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8718" w14:textId="0513D77A" w:rsidR="005A1508" w:rsidRPr="0034738D" w:rsidRDefault="005A1508" w:rsidP="005A1508">
      <w:pPr>
        <w:pBdr>
          <w:bottom w:val="single" w:sz="4" w:space="1" w:color="auto"/>
        </w:pBdr>
        <w:jc w:val="center"/>
        <w:rPr>
          <w:b/>
          <w:bCs/>
          <w:sz w:val="40"/>
          <w:szCs w:val="40"/>
          <w:lang w:val="nb-NO"/>
        </w:rPr>
      </w:pPr>
      <w:r w:rsidRPr="0034738D">
        <w:rPr>
          <w:b/>
          <w:bCs/>
          <w:sz w:val="40"/>
          <w:szCs w:val="40"/>
          <w:lang w:val="nb"/>
        </w:rPr>
        <w:t>Yaolin Ge</w:t>
      </w:r>
    </w:p>
    <w:p w14:paraId="529D55D8" w14:textId="678B4402" w:rsidR="005A1508" w:rsidRPr="004F5AD5" w:rsidRDefault="005A1508" w:rsidP="005A1508">
      <w:pPr>
        <w:jc w:val="center"/>
        <w:rPr>
          <w:color w:val="000000" w:themeColor="text1"/>
          <w:lang w:val="nb-NO"/>
        </w:rPr>
      </w:pPr>
      <w:r w:rsidRPr="0034738D">
        <w:rPr>
          <w:sz w:val="21"/>
          <w:szCs w:val="21"/>
          <w:lang w:val="nb"/>
        </w:rPr>
        <w:t>Alfred Getz' vei 1, 7034 Trondheim</w:t>
      </w:r>
      <w:r w:rsidR="00FE254B">
        <w:rPr>
          <w:sz w:val="21"/>
          <w:szCs w:val="21"/>
          <w:lang w:val="nb"/>
        </w:rPr>
        <w:t xml:space="preserve"> </w:t>
      </w:r>
      <w:r w:rsidRPr="0034738D">
        <w:rPr>
          <w:sz w:val="21"/>
          <w:szCs w:val="21"/>
          <w:lang w:val="nb"/>
        </w:rPr>
        <w:t xml:space="preserve">| +47 92526858 </w:t>
      </w:r>
      <w:r w:rsidRPr="0034738D">
        <w:rPr>
          <w:lang w:val="nb"/>
        </w:rPr>
        <w:t xml:space="preserve">| </w:t>
      </w:r>
      <w:r w:rsidR="006658F4" w:rsidRPr="006658F4">
        <w:rPr>
          <w:color w:val="000000" w:themeColor="text1"/>
          <w:lang w:val="nb"/>
        </w:rPr>
        <w:fldChar w:fldCharType="begin"/>
      </w:r>
      <w:r w:rsidR="006658F4" w:rsidRPr="006658F4">
        <w:rPr>
          <w:color w:val="000000" w:themeColor="text1"/>
          <w:lang w:val="nb"/>
        </w:rPr>
        <w:instrText xml:space="preserve"> HYPERLINK "https://geyaolin.com" </w:instrText>
      </w:r>
      <w:r w:rsidR="006658F4" w:rsidRPr="006658F4">
        <w:rPr>
          <w:color w:val="000000" w:themeColor="text1"/>
          <w:lang w:val="nb"/>
        </w:rPr>
      </w:r>
      <w:r w:rsidR="006658F4" w:rsidRPr="006658F4">
        <w:rPr>
          <w:color w:val="000000" w:themeColor="text1"/>
          <w:lang w:val="nb"/>
        </w:rPr>
        <w:fldChar w:fldCharType="separate"/>
      </w:r>
      <w:r w:rsidR="006658F4" w:rsidRPr="006658F4">
        <w:rPr>
          <w:rStyle w:val="Hyperlink"/>
          <w:color w:val="000000" w:themeColor="text1"/>
          <w:u w:val="none"/>
          <w:lang w:val="nb"/>
        </w:rPr>
        <w:t>https://geyaolin.com</w:t>
      </w:r>
      <w:r w:rsidR="006658F4" w:rsidRPr="006658F4">
        <w:rPr>
          <w:color w:val="000000" w:themeColor="text1"/>
          <w:lang w:val="nb"/>
        </w:rPr>
        <w:fldChar w:fldCharType="end"/>
      </w:r>
      <w:r w:rsidRPr="0034738D">
        <w:rPr>
          <w:lang w:val="nb"/>
        </w:rPr>
        <w:t xml:space="preserve"> | </w:t>
      </w:r>
      <w:r w:rsidR="00E72CEE">
        <w:fldChar w:fldCharType="begin"/>
      </w:r>
      <w:r w:rsidR="00E72CEE" w:rsidRPr="00E72CEE">
        <w:rPr>
          <w:lang w:val="nb-NO"/>
        </w:rPr>
        <w:instrText>HYPERLINK "mailto:yaolin.ge@ntnu.no"</w:instrText>
      </w:r>
      <w:r w:rsidR="00E72CEE">
        <w:fldChar w:fldCharType="separate"/>
      </w:r>
      <w:r w:rsidRPr="0034738D">
        <w:rPr>
          <w:rStyle w:val="Hyperlink"/>
          <w:color w:val="000000" w:themeColor="text1"/>
          <w:u w:val="none"/>
          <w:lang w:val="nb"/>
        </w:rPr>
        <w:t>yaolin.ge@ntnu.no</w:t>
      </w:r>
      <w:r w:rsidR="00E72CEE">
        <w:rPr>
          <w:rStyle w:val="Hyperlink"/>
          <w:color w:val="000000" w:themeColor="text1"/>
          <w:u w:val="none"/>
          <w:lang w:val="nb"/>
        </w:rPr>
        <w:fldChar w:fldCharType="end"/>
      </w:r>
    </w:p>
    <w:p w14:paraId="78F32D29" w14:textId="77777777" w:rsidR="005A1508" w:rsidRPr="009D4975" w:rsidRDefault="005A1508" w:rsidP="005A1508">
      <w:pPr>
        <w:jc w:val="left"/>
        <w:rPr>
          <w:rFonts w:ascii="TimesNewRomanPSMT" w:eastAsia="Times New Roman" w:hAnsi="TimesNewRomanPSMT" w:cs="Times New Roman"/>
          <w:lang w:val="nb-NO"/>
        </w:rPr>
      </w:pPr>
    </w:p>
    <w:p w14:paraId="5ADAE90C" w14:textId="77777777" w:rsidR="00AB5068" w:rsidRPr="00AB5068" w:rsidRDefault="00AB5068" w:rsidP="00FF1A51">
      <w:pPr>
        <w:jc w:val="left"/>
        <w:rPr>
          <w:rFonts w:ascii="TimesNewRomanPSMT" w:eastAsia="Times New Roman" w:hAnsi="TimesNewRomanPSMT" w:cs="Times New Roman"/>
          <w:lang w:val="nb-NO"/>
        </w:rPr>
      </w:pPr>
    </w:p>
    <w:p w14:paraId="164992C4" w14:textId="77777777" w:rsidR="0009025C" w:rsidRDefault="0009025C" w:rsidP="00562426">
      <w:pPr>
        <w:rPr>
          <w:lang w:val="nb"/>
        </w:rPr>
      </w:pPr>
      <w:r w:rsidRPr="0009025C">
        <w:rPr>
          <w:lang w:val="nb"/>
        </w:rPr>
        <w:t>Oslo universitetssykehus HF</w:t>
      </w:r>
    </w:p>
    <w:p w14:paraId="25D0CC8A" w14:textId="77777777" w:rsidR="0041431D" w:rsidRDefault="0041431D" w:rsidP="00562426">
      <w:pPr>
        <w:rPr>
          <w:lang w:val="nb"/>
        </w:rPr>
      </w:pPr>
      <w:r w:rsidRPr="0041431D">
        <w:rPr>
          <w:lang w:val="nb"/>
        </w:rPr>
        <w:t xml:space="preserve">Ullernchauseen 64, </w:t>
      </w:r>
    </w:p>
    <w:p w14:paraId="77DDA236" w14:textId="71CECE64" w:rsidR="0041431D" w:rsidRDefault="0041431D" w:rsidP="00562426">
      <w:pPr>
        <w:rPr>
          <w:lang w:val="nb"/>
        </w:rPr>
      </w:pPr>
      <w:r w:rsidRPr="0041431D">
        <w:rPr>
          <w:lang w:val="nb"/>
        </w:rPr>
        <w:t>0379 Oslo</w:t>
      </w:r>
    </w:p>
    <w:p w14:paraId="7DB37BBF" w14:textId="77777777" w:rsidR="00EE5B83" w:rsidRDefault="00EE5B83" w:rsidP="00E462BF">
      <w:pPr>
        <w:spacing w:before="100" w:beforeAutospacing="1" w:after="100" w:afterAutospacing="1"/>
        <w:rPr>
          <w:lang w:val="nb"/>
        </w:rPr>
      </w:pPr>
    </w:p>
    <w:p w14:paraId="7B13F913" w14:textId="0135D303" w:rsidR="00562426" w:rsidRPr="00562426" w:rsidRDefault="00D14ECD" w:rsidP="00E462BF">
      <w:pPr>
        <w:spacing w:before="100" w:beforeAutospacing="1" w:after="100" w:afterAutospacing="1"/>
        <w:rPr>
          <w:b/>
          <w:bCs/>
          <w:lang w:val="nb"/>
        </w:rPr>
      </w:pPr>
      <w:r w:rsidRPr="005F2E2E">
        <w:rPr>
          <w:b/>
          <w:bCs/>
          <w:lang w:val="nb"/>
        </w:rPr>
        <w:t>Søknad til "</w:t>
      </w:r>
      <w:r w:rsidR="0009025C" w:rsidRPr="0009025C">
        <w:rPr>
          <w:b/>
          <w:bCs/>
          <w:lang w:val="nb-NO"/>
        </w:rPr>
        <w:t>Systemutvikler</w:t>
      </w:r>
      <w:r w:rsidR="00E72CEE" w:rsidRPr="005F2E2E">
        <w:rPr>
          <w:b/>
          <w:bCs/>
          <w:lang w:val="nb"/>
        </w:rPr>
        <w:t>"</w:t>
      </w:r>
    </w:p>
    <w:p w14:paraId="3FC037B9" w14:textId="0FAA3E30" w:rsidR="00385F6C" w:rsidRDefault="00A23806" w:rsidP="00385F6C">
      <w:pPr>
        <w:rPr>
          <w:rFonts w:ascii="TimesNewRomanPSMT" w:eastAsia="Times New Roman" w:hAnsi="TimesNewRomanPSMT" w:cs="Times New Roman"/>
          <w:lang w:val="nb"/>
        </w:rPr>
      </w:pPr>
      <w:r>
        <w:rPr>
          <w:rFonts w:ascii="TimesNewRomanPSMT" w:eastAsia="Times New Roman" w:hAnsi="TimesNewRomanPSMT" w:cs="Times New Roman"/>
          <w:lang w:val="nb"/>
        </w:rPr>
        <w:t>Hei</w:t>
      </w:r>
      <w:r w:rsidR="004753B4">
        <w:rPr>
          <w:rFonts w:ascii="TimesNewRomanPSMT" w:eastAsia="Times New Roman" w:hAnsi="TimesNewRomanPSMT" w:cs="Times New Roman"/>
          <w:lang w:val="nb"/>
        </w:rPr>
        <w:t>,</w:t>
      </w:r>
    </w:p>
    <w:p w14:paraId="22CC6F07" w14:textId="77777777" w:rsidR="00473495" w:rsidRPr="00473495" w:rsidRDefault="00473495" w:rsidP="00385F6C">
      <w:pPr>
        <w:rPr>
          <w:rFonts w:ascii="TimesNewRomanPSMT" w:eastAsia="Times New Roman" w:hAnsi="TimesNewRomanPSMT" w:cs="Times New Roman"/>
          <w:lang w:val="nb"/>
        </w:rPr>
      </w:pPr>
    </w:p>
    <w:p w14:paraId="61524B5F" w14:textId="77777777" w:rsidR="009B210B" w:rsidRPr="009B210B" w:rsidRDefault="009B210B" w:rsidP="009B210B">
      <w:pPr>
        <w:rPr>
          <w:rFonts w:ascii="TimesNewRomanPSMT" w:eastAsia="Times New Roman" w:hAnsi="TimesNewRomanPSMT" w:cs="Times New Roman"/>
          <w:lang w:val="nb-NO"/>
        </w:rPr>
      </w:pPr>
      <w:r w:rsidRPr="009B210B">
        <w:rPr>
          <w:rFonts w:ascii="TimesNewRomanPSMT" w:eastAsia="Times New Roman" w:hAnsi="TimesNewRomanPSMT" w:cs="Times New Roman"/>
          <w:lang w:val="nb-NO"/>
        </w:rPr>
        <w:t xml:space="preserve">Jeg er begeistret for å sende inn søknaden min for rollen som systemutvikler ved Avdeling for kreftgenetikk og informatikk ved Oslo universitetssykehus. Som </w:t>
      </w:r>
      <w:proofErr w:type="spellStart"/>
      <w:r w:rsidRPr="009B210B">
        <w:rPr>
          <w:rFonts w:ascii="TimesNewRomanPSMT" w:eastAsia="Times New Roman" w:hAnsi="TimesNewRomanPSMT" w:cs="Times New Roman"/>
          <w:lang w:val="nb-NO"/>
        </w:rPr>
        <w:t>Ph.D.</w:t>
      </w:r>
      <w:proofErr w:type="spellEnd"/>
      <w:r w:rsidRPr="009B210B">
        <w:rPr>
          <w:rFonts w:ascii="TimesNewRomanPSMT" w:eastAsia="Times New Roman" w:hAnsi="TimesNewRomanPSMT" w:cs="Times New Roman"/>
          <w:lang w:val="nb-NO"/>
        </w:rPr>
        <w:t xml:space="preserve"> kandidat med spesialisering i statistikkgruppen ved Institutt for matematiske fag ved NTNU, har jeg utviklet et sterkt fundament innen datadrevet maskinlæring, utvikling av programvaresystem, design av programvarearkitektur, dataanalyse og statistikk. Mitt akademiske arbeid, kombinert med lidenskapen min for å bruke beregningsmetoder for å fremme helsevesenet, gjør meg til en overbevisende kandidat for denne stillingen.</w:t>
      </w:r>
    </w:p>
    <w:p w14:paraId="2D2260AB" w14:textId="77777777" w:rsidR="009B210B" w:rsidRPr="009B210B" w:rsidRDefault="009B210B" w:rsidP="009B210B">
      <w:pPr>
        <w:rPr>
          <w:rFonts w:ascii="TimesNewRomanPSMT" w:eastAsia="Times New Roman" w:hAnsi="TimesNewRomanPSMT" w:cs="Times New Roman"/>
          <w:lang w:val="nb-NO"/>
        </w:rPr>
      </w:pPr>
    </w:p>
    <w:p w14:paraId="1AE33BD7" w14:textId="4331F8F5" w:rsidR="009B210B" w:rsidRPr="009B210B" w:rsidRDefault="009B210B" w:rsidP="009B210B">
      <w:pPr>
        <w:rPr>
          <w:rFonts w:ascii="TimesNewRomanPSMT" w:eastAsia="Times New Roman" w:hAnsi="TimesNewRomanPSMT" w:cs="Times New Roman"/>
          <w:lang w:val="nb-NO"/>
        </w:rPr>
      </w:pPr>
      <w:r w:rsidRPr="009B210B">
        <w:rPr>
          <w:rFonts w:ascii="TimesNewRomanPSMT" w:eastAsia="Times New Roman" w:hAnsi="TimesNewRomanPSMT" w:cs="Times New Roman"/>
          <w:lang w:val="nb-NO"/>
        </w:rPr>
        <w:t xml:space="preserve">Gjennom hele min doktorgrad har jeg designet og </w:t>
      </w:r>
      <w:proofErr w:type="gramStart"/>
      <w:r w:rsidRPr="009B210B">
        <w:rPr>
          <w:rFonts w:ascii="TimesNewRomanPSMT" w:eastAsia="Times New Roman" w:hAnsi="TimesNewRomanPSMT" w:cs="Times New Roman"/>
          <w:lang w:val="nb-NO"/>
        </w:rPr>
        <w:t>implementert</w:t>
      </w:r>
      <w:proofErr w:type="gramEnd"/>
      <w:r w:rsidRPr="009B210B">
        <w:rPr>
          <w:rFonts w:ascii="TimesNewRomanPSMT" w:eastAsia="Times New Roman" w:hAnsi="TimesNewRomanPSMT" w:cs="Times New Roman"/>
          <w:lang w:val="nb-NO"/>
        </w:rPr>
        <w:t xml:space="preserve"> </w:t>
      </w:r>
      <w:proofErr w:type="spellStart"/>
      <w:r w:rsidRPr="009B210B">
        <w:rPr>
          <w:rFonts w:ascii="TimesNewRomanPSMT" w:eastAsia="Times New Roman" w:hAnsi="TimesNewRomanPSMT" w:cs="Times New Roman"/>
          <w:lang w:val="nb-NO"/>
        </w:rPr>
        <w:t>multi</w:t>
      </w:r>
      <w:proofErr w:type="spellEnd"/>
      <w:r w:rsidRPr="009B210B">
        <w:rPr>
          <w:rFonts w:ascii="TimesNewRomanPSMT" w:eastAsia="Times New Roman" w:hAnsi="TimesNewRomanPSMT" w:cs="Times New Roman"/>
          <w:lang w:val="nb-NO"/>
        </w:rPr>
        <w:t>-skala datadrevne maskinlæring</w:t>
      </w:r>
      <w:r w:rsidR="00A56FE7">
        <w:rPr>
          <w:rFonts w:ascii="TimesNewRomanPSMT" w:eastAsia="Times New Roman" w:hAnsi="TimesNewRomanPSMT" w:cs="Times New Roman"/>
          <w:lang w:val="nb-NO"/>
        </w:rPr>
        <w:t>s</w:t>
      </w:r>
      <w:r w:rsidR="00191B08">
        <w:rPr>
          <w:rFonts w:ascii="TimesNewRomanPSMT" w:eastAsia="Times New Roman" w:hAnsi="TimesNewRomanPSMT" w:cs="Times New Roman"/>
          <w:lang w:val="nb-NO"/>
        </w:rPr>
        <w:t xml:space="preserve"> </w:t>
      </w:r>
      <w:r w:rsidRPr="009B210B">
        <w:rPr>
          <w:rFonts w:ascii="TimesNewRomanPSMT" w:eastAsia="Times New Roman" w:hAnsi="TimesNewRomanPSMT" w:cs="Times New Roman"/>
          <w:lang w:val="nb-NO"/>
        </w:rPr>
        <w:t xml:space="preserve">programvaresystemer, inkludert for fjernmåling. Jeg har jobbet mye med utvikling og integrering av datadrevne modeller og programvare for å tolke komplekse data, noe som er en avgjørende ferdighet for de avanserte bildeanalyseoppgavene nevnt i din stillingsbeskrivelse. Min erfaring med å distribuere disse systemene på autonome plattformer reflekterer min evne til å jobbe med innovative og utfordrende prosjekter. I tillegg, etter å ha brukt språk som Python og </w:t>
      </w:r>
      <w:proofErr w:type="spellStart"/>
      <w:r w:rsidRPr="009B210B">
        <w:rPr>
          <w:rFonts w:ascii="TimesNewRomanPSMT" w:eastAsia="Times New Roman" w:hAnsi="TimesNewRomanPSMT" w:cs="Times New Roman"/>
          <w:lang w:val="nb-NO"/>
        </w:rPr>
        <w:t>Matlab</w:t>
      </w:r>
      <w:proofErr w:type="spellEnd"/>
      <w:r w:rsidRPr="009B210B">
        <w:rPr>
          <w:rFonts w:ascii="TimesNewRomanPSMT" w:eastAsia="Times New Roman" w:hAnsi="TimesNewRomanPSMT" w:cs="Times New Roman"/>
          <w:lang w:val="nb-NO"/>
        </w:rPr>
        <w:t xml:space="preserve"> for prototyping og testing av nye metoder, er jeg ivrig etter å bruke min kunnskap til biomedisinsk bildeanalyse og opplæring og evaluering av dyplæringsmodeller.</w:t>
      </w:r>
    </w:p>
    <w:p w14:paraId="1A7B7808" w14:textId="77777777" w:rsidR="009B210B" w:rsidRPr="009B210B" w:rsidRDefault="009B210B" w:rsidP="009B210B">
      <w:pPr>
        <w:rPr>
          <w:rFonts w:ascii="TimesNewRomanPSMT" w:eastAsia="Times New Roman" w:hAnsi="TimesNewRomanPSMT" w:cs="Times New Roman"/>
          <w:lang w:val="nb-NO"/>
        </w:rPr>
      </w:pPr>
    </w:p>
    <w:p w14:paraId="0DB884FB" w14:textId="0440F1EE" w:rsidR="009B210B" w:rsidRPr="009B210B" w:rsidRDefault="009B210B" w:rsidP="009B210B">
      <w:pPr>
        <w:rPr>
          <w:rFonts w:ascii="TimesNewRomanPSMT" w:eastAsia="Times New Roman" w:hAnsi="TimesNewRomanPSMT" w:cs="Times New Roman"/>
          <w:lang w:val="nb-NO"/>
        </w:rPr>
      </w:pPr>
      <w:r w:rsidRPr="009B210B">
        <w:rPr>
          <w:rFonts w:ascii="TimesNewRomanPSMT" w:eastAsia="Times New Roman" w:hAnsi="TimesNewRomanPSMT" w:cs="Times New Roman"/>
          <w:lang w:val="nb-NO"/>
        </w:rPr>
        <w:t xml:space="preserve">Utover mine tekniske ferdigheter, har mine erfaringer med å samarbeide og kommunisere tett med flere kunder, inkludert SINTEF Ocean, </w:t>
      </w:r>
      <w:proofErr w:type="spellStart"/>
      <w:r w:rsidRPr="009B210B">
        <w:rPr>
          <w:rFonts w:ascii="TimesNewRomanPSMT" w:eastAsia="Times New Roman" w:hAnsi="TimesNewRomanPSMT" w:cs="Times New Roman"/>
          <w:lang w:val="nb-NO"/>
        </w:rPr>
        <w:t>AURLab</w:t>
      </w:r>
      <w:proofErr w:type="spellEnd"/>
      <w:r w:rsidRPr="009B210B">
        <w:rPr>
          <w:rFonts w:ascii="TimesNewRomanPSMT" w:eastAsia="Times New Roman" w:hAnsi="TimesNewRomanPSMT" w:cs="Times New Roman"/>
          <w:lang w:val="nb-NO"/>
        </w:rPr>
        <w:t xml:space="preserve"> NTNU, LSTS og MARETEC, forbedret min evne til å forstå og oppfylle brukernes behov. Jeg er dyktig til å oversette komplekse konsepter til praktiske løsninger som oppfyller prosjektmålene, og er trygg på min evne til å bidra effektivt til ditt team. Som en systematisk og organisert person er jeg opptatt av å levere resultater av høy kvalitet i nevnte oppgaver, fra generell programvareutvikling til resultatrapportering og </w:t>
      </w:r>
      <w:r w:rsidR="0041431D" w:rsidRPr="009B210B">
        <w:rPr>
          <w:rFonts w:ascii="TimesNewRomanPSMT" w:eastAsia="Times New Roman" w:hAnsi="TimesNewRomanPSMT" w:cs="Times New Roman"/>
          <w:lang w:val="nb-NO"/>
        </w:rPr>
        <w:t>web programmering</w:t>
      </w:r>
      <w:r w:rsidRPr="009B210B">
        <w:rPr>
          <w:rFonts w:ascii="TimesNewRomanPSMT" w:eastAsia="Times New Roman" w:hAnsi="TimesNewRomanPSMT" w:cs="Times New Roman"/>
          <w:lang w:val="nb-NO"/>
        </w:rPr>
        <w:t>.</w:t>
      </w:r>
    </w:p>
    <w:p w14:paraId="7AD23BE4" w14:textId="77777777" w:rsidR="009B210B" w:rsidRPr="009B210B" w:rsidRDefault="009B210B" w:rsidP="009B210B">
      <w:pPr>
        <w:rPr>
          <w:rFonts w:ascii="TimesNewRomanPSMT" w:eastAsia="Times New Roman" w:hAnsi="TimesNewRomanPSMT" w:cs="Times New Roman"/>
          <w:lang w:val="nb-NO"/>
        </w:rPr>
      </w:pPr>
    </w:p>
    <w:p w14:paraId="65BD150D" w14:textId="23636240" w:rsidR="001C71F9" w:rsidRPr="001C71F9" w:rsidRDefault="009B210B" w:rsidP="009B210B">
      <w:pPr>
        <w:rPr>
          <w:rFonts w:ascii="TimesNewRomanPSMT" w:eastAsia="Times New Roman" w:hAnsi="TimesNewRomanPSMT" w:cs="Times New Roman"/>
          <w:lang w:val="nb-NO"/>
        </w:rPr>
      </w:pPr>
      <w:r w:rsidRPr="009B210B">
        <w:rPr>
          <w:rFonts w:ascii="TimesNewRomanPSMT" w:eastAsia="Times New Roman" w:hAnsi="TimesNewRomanPSMT" w:cs="Times New Roman"/>
          <w:lang w:val="nb-NO"/>
        </w:rPr>
        <w:t>Takk for at du vurderer søknaden min. Jeg ser frem til muligheten til å diskutere hvordan min bakgrunn og ferdigheter vil passe godt for teamet ditt.</w:t>
      </w:r>
    </w:p>
    <w:p w14:paraId="41698BA3" w14:textId="77777777" w:rsidR="0041431D" w:rsidRDefault="0041431D" w:rsidP="003747AC">
      <w:pPr>
        <w:spacing w:before="100" w:beforeAutospacing="1" w:after="100" w:afterAutospacing="1"/>
        <w:rPr>
          <w:lang w:val="nb"/>
        </w:rPr>
      </w:pPr>
    </w:p>
    <w:p w14:paraId="1A43637F" w14:textId="4A8DEA7D" w:rsidR="008B2539" w:rsidRPr="003747AC" w:rsidRDefault="004C668B" w:rsidP="003747AC">
      <w:pPr>
        <w:spacing w:before="100" w:beforeAutospacing="1" w:after="100" w:afterAutospacing="1"/>
        <w:rPr>
          <w:rFonts w:ascii="TimesNewRomanPSMT" w:eastAsia="Times New Roman" w:hAnsi="TimesNewRomanPSMT" w:cs="Times New Roman"/>
        </w:rPr>
      </w:pPr>
      <w:r>
        <w:rPr>
          <w:lang w:val="nb"/>
        </w:rPr>
        <w:t>Vennlig hilsen</w:t>
      </w:r>
      <w:r w:rsidR="00B7528F">
        <w:rPr>
          <w:lang w:val="nb"/>
        </w:rPr>
        <w:t>,</w:t>
      </w:r>
    </w:p>
    <w:sectPr w:rsidR="008B2539" w:rsidRPr="003747AC" w:rsidSect="0018370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3C0"/>
    <w:multiLevelType w:val="hybridMultilevel"/>
    <w:tmpl w:val="B742FFA4"/>
    <w:lvl w:ilvl="0" w:tplc="726893BA">
      <w:start w:val="2014"/>
      <w:numFmt w:val="bullet"/>
      <w:lvlText w:val=""/>
      <w:lvlJc w:val="left"/>
      <w:pPr>
        <w:ind w:left="3240" w:hanging="360"/>
      </w:pPr>
      <w:rPr>
        <w:rFonts w:ascii="Symbol" w:eastAsiaTheme="minorEastAsia" w:hAnsi="Symbol" w:cstheme="minorBidi" w:hint="default"/>
        <w:b/>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15:restartNumberingAfterBreak="0">
    <w:nsid w:val="0A2B4681"/>
    <w:multiLevelType w:val="hybridMultilevel"/>
    <w:tmpl w:val="15EA170C"/>
    <w:lvl w:ilvl="0" w:tplc="B5806EF4">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0E0807B6"/>
    <w:multiLevelType w:val="hybridMultilevel"/>
    <w:tmpl w:val="8E9A3102"/>
    <w:lvl w:ilvl="0" w:tplc="8E12EE0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 w15:restartNumberingAfterBreak="0">
    <w:nsid w:val="11C564E7"/>
    <w:multiLevelType w:val="hybridMultilevel"/>
    <w:tmpl w:val="A664F26C"/>
    <w:lvl w:ilvl="0" w:tplc="4A9EEBFC">
      <w:start w:val="2014"/>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45DB14A1"/>
    <w:multiLevelType w:val="hybridMultilevel"/>
    <w:tmpl w:val="DC565B58"/>
    <w:lvl w:ilvl="0" w:tplc="99EEE564">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5BDA7DC8"/>
    <w:multiLevelType w:val="hybridMultilevel"/>
    <w:tmpl w:val="D61A40FE"/>
    <w:lvl w:ilvl="0" w:tplc="60D65720">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6E4D45ED"/>
    <w:multiLevelType w:val="hybridMultilevel"/>
    <w:tmpl w:val="AE50C7C4"/>
    <w:lvl w:ilvl="0" w:tplc="C5F61E66">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6FF432CC"/>
    <w:multiLevelType w:val="hybridMultilevel"/>
    <w:tmpl w:val="F38E2B2A"/>
    <w:lvl w:ilvl="0" w:tplc="F898A16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16cid:durableId="507060893">
    <w:abstractNumId w:val="6"/>
  </w:num>
  <w:num w:numId="2" w16cid:durableId="648753757">
    <w:abstractNumId w:val="0"/>
  </w:num>
  <w:num w:numId="3" w16cid:durableId="790393353">
    <w:abstractNumId w:val="3"/>
  </w:num>
  <w:num w:numId="4" w16cid:durableId="1154644760">
    <w:abstractNumId w:val="1"/>
  </w:num>
  <w:num w:numId="5" w16cid:durableId="338048454">
    <w:abstractNumId w:val="7"/>
  </w:num>
  <w:num w:numId="6" w16cid:durableId="1676836515">
    <w:abstractNumId w:val="2"/>
  </w:num>
  <w:num w:numId="7" w16cid:durableId="651839027">
    <w:abstractNumId w:val="4"/>
  </w:num>
  <w:num w:numId="8" w16cid:durableId="910191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CE"/>
    <w:rsid w:val="00000C26"/>
    <w:rsid w:val="00001C15"/>
    <w:rsid w:val="000020CD"/>
    <w:rsid w:val="00004379"/>
    <w:rsid w:val="00006B27"/>
    <w:rsid w:val="00015ECD"/>
    <w:rsid w:val="000162ED"/>
    <w:rsid w:val="00016778"/>
    <w:rsid w:val="00016D13"/>
    <w:rsid w:val="000200AD"/>
    <w:rsid w:val="0002032B"/>
    <w:rsid w:val="00021B40"/>
    <w:rsid w:val="00023964"/>
    <w:rsid w:val="000246FB"/>
    <w:rsid w:val="00024889"/>
    <w:rsid w:val="00041119"/>
    <w:rsid w:val="00041817"/>
    <w:rsid w:val="00042E74"/>
    <w:rsid w:val="000432E7"/>
    <w:rsid w:val="00043F30"/>
    <w:rsid w:val="000500E7"/>
    <w:rsid w:val="00051076"/>
    <w:rsid w:val="00051DA8"/>
    <w:rsid w:val="000553D0"/>
    <w:rsid w:val="00055BC9"/>
    <w:rsid w:val="00056D77"/>
    <w:rsid w:val="000578A3"/>
    <w:rsid w:val="000627E9"/>
    <w:rsid w:val="0006462C"/>
    <w:rsid w:val="00070917"/>
    <w:rsid w:val="0007296B"/>
    <w:rsid w:val="00073828"/>
    <w:rsid w:val="0007446C"/>
    <w:rsid w:val="00074F4F"/>
    <w:rsid w:val="00083037"/>
    <w:rsid w:val="0008642E"/>
    <w:rsid w:val="0009025C"/>
    <w:rsid w:val="000924CD"/>
    <w:rsid w:val="00092ACB"/>
    <w:rsid w:val="000A0AD3"/>
    <w:rsid w:val="000B05FB"/>
    <w:rsid w:val="000B4339"/>
    <w:rsid w:val="000B4DA1"/>
    <w:rsid w:val="000B758E"/>
    <w:rsid w:val="000B7AAC"/>
    <w:rsid w:val="000C2077"/>
    <w:rsid w:val="000C456E"/>
    <w:rsid w:val="000C56B7"/>
    <w:rsid w:val="000C6814"/>
    <w:rsid w:val="000C7131"/>
    <w:rsid w:val="000D2F53"/>
    <w:rsid w:val="000D352C"/>
    <w:rsid w:val="000E0102"/>
    <w:rsid w:val="000E133B"/>
    <w:rsid w:val="000E3CE9"/>
    <w:rsid w:val="000E5818"/>
    <w:rsid w:val="000E626B"/>
    <w:rsid w:val="000F3818"/>
    <w:rsid w:val="000F43B0"/>
    <w:rsid w:val="000F6CE3"/>
    <w:rsid w:val="000F7EAA"/>
    <w:rsid w:val="001013D3"/>
    <w:rsid w:val="001015B7"/>
    <w:rsid w:val="00112D0D"/>
    <w:rsid w:val="00114635"/>
    <w:rsid w:val="00114768"/>
    <w:rsid w:val="001168B4"/>
    <w:rsid w:val="00117E56"/>
    <w:rsid w:val="00121BE4"/>
    <w:rsid w:val="00124D97"/>
    <w:rsid w:val="00131084"/>
    <w:rsid w:val="001313D1"/>
    <w:rsid w:val="001321EC"/>
    <w:rsid w:val="00140E64"/>
    <w:rsid w:val="00143002"/>
    <w:rsid w:val="001443D5"/>
    <w:rsid w:val="0014487C"/>
    <w:rsid w:val="001469A1"/>
    <w:rsid w:val="00155EF4"/>
    <w:rsid w:val="00157632"/>
    <w:rsid w:val="00161AB5"/>
    <w:rsid w:val="00167208"/>
    <w:rsid w:val="00167401"/>
    <w:rsid w:val="00172BF4"/>
    <w:rsid w:val="00172EE2"/>
    <w:rsid w:val="0017323E"/>
    <w:rsid w:val="001732D5"/>
    <w:rsid w:val="001771D7"/>
    <w:rsid w:val="0018168C"/>
    <w:rsid w:val="0018259D"/>
    <w:rsid w:val="00183707"/>
    <w:rsid w:val="00183801"/>
    <w:rsid w:val="00186C2B"/>
    <w:rsid w:val="00187E68"/>
    <w:rsid w:val="00191B08"/>
    <w:rsid w:val="00192D3F"/>
    <w:rsid w:val="001A0B27"/>
    <w:rsid w:val="001A5342"/>
    <w:rsid w:val="001B1228"/>
    <w:rsid w:val="001B2073"/>
    <w:rsid w:val="001C1393"/>
    <w:rsid w:val="001C14B3"/>
    <w:rsid w:val="001C2F2F"/>
    <w:rsid w:val="001C491D"/>
    <w:rsid w:val="001C4E59"/>
    <w:rsid w:val="001C686B"/>
    <w:rsid w:val="001C71F9"/>
    <w:rsid w:val="001D4936"/>
    <w:rsid w:val="001E1ED1"/>
    <w:rsid w:val="001E5A40"/>
    <w:rsid w:val="001F2699"/>
    <w:rsid w:val="001F41CD"/>
    <w:rsid w:val="001F6CEC"/>
    <w:rsid w:val="001F714D"/>
    <w:rsid w:val="002036F6"/>
    <w:rsid w:val="00205F2F"/>
    <w:rsid w:val="00206C87"/>
    <w:rsid w:val="00222C42"/>
    <w:rsid w:val="00223E7F"/>
    <w:rsid w:val="00224746"/>
    <w:rsid w:val="00224C3E"/>
    <w:rsid w:val="00226FB3"/>
    <w:rsid w:val="00230B3A"/>
    <w:rsid w:val="00231E77"/>
    <w:rsid w:val="00231EDC"/>
    <w:rsid w:val="00232343"/>
    <w:rsid w:val="0025351F"/>
    <w:rsid w:val="00254497"/>
    <w:rsid w:val="0025462A"/>
    <w:rsid w:val="00261D9B"/>
    <w:rsid w:val="0026767D"/>
    <w:rsid w:val="00270932"/>
    <w:rsid w:val="00275B0F"/>
    <w:rsid w:val="0027639E"/>
    <w:rsid w:val="00276EE1"/>
    <w:rsid w:val="00277F8A"/>
    <w:rsid w:val="002801B8"/>
    <w:rsid w:val="00280E61"/>
    <w:rsid w:val="00281447"/>
    <w:rsid w:val="00282FBB"/>
    <w:rsid w:val="002839C1"/>
    <w:rsid w:val="00287BB9"/>
    <w:rsid w:val="00290793"/>
    <w:rsid w:val="00290FB2"/>
    <w:rsid w:val="00297238"/>
    <w:rsid w:val="002A4FCD"/>
    <w:rsid w:val="002B58D2"/>
    <w:rsid w:val="002B6B05"/>
    <w:rsid w:val="002C08BD"/>
    <w:rsid w:val="002C43BD"/>
    <w:rsid w:val="002C48BB"/>
    <w:rsid w:val="002C61C8"/>
    <w:rsid w:val="002C79E9"/>
    <w:rsid w:val="002D0CDE"/>
    <w:rsid w:val="002D37C6"/>
    <w:rsid w:val="002D63B1"/>
    <w:rsid w:val="002E00FC"/>
    <w:rsid w:val="002E1B77"/>
    <w:rsid w:val="002E1DFB"/>
    <w:rsid w:val="002E48AD"/>
    <w:rsid w:val="002F3805"/>
    <w:rsid w:val="002F38CE"/>
    <w:rsid w:val="002F38D2"/>
    <w:rsid w:val="002F3BA6"/>
    <w:rsid w:val="0030468F"/>
    <w:rsid w:val="0030540D"/>
    <w:rsid w:val="00305E13"/>
    <w:rsid w:val="00306134"/>
    <w:rsid w:val="00307371"/>
    <w:rsid w:val="00310FD1"/>
    <w:rsid w:val="00311B5E"/>
    <w:rsid w:val="00311D22"/>
    <w:rsid w:val="00312B6A"/>
    <w:rsid w:val="00313139"/>
    <w:rsid w:val="00314911"/>
    <w:rsid w:val="00315707"/>
    <w:rsid w:val="00315DF5"/>
    <w:rsid w:val="00315FE5"/>
    <w:rsid w:val="00317401"/>
    <w:rsid w:val="003207B1"/>
    <w:rsid w:val="0032253A"/>
    <w:rsid w:val="00323104"/>
    <w:rsid w:val="00325825"/>
    <w:rsid w:val="003321BF"/>
    <w:rsid w:val="003335D1"/>
    <w:rsid w:val="0033370B"/>
    <w:rsid w:val="00335D9A"/>
    <w:rsid w:val="003367FD"/>
    <w:rsid w:val="00343B3A"/>
    <w:rsid w:val="00347046"/>
    <w:rsid w:val="00347ABC"/>
    <w:rsid w:val="00352D69"/>
    <w:rsid w:val="00355D10"/>
    <w:rsid w:val="00360170"/>
    <w:rsid w:val="00360E78"/>
    <w:rsid w:val="00361054"/>
    <w:rsid w:val="00361500"/>
    <w:rsid w:val="00362486"/>
    <w:rsid w:val="00363025"/>
    <w:rsid w:val="0036406D"/>
    <w:rsid w:val="00364B4D"/>
    <w:rsid w:val="003730ED"/>
    <w:rsid w:val="003747AC"/>
    <w:rsid w:val="00377E0F"/>
    <w:rsid w:val="003804A5"/>
    <w:rsid w:val="0038067B"/>
    <w:rsid w:val="00385F6C"/>
    <w:rsid w:val="00387545"/>
    <w:rsid w:val="0039051C"/>
    <w:rsid w:val="0039137D"/>
    <w:rsid w:val="00391D6F"/>
    <w:rsid w:val="00391F3A"/>
    <w:rsid w:val="003931BA"/>
    <w:rsid w:val="00393B9B"/>
    <w:rsid w:val="00396F9C"/>
    <w:rsid w:val="003A1751"/>
    <w:rsid w:val="003A1C28"/>
    <w:rsid w:val="003A5059"/>
    <w:rsid w:val="003A5EAD"/>
    <w:rsid w:val="003A6603"/>
    <w:rsid w:val="003B09A4"/>
    <w:rsid w:val="003B16AF"/>
    <w:rsid w:val="003B3608"/>
    <w:rsid w:val="003B3E10"/>
    <w:rsid w:val="003B54E7"/>
    <w:rsid w:val="003B69C2"/>
    <w:rsid w:val="003C0578"/>
    <w:rsid w:val="003C0B25"/>
    <w:rsid w:val="003C1C64"/>
    <w:rsid w:val="003C4D5E"/>
    <w:rsid w:val="003C732A"/>
    <w:rsid w:val="003C7464"/>
    <w:rsid w:val="003C753D"/>
    <w:rsid w:val="003D0127"/>
    <w:rsid w:val="003D3B37"/>
    <w:rsid w:val="003D3E78"/>
    <w:rsid w:val="003D548F"/>
    <w:rsid w:val="003D5EBC"/>
    <w:rsid w:val="003E2E47"/>
    <w:rsid w:val="003F66E1"/>
    <w:rsid w:val="003F6823"/>
    <w:rsid w:val="003F6F9F"/>
    <w:rsid w:val="00404EA8"/>
    <w:rsid w:val="00411C24"/>
    <w:rsid w:val="00413BD1"/>
    <w:rsid w:val="0041431D"/>
    <w:rsid w:val="0041550B"/>
    <w:rsid w:val="00417F95"/>
    <w:rsid w:val="00420681"/>
    <w:rsid w:val="00420B38"/>
    <w:rsid w:val="00422EEC"/>
    <w:rsid w:val="00426F38"/>
    <w:rsid w:val="00430595"/>
    <w:rsid w:val="00434035"/>
    <w:rsid w:val="00435217"/>
    <w:rsid w:val="0043537B"/>
    <w:rsid w:val="0043713A"/>
    <w:rsid w:val="004378BB"/>
    <w:rsid w:val="004435B0"/>
    <w:rsid w:val="004501BF"/>
    <w:rsid w:val="0045031A"/>
    <w:rsid w:val="00457AAB"/>
    <w:rsid w:val="00460710"/>
    <w:rsid w:val="00460CD7"/>
    <w:rsid w:val="00461B06"/>
    <w:rsid w:val="0046515A"/>
    <w:rsid w:val="0046673A"/>
    <w:rsid w:val="00467ED8"/>
    <w:rsid w:val="0047090E"/>
    <w:rsid w:val="00471730"/>
    <w:rsid w:val="00472207"/>
    <w:rsid w:val="0047335B"/>
    <w:rsid w:val="00473495"/>
    <w:rsid w:val="00474B4E"/>
    <w:rsid w:val="00474D3B"/>
    <w:rsid w:val="00474EFD"/>
    <w:rsid w:val="004753B4"/>
    <w:rsid w:val="00481973"/>
    <w:rsid w:val="00481F21"/>
    <w:rsid w:val="00483B7F"/>
    <w:rsid w:val="00494138"/>
    <w:rsid w:val="00495D4C"/>
    <w:rsid w:val="004A0C7F"/>
    <w:rsid w:val="004A1062"/>
    <w:rsid w:val="004A1733"/>
    <w:rsid w:val="004A2812"/>
    <w:rsid w:val="004A401B"/>
    <w:rsid w:val="004B0E4B"/>
    <w:rsid w:val="004B43ED"/>
    <w:rsid w:val="004B6965"/>
    <w:rsid w:val="004C19A2"/>
    <w:rsid w:val="004C30EC"/>
    <w:rsid w:val="004C3AFE"/>
    <w:rsid w:val="004C4642"/>
    <w:rsid w:val="004C6670"/>
    <w:rsid w:val="004C668B"/>
    <w:rsid w:val="004D08C2"/>
    <w:rsid w:val="004D1D1F"/>
    <w:rsid w:val="004D252C"/>
    <w:rsid w:val="004E0A7F"/>
    <w:rsid w:val="004E3011"/>
    <w:rsid w:val="004E3D05"/>
    <w:rsid w:val="004E3D60"/>
    <w:rsid w:val="004E615A"/>
    <w:rsid w:val="004F41CC"/>
    <w:rsid w:val="004F78BD"/>
    <w:rsid w:val="005019A1"/>
    <w:rsid w:val="00502D92"/>
    <w:rsid w:val="0050434F"/>
    <w:rsid w:val="005069E0"/>
    <w:rsid w:val="00507A76"/>
    <w:rsid w:val="0051154D"/>
    <w:rsid w:val="00514547"/>
    <w:rsid w:val="00520289"/>
    <w:rsid w:val="00522159"/>
    <w:rsid w:val="0052577D"/>
    <w:rsid w:val="0053085F"/>
    <w:rsid w:val="0053133E"/>
    <w:rsid w:val="00531AB7"/>
    <w:rsid w:val="00533186"/>
    <w:rsid w:val="005331D6"/>
    <w:rsid w:val="00534DF6"/>
    <w:rsid w:val="00537776"/>
    <w:rsid w:val="00537D8F"/>
    <w:rsid w:val="00540165"/>
    <w:rsid w:val="00542131"/>
    <w:rsid w:val="00547326"/>
    <w:rsid w:val="00550430"/>
    <w:rsid w:val="00551420"/>
    <w:rsid w:val="00553642"/>
    <w:rsid w:val="00555490"/>
    <w:rsid w:val="00562426"/>
    <w:rsid w:val="0056306D"/>
    <w:rsid w:val="00563287"/>
    <w:rsid w:val="0056390F"/>
    <w:rsid w:val="00571AEF"/>
    <w:rsid w:val="00575F47"/>
    <w:rsid w:val="005769F3"/>
    <w:rsid w:val="00580A80"/>
    <w:rsid w:val="00581363"/>
    <w:rsid w:val="005814F1"/>
    <w:rsid w:val="005851F9"/>
    <w:rsid w:val="00585A7E"/>
    <w:rsid w:val="00595DF4"/>
    <w:rsid w:val="005A1449"/>
    <w:rsid w:val="005A1508"/>
    <w:rsid w:val="005A3D43"/>
    <w:rsid w:val="005A4DA2"/>
    <w:rsid w:val="005B6E4D"/>
    <w:rsid w:val="005C1D78"/>
    <w:rsid w:val="005C5B38"/>
    <w:rsid w:val="005C7DDD"/>
    <w:rsid w:val="005D1D72"/>
    <w:rsid w:val="005D5050"/>
    <w:rsid w:val="005D598E"/>
    <w:rsid w:val="005D66FF"/>
    <w:rsid w:val="005D6E71"/>
    <w:rsid w:val="005E2DF7"/>
    <w:rsid w:val="005E7389"/>
    <w:rsid w:val="005F2E2E"/>
    <w:rsid w:val="005F40AB"/>
    <w:rsid w:val="005F440B"/>
    <w:rsid w:val="005F4D59"/>
    <w:rsid w:val="005F4DF9"/>
    <w:rsid w:val="005F64F3"/>
    <w:rsid w:val="00607F2A"/>
    <w:rsid w:val="0061016E"/>
    <w:rsid w:val="00610855"/>
    <w:rsid w:val="00612067"/>
    <w:rsid w:val="00616D4E"/>
    <w:rsid w:val="00617FA5"/>
    <w:rsid w:val="006215C5"/>
    <w:rsid w:val="006247AA"/>
    <w:rsid w:val="0062770B"/>
    <w:rsid w:val="0062797A"/>
    <w:rsid w:val="006305E4"/>
    <w:rsid w:val="006331F5"/>
    <w:rsid w:val="006340EC"/>
    <w:rsid w:val="0064125F"/>
    <w:rsid w:val="00641C9D"/>
    <w:rsid w:val="00642FCE"/>
    <w:rsid w:val="006539B2"/>
    <w:rsid w:val="00653A34"/>
    <w:rsid w:val="00655B3D"/>
    <w:rsid w:val="00656C1C"/>
    <w:rsid w:val="00657382"/>
    <w:rsid w:val="0066049F"/>
    <w:rsid w:val="00661528"/>
    <w:rsid w:val="006625CE"/>
    <w:rsid w:val="006643C7"/>
    <w:rsid w:val="006658F4"/>
    <w:rsid w:val="0066610B"/>
    <w:rsid w:val="00672485"/>
    <w:rsid w:val="00672B7D"/>
    <w:rsid w:val="00672BB6"/>
    <w:rsid w:val="006746DE"/>
    <w:rsid w:val="0067473A"/>
    <w:rsid w:val="006806BD"/>
    <w:rsid w:val="00682E5E"/>
    <w:rsid w:val="0068407E"/>
    <w:rsid w:val="00686FCA"/>
    <w:rsid w:val="00691134"/>
    <w:rsid w:val="00697B4B"/>
    <w:rsid w:val="006A003B"/>
    <w:rsid w:val="006A151E"/>
    <w:rsid w:val="006A1AC3"/>
    <w:rsid w:val="006A6D5D"/>
    <w:rsid w:val="006B0EC4"/>
    <w:rsid w:val="006B262C"/>
    <w:rsid w:val="006B37FD"/>
    <w:rsid w:val="006C01F7"/>
    <w:rsid w:val="006D007F"/>
    <w:rsid w:val="006D1569"/>
    <w:rsid w:val="006D17BF"/>
    <w:rsid w:val="006D41B2"/>
    <w:rsid w:val="006E00B5"/>
    <w:rsid w:val="006E2A56"/>
    <w:rsid w:val="006E426C"/>
    <w:rsid w:val="006E51F1"/>
    <w:rsid w:val="006E7EB1"/>
    <w:rsid w:val="006F3378"/>
    <w:rsid w:val="0070102B"/>
    <w:rsid w:val="00701AA5"/>
    <w:rsid w:val="0070563E"/>
    <w:rsid w:val="00711CC3"/>
    <w:rsid w:val="007159B8"/>
    <w:rsid w:val="00715CC5"/>
    <w:rsid w:val="007230B7"/>
    <w:rsid w:val="00723A8F"/>
    <w:rsid w:val="00724B91"/>
    <w:rsid w:val="007253B7"/>
    <w:rsid w:val="0072582F"/>
    <w:rsid w:val="00726BA1"/>
    <w:rsid w:val="00732427"/>
    <w:rsid w:val="0073252D"/>
    <w:rsid w:val="00732A0C"/>
    <w:rsid w:val="007342B2"/>
    <w:rsid w:val="00735D8E"/>
    <w:rsid w:val="00740D97"/>
    <w:rsid w:val="00741958"/>
    <w:rsid w:val="00745232"/>
    <w:rsid w:val="00746687"/>
    <w:rsid w:val="007503B5"/>
    <w:rsid w:val="0075089F"/>
    <w:rsid w:val="007541F6"/>
    <w:rsid w:val="007554E3"/>
    <w:rsid w:val="00762A6E"/>
    <w:rsid w:val="00766B36"/>
    <w:rsid w:val="00780D70"/>
    <w:rsid w:val="00787E53"/>
    <w:rsid w:val="00794F0A"/>
    <w:rsid w:val="00795452"/>
    <w:rsid w:val="00796E2D"/>
    <w:rsid w:val="007974F9"/>
    <w:rsid w:val="00797EEB"/>
    <w:rsid w:val="007A0F19"/>
    <w:rsid w:val="007A1B13"/>
    <w:rsid w:val="007A1EE1"/>
    <w:rsid w:val="007A2F33"/>
    <w:rsid w:val="007A333A"/>
    <w:rsid w:val="007A3DD2"/>
    <w:rsid w:val="007A7ADA"/>
    <w:rsid w:val="007A7B84"/>
    <w:rsid w:val="007A7F9D"/>
    <w:rsid w:val="007B0F88"/>
    <w:rsid w:val="007B111E"/>
    <w:rsid w:val="007B36D0"/>
    <w:rsid w:val="007B3EDC"/>
    <w:rsid w:val="007B58F6"/>
    <w:rsid w:val="007B6658"/>
    <w:rsid w:val="007C0725"/>
    <w:rsid w:val="007C3F98"/>
    <w:rsid w:val="007C4C03"/>
    <w:rsid w:val="007C4DAB"/>
    <w:rsid w:val="007D06AC"/>
    <w:rsid w:val="007D27E3"/>
    <w:rsid w:val="007D359D"/>
    <w:rsid w:val="007D4BC3"/>
    <w:rsid w:val="007D758C"/>
    <w:rsid w:val="007D75EA"/>
    <w:rsid w:val="007D7AA6"/>
    <w:rsid w:val="007E056C"/>
    <w:rsid w:val="007E1D6F"/>
    <w:rsid w:val="007E377D"/>
    <w:rsid w:val="007E37A8"/>
    <w:rsid w:val="007E4F22"/>
    <w:rsid w:val="007E7089"/>
    <w:rsid w:val="007F0695"/>
    <w:rsid w:val="007F6B93"/>
    <w:rsid w:val="00803A9A"/>
    <w:rsid w:val="00805712"/>
    <w:rsid w:val="00810CEC"/>
    <w:rsid w:val="00811E17"/>
    <w:rsid w:val="0081347C"/>
    <w:rsid w:val="008143C1"/>
    <w:rsid w:val="00814C73"/>
    <w:rsid w:val="008217B8"/>
    <w:rsid w:val="00822923"/>
    <w:rsid w:val="008305D2"/>
    <w:rsid w:val="00832576"/>
    <w:rsid w:val="00833F1E"/>
    <w:rsid w:val="00834C3F"/>
    <w:rsid w:val="00835D91"/>
    <w:rsid w:val="0084265E"/>
    <w:rsid w:val="00842E6A"/>
    <w:rsid w:val="0084533B"/>
    <w:rsid w:val="00845E9A"/>
    <w:rsid w:val="0085053A"/>
    <w:rsid w:val="00854301"/>
    <w:rsid w:val="00854F1B"/>
    <w:rsid w:val="00862C02"/>
    <w:rsid w:val="00866020"/>
    <w:rsid w:val="00867949"/>
    <w:rsid w:val="00870699"/>
    <w:rsid w:val="00876D4B"/>
    <w:rsid w:val="008807DE"/>
    <w:rsid w:val="00884175"/>
    <w:rsid w:val="008931E7"/>
    <w:rsid w:val="0089345C"/>
    <w:rsid w:val="0089357F"/>
    <w:rsid w:val="0089434A"/>
    <w:rsid w:val="008A17AA"/>
    <w:rsid w:val="008A32C3"/>
    <w:rsid w:val="008A6A1A"/>
    <w:rsid w:val="008A6CE2"/>
    <w:rsid w:val="008A7BB8"/>
    <w:rsid w:val="008B0BA3"/>
    <w:rsid w:val="008B2539"/>
    <w:rsid w:val="008B7715"/>
    <w:rsid w:val="008C398D"/>
    <w:rsid w:val="008C4AE6"/>
    <w:rsid w:val="008C6857"/>
    <w:rsid w:val="008D19DB"/>
    <w:rsid w:val="008D2735"/>
    <w:rsid w:val="008E03C5"/>
    <w:rsid w:val="008E1E8F"/>
    <w:rsid w:val="008E30CD"/>
    <w:rsid w:val="008E385B"/>
    <w:rsid w:val="008E3D86"/>
    <w:rsid w:val="008E7BF8"/>
    <w:rsid w:val="008F0100"/>
    <w:rsid w:val="008F0171"/>
    <w:rsid w:val="008F390D"/>
    <w:rsid w:val="008F3AA7"/>
    <w:rsid w:val="00902218"/>
    <w:rsid w:val="009065F2"/>
    <w:rsid w:val="009131D3"/>
    <w:rsid w:val="009208E7"/>
    <w:rsid w:val="00923C55"/>
    <w:rsid w:val="009259BD"/>
    <w:rsid w:val="009312E9"/>
    <w:rsid w:val="00937EF9"/>
    <w:rsid w:val="009447A7"/>
    <w:rsid w:val="009514B2"/>
    <w:rsid w:val="00955505"/>
    <w:rsid w:val="00956274"/>
    <w:rsid w:val="009572AF"/>
    <w:rsid w:val="009573D7"/>
    <w:rsid w:val="00961FB6"/>
    <w:rsid w:val="0096315B"/>
    <w:rsid w:val="00965985"/>
    <w:rsid w:val="0096616D"/>
    <w:rsid w:val="0096649A"/>
    <w:rsid w:val="009669B6"/>
    <w:rsid w:val="00974841"/>
    <w:rsid w:val="00977C0B"/>
    <w:rsid w:val="009915CE"/>
    <w:rsid w:val="00991BF2"/>
    <w:rsid w:val="00995C50"/>
    <w:rsid w:val="0099626B"/>
    <w:rsid w:val="009A1B24"/>
    <w:rsid w:val="009A4077"/>
    <w:rsid w:val="009B0DE3"/>
    <w:rsid w:val="009B1BB5"/>
    <w:rsid w:val="009B210B"/>
    <w:rsid w:val="009B72A7"/>
    <w:rsid w:val="009D0107"/>
    <w:rsid w:val="009D01D2"/>
    <w:rsid w:val="009D06CD"/>
    <w:rsid w:val="009D15AC"/>
    <w:rsid w:val="009D2B7B"/>
    <w:rsid w:val="009D4975"/>
    <w:rsid w:val="009D50CD"/>
    <w:rsid w:val="009D779A"/>
    <w:rsid w:val="009E134F"/>
    <w:rsid w:val="009E34B1"/>
    <w:rsid w:val="009E5D76"/>
    <w:rsid w:val="009E6EB3"/>
    <w:rsid w:val="009F00B7"/>
    <w:rsid w:val="009F383C"/>
    <w:rsid w:val="009F417C"/>
    <w:rsid w:val="009F5323"/>
    <w:rsid w:val="009F53DF"/>
    <w:rsid w:val="009F6B34"/>
    <w:rsid w:val="009F7D8A"/>
    <w:rsid w:val="00A04FEE"/>
    <w:rsid w:val="00A05780"/>
    <w:rsid w:val="00A1257C"/>
    <w:rsid w:val="00A12DE5"/>
    <w:rsid w:val="00A13039"/>
    <w:rsid w:val="00A13D15"/>
    <w:rsid w:val="00A14C3D"/>
    <w:rsid w:val="00A1677C"/>
    <w:rsid w:val="00A21C62"/>
    <w:rsid w:val="00A22B8E"/>
    <w:rsid w:val="00A23454"/>
    <w:rsid w:val="00A23806"/>
    <w:rsid w:val="00A23C6E"/>
    <w:rsid w:val="00A245B9"/>
    <w:rsid w:val="00A26E39"/>
    <w:rsid w:val="00A30145"/>
    <w:rsid w:val="00A33010"/>
    <w:rsid w:val="00A3356E"/>
    <w:rsid w:val="00A42395"/>
    <w:rsid w:val="00A4269D"/>
    <w:rsid w:val="00A44592"/>
    <w:rsid w:val="00A51147"/>
    <w:rsid w:val="00A537C1"/>
    <w:rsid w:val="00A56FE7"/>
    <w:rsid w:val="00A572A8"/>
    <w:rsid w:val="00A6045F"/>
    <w:rsid w:val="00A61C48"/>
    <w:rsid w:val="00A62F3E"/>
    <w:rsid w:val="00A63AFA"/>
    <w:rsid w:val="00A64300"/>
    <w:rsid w:val="00A7219B"/>
    <w:rsid w:val="00A72D6A"/>
    <w:rsid w:val="00A736DE"/>
    <w:rsid w:val="00A7510F"/>
    <w:rsid w:val="00A7665A"/>
    <w:rsid w:val="00A77EF9"/>
    <w:rsid w:val="00A808F5"/>
    <w:rsid w:val="00A81595"/>
    <w:rsid w:val="00A82A72"/>
    <w:rsid w:val="00A83852"/>
    <w:rsid w:val="00A860E0"/>
    <w:rsid w:val="00A860EA"/>
    <w:rsid w:val="00A87B3E"/>
    <w:rsid w:val="00A91C8C"/>
    <w:rsid w:val="00A93F97"/>
    <w:rsid w:val="00A94E81"/>
    <w:rsid w:val="00AA0756"/>
    <w:rsid w:val="00AA0B35"/>
    <w:rsid w:val="00AA134F"/>
    <w:rsid w:val="00AA33AF"/>
    <w:rsid w:val="00AB5068"/>
    <w:rsid w:val="00AB5B19"/>
    <w:rsid w:val="00AB6E4C"/>
    <w:rsid w:val="00AB780E"/>
    <w:rsid w:val="00AB7839"/>
    <w:rsid w:val="00AB7C59"/>
    <w:rsid w:val="00AC148E"/>
    <w:rsid w:val="00AC1C57"/>
    <w:rsid w:val="00AC22B7"/>
    <w:rsid w:val="00AC5280"/>
    <w:rsid w:val="00AC567A"/>
    <w:rsid w:val="00AD3BB6"/>
    <w:rsid w:val="00AD7146"/>
    <w:rsid w:val="00AD757A"/>
    <w:rsid w:val="00AE44D8"/>
    <w:rsid w:val="00AE6A38"/>
    <w:rsid w:val="00AE6DEB"/>
    <w:rsid w:val="00AE702A"/>
    <w:rsid w:val="00AF6FBA"/>
    <w:rsid w:val="00AF77B7"/>
    <w:rsid w:val="00B001DD"/>
    <w:rsid w:val="00B020A5"/>
    <w:rsid w:val="00B0252D"/>
    <w:rsid w:val="00B04A37"/>
    <w:rsid w:val="00B07218"/>
    <w:rsid w:val="00B073AA"/>
    <w:rsid w:val="00B11990"/>
    <w:rsid w:val="00B21973"/>
    <w:rsid w:val="00B223FC"/>
    <w:rsid w:val="00B23398"/>
    <w:rsid w:val="00B25317"/>
    <w:rsid w:val="00B26CAF"/>
    <w:rsid w:val="00B27EB3"/>
    <w:rsid w:val="00B301A4"/>
    <w:rsid w:val="00B33688"/>
    <w:rsid w:val="00B43BA8"/>
    <w:rsid w:val="00B46E74"/>
    <w:rsid w:val="00B50FE8"/>
    <w:rsid w:val="00B56A21"/>
    <w:rsid w:val="00B61B56"/>
    <w:rsid w:val="00B7528F"/>
    <w:rsid w:val="00B75575"/>
    <w:rsid w:val="00B75B21"/>
    <w:rsid w:val="00B75FE4"/>
    <w:rsid w:val="00B7771F"/>
    <w:rsid w:val="00B778CF"/>
    <w:rsid w:val="00B80AF9"/>
    <w:rsid w:val="00B91838"/>
    <w:rsid w:val="00B952E3"/>
    <w:rsid w:val="00B975CE"/>
    <w:rsid w:val="00BA072D"/>
    <w:rsid w:val="00BA0916"/>
    <w:rsid w:val="00BA4150"/>
    <w:rsid w:val="00BA4465"/>
    <w:rsid w:val="00BA56A2"/>
    <w:rsid w:val="00BA5E5B"/>
    <w:rsid w:val="00BB032C"/>
    <w:rsid w:val="00BB3D2C"/>
    <w:rsid w:val="00BB6DCB"/>
    <w:rsid w:val="00BB772A"/>
    <w:rsid w:val="00BC00CC"/>
    <w:rsid w:val="00BC10F0"/>
    <w:rsid w:val="00BC4891"/>
    <w:rsid w:val="00BC5A04"/>
    <w:rsid w:val="00BD0AFF"/>
    <w:rsid w:val="00BD5CE6"/>
    <w:rsid w:val="00BD6D8D"/>
    <w:rsid w:val="00BD7658"/>
    <w:rsid w:val="00BE04A2"/>
    <w:rsid w:val="00BE128C"/>
    <w:rsid w:val="00BE14C3"/>
    <w:rsid w:val="00BE2A52"/>
    <w:rsid w:val="00BE348E"/>
    <w:rsid w:val="00BF0FE5"/>
    <w:rsid w:val="00BF20AB"/>
    <w:rsid w:val="00BF2CCF"/>
    <w:rsid w:val="00BF2F0E"/>
    <w:rsid w:val="00BF4F3E"/>
    <w:rsid w:val="00C001D7"/>
    <w:rsid w:val="00C03F1D"/>
    <w:rsid w:val="00C0794F"/>
    <w:rsid w:val="00C118D2"/>
    <w:rsid w:val="00C12692"/>
    <w:rsid w:val="00C13DE0"/>
    <w:rsid w:val="00C23F96"/>
    <w:rsid w:val="00C25C49"/>
    <w:rsid w:val="00C26992"/>
    <w:rsid w:val="00C27FF5"/>
    <w:rsid w:val="00C35D36"/>
    <w:rsid w:val="00C36A4A"/>
    <w:rsid w:val="00C40B99"/>
    <w:rsid w:val="00C41BE3"/>
    <w:rsid w:val="00C430F5"/>
    <w:rsid w:val="00C45C3E"/>
    <w:rsid w:val="00C5235C"/>
    <w:rsid w:val="00C635DC"/>
    <w:rsid w:val="00C73CE4"/>
    <w:rsid w:val="00C74FCD"/>
    <w:rsid w:val="00C7513A"/>
    <w:rsid w:val="00C8276B"/>
    <w:rsid w:val="00C84300"/>
    <w:rsid w:val="00C906B6"/>
    <w:rsid w:val="00C906DB"/>
    <w:rsid w:val="00C9252B"/>
    <w:rsid w:val="00CA1D32"/>
    <w:rsid w:val="00CA21B1"/>
    <w:rsid w:val="00CA2315"/>
    <w:rsid w:val="00CB22C8"/>
    <w:rsid w:val="00CB3F60"/>
    <w:rsid w:val="00CB3FA1"/>
    <w:rsid w:val="00CB4DB6"/>
    <w:rsid w:val="00CC3CB9"/>
    <w:rsid w:val="00CC3E84"/>
    <w:rsid w:val="00CC6F14"/>
    <w:rsid w:val="00CC7080"/>
    <w:rsid w:val="00CC710D"/>
    <w:rsid w:val="00CD3631"/>
    <w:rsid w:val="00CD59F6"/>
    <w:rsid w:val="00CD6B9E"/>
    <w:rsid w:val="00CE196E"/>
    <w:rsid w:val="00CE2F1F"/>
    <w:rsid w:val="00CF078C"/>
    <w:rsid w:val="00CF2AE8"/>
    <w:rsid w:val="00CF3DB5"/>
    <w:rsid w:val="00CF4A5D"/>
    <w:rsid w:val="00CF5315"/>
    <w:rsid w:val="00D00F04"/>
    <w:rsid w:val="00D0290C"/>
    <w:rsid w:val="00D03EAA"/>
    <w:rsid w:val="00D14ECD"/>
    <w:rsid w:val="00D16137"/>
    <w:rsid w:val="00D169B6"/>
    <w:rsid w:val="00D256A7"/>
    <w:rsid w:val="00D260CB"/>
    <w:rsid w:val="00D26238"/>
    <w:rsid w:val="00D276F2"/>
    <w:rsid w:val="00D30C8F"/>
    <w:rsid w:val="00D3195B"/>
    <w:rsid w:val="00D360D5"/>
    <w:rsid w:val="00D36605"/>
    <w:rsid w:val="00D379C8"/>
    <w:rsid w:val="00D37B06"/>
    <w:rsid w:val="00D412F9"/>
    <w:rsid w:val="00D425E7"/>
    <w:rsid w:val="00D44E79"/>
    <w:rsid w:val="00D457F2"/>
    <w:rsid w:val="00D46D3E"/>
    <w:rsid w:val="00D46F8B"/>
    <w:rsid w:val="00D4730B"/>
    <w:rsid w:val="00D5144E"/>
    <w:rsid w:val="00D51732"/>
    <w:rsid w:val="00D616F9"/>
    <w:rsid w:val="00D70719"/>
    <w:rsid w:val="00D71172"/>
    <w:rsid w:val="00D75814"/>
    <w:rsid w:val="00D75BB1"/>
    <w:rsid w:val="00D7734D"/>
    <w:rsid w:val="00D814F9"/>
    <w:rsid w:val="00D85D5E"/>
    <w:rsid w:val="00D86780"/>
    <w:rsid w:val="00D870FD"/>
    <w:rsid w:val="00D87493"/>
    <w:rsid w:val="00D90462"/>
    <w:rsid w:val="00D92971"/>
    <w:rsid w:val="00D9338E"/>
    <w:rsid w:val="00D95871"/>
    <w:rsid w:val="00D9661D"/>
    <w:rsid w:val="00DA14AB"/>
    <w:rsid w:val="00DA2065"/>
    <w:rsid w:val="00DA575A"/>
    <w:rsid w:val="00DA5D00"/>
    <w:rsid w:val="00DA698B"/>
    <w:rsid w:val="00DA7EAE"/>
    <w:rsid w:val="00DB0FB5"/>
    <w:rsid w:val="00DB5644"/>
    <w:rsid w:val="00DB6C93"/>
    <w:rsid w:val="00DC10FD"/>
    <w:rsid w:val="00DC2D83"/>
    <w:rsid w:val="00DC4778"/>
    <w:rsid w:val="00DC5947"/>
    <w:rsid w:val="00DD1537"/>
    <w:rsid w:val="00DD2F8A"/>
    <w:rsid w:val="00DD4FFE"/>
    <w:rsid w:val="00DD7202"/>
    <w:rsid w:val="00DE651C"/>
    <w:rsid w:val="00DF0D3B"/>
    <w:rsid w:val="00DF1E57"/>
    <w:rsid w:val="00DF238E"/>
    <w:rsid w:val="00DF3B2B"/>
    <w:rsid w:val="00DF7407"/>
    <w:rsid w:val="00DF74C9"/>
    <w:rsid w:val="00E01B65"/>
    <w:rsid w:val="00E167FB"/>
    <w:rsid w:val="00E16A8C"/>
    <w:rsid w:val="00E207B6"/>
    <w:rsid w:val="00E21397"/>
    <w:rsid w:val="00E217F4"/>
    <w:rsid w:val="00E21C49"/>
    <w:rsid w:val="00E245E0"/>
    <w:rsid w:val="00E3101A"/>
    <w:rsid w:val="00E35787"/>
    <w:rsid w:val="00E41E52"/>
    <w:rsid w:val="00E42B66"/>
    <w:rsid w:val="00E44672"/>
    <w:rsid w:val="00E462BF"/>
    <w:rsid w:val="00E46498"/>
    <w:rsid w:val="00E46532"/>
    <w:rsid w:val="00E513B1"/>
    <w:rsid w:val="00E56766"/>
    <w:rsid w:val="00E573B4"/>
    <w:rsid w:val="00E63D70"/>
    <w:rsid w:val="00E676BB"/>
    <w:rsid w:val="00E67F58"/>
    <w:rsid w:val="00E70752"/>
    <w:rsid w:val="00E70F18"/>
    <w:rsid w:val="00E72CEE"/>
    <w:rsid w:val="00E76F97"/>
    <w:rsid w:val="00E81077"/>
    <w:rsid w:val="00E8177A"/>
    <w:rsid w:val="00E81E39"/>
    <w:rsid w:val="00E9289C"/>
    <w:rsid w:val="00E92AEF"/>
    <w:rsid w:val="00EA3282"/>
    <w:rsid w:val="00EA4D67"/>
    <w:rsid w:val="00EA6717"/>
    <w:rsid w:val="00EA6FCF"/>
    <w:rsid w:val="00EB2DE8"/>
    <w:rsid w:val="00EB370D"/>
    <w:rsid w:val="00EB470E"/>
    <w:rsid w:val="00EB6058"/>
    <w:rsid w:val="00EC03E3"/>
    <w:rsid w:val="00EC3C5A"/>
    <w:rsid w:val="00EC4870"/>
    <w:rsid w:val="00EC671B"/>
    <w:rsid w:val="00EC7A89"/>
    <w:rsid w:val="00ED2A88"/>
    <w:rsid w:val="00ED2DEB"/>
    <w:rsid w:val="00ED5841"/>
    <w:rsid w:val="00EE12A8"/>
    <w:rsid w:val="00EE1369"/>
    <w:rsid w:val="00EE36AB"/>
    <w:rsid w:val="00EE5B83"/>
    <w:rsid w:val="00EE6560"/>
    <w:rsid w:val="00EF1F38"/>
    <w:rsid w:val="00EF2823"/>
    <w:rsid w:val="00EF2BB4"/>
    <w:rsid w:val="00EF3829"/>
    <w:rsid w:val="00EF4E70"/>
    <w:rsid w:val="00EF5C30"/>
    <w:rsid w:val="00F00584"/>
    <w:rsid w:val="00F064A9"/>
    <w:rsid w:val="00F06BB8"/>
    <w:rsid w:val="00F0702E"/>
    <w:rsid w:val="00F10F72"/>
    <w:rsid w:val="00F13539"/>
    <w:rsid w:val="00F136AF"/>
    <w:rsid w:val="00F15548"/>
    <w:rsid w:val="00F157DB"/>
    <w:rsid w:val="00F173DF"/>
    <w:rsid w:val="00F17C77"/>
    <w:rsid w:val="00F25693"/>
    <w:rsid w:val="00F27B79"/>
    <w:rsid w:val="00F40998"/>
    <w:rsid w:val="00F40F1D"/>
    <w:rsid w:val="00F4552D"/>
    <w:rsid w:val="00F47D8B"/>
    <w:rsid w:val="00F54160"/>
    <w:rsid w:val="00F60962"/>
    <w:rsid w:val="00F61280"/>
    <w:rsid w:val="00F62D5D"/>
    <w:rsid w:val="00F653F0"/>
    <w:rsid w:val="00F738DB"/>
    <w:rsid w:val="00F74F90"/>
    <w:rsid w:val="00F750F7"/>
    <w:rsid w:val="00F7726F"/>
    <w:rsid w:val="00F81011"/>
    <w:rsid w:val="00F839DA"/>
    <w:rsid w:val="00F86A98"/>
    <w:rsid w:val="00F91048"/>
    <w:rsid w:val="00F94965"/>
    <w:rsid w:val="00F97C84"/>
    <w:rsid w:val="00FA256D"/>
    <w:rsid w:val="00FA5BB0"/>
    <w:rsid w:val="00FA7EC0"/>
    <w:rsid w:val="00FB005E"/>
    <w:rsid w:val="00FB14BB"/>
    <w:rsid w:val="00FB3491"/>
    <w:rsid w:val="00FB55C0"/>
    <w:rsid w:val="00FB6CD0"/>
    <w:rsid w:val="00FC5238"/>
    <w:rsid w:val="00FD6B0C"/>
    <w:rsid w:val="00FD78DB"/>
    <w:rsid w:val="00FE005D"/>
    <w:rsid w:val="00FE2076"/>
    <w:rsid w:val="00FE254B"/>
    <w:rsid w:val="00FE7CA2"/>
    <w:rsid w:val="00FF00A4"/>
    <w:rsid w:val="00FF1A51"/>
    <w:rsid w:val="00FF1F95"/>
    <w:rsid w:val="00FF291D"/>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0705"/>
  <w15:chartTrackingRefBased/>
  <w15:docId w15:val="{D14C1887-DABF-4046-A27D-AFAF169C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DAB"/>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FCE"/>
    <w:rPr>
      <w:color w:val="0563C1" w:themeColor="hyperlink"/>
      <w:u w:val="single"/>
    </w:rPr>
  </w:style>
  <w:style w:type="character" w:styleId="UnresolvedMention">
    <w:name w:val="Unresolved Mention"/>
    <w:basedOn w:val="DefaultParagraphFont"/>
    <w:uiPriority w:val="99"/>
    <w:semiHidden/>
    <w:unhideWhenUsed/>
    <w:rsid w:val="00642FCE"/>
    <w:rPr>
      <w:color w:val="605E5C"/>
      <w:shd w:val="clear" w:color="auto" w:fill="E1DFDD"/>
    </w:rPr>
  </w:style>
  <w:style w:type="character" w:styleId="FollowedHyperlink">
    <w:name w:val="FollowedHyperlink"/>
    <w:basedOn w:val="DefaultParagraphFont"/>
    <w:uiPriority w:val="99"/>
    <w:semiHidden/>
    <w:unhideWhenUsed/>
    <w:rsid w:val="00481F21"/>
    <w:rPr>
      <w:color w:val="954F72" w:themeColor="followedHyperlink"/>
      <w:u w:val="single"/>
    </w:rPr>
  </w:style>
  <w:style w:type="paragraph" w:styleId="ListParagraph">
    <w:name w:val="List Paragraph"/>
    <w:basedOn w:val="Normal"/>
    <w:uiPriority w:val="34"/>
    <w:qFormat/>
    <w:rsid w:val="00A860EA"/>
    <w:pPr>
      <w:ind w:left="720"/>
      <w:contextualSpacing/>
    </w:pPr>
  </w:style>
  <w:style w:type="paragraph" w:styleId="BalloonText">
    <w:name w:val="Balloon Text"/>
    <w:basedOn w:val="Normal"/>
    <w:link w:val="BalloonTextChar"/>
    <w:uiPriority w:val="99"/>
    <w:semiHidden/>
    <w:unhideWhenUsed/>
    <w:rsid w:val="00A63AFA"/>
    <w:rPr>
      <w:rFonts w:cs="Times New Roman"/>
      <w:sz w:val="18"/>
      <w:szCs w:val="18"/>
    </w:rPr>
  </w:style>
  <w:style w:type="character" w:customStyle="1" w:styleId="BalloonTextChar">
    <w:name w:val="Balloon Text Char"/>
    <w:basedOn w:val="DefaultParagraphFont"/>
    <w:link w:val="BalloonText"/>
    <w:uiPriority w:val="99"/>
    <w:semiHidden/>
    <w:rsid w:val="00A63AFA"/>
    <w:rPr>
      <w:rFonts w:ascii="Times New Roman" w:hAnsi="Times New Roman" w:cs="Times New Roman"/>
      <w:sz w:val="18"/>
      <w:szCs w:val="18"/>
    </w:rPr>
  </w:style>
  <w:style w:type="paragraph" w:styleId="Date">
    <w:name w:val="Date"/>
    <w:basedOn w:val="Normal"/>
    <w:next w:val="Normal"/>
    <w:link w:val="DateChar"/>
    <w:uiPriority w:val="99"/>
    <w:semiHidden/>
    <w:unhideWhenUsed/>
    <w:rsid w:val="00114635"/>
  </w:style>
  <w:style w:type="character" w:customStyle="1" w:styleId="DateChar">
    <w:name w:val="Date Char"/>
    <w:basedOn w:val="DefaultParagraphFont"/>
    <w:link w:val="Date"/>
    <w:uiPriority w:val="99"/>
    <w:semiHidden/>
    <w:rsid w:val="00114635"/>
    <w:rPr>
      <w:rFonts w:ascii="Times New Roman" w:hAnsi="Times New Roman"/>
    </w:rPr>
  </w:style>
  <w:style w:type="paragraph" w:styleId="NormalWeb">
    <w:name w:val="Normal (Web)"/>
    <w:basedOn w:val="Normal"/>
    <w:uiPriority w:val="99"/>
    <w:unhideWhenUsed/>
    <w:rsid w:val="00876D4B"/>
    <w:pPr>
      <w:spacing w:before="100" w:beforeAutospacing="1" w:after="100" w:afterAutospacing="1"/>
      <w:jc w:val="left"/>
    </w:pPr>
    <w:rPr>
      <w:rFonts w:eastAsia="Times New Roman" w:cs="Times New Roman"/>
    </w:rPr>
  </w:style>
  <w:style w:type="character" w:styleId="PlaceholderText">
    <w:name w:val="Placeholder Text"/>
    <w:basedOn w:val="DefaultParagraphFont"/>
    <w:uiPriority w:val="99"/>
    <w:semiHidden/>
    <w:rsid w:val="00FE2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70656">
      <w:bodyDiv w:val="1"/>
      <w:marLeft w:val="0"/>
      <w:marRight w:val="0"/>
      <w:marTop w:val="0"/>
      <w:marBottom w:val="0"/>
      <w:divBdr>
        <w:top w:val="none" w:sz="0" w:space="0" w:color="auto"/>
        <w:left w:val="none" w:sz="0" w:space="0" w:color="auto"/>
        <w:bottom w:val="none" w:sz="0" w:space="0" w:color="auto"/>
        <w:right w:val="none" w:sz="0" w:space="0" w:color="auto"/>
      </w:divBdr>
    </w:div>
    <w:div w:id="987057136">
      <w:bodyDiv w:val="1"/>
      <w:marLeft w:val="0"/>
      <w:marRight w:val="0"/>
      <w:marTop w:val="0"/>
      <w:marBottom w:val="0"/>
      <w:divBdr>
        <w:top w:val="none" w:sz="0" w:space="0" w:color="auto"/>
        <w:left w:val="none" w:sz="0" w:space="0" w:color="auto"/>
        <w:bottom w:val="none" w:sz="0" w:space="0" w:color="auto"/>
        <w:right w:val="none" w:sz="0" w:space="0" w:color="auto"/>
      </w:divBdr>
      <w:divsChild>
        <w:div w:id="1275208308">
          <w:marLeft w:val="0"/>
          <w:marRight w:val="0"/>
          <w:marTop w:val="0"/>
          <w:marBottom w:val="0"/>
          <w:divBdr>
            <w:top w:val="none" w:sz="0" w:space="0" w:color="auto"/>
            <w:left w:val="none" w:sz="0" w:space="0" w:color="auto"/>
            <w:bottom w:val="none" w:sz="0" w:space="0" w:color="auto"/>
            <w:right w:val="none" w:sz="0" w:space="0" w:color="auto"/>
          </w:divBdr>
          <w:divsChild>
            <w:div w:id="1990985884">
              <w:marLeft w:val="0"/>
              <w:marRight w:val="0"/>
              <w:marTop w:val="0"/>
              <w:marBottom w:val="0"/>
              <w:divBdr>
                <w:top w:val="none" w:sz="0" w:space="0" w:color="auto"/>
                <w:left w:val="none" w:sz="0" w:space="0" w:color="auto"/>
                <w:bottom w:val="none" w:sz="0" w:space="0" w:color="auto"/>
                <w:right w:val="none" w:sz="0" w:space="0" w:color="auto"/>
              </w:divBdr>
              <w:divsChild>
                <w:div w:id="1732653606">
                  <w:marLeft w:val="0"/>
                  <w:marRight w:val="0"/>
                  <w:marTop w:val="0"/>
                  <w:marBottom w:val="0"/>
                  <w:divBdr>
                    <w:top w:val="none" w:sz="0" w:space="0" w:color="auto"/>
                    <w:left w:val="none" w:sz="0" w:space="0" w:color="auto"/>
                    <w:bottom w:val="none" w:sz="0" w:space="0" w:color="auto"/>
                    <w:right w:val="none" w:sz="0" w:space="0" w:color="auto"/>
                  </w:divBdr>
                </w:div>
              </w:divsChild>
            </w:div>
            <w:div w:id="1875120728">
              <w:marLeft w:val="0"/>
              <w:marRight w:val="0"/>
              <w:marTop w:val="0"/>
              <w:marBottom w:val="0"/>
              <w:divBdr>
                <w:top w:val="none" w:sz="0" w:space="0" w:color="auto"/>
                <w:left w:val="none" w:sz="0" w:space="0" w:color="auto"/>
                <w:bottom w:val="none" w:sz="0" w:space="0" w:color="auto"/>
                <w:right w:val="none" w:sz="0" w:space="0" w:color="auto"/>
              </w:divBdr>
              <w:divsChild>
                <w:div w:id="1558470889">
                  <w:marLeft w:val="0"/>
                  <w:marRight w:val="0"/>
                  <w:marTop w:val="0"/>
                  <w:marBottom w:val="0"/>
                  <w:divBdr>
                    <w:top w:val="none" w:sz="0" w:space="0" w:color="auto"/>
                    <w:left w:val="none" w:sz="0" w:space="0" w:color="auto"/>
                    <w:bottom w:val="none" w:sz="0" w:space="0" w:color="auto"/>
                    <w:right w:val="none" w:sz="0" w:space="0" w:color="auto"/>
                  </w:divBdr>
                </w:div>
              </w:divsChild>
            </w:div>
            <w:div w:id="1612978023">
              <w:marLeft w:val="0"/>
              <w:marRight w:val="0"/>
              <w:marTop w:val="0"/>
              <w:marBottom w:val="0"/>
              <w:divBdr>
                <w:top w:val="none" w:sz="0" w:space="0" w:color="auto"/>
                <w:left w:val="none" w:sz="0" w:space="0" w:color="auto"/>
                <w:bottom w:val="none" w:sz="0" w:space="0" w:color="auto"/>
                <w:right w:val="none" w:sz="0" w:space="0" w:color="auto"/>
              </w:divBdr>
              <w:divsChild>
                <w:div w:id="11937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473">
          <w:marLeft w:val="0"/>
          <w:marRight w:val="0"/>
          <w:marTop w:val="0"/>
          <w:marBottom w:val="0"/>
          <w:divBdr>
            <w:top w:val="none" w:sz="0" w:space="0" w:color="auto"/>
            <w:left w:val="none" w:sz="0" w:space="0" w:color="auto"/>
            <w:bottom w:val="none" w:sz="0" w:space="0" w:color="auto"/>
            <w:right w:val="none" w:sz="0" w:space="0" w:color="auto"/>
          </w:divBdr>
          <w:divsChild>
            <w:div w:id="1268003719">
              <w:marLeft w:val="0"/>
              <w:marRight w:val="0"/>
              <w:marTop w:val="0"/>
              <w:marBottom w:val="0"/>
              <w:divBdr>
                <w:top w:val="none" w:sz="0" w:space="0" w:color="auto"/>
                <w:left w:val="none" w:sz="0" w:space="0" w:color="auto"/>
                <w:bottom w:val="none" w:sz="0" w:space="0" w:color="auto"/>
                <w:right w:val="none" w:sz="0" w:space="0" w:color="auto"/>
              </w:divBdr>
              <w:divsChild>
                <w:div w:id="9931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5084">
      <w:bodyDiv w:val="1"/>
      <w:marLeft w:val="0"/>
      <w:marRight w:val="0"/>
      <w:marTop w:val="0"/>
      <w:marBottom w:val="0"/>
      <w:divBdr>
        <w:top w:val="none" w:sz="0" w:space="0" w:color="auto"/>
        <w:left w:val="none" w:sz="0" w:space="0" w:color="auto"/>
        <w:bottom w:val="none" w:sz="0" w:space="0" w:color="auto"/>
        <w:right w:val="none" w:sz="0" w:space="0" w:color="auto"/>
      </w:divBdr>
    </w:div>
    <w:div w:id="1468889682">
      <w:bodyDiv w:val="1"/>
      <w:marLeft w:val="0"/>
      <w:marRight w:val="0"/>
      <w:marTop w:val="0"/>
      <w:marBottom w:val="0"/>
      <w:divBdr>
        <w:top w:val="none" w:sz="0" w:space="0" w:color="auto"/>
        <w:left w:val="none" w:sz="0" w:space="0" w:color="auto"/>
        <w:bottom w:val="none" w:sz="0" w:space="0" w:color="auto"/>
        <w:right w:val="none" w:sz="0" w:space="0" w:color="auto"/>
      </w:divBdr>
    </w:div>
    <w:div w:id="1526287152">
      <w:bodyDiv w:val="1"/>
      <w:marLeft w:val="0"/>
      <w:marRight w:val="0"/>
      <w:marTop w:val="0"/>
      <w:marBottom w:val="0"/>
      <w:divBdr>
        <w:top w:val="none" w:sz="0" w:space="0" w:color="auto"/>
        <w:left w:val="none" w:sz="0" w:space="0" w:color="auto"/>
        <w:bottom w:val="none" w:sz="0" w:space="0" w:color="auto"/>
        <w:right w:val="none" w:sz="0" w:space="0" w:color="auto"/>
      </w:divBdr>
      <w:divsChild>
        <w:div w:id="984047325">
          <w:marLeft w:val="0"/>
          <w:marRight w:val="0"/>
          <w:marTop w:val="0"/>
          <w:marBottom w:val="0"/>
          <w:divBdr>
            <w:top w:val="none" w:sz="0" w:space="0" w:color="auto"/>
            <w:left w:val="none" w:sz="0" w:space="0" w:color="auto"/>
            <w:bottom w:val="none" w:sz="0" w:space="0" w:color="auto"/>
            <w:right w:val="none" w:sz="0" w:space="0" w:color="auto"/>
          </w:divBdr>
          <w:divsChild>
            <w:div w:id="82144468">
              <w:marLeft w:val="0"/>
              <w:marRight w:val="0"/>
              <w:marTop w:val="0"/>
              <w:marBottom w:val="0"/>
              <w:divBdr>
                <w:top w:val="none" w:sz="0" w:space="0" w:color="auto"/>
                <w:left w:val="none" w:sz="0" w:space="0" w:color="auto"/>
                <w:bottom w:val="none" w:sz="0" w:space="0" w:color="auto"/>
                <w:right w:val="none" w:sz="0" w:space="0" w:color="auto"/>
              </w:divBdr>
              <w:divsChild>
                <w:div w:id="13497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5206">
      <w:bodyDiv w:val="1"/>
      <w:marLeft w:val="0"/>
      <w:marRight w:val="0"/>
      <w:marTop w:val="0"/>
      <w:marBottom w:val="0"/>
      <w:divBdr>
        <w:top w:val="none" w:sz="0" w:space="0" w:color="auto"/>
        <w:left w:val="none" w:sz="0" w:space="0" w:color="auto"/>
        <w:bottom w:val="none" w:sz="0" w:space="0" w:color="auto"/>
        <w:right w:val="none" w:sz="0" w:space="0" w:color="auto"/>
      </w:divBdr>
    </w:div>
    <w:div w:id="1733963305">
      <w:bodyDiv w:val="1"/>
      <w:marLeft w:val="0"/>
      <w:marRight w:val="0"/>
      <w:marTop w:val="0"/>
      <w:marBottom w:val="0"/>
      <w:divBdr>
        <w:top w:val="none" w:sz="0" w:space="0" w:color="auto"/>
        <w:left w:val="none" w:sz="0" w:space="0" w:color="auto"/>
        <w:bottom w:val="none" w:sz="0" w:space="0" w:color="auto"/>
        <w:right w:val="none" w:sz="0" w:space="0" w:color="auto"/>
      </w:divBdr>
    </w:div>
    <w:div w:id="2032954247">
      <w:bodyDiv w:val="1"/>
      <w:marLeft w:val="0"/>
      <w:marRight w:val="0"/>
      <w:marTop w:val="0"/>
      <w:marBottom w:val="0"/>
      <w:divBdr>
        <w:top w:val="none" w:sz="0" w:space="0" w:color="auto"/>
        <w:left w:val="none" w:sz="0" w:space="0" w:color="auto"/>
        <w:bottom w:val="none" w:sz="0" w:space="0" w:color="auto"/>
        <w:right w:val="none" w:sz="0" w:space="0" w:color="auto"/>
      </w:divBdr>
      <w:divsChild>
        <w:div w:id="61490364">
          <w:marLeft w:val="0"/>
          <w:marRight w:val="0"/>
          <w:marTop w:val="0"/>
          <w:marBottom w:val="0"/>
          <w:divBdr>
            <w:top w:val="none" w:sz="0" w:space="0" w:color="auto"/>
            <w:left w:val="none" w:sz="0" w:space="0" w:color="auto"/>
            <w:bottom w:val="none" w:sz="0" w:space="0" w:color="auto"/>
            <w:right w:val="none" w:sz="0" w:space="0" w:color="auto"/>
          </w:divBdr>
          <w:divsChild>
            <w:div w:id="2116510507">
              <w:marLeft w:val="0"/>
              <w:marRight w:val="0"/>
              <w:marTop w:val="0"/>
              <w:marBottom w:val="0"/>
              <w:divBdr>
                <w:top w:val="none" w:sz="0" w:space="0" w:color="auto"/>
                <w:left w:val="none" w:sz="0" w:space="0" w:color="auto"/>
                <w:bottom w:val="none" w:sz="0" w:space="0" w:color="auto"/>
                <w:right w:val="none" w:sz="0" w:space="0" w:color="auto"/>
              </w:divBdr>
              <w:divsChild>
                <w:div w:id="16596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79</cp:revision>
  <cp:lastPrinted>2020-03-04T12:50:00Z</cp:lastPrinted>
  <dcterms:created xsi:type="dcterms:W3CDTF">2023-04-18T20:16:00Z</dcterms:created>
  <dcterms:modified xsi:type="dcterms:W3CDTF">2023-05-18T12:56:00Z</dcterms:modified>
  <cp:category/>
</cp:coreProperties>
</file>