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黑龙江大学本科生毕业论文（设计）中期报告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368"/>
        <w:gridCol w:w="351"/>
        <w:gridCol w:w="701"/>
        <w:gridCol w:w="356"/>
        <w:gridCol w:w="1138"/>
        <w:gridCol w:w="1396"/>
        <w:gridCol w:w="2384"/>
      </w:tblGrid>
      <w:tr>
        <w:trPr>
          <w:trHeight w:val="599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院</w:t>
            </w:r>
          </w:p>
        </w:tc>
        <w:tc>
          <w:tcPr>
            <w:tcW w:w="2776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计算机科学技术学院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 业</w:t>
            </w:r>
          </w:p>
        </w:tc>
        <w:tc>
          <w:tcPr>
            <w:tcW w:w="3780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计算机科学与技术专业</w:t>
            </w:r>
          </w:p>
        </w:tc>
      </w:tr>
      <w:tr>
        <w:tc>
          <w:tcPr>
            <w:tcW w:w="8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tcW w:w="1368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郭耀文</w:t>
            </w:r>
          </w:p>
        </w:tc>
        <w:tc>
          <w:tcPr>
            <w:tcW w:w="10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号</w:t>
            </w:r>
          </w:p>
        </w:tc>
        <w:tc>
          <w:tcPr>
            <w:tcW w:w="1494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20133104</w:t>
            </w:r>
          </w:p>
        </w:tc>
        <w:tc>
          <w:tcPr>
            <w:tcW w:w="139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报告日期</w:t>
            </w:r>
          </w:p>
        </w:tc>
        <w:tc>
          <w:tcPr>
            <w:tcW w:w="2384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2017-3-15</w:t>
            </w:r>
          </w:p>
        </w:tc>
      </w:tr>
      <w:tr>
        <w:tc>
          <w:tcPr>
            <w:tcW w:w="2547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论文（设计）题目</w:t>
            </w:r>
          </w:p>
        </w:tc>
        <w:tc>
          <w:tcPr>
            <w:tcW w:w="5975" w:type="dxa"/>
            <w:gridSpan w:val="5"/>
            <w:vAlign w:val="center"/>
          </w:tcPr>
          <w:p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小型操作系统的设计与实现</w:t>
            </w:r>
          </w:p>
        </w:tc>
      </w:tr>
      <w:tr>
        <w:tc>
          <w:tcPr>
            <w:tcW w:w="2547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5975" w:type="dxa"/>
            <w:gridSpan w:val="5"/>
            <w:vAlign w:val="center"/>
          </w:tcPr>
          <w:p>
            <w:pPr>
              <w:ind w:firstLine="960" w:firstLineChars="400"/>
              <w:rPr>
                <w:sz w:val="24"/>
              </w:rPr>
            </w:pPr>
            <w:r>
              <w:rPr>
                <w:sz w:val="24"/>
              </w:rPr>
              <w:t>青巴图</w:t>
            </w:r>
          </w:p>
        </w:tc>
      </w:tr>
      <w:tr>
        <w:tc>
          <w:tcPr>
            <w:tcW w:w="852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b/>
                <w:sz w:val="24"/>
              </w:rPr>
              <w:t>论文（设计）已完成内容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ind w:left="420" w:leftChars="0" w:hanging="420" w:firstLineChars="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开发环境搭建：虽然主流平台都可以作为开发操作系统的环境，但一个统一的环境体系能够减少配置环境带来的麻烦，而且能够让开发变得顺利。许多开发问题能够及时在网站上得到解决。Linux平台拥有开发操作系统内核的完整工具链，即便是在其他平台下，如果你不想支付昂贵的软件费用，也是使用Linux平台的工具链。要安装的工具有：</w:t>
            </w:r>
          </w:p>
          <w:p>
            <w:pPr>
              <w:ind w:firstLine="48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GCC：GUN的C语言编译器</w:t>
            </w:r>
          </w:p>
          <w:p>
            <w:pPr>
              <w:ind w:firstLine="48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NASM：改良IBM汇编格式的汇编器</w:t>
            </w:r>
          </w:p>
          <w:p>
            <w:pPr>
              <w:ind w:firstLine="48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Make：项目编译自动化工具</w:t>
            </w:r>
          </w:p>
          <w:p>
            <w:pPr>
              <w:ind w:firstLine="48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Git：版本控制工具</w:t>
            </w:r>
          </w:p>
          <w:p>
            <w:pPr>
              <w:ind w:firstLine="48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Bochs：用于测试和调试所开发的操作系统的虚拟机</w:t>
            </w:r>
          </w:p>
          <w:p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其他的工具有，一个顺手的文本编辑，一个文档工具。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ind w:left="420" w:leftChars="0" w:hanging="420" w:firstLineChars="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读取数据进内存：自己动手开发操作系统最突出的困难是要自己将程序加载进内存，启动程序需要做的就是将操作系统的内核加载进内存，然后将控制权交给系统内核。为了能够使加载变的方便，但又保证在MBR的狭小空间内完成文件系统的识别，并加载程序进内存，我使用了FAT12文件格式，这是古老而又简单的DOS文件格式。然后就是查找loader.bin的文件并将其加载进内存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ind w:left="420" w:leftChars="0" w:hanging="420" w:firstLineChars="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跳入保护模式：为了能够使用C语言来编程，需要进入到32位保护模式下。为了跳入保护模式需要做许多的准备工作：初始化GDT，关中断，打开A20地址线，跳入保护模式。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ind w:left="420" w:leftChars="0" w:hanging="420" w:firstLineChars="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打开分页内存管理：保护模式下的特性之一就是对内存的管理，段页式内存管理是现代操作系统的重要特性之一，为了能够使用段页式内存管理，需要获取内存的大小，计算页表个数，初始化页目录表（PDE），页表，打开段页式内存管理。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ind w:left="420" w:leftChars="0" w:hanging="420" w:firstLineChars="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Makefile自动化编译：当项目中的文件变得越来越多时，编译和安装文件变得繁杂而重复，特别是在调试过程中的每次修改都要重新编译安装程序。使用makefile使项目的编译和安装自动化。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ind w:left="420" w:leftChars="0" w:hanging="420" w:firstLineChars="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重新放置内核：由编译器编译链接出的可执行文件并不是可以直接执行的，它使用ELF文件格式定义了不同段信息，在执行之前需要将其放到对应的内存地址，才能跳入执行。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ind w:left="420" w:leftChars="0" w:hanging="420" w:firstLineChars="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切换GDT：这时已经可是使用C语言了，然而并不是所有的工作C语言都能完成，对寄存器的操作仍然需要汇编完成。将GDT和堆栈放到内核区，便于对其进行保护，也使内核在内存的分布更集中，方便其余内存的分配和管理。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ind w:left="420" w:leftChars="0" w:hanging="420" w:firstLineChars="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中断处理：中断是计算机系统许多特性的基础，如：</w:t>
            </w:r>
            <w:bookmarkStart w:id="0" w:name="_GoBack"/>
            <w:bookmarkEnd w:id="0"/>
            <w:r>
              <w:rPr>
                <w:rFonts w:ascii="SimSun" w:hAnsi="SimSun"/>
                <w:sz w:val="24"/>
              </w:rPr>
              <w:t>异常处理，任务的时间片轮转等。</w:t>
            </w:r>
          </w:p>
        </w:tc>
      </w:tr>
      <w:tr>
        <w:tc>
          <w:tcPr>
            <w:tcW w:w="852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b/>
                <w:sz w:val="24"/>
              </w:rPr>
              <w:t>是否与开题计划进度相符</w:t>
            </w:r>
          </w:p>
          <w:p>
            <w:pPr>
              <w:ind w:firstLine="480" w:firstLineChars="200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还剩进程调度和输入输出系统未能按时完成。</w:t>
            </w:r>
          </w:p>
          <w:p>
            <w:pPr>
              <w:rPr>
                <w:rFonts w:ascii="SimSun" w:hAnsi="SimSun"/>
                <w:sz w:val="24"/>
              </w:rPr>
            </w:pPr>
          </w:p>
          <w:p>
            <w:pPr>
              <w:ind w:firstLine="480" w:firstLineChars="200"/>
              <w:rPr>
                <w:rFonts w:ascii="SimSun" w:hAnsi="SimSun"/>
                <w:sz w:val="24"/>
              </w:rPr>
            </w:pPr>
          </w:p>
        </w:tc>
      </w:tr>
      <w:tr>
        <w:tc>
          <w:tcPr>
            <w:tcW w:w="852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继续完成内容及技术路线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ind w:left="420" w:leftChars="0" w:hanging="420" w:firstLineChars="0"/>
              <w:rPr>
                <w:sz w:val="24"/>
              </w:rPr>
            </w:pPr>
            <w:r>
              <w:rPr>
                <w:sz w:val="24"/>
              </w:rPr>
              <w:t>进程调度：主要实现多个进程的调度，将使用时间片轮转算法完成多个进程的调度，以便实现多任务的分时操作系统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ind w:left="420" w:leftChars="0" w:hanging="420" w:firstLineChars="0"/>
              <w:rPr>
                <w:sz w:val="24"/>
              </w:rPr>
            </w:pPr>
            <w:r>
              <w:rPr>
                <w:sz w:val="24"/>
              </w:rPr>
              <w:t>输入输出系统：主要完成标准输入（键盘）和标准输出（屏幕）的处理。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ind w:left="420" w:leftChars="0" w:hanging="420" w:firstLineChars="0"/>
              <w:rPr>
                <w:sz w:val="24"/>
              </w:rPr>
            </w:pPr>
            <w:r>
              <w:rPr>
                <w:sz w:val="24"/>
              </w:rPr>
              <w:t>文件系统：实现文件的识别，加载。以便识别应用程序，并加载进内存运行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ind w:left="420" w:leftChars="0" w:hanging="420" w:firstLineChars="0"/>
              <w:rPr>
                <w:sz w:val="24"/>
              </w:rPr>
            </w:pPr>
            <w:r>
              <w:rPr>
                <w:sz w:val="24"/>
              </w:rPr>
              <w:t>应用程序示例：包括函数库和图形程序，程序的大小将根据时间的关系进行调整。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ind w:left="420" w:leftChars="0" w:hanging="420" w:firstLineChars="0"/>
              <w:rPr>
                <w:sz w:val="24"/>
              </w:rPr>
            </w:pPr>
            <w:r>
              <w:rPr>
                <w:sz w:val="24"/>
              </w:rPr>
              <w:t>安装到真实的机器上：既然称为一个操作系统，一个最明显的特征就是能在裸机上安装并运行。将使用GUN的grub引导系统。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c>
          <w:tcPr>
            <w:tcW w:w="852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计划完成论文的时间和预期结果</w:t>
            </w:r>
          </w:p>
          <w:p>
            <w:pPr>
              <w:rPr>
                <w:rFonts w:ascii="SimSun" w:hAnsi="SimSun"/>
                <w:color w:val="111111"/>
                <w:sz w:val="24"/>
              </w:rPr>
            </w:pPr>
            <w:r>
              <w:rPr>
                <w:rFonts w:ascii="SimSun" w:hAnsi="SimSun"/>
                <w:color w:val="111111"/>
                <w:sz w:val="24"/>
              </w:rPr>
              <w:t xml:space="preserve">    时间按照开题报告的计划，4月～5月20日逐步完成论文的编写。预期效果与开题报告一致，完成一个小型的操作系统内核，实现进程调度，中断处理，并能够真实的运行应用程序实现分时功能。最后能够运行在真实的物理机上。</w:t>
            </w:r>
          </w:p>
          <w:p>
            <w:pPr>
              <w:rPr>
                <w:rFonts w:ascii="SimSun" w:hAnsi="SimSun"/>
                <w:color w:val="111111"/>
                <w:sz w:val="24"/>
              </w:rPr>
            </w:pPr>
          </w:p>
          <w:p>
            <w:pPr>
              <w:rPr>
                <w:rFonts w:ascii="SimSun" w:hAnsi="SimSun"/>
                <w:color w:val="111111"/>
                <w:sz w:val="24"/>
              </w:rPr>
            </w:pPr>
          </w:p>
        </w:tc>
      </w:tr>
      <w:tr>
        <w:tc>
          <w:tcPr>
            <w:tcW w:w="8522" w:type="dxa"/>
            <w:gridSpan w:val="8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五、指导教师意见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指导教师签字：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年  月  日</w:t>
            </w:r>
          </w:p>
        </w:tc>
      </w:tr>
      <w:tr>
        <w:tc>
          <w:tcPr>
            <w:tcW w:w="8522" w:type="dxa"/>
            <w:gridSpan w:val="8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/>
    </w:p>
    <w:p>
      <w:pPr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37323581">
    <w:nsid w:val="49C00F3D"/>
    <w:multiLevelType w:val="multilevel"/>
    <w:tmpl w:val="49C00F3D"/>
    <w:lvl w:ilvl="0" w:tentative="1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9608085">
    <w:nsid w:val="58C99D95"/>
    <w:multiLevelType w:val="singleLevel"/>
    <w:tmpl w:val="58C99D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9608503">
    <w:nsid w:val="58C99F37"/>
    <w:multiLevelType w:val="singleLevel"/>
    <w:tmpl w:val="58C99F3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237323581"/>
  </w:num>
  <w:num w:numId="2">
    <w:abstractNumId w:val="1489608085"/>
  </w:num>
  <w:num w:numId="3">
    <w:abstractNumId w:val="14896085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06E94"/>
    <w:rsid w:val="00005F2D"/>
    <w:rsid w:val="0000774B"/>
    <w:rsid w:val="00015EDC"/>
    <w:rsid w:val="00027E55"/>
    <w:rsid w:val="000375D4"/>
    <w:rsid w:val="00046921"/>
    <w:rsid w:val="00046CB3"/>
    <w:rsid w:val="00047C14"/>
    <w:rsid w:val="00052482"/>
    <w:rsid w:val="000608CA"/>
    <w:rsid w:val="000809BC"/>
    <w:rsid w:val="0008626C"/>
    <w:rsid w:val="00095A26"/>
    <w:rsid w:val="00097207"/>
    <w:rsid w:val="000B0967"/>
    <w:rsid w:val="000C6E0F"/>
    <w:rsid w:val="000F1ECB"/>
    <w:rsid w:val="000F7DB0"/>
    <w:rsid w:val="00110953"/>
    <w:rsid w:val="001270D0"/>
    <w:rsid w:val="0012741A"/>
    <w:rsid w:val="0014552F"/>
    <w:rsid w:val="00150DCD"/>
    <w:rsid w:val="00150F8F"/>
    <w:rsid w:val="00157384"/>
    <w:rsid w:val="00161968"/>
    <w:rsid w:val="00165149"/>
    <w:rsid w:val="001772CB"/>
    <w:rsid w:val="001926D5"/>
    <w:rsid w:val="0019526F"/>
    <w:rsid w:val="001A1568"/>
    <w:rsid w:val="001B0C6B"/>
    <w:rsid w:val="001B356F"/>
    <w:rsid w:val="001C38DB"/>
    <w:rsid w:val="001D18EE"/>
    <w:rsid w:val="001E0808"/>
    <w:rsid w:val="001E198C"/>
    <w:rsid w:val="001E2C11"/>
    <w:rsid w:val="001F4703"/>
    <w:rsid w:val="001F5BD9"/>
    <w:rsid w:val="001F7F95"/>
    <w:rsid w:val="00207CC5"/>
    <w:rsid w:val="0021224D"/>
    <w:rsid w:val="002200D3"/>
    <w:rsid w:val="00224F8E"/>
    <w:rsid w:val="0023380C"/>
    <w:rsid w:val="002367D3"/>
    <w:rsid w:val="002437D8"/>
    <w:rsid w:val="00244A07"/>
    <w:rsid w:val="00245D4C"/>
    <w:rsid w:val="00250243"/>
    <w:rsid w:val="00255172"/>
    <w:rsid w:val="0026549C"/>
    <w:rsid w:val="00275AEA"/>
    <w:rsid w:val="00290DCD"/>
    <w:rsid w:val="00291EF7"/>
    <w:rsid w:val="002A16EF"/>
    <w:rsid w:val="002B3212"/>
    <w:rsid w:val="002C1DE7"/>
    <w:rsid w:val="002C7077"/>
    <w:rsid w:val="002D1B68"/>
    <w:rsid w:val="002F5430"/>
    <w:rsid w:val="002F6D7D"/>
    <w:rsid w:val="00303BE0"/>
    <w:rsid w:val="003078D4"/>
    <w:rsid w:val="003215BA"/>
    <w:rsid w:val="00324BD8"/>
    <w:rsid w:val="003309C7"/>
    <w:rsid w:val="0033339D"/>
    <w:rsid w:val="0033586E"/>
    <w:rsid w:val="003366EC"/>
    <w:rsid w:val="0034766F"/>
    <w:rsid w:val="003658AC"/>
    <w:rsid w:val="00365A93"/>
    <w:rsid w:val="00375116"/>
    <w:rsid w:val="0037724B"/>
    <w:rsid w:val="003900DB"/>
    <w:rsid w:val="00390891"/>
    <w:rsid w:val="00390B31"/>
    <w:rsid w:val="00393EBD"/>
    <w:rsid w:val="0039633F"/>
    <w:rsid w:val="003A2047"/>
    <w:rsid w:val="003A3747"/>
    <w:rsid w:val="003A39FD"/>
    <w:rsid w:val="003A61D0"/>
    <w:rsid w:val="003B3325"/>
    <w:rsid w:val="003B5161"/>
    <w:rsid w:val="003C01FE"/>
    <w:rsid w:val="003C0369"/>
    <w:rsid w:val="003C09B7"/>
    <w:rsid w:val="003C4E6C"/>
    <w:rsid w:val="003D5E34"/>
    <w:rsid w:val="003E15D6"/>
    <w:rsid w:val="003E4F6D"/>
    <w:rsid w:val="00402851"/>
    <w:rsid w:val="0040747E"/>
    <w:rsid w:val="00421A4C"/>
    <w:rsid w:val="00435138"/>
    <w:rsid w:val="00437129"/>
    <w:rsid w:val="004571A1"/>
    <w:rsid w:val="0046233E"/>
    <w:rsid w:val="0047286D"/>
    <w:rsid w:val="00474E74"/>
    <w:rsid w:val="00484188"/>
    <w:rsid w:val="00484A29"/>
    <w:rsid w:val="00491083"/>
    <w:rsid w:val="004B52B4"/>
    <w:rsid w:val="004B719B"/>
    <w:rsid w:val="004C6026"/>
    <w:rsid w:val="004D252E"/>
    <w:rsid w:val="004E2AA5"/>
    <w:rsid w:val="004F0A08"/>
    <w:rsid w:val="0050276F"/>
    <w:rsid w:val="00504FB7"/>
    <w:rsid w:val="00507373"/>
    <w:rsid w:val="00507BDB"/>
    <w:rsid w:val="005101DB"/>
    <w:rsid w:val="005123B4"/>
    <w:rsid w:val="0051408E"/>
    <w:rsid w:val="0051618F"/>
    <w:rsid w:val="005163DE"/>
    <w:rsid w:val="005238DE"/>
    <w:rsid w:val="0052541B"/>
    <w:rsid w:val="00536AC2"/>
    <w:rsid w:val="00542E20"/>
    <w:rsid w:val="005609F0"/>
    <w:rsid w:val="00561B50"/>
    <w:rsid w:val="00561C98"/>
    <w:rsid w:val="005626B6"/>
    <w:rsid w:val="00567DBC"/>
    <w:rsid w:val="00572B90"/>
    <w:rsid w:val="00580DA1"/>
    <w:rsid w:val="005837EF"/>
    <w:rsid w:val="00590B87"/>
    <w:rsid w:val="00593A78"/>
    <w:rsid w:val="00597B93"/>
    <w:rsid w:val="005B1ED1"/>
    <w:rsid w:val="005B427D"/>
    <w:rsid w:val="005B56DD"/>
    <w:rsid w:val="005C0AD5"/>
    <w:rsid w:val="005C2C4D"/>
    <w:rsid w:val="005E3662"/>
    <w:rsid w:val="005E541E"/>
    <w:rsid w:val="005E6E71"/>
    <w:rsid w:val="005F71BF"/>
    <w:rsid w:val="006002BC"/>
    <w:rsid w:val="00613EF0"/>
    <w:rsid w:val="00614F15"/>
    <w:rsid w:val="0061636A"/>
    <w:rsid w:val="00622BB9"/>
    <w:rsid w:val="00650E53"/>
    <w:rsid w:val="00653840"/>
    <w:rsid w:val="006541B2"/>
    <w:rsid w:val="006722D6"/>
    <w:rsid w:val="00672E3A"/>
    <w:rsid w:val="006814B8"/>
    <w:rsid w:val="006A47D3"/>
    <w:rsid w:val="006A5DF9"/>
    <w:rsid w:val="006A690A"/>
    <w:rsid w:val="006B4E93"/>
    <w:rsid w:val="006B5B2D"/>
    <w:rsid w:val="006D29F2"/>
    <w:rsid w:val="006E34B3"/>
    <w:rsid w:val="006F12DB"/>
    <w:rsid w:val="006F4205"/>
    <w:rsid w:val="006F5732"/>
    <w:rsid w:val="007061BF"/>
    <w:rsid w:val="00707E53"/>
    <w:rsid w:val="00721443"/>
    <w:rsid w:val="00730BC3"/>
    <w:rsid w:val="00733BAA"/>
    <w:rsid w:val="00740D38"/>
    <w:rsid w:val="007460DB"/>
    <w:rsid w:val="00751A7D"/>
    <w:rsid w:val="00760113"/>
    <w:rsid w:val="007629C3"/>
    <w:rsid w:val="0076584A"/>
    <w:rsid w:val="00774728"/>
    <w:rsid w:val="00776CDE"/>
    <w:rsid w:val="00777DA5"/>
    <w:rsid w:val="00783C4D"/>
    <w:rsid w:val="00793CCA"/>
    <w:rsid w:val="007B4245"/>
    <w:rsid w:val="007B6279"/>
    <w:rsid w:val="007C3A97"/>
    <w:rsid w:val="007C7099"/>
    <w:rsid w:val="007D6AEE"/>
    <w:rsid w:val="007E36B1"/>
    <w:rsid w:val="007E4E79"/>
    <w:rsid w:val="007F1F60"/>
    <w:rsid w:val="007F314D"/>
    <w:rsid w:val="007F4AA7"/>
    <w:rsid w:val="00802580"/>
    <w:rsid w:val="00815DA6"/>
    <w:rsid w:val="008302A4"/>
    <w:rsid w:val="008330C3"/>
    <w:rsid w:val="00842870"/>
    <w:rsid w:val="00845819"/>
    <w:rsid w:val="00846995"/>
    <w:rsid w:val="0085084C"/>
    <w:rsid w:val="00876568"/>
    <w:rsid w:val="00887404"/>
    <w:rsid w:val="0089065F"/>
    <w:rsid w:val="008A4EA2"/>
    <w:rsid w:val="008B3AD8"/>
    <w:rsid w:val="008C5B4D"/>
    <w:rsid w:val="008C758E"/>
    <w:rsid w:val="008E0A0C"/>
    <w:rsid w:val="008E78E1"/>
    <w:rsid w:val="00906D7C"/>
    <w:rsid w:val="009132AB"/>
    <w:rsid w:val="0094164E"/>
    <w:rsid w:val="00941665"/>
    <w:rsid w:val="00943318"/>
    <w:rsid w:val="0094394D"/>
    <w:rsid w:val="00964B27"/>
    <w:rsid w:val="00972645"/>
    <w:rsid w:val="0097342A"/>
    <w:rsid w:val="00981C78"/>
    <w:rsid w:val="0099177E"/>
    <w:rsid w:val="009A02F9"/>
    <w:rsid w:val="009A178D"/>
    <w:rsid w:val="009A2542"/>
    <w:rsid w:val="009A2774"/>
    <w:rsid w:val="009A7051"/>
    <w:rsid w:val="009A7F98"/>
    <w:rsid w:val="009B7221"/>
    <w:rsid w:val="009C4098"/>
    <w:rsid w:val="009D76E7"/>
    <w:rsid w:val="009E3047"/>
    <w:rsid w:val="009E73A3"/>
    <w:rsid w:val="009F235C"/>
    <w:rsid w:val="009F270F"/>
    <w:rsid w:val="009F40A8"/>
    <w:rsid w:val="009F5430"/>
    <w:rsid w:val="009F7CDE"/>
    <w:rsid w:val="00A04777"/>
    <w:rsid w:val="00A05F31"/>
    <w:rsid w:val="00A10937"/>
    <w:rsid w:val="00A34CF2"/>
    <w:rsid w:val="00A44DF8"/>
    <w:rsid w:val="00A458E0"/>
    <w:rsid w:val="00A4718A"/>
    <w:rsid w:val="00A5374B"/>
    <w:rsid w:val="00A54EAE"/>
    <w:rsid w:val="00A600F3"/>
    <w:rsid w:val="00A60F12"/>
    <w:rsid w:val="00A74D01"/>
    <w:rsid w:val="00A80360"/>
    <w:rsid w:val="00A92DCD"/>
    <w:rsid w:val="00A9446E"/>
    <w:rsid w:val="00A951A1"/>
    <w:rsid w:val="00AB3078"/>
    <w:rsid w:val="00AB3CF8"/>
    <w:rsid w:val="00AB7410"/>
    <w:rsid w:val="00AC024D"/>
    <w:rsid w:val="00AD32B4"/>
    <w:rsid w:val="00AD40C6"/>
    <w:rsid w:val="00AD4C61"/>
    <w:rsid w:val="00AD69EF"/>
    <w:rsid w:val="00AE53F9"/>
    <w:rsid w:val="00AF163E"/>
    <w:rsid w:val="00B050F4"/>
    <w:rsid w:val="00B07BDA"/>
    <w:rsid w:val="00B1070C"/>
    <w:rsid w:val="00B264DD"/>
    <w:rsid w:val="00B51524"/>
    <w:rsid w:val="00B56A25"/>
    <w:rsid w:val="00B56C5A"/>
    <w:rsid w:val="00B61F24"/>
    <w:rsid w:val="00B632E0"/>
    <w:rsid w:val="00B71CCB"/>
    <w:rsid w:val="00B77E56"/>
    <w:rsid w:val="00B839F8"/>
    <w:rsid w:val="00BA2B50"/>
    <w:rsid w:val="00BC5EAB"/>
    <w:rsid w:val="00BD2219"/>
    <w:rsid w:val="00BD343C"/>
    <w:rsid w:val="00BD4B0B"/>
    <w:rsid w:val="00BE72BA"/>
    <w:rsid w:val="00BF49CA"/>
    <w:rsid w:val="00C06E9F"/>
    <w:rsid w:val="00C11194"/>
    <w:rsid w:val="00C11C1A"/>
    <w:rsid w:val="00C14437"/>
    <w:rsid w:val="00C20E41"/>
    <w:rsid w:val="00C24788"/>
    <w:rsid w:val="00C26393"/>
    <w:rsid w:val="00C2721F"/>
    <w:rsid w:val="00C437D5"/>
    <w:rsid w:val="00C52621"/>
    <w:rsid w:val="00C54036"/>
    <w:rsid w:val="00C56D8F"/>
    <w:rsid w:val="00C77EAF"/>
    <w:rsid w:val="00C82FCE"/>
    <w:rsid w:val="00C94243"/>
    <w:rsid w:val="00C95AB0"/>
    <w:rsid w:val="00C965E9"/>
    <w:rsid w:val="00CA4FAC"/>
    <w:rsid w:val="00CA781A"/>
    <w:rsid w:val="00CB5F30"/>
    <w:rsid w:val="00CC00DC"/>
    <w:rsid w:val="00CC7DD0"/>
    <w:rsid w:val="00CD78B1"/>
    <w:rsid w:val="00CD7A28"/>
    <w:rsid w:val="00CF4FC3"/>
    <w:rsid w:val="00CF707F"/>
    <w:rsid w:val="00CF71BE"/>
    <w:rsid w:val="00D0681A"/>
    <w:rsid w:val="00D16DEF"/>
    <w:rsid w:val="00D26CDA"/>
    <w:rsid w:val="00D34813"/>
    <w:rsid w:val="00D474A9"/>
    <w:rsid w:val="00D52CFB"/>
    <w:rsid w:val="00D56422"/>
    <w:rsid w:val="00D65096"/>
    <w:rsid w:val="00D676A5"/>
    <w:rsid w:val="00D67AC7"/>
    <w:rsid w:val="00D67C53"/>
    <w:rsid w:val="00D70CE3"/>
    <w:rsid w:val="00D72376"/>
    <w:rsid w:val="00D77B14"/>
    <w:rsid w:val="00D822FF"/>
    <w:rsid w:val="00DA10DA"/>
    <w:rsid w:val="00DA5B78"/>
    <w:rsid w:val="00DC0960"/>
    <w:rsid w:val="00DC5FA1"/>
    <w:rsid w:val="00DE2F8A"/>
    <w:rsid w:val="00DE642C"/>
    <w:rsid w:val="00DF06EF"/>
    <w:rsid w:val="00E01BF4"/>
    <w:rsid w:val="00E0463C"/>
    <w:rsid w:val="00E04E8B"/>
    <w:rsid w:val="00E073FD"/>
    <w:rsid w:val="00E14363"/>
    <w:rsid w:val="00E21502"/>
    <w:rsid w:val="00E21A21"/>
    <w:rsid w:val="00E2590E"/>
    <w:rsid w:val="00E263B0"/>
    <w:rsid w:val="00E26C7C"/>
    <w:rsid w:val="00E40112"/>
    <w:rsid w:val="00E41315"/>
    <w:rsid w:val="00E5341C"/>
    <w:rsid w:val="00E61326"/>
    <w:rsid w:val="00E6153E"/>
    <w:rsid w:val="00E65FE6"/>
    <w:rsid w:val="00E85D3B"/>
    <w:rsid w:val="00EA2071"/>
    <w:rsid w:val="00EA491D"/>
    <w:rsid w:val="00EB1FBE"/>
    <w:rsid w:val="00EB2DCA"/>
    <w:rsid w:val="00EC4BF4"/>
    <w:rsid w:val="00ED31AC"/>
    <w:rsid w:val="00ED6DE5"/>
    <w:rsid w:val="00EE1742"/>
    <w:rsid w:val="00EE2114"/>
    <w:rsid w:val="00EE3A00"/>
    <w:rsid w:val="00EE5232"/>
    <w:rsid w:val="00EE67FF"/>
    <w:rsid w:val="00EF6A70"/>
    <w:rsid w:val="00F00C50"/>
    <w:rsid w:val="00F032E1"/>
    <w:rsid w:val="00F06E94"/>
    <w:rsid w:val="00F10A20"/>
    <w:rsid w:val="00F10D9D"/>
    <w:rsid w:val="00F140BE"/>
    <w:rsid w:val="00F25D8E"/>
    <w:rsid w:val="00F43A5D"/>
    <w:rsid w:val="00F469FA"/>
    <w:rsid w:val="00F46C1C"/>
    <w:rsid w:val="00F578F5"/>
    <w:rsid w:val="00F6000F"/>
    <w:rsid w:val="00F67365"/>
    <w:rsid w:val="00F808C8"/>
    <w:rsid w:val="00F84145"/>
    <w:rsid w:val="00F846E8"/>
    <w:rsid w:val="00F97D0C"/>
    <w:rsid w:val="00FC3A0D"/>
    <w:rsid w:val="00FD26D4"/>
    <w:rsid w:val="00FD2DBE"/>
    <w:rsid w:val="00FE08AF"/>
    <w:rsid w:val="00FF3DDE"/>
    <w:rsid w:val="39B39981"/>
    <w:rsid w:val="77E6F3EF"/>
    <w:rsid w:val="7EFF58B6"/>
    <w:rsid w:val="968B5FB0"/>
    <w:rsid w:val="D3FE988D"/>
    <w:rsid w:val="FFFFFC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0</TotalTime>
  <ScaleCrop>false</ScaleCrop>
  <LinksUpToDate>false</LinksUpToDate>
  <CharactersWithSpaces>321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2012-11-13T19:18:00Z</dcterms:created>
  <dc:creator>RenMeirei</dc:creator>
  <cp:lastModifiedBy>bool</cp:lastModifiedBy>
  <dcterms:modified xsi:type="dcterms:W3CDTF">2017-03-16T04:10:49Z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