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tddfoa66u9ae" w:id="0"/>
      <w:bookmarkEnd w:id="0"/>
      <w:r w:rsidDel="00000000" w:rsidR="00000000" w:rsidRPr="00000000">
        <w:rPr>
          <w:rtl w:val="0"/>
        </w:rPr>
        <w:t xml:space="preserve">PocketPilot: Smartphone IMU-Controlled Drone System</w:t>
      </w:r>
    </w:p>
    <w:p w:rsidR="00000000" w:rsidDel="00000000" w:rsidP="00000000" w:rsidRDefault="00000000" w:rsidRPr="00000000" w14:paraId="00000002">
      <w:pPr>
        <w:pStyle w:val="Subtitle"/>
        <w:jc w:val="center"/>
        <w:rPr/>
      </w:pPr>
      <w:bookmarkStart w:colFirst="0" w:colLast="0" w:name="_hibkrc4ufa0m" w:id="1"/>
      <w:bookmarkEnd w:id="1"/>
      <w:r w:rsidDel="00000000" w:rsidR="00000000" w:rsidRPr="00000000">
        <w:rPr>
          <w:rtl w:val="0"/>
        </w:rPr>
        <w:t xml:space="preserve">Maydebura Yaroslav</w:t>
      </w:r>
    </w:p>
    <w:p w:rsidR="00000000" w:rsidDel="00000000" w:rsidP="00000000" w:rsidRDefault="00000000" w:rsidRPr="00000000" w14:paraId="00000003">
      <w:pPr>
        <w:pStyle w:val="Subtitle"/>
        <w:jc w:val="center"/>
        <w:rPr/>
      </w:pPr>
      <w:bookmarkStart w:colFirst="0" w:colLast="0" w:name="_bb26z9nys0z" w:id="2"/>
      <w:bookmarkEnd w:id="2"/>
      <w:r w:rsidDel="00000000" w:rsidR="00000000" w:rsidRPr="00000000">
        <w:rPr>
          <w:rtl w:val="0"/>
        </w:rPr>
        <w:t xml:space="preserve">Phillip Anderson</w:t>
      </w:r>
    </w:p>
    <w:p w:rsidR="00000000" w:rsidDel="00000000" w:rsidP="00000000" w:rsidRDefault="00000000" w:rsidRPr="00000000" w14:paraId="00000004">
      <w:pPr>
        <w:pStyle w:val="Subtitle"/>
        <w:jc w:val="center"/>
        <w:rPr/>
      </w:pPr>
      <w:bookmarkStart w:colFirst="0" w:colLast="0" w:name="_ttw0fif0eft9" w:id="3"/>
      <w:bookmarkEnd w:id="3"/>
      <w:r w:rsidDel="00000000" w:rsidR="00000000" w:rsidRPr="00000000">
        <w:rPr>
          <w:rtl w:val="0"/>
        </w:rPr>
        <w:t xml:space="preserve">Ritsumeikan University College of Information System Science and Engineering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PocketPilot is a ROS-based control system that enables real-time drone piloting with the motion sensors of a standard smartphone.  This project facilitates seamless and responsive drone control by streaming accelerometer and gyroscope data from an Android phone using WebSocket, applicable in both a simulated environment (Gazebo) and on an actual quadcopter.  The system comprises a vision module for flood water detection utilizing the drone's video feed, in addition to flight control capabilities.  This project illustrates the integration of available sensors and open-source technologies for creative drone control and monitoring.</w:t>
      </w:r>
    </w:p>
    <w:p w:rsidR="00000000" w:rsidDel="00000000" w:rsidP="00000000" w:rsidRDefault="00000000" w:rsidRPr="00000000" w14:paraId="00000007">
      <w:pPr>
        <w:pStyle w:val="Heading1"/>
        <w:jc w:val="center"/>
        <w:rPr>
          <w:rFonts w:ascii="Times New Roman" w:cs="Times New Roman" w:eastAsia="Times New Roman" w:hAnsi="Times New Roman"/>
          <w:sz w:val="24"/>
          <w:szCs w:val="24"/>
        </w:rPr>
      </w:pPr>
      <w:bookmarkStart w:colFirst="0" w:colLast="0" w:name="_iy0zubtpzvqu" w:id="4"/>
      <w:bookmarkEnd w:id="4"/>
      <w:r w:rsidDel="00000000" w:rsidR="00000000" w:rsidRPr="00000000">
        <w:rPr>
          <w:rtl w:val="0"/>
        </w:rPr>
        <w:t xml:space="preserve">Purpose and Goal</w:t>
      </w: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PocketPilot aims to facilitate real-time drone control via readily available sensors, specifically a smartphone's IMU (Inertial Measurement Unit).  An ordinary Android phone offers accelerometer and gyroscope inputs instead of specialist hardware or devices.  These motion inputs facilitate the operation of a drone in both simulated and actual environments.  This enhances the accessibility and flexibility of drone piloting, enabling developers and enthusiasts to test and fly drones using devices they already possess.  Additionally, the research incorporates an application for flood detection with camera technology to demonstrate a practical use case employing a drone for flood monitoring.  The system is engineered to be versatile, accommodating both simulation and physical flight, real-time, and user-friendly, hence reducing the barriers to experimentation in drone control and environmental monitoring.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jc w:val="center"/>
        <w:rPr>
          <w:rFonts w:ascii="Times New Roman" w:cs="Times New Roman" w:eastAsia="Times New Roman" w:hAnsi="Times New Roman"/>
          <w:sz w:val="24"/>
          <w:szCs w:val="24"/>
        </w:rPr>
      </w:pPr>
      <w:bookmarkStart w:colFirst="0" w:colLast="0" w:name="_7va7ye1e7z12" w:id="5"/>
      <w:bookmarkEnd w:id="5"/>
      <w:r w:rsidDel="00000000" w:rsidR="00000000" w:rsidRPr="00000000">
        <w:rPr>
          <w:rtl w:val="0"/>
        </w:rPr>
        <w:t xml:space="preserve">Key Features</w:t>
      </w: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Smartphone IMU Streaming </w:t>
      </w:r>
      <w:r w:rsidDel="00000000" w:rsidR="00000000" w:rsidRPr="00000000">
        <w:rPr>
          <w:rFonts w:ascii="Times New Roman" w:cs="Times New Roman" w:eastAsia="Times New Roman" w:hAnsi="Times New Roman"/>
          <w:sz w:val="24"/>
          <w:szCs w:val="24"/>
          <w:rtl w:val="0"/>
        </w:rPr>
        <w:t xml:space="preserve"> A Python ROS node interfaces with the smartphone's sensors via WebSocket to disseminate real-time IMU data.  The phone's accelerometer and gyroscope data are transmitted at a consistent pace to ROS subjects, transforming the phone into a wireless controller for the drone's movement.  No specialized controller is required; simply tilt or maneuver your phone to navigate the drone.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Smooth Real-Time Control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specialized controller node receives incoming IMU data and converts it into commands for drone movement.  It employs a PID controller and a low-pass filter to guarantee smooth and stable flight.  Sudden fluctuations or disturbances from the phone’s sensors are mitigated, and little motions (within a “deadband”) are disregarded, ensuring the drone is not excessively responsive to slight hand tremors.  The outcome is a responsive yet stable control experience, wherein the drone's velocity and altitude adjust proportionally to the tilt of the phone, accompanied by regulated acceleration for stability.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6"/>
          <w:szCs w:val="26"/>
        </w:rPr>
      </w:pPr>
      <w:r w:rsidDel="00000000" w:rsidR="00000000" w:rsidRPr="00000000">
        <w:rPr>
          <w:b w:val="1"/>
          <w:bCs w:val="1"/>
          <w:i w:val="1"/>
          <w:iCs w:val="1"/>
          <w:rtl w:val="0"/>
        </w:rPr>
        <w:t xml:space="preserve">Gazebo Simulation Integration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project is completely integrated with Gazebo, enabling the testing and refinement of the system within a realistic 3D simulation.  A tailored ROS launch file configures a world and can instantiate multiple drone instances (up to 16 in the specified settings) for a swarm scenario.  The smartphone-based control can be used in a simulation of a virtual quadrotor, such as the Hector Quadrotor model, allowing for real-time visualization of its motions.  This offers a secure environment to refine the control algorithms prior to implementation on physical hardware.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Real Drone Support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PocketPilot was effectively tested on an actual drone, in addition to simulation.  The identical ROS nodes and topics interact with a physical quadcopter through its ROS-compatible flight controller.  In practical evaluations, the drone ascended and navigated seamlessly according to the smartphone's IMU data.  This dual functionality (simulated + real) highlights the system's practicality — one may build and debug in Gazebo, then effortlessly switch to operating the actual drone using the identical code.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b w:val="1"/>
          <w:bCs w:val="1"/>
          <w:i w:val="1"/>
          <w:iCs w:val="1"/>
          <w:rtl w:val="0"/>
        </w:rPr>
        <w:t xml:space="preserve">Image-Based Flood Detection </w:t>
      </w:r>
      <w:r w:rsidDel="00000000" w:rsidR="00000000" w:rsidRPr="00000000">
        <w:rPr>
          <w:rtl w:val="0"/>
        </w:rPr>
        <w:t xml:space="preserve"> The system encompasses not just manual control but also has an autonomous monitoring capability.  A ROS node subscribes to the downward-facing camera feed of the drone and processes the photos via OpenCV.  By transforming photos to the HSV color space and implementing color threshold filters, flood water regions on the ground can be identified.  The node computes the proportion of the image that is water, utilizing color segmentation, and can indicate "flood detected" if the coverage surpasses a specified threshold.  This capability illustrates the drone's application in catastrophe monitoring, such as its ability to hover over an area and autonomously detect flooded spots from the aerial perspective.  The image processing operates in real time and disseminates a flood status indicator that may be recorded or activate warnings.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One-Launch Multi-Node System </w:t>
      </w:r>
      <w:r w:rsidDel="00000000" w:rsidR="00000000" w:rsidRPr="00000000">
        <w:rPr>
          <w:rFonts w:ascii="Times New Roman" w:cs="Times New Roman" w:eastAsia="Times New Roman" w:hAnsi="Times New Roman"/>
          <w:sz w:val="24"/>
          <w:szCs w:val="24"/>
          <w:rtl w:val="0"/>
        </w:rPr>
        <w:t xml:space="preserve"> A complete ROS launch configuration is included to initiate the entire system with a single command.  This launch file initializes the ROS core, the IMU WebSocket listener, the drone controller, the Gazebo environment (if in simulation mode), and the camera/flood detection node.  It establishes the environment, including the utilization of simulation time, and can successively initialize several drones if required.  This facilitates the initiation of demonstrations, whether launching a virtual environment with several drones or connecting to a physical drone, as all requisite nodes are activated in the appropriate sequence.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jc w:val="center"/>
        <w:rPr>
          <w:rFonts w:ascii="Times New Roman" w:cs="Times New Roman" w:eastAsia="Times New Roman" w:hAnsi="Times New Roman"/>
          <w:sz w:val="24"/>
          <w:szCs w:val="24"/>
        </w:rPr>
      </w:pPr>
      <w:bookmarkStart w:colFirst="0" w:colLast="0" w:name="_bbgmrqey8p24" w:id="6"/>
      <w:bookmarkEnd w:id="6"/>
      <w:r w:rsidDel="00000000" w:rsidR="00000000" w:rsidRPr="00000000">
        <w:rPr>
          <w:rtl w:val="0"/>
        </w:rPr>
        <w:t xml:space="preserve">Technologies Used</w:t>
      </w: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ROS (Robot Operating System)</w:t>
      </w:r>
      <w:r w:rsidDel="00000000" w:rsidR="00000000" w:rsidRPr="00000000">
        <w:rPr>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Acts as the backbone of the project, handling inter-process communication between nodes (sensor data, control commands, camera feed) and providing tools for simulation and real robot control.</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Python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Used to implement the ROS nodes (IMU listener/publisher, controller logic, and image processing). Python’s simplicity and ROS support (rospy) allowed quick development of real-time data handling and control algorithms.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WebSocket </w:t>
      </w:r>
      <w:r w:rsidDel="00000000" w:rsidR="00000000" w:rsidRPr="00000000">
        <w:rPr>
          <w:rFonts w:ascii="Times New Roman" w:cs="Times New Roman" w:eastAsia="Times New Roman" w:hAnsi="Times New Roman"/>
          <w:sz w:val="24"/>
          <w:szCs w:val="24"/>
          <w:rtl w:val="0"/>
        </w:rPr>
        <w:t xml:space="preserve"> Employed for streaming sensor data from the smartphone. The phone’s sensor readings are sent over a WebSocket connection to the ROS node on the computer. This enables wireless and high-frequency data transfer suitable for real-time control.</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Android Smartphone Sensors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The built-in accelerometer and gyroscope of an Android phone serve as the IMU source. An app or script on the phone publishes these sensor values, effectively using the phone as a convenient, handheld IMU device.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b w:val="1"/>
          <w:bCs w:val="1"/>
          <w:rtl w:val="0"/>
        </w:rPr>
        <w:t xml:space="preserve">Gazebo </w:t>
      </w:r>
      <w:r w:rsidDel="00000000" w:rsidR="00000000" w:rsidRPr="00000000">
        <w:rPr>
          <w:rFonts w:ascii="Times New Roman" w:cs="Times New Roman" w:eastAsia="Times New Roman" w:hAnsi="Times New Roman"/>
          <w:sz w:val="24"/>
          <w:szCs w:val="24"/>
          <w:rtl w:val="0"/>
        </w:rPr>
        <w:t xml:space="preserve">The 3D robotics simulator is used to model the drone and its environment. Gazebo provides realistic physics and sensor data, so we can simulate drone flight and even camera images (for testing flood detection) before trying it on actual hardware.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OpenCV</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OpenCV library is used for image processing in the flood detection node. Converting camera images to HSV color space and applying filters to identify water is done with OpenCV functions, as well as calculating moments and percentages of detected regions.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PID Control Algorithm </w:t>
      </w:r>
      <w:r w:rsidDel="00000000" w:rsidR="00000000" w:rsidRPr="00000000">
        <w:rPr>
          <w:rFonts w:ascii="Times New Roman" w:cs="Times New Roman" w:eastAsia="Times New Roman" w:hAnsi="Times New Roman"/>
          <w:sz w:val="24"/>
          <w:szCs w:val="24"/>
          <w:rtl w:val="0"/>
        </w:rPr>
        <w:t xml:space="preserve"> Although not a separate library, the project implements a PID controller (Proportional-Integral-Derivative control) in the drone’s altitude hold and movement smoothing. This classical control algorithm helps maintain stable flight by adjusting motor commands to minimize error between desired and current states.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720"/>
        <w:rPr>
          <w:rFonts w:ascii="Times New Roman" w:cs="Times New Roman" w:eastAsia="Times New Roman" w:hAnsi="Times New Roman"/>
          <w:sz w:val="24"/>
          <w:szCs w:val="24"/>
        </w:rPr>
      </w:pPr>
      <w:r w:rsidDel="00000000" w:rsidR="00000000" w:rsidRPr="00000000">
        <w:rPr>
          <w:b w:val="1"/>
          <w:bCs w:val="1"/>
          <w:i w:val="1"/>
          <w:iCs w:val="1"/>
          <w:rtl w:val="0"/>
        </w:rPr>
        <w:t xml:space="preserve">Linux &amp; ROS Ecosystem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The development was carried out in a ROS-friendly Linux environment, using catkin for building packages. Standard ROS tools like rviz (for visualization), rqt (for monitoring topics), and others could be used alongside this system for debugging and extending functionality.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jc w:val="center"/>
        <w:rPr/>
      </w:pPr>
      <w:bookmarkStart w:colFirst="0" w:colLast="0" w:name="_x1sqgsu3ialq" w:id="7"/>
      <w:bookmarkEnd w:id="7"/>
      <w:r w:rsidDel="00000000" w:rsidR="00000000" w:rsidRPr="00000000">
        <w:rPr>
          <w:rtl w:val="0"/>
        </w:rPr>
        <w:t xml:space="preserve">Development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executed this project from conception to execution, constructing the entire system from the ground up </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Sensor Integration  I interfaced the Android phone's sensors with ROS by developing the imu_publisher node.  This entailed establishing WebSocket connectivity and interpreting JSON data from the phone into ROS IMU messages.  I configured the accelerometer and gyroscope streams to operate concurrently in parallel threads for optimal real-time performance.</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Algorithm  I created the controller node that subscribes to the phone's IMU topics and generates velocity directives for the drone.  This encompassed the execution of a takeoff procedure, the development of a PID-based altitude regulator, and the application of a low-pass filter to the input for enhanced stability.  The adjustment of gains and filter alpha was an iterative process I undertook to get responsive yet stable control.</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Simulation Configuration  I established the Gazebo simulation environment by preparing launch files to deploy the drone model and necessary world configuration.  I incorporated the ROS Hector Quadrotor model and modified it to respond to the incoming commands.  I additionally evaluated multi-drone scenarios by augmenting the launch files to accommodate several drones with synchronized initiation delays.</w:t>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Vision Module  I developed the image processing algorithm for flood detection with OpenCV within a ROS node.  This entailed establishing subscribers for the drone's camera feed, executing color space transformations and masking, and thereafter disseminating the analytic results.  I adjusted HSV color ranges and established a flood coverage threshold using example photographs to ensure reliable detection of normal flood-water color.</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Conducting Tests on Actual Hardware  I performed live evaluations on a physical drone to confirm the system's functionality beyond the simulator.  I integrated the ROS control topic (cmd_vel) with the drone's flight controller utilizing a ROS-compatible flight stack.  This aspect of my position was demanding — guaranteeing safety during testing.  I performed several flight trials to optimize the responsiveness, ensuring the drone hovers steadily and translates movements seamlessly in accordance with phone input.</w:t>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Visualization and Debugging  During development, I employed ROS visualization tools to analyze sensor data and the drone's status.  For example, graphing the phone's accelerometer data alongside the drone's real movement facilitated the validation of the control loop.  I recorded video demonstrations and took screenshots for documentation for subsequent analysis.</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oversaw all facets of the project, including coding, environment configuration, and experimental execution.  This comprehensive engagement provided me with a profound comprehension of ROS-based drone control and the complexities of sensor-driven systems.</w:t>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jc w:val="center"/>
        <w:rPr/>
      </w:pPr>
      <w:bookmarkStart w:colFirst="0" w:colLast="0" w:name="_ra568xahnkff" w:id="8"/>
      <w:bookmarkEnd w:id="8"/>
      <w:r w:rsidDel="00000000" w:rsidR="00000000" w:rsidRPr="00000000">
        <w:rPr>
          <w:rtl w:val="0"/>
        </w:rPr>
        <w:t xml:space="preserve">Results and Impact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PocketPilot system has been effectively showcased in both simulated and actual flight scenarios.  In Gazebo, the drone precisely adheres to the commands issued by the phone  tilting the phone forward induces the drone to pitch and advance; twisting the phone results in yaw; elevating the phone raises altitude, etc., all executed with remarkable smoothness.  The low-pass filtering and PID control demonstrated efficacy; the drone remains stable without jitter or oscillation, maintaining a steady hover when the phone is still.  Users who tested the device indicated that it is intuitive, resembling the experience of a motion-controlled video game, but with an actual drone.</w:t>
      </w:r>
    </w:p>
    <w:p w:rsidR="00000000" w:rsidDel="00000000" w:rsidP="00000000" w:rsidRDefault="00000000" w:rsidRPr="00000000" w14:paraId="0000004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outcomes on an actual quadcopter were similarly promising.  The drone sustained stable flight employing the identical control logic.  We attained an accurate launch to approximately 2 meters in altitude and were able to move the drone in various directions with reliability.  This substantiates the methodology of employing a smartphone as a controller, demonstrating that commonplace devices can supplant specialized RC transmitters or motion controllers in specific contexts.  This facilitates rapid deployments and instruction; individuals possessing a smartphone and a ROS-compatible drone can duplicate this configuration to explore inertial control.</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flood detection feature introduces a significant aspect  autonomy and utility.  In both simulated flooding scenarios and controlled real environments, the vision algorithm effectively identified water spots inside the camera's field of view.  Upon the drone's passage over a "flooded" zone (shown by blue sections in simulations of water), the system sent a flood alert.  This illustrates the potential for the project to extend beyond manual operation to encompass environmental sensing.  The effect is significant for research or rescue missions — a swarm of these drones might be partially directed by human gestures (for navigation) while autonomously surveying for flood victims or dangers using onboard cameras.</w:t>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concept demonstrates an innovative amalgamation of consumer technologies and robotics.  Utilizing a smartphone reduces expenses and intricacy, hence enhancing the accessibility of drone operation.  The successful empirical trial demonstrates the concept's viability beyond the laboratory setting.  This may stimulate additional advancements wherein cellphones function as robust sensor hubs or even integrated processors for robotics, owing to their numerous sensors and computational capabilities.  This project was a pivotal accomplishment in system integration for my personal development, highlighting the significance of effective sensor management and control tuning.</w:t>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jc w:val="center"/>
        <w:rPr/>
      </w:pPr>
      <w:bookmarkStart w:colFirst="0" w:colLast="0" w:name="_qshht0t8ode4" w:id="9"/>
      <w:bookmarkEnd w:id="9"/>
      <w:r w:rsidDel="00000000" w:rsidR="00000000" w:rsidRPr="00000000">
        <w:rPr>
          <w:rtl w:val="0"/>
        </w:rPr>
        <w:t xml:space="preserve">Challenges and Lessons Learned</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PocketPilot came with several challenges that provided valuable lessons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Sensor Noise &amp; Calibration </w:t>
      </w:r>
      <w:r w:rsidDel="00000000" w:rsidR="00000000" w:rsidRPr="00000000">
        <w:rPr>
          <w:rFonts w:ascii="Times New Roman" w:cs="Times New Roman" w:eastAsia="Times New Roman" w:hAnsi="Times New Roman"/>
          <w:sz w:val="24"/>
          <w:szCs w:val="24"/>
          <w:rtl w:val="0"/>
        </w:rPr>
        <w:t xml:space="preserve"> Smartphone IMUs lack the accuracy calibration of dedicated drone IMUs, resulting in noisy raw accelerometer data.  I noted jitter primarily in the Z-axis acceleration, attributable to gravity and some hand tremors.  I added a low-pass filter with an adjustable alpha value to refine the readings.  Achieving the optimal equilibrium was essential  excessive filtering would result in latency, whilst insufficient filtering would render the drone erratic.  I needed to deduct gravity from the accelerometer's vertical axis to ensure that a "level" phone position corresponds to zero vertical movement, thus calibrating the input for steady hovering.</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Synchronization of Sensor Streams </w:t>
      </w:r>
      <w:r w:rsidDel="00000000" w:rsidR="00000000" w:rsidRPr="00000000">
        <w:rPr>
          <w:rFonts w:ascii="Times New Roman" w:cs="Times New Roman" w:eastAsia="Times New Roman" w:hAnsi="Times New Roman"/>
          <w:sz w:val="24"/>
          <w:szCs w:val="24"/>
          <w:rtl w:val="0"/>
        </w:rPr>
        <w:t xml:space="preserve"> The device transmits accelerometer and gyroscope data over distinct WebSocket connections, with one connection allocated for each sensor.  It was essential to prevent these streams from deviating or producing inconsistent results.  I resolved this by executing each WebSocket client in a separate thread and consistently disseminating ROS messages at a predetermined rate.  ROS thereafter synchronizes the topics as required, whereas the controller predominantly utilizes them separately, except when integrating for comprehensive motion.  A pertinent concern was timestamping; I utilized ROS timestamps on incoming data to guarantee that the controller consistently possessed the most recent sensor readings and to enable potential future sensor fusion if necessary.</w:t>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Real-world Constraints </w:t>
      </w:r>
      <w:r w:rsidDel="00000000" w:rsidR="00000000" w:rsidRPr="00000000">
        <w:rPr>
          <w:rFonts w:ascii="Times New Roman" w:cs="Times New Roman" w:eastAsia="Times New Roman" w:hAnsi="Times New Roman"/>
          <w:sz w:val="24"/>
          <w:szCs w:val="24"/>
          <w:rtl w:val="0"/>
        </w:rPr>
        <w:t xml:space="preserve"> During the shift from simulation to the real drone, additional factors emerged.  Communication delay and range must be taken into account, as the phone and ROS computer must be connected to the same network with dependable Wi-Fi.  I verified that the Wi-Fi network was stable and exhibited low latency to avert control lag.  The battery life of both the phone (streaming sensors) and the drone imposed practical constraints, necessitating careful management of the test period.  A further concern was safety; I incorporated altitude limits (minimum and maximum) in the code to avert the drone from descending excessively or climbing excessively in the event of severe sensor input or malfunction.  These precautions were effective in actual tests, as the drone would elegantly land or hover in the event of a malfunction.</w:t>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Multi-Drone Scalability </w:t>
      </w:r>
      <w:r w:rsidDel="00000000" w:rsidR="00000000" w:rsidRPr="00000000">
        <w:rPr>
          <w:rFonts w:ascii="Times New Roman" w:cs="Times New Roman" w:eastAsia="Times New Roman" w:hAnsi="Times New Roman"/>
          <w:sz w:val="24"/>
          <w:szCs w:val="24"/>
          <w:rtl w:val="0"/>
        </w:rPr>
        <w:t xml:space="preserve"> The project's simulation launch may deploy many drones concurrently.  I mostly operated one drone using the phone's IMU, although I conducted tests using numerous drones simultaneously for the flood monitoring scenario.  A problem was to provide distinct namespaces and subjects for each drone to prevent cross-talk.  I configured the launch files and node names to ensure that each drone operates an instance of the controller, if necessary, and disseminates its individual camera feed analysis.  Overseeing ROS resources for several drones imparted knowledge regarding performance factors; specifically, Gazebo's update rate and CPU consumption escalated with numerous models, necessitating the optimization of simulation parameters and image processing frequency.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surmounting these hurdles, I saw the significance of resilient data management and system architecture.  Minor factors like optimal message timing, sensor input filtration, and the incorporation of failsafes can distinguish between a successful flight and a crash.  I acquired experience in debugging inside a distributed system, such as determining whether an issue originated from the phone's data, the ROS node, or the drone itself.  This project enhanced competencies in ROS development, real-time systems, and the integration of hardware with software.</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jc w:val="center"/>
        <w:rPr/>
      </w:pPr>
      <w:bookmarkStart w:colFirst="0" w:colLast="0" w:name="_h1d5m7xqy6bk" w:id="10"/>
      <w:bookmarkEnd w:id="10"/>
      <w:r w:rsidDel="00000000" w:rsidR="00000000" w:rsidRPr="00000000">
        <w:rPr>
          <w:rtl w:val="0"/>
        </w:rPr>
        <w:t xml:space="preserve">Project Status and Next Steps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PocketPilot is currently at the prototype development phase.  The fundamental functionality has been developed and tested, serving as a basis for subsequent development.</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Enhancing the Application Interface  Presently, a pre-existing application is utilized to stream the phone's sensors.  In the future, I may create a bespoke Android application featuring a more user-friendly interface (for initiating/stopping streaming, adjusting frequency) or potentially incorporate additional sensor data (such as magnetometer or camera from the phone) to transmit to ROS.</w:t>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Enhanced Autonomy </w:t>
      </w:r>
      <w:r w:rsidDel="00000000" w:rsidR="00000000" w:rsidRPr="00000000">
        <w:rPr>
          <w:rFonts w:ascii="Times New Roman" w:cs="Times New Roman" w:eastAsia="Times New Roman" w:hAnsi="Times New Roman"/>
          <w:sz w:val="24"/>
          <w:szCs w:val="24"/>
          <w:rtl w:val="0"/>
        </w:rPr>
        <w:t xml:space="preserve"> Building on the flood detection, one next step could be to make the drone semi-autonomous  for example, allowing it to hold position or navigate a grid while the user provides high-level commands via phone gestures. The phone’s IMU could also be used for gesture recognition (like shaking the phone for an emergency stop or spinning it for a flip command).</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Multi-Drone Coordination </w:t>
      </w:r>
      <w:r w:rsidDel="00000000" w:rsidR="00000000" w:rsidRPr="00000000">
        <w:rPr>
          <w:rFonts w:ascii="Times New Roman" w:cs="Times New Roman" w:eastAsia="Times New Roman" w:hAnsi="Times New Roman"/>
          <w:sz w:val="24"/>
          <w:szCs w:val="24"/>
          <w:rtl w:val="0"/>
        </w:rPr>
        <w:t xml:space="preserve"> With the infrastructure to launch multiple drones, I’d like to explore coordinating a team of drones. This could involve one phone controlling several drones in formation or using multiple phones (or other controllers) for multi-user control of a drone team. Ensuring safe spacing and avoiding collisions in a multi-drone scenario would be a complex but exciting challenge.</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Refinement and Deployment </w:t>
      </w:r>
      <w:r w:rsidDel="00000000" w:rsidR="00000000" w:rsidRPr="00000000">
        <w:rPr>
          <w:rFonts w:ascii="Times New Roman" w:cs="Times New Roman" w:eastAsia="Times New Roman" w:hAnsi="Times New Roman"/>
          <w:sz w:val="24"/>
          <w:szCs w:val="24"/>
          <w:rtl w:val="0"/>
        </w:rPr>
        <w:t xml:space="preserve"> On the technical side, polishing the code into a more modular and configurable package is a priority. This includes writing clear installation instructions, configuration files for different drones or phones, and perhaps containerizing the setup for easier deployment. I plan to release the code as open-source on GitHub so others can try it out and contribute. With that, preparing thorough documentation is key – which is in progress through this README and additional docs.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for this project includes all source code, configuration files, and sample data.  I have organized the documentation into parts for installation and usage, enabling others to configure the system on their own hardware.  The repository contains media files, including photographs and movies, showcasing the drone in both simulated and actual flight scenarios.  If you are viewing this on GitHub, please proceed to the Installation part below to understand how to operate PocketPilot, and refer to the Demo section for links to flight test videos and screenshots.</w:t>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