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D219C" w14:textId="013AC847" w:rsidR="003F570C" w:rsidRPr="001E0C6B" w:rsidRDefault="001B1613" w:rsidP="001B1613">
      <w:pPr>
        <w:rPr>
          <w:b/>
          <w:i/>
          <w:color w:val="000000"/>
          <w:szCs w:val="28"/>
          <w:u w:val="single"/>
        </w:rPr>
      </w:pPr>
      <w:r w:rsidRPr="001E0C6B">
        <w:rPr>
          <w:b/>
          <w:i/>
          <w:color w:val="000000"/>
          <w:szCs w:val="28"/>
          <w:u w:val="single"/>
        </w:rPr>
        <w:t>1.</w:t>
      </w:r>
      <w:r w:rsidR="00C250AA" w:rsidRPr="001E0C6B">
        <w:rPr>
          <w:b/>
          <w:i/>
          <w:color w:val="000000"/>
          <w:szCs w:val="28"/>
          <w:u w:val="single"/>
        </w:rPr>
        <w:t>Понятие информации, виды и способы её представления</w:t>
      </w:r>
    </w:p>
    <w:p w14:paraId="296E4E06" w14:textId="77777777" w:rsidR="008963A9" w:rsidRDefault="008963A9" w:rsidP="001B1613">
      <w:pPr>
        <w:ind w:left="709" w:firstLine="0"/>
      </w:pPr>
      <w:r>
        <w:t>Термин информация происходит от латинского informatio, что означает «сведения, разъяснения, изложение».</w:t>
      </w:r>
    </w:p>
    <w:p w14:paraId="07B3FD4C" w14:textId="77777777" w:rsidR="008963A9" w:rsidRDefault="008963A9" w:rsidP="001B1613">
      <w:pPr>
        <w:ind w:left="709" w:firstLine="0"/>
      </w:pPr>
      <w:r>
        <w:t>Информация - это отображение окружающего нас мира с помощью знаков и сигналов или иначе сведения об объектах и явлениях окружающей среды, их параметрах, свойствах и состоянии, которые воспринимают информационные системы (живые организмы, управляющие машины и др.) в процессе жизнедеятельности и работы.</w:t>
      </w:r>
    </w:p>
    <w:p w14:paraId="1F08FA2B" w14:textId="77777777" w:rsidR="008963A9" w:rsidRDefault="008963A9" w:rsidP="001B1613">
      <w:pPr>
        <w:ind w:left="709" w:firstLine="0"/>
      </w:pPr>
      <w:r>
        <w:t>Однако можно лишь утверждать, что понятие ИНФОРМАЦИЯ предполагает наличие материального носителя информации, источника информации, передатчика информации, приемника и канала связи между источником и приемником.</w:t>
      </w:r>
    </w:p>
    <w:p w14:paraId="367207E2" w14:textId="77777777" w:rsidR="008963A9" w:rsidRDefault="008963A9" w:rsidP="001B1613">
      <w:pPr>
        <w:ind w:left="709" w:firstLine="0"/>
      </w:pPr>
    </w:p>
    <w:p w14:paraId="4FA52EC9" w14:textId="77777777" w:rsidR="008963A9" w:rsidRDefault="008963A9" w:rsidP="001B1613">
      <w:pPr>
        <w:ind w:left="709" w:firstLine="0"/>
      </w:pPr>
      <w:r>
        <w:t>Виды информации.</w:t>
      </w:r>
    </w:p>
    <w:p w14:paraId="0F00AC04" w14:textId="30A39269" w:rsidR="008963A9" w:rsidRDefault="008963A9" w:rsidP="001B1613">
      <w:pPr>
        <w:pStyle w:val="a3"/>
        <w:numPr>
          <w:ilvl w:val="0"/>
          <w:numId w:val="3"/>
        </w:numPr>
        <w:ind w:left="1069"/>
      </w:pPr>
      <w:r>
        <w:t xml:space="preserve">общественно-политическая, </w:t>
      </w:r>
    </w:p>
    <w:p w14:paraId="27D3C483" w14:textId="39B65216" w:rsidR="008963A9" w:rsidRDefault="008963A9" w:rsidP="001B1613">
      <w:pPr>
        <w:pStyle w:val="a3"/>
        <w:numPr>
          <w:ilvl w:val="0"/>
          <w:numId w:val="3"/>
        </w:numPr>
        <w:ind w:left="1069"/>
      </w:pPr>
      <w:r>
        <w:t>социально-экономическая,</w:t>
      </w:r>
    </w:p>
    <w:p w14:paraId="02268BC4" w14:textId="6D5B3A02" w:rsidR="008963A9" w:rsidRDefault="008963A9" w:rsidP="001B1613">
      <w:pPr>
        <w:pStyle w:val="a3"/>
        <w:numPr>
          <w:ilvl w:val="0"/>
          <w:numId w:val="3"/>
        </w:numPr>
        <w:ind w:left="1069"/>
      </w:pPr>
      <w:r>
        <w:t xml:space="preserve">актуальность, </w:t>
      </w:r>
    </w:p>
    <w:p w14:paraId="1BCC9E32" w14:textId="0F465F21" w:rsidR="008963A9" w:rsidRDefault="008963A9" w:rsidP="001B1613">
      <w:pPr>
        <w:pStyle w:val="a3"/>
        <w:numPr>
          <w:ilvl w:val="0"/>
          <w:numId w:val="3"/>
        </w:numPr>
        <w:ind w:left="1069"/>
      </w:pPr>
      <w:r>
        <w:t xml:space="preserve">ясность, </w:t>
      </w:r>
    </w:p>
    <w:p w14:paraId="13DD9C4A" w14:textId="56C6206F" w:rsidR="008963A9" w:rsidRDefault="008963A9" w:rsidP="001B1613">
      <w:pPr>
        <w:pStyle w:val="a3"/>
        <w:numPr>
          <w:ilvl w:val="0"/>
          <w:numId w:val="3"/>
        </w:numPr>
        <w:ind w:left="1069"/>
      </w:pPr>
      <w:r>
        <w:t xml:space="preserve">краткость, </w:t>
      </w:r>
    </w:p>
    <w:p w14:paraId="37C18F3C" w14:textId="2D26B0D5" w:rsidR="008963A9" w:rsidRDefault="008963A9" w:rsidP="001B1613">
      <w:pPr>
        <w:pStyle w:val="a3"/>
        <w:numPr>
          <w:ilvl w:val="0"/>
          <w:numId w:val="3"/>
        </w:numPr>
        <w:ind w:left="1069"/>
      </w:pPr>
      <w:r>
        <w:t xml:space="preserve">убедительность. </w:t>
      </w:r>
    </w:p>
    <w:p w14:paraId="17A0CE29" w14:textId="77777777" w:rsidR="008963A9" w:rsidRDefault="008963A9" w:rsidP="001B1613">
      <w:pPr>
        <w:ind w:left="709" w:firstLine="0"/>
      </w:pPr>
    </w:p>
    <w:p w14:paraId="0F11BAD0" w14:textId="77777777" w:rsidR="008963A9" w:rsidRDefault="008963A9" w:rsidP="001B1613">
      <w:pPr>
        <w:ind w:left="709" w:firstLine="0"/>
      </w:pPr>
      <w:r>
        <w:t>Формы информации.</w:t>
      </w:r>
    </w:p>
    <w:p w14:paraId="36386EB7" w14:textId="77777777" w:rsidR="008963A9" w:rsidRDefault="008963A9" w:rsidP="001B1613">
      <w:pPr>
        <w:ind w:left="709" w:firstLine="0"/>
      </w:pPr>
    </w:p>
    <w:p w14:paraId="2DFC4251" w14:textId="77777777" w:rsidR="008963A9" w:rsidRDefault="008963A9" w:rsidP="001B1613">
      <w:pPr>
        <w:ind w:left="709" w:firstLine="0"/>
      </w:pPr>
      <w:r>
        <w:t xml:space="preserve">Существует множество способов передачи и обработки информации. Человек может передавать информацию, используя тот или иной язык, жесты, мимику, звуки и воспринимать информацию используя любые органы чувств. Иными словами, информация человеком передается, обрабатывается и принимается в форме знаков или сигналами. Сигнал может быть световым, звуковым (радиоволны), электромагнитным, биохимическим и т.д. </w:t>
      </w:r>
    </w:p>
    <w:p w14:paraId="4188DD1D" w14:textId="77777777" w:rsidR="008963A9" w:rsidRDefault="008963A9" w:rsidP="001B1613">
      <w:pPr>
        <w:ind w:left="709" w:firstLine="0"/>
      </w:pPr>
      <w:r>
        <w:t>Знаками можно считать алфавит любого языка, знаки языка жестов, любые коды или шифры, нотные значки и т.д.</w:t>
      </w:r>
    </w:p>
    <w:p w14:paraId="3A978A83" w14:textId="77777777" w:rsidR="008963A9" w:rsidRDefault="008963A9" w:rsidP="001B1613">
      <w:pPr>
        <w:ind w:left="709" w:firstLine="0"/>
      </w:pPr>
    </w:p>
    <w:p w14:paraId="62A9896C" w14:textId="77777777" w:rsidR="008963A9" w:rsidRDefault="008963A9" w:rsidP="001B1613">
      <w:pPr>
        <w:ind w:left="709" w:firstLine="0"/>
      </w:pPr>
      <w:r>
        <w:lastRenderedPageBreak/>
        <w:t>Процесс обработки информации предусматривает наличие носителя информации и средства передачи информации и обработки информации.</w:t>
      </w:r>
    </w:p>
    <w:p w14:paraId="1D09D92A" w14:textId="77777777" w:rsidR="008963A9" w:rsidRDefault="008963A9" w:rsidP="001B1613">
      <w:pPr>
        <w:ind w:left="709" w:firstLine="0"/>
      </w:pPr>
      <w:r>
        <w:t>Информацию можно:</w:t>
      </w:r>
    </w:p>
    <w:p w14:paraId="663B1C67" w14:textId="27856EB3" w:rsidR="005351EC" w:rsidRDefault="008963A9" w:rsidP="001B1613">
      <w:pPr>
        <w:pStyle w:val="a3"/>
        <w:numPr>
          <w:ilvl w:val="0"/>
          <w:numId w:val="4"/>
        </w:numPr>
        <w:ind w:left="1429"/>
      </w:pPr>
      <w:r>
        <w:t>создавать</w:t>
      </w:r>
    </w:p>
    <w:p w14:paraId="7905148F" w14:textId="6E03EC19" w:rsidR="005351EC" w:rsidRDefault="008963A9" w:rsidP="001B1613">
      <w:pPr>
        <w:pStyle w:val="a3"/>
        <w:numPr>
          <w:ilvl w:val="0"/>
          <w:numId w:val="4"/>
        </w:numPr>
        <w:ind w:left="1429"/>
      </w:pPr>
      <w:r>
        <w:t>принимать</w:t>
      </w:r>
    </w:p>
    <w:p w14:paraId="44362D81" w14:textId="5C70CA0B" w:rsidR="005351EC" w:rsidRDefault="008963A9" w:rsidP="001B1613">
      <w:pPr>
        <w:pStyle w:val="a3"/>
        <w:numPr>
          <w:ilvl w:val="0"/>
          <w:numId w:val="4"/>
        </w:numPr>
        <w:ind w:left="1429"/>
      </w:pPr>
      <w:r>
        <w:t>комбинировать</w:t>
      </w:r>
    </w:p>
    <w:p w14:paraId="5BD9884C" w14:textId="1F034B69" w:rsidR="005351EC" w:rsidRDefault="008963A9" w:rsidP="001B1613">
      <w:pPr>
        <w:pStyle w:val="a3"/>
        <w:numPr>
          <w:ilvl w:val="0"/>
          <w:numId w:val="4"/>
        </w:numPr>
        <w:ind w:left="1429"/>
      </w:pPr>
      <w:r>
        <w:t>хранить</w:t>
      </w:r>
    </w:p>
    <w:p w14:paraId="3BF73566" w14:textId="1D27E830" w:rsidR="005351EC" w:rsidRDefault="008963A9" w:rsidP="001B1613">
      <w:pPr>
        <w:pStyle w:val="a3"/>
        <w:numPr>
          <w:ilvl w:val="0"/>
          <w:numId w:val="4"/>
        </w:numPr>
        <w:ind w:left="1429"/>
      </w:pPr>
      <w:r>
        <w:t>передавать</w:t>
      </w:r>
    </w:p>
    <w:p w14:paraId="409F3D0A" w14:textId="632853E8" w:rsidR="005351EC" w:rsidRDefault="008963A9" w:rsidP="001B1613">
      <w:pPr>
        <w:pStyle w:val="a3"/>
        <w:numPr>
          <w:ilvl w:val="0"/>
          <w:numId w:val="4"/>
        </w:numPr>
        <w:ind w:left="1429"/>
      </w:pPr>
      <w:r>
        <w:t>копировать</w:t>
      </w:r>
    </w:p>
    <w:p w14:paraId="61CBDFEB" w14:textId="482589E8" w:rsidR="005351EC" w:rsidRDefault="008963A9" w:rsidP="001B1613">
      <w:pPr>
        <w:pStyle w:val="a3"/>
        <w:numPr>
          <w:ilvl w:val="0"/>
          <w:numId w:val="4"/>
        </w:numPr>
        <w:ind w:left="1429"/>
      </w:pPr>
      <w:r>
        <w:t>обрабатывать</w:t>
      </w:r>
    </w:p>
    <w:p w14:paraId="4F3B8575" w14:textId="5129B585" w:rsidR="005351EC" w:rsidRDefault="008963A9" w:rsidP="001B1613">
      <w:pPr>
        <w:pStyle w:val="a3"/>
        <w:numPr>
          <w:ilvl w:val="0"/>
          <w:numId w:val="4"/>
        </w:numPr>
        <w:ind w:left="1429"/>
      </w:pPr>
      <w:r>
        <w:t>искать</w:t>
      </w:r>
    </w:p>
    <w:p w14:paraId="590C4F1B" w14:textId="37D37062" w:rsidR="005351EC" w:rsidRDefault="008963A9" w:rsidP="001B1613">
      <w:pPr>
        <w:pStyle w:val="a3"/>
        <w:numPr>
          <w:ilvl w:val="0"/>
          <w:numId w:val="4"/>
        </w:numPr>
        <w:ind w:left="1429"/>
      </w:pPr>
      <w:r>
        <w:t>воспринимать</w:t>
      </w:r>
    </w:p>
    <w:p w14:paraId="6654D22E" w14:textId="6BD07989" w:rsidR="005351EC" w:rsidRDefault="008963A9" w:rsidP="001B1613">
      <w:pPr>
        <w:pStyle w:val="a3"/>
        <w:numPr>
          <w:ilvl w:val="0"/>
          <w:numId w:val="4"/>
        </w:numPr>
        <w:ind w:left="1429"/>
      </w:pPr>
      <w:r>
        <w:t>формализовать</w:t>
      </w:r>
    </w:p>
    <w:p w14:paraId="69369692" w14:textId="09B0729D" w:rsidR="005351EC" w:rsidRDefault="008963A9" w:rsidP="001B1613">
      <w:pPr>
        <w:pStyle w:val="a3"/>
        <w:numPr>
          <w:ilvl w:val="0"/>
          <w:numId w:val="4"/>
        </w:numPr>
        <w:ind w:left="1429"/>
      </w:pPr>
      <w:r>
        <w:t>делить</w:t>
      </w:r>
      <w:r w:rsidR="005351EC">
        <w:t xml:space="preserve"> на части</w:t>
      </w:r>
    </w:p>
    <w:p w14:paraId="72B6CDC0" w14:textId="14756559" w:rsidR="005351EC" w:rsidRDefault="008963A9" w:rsidP="001B1613">
      <w:pPr>
        <w:pStyle w:val="a3"/>
        <w:numPr>
          <w:ilvl w:val="0"/>
          <w:numId w:val="4"/>
        </w:numPr>
        <w:ind w:left="1429"/>
      </w:pPr>
      <w:r>
        <w:t>измерять</w:t>
      </w:r>
    </w:p>
    <w:p w14:paraId="248D7EA2" w14:textId="7C84F9F0" w:rsidR="005351EC" w:rsidRDefault="008963A9" w:rsidP="001B1613">
      <w:pPr>
        <w:pStyle w:val="a3"/>
        <w:numPr>
          <w:ilvl w:val="0"/>
          <w:numId w:val="4"/>
        </w:numPr>
        <w:ind w:left="1429"/>
      </w:pPr>
      <w:r>
        <w:t>использовать</w:t>
      </w:r>
    </w:p>
    <w:p w14:paraId="23799D62" w14:textId="2FFC48E3" w:rsidR="005351EC" w:rsidRDefault="008963A9" w:rsidP="001B1613">
      <w:pPr>
        <w:pStyle w:val="a3"/>
        <w:numPr>
          <w:ilvl w:val="0"/>
          <w:numId w:val="4"/>
        </w:numPr>
        <w:ind w:left="1429"/>
      </w:pPr>
      <w:r>
        <w:t>распространять</w:t>
      </w:r>
    </w:p>
    <w:p w14:paraId="4D95505B" w14:textId="0861EE36" w:rsidR="005351EC" w:rsidRDefault="008963A9" w:rsidP="001B1613">
      <w:pPr>
        <w:pStyle w:val="a3"/>
        <w:numPr>
          <w:ilvl w:val="0"/>
          <w:numId w:val="4"/>
        </w:numPr>
        <w:ind w:left="1429"/>
      </w:pPr>
      <w:r>
        <w:t>упрощать</w:t>
      </w:r>
    </w:p>
    <w:p w14:paraId="1B01223A" w14:textId="77777777" w:rsidR="005351EC" w:rsidRDefault="008963A9" w:rsidP="001B1613">
      <w:pPr>
        <w:pStyle w:val="a3"/>
        <w:numPr>
          <w:ilvl w:val="0"/>
          <w:numId w:val="4"/>
        </w:numPr>
        <w:ind w:left="1429"/>
      </w:pPr>
      <w:r>
        <w:t>разрушат</w:t>
      </w:r>
      <w:r w:rsidR="005351EC">
        <w:t>ь</w:t>
      </w:r>
    </w:p>
    <w:p w14:paraId="093DD5B2" w14:textId="713138EE" w:rsidR="005351EC" w:rsidRDefault="008963A9" w:rsidP="001B1613">
      <w:pPr>
        <w:pStyle w:val="a3"/>
        <w:numPr>
          <w:ilvl w:val="0"/>
          <w:numId w:val="4"/>
        </w:numPr>
        <w:ind w:left="1429"/>
      </w:pPr>
      <w:r>
        <w:t>запоминать</w:t>
      </w:r>
    </w:p>
    <w:p w14:paraId="239E318E" w14:textId="2C2060E0" w:rsidR="005351EC" w:rsidRDefault="008963A9" w:rsidP="001B1613">
      <w:pPr>
        <w:pStyle w:val="a3"/>
        <w:numPr>
          <w:ilvl w:val="0"/>
          <w:numId w:val="4"/>
        </w:numPr>
        <w:ind w:left="1429"/>
      </w:pPr>
      <w:r>
        <w:t>преобразовывать</w:t>
      </w:r>
    </w:p>
    <w:p w14:paraId="52F974C0" w14:textId="7BBA10B8" w:rsidR="005351EC" w:rsidRDefault="008963A9" w:rsidP="001B1613">
      <w:pPr>
        <w:pStyle w:val="a3"/>
        <w:numPr>
          <w:ilvl w:val="0"/>
          <w:numId w:val="4"/>
        </w:numPr>
        <w:ind w:left="1429"/>
      </w:pPr>
      <w:r>
        <w:t>собирать</w:t>
      </w:r>
      <w:r w:rsidR="005351EC">
        <w:t xml:space="preserve"> </w:t>
      </w:r>
      <w:r>
        <w:t xml:space="preserve">и т.д. </w:t>
      </w:r>
    </w:p>
    <w:p w14:paraId="03C6A4BF" w14:textId="77777777" w:rsidR="005351EC" w:rsidRDefault="005351EC" w:rsidP="005351EC">
      <w:pPr>
        <w:pStyle w:val="a3"/>
        <w:ind w:left="1789" w:firstLine="0"/>
      </w:pPr>
    </w:p>
    <w:p w14:paraId="157B9D0E" w14:textId="77777777" w:rsidR="005351EC" w:rsidRDefault="005351EC" w:rsidP="005351EC">
      <w:pPr>
        <w:ind w:firstLine="0"/>
      </w:pPr>
    </w:p>
    <w:p w14:paraId="1DDCED70" w14:textId="76AAE762" w:rsidR="008963A9" w:rsidRDefault="008963A9" w:rsidP="001B1613">
      <w:r>
        <w:t>Все эти процессы, связанные с определенными операциями над информацией, называются информационными процессами.</w:t>
      </w:r>
    </w:p>
    <w:p w14:paraId="1C6CE00D" w14:textId="4F8D5057" w:rsidR="00AB642B" w:rsidRDefault="00AB642B" w:rsidP="00F66B90">
      <w:pPr>
        <w:ind w:left="1069" w:firstLine="0"/>
        <w:rPr>
          <w:szCs w:val="28"/>
          <w:u w:val="single"/>
        </w:rPr>
      </w:pPr>
    </w:p>
    <w:p w14:paraId="7B4FEBA6" w14:textId="44103B89" w:rsidR="00762846" w:rsidRDefault="00762846" w:rsidP="00F66B90">
      <w:pPr>
        <w:ind w:left="1069" w:firstLine="0"/>
        <w:rPr>
          <w:szCs w:val="28"/>
          <w:u w:val="single"/>
        </w:rPr>
      </w:pPr>
    </w:p>
    <w:p w14:paraId="3DC8D6E7" w14:textId="5CE9377B" w:rsidR="00762846" w:rsidRDefault="00762846" w:rsidP="00F66B90">
      <w:pPr>
        <w:ind w:left="1069" w:firstLine="0"/>
        <w:rPr>
          <w:szCs w:val="28"/>
          <w:u w:val="single"/>
        </w:rPr>
      </w:pPr>
    </w:p>
    <w:p w14:paraId="7A02422C" w14:textId="43B17FAE" w:rsidR="00762846" w:rsidRDefault="00762846" w:rsidP="00F66B90">
      <w:pPr>
        <w:ind w:left="1069" w:firstLine="0"/>
        <w:rPr>
          <w:szCs w:val="28"/>
          <w:u w:val="single"/>
        </w:rPr>
      </w:pPr>
    </w:p>
    <w:p w14:paraId="0B7C0D0E" w14:textId="310D9992" w:rsidR="00762846" w:rsidRDefault="00762846" w:rsidP="00F66B90">
      <w:pPr>
        <w:ind w:left="1069" w:firstLine="0"/>
        <w:rPr>
          <w:szCs w:val="28"/>
          <w:u w:val="single"/>
        </w:rPr>
      </w:pPr>
    </w:p>
    <w:p w14:paraId="71C93474" w14:textId="4EEE2BBE" w:rsidR="00762846" w:rsidRDefault="00762846" w:rsidP="00F66B90">
      <w:pPr>
        <w:ind w:left="1069" w:firstLine="0"/>
        <w:rPr>
          <w:szCs w:val="28"/>
          <w:u w:val="single"/>
        </w:rPr>
      </w:pPr>
    </w:p>
    <w:p w14:paraId="528EF6F9" w14:textId="77777777" w:rsidR="00762846" w:rsidRDefault="00762846" w:rsidP="00762846">
      <w:pPr>
        <w:ind w:firstLine="0"/>
        <w:rPr>
          <w:szCs w:val="28"/>
          <w:u w:val="single"/>
        </w:rPr>
      </w:pPr>
    </w:p>
    <w:p w14:paraId="4DA95A1C" w14:textId="77777777" w:rsidR="000C6F7B" w:rsidRDefault="000C6F7B" w:rsidP="000C6F7B">
      <w:pPr>
        <w:ind w:firstLine="0"/>
        <w:rPr>
          <w:b/>
          <w:i/>
          <w:szCs w:val="28"/>
          <w:u w:val="single"/>
        </w:rPr>
      </w:pPr>
    </w:p>
    <w:p w14:paraId="79EA2C44" w14:textId="14F9C939" w:rsidR="00762846" w:rsidRDefault="00762846" w:rsidP="000C6F7B">
      <w:pPr>
        <w:ind w:firstLine="0"/>
        <w:rPr>
          <w:b/>
          <w:i/>
          <w:szCs w:val="28"/>
          <w:u w:val="single"/>
        </w:rPr>
      </w:pPr>
      <w:r>
        <w:rPr>
          <w:b/>
          <w:i/>
          <w:szCs w:val="28"/>
          <w:u w:val="single"/>
        </w:rPr>
        <w:lastRenderedPageBreak/>
        <w:t>2.Задачи получения, передачи, преобразования и хранения информации</w:t>
      </w:r>
    </w:p>
    <w:p w14:paraId="27B11CF3" w14:textId="77777777" w:rsidR="00762846" w:rsidRDefault="00762846" w:rsidP="00762846">
      <w:r>
        <w:t xml:space="preserve">Обработка информации — получение одних информационных объектов из других путем выполнения некоторых алгоритмов. </w:t>
      </w:r>
    </w:p>
    <w:p w14:paraId="50B04DA6" w14:textId="77777777" w:rsidR="00762846" w:rsidRDefault="00762846" w:rsidP="00762846">
      <w:r>
        <w:t>Обработка является одной из основных операций, выполняемых над информацией, и главным средством увеличения объема и разнообразия информации.</w:t>
      </w:r>
    </w:p>
    <w:p w14:paraId="169FBC10" w14:textId="77777777" w:rsidR="00762846" w:rsidRDefault="00762846" w:rsidP="00762846">
      <w:r>
        <w:t>Средства обработки информации — это всевозможные устройства и системы, созданные человечеством, и в первую очередь компьютер — универсальная машина для обработки информации.</w:t>
      </w:r>
    </w:p>
    <w:p w14:paraId="08FE74BA" w14:textId="77777777" w:rsidR="00762846" w:rsidRDefault="00762846" w:rsidP="00762846">
      <w:r>
        <w:t>Компьютеры обрабатывают информацию путем выполнения некоторых алгоритмов. Живые организмы и растения обрабатывают информацию с помощью своих органов и систем.</w:t>
      </w:r>
    </w:p>
    <w:p w14:paraId="24D0BEEA" w14:textId="77777777" w:rsidR="00762846" w:rsidRDefault="00762846" w:rsidP="00762846"/>
    <w:p w14:paraId="7738EB73" w14:textId="77777777" w:rsidR="00762846" w:rsidRDefault="00762846" w:rsidP="00762846">
      <w:r>
        <w:t>Информационные ресурсы — это идеи человечества и указания по реализации этих идей, накопленные в форме, позволяющей их воспроизводство.</w:t>
      </w:r>
    </w:p>
    <w:p w14:paraId="5DAD8FD0" w14:textId="77777777" w:rsidR="00762846" w:rsidRDefault="00762846" w:rsidP="00762846"/>
    <w:p w14:paraId="66731446" w14:textId="77777777" w:rsidR="00762846" w:rsidRDefault="00762846" w:rsidP="00762846">
      <w:r>
        <w:t>Информационные ресурсы (в отличие от всех видов ресурсов — трудовых, энергетических, минеральных) тем быстрее растут, чем больше их расходуют.</w:t>
      </w:r>
    </w:p>
    <w:p w14:paraId="67DDA8FA" w14:textId="77777777" w:rsidR="00762846" w:rsidRDefault="00762846" w:rsidP="00762846"/>
    <w:p w14:paraId="3DA88012" w14:textId="77777777" w:rsidR="00762846" w:rsidRDefault="00762846" w:rsidP="00762846">
      <w:r>
        <w:t>Информационные технологии — это совокупность методов и устройств, используемых людьми для обработки информации.</w:t>
      </w:r>
    </w:p>
    <w:p w14:paraId="0446190C" w14:textId="77777777" w:rsidR="00762846" w:rsidRDefault="00762846" w:rsidP="00762846"/>
    <w:p w14:paraId="103B810F" w14:textId="77777777" w:rsidR="00762846" w:rsidRDefault="00762846" w:rsidP="00762846">
      <w:r>
        <w:t>К способам представления информации можно отнести:</w:t>
      </w:r>
    </w:p>
    <w:p w14:paraId="55D2C98E" w14:textId="77777777" w:rsidR="00762846" w:rsidRDefault="00762846" w:rsidP="00762846">
      <w:r>
        <w:t xml:space="preserve">всевозможные символы, языки и коды (русский, английский, азбука Морзе, язык жестов, язык мимики), чертежи, картины, музыкальные произведения, кино- и видео фильмы, компьютерные игры и т.п. </w:t>
      </w:r>
    </w:p>
    <w:p w14:paraId="128B33C4" w14:textId="77777777" w:rsidR="00762846" w:rsidRDefault="00762846" w:rsidP="00762846"/>
    <w:p w14:paraId="014D9E41" w14:textId="77777777" w:rsidR="00762846" w:rsidRDefault="00762846" w:rsidP="00762846">
      <w:r>
        <w:t>Хранить информацию можно:</w:t>
      </w:r>
    </w:p>
    <w:p w14:paraId="19BCD1FF" w14:textId="77777777" w:rsidR="00762846" w:rsidRDefault="00762846" w:rsidP="00762846">
      <w:r>
        <w:t xml:space="preserve">* в форме знаков на бумаге, перфокартах, перфоленте, на камне, дереве, ткани, в рельефе ключа и т.п.; </w:t>
      </w:r>
    </w:p>
    <w:p w14:paraId="7BD0E7D2" w14:textId="77777777" w:rsidR="00762846" w:rsidRDefault="00762846" w:rsidP="00762846">
      <w:r>
        <w:t xml:space="preserve">* в форме электромагнитных сигналов на дисках, дискетах, кассетах, </w:t>
      </w:r>
    </w:p>
    <w:p w14:paraId="185A53DF" w14:textId="77777777" w:rsidR="00762846" w:rsidRDefault="00762846" w:rsidP="00762846">
      <w:r>
        <w:lastRenderedPageBreak/>
        <w:t>* кинопленке и т.п.;</w:t>
      </w:r>
    </w:p>
    <w:p w14:paraId="5C505585" w14:textId="77777777" w:rsidR="00762846" w:rsidRDefault="00762846" w:rsidP="00762846">
      <w:r>
        <w:t>* в форме структурных комбинаций в клетках и генах биологических объектов;</w:t>
      </w:r>
    </w:p>
    <w:p w14:paraId="10EDC269" w14:textId="77777777" w:rsidR="00762846" w:rsidRDefault="00762846" w:rsidP="00762846"/>
    <w:p w14:paraId="0C47E9A0" w14:textId="77777777" w:rsidR="00762846" w:rsidRDefault="00762846" w:rsidP="00762846">
      <w:r>
        <w:t>Передача информации происходит:</w:t>
      </w:r>
    </w:p>
    <w:p w14:paraId="3DDA4A6F" w14:textId="77777777" w:rsidR="00762846" w:rsidRDefault="00762846" w:rsidP="00762846">
      <w:r>
        <w:t>* в форме сигналов, как в технических устройствах, так и в общении людей, в телекоммуникациях, в жизни общества, в живых существах;</w:t>
      </w:r>
    </w:p>
    <w:p w14:paraId="7A665DB6" w14:textId="77777777" w:rsidR="00762846" w:rsidRDefault="00762846" w:rsidP="00762846">
      <w:r>
        <w:t>* механическим путем в общении людей и в технических устройствах.</w:t>
      </w:r>
    </w:p>
    <w:p w14:paraId="442603B5" w14:textId="77777777" w:rsidR="00762846" w:rsidRDefault="00762846" w:rsidP="00762846"/>
    <w:p w14:paraId="01690283" w14:textId="77777777" w:rsidR="00762846" w:rsidRDefault="00762846" w:rsidP="00762846">
      <w:r>
        <w:t>К техническим средствам хранения, передачи и обработки информации относятся:</w:t>
      </w:r>
    </w:p>
    <w:p w14:paraId="34920134" w14:textId="77777777" w:rsidR="00762846" w:rsidRDefault="00762846" w:rsidP="00762846"/>
    <w:p w14:paraId="604508C6" w14:textId="77777777" w:rsidR="00762846" w:rsidRDefault="00762846" w:rsidP="00762846">
      <w:r>
        <w:t>- различные диски,</w:t>
      </w:r>
    </w:p>
    <w:p w14:paraId="536E73F3" w14:textId="77777777" w:rsidR="00762846" w:rsidRDefault="00762846" w:rsidP="00762846">
      <w:r>
        <w:t>- дискеты,</w:t>
      </w:r>
    </w:p>
    <w:p w14:paraId="4F631588" w14:textId="77777777" w:rsidR="00762846" w:rsidRDefault="00762846" w:rsidP="00762846">
      <w:r>
        <w:t>- аудио и видео кассеты,</w:t>
      </w:r>
    </w:p>
    <w:p w14:paraId="273DDD99" w14:textId="77777777" w:rsidR="00762846" w:rsidRDefault="00762846" w:rsidP="00762846">
      <w:r>
        <w:t>- перфокарты,</w:t>
      </w:r>
    </w:p>
    <w:p w14:paraId="0B6AEC3C" w14:textId="77777777" w:rsidR="00762846" w:rsidRDefault="00762846" w:rsidP="00762846">
      <w:r>
        <w:t>- перфоленты,</w:t>
      </w:r>
    </w:p>
    <w:p w14:paraId="1FF56F5F" w14:textId="77777777" w:rsidR="00762846" w:rsidRDefault="00762846" w:rsidP="00762846">
      <w:r>
        <w:t>- кинопленка,</w:t>
      </w:r>
    </w:p>
    <w:p w14:paraId="25BE647B" w14:textId="77777777" w:rsidR="00762846" w:rsidRDefault="00762846" w:rsidP="00762846">
      <w:r>
        <w:t xml:space="preserve">- объекты телекоммуникации (радио, телевидение, телефон, телеграф, персональные компьютеры и компьютерные сети и т.п.) </w:t>
      </w:r>
    </w:p>
    <w:p w14:paraId="14219BC7" w14:textId="77777777" w:rsidR="00762846" w:rsidRDefault="00762846" w:rsidP="00762846"/>
    <w:p w14:paraId="6861D3A5" w14:textId="77777777" w:rsidR="00762846" w:rsidRDefault="00762846" w:rsidP="00762846">
      <w:r>
        <w:t>ЭВМ — это универсальная вычислительная машина, которая обрабатывает информацию, используя электрические сигналы.</w:t>
      </w:r>
    </w:p>
    <w:p w14:paraId="0C013D2E" w14:textId="77777777" w:rsidR="00762846" w:rsidRDefault="00762846" w:rsidP="00762846">
      <w:r>
        <w:t>Если сигнал непрерывен во времени, то его называют АНАЛОГОВЫМ, и машины, использующие такие сигналы, называют АНАЛОГОВЫМИ.</w:t>
      </w:r>
    </w:p>
    <w:p w14:paraId="2694D831" w14:textId="77777777" w:rsidR="00762846" w:rsidRDefault="00762846" w:rsidP="00762846">
      <w:r>
        <w:t xml:space="preserve">Если сигнал имеет прерывистую (дискретную) форму, он называется ЦИФРОВЫМ (дискретным), и машины соответственно называются ЦИФРОВЫМИ. Современные ПК относятся к ЦВМ. </w:t>
      </w:r>
    </w:p>
    <w:p w14:paraId="37369868" w14:textId="77777777" w:rsidR="00762846" w:rsidRDefault="00762846" w:rsidP="00762846"/>
    <w:p w14:paraId="4481A7FF" w14:textId="77777777" w:rsidR="00762846" w:rsidRDefault="00762846" w:rsidP="00762846">
      <w:r>
        <w:t>Всю информацию ПК может воспринимать в форме сигналов, которые имеют только два различных состояния: есть сигнал или нет сигнала.</w:t>
      </w:r>
    </w:p>
    <w:p w14:paraId="3D16AFCA" w14:textId="77777777" w:rsidR="00762846" w:rsidRDefault="00762846" w:rsidP="00762846">
      <w:r>
        <w:lastRenderedPageBreak/>
        <w:t>Этим сигналам поставлен в соответствие разряд кода, который может принимать только два значения: 0 или 1.</w:t>
      </w:r>
    </w:p>
    <w:p w14:paraId="2A629D2B" w14:textId="77777777" w:rsidR="00762846" w:rsidRDefault="00762846" w:rsidP="00762846"/>
    <w:p w14:paraId="24344AB9" w14:textId="77777777" w:rsidR="00762846" w:rsidRDefault="00762846" w:rsidP="00762846">
      <w:r>
        <w:t>Сигнал, который имеет только два различных значения, или соответствующий ему разряд кода, который может принимать только два значения - 0 или 1, называется бит. Бит — это минимальная единица информации (англ. Bit- binary digit — двоичная цифра).</w:t>
      </w:r>
    </w:p>
    <w:p w14:paraId="0523555B" w14:textId="77777777" w:rsidR="00762846" w:rsidRDefault="00762846" w:rsidP="00762846"/>
    <w:p w14:paraId="378E35BD" w14:textId="77777777" w:rsidR="00762846" w:rsidRDefault="00762846" w:rsidP="00762846">
      <w:r>
        <w:t>На практике чаще применяется более крупная единица — байт, равная восьми битам. Именно восемь бит требуется для того, чтобы закодировать любой из 256 символов (256 = 2</w:t>
      </w:r>
      <w:r w:rsidRPr="009F62E6">
        <w:t>^8</w:t>
      </w:r>
      <w:r>
        <w:t>).</w:t>
      </w:r>
    </w:p>
    <w:p w14:paraId="65B0578B" w14:textId="77777777" w:rsidR="00762846" w:rsidRDefault="00762846" w:rsidP="00762846">
      <w:r>
        <w:t>1 байта достаточно для кодирования одного знака текстовой, числовой, звуковой или графической информации.</w:t>
      </w:r>
    </w:p>
    <w:p w14:paraId="391B5F11" w14:textId="77777777" w:rsidR="00762846" w:rsidRDefault="00762846" w:rsidP="00762846"/>
    <w:p w14:paraId="6A1AD468" w14:textId="77777777" w:rsidR="00762846" w:rsidRDefault="00762846" w:rsidP="00762846">
      <w:r>
        <w:t>Крупные производные единицы информации:</w:t>
      </w:r>
    </w:p>
    <w:p w14:paraId="225393B1" w14:textId="77777777" w:rsidR="00762846" w:rsidRDefault="00762846" w:rsidP="00762846"/>
    <w:p w14:paraId="7B55B514" w14:textId="77777777" w:rsidR="00762846" w:rsidRDefault="00762846" w:rsidP="00762846">
      <w:r>
        <w:t xml:space="preserve">1 Килобайт (Кбайт) = 1024 байт </w:t>
      </w:r>
    </w:p>
    <w:p w14:paraId="2210C0EB" w14:textId="77777777" w:rsidR="00762846" w:rsidRDefault="00762846" w:rsidP="00762846">
      <w:r>
        <w:t xml:space="preserve">1 Мегабайт (Мбайт) = 1024 Кбайт </w:t>
      </w:r>
    </w:p>
    <w:p w14:paraId="77C5CC90" w14:textId="77777777" w:rsidR="00762846" w:rsidRDefault="00762846" w:rsidP="00762846">
      <w:r>
        <w:t xml:space="preserve">1 Гигабайт (Гбайт) = 1024 Мбайт </w:t>
      </w:r>
    </w:p>
    <w:p w14:paraId="7A459E4E" w14:textId="77777777" w:rsidR="00762846" w:rsidRDefault="00762846" w:rsidP="00762846">
      <w:r>
        <w:t xml:space="preserve">1 </w:t>
      </w:r>
      <w:proofErr w:type="gramStart"/>
      <w:r>
        <w:t>Терабайт(</w:t>
      </w:r>
      <w:proofErr w:type="gramEnd"/>
      <w:r>
        <w:t>Тбайт) = 1024Гбайт</w:t>
      </w:r>
    </w:p>
    <w:p w14:paraId="5BD7090D" w14:textId="77777777" w:rsidR="00762846" w:rsidRDefault="00762846" w:rsidP="00762846">
      <w:r>
        <w:t xml:space="preserve">1 </w:t>
      </w:r>
      <w:proofErr w:type="gramStart"/>
      <w:r>
        <w:t>Петабайт(</w:t>
      </w:r>
      <w:proofErr w:type="gramEnd"/>
      <w:r>
        <w:t xml:space="preserve">Пбайт)= 1024 Тбайт </w:t>
      </w:r>
    </w:p>
    <w:p w14:paraId="63831528" w14:textId="77777777" w:rsidR="00762846" w:rsidRDefault="00762846" w:rsidP="00762846">
      <w:r>
        <w:t>1 Экзабайт (Эбайт)=1024 Пбайт</w:t>
      </w:r>
    </w:p>
    <w:p w14:paraId="5CDC65CF" w14:textId="77777777" w:rsidR="004D7CDE" w:rsidRDefault="00762846" w:rsidP="004D7CDE">
      <w:r>
        <w:t>1 Зеттабайт (Збайт)= 1024 Эбайт</w:t>
      </w:r>
    </w:p>
    <w:p w14:paraId="535881B0" w14:textId="646DA193" w:rsidR="00762846" w:rsidRPr="001672CE" w:rsidRDefault="00762846" w:rsidP="004D7CDE">
      <w:r w:rsidRPr="001672CE">
        <w:t>1 Йоттабайт (Йбайт)= 1024 Збайт</w:t>
      </w:r>
    </w:p>
    <w:p w14:paraId="2D9CF831" w14:textId="648CEE80" w:rsidR="00762846" w:rsidRDefault="00762846" w:rsidP="00BC13D5">
      <w:pPr>
        <w:ind w:firstLine="0"/>
        <w:rPr>
          <w:szCs w:val="28"/>
          <w:u w:val="single"/>
        </w:rPr>
      </w:pPr>
    </w:p>
    <w:p w14:paraId="78781882" w14:textId="77777777" w:rsidR="004D7CDE" w:rsidRDefault="004D7CDE" w:rsidP="00BC13D5">
      <w:pPr>
        <w:tabs>
          <w:tab w:val="left" w:pos="540"/>
        </w:tabs>
        <w:ind w:left="1260" w:hanging="1260"/>
        <w:rPr>
          <w:b/>
          <w:i/>
          <w:szCs w:val="28"/>
          <w:u w:val="single"/>
        </w:rPr>
      </w:pPr>
    </w:p>
    <w:p w14:paraId="6E5D29A8" w14:textId="77777777" w:rsidR="004D7CDE" w:rsidRDefault="004D7CDE" w:rsidP="00BC13D5">
      <w:pPr>
        <w:tabs>
          <w:tab w:val="left" w:pos="540"/>
        </w:tabs>
        <w:ind w:left="1260" w:hanging="1260"/>
        <w:rPr>
          <w:b/>
          <w:i/>
          <w:szCs w:val="28"/>
          <w:u w:val="single"/>
        </w:rPr>
      </w:pPr>
    </w:p>
    <w:p w14:paraId="2596D5CB" w14:textId="77777777" w:rsidR="004D7CDE" w:rsidRDefault="004D7CDE" w:rsidP="00BC13D5">
      <w:pPr>
        <w:tabs>
          <w:tab w:val="left" w:pos="540"/>
        </w:tabs>
        <w:ind w:left="1260" w:hanging="1260"/>
        <w:rPr>
          <w:b/>
          <w:i/>
          <w:szCs w:val="28"/>
          <w:u w:val="single"/>
        </w:rPr>
      </w:pPr>
    </w:p>
    <w:p w14:paraId="2CFBDA5E" w14:textId="77777777" w:rsidR="004D7CDE" w:rsidRDefault="004D7CDE" w:rsidP="00BC13D5">
      <w:pPr>
        <w:tabs>
          <w:tab w:val="left" w:pos="540"/>
        </w:tabs>
        <w:ind w:left="1260" w:hanging="1260"/>
        <w:rPr>
          <w:b/>
          <w:i/>
          <w:szCs w:val="28"/>
          <w:u w:val="single"/>
        </w:rPr>
      </w:pPr>
    </w:p>
    <w:p w14:paraId="59A1AA0A" w14:textId="77777777" w:rsidR="004D7CDE" w:rsidRDefault="004D7CDE" w:rsidP="00BC13D5">
      <w:pPr>
        <w:tabs>
          <w:tab w:val="left" w:pos="540"/>
        </w:tabs>
        <w:ind w:left="1260" w:hanging="1260"/>
        <w:rPr>
          <w:b/>
          <w:i/>
          <w:szCs w:val="28"/>
          <w:u w:val="single"/>
        </w:rPr>
      </w:pPr>
    </w:p>
    <w:p w14:paraId="23CD422C" w14:textId="77777777" w:rsidR="004D7CDE" w:rsidRDefault="004D7CDE" w:rsidP="00BC13D5">
      <w:pPr>
        <w:tabs>
          <w:tab w:val="left" w:pos="540"/>
        </w:tabs>
        <w:ind w:left="1260" w:hanging="1260"/>
        <w:rPr>
          <w:b/>
          <w:i/>
          <w:szCs w:val="28"/>
          <w:u w:val="single"/>
        </w:rPr>
      </w:pPr>
    </w:p>
    <w:p w14:paraId="324AEFDC" w14:textId="081A23E3" w:rsidR="004D7CDE" w:rsidRDefault="00BC13D5" w:rsidP="005E66BD">
      <w:pPr>
        <w:tabs>
          <w:tab w:val="left" w:pos="540"/>
        </w:tabs>
        <w:ind w:left="1260" w:hanging="1260"/>
        <w:rPr>
          <w:b/>
          <w:i/>
          <w:szCs w:val="28"/>
          <w:u w:val="single"/>
        </w:rPr>
      </w:pPr>
      <w:r>
        <w:rPr>
          <w:b/>
          <w:i/>
          <w:szCs w:val="28"/>
          <w:u w:val="single"/>
        </w:rPr>
        <w:lastRenderedPageBreak/>
        <w:t>3.Язык как способ представления и передачи информации.</w:t>
      </w:r>
    </w:p>
    <w:p w14:paraId="615F0F78" w14:textId="77777777" w:rsidR="004D7CDE" w:rsidRDefault="004D7CDE" w:rsidP="004D7CDE">
      <w:r>
        <w:t>Знаковая форма восприятия, хранения и передачи информации означает использование какого-либо языка. Языки делятся на разговорные (естественные) и формальные. Естественные языки носят национальный характер. Формальные языки чаще всего относятся к специальной области человеческой деятельности (например, язык математики или язык флажков на флоте).</w:t>
      </w:r>
    </w:p>
    <w:p w14:paraId="5C653354" w14:textId="6DDF7FF2" w:rsidR="004D7CDE" w:rsidRDefault="004D7CDE" w:rsidP="005E66BD">
      <w:r>
        <w:t>Информация во внешней среде выражается с помощью некоторых материальных объектов (носителей), ассортимент и способ расположения которых задает информацию. Человек воспринимает сообщение посредством органов чувств. Приемник информации в технике воспринимает сообщения с помощью различной измерительной и регистрирующей аппаратуры. Носителем информации в различных информационных процессах может быть, например, камень, бумага, электрический кабель, магнитный диск.</w:t>
      </w:r>
    </w:p>
    <w:p w14:paraId="0DA05B5B" w14:textId="323C67DE" w:rsidR="004D7CDE" w:rsidRDefault="004D7CDE" w:rsidP="005E66BD">
      <w:r>
        <w:t>Отображение множества состояний источника во множество состояний носителя называется способом кодирования. Таким образом, при выбранном способе кодирования какое-либо состояние заменяется своим образом — кодом состояния (или кодом информации, задаваемой этим состоянием). Так, мысли источника-человека могут быть закодированы определенным набором звуков, которые в свою очередь можно закодировать какими-то символами. Конечный набор знаков (символов) любой природы, из которых конструируются сообщения, образует алфавит некоторого языка.</w:t>
      </w:r>
    </w:p>
    <w:p w14:paraId="6735EFA5" w14:textId="52697A5A" w:rsidR="005E66BD" w:rsidRDefault="005E66BD" w:rsidP="004D7CDE">
      <w:pPr>
        <w:tabs>
          <w:tab w:val="left" w:pos="540"/>
        </w:tabs>
        <w:ind w:left="1260" w:hanging="1260"/>
      </w:pPr>
      <w:r>
        <w:tab/>
      </w:r>
      <w:r w:rsidR="004D7CDE">
        <w:t>Итак, последовательность символов алфавита, кодирующая состояние</w:t>
      </w:r>
    </w:p>
    <w:p w14:paraId="3CB5DB8C" w14:textId="77777777" w:rsidR="005E66BD" w:rsidRDefault="004D7CDE" w:rsidP="004D7CDE">
      <w:pPr>
        <w:tabs>
          <w:tab w:val="left" w:pos="540"/>
        </w:tabs>
        <w:ind w:left="1260" w:hanging="1260"/>
      </w:pPr>
      <w:r>
        <w:t xml:space="preserve">источника и воспринимаемая адресатом как сообщение, как информация, </w:t>
      </w:r>
    </w:p>
    <w:p w14:paraId="4B81BCCE" w14:textId="77777777" w:rsidR="005E66BD" w:rsidRDefault="004D7CDE" w:rsidP="004D7CDE">
      <w:pPr>
        <w:tabs>
          <w:tab w:val="left" w:pos="540"/>
        </w:tabs>
        <w:ind w:left="1260" w:hanging="1260"/>
      </w:pPr>
      <w:r>
        <w:t xml:space="preserve">образует слово на этом языке. На передачу и переработку информации </w:t>
      </w:r>
    </w:p>
    <w:p w14:paraId="4ECFD230" w14:textId="77777777" w:rsidR="005E66BD" w:rsidRDefault="004D7CDE" w:rsidP="004D7CDE">
      <w:pPr>
        <w:tabs>
          <w:tab w:val="left" w:pos="540"/>
        </w:tabs>
        <w:ind w:left="1260" w:hanging="1260"/>
      </w:pPr>
      <w:r>
        <w:t xml:space="preserve">влияет то, сигналами какой природы отображается одна и та же информация, </w:t>
      </w:r>
    </w:p>
    <w:p w14:paraId="68FACDAB" w14:textId="77777777" w:rsidR="005E66BD" w:rsidRDefault="004D7CDE" w:rsidP="004D7CDE">
      <w:pPr>
        <w:tabs>
          <w:tab w:val="left" w:pos="540"/>
        </w:tabs>
        <w:ind w:left="1260" w:hanging="1260"/>
      </w:pPr>
      <w:r>
        <w:t xml:space="preserve">то есть каким кодом задана одна и та же информация. Если говорить о </w:t>
      </w:r>
    </w:p>
    <w:p w14:paraId="3B53ABC7" w14:textId="77777777" w:rsidR="005E66BD" w:rsidRDefault="004D7CDE" w:rsidP="004D7CDE">
      <w:pPr>
        <w:tabs>
          <w:tab w:val="left" w:pos="540"/>
        </w:tabs>
        <w:ind w:left="1260" w:hanging="1260"/>
      </w:pPr>
      <w:r>
        <w:t xml:space="preserve">сигналах, дискретных по виду, то их множество конечно, поэтому их принято </w:t>
      </w:r>
    </w:p>
    <w:p w14:paraId="3A89D160" w14:textId="77777777" w:rsidR="005E66BD" w:rsidRDefault="004D7CDE" w:rsidP="004D7CDE">
      <w:pPr>
        <w:tabs>
          <w:tab w:val="left" w:pos="540"/>
        </w:tabs>
        <w:ind w:left="1260" w:hanging="1260"/>
      </w:pPr>
      <w:r>
        <w:t xml:space="preserve">кодировать буквами алфавита того или иного естественного языка или </w:t>
      </w:r>
    </w:p>
    <w:p w14:paraId="209D0401" w14:textId="77777777" w:rsidR="005E66BD" w:rsidRDefault="004D7CDE" w:rsidP="004D7CDE">
      <w:pPr>
        <w:tabs>
          <w:tab w:val="left" w:pos="540"/>
        </w:tabs>
        <w:ind w:left="1260" w:hanging="1260"/>
      </w:pPr>
      <w:r>
        <w:t xml:space="preserve">цифрами той или иной системы счисления. Таким образом, дискретная </w:t>
      </w:r>
    </w:p>
    <w:p w14:paraId="5BDC70AC" w14:textId="77777777" w:rsidR="005E66BD" w:rsidRDefault="004D7CDE" w:rsidP="004D7CDE">
      <w:pPr>
        <w:tabs>
          <w:tab w:val="left" w:pos="540"/>
        </w:tabs>
        <w:ind w:left="1260" w:hanging="1260"/>
      </w:pPr>
      <w:r>
        <w:t xml:space="preserve">информация отождествляется с алфавитно-цифровой, а простейшим </w:t>
      </w:r>
    </w:p>
    <w:p w14:paraId="225A9530" w14:textId="77777777" w:rsidR="005E66BD" w:rsidRDefault="004D7CDE" w:rsidP="004D7CDE">
      <w:pPr>
        <w:tabs>
          <w:tab w:val="left" w:pos="540"/>
        </w:tabs>
        <w:ind w:left="1260" w:hanging="1260"/>
      </w:pPr>
      <w:r>
        <w:t xml:space="preserve">алфавитом, достаточным для записи (представления) информации, является </w:t>
      </w:r>
    </w:p>
    <w:p w14:paraId="65C4D98A" w14:textId="15215FD2" w:rsidR="004D7CDE" w:rsidRDefault="004D7CDE" w:rsidP="004D7CDE">
      <w:pPr>
        <w:tabs>
          <w:tab w:val="left" w:pos="540"/>
        </w:tabs>
        <w:ind w:left="1260" w:hanging="1260"/>
      </w:pPr>
      <w:r>
        <w:t>алфавит из двух символов, допустим 0 и 1.</w:t>
      </w:r>
    </w:p>
    <w:p w14:paraId="35E20DCE" w14:textId="3C387619" w:rsidR="00754A04" w:rsidRDefault="00754A04" w:rsidP="004D7CDE">
      <w:pPr>
        <w:tabs>
          <w:tab w:val="left" w:pos="540"/>
        </w:tabs>
        <w:ind w:left="1260" w:hanging="1260"/>
        <w:rPr>
          <w:b/>
          <w:i/>
          <w:szCs w:val="28"/>
          <w:u w:val="single"/>
        </w:rPr>
      </w:pPr>
    </w:p>
    <w:p w14:paraId="655FEE41" w14:textId="0BA19CAE" w:rsidR="00754A04" w:rsidRDefault="00812DB0" w:rsidP="005B0DC2">
      <w:pPr>
        <w:ind w:firstLine="0"/>
        <w:rPr>
          <w:b/>
          <w:i/>
          <w:szCs w:val="28"/>
          <w:u w:val="single"/>
        </w:rPr>
      </w:pPr>
      <w:r>
        <w:rPr>
          <w:b/>
          <w:i/>
          <w:szCs w:val="28"/>
          <w:u w:val="single"/>
        </w:rPr>
        <w:lastRenderedPageBreak/>
        <w:t>4</w:t>
      </w:r>
      <w:r w:rsidR="00754A04">
        <w:rPr>
          <w:b/>
          <w:i/>
          <w:szCs w:val="28"/>
          <w:u w:val="single"/>
        </w:rPr>
        <w:t>.Задачи, требующие автоматизированной обработки информации.</w:t>
      </w:r>
    </w:p>
    <w:p w14:paraId="2C4417F2" w14:textId="77777777" w:rsidR="00754A04" w:rsidRDefault="00754A04" w:rsidP="00754A04">
      <w:r>
        <w:t>Это задачи, в которых при обработке информации нельзя справится вручную, но одновременно нельзя обойтись без человека. К таким задачам относятся:</w:t>
      </w:r>
    </w:p>
    <w:p w14:paraId="5D1763E3" w14:textId="77777777" w:rsidR="00754A04" w:rsidRDefault="00754A04" w:rsidP="004D7CDE">
      <w:pPr>
        <w:tabs>
          <w:tab w:val="left" w:pos="540"/>
        </w:tabs>
        <w:ind w:left="1260" w:hanging="1260"/>
        <w:rPr>
          <w:b/>
          <w:i/>
          <w:szCs w:val="28"/>
          <w:u w:val="single"/>
        </w:rPr>
      </w:pPr>
    </w:p>
    <w:p w14:paraId="249B336B" w14:textId="52047921" w:rsidR="00963FD6" w:rsidRPr="003523B3" w:rsidRDefault="003523B3" w:rsidP="003523B3">
      <w:pPr>
        <w:spacing w:after="0" w:line="240" w:lineRule="auto"/>
        <w:ind w:firstLine="0"/>
        <w:rPr>
          <w:b/>
          <w:i/>
          <w:szCs w:val="28"/>
          <w:u w:val="single"/>
        </w:rPr>
      </w:pPr>
      <w:r w:rsidRPr="003523B3">
        <w:rPr>
          <w:b/>
          <w:i/>
          <w:szCs w:val="28"/>
          <w:u w:val="single"/>
        </w:rPr>
        <w:t>5.</w:t>
      </w:r>
      <w:r w:rsidR="00963FD6" w:rsidRPr="003523B3">
        <w:rPr>
          <w:b/>
          <w:i/>
          <w:szCs w:val="28"/>
          <w:u w:val="single"/>
        </w:rPr>
        <w:t>Системы автоматизированной и автоматической обработки информации</w:t>
      </w:r>
    </w:p>
    <w:p w14:paraId="0DA6A2FC" w14:textId="10A7D07E" w:rsidR="00BC13D5" w:rsidRDefault="00BC13D5" w:rsidP="00BC13D5">
      <w:pPr>
        <w:ind w:firstLine="0"/>
        <w:rPr>
          <w:b/>
          <w:szCs w:val="28"/>
          <w:u w:val="single"/>
        </w:rPr>
      </w:pPr>
    </w:p>
    <w:p w14:paraId="0BCF453E" w14:textId="77777777" w:rsidR="003D057F" w:rsidRDefault="003D057F" w:rsidP="003D057F">
      <w:r>
        <w:t>Системы автоматизированной обработки информации — это системы, в которых при обработке информации нельзя справится вручную, но одновременно нельзя обойтись без человека. К таким задачам относятся:</w:t>
      </w:r>
    </w:p>
    <w:p w14:paraId="29A01F56" w14:textId="77777777" w:rsidR="003D057F" w:rsidRDefault="003D057F" w:rsidP="003D057F">
      <w:r>
        <w:t>Системы автоматической обработки информации — это системы, в которых при обработке информации требуется непосредственное участие человека. К таким задачам относятся:</w:t>
      </w:r>
    </w:p>
    <w:p w14:paraId="10F61BA9" w14:textId="38E93B80" w:rsidR="003D057F" w:rsidRDefault="003D057F" w:rsidP="00BC13D5">
      <w:pPr>
        <w:ind w:firstLine="0"/>
        <w:rPr>
          <w:b/>
          <w:szCs w:val="28"/>
          <w:u w:val="single"/>
        </w:rPr>
      </w:pPr>
    </w:p>
    <w:p w14:paraId="0B57D2CF" w14:textId="77777777" w:rsidR="000B6B76" w:rsidRDefault="000B6B76" w:rsidP="00BC13D5">
      <w:pPr>
        <w:ind w:firstLine="0"/>
        <w:rPr>
          <w:b/>
          <w:i/>
          <w:szCs w:val="28"/>
          <w:u w:val="single"/>
        </w:rPr>
      </w:pPr>
    </w:p>
    <w:p w14:paraId="65EE7AA5" w14:textId="77777777" w:rsidR="000B6B76" w:rsidRDefault="000B6B76" w:rsidP="00BC13D5">
      <w:pPr>
        <w:ind w:firstLine="0"/>
        <w:rPr>
          <w:b/>
          <w:i/>
          <w:szCs w:val="28"/>
          <w:u w:val="single"/>
        </w:rPr>
      </w:pPr>
    </w:p>
    <w:p w14:paraId="2AF2CFD2" w14:textId="77777777" w:rsidR="000B6B76" w:rsidRDefault="000B6B76" w:rsidP="00BC13D5">
      <w:pPr>
        <w:ind w:firstLine="0"/>
        <w:rPr>
          <w:b/>
          <w:i/>
          <w:szCs w:val="28"/>
          <w:u w:val="single"/>
        </w:rPr>
      </w:pPr>
    </w:p>
    <w:p w14:paraId="7784DA8D" w14:textId="77777777" w:rsidR="000B6B76" w:rsidRDefault="000B6B76" w:rsidP="00BC13D5">
      <w:pPr>
        <w:ind w:firstLine="0"/>
        <w:rPr>
          <w:b/>
          <w:i/>
          <w:szCs w:val="28"/>
          <w:u w:val="single"/>
        </w:rPr>
      </w:pPr>
    </w:p>
    <w:p w14:paraId="1693D1D6" w14:textId="77777777" w:rsidR="000B6B76" w:rsidRDefault="000B6B76" w:rsidP="00BC13D5">
      <w:pPr>
        <w:ind w:firstLine="0"/>
        <w:rPr>
          <w:b/>
          <w:i/>
          <w:szCs w:val="28"/>
          <w:u w:val="single"/>
        </w:rPr>
      </w:pPr>
    </w:p>
    <w:p w14:paraId="6CFDDCF7" w14:textId="77777777" w:rsidR="000B6B76" w:rsidRDefault="000B6B76" w:rsidP="00BC13D5">
      <w:pPr>
        <w:ind w:firstLine="0"/>
        <w:rPr>
          <w:b/>
          <w:i/>
          <w:szCs w:val="28"/>
          <w:u w:val="single"/>
        </w:rPr>
      </w:pPr>
    </w:p>
    <w:p w14:paraId="0AD65DA6" w14:textId="77777777" w:rsidR="000B6B76" w:rsidRDefault="000B6B76" w:rsidP="00BC13D5">
      <w:pPr>
        <w:ind w:firstLine="0"/>
        <w:rPr>
          <w:b/>
          <w:i/>
          <w:szCs w:val="28"/>
          <w:u w:val="single"/>
        </w:rPr>
      </w:pPr>
    </w:p>
    <w:p w14:paraId="3233E67F" w14:textId="77777777" w:rsidR="000B6B76" w:rsidRDefault="000B6B76" w:rsidP="00BC13D5">
      <w:pPr>
        <w:ind w:firstLine="0"/>
        <w:rPr>
          <w:b/>
          <w:i/>
          <w:szCs w:val="28"/>
          <w:u w:val="single"/>
        </w:rPr>
      </w:pPr>
    </w:p>
    <w:p w14:paraId="035F222A" w14:textId="77777777" w:rsidR="000B6B76" w:rsidRDefault="000B6B76" w:rsidP="00BC13D5">
      <w:pPr>
        <w:ind w:firstLine="0"/>
        <w:rPr>
          <w:b/>
          <w:i/>
          <w:szCs w:val="28"/>
          <w:u w:val="single"/>
        </w:rPr>
      </w:pPr>
    </w:p>
    <w:p w14:paraId="032D0EDC" w14:textId="77777777" w:rsidR="000B6B76" w:rsidRDefault="000B6B76" w:rsidP="00BC13D5">
      <w:pPr>
        <w:ind w:firstLine="0"/>
        <w:rPr>
          <w:b/>
          <w:i/>
          <w:szCs w:val="28"/>
          <w:u w:val="single"/>
        </w:rPr>
      </w:pPr>
    </w:p>
    <w:p w14:paraId="7643F24B" w14:textId="77777777" w:rsidR="000B6B76" w:rsidRDefault="000B6B76" w:rsidP="00BC13D5">
      <w:pPr>
        <w:ind w:firstLine="0"/>
        <w:rPr>
          <w:b/>
          <w:i/>
          <w:szCs w:val="28"/>
          <w:u w:val="single"/>
        </w:rPr>
      </w:pPr>
    </w:p>
    <w:p w14:paraId="1F70335A" w14:textId="77777777" w:rsidR="000B6B76" w:rsidRDefault="000B6B76" w:rsidP="00BC13D5">
      <w:pPr>
        <w:ind w:firstLine="0"/>
        <w:rPr>
          <w:b/>
          <w:i/>
          <w:szCs w:val="28"/>
          <w:u w:val="single"/>
        </w:rPr>
      </w:pPr>
    </w:p>
    <w:p w14:paraId="6D7ACAD8" w14:textId="77777777" w:rsidR="000B6B76" w:rsidRDefault="000B6B76" w:rsidP="00BC13D5">
      <w:pPr>
        <w:ind w:firstLine="0"/>
        <w:rPr>
          <w:b/>
          <w:i/>
          <w:szCs w:val="28"/>
          <w:u w:val="single"/>
        </w:rPr>
      </w:pPr>
    </w:p>
    <w:p w14:paraId="08F53A1A" w14:textId="77777777" w:rsidR="000B6B76" w:rsidRDefault="000B6B76" w:rsidP="00BC13D5">
      <w:pPr>
        <w:ind w:firstLine="0"/>
        <w:rPr>
          <w:b/>
          <w:i/>
          <w:szCs w:val="28"/>
          <w:u w:val="single"/>
        </w:rPr>
      </w:pPr>
    </w:p>
    <w:p w14:paraId="3ED6ABEB" w14:textId="77777777" w:rsidR="000B6B76" w:rsidRDefault="000B6B76" w:rsidP="00BC13D5">
      <w:pPr>
        <w:ind w:firstLine="0"/>
        <w:rPr>
          <w:b/>
          <w:i/>
          <w:szCs w:val="28"/>
          <w:u w:val="single"/>
        </w:rPr>
      </w:pPr>
    </w:p>
    <w:p w14:paraId="05EAB8A5" w14:textId="77777777" w:rsidR="000B6B76" w:rsidRDefault="000B6B76" w:rsidP="00BC13D5">
      <w:pPr>
        <w:ind w:firstLine="0"/>
        <w:rPr>
          <w:b/>
          <w:i/>
          <w:szCs w:val="28"/>
          <w:u w:val="single"/>
        </w:rPr>
      </w:pPr>
    </w:p>
    <w:p w14:paraId="669C711E" w14:textId="18BA56BA" w:rsidR="00010703" w:rsidRDefault="00010703" w:rsidP="00BC13D5">
      <w:pPr>
        <w:ind w:firstLine="0"/>
        <w:rPr>
          <w:b/>
          <w:i/>
          <w:szCs w:val="28"/>
          <w:u w:val="single"/>
        </w:rPr>
      </w:pPr>
      <w:r w:rsidRPr="001539F0">
        <w:rPr>
          <w:b/>
          <w:i/>
          <w:szCs w:val="28"/>
          <w:u w:val="single"/>
        </w:rPr>
        <w:lastRenderedPageBreak/>
        <w:t xml:space="preserve">6. </w:t>
      </w:r>
      <w:r w:rsidRPr="001539F0">
        <w:rPr>
          <w:b/>
          <w:i/>
          <w:szCs w:val="28"/>
          <w:u w:val="single"/>
        </w:rPr>
        <w:t>Исторические этапы автоматизации обработки информации</w:t>
      </w:r>
    </w:p>
    <w:p w14:paraId="512A17DC" w14:textId="56E22917" w:rsidR="00254D53" w:rsidRDefault="00254D53" w:rsidP="00BC13D5">
      <w:pPr>
        <w:ind w:firstLine="0"/>
        <w:rPr>
          <w:b/>
          <w:i/>
          <w:szCs w:val="28"/>
          <w:u w:val="single"/>
        </w:rPr>
      </w:pPr>
    </w:p>
    <w:p w14:paraId="2F60BC97" w14:textId="77777777" w:rsidR="00254D53" w:rsidRDefault="00254D53" w:rsidP="00254D53">
      <w:r>
        <w:rPr>
          <w:b/>
          <w:szCs w:val="32"/>
        </w:rPr>
        <w:t xml:space="preserve">Первый этап (1946, до конца1950-х). </w:t>
      </w:r>
      <w:r>
        <w:t>Были созданы электронные цифровые компьютеры, которые строились на электронных лампах. Основной режим использования этих машин состоял в том, что математик, составивший программу, садился за пульт управления машиной и производил необходимые вычисления. В этот период началась интенсивная разработка средств автоматизации программирования, создание входных языков разных уровней, систем обслуживания программ, упрощающих работу на машине и увеличивающих эффективность её использования.</w:t>
      </w:r>
    </w:p>
    <w:p w14:paraId="2D2FB10B" w14:textId="77777777" w:rsidR="00254D53" w:rsidRDefault="00254D53" w:rsidP="00254D53">
      <w:r>
        <w:rPr>
          <w:b/>
          <w:szCs w:val="32"/>
        </w:rPr>
        <w:t xml:space="preserve">Второй этап (до середины 1960-х). </w:t>
      </w:r>
      <w:r>
        <w:t>С технической точки зрения период чётко очерчен переходом на полупроводники, с точки зрения ЭВМ второго поколения характеризуются расширенными возможностями по вводу-выводу, увеличенным объёмом запоминающих устройств, развитыми системами программирования. Первые ОС просто автоматизировали работу оператора ЭВМ, связанную с выполнением задания пользователя: ввод в ЭВМ текста программы, вызов нужного транслятора, вызов необходимых библиотечных программ и т.д. Теперь же вместе с программой и данными в ЭВМ вводится ещё и инструкция, где перечисляются этапы обработки и приводится ряд сведений о программе и её авторе. Затем в ЭВМ стали вводить сразу по нескольку заданий пользователей (пакет заданий), ОС стали распределять ресурсы ЭВМ между этими заданиями – появился мультипрограммный режим обработки.</w:t>
      </w:r>
    </w:p>
    <w:p w14:paraId="19A7B1B7" w14:textId="77777777" w:rsidR="00254D53" w:rsidRDefault="00254D53" w:rsidP="00254D53">
      <w:r>
        <w:rPr>
          <w:b/>
          <w:szCs w:val="32"/>
        </w:rPr>
        <w:t>Третий этап (до начала 1970-х).</w:t>
      </w:r>
      <w:r>
        <w:t xml:space="preserve"> Базой ЭВМ третьего поколения являются интегральные схемы, состоящей из десятков электронных элементов, образованных в прямоугольной пластине кремня с длиной стороны не более </w:t>
      </w:r>
      <w:smartTag w:uri="urn:schemas-microsoft-com:office:smarttags" w:element="metricconverter">
        <w:smartTagPr>
          <w:attr w:name="ProductID" w:val="1 см"/>
        </w:smartTagPr>
        <w:r>
          <w:t>1 см</w:t>
        </w:r>
      </w:smartTag>
      <w:r>
        <w:t>, позволило увеличить быстродействие и надёжность ЭВМ на их основе, а также уменьшить габариты, потребляемую мощность и стоимость ЭВМ. Машины третьего поколения имеют развитые операционные системы, обладают возможностями мультипрограммирования, т.е. одновременного выполнения нескольких программ. Многие задачи управления памятью, устройствами и ресурсами стала брать на себя операционная система или же непосредственно сама машина. В период машин третьего поколения произошёл крупный сдвиг в области применения ЭВМ. Если раньше ЭВМ использовалась в основном для научно-технических расчётов, то в 1960-1970-е гг. всё больше места стала занимать обработка символьной информации.</w:t>
      </w:r>
    </w:p>
    <w:p w14:paraId="0D198D88" w14:textId="77777777" w:rsidR="000B6B76" w:rsidRDefault="000B6B76" w:rsidP="00254D53">
      <w:pPr>
        <w:rPr>
          <w:b/>
          <w:szCs w:val="32"/>
        </w:rPr>
      </w:pPr>
    </w:p>
    <w:p w14:paraId="51596E3B" w14:textId="514E5FCB" w:rsidR="00254D53" w:rsidRDefault="00254D53" w:rsidP="00254D53">
      <w:r>
        <w:rPr>
          <w:b/>
          <w:szCs w:val="32"/>
        </w:rPr>
        <w:lastRenderedPageBreak/>
        <w:t xml:space="preserve">Четвёртый этап (по настоящее время). </w:t>
      </w:r>
      <w:r>
        <w:t xml:space="preserve">На первый план вышла задача экономии человеческих, а не машинных ресурсов. Существовавшая концепция первых этапов информационной технологии постепенно была заменена на новую: «всё, что могут делать машины должны делать машины; люди выполняют лишь ту часть работы, которую нельзя автоматизировать». С точки зрения структуры машины этого поколения представляют собой многопроцессорные и многомашинные комплексы, работающие на общую память и общее поле внешних устройств. Для этого периода характерно широкое применение систем управления базами данных, компьютерных сетей, систем </w:t>
      </w:r>
    </w:p>
    <w:p w14:paraId="6EE6A27A" w14:textId="77777777" w:rsidR="00254D53" w:rsidRDefault="00254D53" w:rsidP="00254D53">
      <w:r>
        <w:t>Последующие поколения ЭВМ будут представлять, по-видимому, оптоэлектронные ЭВМ с массовым параллелизмом и нейронной структурой – с распределённой сетью большого числа (десятки тысяч) несложных процессоров, моделирующих структуру нейронных биологических систем, произойдёт качественный переход от обработки данных к обработке знаний.</w:t>
      </w:r>
    </w:p>
    <w:p w14:paraId="20F40261" w14:textId="77777777" w:rsidR="00254D53" w:rsidRDefault="00254D53" w:rsidP="00254D53">
      <w:pPr>
        <w:rPr>
          <w:b/>
          <w:i/>
          <w:u w:val="single"/>
        </w:rPr>
      </w:pPr>
    </w:p>
    <w:p w14:paraId="28490020" w14:textId="77777777" w:rsidR="00254D53" w:rsidRDefault="00254D53" w:rsidP="00254D53">
      <w:pPr>
        <w:pStyle w:val="a4"/>
        <w:rPr>
          <w:szCs w:val="20"/>
          <w:lang w:val="ru-RU"/>
        </w:rPr>
      </w:pPr>
      <w:r>
        <w:rPr>
          <w:szCs w:val="20"/>
          <w:lang w:val="ru-RU"/>
        </w:rPr>
        <w:t>Примечание:</w:t>
      </w:r>
      <w:r>
        <w:rPr>
          <w:szCs w:val="20"/>
          <w:lang w:val="ru-RU"/>
        </w:rPr>
        <w:br/>
        <w:t>БИС - большие интегральные схемы;</w:t>
      </w:r>
      <w:r>
        <w:rPr>
          <w:szCs w:val="20"/>
          <w:lang w:val="ru-RU"/>
        </w:rPr>
        <w:br/>
        <w:t>АСУ - автоматизированная система управления;</w:t>
      </w:r>
      <w:r>
        <w:rPr>
          <w:szCs w:val="20"/>
          <w:lang w:val="ru-RU"/>
        </w:rPr>
        <w:br/>
        <w:t>САПР - система автоматизированного проектирования;</w:t>
      </w:r>
      <w:r>
        <w:rPr>
          <w:szCs w:val="20"/>
          <w:lang w:val="ru-RU"/>
        </w:rPr>
        <w:br/>
        <w:t>АРМ - автоматизированное рабочее место;</w:t>
      </w:r>
      <w:r>
        <w:rPr>
          <w:szCs w:val="20"/>
          <w:lang w:val="ru-RU"/>
        </w:rPr>
        <w:br/>
        <w:t>БЭСМ и МЭСМ - соответственно большая и малая электронные счетные машины;</w:t>
      </w:r>
      <w:r>
        <w:rPr>
          <w:szCs w:val="20"/>
          <w:lang w:val="ru-RU"/>
        </w:rPr>
        <w:br/>
        <w:t>ПЭВМ - персональная электронная вычислительная машина.</w:t>
      </w:r>
    </w:p>
    <w:p w14:paraId="13969E93" w14:textId="77777777" w:rsidR="00254D53" w:rsidRDefault="00254D53" w:rsidP="00254D53">
      <w:pPr>
        <w:pStyle w:val="a4"/>
        <w:rPr>
          <w:lang w:val="ru-RU"/>
        </w:rPr>
      </w:pPr>
      <w:r>
        <w:rPr>
          <w:lang w:val="ru-RU"/>
        </w:rPr>
        <w:t>С каждым новым поколением ЭВМ увеличивались быстродействия и надежность их работы при уменьшении стоимости и размеров, совершенствовались устройства ввода и вывода информации. В соответствии с трактовкой компьютера - как технической модели информационной функции человека - устройства ввода информации (зрительному, звуковому) и, следовательно, операция по ее вводу в компьютер становится все более удобной для человека.</w:t>
      </w:r>
    </w:p>
    <w:p w14:paraId="3D4F2CD9" w14:textId="4E33E656" w:rsidR="00254D53" w:rsidRDefault="00254D53" w:rsidP="00BC13D5">
      <w:pPr>
        <w:ind w:firstLine="0"/>
        <w:rPr>
          <w:b/>
          <w:i/>
          <w:szCs w:val="28"/>
          <w:u w:val="single"/>
        </w:rPr>
      </w:pPr>
    </w:p>
    <w:p w14:paraId="38184BC2" w14:textId="3C2455BE" w:rsidR="004C081C" w:rsidRDefault="004C081C" w:rsidP="00BC13D5">
      <w:pPr>
        <w:ind w:firstLine="0"/>
        <w:rPr>
          <w:b/>
          <w:i/>
          <w:szCs w:val="28"/>
          <w:u w:val="single"/>
        </w:rPr>
      </w:pPr>
      <w:r w:rsidRPr="00A73816">
        <w:rPr>
          <w:b/>
          <w:i/>
          <w:szCs w:val="28"/>
          <w:u w:val="single"/>
        </w:rPr>
        <w:t xml:space="preserve">7. </w:t>
      </w:r>
      <w:r w:rsidRPr="00A73816">
        <w:rPr>
          <w:b/>
          <w:i/>
          <w:szCs w:val="28"/>
          <w:u w:val="single"/>
        </w:rPr>
        <w:t>Последовательность обработки прикладных программ</w:t>
      </w:r>
    </w:p>
    <w:p w14:paraId="730F2CA4" w14:textId="77777777" w:rsidR="008E4FBA" w:rsidRDefault="008E4FBA" w:rsidP="00BC13D5">
      <w:pPr>
        <w:ind w:firstLine="0"/>
        <w:rPr>
          <w:b/>
          <w:i/>
          <w:szCs w:val="28"/>
          <w:u w:val="single"/>
        </w:rPr>
      </w:pPr>
    </w:p>
    <w:p w14:paraId="65F26C7A" w14:textId="77777777" w:rsidR="008E4FBA" w:rsidRDefault="008E4FBA" w:rsidP="00BC13D5">
      <w:pPr>
        <w:ind w:firstLine="0"/>
        <w:rPr>
          <w:b/>
          <w:i/>
          <w:szCs w:val="28"/>
          <w:u w:val="single"/>
        </w:rPr>
      </w:pPr>
    </w:p>
    <w:p w14:paraId="2F10AA97" w14:textId="77777777" w:rsidR="008E4FBA" w:rsidRDefault="008E4FBA" w:rsidP="00BC13D5">
      <w:pPr>
        <w:ind w:firstLine="0"/>
        <w:rPr>
          <w:b/>
          <w:i/>
          <w:szCs w:val="28"/>
          <w:u w:val="single"/>
        </w:rPr>
      </w:pPr>
    </w:p>
    <w:p w14:paraId="5311A696" w14:textId="77777777" w:rsidR="008E4FBA" w:rsidRDefault="008E4FBA" w:rsidP="00BC13D5">
      <w:pPr>
        <w:ind w:firstLine="0"/>
        <w:rPr>
          <w:b/>
          <w:i/>
          <w:szCs w:val="28"/>
          <w:u w:val="single"/>
        </w:rPr>
      </w:pPr>
    </w:p>
    <w:p w14:paraId="4F1590F5" w14:textId="77777777" w:rsidR="008E4FBA" w:rsidRDefault="008E4FBA" w:rsidP="00BC13D5">
      <w:pPr>
        <w:ind w:firstLine="0"/>
        <w:rPr>
          <w:b/>
          <w:i/>
          <w:szCs w:val="28"/>
          <w:u w:val="single"/>
        </w:rPr>
      </w:pPr>
    </w:p>
    <w:p w14:paraId="4AA17215" w14:textId="77777777" w:rsidR="008E4FBA" w:rsidRDefault="008E4FBA" w:rsidP="00BC13D5">
      <w:pPr>
        <w:ind w:firstLine="0"/>
        <w:rPr>
          <w:b/>
          <w:i/>
          <w:szCs w:val="28"/>
          <w:u w:val="single"/>
        </w:rPr>
      </w:pPr>
    </w:p>
    <w:p w14:paraId="767BF014" w14:textId="02EAF10C" w:rsidR="00DE061E" w:rsidRDefault="00FB4639" w:rsidP="00BC13D5">
      <w:pPr>
        <w:ind w:firstLine="0"/>
        <w:rPr>
          <w:b/>
          <w:i/>
          <w:szCs w:val="28"/>
          <w:u w:val="single"/>
        </w:rPr>
      </w:pPr>
      <w:r w:rsidRPr="00DB03CA">
        <w:rPr>
          <w:b/>
          <w:i/>
          <w:szCs w:val="28"/>
          <w:u w:val="single"/>
        </w:rPr>
        <w:lastRenderedPageBreak/>
        <w:t xml:space="preserve">8. </w:t>
      </w:r>
      <w:r w:rsidRPr="00DB03CA">
        <w:rPr>
          <w:b/>
          <w:i/>
          <w:szCs w:val="28"/>
          <w:u w:val="single"/>
        </w:rPr>
        <w:t>Жизненный цикл программного обеспечения</w:t>
      </w:r>
    </w:p>
    <w:p w14:paraId="6C25FBF7" w14:textId="0B8AD161" w:rsidR="00DE061E" w:rsidRDefault="00DE061E" w:rsidP="008E4FBA">
      <w:r>
        <w:rPr>
          <w:b/>
          <w:bCs/>
        </w:rPr>
        <w:t xml:space="preserve">Системное программное обеспечение: </w:t>
      </w:r>
      <w:r>
        <w:t xml:space="preserve">Комплекс аппаратно - </w:t>
      </w:r>
      <w:r w:rsidR="008E4FBA">
        <w:t>программных средств,</w:t>
      </w:r>
      <w:r>
        <w:t xml:space="preserve"> расширяющих функциональные возможности операционной системы.  </w:t>
      </w:r>
    </w:p>
    <w:p w14:paraId="08402D3E" w14:textId="77777777" w:rsidR="00DE061E" w:rsidRDefault="00DE061E" w:rsidP="00DE061E">
      <w:r>
        <w:t>Все программы можно разбить на два класса по характеру использования:</w:t>
      </w:r>
    </w:p>
    <w:p w14:paraId="21145667" w14:textId="77777777" w:rsidR="00DE061E" w:rsidRDefault="00DE061E" w:rsidP="00DE061E">
      <w:r>
        <w:rPr>
          <w:szCs w:val="14"/>
        </w:rPr>
        <w:t xml:space="preserve">      </w:t>
      </w:r>
      <w:r>
        <w:t>утилитарные программы — предназначены для удовлетворения нужд их разработчиков, программы «для себя»;</w:t>
      </w:r>
    </w:p>
    <w:p w14:paraId="24436DB5" w14:textId="77777777" w:rsidR="00DE061E" w:rsidRDefault="00DE061E" w:rsidP="00DE061E">
      <w:r>
        <w:rPr>
          <w:szCs w:val="14"/>
        </w:rPr>
        <w:t xml:space="preserve">     </w:t>
      </w:r>
      <w:r>
        <w:t>программные продукты — предназначены для удовлетворения потребностей пользователей, широкого распространения и продажи.</w:t>
      </w:r>
    </w:p>
    <w:p w14:paraId="49D48CC0" w14:textId="77777777" w:rsidR="00DE061E" w:rsidRDefault="00DE061E" w:rsidP="00DE061E">
      <w:pPr>
        <w:rPr>
          <w:b/>
        </w:rPr>
      </w:pPr>
      <w:r>
        <w:t>Программный продукт должен быть соответствующим образом подготовлен к эксплуатации, иметь необходимую техническую документацию, предоставлять сервис и гарантию надежной работы программы, иметь товарный знак изготовителя. Только при таких условиях созданный программный комплекс может быть назван</w:t>
      </w:r>
      <w:r>
        <w:rPr>
          <w:b/>
        </w:rPr>
        <w:t xml:space="preserve"> программным продуктом.</w:t>
      </w:r>
    </w:p>
    <w:p w14:paraId="7A286CFA" w14:textId="77777777" w:rsidR="00DE061E" w:rsidRDefault="00DE061E" w:rsidP="00DE061E">
      <w:r>
        <w:t>Программный продукт имеет несколько качественных характеристик:</w:t>
      </w:r>
    </w:p>
    <w:p w14:paraId="7BE99ABE" w14:textId="77777777" w:rsidR="00DE061E" w:rsidRDefault="00DE061E" w:rsidP="00DE061E">
      <w:r>
        <w:t>-</w:t>
      </w:r>
      <w:r>
        <w:rPr>
          <w:szCs w:val="14"/>
        </w:rPr>
        <w:t xml:space="preserve">         </w:t>
      </w:r>
      <w:r>
        <w:t>алгоритмическая сложность;</w:t>
      </w:r>
    </w:p>
    <w:p w14:paraId="4BE268D4" w14:textId="77777777" w:rsidR="00DE061E" w:rsidRDefault="00DE061E" w:rsidP="00DE061E">
      <w:r>
        <w:t>-</w:t>
      </w:r>
      <w:r>
        <w:rPr>
          <w:szCs w:val="14"/>
        </w:rPr>
        <w:t xml:space="preserve">         </w:t>
      </w:r>
      <w:r>
        <w:t>полнота функций обработки;</w:t>
      </w:r>
    </w:p>
    <w:p w14:paraId="47DC65F5" w14:textId="77777777" w:rsidR="00DE061E" w:rsidRDefault="00DE061E" w:rsidP="00DE061E">
      <w:r>
        <w:t>-</w:t>
      </w:r>
      <w:r>
        <w:rPr>
          <w:szCs w:val="14"/>
        </w:rPr>
        <w:t xml:space="preserve">         </w:t>
      </w:r>
      <w:r>
        <w:t>объём файлов программ;</w:t>
      </w:r>
    </w:p>
    <w:p w14:paraId="6D4032C8" w14:textId="77777777" w:rsidR="00DE061E" w:rsidRDefault="00DE061E" w:rsidP="00DE061E">
      <w:r>
        <w:t>-</w:t>
      </w:r>
      <w:r>
        <w:rPr>
          <w:szCs w:val="14"/>
        </w:rPr>
        <w:t xml:space="preserve">         </w:t>
      </w:r>
      <w:r>
        <w:t>требования к операционной системе и техническим средствам обработки со стороны программного средства;</w:t>
      </w:r>
    </w:p>
    <w:p w14:paraId="52E90722" w14:textId="77777777" w:rsidR="00DE061E" w:rsidRDefault="00DE061E" w:rsidP="00DE061E">
      <w:r>
        <w:t>-</w:t>
      </w:r>
      <w:r>
        <w:rPr>
          <w:szCs w:val="14"/>
        </w:rPr>
        <w:t xml:space="preserve">         </w:t>
      </w:r>
      <w:r>
        <w:t>объём дисковой памяти;</w:t>
      </w:r>
    </w:p>
    <w:p w14:paraId="50C39385" w14:textId="77777777" w:rsidR="00DE061E" w:rsidRDefault="00DE061E" w:rsidP="00DE061E">
      <w:r>
        <w:t>-</w:t>
      </w:r>
      <w:r>
        <w:rPr>
          <w:szCs w:val="14"/>
        </w:rPr>
        <w:t xml:space="preserve">         </w:t>
      </w:r>
      <w:r>
        <w:t>размер оперативной памяти.</w:t>
      </w:r>
    </w:p>
    <w:p w14:paraId="79FF2BEE" w14:textId="77777777" w:rsidR="00DE061E" w:rsidRDefault="00DE061E" w:rsidP="00DE061E">
      <w:r>
        <w:t>Показатели качества должны содержать следующие аспекты:</w:t>
      </w:r>
    </w:p>
    <w:p w14:paraId="4D4548C3" w14:textId="77777777" w:rsidR="00DE061E" w:rsidRDefault="00DE061E" w:rsidP="00DE061E">
      <w:r>
        <w:t>-</w:t>
      </w:r>
      <w:r>
        <w:rPr>
          <w:szCs w:val="14"/>
        </w:rPr>
        <w:t xml:space="preserve">         </w:t>
      </w:r>
      <w:r>
        <w:t>насколько хорошо можно использовать программный продукт (просто, надёжно, эффективно);</w:t>
      </w:r>
    </w:p>
    <w:p w14:paraId="7605520E" w14:textId="45A72CF0" w:rsidR="00DE061E" w:rsidRDefault="00DE061E" w:rsidP="00DE061E">
      <w:r>
        <w:t>-</w:t>
      </w:r>
      <w:r>
        <w:rPr>
          <w:szCs w:val="14"/>
        </w:rPr>
        <w:t xml:space="preserve">         </w:t>
      </w:r>
      <w:r>
        <w:t>насколько легко эксплуатировать программный продукт;</w:t>
      </w:r>
    </w:p>
    <w:p w14:paraId="4529CE88" w14:textId="6A2F2A1C" w:rsidR="00DE061E" w:rsidRDefault="00DE061E" w:rsidP="00DE061E">
      <w:r>
        <w:t>-</w:t>
      </w:r>
      <w:r>
        <w:rPr>
          <w:szCs w:val="14"/>
        </w:rPr>
        <w:t xml:space="preserve">         </w:t>
      </w:r>
      <w:r>
        <w:t>можно ли использовать программный продукт при изменении условия его применения.</w:t>
      </w:r>
    </w:p>
    <w:p w14:paraId="6FE52386" w14:textId="7C23A81C" w:rsidR="00DE061E" w:rsidRDefault="00DE061E" w:rsidP="00DE061E">
      <w:r>
        <w:t xml:space="preserve">В условиях существования рынка программных продуктов важными характеристиками являются стоимость, количество продаж, время нахождения на рынке, известность фирмы-производителя и самой </w:t>
      </w:r>
      <w:r>
        <w:lastRenderedPageBreak/>
        <w:t>программы, наличие на рынке программных продуктов аналогичного назначения.</w:t>
      </w:r>
    </w:p>
    <w:p w14:paraId="03EF4D16" w14:textId="0F1DBD11" w:rsidR="00DE061E" w:rsidRDefault="00DE061E" w:rsidP="00672B2C">
      <w:r>
        <w:t>Программный продукт любого вида характеризуется жизненным циклом, состоящим из отдельных этапов.</w:t>
      </w:r>
    </w:p>
    <w:p w14:paraId="0E6CFE2A" w14:textId="2E1DA169" w:rsidR="00DE061E" w:rsidRDefault="00DE061E" w:rsidP="00DE061E">
      <w:r>
        <w:rPr>
          <w:b/>
        </w:rPr>
        <w:t>Маркетинг</w:t>
      </w:r>
      <w:r>
        <w:t xml:space="preserve"> предназначен для изучения требований к создаваемому программному продукту (технических, программных, пользовательских). Изучаются также существующие аналоги и продукты-конкуренты. Оцениваются необходимые для разработки материальные, трудовые и финансовые ресурсы, а также устанавливаются примерные сроки разработки.</w:t>
      </w:r>
    </w:p>
    <w:p w14:paraId="065F5B71" w14:textId="77777777" w:rsidR="00DE061E" w:rsidRDefault="00DE061E" w:rsidP="00DE061E">
      <w:r>
        <w:rPr>
          <w:b/>
        </w:rPr>
        <w:t>Проектирование структуры</w:t>
      </w:r>
      <w:r>
        <w:t xml:space="preserve"> — алгоритмизация процесса обработки данных, детализация функций, разработка архитектурного проекта, выбор методов и средств создания программ.</w:t>
      </w:r>
    </w:p>
    <w:p w14:paraId="1343AAC9" w14:textId="72957F13" w:rsidR="00DE061E" w:rsidRDefault="00DE061E" w:rsidP="00DE061E">
      <w:r>
        <w:rPr>
          <w:b/>
        </w:rPr>
        <w:t>Программирование, тестирование и отладка</w:t>
      </w:r>
      <w:r>
        <w:t xml:space="preserve"> — основной этап работы по разработке программного средства. Часто отдельные работы этого этапа ведутся параллельно, что позволяет сократить общее время разработки.</w:t>
      </w:r>
    </w:p>
    <w:p w14:paraId="25FBA55B" w14:textId="47A3C48C" w:rsidR="00DE061E" w:rsidRDefault="00DE061E" w:rsidP="00DE061E">
      <w:r>
        <w:rPr>
          <w:b/>
        </w:rPr>
        <w:t>Документирование</w:t>
      </w:r>
      <w:r>
        <w:t xml:space="preserve"> — обязательный вид работы. Документация должна содержать необходимые сведения по установке, обеспечению надёжной работы продукта, справочное пособие для пользователя, демонстрационные версии, примеры документов, создаваемых при помощи данного программного продукта, обучающие программы.</w:t>
      </w:r>
    </w:p>
    <w:p w14:paraId="420360B6" w14:textId="446704C7" w:rsidR="00DE061E" w:rsidRDefault="00DE061E" w:rsidP="00DE061E">
      <w:r>
        <w:rPr>
          <w:b/>
        </w:rPr>
        <w:t>Выход программного продукта на рынок</w:t>
      </w:r>
      <w:r>
        <w:t xml:space="preserve"> связан с организацией продаж массовому пользователю. Здесь применяются стандартные методы — реклама, увеличение числа каналов реализации, создание дилерской и дистрибьюторской сети, гибкая ценовая политика.</w:t>
      </w:r>
    </w:p>
    <w:p w14:paraId="16A1F8FE" w14:textId="3ED1D4FA" w:rsidR="00DE061E" w:rsidRDefault="00DE061E" w:rsidP="00DE061E">
      <w:r>
        <w:rPr>
          <w:b/>
        </w:rPr>
        <w:t>Эксплуатация и сопровождение</w:t>
      </w:r>
      <w:r>
        <w:t xml:space="preserve"> идут, как правило, параллельно. В процессе эксплуатации могут выявляться ошибки, и устранение этих ошибок ведётся в режиме сопровождения, то есть оказание сервисной помощи, обеспечение новыми версиями программ, организация «горячих телефонных линий» для консультаций.</w:t>
      </w:r>
    </w:p>
    <w:p w14:paraId="5ED9D7B4" w14:textId="7997CC6C" w:rsidR="00DE061E" w:rsidRDefault="00DE061E" w:rsidP="00DE061E">
      <w:r>
        <w:rPr>
          <w:b/>
        </w:rPr>
        <w:t>Снятие программного продукта с продажи</w:t>
      </w:r>
      <w:r>
        <w:t xml:space="preserve"> и отказ от его сопровождения происходит, как правило, в случае изменения технической политики фирмы-изготовителя, неэффективности работы программного продукта, наличия в нём неустранимых ошибок, отсутствие спроса.</w:t>
      </w:r>
    </w:p>
    <w:p w14:paraId="6634ED67" w14:textId="04C5BAD4" w:rsidR="00DE061E" w:rsidRDefault="00DE061E" w:rsidP="00DE061E">
      <w:r>
        <w:t>Длительность жизненного цикла разных программных продуктов неодинакова. Для большинства современных программ его длительность составляет 2-3 года. Хотя часто встречаются на компьютерах и давно снятые с производства программные продукты.</w:t>
      </w:r>
    </w:p>
    <w:p w14:paraId="5B90F6D9" w14:textId="0F88BC84" w:rsidR="006B5F9B" w:rsidRDefault="00363BA5" w:rsidP="006B5F9B">
      <w:pPr>
        <w:ind w:firstLine="0"/>
        <w:rPr>
          <w:b/>
          <w:i/>
          <w:szCs w:val="28"/>
          <w:u w:val="single"/>
        </w:rPr>
      </w:pPr>
      <w:r w:rsidRPr="00307BD9">
        <w:rPr>
          <w:b/>
          <w:i/>
          <w:szCs w:val="28"/>
          <w:u w:val="single"/>
        </w:rPr>
        <w:lastRenderedPageBreak/>
        <w:t xml:space="preserve">9. </w:t>
      </w:r>
      <w:r w:rsidR="006B5F9B" w:rsidRPr="00307BD9">
        <w:rPr>
          <w:b/>
          <w:i/>
          <w:szCs w:val="28"/>
          <w:u w:val="single"/>
        </w:rPr>
        <w:t>Задачи системного программного обеспечения</w:t>
      </w:r>
    </w:p>
    <w:p w14:paraId="6D44B453" w14:textId="77777777" w:rsidR="00F74FA7" w:rsidRDefault="00F74FA7" w:rsidP="00F74FA7">
      <w:r>
        <w:t>Этапы решения задачи на ЭВМ</w:t>
      </w:r>
    </w:p>
    <w:p w14:paraId="7FC6B4A8" w14:textId="77777777" w:rsidR="00F74FA7" w:rsidRDefault="00F74FA7" w:rsidP="00F74FA7">
      <w:r>
        <w:rPr>
          <w:b/>
        </w:rPr>
        <w:t>Программирование</w:t>
      </w:r>
      <w:r>
        <w:t xml:space="preserve"> (programming) - теоретическая и практическая деятельность, связанная с созданием программ. Решение задач на компьютере включает в себя следующие основные этапы, часть из которых осуществляется без участия компьютера.</w:t>
      </w:r>
    </w:p>
    <w:p w14:paraId="050D8F70" w14:textId="77777777" w:rsidR="00F74FA7" w:rsidRDefault="00F74FA7" w:rsidP="00F74FA7">
      <w:pPr>
        <w:rPr>
          <w:b/>
        </w:rPr>
      </w:pPr>
      <w:r>
        <w:rPr>
          <w:b/>
        </w:rPr>
        <w:t>1. Постановка задачи:</w:t>
      </w:r>
    </w:p>
    <w:p w14:paraId="74447FA5" w14:textId="77777777" w:rsidR="00F74FA7" w:rsidRDefault="00F74FA7" w:rsidP="00F74FA7">
      <w:r>
        <w:t>•   сбор информации о задаче;</w:t>
      </w:r>
    </w:p>
    <w:p w14:paraId="02E1D37B" w14:textId="77777777" w:rsidR="00F74FA7" w:rsidRDefault="00F74FA7" w:rsidP="00F74FA7">
      <w:r>
        <w:t>•   формулировка условия задачи;</w:t>
      </w:r>
    </w:p>
    <w:p w14:paraId="2C7AD6F3" w14:textId="77777777" w:rsidR="00F74FA7" w:rsidRDefault="00F74FA7" w:rsidP="00F74FA7">
      <w:r>
        <w:t>•   определение конечных целей решения задачи;</w:t>
      </w:r>
    </w:p>
    <w:p w14:paraId="7F94E3C5" w14:textId="77777777" w:rsidR="00F74FA7" w:rsidRDefault="00F74FA7" w:rsidP="00F74FA7">
      <w:r>
        <w:t>•   определение формы выдачи результатов;</w:t>
      </w:r>
    </w:p>
    <w:p w14:paraId="0DF2F5F4" w14:textId="77777777" w:rsidR="00F74FA7" w:rsidRDefault="00F74FA7" w:rsidP="00F74FA7">
      <w:r>
        <w:t>•   описание данных (их типов, диапазонов величин, структуры и т. п.).</w:t>
      </w:r>
    </w:p>
    <w:p w14:paraId="3CD24F02" w14:textId="77777777" w:rsidR="00F74FA7" w:rsidRDefault="00F74FA7" w:rsidP="00F74FA7">
      <w:pPr>
        <w:rPr>
          <w:b/>
        </w:rPr>
      </w:pPr>
      <w:r>
        <w:rPr>
          <w:b/>
        </w:rPr>
        <w:t>2. Анализ и исследование задачи, модели:</w:t>
      </w:r>
    </w:p>
    <w:p w14:paraId="6B2DD07F" w14:textId="77777777" w:rsidR="00F74FA7" w:rsidRDefault="00F74FA7" w:rsidP="00F74FA7">
      <w:r>
        <w:t>•   анализ существующих аналогов;</w:t>
      </w:r>
    </w:p>
    <w:p w14:paraId="57A490FF" w14:textId="77777777" w:rsidR="00F74FA7" w:rsidRDefault="00F74FA7" w:rsidP="00F74FA7">
      <w:r>
        <w:t>•   анализ технических и программных средств;</w:t>
      </w:r>
    </w:p>
    <w:p w14:paraId="5F5B6006" w14:textId="77777777" w:rsidR="00F74FA7" w:rsidRDefault="00F74FA7" w:rsidP="00F74FA7">
      <w:r>
        <w:t>•   разработка математической модели;</w:t>
      </w:r>
    </w:p>
    <w:p w14:paraId="4F7FBAC4" w14:textId="77777777" w:rsidR="00F74FA7" w:rsidRDefault="00F74FA7" w:rsidP="00F74FA7">
      <w:r>
        <w:t>•   разработка структур данных.</w:t>
      </w:r>
    </w:p>
    <w:p w14:paraId="722CE351" w14:textId="77777777" w:rsidR="00F74FA7" w:rsidRDefault="00F74FA7" w:rsidP="00F74FA7">
      <w:pPr>
        <w:rPr>
          <w:b/>
        </w:rPr>
      </w:pPr>
      <w:r>
        <w:rPr>
          <w:b/>
        </w:rPr>
        <w:t>3. Разработка алгоритма:</w:t>
      </w:r>
    </w:p>
    <w:p w14:paraId="3F198CC4" w14:textId="77777777" w:rsidR="00F74FA7" w:rsidRDefault="00F74FA7" w:rsidP="00F74FA7">
      <w:r>
        <w:t>•   выбор метода проектирования алгоритма;</w:t>
      </w:r>
    </w:p>
    <w:p w14:paraId="523A1C3C" w14:textId="77777777" w:rsidR="00F74FA7" w:rsidRDefault="00F74FA7" w:rsidP="00F74FA7">
      <w:r>
        <w:t>•    выбор формы записи алгоритма (блок-схемы, псевдокод и др.);</w:t>
      </w:r>
    </w:p>
    <w:p w14:paraId="1A5A0C41" w14:textId="77777777" w:rsidR="00F74FA7" w:rsidRDefault="00F74FA7" w:rsidP="00F74FA7">
      <w:r>
        <w:t>•    выбор тестов и метода тестирования;</w:t>
      </w:r>
    </w:p>
    <w:p w14:paraId="0B94E705" w14:textId="77777777" w:rsidR="00F74FA7" w:rsidRDefault="00F74FA7" w:rsidP="00F74FA7">
      <w:r>
        <w:t>•    проектирование алгоритма.</w:t>
      </w:r>
    </w:p>
    <w:p w14:paraId="6A6F5047" w14:textId="77777777" w:rsidR="00F74FA7" w:rsidRDefault="00F74FA7" w:rsidP="00F74FA7">
      <w:pPr>
        <w:rPr>
          <w:b/>
        </w:rPr>
      </w:pPr>
      <w:r>
        <w:rPr>
          <w:b/>
        </w:rPr>
        <w:t>4. Программирование:</w:t>
      </w:r>
    </w:p>
    <w:p w14:paraId="4B67AD1A" w14:textId="77777777" w:rsidR="00F74FA7" w:rsidRDefault="00F74FA7" w:rsidP="00F74FA7">
      <w:r>
        <w:t>•   выбор языка программирования;</w:t>
      </w:r>
    </w:p>
    <w:p w14:paraId="63689B34" w14:textId="77777777" w:rsidR="00F74FA7" w:rsidRDefault="00F74FA7" w:rsidP="00F74FA7">
      <w:r>
        <w:t>•   уточнение способов организации данных;</w:t>
      </w:r>
    </w:p>
    <w:p w14:paraId="3F171526" w14:textId="77777777" w:rsidR="00F74FA7" w:rsidRDefault="00F74FA7" w:rsidP="00F74FA7">
      <w:r>
        <w:t>•   запись алгоритма на выбранном языке</w:t>
      </w:r>
    </w:p>
    <w:p w14:paraId="739324EC" w14:textId="119C9441" w:rsidR="00F74FA7" w:rsidRDefault="00F74FA7" w:rsidP="00F74FA7">
      <w:r>
        <w:t>программирования.</w:t>
      </w:r>
    </w:p>
    <w:p w14:paraId="3EF0377D" w14:textId="208D80E4" w:rsidR="00956DF4" w:rsidRDefault="00956DF4" w:rsidP="00F74FA7"/>
    <w:p w14:paraId="6F96736E" w14:textId="79D74389" w:rsidR="00956DF4" w:rsidRDefault="00956DF4" w:rsidP="00F74FA7"/>
    <w:p w14:paraId="5246D348" w14:textId="77777777" w:rsidR="00956DF4" w:rsidRDefault="00956DF4" w:rsidP="00F74FA7"/>
    <w:p w14:paraId="6EFC74EE" w14:textId="77777777" w:rsidR="00F74FA7" w:rsidRDefault="00F74FA7" w:rsidP="00F74FA7">
      <w:pPr>
        <w:rPr>
          <w:b/>
        </w:rPr>
      </w:pPr>
      <w:r>
        <w:rPr>
          <w:b/>
        </w:rPr>
        <w:lastRenderedPageBreak/>
        <w:t>5. Тестирование и отладка:</w:t>
      </w:r>
    </w:p>
    <w:p w14:paraId="661ED0C2" w14:textId="77777777" w:rsidR="00F74FA7" w:rsidRDefault="00F74FA7" w:rsidP="00F74FA7">
      <w:r>
        <w:t>•   синтаксическая отладка;</w:t>
      </w:r>
    </w:p>
    <w:p w14:paraId="473B9DE2" w14:textId="77777777" w:rsidR="00F74FA7" w:rsidRDefault="00F74FA7" w:rsidP="00F74FA7">
      <w:r>
        <w:t>•   отладка семантики и логической структуры;</w:t>
      </w:r>
    </w:p>
    <w:p w14:paraId="5524C729" w14:textId="77777777" w:rsidR="00F74FA7" w:rsidRDefault="00F74FA7" w:rsidP="00F74FA7">
      <w:r>
        <w:t>•    тестовые расчеты и анализ результатов тестирования;</w:t>
      </w:r>
    </w:p>
    <w:p w14:paraId="7EF9447C" w14:textId="77777777" w:rsidR="00F74FA7" w:rsidRDefault="00F74FA7" w:rsidP="00F74FA7">
      <w:r>
        <w:t>•   совершенствование программы.</w:t>
      </w:r>
    </w:p>
    <w:p w14:paraId="3BC54C06" w14:textId="77777777" w:rsidR="00F74FA7" w:rsidRDefault="00F74FA7" w:rsidP="00F74FA7">
      <w:pPr>
        <w:rPr>
          <w:b/>
        </w:rPr>
      </w:pPr>
      <w:r>
        <w:rPr>
          <w:b/>
        </w:rPr>
        <w:t>6. Анализ результатов решения задачи и уточнение в случае необходимости математической модели с повторным выполнением этапов 2-5.</w:t>
      </w:r>
    </w:p>
    <w:p w14:paraId="1B024924" w14:textId="77777777" w:rsidR="00F74FA7" w:rsidRDefault="00F74FA7" w:rsidP="00F74FA7">
      <w:pPr>
        <w:rPr>
          <w:b/>
        </w:rPr>
      </w:pPr>
      <w:r>
        <w:rPr>
          <w:b/>
        </w:rPr>
        <w:t>7. Сопровождение программы:</w:t>
      </w:r>
    </w:p>
    <w:p w14:paraId="41BC9E14" w14:textId="77777777" w:rsidR="00F74FA7" w:rsidRDefault="00F74FA7" w:rsidP="00F74FA7">
      <w:r>
        <w:t>•   доработка программы для решения конкретных задач;</w:t>
      </w:r>
    </w:p>
    <w:p w14:paraId="7C094159" w14:textId="77777777" w:rsidR="00F74FA7" w:rsidRDefault="00F74FA7" w:rsidP="00F74FA7">
      <w:r>
        <w:t>•   составление документации к решенной задаче, к математической модели, к алгоритму, к программе, к набору тестов, к использованию.</w:t>
      </w:r>
    </w:p>
    <w:p w14:paraId="0A1CFC9B" w14:textId="77777777" w:rsidR="00F74FA7" w:rsidRDefault="00F74FA7" w:rsidP="00F74FA7"/>
    <w:p w14:paraId="151370CC" w14:textId="77777777" w:rsidR="00F74FA7" w:rsidRDefault="00F74FA7" w:rsidP="00F74FA7">
      <w:r>
        <w:t>Основная категория специалистов, занятых разработкой программ, — это программисты. Программисты неоднородны по уровню квалификации, а также по характеру своей деятельности.</w:t>
      </w:r>
    </w:p>
    <w:p w14:paraId="25DAF536" w14:textId="77777777" w:rsidR="00F74FA7" w:rsidRDefault="00F74FA7" w:rsidP="00F74FA7">
      <w:r>
        <w:rPr>
          <w:b/>
        </w:rPr>
        <w:t xml:space="preserve">Системный программист </w:t>
      </w:r>
      <w:r>
        <w:t>- занимается разработкой, эксплуатацией и сопровождением системного программного обеспечения, поддерживающего работоспособность компьютера и создающего среду для выполнения программ.</w:t>
      </w:r>
    </w:p>
    <w:p w14:paraId="5BFDEDCF" w14:textId="77777777" w:rsidR="00F74FA7" w:rsidRDefault="00F74FA7" w:rsidP="00F74FA7">
      <w:r>
        <w:rPr>
          <w:b/>
        </w:rPr>
        <w:t xml:space="preserve">Прикладной программист </w:t>
      </w:r>
      <w:r>
        <w:t>- осуществляет разработку и отладку программ для решения функциональных задач (т. е. задач по реализации функций управления в рамках информационной системы - управление деятельностью торгового предприятия, управление перевозкой грузов, планирование выпуска продукции).</w:t>
      </w:r>
    </w:p>
    <w:p w14:paraId="37990C32" w14:textId="77777777" w:rsidR="00F74FA7" w:rsidRDefault="00F74FA7" w:rsidP="00F74FA7">
      <w:r>
        <w:rPr>
          <w:b/>
        </w:rPr>
        <w:t xml:space="preserve">Программист-аналитик - </w:t>
      </w:r>
      <w:r>
        <w:t>программист, анализирующий и проектирующий комплекс взаимосвязанных программ.</w:t>
      </w:r>
    </w:p>
    <w:p w14:paraId="0575A685" w14:textId="77777777" w:rsidR="00F74FA7" w:rsidRDefault="00F74FA7" w:rsidP="00F74FA7">
      <w:r>
        <w:rPr>
          <w:b/>
        </w:rPr>
        <w:t>Постановщик задач -</w:t>
      </w:r>
      <w:r>
        <w:t xml:space="preserve"> разработчик формальных постановок задач, требующих реализации на ЭВМ.</w:t>
      </w:r>
    </w:p>
    <w:p w14:paraId="0D81F351" w14:textId="77777777" w:rsidR="00F74FA7" w:rsidRDefault="00F74FA7" w:rsidP="00F74FA7">
      <w:r>
        <w:rPr>
          <w:b/>
        </w:rPr>
        <w:t>Администратор базы данных -</w:t>
      </w:r>
      <w:r>
        <w:t xml:space="preserve"> человек, который обеспечивает организационную поддержку базы данных.</w:t>
      </w:r>
    </w:p>
    <w:p w14:paraId="4D602A57" w14:textId="77777777" w:rsidR="00F74FA7" w:rsidRDefault="00F74FA7" w:rsidP="00F74FA7">
      <w:r>
        <w:rPr>
          <w:b/>
        </w:rPr>
        <w:t>Администратор сети -</w:t>
      </w:r>
      <w:r>
        <w:t xml:space="preserve"> человек, который обеспечивает организационную поддержку работы локальной сети.</w:t>
      </w:r>
    </w:p>
    <w:p w14:paraId="7D45231E" w14:textId="77777777" w:rsidR="00F74FA7" w:rsidRDefault="00F74FA7" w:rsidP="00F74FA7">
      <w:r>
        <w:lastRenderedPageBreak/>
        <w:t>Основным потребителем программ является</w:t>
      </w:r>
      <w:r>
        <w:rPr>
          <w:b/>
        </w:rPr>
        <w:t xml:space="preserve"> конечный пользователь,</w:t>
      </w:r>
      <w:r>
        <w:t xml:space="preserve"> который, как правило, не является специалистом в области программирования.</w:t>
      </w:r>
    </w:p>
    <w:p w14:paraId="60613C18" w14:textId="77777777" w:rsidR="00F74FA7" w:rsidRDefault="00F74FA7" w:rsidP="00F74FA7">
      <w:r>
        <w:t xml:space="preserve">Для работы с ЭВМ существует группа специально обученных технических работников - </w:t>
      </w:r>
      <w:r>
        <w:rPr>
          <w:b/>
        </w:rPr>
        <w:t>операторов ЭВМ</w:t>
      </w:r>
      <w:r>
        <w:t>. Они не программируют, а используют готовые программы для обеспечения работы на ЭВМ конечных пользователей: набор текстов, печать документов, копирование информации, запись на внешние носители и др.</w:t>
      </w:r>
    </w:p>
    <w:p w14:paraId="5219D17B" w14:textId="77777777" w:rsidR="00A07DE3" w:rsidRDefault="00A07DE3" w:rsidP="00A07DE3">
      <w:pPr>
        <w:spacing w:after="0" w:line="240" w:lineRule="auto"/>
        <w:ind w:firstLine="0"/>
        <w:rPr>
          <w:b/>
          <w:i/>
          <w:u w:val="single"/>
        </w:rPr>
      </w:pPr>
    </w:p>
    <w:p w14:paraId="4980B034" w14:textId="77777777" w:rsidR="00741512" w:rsidRDefault="00741512" w:rsidP="0031019B">
      <w:pPr>
        <w:spacing w:after="0" w:line="240" w:lineRule="auto"/>
        <w:ind w:firstLine="0"/>
        <w:rPr>
          <w:b/>
          <w:i/>
          <w:u w:val="single"/>
        </w:rPr>
      </w:pPr>
    </w:p>
    <w:p w14:paraId="08A1B698" w14:textId="77777777" w:rsidR="00741512" w:rsidRDefault="00741512" w:rsidP="0031019B">
      <w:pPr>
        <w:spacing w:after="0" w:line="240" w:lineRule="auto"/>
        <w:ind w:firstLine="0"/>
        <w:rPr>
          <w:b/>
          <w:i/>
          <w:u w:val="single"/>
        </w:rPr>
      </w:pPr>
    </w:p>
    <w:p w14:paraId="2D96EC32" w14:textId="77777777" w:rsidR="00741512" w:rsidRDefault="00741512" w:rsidP="0031019B">
      <w:pPr>
        <w:spacing w:after="0" w:line="240" w:lineRule="auto"/>
        <w:ind w:firstLine="0"/>
        <w:rPr>
          <w:b/>
          <w:i/>
          <w:u w:val="single"/>
        </w:rPr>
      </w:pPr>
    </w:p>
    <w:p w14:paraId="3D4E54CF" w14:textId="77777777" w:rsidR="00741512" w:rsidRDefault="00741512" w:rsidP="0031019B">
      <w:pPr>
        <w:spacing w:after="0" w:line="240" w:lineRule="auto"/>
        <w:ind w:firstLine="0"/>
        <w:rPr>
          <w:b/>
          <w:i/>
          <w:u w:val="single"/>
        </w:rPr>
      </w:pPr>
    </w:p>
    <w:p w14:paraId="2073DE9C" w14:textId="77777777" w:rsidR="00741512" w:rsidRDefault="00741512" w:rsidP="0031019B">
      <w:pPr>
        <w:spacing w:after="0" w:line="240" w:lineRule="auto"/>
        <w:ind w:firstLine="0"/>
        <w:rPr>
          <w:b/>
          <w:i/>
          <w:u w:val="single"/>
        </w:rPr>
      </w:pPr>
    </w:p>
    <w:p w14:paraId="79A08580" w14:textId="77777777" w:rsidR="00741512" w:rsidRDefault="00741512" w:rsidP="0031019B">
      <w:pPr>
        <w:spacing w:after="0" w:line="240" w:lineRule="auto"/>
        <w:ind w:firstLine="0"/>
        <w:rPr>
          <w:b/>
          <w:i/>
          <w:u w:val="single"/>
        </w:rPr>
      </w:pPr>
    </w:p>
    <w:p w14:paraId="79A5157F" w14:textId="77777777" w:rsidR="00741512" w:rsidRDefault="00741512" w:rsidP="0031019B">
      <w:pPr>
        <w:spacing w:after="0" w:line="240" w:lineRule="auto"/>
        <w:ind w:firstLine="0"/>
        <w:rPr>
          <w:b/>
          <w:i/>
          <w:u w:val="single"/>
        </w:rPr>
      </w:pPr>
    </w:p>
    <w:p w14:paraId="44AC64B2" w14:textId="77777777" w:rsidR="00741512" w:rsidRDefault="00741512" w:rsidP="0031019B">
      <w:pPr>
        <w:spacing w:after="0" w:line="240" w:lineRule="auto"/>
        <w:ind w:firstLine="0"/>
        <w:rPr>
          <w:b/>
          <w:i/>
          <w:u w:val="single"/>
        </w:rPr>
      </w:pPr>
    </w:p>
    <w:p w14:paraId="22F5FF64" w14:textId="77777777" w:rsidR="00741512" w:rsidRDefault="00741512" w:rsidP="0031019B">
      <w:pPr>
        <w:spacing w:after="0" w:line="240" w:lineRule="auto"/>
        <w:ind w:firstLine="0"/>
        <w:rPr>
          <w:b/>
          <w:i/>
          <w:u w:val="single"/>
        </w:rPr>
      </w:pPr>
    </w:p>
    <w:p w14:paraId="6587AD5F" w14:textId="77777777" w:rsidR="00741512" w:rsidRDefault="00741512" w:rsidP="0031019B">
      <w:pPr>
        <w:spacing w:after="0" w:line="240" w:lineRule="auto"/>
        <w:ind w:firstLine="0"/>
        <w:rPr>
          <w:b/>
          <w:i/>
          <w:u w:val="single"/>
        </w:rPr>
      </w:pPr>
    </w:p>
    <w:p w14:paraId="71522063" w14:textId="77777777" w:rsidR="00741512" w:rsidRDefault="00741512" w:rsidP="0031019B">
      <w:pPr>
        <w:spacing w:after="0" w:line="240" w:lineRule="auto"/>
        <w:ind w:firstLine="0"/>
        <w:rPr>
          <w:b/>
          <w:i/>
          <w:u w:val="single"/>
        </w:rPr>
      </w:pPr>
    </w:p>
    <w:p w14:paraId="0EBC1C11" w14:textId="77777777" w:rsidR="00741512" w:rsidRDefault="00741512" w:rsidP="0031019B">
      <w:pPr>
        <w:spacing w:after="0" w:line="240" w:lineRule="auto"/>
        <w:ind w:firstLine="0"/>
        <w:rPr>
          <w:b/>
          <w:i/>
          <w:u w:val="single"/>
        </w:rPr>
      </w:pPr>
    </w:p>
    <w:p w14:paraId="0AB52857" w14:textId="77777777" w:rsidR="00741512" w:rsidRDefault="00741512" w:rsidP="0031019B">
      <w:pPr>
        <w:spacing w:after="0" w:line="240" w:lineRule="auto"/>
        <w:ind w:firstLine="0"/>
        <w:rPr>
          <w:b/>
          <w:i/>
          <w:u w:val="single"/>
        </w:rPr>
      </w:pPr>
    </w:p>
    <w:p w14:paraId="47442562" w14:textId="77777777" w:rsidR="00741512" w:rsidRDefault="00741512" w:rsidP="0031019B">
      <w:pPr>
        <w:spacing w:after="0" w:line="240" w:lineRule="auto"/>
        <w:ind w:firstLine="0"/>
        <w:rPr>
          <w:b/>
          <w:i/>
          <w:u w:val="single"/>
        </w:rPr>
      </w:pPr>
    </w:p>
    <w:p w14:paraId="692F93C1" w14:textId="77777777" w:rsidR="00741512" w:rsidRDefault="00741512" w:rsidP="0031019B">
      <w:pPr>
        <w:spacing w:after="0" w:line="240" w:lineRule="auto"/>
        <w:ind w:firstLine="0"/>
        <w:rPr>
          <w:b/>
          <w:i/>
          <w:u w:val="single"/>
        </w:rPr>
      </w:pPr>
    </w:p>
    <w:p w14:paraId="145CE630" w14:textId="77777777" w:rsidR="00741512" w:rsidRDefault="00741512" w:rsidP="0031019B">
      <w:pPr>
        <w:spacing w:after="0" w:line="240" w:lineRule="auto"/>
        <w:ind w:firstLine="0"/>
        <w:rPr>
          <w:b/>
          <w:i/>
          <w:u w:val="single"/>
        </w:rPr>
      </w:pPr>
    </w:p>
    <w:p w14:paraId="141CB45F" w14:textId="77777777" w:rsidR="00741512" w:rsidRDefault="00741512" w:rsidP="0031019B">
      <w:pPr>
        <w:spacing w:after="0" w:line="240" w:lineRule="auto"/>
        <w:ind w:firstLine="0"/>
        <w:rPr>
          <w:b/>
          <w:i/>
          <w:u w:val="single"/>
        </w:rPr>
      </w:pPr>
    </w:p>
    <w:p w14:paraId="39B2304B" w14:textId="77777777" w:rsidR="00741512" w:rsidRDefault="00741512" w:rsidP="0031019B">
      <w:pPr>
        <w:spacing w:after="0" w:line="240" w:lineRule="auto"/>
        <w:ind w:firstLine="0"/>
        <w:rPr>
          <w:b/>
          <w:i/>
          <w:u w:val="single"/>
        </w:rPr>
      </w:pPr>
    </w:p>
    <w:p w14:paraId="2CFA520D" w14:textId="77777777" w:rsidR="00741512" w:rsidRDefault="00741512" w:rsidP="0031019B">
      <w:pPr>
        <w:spacing w:after="0" w:line="240" w:lineRule="auto"/>
        <w:ind w:firstLine="0"/>
        <w:rPr>
          <w:b/>
          <w:i/>
          <w:u w:val="single"/>
        </w:rPr>
      </w:pPr>
    </w:p>
    <w:p w14:paraId="6B35CE24" w14:textId="77777777" w:rsidR="00741512" w:rsidRDefault="00741512" w:rsidP="0031019B">
      <w:pPr>
        <w:spacing w:after="0" w:line="240" w:lineRule="auto"/>
        <w:ind w:firstLine="0"/>
        <w:rPr>
          <w:b/>
          <w:i/>
          <w:u w:val="single"/>
        </w:rPr>
      </w:pPr>
    </w:p>
    <w:p w14:paraId="44248A63" w14:textId="77777777" w:rsidR="00741512" w:rsidRDefault="00741512" w:rsidP="0031019B">
      <w:pPr>
        <w:spacing w:after="0" w:line="240" w:lineRule="auto"/>
        <w:ind w:firstLine="0"/>
        <w:rPr>
          <w:b/>
          <w:i/>
          <w:u w:val="single"/>
        </w:rPr>
      </w:pPr>
    </w:p>
    <w:p w14:paraId="7F484EB4" w14:textId="77777777" w:rsidR="00741512" w:rsidRDefault="00741512" w:rsidP="0031019B">
      <w:pPr>
        <w:spacing w:after="0" w:line="240" w:lineRule="auto"/>
        <w:ind w:firstLine="0"/>
        <w:rPr>
          <w:b/>
          <w:i/>
          <w:u w:val="single"/>
        </w:rPr>
      </w:pPr>
    </w:p>
    <w:p w14:paraId="6C8F99A7" w14:textId="77777777" w:rsidR="00741512" w:rsidRDefault="00741512" w:rsidP="0031019B">
      <w:pPr>
        <w:spacing w:after="0" w:line="240" w:lineRule="auto"/>
        <w:ind w:firstLine="0"/>
        <w:rPr>
          <w:b/>
          <w:i/>
          <w:u w:val="single"/>
        </w:rPr>
      </w:pPr>
    </w:p>
    <w:p w14:paraId="03ADB650" w14:textId="77777777" w:rsidR="00741512" w:rsidRDefault="00741512" w:rsidP="0031019B">
      <w:pPr>
        <w:spacing w:after="0" w:line="240" w:lineRule="auto"/>
        <w:ind w:firstLine="0"/>
        <w:rPr>
          <w:b/>
          <w:i/>
          <w:u w:val="single"/>
        </w:rPr>
      </w:pPr>
    </w:p>
    <w:p w14:paraId="0A48F251" w14:textId="77777777" w:rsidR="00741512" w:rsidRDefault="00741512" w:rsidP="0031019B">
      <w:pPr>
        <w:spacing w:after="0" w:line="240" w:lineRule="auto"/>
        <w:ind w:firstLine="0"/>
        <w:rPr>
          <w:b/>
          <w:i/>
          <w:u w:val="single"/>
        </w:rPr>
      </w:pPr>
    </w:p>
    <w:p w14:paraId="1F6A89C6" w14:textId="77777777" w:rsidR="00741512" w:rsidRDefault="00741512" w:rsidP="0031019B">
      <w:pPr>
        <w:spacing w:after="0" w:line="240" w:lineRule="auto"/>
        <w:ind w:firstLine="0"/>
        <w:rPr>
          <w:b/>
          <w:i/>
          <w:u w:val="single"/>
        </w:rPr>
      </w:pPr>
    </w:p>
    <w:p w14:paraId="4D48913C" w14:textId="77777777" w:rsidR="00741512" w:rsidRDefault="00741512" w:rsidP="0031019B">
      <w:pPr>
        <w:spacing w:after="0" w:line="240" w:lineRule="auto"/>
        <w:ind w:firstLine="0"/>
        <w:rPr>
          <w:b/>
          <w:i/>
          <w:u w:val="single"/>
        </w:rPr>
      </w:pPr>
    </w:p>
    <w:p w14:paraId="22E7F1A7" w14:textId="77777777" w:rsidR="00741512" w:rsidRDefault="00741512" w:rsidP="0031019B">
      <w:pPr>
        <w:spacing w:after="0" w:line="240" w:lineRule="auto"/>
        <w:ind w:firstLine="0"/>
        <w:rPr>
          <w:b/>
          <w:i/>
          <w:u w:val="single"/>
        </w:rPr>
      </w:pPr>
    </w:p>
    <w:p w14:paraId="079F8EC5" w14:textId="77777777" w:rsidR="00741512" w:rsidRDefault="00741512" w:rsidP="0031019B">
      <w:pPr>
        <w:spacing w:after="0" w:line="240" w:lineRule="auto"/>
        <w:ind w:firstLine="0"/>
        <w:rPr>
          <w:b/>
          <w:i/>
          <w:u w:val="single"/>
        </w:rPr>
      </w:pPr>
    </w:p>
    <w:p w14:paraId="7795EF10" w14:textId="77777777" w:rsidR="00741512" w:rsidRDefault="00741512" w:rsidP="0031019B">
      <w:pPr>
        <w:spacing w:after="0" w:line="240" w:lineRule="auto"/>
        <w:ind w:firstLine="0"/>
        <w:rPr>
          <w:b/>
          <w:i/>
          <w:u w:val="single"/>
        </w:rPr>
      </w:pPr>
    </w:p>
    <w:p w14:paraId="1DE43800" w14:textId="77777777" w:rsidR="00741512" w:rsidRDefault="00741512" w:rsidP="0031019B">
      <w:pPr>
        <w:spacing w:after="0" w:line="240" w:lineRule="auto"/>
        <w:ind w:firstLine="0"/>
        <w:rPr>
          <w:b/>
          <w:i/>
          <w:u w:val="single"/>
        </w:rPr>
      </w:pPr>
    </w:p>
    <w:p w14:paraId="0E773D43" w14:textId="77777777" w:rsidR="00741512" w:rsidRDefault="00741512" w:rsidP="0031019B">
      <w:pPr>
        <w:spacing w:after="0" w:line="240" w:lineRule="auto"/>
        <w:ind w:firstLine="0"/>
        <w:rPr>
          <w:b/>
          <w:i/>
          <w:u w:val="single"/>
        </w:rPr>
      </w:pPr>
    </w:p>
    <w:p w14:paraId="3C356E4B" w14:textId="77777777" w:rsidR="00741512" w:rsidRDefault="00741512" w:rsidP="0031019B">
      <w:pPr>
        <w:spacing w:after="0" w:line="240" w:lineRule="auto"/>
        <w:ind w:firstLine="0"/>
        <w:rPr>
          <w:b/>
          <w:i/>
          <w:u w:val="single"/>
        </w:rPr>
      </w:pPr>
    </w:p>
    <w:p w14:paraId="4E728D09" w14:textId="77777777" w:rsidR="00741512" w:rsidRDefault="00741512" w:rsidP="0031019B">
      <w:pPr>
        <w:spacing w:after="0" w:line="240" w:lineRule="auto"/>
        <w:ind w:firstLine="0"/>
        <w:rPr>
          <w:b/>
          <w:i/>
          <w:u w:val="single"/>
        </w:rPr>
      </w:pPr>
    </w:p>
    <w:p w14:paraId="6632D58B" w14:textId="68D5001F" w:rsidR="00B71378" w:rsidRPr="0031019B" w:rsidRDefault="00B71378" w:rsidP="0031019B">
      <w:pPr>
        <w:spacing w:after="0" w:line="240" w:lineRule="auto"/>
        <w:ind w:firstLine="0"/>
        <w:rPr>
          <w:b/>
          <w:i/>
          <w:szCs w:val="28"/>
          <w:u w:val="single"/>
        </w:rPr>
      </w:pPr>
      <w:r w:rsidRPr="00A07DE3">
        <w:rPr>
          <w:b/>
          <w:i/>
          <w:u w:val="single"/>
        </w:rPr>
        <w:lastRenderedPageBreak/>
        <w:t xml:space="preserve">10. </w:t>
      </w:r>
      <w:r w:rsidRPr="00A07DE3">
        <w:rPr>
          <w:b/>
          <w:i/>
          <w:szCs w:val="28"/>
          <w:u w:val="single"/>
        </w:rPr>
        <w:t xml:space="preserve">Назначение и структура операционных систем </w:t>
      </w:r>
    </w:p>
    <w:p w14:paraId="36A5FA31" w14:textId="77777777" w:rsidR="00E47821" w:rsidRPr="007A3FB0" w:rsidRDefault="00E47821" w:rsidP="007A3FB0">
      <w:pPr>
        <w:pStyle w:val="a4"/>
        <w:ind w:firstLine="708"/>
        <w:rPr>
          <w:sz w:val="28"/>
          <w:lang w:val="ru-RU"/>
        </w:rPr>
      </w:pPr>
      <w:r w:rsidRPr="007A3FB0">
        <w:rPr>
          <w:sz w:val="28"/>
          <w:lang w:val="ru-RU"/>
        </w:rPr>
        <w:t xml:space="preserve">Операционная система является программной надстройкой над архитектурой компьютера, которая обеспечивает удобный пользовательский интерфейс, берет на себя функции автоматического управления рядом его подсистем и предоставляет готовые процедуры управления внутренними и внешними ресурсами. То есть, операционная система является некоей автоматизированной системой управления работой и ресурсами компьютера, повышающая удобство и эффективность его использования. </w:t>
      </w:r>
    </w:p>
    <w:p w14:paraId="187C04C4" w14:textId="77777777" w:rsidR="00E47821" w:rsidRDefault="00E47821" w:rsidP="00E47821">
      <w:r>
        <w:rPr>
          <w:b/>
          <w:bCs/>
        </w:rPr>
        <w:t>Операционная система</w:t>
      </w:r>
      <w:r>
        <w:t xml:space="preserve"> (ОС) - неотъемлемая часть большинства современных вычислительных систем, управляющая всеми его аппаратными компонентами. Другими словами, Операционная (супервизорная, мониторная, исполнительная) Система (ОС) - есть организованная совокупность программ (систем), которая действует как интерфейс между аппаратурой ЭВМ и пользователями. Она обеспечивает пользователей набором средств для облегчения проектирования, программирования, отладки и сопровождения программ и в то же время управляет распределением ресурсов для обеспечения эффективной работы. </w:t>
      </w:r>
    </w:p>
    <w:p w14:paraId="68CF9A4F" w14:textId="77777777" w:rsidR="00E47821" w:rsidRPr="00741512" w:rsidRDefault="00E47821" w:rsidP="00E47821">
      <w:pPr>
        <w:pStyle w:val="a4"/>
        <w:rPr>
          <w:sz w:val="28"/>
          <w:lang w:val="ru-RU"/>
        </w:rPr>
      </w:pPr>
      <w:bookmarkStart w:id="0" w:name="Anchor-7784"/>
      <w:bookmarkStart w:id="1" w:name="Anchor-57887"/>
      <w:bookmarkStart w:id="2" w:name="Anchor-39194"/>
      <w:bookmarkEnd w:id="0"/>
      <w:bookmarkEnd w:id="1"/>
      <w:bookmarkEnd w:id="2"/>
      <w:r w:rsidRPr="00741512">
        <w:rPr>
          <w:sz w:val="28"/>
          <w:lang w:val="ru-RU"/>
        </w:rPr>
        <w:t>Структуру ОС составляют следующие модули:</w:t>
      </w:r>
    </w:p>
    <w:p w14:paraId="7F5FB0FF" w14:textId="77777777" w:rsidR="00E47821" w:rsidRDefault="00E47821" w:rsidP="00E47821">
      <w:pPr>
        <w:numPr>
          <w:ilvl w:val="0"/>
          <w:numId w:val="6"/>
        </w:numPr>
        <w:tabs>
          <w:tab w:val="left" w:pos="720"/>
        </w:tabs>
        <w:suppressAutoHyphens/>
        <w:spacing w:before="280" w:after="0" w:line="240" w:lineRule="auto"/>
      </w:pPr>
      <w:r>
        <w:rPr>
          <w:i/>
          <w:iCs/>
        </w:rPr>
        <w:t>базовый модуль</w:t>
      </w:r>
      <w:r>
        <w:t xml:space="preserve"> (ядро ОС) - управляет работой программ и файловой системой, обеспечивает доступ к ней и обмен файлами между периферийными устройствами; </w:t>
      </w:r>
    </w:p>
    <w:p w14:paraId="151620D9" w14:textId="77777777" w:rsidR="00E47821" w:rsidRDefault="00E47821" w:rsidP="00E47821">
      <w:pPr>
        <w:numPr>
          <w:ilvl w:val="0"/>
          <w:numId w:val="6"/>
        </w:numPr>
        <w:tabs>
          <w:tab w:val="left" w:pos="720"/>
        </w:tabs>
        <w:suppressAutoHyphens/>
        <w:spacing w:after="0" w:line="240" w:lineRule="auto"/>
      </w:pPr>
      <w:r>
        <w:rPr>
          <w:i/>
          <w:iCs/>
        </w:rPr>
        <w:t>командный процессор</w:t>
      </w:r>
      <w:r>
        <w:t xml:space="preserve"> - расшифровывает и исполняет команды пользователя, поступающие прежде всего через клавиатуру; </w:t>
      </w:r>
    </w:p>
    <w:p w14:paraId="0CF6E234" w14:textId="77777777" w:rsidR="00E47821" w:rsidRDefault="00E47821" w:rsidP="00E47821">
      <w:pPr>
        <w:numPr>
          <w:ilvl w:val="0"/>
          <w:numId w:val="6"/>
        </w:numPr>
        <w:tabs>
          <w:tab w:val="left" w:pos="720"/>
        </w:tabs>
        <w:suppressAutoHyphens/>
        <w:spacing w:after="0" w:line="240" w:lineRule="auto"/>
      </w:pPr>
      <w:r>
        <w:rPr>
          <w:i/>
          <w:iCs/>
        </w:rPr>
        <w:t>драйверы периферийных устройств</w:t>
      </w:r>
      <w:r>
        <w:t xml:space="preserve"> - программно обеспечивают согласованность работы этих устройств с процессором (каждое периферийное устройство обрабатывает информацию по-разному и в различном темпе); </w:t>
      </w:r>
    </w:p>
    <w:p w14:paraId="76508F4C" w14:textId="77777777" w:rsidR="00E47821" w:rsidRDefault="00E47821" w:rsidP="00E47821">
      <w:pPr>
        <w:numPr>
          <w:ilvl w:val="0"/>
          <w:numId w:val="6"/>
        </w:numPr>
        <w:tabs>
          <w:tab w:val="left" w:pos="720"/>
        </w:tabs>
        <w:suppressAutoHyphens/>
        <w:spacing w:after="280" w:line="240" w:lineRule="auto"/>
      </w:pPr>
      <w:r>
        <w:rPr>
          <w:i/>
          <w:iCs/>
        </w:rPr>
        <w:t>дополнительные сервисные программы</w:t>
      </w:r>
      <w:r>
        <w:t xml:space="preserve"> (утилиты) - делают удобным и многосторонним процесс общения пользователя с компьютером. </w:t>
      </w:r>
    </w:p>
    <w:p w14:paraId="0B964F79" w14:textId="77777777" w:rsidR="00E47821" w:rsidRPr="00741512" w:rsidRDefault="00E47821" w:rsidP="00E47821">
      <w:pPr>
        <w:pStyle w:val="a4"/>
        <w:rPr>
          <w:sz w:val="28"/>
          <w:lang w:val="ru-RU"/>
        </w:rPr>
      </w:pPr>
      <w:r w:rsidRPr="00741512">
        <w:rPr>
          <w:sz w:val="28"/>
          <w:lang w:val="ru-RU"/>
        </w:rPr>
        <w:t>В общем случае операционная система выполняет следующие четыре функции:</w:t>
      </w:r>
    </w:p>
    <w:p w14:paraId="207387FC" w14:textId="77777777" w:rsidR="00E47821" w:rsidRDefault="00E47821" w:rsidP="00E47821">
      <w:pPr>
        <w:numPr>
          <w:ilvl w:val="0"/>
          <w:numId w:val="7"/>
        </w:numPr>
        <w:tabs>
          <w:tab w:val="left" w:pos="720"/>
        </w:tabs>
        <w:suppressAutoHyphens/>
        <w:spacing w:before="280" w:after="0" w:line="240" w:lineRule="auto"/>
      </w:pPr>
      <w:r>
        <w:t xml:space="preserve">предоставляет другим программам определенный вид обслуживания (посредством программ-утилит), например выделение и назначение памяти, синхронизацию процесса вычислений и организацию взаимосвязи между различными процессами в вычислительной системе; </w:t>
      </w:r>
    </w:p>
    <w:p w14:paraId="0B349CC7" w14:textId="77777777" w:rsidR="00E47821" w:rsidRDefault="00E47821" w:rsidP="00E47821">
      <w:pPr>
        <w:numPr>
          <w:ilvl w:val="0"/>
          <w:numId w:val="7"/>
        </w:numPr>
        <w:tabs>
          <w:tab w:val="left" w:pos="720"/>
        </w:tabs>
        <w:suppressAutoHyphens/>
        <w:spacing w:after="0" w:line="240" w:lineRule="auto"/>
      </w:pPr>
      <w:r>
        <w:t xml:space="preserve">обеспечивает защиту (в определенной мере) других программ от последствий различных особых ситуаций, возникающих при машинной </w:t>
      </w:r>
      <w:r>
        <w:lastRenderedPageBreak/>
        <w:t xml:space="preserve">реализации данной программы, таких, как прерывания и машинные сбои; </w:t>
      </w:r>
    </w:p>
    <w:p w14:paraId="7C6F23AE" w14:textId="77777777" w:rsidR="00E47821" w:rsidRDefault="00E47821" w:rsidP="00E47821">
      <w:pPr>
        <w:numPr>
          <w:ilvl w:val="0"/>
          <w:numId w:val="7"/>
        </w:numPr>
        <w:tabs>
          <w:tab w:val="left" w:pos="720"/>
        </w:tabs>
        <w:suppressAutoHyphens/>
        <w:spacing w:after="0" w:line="240" w:lineRule="auto"/>
      </w:pPr>
      <w:r>
        <w:t xml:space="preserve">реализует с той или иной степенью сложности принцип “виртуальной машины”, что позволяет группе программ использовать общие вычислительные ресурсы, например процессор (процессоры) и основную память; </w:t>
      </w:r>
    </w:p>
    <w:p w14:paraId="4EB8BC8D" w14:textId="77777777" w:rsidR="00E47821" w:rsidRDefault="00E47821" w:rsidP="00E47821">
      <w:pPr>
        <w:numPr>
          <w:ilvl w:val="0"/>
          <w:numId w:val="7"/>
        </w:numPr>
        <w:tabs>
          <w:tab w:val="left" w:pos="720"/>
        </w:tabs>
        <w:suppressAutoHyphens/>
        <w:spacing w:after="280" w:line="240" w:lineRule="auto"/>
      </w:pPr>
      <w:r>
        <w:t xml:space="preserve">организует и следит за выполнением принципов управления при решении таких задач, как обеспечение защиты данных от несанкционированного доступа и реализация системы приоритетов доступа программ к вычислительным ресурсам. </w:t>
      </w:r>
    </w:p>
    <w:p w14:paraId="20264E42" w14:textId="77777777" w:rsidR="00E47821" w:rsidRPr="00956E0D" w:rsidRDefault="00E47821" w:rsidP="00E47821">
      <w:pPr>
        <w:pStyle w:val="a4"/>
        <w:rPr>
          <w:b/>
          <w:bCs/>
          <w:sz w:val="28"/>
          <w:lang w:val="ru-RU"/>
        </w:rPr>
      </w:pPr>
      <w:bookmarkStart w:id="3" w:name="Anchor-31289"/>
      <w:bookmarkStart w:id="4" w:name="Anchor-7312"/>
      <w:bookmarkEnd w:id="3"/>
      <w:bookmarkEnd w:id="4"/>
      <w:r w:rsidRPr="00956E0D">
        <w:rPr>
          <w:b/>
          <w:bCs/>
          <w:sz w:val="28"/>
          <w:lang w:val="ru-RU"/>
        </w:rPr>
        <w:t>Графический интерфейс пользователя</w:t>
      </w:r>
    </w:p>
    <w:p w14:paraId="7894F611" w14:textId="77777777" w:rsidR="00E47821" w:rsidRPr="00956E0D" w:rsidRDefault="00E47821" w:rsidP="00E47821">
      <w:pPr>
        <w:pStyle w:val="a4"/>
        <w:rPr>
          <w:sz w:val="28"/>
          <w:lang w:val="ru-RU"/>
        </w:rPr>
      </w:pPr>
      <w:r w:rsidRPr="00956E0D">
        <w:rPr>
          <w:sz w:val="28"/>
          <w:lang w:val="ru-RU"/>
        </w:rPr>
        <w:t xml:space="preserve">Графический интерфейс пользователя изначально был несвойственен неигровым программам, однако, будучи призванным облегчить общение пользователя с компьютером и программой, хорошо прижился на </w:t>
      </w:r>
      <w:r w:rsidRPr="00956E0D">
        <w:rPr>
          <w:sz w:val="28"/>
        </w:rPr>
        <w:t>IBM</w:t>
      </w:r>
      <w:r w:rsidRPr="00956E0D">
        <w:rPr>
          <w:sz w:val="28"/>
          <w:lang w:val="ru-RU"/>
        </w:rPr>
        <w:t xml:space="preserve"> </w:t>
      </w:r>
      <w:r w:rsidRPr="00956E0D">
        <w:rPr>
          <w:sz w:val="28"/>
        </w:rPr>
        <w:t>PC</w:t>
      </w:r>
      <w:r w:rsidRPr="00956E0D">
        <w:rPr>
          <w:sz w:val="28"/>
          <w:lang w:val="ru-RU"/>
        </w:rPr>
        <w:t xml:space="preserve"> и стал неотъемлемой частью любой уважающей себя операционной системы.</w:t>
      </w:r>
    </w:p>
    <w:p w14:paraId="05B0DDF2" w14:textId="267EA6AA" w:rsidR="00E47821" w:rsidRDefault="00E47821" w:rsidP="00E47821">
      <w:pPr>
        <w:pStyle w:val="a4"/>
        <w:rPr>
          <w:sz w:val="28"/>
          <w:lang w:val="ru-RU"/>
        </w:rPr>
      </w:pPr>
      <w:r w:rsidRPr="00956E0D">
        <w:rPr>
          <w:sz w:val="28"/>
          <w:lang w:val="ru-RU"/>
        </w:rPr>
        <w:t xml:space="preserve">Оболочка </w:t>
      </w:r>
      <w:r w:rsidRPr="00956E0D">
        <w:rPr>
          <w:sz w:val="28"/>
        </w:rPr>
        <w:t>Microsoft</w:t>
      </w:r>
      <w:r w:rsidRPr="00956E0D">
        <w:rPr>
          <w:sz w:val="28"/>
          <w:lang w:val="ru-RU"/>
        </w:rPr>
        <w:t xml:space="preserve"> </w:t>
      </w:r>
      <w:r w:rsidRPr="00956E0D">
        <w:rPr>
          <w:sz w:val="28"/>
        </w:rPr>
        <w:t>Windows</w:t>
      </w:r>
      <w:r w:rsidRPr="00956E0D">
        <w:rPr>
          <w:sz w:val="28"/>
          <w:lang w:val="ru-RU"/>
        </w:rPr>
        <w:t xml:space="preserve"> не была изначально операционной системой, она возникла в виде </w:t>
      </w:r>
      <w:r w:rsidR="00956E0D" w:rsidRPr="00956E0D">
        <w:rPr>
          <w:sz w:val="28"/>
          <w:lang w:val="ru-RU"/>
        </w:rPr>
        <w:t>стандарт затора</w:t>
      </w:r>
      <w:r w:rsidRPr="00956E0D">
        <w:rPr>
          <w:sz w:val="28"/>
          <w:lang w:val="ru-RU"/>
        </w:rPr>
        <w:t xml:space="preserve"> графического интерфейса и прижилась исключительно потому, что пользователь хотел видеть программу, с которой ему часто приходится работать красивой, практичной, удобной и легкой в освоении и использовании.</w:t>
      </w:r>
    </w:p>
    <w:p w14:paraId="63CC8FD6" w14:textId="39B6FAE8" w:rsidR="00780B35" w:rsidRDefault="00780B35" w:rsidP="00E47821">
      <w:pPr>
        <w:pStyle w:val="a4"/>
        <w:rPr>
          <w:sz w:val="28"/>
          <w:lang w:val="ru-RU"/>
        </w:rPr>
      </w:pPr>
    </w:p>
    <w:p w14:paraId="2B28B6E9" w14:textId="77777777" w:rsidR="0081799C" w:rsidRDefault="0081799C" w:rsidP="005E526B">
      <w:pPr>
        <w:ind w:firstLine="0"/>
        <w:jc w:val="both"/>
        <w:rPr>
          <w:b/>
          <w:i/>
          <w:szCs w:val="28"/>
          <w:u w:val="single"/>
        </w:rPr>
      </w:pPr>
    </w:p>
    <w:p w14:paraId="4B9EFAF9" w14:textId="77777777" w:rsidR="0081799C" w:rsidRDefault="0081799C" w:rsidP="005E526B">
      <w:pPr>
        <w:ind w:firstLine="0"/>
        <w:jc w:val="both"/>
        <w:rPr>
          <w:b/>
          <w:i/>
          <w:szCs w:val="28"/>
          <w:u w:val="single"/>
        </w:rPr>
      </w:pPr>
    </w:p>
    <w:p w14:paraId="31C3EEDD" w14:textId="77777777" w:rsidR="0081799C" w:rsidRDefault="0081799C" w:rsidP="005E526B">
      <w:pPr>
        <w:ind w:firstLine="0"/>
        <w:jc w:val="both"/>
        <w:rPr>
          <w:b/>
          <w:i/>
          <w:szCs w:val="28"/>
          <w:u w:val="single"/>
        </w:rPr>
      </w:pPr>
    </w:p>
    <w:p w14:paraId="14EAA3CC" w14:textId="77777777" w:rsidR="0081799C" w:rsidRDefault="0081799C" w:rsidP="005E526B">
      <w:pPr>
        <w:ind w:firstLine="0"/>
        <w:jc w:val="both"/>
        <w:rPr>
          <w:b/>
          <w:i/>
          <w:szCs w:val="28"/>
          <w:u w:val="single"/>
        </w:rPr>
      </w:pPr>
    </w:p>
    <w:p w14:paraId="2B39E630" w14:textId="77777777" w:rsidR="0081799C" w:rsidRDefault="0081799C" w:rsidP="005E526B">
      <w:pPr>
        <w:ind w:firstLine="0"/>
        <w:jc w:val="both"/>
        <w:rPr>
          <w:b/>
          <w:i/>
          <w:szCs w:val="28"/>
          <w:u w:val="single"/>
        </w:rPr>
      </w:pPr>
    </w:p>
    <w:p w14:paraId="349866B7" w14:textId="77777777" w:rsidR="0081799C" w:rsidRDefault="0081799C" w:rsidP="005E526B">
      <w:pPr>
        <w:ind w:firstLine="0"/>
        <w:jc w:val="both"/>
        <w:rPr>
          <w:b/>
          <w:i/>
          <w:szCs w:val="28"/>
          <w:u w:val="single"/>
        </w:rPr>
      </w:pPr>
    </w:p>
    <w:p w14:paraId="5B59C7DE" w14:textId="77777777" w:rsidR="0081799C" w:rsidRDefault="0081799C" w:rsidP="005E526B">
      <w:pPr>
        <w:ind w:firstLine="0"/>
        <w:jc w:val="both"/>
        <w:rPr>
          <w:b/>
          <w:i/>
          <w:szCs w:val="28"/>
          <w:u w:val="single"/>
        </w:rPr>
      </w:pPr>
    </w:p>
    <w:p w14:paraId="4D919405" w14:textId="77777777" w:rsidR="0081799C" w:rsidRDefault="0081799C" w:rsidP="005E526B">
      <w:pPr>
        <w:ind w:firstLine="0"/>
        <w:jc w:val="both"/>
        <w:rPr>
          <w:b/>
          <w:i/>
          <w:szCs w:val="28"/>
          <w:u w:val="single"/>
        </w:rPr>
      </w:pPr>
    </w:p>
    <w:p w14:paraId="44D04000" w14:textId="77777777" w:rsidR="0081799C" w:rsidRDefault="0081799C" w:rsidP="005E526B">
      <w:pPr>
        <w:ind w:firstLine="0"/>
        <w:jc w:val="both"/>
        <w:rPr>
          <w:b/>
          <w:i/>
          <w:szCs w:val="28"/>
          <w:u w:val="single"/>
        </w:rPr>
      </w:pPr>
    </w:p>
    <w:p w14:paraId="5DDE7E21" w14:textId="77777777" w:rsidR="0081799C" w:rsidRDefault="0081799C" w:rsidP="005E526B">
      <w:pPr>
        <w:ind w:firstLine="0"/>
        <w:jc w:val="both"/>
        <w:rPr>
          <w:b/>
          <w:i/>
          <w:szCs w:val="28"/>
          <w:u w:val="single"/>
        </w:rPr>
      </w:pPr>
    </w:p>
    <w:p w14:paraId="101445D1" w14:textId="77777777" w:rsidR="0081799C" w:rsidRDefault="0081799C" w:rsidP="005E526B">
      <w:pPr>
        <w:ind w:firstLine="0"/>
        <w:jc w:val="both"/>
        <w:rPr>
          <w:b/>
          <w:i/>
          <w:szCs w:val="28"/>
          <w:u w:val="single"/>
        </w:rPr>
      </w:pPr>
    </w:p>
    <w:p w14:paraId="15B31395" w14:textId="77777777" w:rsidR="0081799C" w:rsidRDefault="0081799C" w:rsidP="005E526B">
      <w:pPr>
        <w:ind w:firstLine="0"/>
        <w:jc w:val="both"/>
        <w:rPr>
          <w:b/>
          <w:i/>
          <w:szCs w:val="28"/>
          <w:u w:val="single"/>
        </w:rPr>
      </w:pPr>
    </w:p>
    <w:p w14:paraId="21572EB5" w14:textId="1202FF18" w:rsidR="001600F4" w:rsidRDefault="005E526B" w:rsidP="005E526B">
      <w:pPr>
        <w:ind w:firstLine="0"/>
        <w:jc w:val="both"/>
        <w:rPr>
          <w:b/>
          <w:i/>
          <w:szCs w:val="28"/>
          <w:u w:val="single"/>
        </w:rPr>
      </w:pPr>
      <w:r>
        <w:rPr>
          <w:b/>
          <w:i/>
          <w:szCs w:val="28"/>
          <w:u w:val="single"/>
        </w:rPr>
        <w:lastRenderedPageBreak/>
        <w:t>11</w:t>
      </w:r>
      <w:r w:rsidR="00780B35">
        <w:rPr>
          <w:b/>
          <w:i/>
          <w:szCs w:val="28"/>
          <w:u w:val="single"/>
        </w:rPr>
        <w:t>.Назначение и последовательность функционирования компиляторов</w:t>
      </w:r>
    </w:p>
    <w:p w14:paraId="764DBE5F" w14:textId="77777777" w:rsidR="00A61EB0" w:rsidRDefault="00A61EB0" w:rsidP="00A61EB0">
      <w:r>
        <w:t xml:space="preserve">Компьютерные программы, или </w:t>
      </w:r>
      <w:r>
        <w:rPr>
          <w:i/>
          <w:iCs/>
        </w:rPr>
        <w:t>программное обеспечение,</w:t>
      </w:r>
      <w:r>
        <w:t xml:space="preserve"> представляют собой файлы, содержащие инструкции, которые указывают компьютеру, что следует делать.</w:t>
      </w:r>
    </w:p>
    <w:p w14:paraId="1F8D494F" w14:textId="77777777" w:rsidR="00A61EB0" w:rsidRDefault="00A61EB0" w:rsidP="00A61EB0">
      <w:r>
        <w:rPr>
          <w:i/>
          <w:iCs/>
        </w:rPr>
        <w:t>Программирование</w:t>
      </w:r>
      <w:r>
        <w:t xml:space="preserve"> представляет собой процесс определения последовательности инструкций, которые должен выполнить компьютер для решения определенной задачи. Для указания этих инструкций мы используем </w:t>
      </w:r>
      <w:r>
        <w:rPr>
          <w:i/>
          <w:iCs/>
        </w:rPr>
        <w:t xml:space="preserve">язык программирования </w:t>
      </w:r>
      <w:r>
        <w:t xml:space="preserve">C++. </w:t>
      </w:r>
    </w:p>
    <w:p w14:paraId="0A422CDA" w14:textId="1800E588" w:rsidR="00A61EB0" w:rsidRDefault="00A61EB0" w:rsidP="00A61EB0">
      <w:r>
        <w:t xml:space="preserve">Система должна выделять место в памяти для написания текста. С помощью текстового редактора мы вносим программные операторы в </w:t>
      </w:r>
      <w:r>
        <w:rPr>
          <w:i/>
          <w:iCs/>
        </w:rPr>
        <w:t>исходный файл.</w:t>
      </w:r>
      <w:r>
        <w:t xml:space="preserve"> Потом мы запускаем программу, различающую текст, т.е. используем — </w:t>
      </w:r>
      <w:r>
        <w:rPr>
          <w:i/>
          <w:iCs/>
        </w:rPr>
        <w:t>компилятор —</w:t>
      </w:r>
      <w:r>
        <w:t xml:space="preserve"> для преобразования операторов из формата, который мы можем читать и понимать, в единицы и нули, которые понимает компьютер. Переводом текста в машинные команды занимаются программы-трансляторы. Функциями трансляторов являются либо ликвидация неполадок, либо предупреждение о совершенных ошибках. Основной задачей является оптимизация текста.</w:t>
      </w:r>
    </w:p>
    <w:p w14:paraId="27BF4FCF" w14:textId="75725384" w:rsidR="00A61EB0" w:rsidRDefault="00A61EB0" w:rsidP="00A61EB0">
      <w:r>
        <w:t xml:space="preserve">Современные трансляторы являются компиляторами, следовательно, мы можем сформулировать последовательность функционирования компилятора: </w:t>
      </w:r>
    </w:p>
    <w:p w14:paraId="71657CE8" w14:textId="77777777" w:rsidR="00A61EB0" w:rsidRDefault="00A61EB0" w:rsidP="00A61EB0">
      <w:r>
        <w:t>-сначала компилятор проверяет программу на наличие ошибок и сообщает о них.</w:t>
      </w:r>
    </w:p>
    <w:p w14:paraId="5D75BFC6" w14:textId="3DFAE93D" w:rsidR="00A61EB0" w:rsidRDefault="00A61EB0" w:rsidP="00A61EB0">
      <w:r>
        <w:t>-создает объектный файл, который работает с относительными адресами (неизвестна точка старта).</w:t>
      </w:r>
    </w:p>
    <w:p w14:paraId="094AF390" w14:textId="77777777" w:rsidR="00A61EB0" w:rsidRDefault="00A61EB0" w:rsidP="00A61EB0">
      <w:r>
        <w:t>-после загрузки работает с абсолютными адресами (.exe). Для этого требуется загрузчик, который является частью операционной системы и компилятора.</w:t>
      </w:r>
    </w:p>
    <w:p w14:paraId="1B6E8C9E" w14:textId="77777777" w:rsidR="00A61EB0" w:rsidRDefault="00A61EB0" w:rsidP="00A61EB0">
      <w:r>
        <w:t xml:space="preserve">После компиляции (экзекуции) информация приходит к драйверам- вывод на экран, принтер, остальную периферию. </w:t>
      </w:r>
    </w:p>
    <w:p w14:paraId="7B1550CD" w14:textId="5DD28D6B" w:rsidR="00A61EB0" w:rsidRDefault="00A61EB0" w:rsidP="00A61EB0">
      <w:r>
        <w:t>Компиляторы бывают однопроходными, т.е. выполняют compile и linking за один раз (присущи огромные размеры), и с разделенными функциями.</w:t>
      </w:r>
    </w:p>
    <w:p w14:paraId="7BC9CCA5" w14:textId="77777777" w:rsidR="00A61EB0" w:rsidRDefault="00A61EB0" w:rsidP="00A61EB0">
      <w:r>
        <w:t>Для маломощных машин и программ, не зависящих от аппаратуры, созданы интерпретаторы. Для работы этих программ требуется небольшой объем памяти, т.к. интерпретатор выполняет инструкции последовательно, одна за другой, переводит текст и находит ошибки поштучно(первые версии Basic).</w:t>
      </w:r>
    </w:p>
    <w:p w14:paraId="07BCBFAB" w14:textId="77777777" w:rsidR="00A61EB0" w:rsidRDefault="00A61EB0" w:rsidP="00A61EB0">
      <w:r>
        <w:lastRenderedPageBreak/>
        <w:t>Современные Java – интерпретаторы, поэтому программы, написанные на этом языке, идут на любой маломощной машине, но работают они довольно медленно.</w:t>
      </w:r>
    </w:p>
    <w:p w14:paraId="4DDEFAE3" w14:textId="77777777" w:rsidR="00A60026" w:rsidRDefault="00A60026" w:rsidP="00A60026">
      <w:pPr>
        <w:spacing w:after="0" w:line="240" w:lineRule="auto"/>
        <w:ind w:firstLine="0"/>
        <w:rPr>
          <w:rFonts w:eastAsia="Times New Roman"/>
          <w:lang w:eastAsia="ar-SA"/>
        </w:rPr>
      </w:pPr>
    </w:p>
    <w:p w14:paraId="1C97C8CF" w14:textId="46AB3A18" w:rsidR="008233EE" w:rsidRDefault="008233EE" w:rsidP="00A60026">
      <w:pPr>
        <w:spacing w:after="0" w:line="240" w:lineRule="auto"/>
        <w:ind w:firstLine="0"/>
        <w:rPr>
          <w:b/>
          <w:i/>
          <w:szCs w:val="28"/>
          <w:u w:val="single"/>
        </w:rPr>
      </w:pPr>
      <w:r w:rsidRPr="00A60026">
        <w:rPr>
          <w:b/>
          <w:i/>
          <w:u w:val="single"/>
        </w:rPr>
        <w:t xml:space="preserve">12. </w:t>
      </w:r>
      <w:r w:rsidRPr="00A60026">
        <w:rPr>
          <w:b/>
          <w:i/>
          <w:szCs w:val="28"/>
          <w:u w:val="single"/>
        </w:rPr>
        <w:t>Требования к языкам программирования и их классификация</w:t>
      </w:r>
    </w:p>
    <w:p w14:paraId="31E0908C" w14:textId="0F161EEF" w:rsidR="00F273B2" w:rsidRDefault="00F273B2" w:rsidP="00A60026">
      <w:pPr>
        <w:spacing w:after="0" w:line="240" w:lineRule="auto"/>
        <w:ind w:firstLine="0"/>
        <w:rPr>
          <w:b/>
          <w:i/>
          <w:szCs w:val="28"/>
          <w:u w:val="single"/>
        </w:rPr>
      </w:pPr>
    </w:p>
    <w:p w14:paraId="5CD4F5DC" w14:textId="77777777" w:rsidR="009D0A0E" w:rsidRDefault="009D0A0E" w:rsidP="009D0A0E">
      <w:r>
        <w:rPr>
          <w:b/>
        </w:rPr>
        <w:t xml:space="preserve">Машинно – ориентированные языки </w:t>
      </w:r>
      <w:r>
        <w:t>– это языки, наборы операторов и изобразительные средства которых существенно зависят от особенностей ЭВМ (внутреннего языка, структуры памяти и т.д.). Машинно –ориентированные языки позволяют использовать все возможности и особенности Машинно – зависимых языков:</w:t>
      </w:r>
    </w:p>
    <w:p w14:paraId="70E8F347" w14:textId="77777777" w:rsidR="009D0A0E" w:rsidRDefault="009D0A0E" w:rsidP="009D0A0E">
      <w:r>
        <w:t>- высокое качество создаваемых программ (компактность и скорость выполнения);</w:t>
      </w:r>
    </w:p>
    <w:p w14:paraId="33C9DC63" w14:textId="77777777" w:rsidR="009D0A0E" w:rsidRDefault="009D0A0E" w:rsidP="009D0A0E">
      <w:r>
        <w:t>- возможность использования конкретных аппаратных ресурсов;</w:t>
      </w:r>
    </w:p>
    <w:p w14:paraId="62188386" w14:textId="77777777" w:rsidR="009D0A0E" w:rsidRDefault="009D0A0E" w:rsidP="009D0A0E">
      <w:r>
        <w:t>- предсказуемость объектного кода и заказов памяти;</w:t>
      </w:r>
    </w:p>
    <w:p w14:paraId="617AA968" w14:textId="77777777" w:rsidR="009D0A0E" w:rsidRDefault="009D0A0E" w:rsidP="009D0A0E">
      <w:r>
        <w:t>- для составления эффективных программ необходимо знать систему команд и особенности функционирования данной ЭВМ;</w:t>
      </w:r>
    </w:p>
    <w:p w14:paraId="39C1F30B" w14:textId="77777777" w:rsidR="009D0A0E" w:rsidRDefault="009D0A0E" w:rsidP="009D0A0E">
      <w:r>
        <w:t>- трудоемкость процесса составления программ (особенно на машинных языках и ЯСК), плохо защищенного от появления ошибок;</w:t>
      </w:r>
    </w:p>
    <w:p w14:paraId="6095B4ED" w14:textId="77777777" w:rsidR="009D0A0E" w:rsidRDefault="009D0A0E" w:rsidP="009D0A0E">
      <w:r>
        <w:t>- низкая скорость программирования;</w:t>
      </w:r>
    </w:p>
    <w:p w14:paraId="6A4AD052" w14:textId="77777777" w:rsidR="009D0A0E" w:rsidRDefault="009D0A0E" w:rsidP="009D0A0E">
      <w:r>
        <w:t>- невозможность непосредственного использования программ, составленных на этих языках, на ЭВМ других типов.</w:t>
      </w:r>
    </w:p>
    <w:p w14:paraId="5326CD07" w14:textId="77777777" w:rsidR="009D0A0E" w:rsidRDefault="009D0A0E" w:rsidP="009D0A0E"/>
    <w:p w14:paraId="12946D52" w14:textId="77777777" w:rsidR="009D0A0E" w:rsidRDefault="009D0A0E" w:rsidP="009D0A0E">
      <w:r>
        <w:t>Машинно-ориентированные языки по степени автоматического программирования подразделяются на классы.</w:t>
      </w:r>
    </w:p>
    <w:p w14:paraId="6332AC38" w14:textId="77777777" w:rsidR="009D0A0E" w:rsidRDefault="009D0A0E" w:rsidP="009D0A0E">
      <w:r>
        <w:t>- Машинный язык</w:t>
      </w:r>
    </w:p>
    <w:p w14:paraId="2A05BA7C" w14:textId="77777777" w:rsidR="009D0A0E" w:rsidRDefault="009D0A0E" w:rsidP="009D0A0E"/>
    <w:p w14:paraId="38CFEE3B" w14:textId="77777777" w:rsidR="009D0A0E" w:rsidRDefault="009D0A0E" w:rsidP="009D0A0E">
      <w:r>
        <w:t>Отдельный компьютер имеет свой определенный Машинный язык (далее МЯ), ему предписывают выполнение указываемых операций над определяемыми ими операндами, поэтому МЯ является командным.</w:t>
      </w:r>
    </w:p>
    <w:p w14:paraId="1BF31657" w14:textId="77777777" w:rsidR="009D0A0E" w:rsidRDefault="009D0A0E" w:rsidP="009D0A0E"/>
    <w:p w14:paraId="57ACD754" w14:textId="77777777" w:rsidR="009D0A0E" w:rsidRDefault="009D0A0E" w:rsidP="009D0A0E">
      <w:r>
        <w:t xml:space="preserve">- Языки Символического Кодирования </w:t>
      </w:r>
    </w:p>
    <w:p w14:paraId="1CCD958C" w14:textId="77777777" w:rsidR="009D0A0E" w:rsidRDefault="009D0A0E" w:rsidP="009D0A0E">
      <w:r>
        <w:t xml:space="preserve">Языки Символического Кодирования (далее ЯСК), так же, как и МЯ, являются командными. Однако коды операций и адреса в машинных </w:t>
      </w:r>
      <w:r>
        <w:lastRenderedPageBreak/>
        <w:t xml:space="preserve">командах, представляющие собой последовательность двоичных (во внутреннем коде) или восьмеричных (часто используемых при написании программ) цифр, в ЯСК заменены на символы (идентификаторы), форма написания которых помогает программисту легче запоминать смысловое содержание операции. Это обеспечивает существенное уменьшение числа ошибок при составлении программ. Использование символических адресов – первый шаг к созданию ЯСК. </w:t>
      </w:r>
    </w:p>
    <w:p w14:paraId="15EEE225" w14:textId="77777777" w:rsidR="009D0A0E" w:rsidRDefault="009D0A0E" w:rsidP="009D0A0E"/>
    <w:p w14:paraId="5B9BA7F4" w14:textId="0EDC616C" w:rsidR="009D0A0E" w:rsidRDefault="009D0A0E" w:rsidP="00953D65">
      <w:r>
        <w:t xml:space="preserve">- Автокоды </w:t>
      </w:r>
    </w:p>
    <w:p w14:paraId="7D871B2C" w14:textId="77777777" w:rsidR="009D0A0E" w:rsidRDefault="009D0A0E" w:rsidP="009D0A0E">
      <w:r>
        <w:t>Есть также языки, включающие в себя все возможности ЯСК, посредством расширенного введения макрокоманд - они называются Автокоды.</w:t>
      </w:r>
    </w:p>
    <w:p w14:paraId="432A5787" w14:textId="77777777" w:rsidR="009D0A0E" w:rsidRDefault="009D0A0E" w:rsidP="009D0A0E">
      <w:r>
        <w:t>Макрокоманды обеспечивают передачу фактических параметров, которые в процессе трансляции вставляются в «остов» программы, превращая её в реальную машинную программу.</w:t>
      </w:r>
    </w:p>
    <w:p w14:paraId="4A6CA94A" w14:textId="77777777" w:rsidR="009D0A0E" w:rsidRDefault="009D0A0E" w:rsidP="009D0A0E">
      <w:r>
        <w:t xml:space="preserve">Развитые автокоды получили название Ассемблеры. Сервисные программы и пр., как правило, составлены на языках типа Ассемблер. </w:t>
      </w:r>
    </w:p>
    <w:p w14:paraId="45A74E27" w14:textId="77777777" w:rsidR="009D0A0E" w:rsidRDefault="009D0A0E" w:rsidP="009D0A0E"/>
    <w:p w14:paraId="20BFA92C" w14:textId="37921BF7" w:rsidR="009D0A0E" w:rsidRDefault="009D0A0E" w:rsidP="00953D65">
      <w:r>
        <w:t xml:space="preserve">- Макрос </w:t>
      </w:r>
    </w:p>
    <w:p w14:paraId="73C9CBBB" w14:textId="77777777" w:rsidR="009D0A0E" w:rsidRDefault="009D0A0E" w:rsidP="009D0A0E">
      <w:r>
        <w:t>Язык, являющийся средством для замены последовательности символов описывающих выполнение требуемых действий ЭВМ наиболее сжатую форму - называется Макрос (средство замены).</w:t>
      </w:r>
    </w:p>
    <w:p w14:paraId="1F99C177" w14:textId="77777777" w:rsidR="009D0A0E" w:rsidRDefault="009D0A0E" w:rsidP="009D0A0E"/>
    <w:p w14:paraId="689FC7DF" w14:textId="77777777" w:rsidR="009D0A0E" w:rsidRDefault="009D0A0E" w:rsidP="009D0A0E">
      <w:r>
        <w:t xml:space="preserve">В основном, Макрос предназначен для того, чтобы сократить запись исходной программы. Компонент программного обеспечения, обеспечивающий функционирование макросов, называется макропроцессором. На макропроцессор поступает макро определяющий и исходный текст. Реакция макропроцессора на вызов-выдачу выходного текста. </w:t>
      </w:r>
    </w:p>
    <w:p w14:paraId="54C3A774" w14:textId="77777777" w:rsidR="009D0A0E" w:rsidRDefault="009D0A0E" w:rsidP="009D0A0E">
      <w:r>
        <w:t>Макрос одинаково может работать, как с программами, так и с данными.</w:t>
      </w:r>
    </w:p>
    <w:p w14:paraId="70FBE720" w14:textId="77777777" w:rsidR="009D0A0E" w:rsidRDefault="009D0A0E" w:rsidP="009D0A0E"/>
    <w:p w14:paraId="4DA8C980" w14:textId="77777777" w:rsidR="00E85FBA" w:rsidRDefault="00E85FBA" w:rsidP="009D0A0E">
      <w:pPr>
        <w:rPr>
          <w:b/>
        </w:rPr>
      </w:pPr>
    </w:p>
    <w:p w14:paraId="4239A6E7" w14:textId="77777777" w:rsidR="00E85FBA" w:rsidRDefault="00E85FBA" w:rsidP="009D0A0E">
      <w:pPr>
        <w:rPr>
          <w:b/>
        </w:rPr>
      </w:pPr>
    </w:p>
    <w:p w14:paraId="3B23CF5F" w14:textId="67D74381" w:rsidR="00E85FBA" w:rsidRDefault="009D0A0E" w:rsidP="00E85FBA">
      <w:r>
        <w:rPr>
          <w:b/>
        </w:rPr>
        <w:lastRenderedPageBreak/>
        <w:t>Машинно – независимые языки</w:t>
      </w:r>
      <w:r>
        <w:rPr>
          <w:szCs w:val="28"/>
        </w:rPr>
        <w:t xml:space="preserve"> </w:t>
      </w:r>
      <w:r>
        <w:t xml:space="preserve">– это средство описания алгоритмов решения задач и информации, подлежащей обработке. Они удобны в использовании для широкого круга пользователей и не требуют от них знания особенностей организации функционирования ЭВМ и ВС. </w:t>
      </w:r>
    </w:p>
    <w:p w14:paraId="030676E9" w14:textId="77777777" w:rsidR="009D0A0E" w:rsidRDefault="009D0A0E" w:rsidP="009D0A0E">
      <w:r>
        <w:t>Подобные языки получили название высокоуровневых языков программирования. Программы, составляемые на таких языках, представляют собой последовательности операторов, структурированные согласно правилам рассматривания языка (задачи, сегменты, блоки и т.д.). Операторы языка описывают действия, которые должна выполнять система после трансляции программы на МЯ.</w:t>
      </w:r>
    </w:p>
    <w:p w14:paraId="2A0C8D5B" w14:textId="77777777" w:rsidR="009D0A0E" w:rsidRDefault="009D0A0E" w:rsidP="009D0A0E"/>
    <w:p w14:paraId="5AA91E11" w14:textId="439B0E97" w:rsidR="009D0A0E" w:rsidRPr="00E85FBA" w:rsidRDefault="009D0A0E" w:rsidP="00E85FBA">
      <w:pPr>
        <w:rPr>
          <w:b/>
        </w:rPr>
      </w:pPr>
      <w:r>
        <w:rPr>
          <w:b/>
        </w:rPr>
        <w:t>Проблемно – ориентированные языки</w:t>
      </w:r>
    </w:p>
    <w:p w14:paraId="24F36724" w14:textId="77777777" w:rsidR="009D0A0E" w:rsidRDefault="009D0A0E" w:rsidP="009D0A0E">
      <w:r>
        <w:t>С расширением областей применения вычислительной техники возникла необходимость формализовать представление постановки и решение новых классов задач. Необходимо было создать такие языки программирования, которые, используя в данной области обозначения и терминологию, позволили бы описывать требуемые алгоритмы решения для поставленных задач, ими стали проблемно – ориентированные языки. Эти языки, языки, ориентированные на решение определенных проблем, должны обеспечить программиста средствами, позволяющими коротко и четко формулировать задачу и получать результаты в требуемой форме.</w:t>
      </w:r>
    </w:p>
    <w:p w14:paraId="28C89850" w14:textId="77777777" w:rsidR="009D0A0E" w:rsidRDefault="009D0A0E" w:rsidP="009D0A0E">
      <w:r>
        <w:t>Фортран, Алгол – языки, созданные для решения математических задач;</w:t>
      </w:r>
    </w:p>
    <w:p w14:paraId="3287EC70" w14:textId="77777777" w:rsidR="009D0A0E" w:rsidRDefault="009D0A0E" w:rsidP="009D0A0E"/>
    <w:p w14:paraId="707B858A" w14:textId="48459D74" w:rsidR="009D0A0E" w:rsidRDefault="009D0A0E" w:rsidP="00E85FBA">
      <w:pPr>
        <w:rPr>
          <w:b/>
        </w:rPr>
      </w:pPr>
      <w:r>
        <w:rPr>
          <w:b/>
        </w:rPr>
        <w:t xml:space="preserve">Универсальные языки </w:t>
      </w:r>
    </w:p>
    <w:p w14:paraId="4FF1E5C1" w14:textId="31B65311" w:rsidR="009D0A0E" w:rsidRPr="00E85FBA" w:rsidRDefault="009D0A0E" w:rsidP="00E85FBA">
      <w:r>
        <w:t xml:space="preserve">Универсальные языки были созданы для широкого круга задач: коммерческих, научных, моделирования и т.д. </w:t>
      </w:r>
    </w:p>
    <w:p w14:paraId="0E07F6BB" w14:textId="77777777" w:rsidR="009D0A0E" w:rsidRDefault="009D0A0E" w:rsidP="009D0A0E">
      <w:pPr>
        <w:rPr>
          <w:b/>
        </w:rPr>
      </w:pPr>
    </w:p>
    <w:p w14:paraId="74A058C7" w14:textId="3A9D8A8B" w:rsidR="009D0A0E" w:rsidRDefault="009D0A0E" w:rsidP="00E85FBA">
      <w:pPr>
        <w:rPr>
          <w:b/>
        </w:rPr>
      </w:pPr>
      <w:r>
        <w:rPr>
          <w:b/>
        </w:rPr>
        <w:t xml:space="preserve">Диалоговые языки </w:t>
      </w:r>
    </w:p>
    <w:p w14:paraId="467ABDC2" w14:textId="77777777" w:rsidR="009D0A0E" w:rsidRDefault="009D0A0E" w:rsidP="009D0A0E">
      <w:r>
        <w:t>Появление новых технических возможностей поставило задачу перед системными программистами – создать программные средства, обеспечивающие оперативное взаимодействие человека с ЭВМ, их назвали диалоговыми языками.</w:t>
      </w:r>
    </w:p>
    <w:p w14:paraId="6DCE91DE" w14:textId="77777777" w:rsidR="009D0A0E" w:rsidRPr="00E10675" w:rsidRDefault="009D0A0E" w:rsidP="009D0A0E">
      <w:pPr>
        <w:rPr>
          <w:lang w:val="en-US"/>
        </w:rPr>
      </w:pPr>
    </w:p>
    <w:p w14:paraId="28BEDC0C" w14:textId="77777777" w:rsidR="009D0A0E" w:rsidRDefault="009D0A0E" w:rsidP="009D0A0E">
      <w:r>
        <w:t>Задачи: управление и описание алгоритмов решения задач...</w:t>
      </w:r>
    </w:p>
    <w:p w14:paraId="3D0C8F80" w14:textId="77777777" w:rsidR="009D0A0E" w:rsidRDefault="009D0A0E" w:rsidP="009D0A0E">
      <w:r>
        <w:lastRenderedPageBreak/>
        <w:t xml:space="preserve">Одним из примеров диалоговых языков является Бэйсик. </w:t>
      </w:r>
    </w:p>
    <w:p w14:paraId="25EA04DB" w14:textId="77777777" w:rsidR="009D0A0E" w:rsidRDefault="009D0A0E" w:rsidP="009D0A0E">
      <w:r>
        <w:t>Бэйсик использует обозначения подобные обычным математическим выражениям. Многие операторы являются упрощенными вариантами операторов языка Фортран. Поэтому этот язык позволяет решать достаточно широкий круг задач.</w:t>
      </w:r>
    </w:p>
    <w:p w14:paraId="1DC919DB" w14:textId="77777777" w:rsidR="009D0A0E" w:rsidRDefault="009D0A0E" w:rsidP="009D0A0E"/>
    <w:p w14:paraId="46F1A74C" w14:textId="77777777" w:rsidR="009D0A0E" w:rsidRDefault="009D0A0E" w:rsidP="009D0A0E">
      <w:pPr>
        <w:rPr>
          <w:b/>
        </w:rPr>
      </w:pPr>
      <w:r>
        <w:rPr>
          <w:b/>
        </w:rPr>
        <w:t>Непроцедурные языки</w:t>
      </w:r>
    </w:p>
    <w:p w14:paraId="3FABE60D" w14:textId="77777777" w:rsidR="009D0A0E" w:rsidRDefault="009D0A0E" w:rsidP="009D0A0E"/>
    <w:p w14:paraId="40A55997" w14:textId="77777777" w:rsidR="009D0A0E" w:rsidRDefault="009D0A0E" w:rsidP="009D0A0E">
      <w:r>
        <w:t>Непроцедурные языки составляют группу языков, описывающих организацию данных, обрабатываемых по фиксированным алгоритмам (табличные языки и генераторы отчетов), и языков связи с операционными системами.</w:t>
      </w:r>
    </w:p>
    <w:p w14:paraId="226AB9AB" w14:textId="77777777" w:rsidR="009D0A0E" w:rsidRDefault="009D0A0E" w:rsidP="009D0A0E">
      <w:r>
        <w:t>Программы, составленные на табличном языке, удобно описывают сложные ситуации, возникающие при системном анализе</w:t>
      </w:r>
    </w:p>
    <w:p w14:paraId="197E4562" w14:textId="77777777" w:rsidR="0015230D" w:rsidRDefault="0015230D" w:rsidP="0015230D">
      <w:pPr>
        <w:spacing w:after="0" w:line="240" w:lineRule="auto"/>
        <w:ind w:firstLine="0"/>
        <w:rPr>
          <w:b/>
          <w:i/>
          <w:szCs w:val="28"/>
          <w:u w:val="single"/>
        </w:rPr>
      </w:pPr>
    </w:p>
    <w:p w14:paraId="53EFA1F8" w14:textId="7D9299D2" w:rsidR="00E10675" w:rsidRPr="0015230D" w:rsidRDefault="0015230D" w:rsidP="0015230D">
      <w:pPr>
        <w:spacing w:after="0" w:line="240" w:lineRule="auto"/>
        <w:ind w:firstLine="0"/>
        <w:rPr>
          <w:b/>
          <w:i/>
          <w:szCs w:val="28"/>
          <w:u w:val="single"/>
        </w:rPr>
      </w:pPr>
      <w:r w:rsidRPr="0015230D">
        <w:rPr>
          <w:b/>
          <w:i/>
          <w:szCs w:val="28"/>
          <w:u w:val="single"/>
        </w:rPr>
        <w:t>13.</w:t>
      </w:r>
      <w:r w:rsidR="00E10675" w:rsidRPr="0015230D">
        <w:rPr>
          <w:b/>
          <w:i/>
          <w:szCs w:val="28"/>
          <w:u w:val="single"/>
        </w:rPr>
        <w:t>Понятие алгоритма, его основные свойства и способы записи</w:t>
      </w:r>
    </w:p>
    <w:p w14:paraId="3AC85E6D" w14:textId="39B3C239" w:rsidR="00E47821" w:rsidRPr="00307BD9" w:rsidRDefault="00E47821" w:rsidP="006B5F9B">
      <w:pPr>
        <w:ind w:firstLine="0"/>
        <w:rPr>
          <w:b/>
          <w:i/>
          <w:u w:val="single"/>
        </w:rPr>
      </w:pPr>
      <w:bookmarkStart w:id="5" w:name="_GoBack"/>
      <w:bookmarkEnd w:id="5"/>
    </w:p>
    <w:sectPr w:rsidR="00E47821" w:rsidRPr="00307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000008"/>
    <w:multiLevelType w:val="multilevel"/>
    <w:tmpl w:val="00000008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291537F4"/>
    <w:multiLevelType w:val="hybridMultilevel"/>
    <w:tmpl w:val="8758BF34"/>
    <w:lvl w:ilvl="0" w:tplc="1C763D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F4F6C59"/>
    <w:multiLevelType w:val="hybridMultilevel"/>
    <w:tmpl w:val="A0EAA44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42573C80"/>
    <w:multiLevelType w:val="hybridMultilevel"/>
    <w:tmpl w:val="4E440354"/>
    <w:lvl w:ilvl="0" w:tplc="5E3A5982">
      <w:start w:val="13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660F2"/>
    <w:multiLevelType w:val="hybridMultilevel"/>
    <w:tmpl w:val="80B4E3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73D596C"/>
    <w:multiLevelType w:val="hybridMultilevel"/>
    <w:tmpl w:val="7A9C3616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7" w15:restartNumberingAfterBreak="0">
    <w:nsid w:val="6EFE5621"/>
    <w:multiLevelType w:val="hybridMultilevel"/>
    <w:tmpl w:val="0B54DC8E"/>
    <w:lvl w:ilvl="0" w:tplc="F984C704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97"/>
    <w:rsid w:val="00005A95"/>
    <w:rsid w:val="00010703"/>
    <w:rsid w:val="000B36C4"/>
    <w:rsid w:val="000B6B76"/>
    <w:rsid w:val="000C6F7B"/>
    <w:rsid w:val="0015230D"/>
    <w:rsid w:val="001539F0"/>
    <w:rsid w:val="001600F4"/>
    <w:rsid w:val="001B1613"/>
    <w:rsid w:val="001E0C6B"/>
    <w:rsid w:val="00254D53"/>
    <w:rsid w:val="00307BD9"/>
    <w:rsid w:val="0031019B"/>
    <w:rsid w:val="003523B3"/>
    <w:rsid w:val="00363BA5"/>
    <w:rsid w:val="003D057F"/>
    <w:rsid w:val="003D3C52"/>
    <w:rsid w:val="00426169"/>
    <w:rsid w:val="00440DF3"/>
    <w:rsid w:val="004C081C"/>
    <w:rsid w:val="004D6FA1"/>
    <w:rsid w:val="004D7CDE"/>
    <w:rsid w:val="005351EC"/>
    <w:rsid w:val="005B0DC2"/>
    <w:rsid w:val="005E526B"/>
    <w:rsid w:val="005E66BD"/>
    <w:rsid w:val="0064344A"/>
    <w:rsid w:val="00655A6C"/>
    <w:rsid w:val="00672B2C"/>
    <w:rsid w:val="0068097F"/>
    <w:rsid w:val="006B5F9B"/>
    <w:rsid w:val="00717EC1"/>
    <w:rsid w:val="00741512"/>
    <w:rsid w:val="00754A04"/>
    <w:rsid w:val="00762846"/>
    <w:rsid w:val="00780B35"/>
    <w:rsid w:val="007A3FB0"/>
    <w:rsid w:val="007D1A06"/>
    <w:rsid w:val="00812DB0"/>
    <w:rsid w:val="0081799C"/>
    <w:rsid w:val="008233EE"/>
    <w:rsid w:val="008876E5"/>
    <w:rsid w:val="008963A9"/>
    <w:rsid w:val="008D7FE6"/>
    <w:rsid w:val="008E4A97"/>
    <w:rsid w:val="008E4FBA"/>
    <w:rsid w:val="00953D65"/>
    <w:rsid w:val="00956DF4"/>
    <w:rsid w:val="00956E0D"/>
    <w:rsid w:val="00963FD6"/>
    <w:rsid w:val="009715A3"/>
    <w:rsid w:val="009D0A0E"/>
    <w:rsid w:val="00A07DE3"/>
    <w:rsid w:val="00A2734A"/>
    <w:rsid w:val="00A60026"/>
    <w:rsid w:val="00A61EB0"/>
    <w:rsid w:val="00A73816"/>
    <w:rsid w:val="00AB642B"/>
    <w:rsid w:val="00B32C50"/>
    <w:rsid w:val="00B71378"/>
    <w:rsid w:val="00BA7048"/>
    <w:rsid w:val="00BC13D5"/>
    <w:rsid w:val="00C250AA"/>
    <w:rsid w:val="00C27CCE"/>
    <w:rsid w:val="00C763F0"/>
    <w:rsid w:val="00DB03CA"/>
    <w:rsid w:val="00DE061E"/>
    <w:rsid w:val="00E10675"/>
    <w:rsid w:val="00E44245"/>
    <w:rsid w:val="00E47821"/>
    <w:rsid w:val="00E85FBA"/>
    <w:rsid w:val="00F273B2"/>
    <w:rsid w:val="00F66B90"/>
    <w:rsid w:val="00F74FA7"/>
    <w:rsid w:val="00F8251B"/>
    <w:rsid w:val="00FB4639"/>
    <w:rsid w:val="00FD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36A6B03"/>
  <w15:chartTrackingRefBased/>
  <w15:docId w15:val="{3D07E57E-F433-4B5C-9D12-89C86592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42B"/>
    <w:pPr>
      <w:ind w:left="720"/>
      <w:contextualSpacing/>
    </w:pPr>
  </w:style>
  <w:style w:type="paragraph" w:styleId="a4">
    <w:name w:val="Normal (Web)"/>
    <w:basedOn w:val="a"/>
    <w:semiHidden/>
    <w:unhideWhenUsed/>
    <w:rsid w:val="00254D53"/>
    <w:pPr>
      <w:suppressAutoHyphens/>
      <w:spacing w:before="280" w:after="280" w:line="240" w:lineRule="auto"/>
      <w:ind w:firstLine="0"/>
    </w:pPr>
    <w:rPr>
      <w:rFonts w:eastAsia="Times New Roman"/>
      <w:sz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21</Pages>
  <Words>4462</Words>
  <Characters>25434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 Михалёв</dc:creator>
  <cp:keywords/>
  <dc:description/>
  <cp:lastModifiedBy>Ярик Михалёв</cp:lastModifiedBy>
  <cp:revision>64</cp:revision>
  <dcterms:created xsi:type="dcterms:W3CDTF">2021-12-21T17:34:00Z</dcterms:created>
  <dcterms:modified xsi:type="dcterms:W3CDTF">2021-12-22T12:09:00Z</dcterms:modified>
</cp:coreProperties>
</file>