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77621" w14:textId="77777777" w:rsidR="002362DA" w:rsidRDefault="00ED20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Московский государственный технический университет  </w:t>
      </w:r>
    </w:p>
    <w:p w14:paraId="771B9778" w14:textId="77777777" w:rsidR="002362DA" w:rsidRDefault="00ED20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им. Н.Э. Баумана </w:t>
      </w:r>
    </w:p>
    <w:p w14:paraId="788EBB5F" w14:textId="77777777" w:rsidR="002362DA" w:rsidRDefault="00ED20D5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управление»</w:t>
      </w:r>
    </w:p>
    <w:p w14:paraId="16B71131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p w14:paraId="081B4B03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p w14:paraId="1A196D23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p w14:paraId="5C7C9049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p w14:paraId="31B81FAE" w14:textId="77777777" w:rsidR="002362DA" w:rsidRDefault="00ED20D5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Отчёт по лабораторной работе № 6</w:t>
      </w:r>
    </w:p>
    <w:p w14:paraId="7FA423E8" w14:textId="77777777" w:rsidR="002362DA" w:rsidRDefault="00ED20D5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 xml:space="preserve">«Работа с формами, авторизация и модуль администрирования в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»</w:t>
      </w:r>
    </w:p>
    <w:p w14:paraId="57028958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p w14:paraId="175BDDCC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p w14:paraId="3A589302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p w14:paraId="730C7A88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p w14:paraId="40C5A632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  <w:bookmarkStart w:id="0" w:name="_GoBack"/>
      <w:bookmarkEnd w:id="0"/>
    </w:p>
    <w:p w14:paraId="7985B07D" w14:textId="77777777" w:rsidR="002362DA" w:rsidRDefault="002362DA">
      <w:pPr>
        <w:spacing w:line="360" w:lineRule="auto"/>
        <w:jc w:val="both"/>
        <w:rPr>
          <w:sz w:val="28"/>
        </w:rPr>
      </w:pPr>
    </w:p>
    <w:p w14:paraId="18D0B3EF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p w14:paraId="19938981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5246"/>
        <w:gridCol w:w="3815"/>
      </w:tblGrid>
      <w:tr w:rsidR="002362DA" w14:paraId="3832973D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EDDBF" w14:textId="77777777" w:rsidR="002362DA" w:rsidRDefault="00ED20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DD7F4" w14:textId="77777777" w:rsidR="002362DA" w:rsidRDefault="00ED20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2362DA" w14:paraId="3D792F0F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E0D2B5" w14:textId="77777777" w:rsidR="002362DA" w:rsidRDefault="00ED20D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ИУ5-52Б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03189" w14:textId="77777777" w:rsidR="002362DA" w:rsidRDefault="00ED20D5">
            <w:pPr>
              <w:spacing w:line="36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 кафедры ИУ5</w:t>
            </w:r>
          </w:p>
        </w:tc>
      </w:tr>
      <w:tr w:rsidR="002362DA" w14:paraId="0452E5F1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F2791" w14:textId="37E6808A" w:rsidR="002362DA" w:rsidRPr="00ED20D5" w:rsidRDefault="00ED20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20D5">
              <w:rPr>
                <w:rFonts w:ascii="Times New Roman" w:eastAsia="Times New Roman" w:hAnsi="Times New Roman" w:cs="Times New Roman"/>
                <w:sz w:val="28"/>
                <w:szCs w:val="28"/>
              </w:rPr>
              <w:t>Грачев Я.А.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DCCB3" w14:textId="77777777" w:rsidR="002362DA" w:rsidRDefault="00ED20D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Ю.Е.</w:t>
            </w:r>
          </w:p>
        </w:tc>
      </w:tr>
      <w:tr w:rsidR="002362DA" w14:paraId="7DA290A6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C0C37" w14:textId="77777777" w:rsidR="002362DA" w:rsidRDefault="00ED20D5">
            <w:pPr>
              <w:spacing w:line="36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Подпись: _____________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D86A1" w14:textId="77777777" w:rsidR="002362DA" w:rsidRDefault="00ED20D5">
            <w:pPr>
              <w:spacing w:line="36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Подпись: _____________</w:t>
            </w:r>
          </w:p>
        </w:tc>
      </w:tr>
      <w:tr w:rsidR="002362DA" w14:paraId="78EAE4E8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4190E" w14:textId="77777777" w:rsidR="002362DA" w:rsidRDefault="00ED20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_____________ 2019 г.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20587" w14:textId="77777777" w:rsidR="002362DA" w:rsidRDefault="00ED20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_____________ 2019 г.</w:t>
            </w:r>
          </w:p>
        </w:tc>
      </w:tr>
    </w:tbl>
    <w:p w14:paraId="665C8274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p w14:paraId="060584D2" w14:textId="77777777" w:rsidR="002362DA" w:rsidRDefault="002362DA">
      <w:pPr>
        <w:spacing w:line="360" w:lineRule="auto"/>
        <w:ind w:firstLine="708"/>
        <w:jc w:val="center"/>
        <w:rPr>
          <w:sz w:val="28"/>
        </w:rPr>
      </w:pPr>
    </w:p>
    <w:p w14:paraId="1CC51640" w14:textId="77777777" w:rsidR="002362DA" w:rsidRDefault="002362DA">
      <w:pPr>
        <w:spacing w:line="360" w:lineRule="auto"/>
        <w:ind w:firstLine="708"/>
        <w:jc w:val="both"/>
        <w:rPr>
          <w:sz w:val="28"/>
        </w:rPr>
      </w:pPr>
    </w:p>
    <w:p w14:paraId="4FF3644C" w14:textId="77777777" w:rsidR="002362DA" w:rsidRDefault="002362DA">
      <w:pPr>
        <w:spacing w:line="360" w:lineRule="auto"/>
        <w:ind w:firstLine="708"/>
        <w:jc w:val="both"/>
        <w:rPr>
          <w:sz w:val="28"/>
          <w:szCs w:val="28"/>
        </w:rPr>
      </w:pPr>
    </w:p>
    <w:p w14:paraId="475BA9A6" w14:textId="77777777" w:rsidR="002362DA" w:rsidRDefault="00ED20D5">
      <w:pPr>
        <w:spacing w:line="360" w:lineRule="auto"/>
        <w:jc w:val="center"/>
        <w:rPr>
          <w:sz w:val="28"/>
        </w:rPr>
      </w:pPr>
      <w:r>
        <w:rPr>
          <w:sz w:val="28"/>
        </w:rPr>
        <w:t>Москва, 201</w:t>
      </w:r>
      <w:r>
        <w:rPr>
          <w:sz w:val="28"/>
          <w:lang w:val="en-US"/>
        </w:rPr>
        <w:t>9</w:t>
      </w:r>
    </w:p>
    <w:p w14:paraId="228830AE" w14:textId="77777777" w:rsidR="002362DA" w:rsidRDefault="00ED20D5">
      <w:pPr>
        <w:widowControl w:val="0"/>
        <w:spacing w:line="240" w:lineRule="auto"/>
        <w:ind w:left="3748" w:right="-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</w:p>
    <w:p w14:paraId="5DC041D9" w14:textId="77777777" w:rsidR="002362DA" w:rsidRDefault="00ED20D5">
      <w:pPr>
        <w:widowControl w:val="0"/>
        <w:spacing w:line="240" w:lineRule="auto"/>
        <w:ind w:left="77" w:right="9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 цель 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боратор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обрабатыв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веб-формы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стороне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ия, освоить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инструменты, которые предоста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ляет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работе с форма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Также в этой лаборатор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воите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струм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работе с автори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ростейшую автор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ю. На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оследок,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струментом адм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в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строчек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делать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 адми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стратора сайта.</w:t>
      </w:r>
    </w:p>
    <w:p w14:paraId="33AB1C57" w14:textId="77777777" w:rsidR="002362DA" w:rsidRDefault="00ED20D5">
      <w:pPr>
        <w:widowControl w:val="0"/>
        <w:spacing w:line="357" w:lineRule="auto"/>
        <w:ind w:left="77" w:right="3105" w:hanging="7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орая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форму для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W w:w="9655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2362DA" w14:paraId="14227B41" w14:textId="77777777">
        <w:tc>
          <w:tcPr>
            <w:tcW w:w="9654" w:type="dxa"/>
            <w:gridSpan w:val="2"/>
            <w:shd w:val="clear" w:color="auto" w:fill="FFFFFF" w:themeFill="background1"/>
          </w:tcPr>
          <w:p w14:paraId="466B0EC5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6A737D"/>
                <w:sz w:val="18"/>
                <w:szCs w:val="18"/>
              </w:rPr>
              <w:t># Форма регистрации</w:t>
            </w:r>
          </w:p>
        </w:tc>
      </w:tr>
      <w:tr w:rsidR="002362DA" w14:paraId="4C8B3672" w14:textId="77777777">
        <w:tc>
          <w:tcPr>
            <w:tcW w:w="1389" w:type="dxa"/>
            <w:shd w:val="clear" w:color="auto" w:fill="FFFFFF" w:themeFill="background1"/>
          </w:tcPr>
          <w:p w14:paraId="09DF1E5F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4F9CC700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register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request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362DA" w14:paraId="01EF8B74" w14:textId="77777777">
        <w:tc>
          <w:tcPr>
            <w:tcW w:w="1389" w:type="dxa"/>
            <w:shd w:val="clear" w:color="auto" w:fill="FFFFFF" w:themeFill="background1"/>
          </w:tcPr>
          <w:p w14:paraId="13B49F64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135368FE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request.method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'POST'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:</w:t>
            </w:r>
          </w:p>
        </w:tc>
      </w:tr>
      <w:tr w:rsidR="002362DA" w:rsidRPr="00ED20D5" w14:paraId="2717CC8B" w14:textId="77777777">
        <w:tc>
          <w:tcPr>
            <w:tcW w:w="1389" w:type="dxa"/>
            <w:shd w:val="clear" w:color="auto" w:fill="FFFFFF" w:themeFill="background1"/>
          </w:tcPr>
          <w:p w14:paraId="5DC596F0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03C5F11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user_form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UserRegistrationForm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request.</w:t>
            </w:r>
            <w:r>
              <w:rPr>
                <w:rFonts w:eastAsiaTheme="minorEastAsia" w:cstheme="minorBidi"/>
                <w:b/>
                <w:bCs/>
                <w:color w:val="005CC5"/>
                <w:sz w:val="18"/>
                <w:szCs w:val="18"/>
                <w:lang w:val="en-US"/>
              </w:rPr>
              <w:t>POST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:rsidRPr="00ED20D5" w14:paraId="22DCC2CC" w14:textId="77777777">
        <w:tc>
          <w:tcPr>
            <w:tcW w:w="1389" w:type="dxa"/>
            <w:shd w:val="clear" w:color="auto" w:fill="FFFFFF" w:themeFill="background1"/>
          </w:tcPr>
          <w:p w14:paraId="570EC145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6C1954F2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if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user_form.is_</w:t>
            </w:r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valid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2362DA" w14:paraId="6F6455C9" w14:textId="77777777">
        <w:tc>
          <w:tcPr>
            <w:tcW w:w="1389" w:type="dxa"/>
            <w:shd w:val="clear" w:color="auto" w:fill="FFFFFF" w:themeFill="background1"/>
          </w:tcPr>
          <w:p w14:paraId="0A29E1C2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3C67432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user_</w:t>
            </w:r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form.save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()</w:t>
            </w:r>
          </w:p>
        </w:tc>
      </w:tr>
      <w:tr w:rsidR="002362DA" w:rsidRPr="00ED20D5" w14:paraId="32CFA849" w14:textId="77777777">
        <w:tc>
          <w:tcPr>
            <w:tcW w:w="1389" w:type="dxa"/>
            <w:shd w:val="clear" w:color="auto" w:fill="FFFFFF" w:themeFill="background1"/>
          </w:tcPr>
          <w:p w14:paraId="773C05FD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54BEB26B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return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render(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request,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'registration/register_done.html'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14:paraId="39DE75C6" w14:textId="77777777">
        <w:tc>
          <w:tcPr>
            <w:tcW w:w="1389" w:type="dxa"/>
            <w:shd w:val="clear" w:color="auto" w:fill="FFFFFF" w:themeFill="background1"/>
          </w:tcPr>
          <w:p w14:paraId="6377C432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4AE9D8A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else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:</w:t>
            </w:r>
          </w:p>
        </w:tc>
      </w:tr>
      <w:tr w:rsidR="002362DA" w14:paraId="54CDDEDC" w14:textId="77777777">
        <w:tc>
          <w:tcPr>
            <w:tcW w:w="1389" w:type="dxa"/>
            <w:shd w:val="clear" w:color="auto" w:fill="FFFFFF" w:themeFill="background1"/>
          </w:tcPr>
          <w:p w14:paraId="26590113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3F8B0F11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user_form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UserRegistrationForm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</w:t>
            </w:r>
          </w:p>
        </w:tc>
      </w:tr>
      <w:tr w:rsidR="002362DA" w:rsidRPr="00ED20D5" w14:paraId="5F4A0891" w14:textId="77777777">
        <w:tc>
          <w:tcPr>
            <w:tcW w:w="1389" w:type="dxa"/>
            <w:shd w:val="clear" w:color="auto" w:fill="FFFFFF" w:themeFill="background1"/>
          </w:tcPr>
          <w:p w14:paraId="78EB7609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7C1C287C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return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render(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request,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'registration/register.html'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, {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user_form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user_form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})</w:t>
            </w:r>
          </w:p>
        </w:tc>
      </w:tr>
    </w:tbl>
    <w:p w14:paraId="363795B1" w14:textId="77777777" w:rsidR="002362DA" w:rsidRDefault="002362DA">
      <w:pPr>
        <w:spacing w:line="240" w:lineRule="exact"/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</w:pPr>
    </w:p>
    <w:tbl>
      <w:tblPr>
        <w:tblW w:w="9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5325"/>
      </w:tblGrid>
      <w:tr w:rsidR="002362DA" w:rsidRPr="00ED20D5" w14:paraId="1539BFC8" w14:textId="77777777">
        <w:trPr>
          <w:trHeight w:hRule="exact" w:val="23"/>
        </w:trPr>
        <w:tc>
          <w:tcPr>
            <w:tcW w:w="9384" w:type="dxa"/>
            <w:gridSpan w:val="2"/>
            <w:shd w:val="clear" w:color="auto" w:fill="FFFFFF" w:themeFill="background1"/>
            <w:vAlign w:val="center"/>
          </w:tcPr>
          <w:p w14:paraId="0D767A2D" w14:textId="77777777" w:rsidR="002362DA" w:rsidRPr="00ED20D5" w:rsidRDefault="002362DA">
            <w:pPr>
              <w:spacing w:line="240" w:lineRule="auto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n-US"/>
              </w:rPr>
            </w:pPr>
          </w:p>
        </w:tc>
      </w:tr>
      <w:tr w:rsidR="002362DA" w14:paraId="1C54BE73" w14:textId="77777777">
        <w:tc>
          <w:tcPr>
            <w:tcW w:w="9384" w:type="dxa"/>
            <w:gridSpan w:val="2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7F0E4E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UserRegistrationForm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forms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.</w:t>
            </w:r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ModelForm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362DA" w:rsidRPr="00ED20D5" w14:paraId="567D1678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1AFBC5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39A508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password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forms.CharField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eastAsiaTheme="minorEastAsia" w:cstheme="minorBidi"/>
                <w:b/>
                <w:bCs/>
                <w:color w:val="E36209"/>
                <w:sz w:val="18"/>
                <w:szCs w:val="18"/>
                <w:lang w:val="en-US"/>
              </w:rPr>
              <w:t>label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'Password'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E36209"/>
                <w:sz w:val="18"/>
                <w:szCs w:val="18"/>
                <w:lang w:val="en-US"/>
              </w:rPr>
              <w:t>widget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forms.PasswordInput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:rsidRPr="00ED20D5" w14:paraId="73EE3522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D3EF75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962AA1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password2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forms.CharField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eastAsiaTheme="minorEastAsia" w:cstheme="minorBidi"/>
                <w:b/>
                <w:bCs/>
                <w:color w:val="E36209"/>
                <w:sz w:val="18"/>
                <w:szCs w:val="18"/>
                <w:lang w:val="en-US"/>
              </w:rPr>
              <w:t>label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'Repeat password'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E36209"/>
                <w:sz w:val="18"/>
                <w:szCs w:val="18"/>
                <w:lang w:val="en-US"/>
              </w:rPr>
              <w:t>widget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forms.PasswordInput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:rsidRPr="00ED20D5" w14:paraId="14D56BA3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79409B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B0397A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  <w:p w14:paraId="2599B585" w14:textId="77777777" w:rsidR="002362DA" w:rsidRDefault="002362DA">
            <w:pPr>
              <w:spacing w:line="300" w:lineRule="atLeast"/>
              <w:jc w:val="righ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362DA" w14:paraId="6A04B97D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8F0828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38CC5C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Meta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:</w:t>
            </w:r>
          </w:p>
        </w:tc>
      </w:tr>
      <w:tr w:rsidR="002362DA" w14:paraId="67F6304B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4CE8F8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9255E5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model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User</w:t>
            </w:r>
            <w:proofErr w:type="spellEnd"/>
          </w:p>
        </w:tc>
      </w:tr>
      <w:tr w:rsidR="002362DA" w:rsidRPr="00ED20D5" w14:paraId="0C87C3CA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A7A20F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00FA1B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fields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'username'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first_name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'email'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:rsidRPr="00ED20D5" w14:paraId="7F8D50FF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6ED806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624E7F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  <w:p w14:paraId="586A42B0" w14:textId="77777777" w:rsidR="002362DA" w:rsidRDefault="002362DA">
            <w:pPr>
              <w:spacing w:line="300" w:lineRule="atLeast"/>
              <w:jc w:val="righ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362DA" w14:paraId="2BA9E5A4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693887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AA707B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clean_password2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self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362DA" w14:paraId="59FAD31E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DB9EF1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6D5FA4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cd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005CC5"/>
                <w:sz w:val="18"/>
                <w:szCs w:val="18"/>
              </w:rPr>
              <w:t>self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.cleaned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_data</w:t>
            </w:r>
            <w:proofErr w:type="spellEnd"/>
          </w:p>
        </w:tc>
      </w:tr>
      <w:tr w:rsidR="002362DA" w:rsidRPr="00ED20D5" w14:paraId="468A0669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821D1D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A394A3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if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cd[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'password'</w:t>
            </w:r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]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!</w:t>
            </w:r>
            <w:proofErr w:type="gramEnd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cd[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'password2'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]:</w:t>
            </w:r>
          </w:p>
        </w:tc>
      </w:tr>
      <w:tr w:rsidR="002362DA" w:rsidRPr="00ED20D5" w14:paraId="0790F64E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24B1C7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C4EBA4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raise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forms.ValidationError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'Passwords don\'t match.'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14:paraId="2C15C6D2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45CE66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0C0483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cd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[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'password2'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]</w:t>
            </w:r>
          </w:p>
        </w:tc>
      </w:tr>
      <w:tr w:rsidR="002362DA" w14:paraId="59C10AD9" w14:textId="77777777">
        <w:trPr>
          <w:trHeight w:hRule="exact" w:val="23"/>
        </w:trPr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7926BA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vAlign w:val="center"/>
          </w:tcPr>
          <w:p w14:paraId="74CF8F80" w14:textId="77777777" w:rsidR="002362DA" w:rsidRDefault="002362DA">
            <w:pPr>
              <w:spacing w:line="240" w:lineRule="auto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</w:tr>
    </w:tbl>
    <w:p w14:paraId="5DCA0FA8" w14:textId="77777777" w:rsidR="002362DA" w:rsidRDefault="002362DA">
      <w:pPr>
        <w:spacing w:after="15" w:line="180" w:lineRule="exact"/>
        <w:rPr>
          <w:rFonts w:ascii="Consolas" w:eastAsia="Consolas" w:hAnsi="Consolas" w:cs="Consolas"/>
          <w:sz w:val="18"/>
          <w:szCs w:val="18"/>
          <w:lang w:val="en-US"/>
        </w:rPr>
      </w:pPr>
    </w:p>
    <w:p w14:paraId="2BC77E4B" w14:textId="77777777" w:rsidR="002362DA" w:rsidRDefault="00ED20D5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0"/>
          <w:szCs w:val="20"/>
        </w:rPr>
        <w:t xml:space="preserve">Для </w:t>
      </w:r>
      <w:r>
        <w:rPr>
          <w:rFonts w:ascii="Consolas" w:eastAsia="Consolas" w:hAnsi="Consolas" w:cs="Consolas"/>
          <w:sz w:val="20"/>
          <w:szCs w:val="20"/>
          <w:lang w:val="en-US"/>
        </w:rPr>
        <w:t>view</w:t>
      </w:r>
      <w:r>
        <w:rPr>
          <w:rFonts w:ascii="Consolas" w:eastAsia="Consolas" w:hAnsi="Consolas" w:cs="Consolas"/>
          <w:sz w:val="20"/>
          <w:szCs w:val="20"/>
        </w:rPr>
        <w:t xml:space="preserve"> будет использоваться декоратор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@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login_required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sz w:val="20"/>
          <w:szCs w:val="20"/>
          <w:shd w:val="clear" w:color="auto" w:fill="FFFFFF"/>
        </w:rPr>
        <w:t xml:space="preserve">для функций, а для классов будем использовать 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LoginRequiredMixin</w:t>
      </w:r>
      <w:proofErr w:type="spellEnd"/>
    </w:p>
    <w:p w14:paraId="1F44CA0E" w14:textId="77777777" w:rsidR="002362DA" w:rsidRDefault="002362DA">
      <w:pPr>
        <w:spacing w:after="14" w:line="240" w:lineRule="exact"/>
        <w:rPr>
          <w:rFonts w:ascii="Consolas" w:eastAsia="Consolas" w:hAnsi="Consolas" w:cs="Consolas"/>
          <w:sz w:val="24"/>
          <w:szCs w:val="24"/>
        </w:rPr>
      </w:pPr>
    </w:p>
    <w:p w14:paraId="2D084784" w14:textId="77777777" w:rsidR="002362DA" w:rsidRDefault="00ED20D5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 wp14:anchorId="4ED781E0" wp14:editId="3C9E4E95">
                <wp:simplePos x="0" y="0"/>
                <wp:positionH relativeFrom="page">
                  <wp:posOffset>1080135</wp:posOffset>
                </wp:positionH>
                <wp:positionV relativeFrom="paragraph">
                  <wp:posOffset>170180</wp:posOffset>
                </wp:positionV>
                <wp:extent cx="5941060" cy="1217295"/>
                <wp:effectExtent l="0" t="0" r="0" b="0"/>
                <wp:wrapNone/>
                <wp:docPr id="1" name="drawingObject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121680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720" y="0"/>
                            <a:ext cx="2513880" cy="8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41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869400"/>
                            <a:ext cx="5940360" cy="34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rawingObject39" style="position:absolute;margin-left:85.05pt;margin-top:13.4pt;width:467.75pt;height:95.8pt" coordorigin="1701,268" coordsize="9355,1916">
                <v:rect id="shape_0" ID="Shape 40" stroked="f" style="position:absolute;left:1702;top:268;width:3958;height:1380;mso-position-horizontal-relative:page">
                  <w10:wrap type="none"/>
                  <v:fill o:detectmouseclick="t" on="false"/>
                  <v:stroke color="#3465a4" joinstyle="round" endcap="flat"/>
                </v:rect>
                <v:rect id="shape_0" ID="Picture 41" stroked="f" style="position:absolute;left:1701;top:1637;width:9354;height:546;mso-position-horizontal-relative:page">
                  <v:imagedata r:id="rId5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superus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</w:p>
    <w:p w14:paraId="31AC50EC" w14:textId="77777777" w:rsidR="002362DA" w:rsidRDefault="002362DA">
      <w:pPr>
        <w:spacing w:after="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A92987" w14:textId="77777777" w:rsidR="002362DA" w:rsidRDefault="00ED20D5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адми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панел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</w:p>
    <w:tbl>
      <w:tblPr>
        <w:tblW w:w="9655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2362DA" w14:paraId="7305D829" w14:textId="77777777">
        <w:tc>
          <w:tcPr>
            <w:tcW w:w="1389" w:type="dxa"/>
            <w:shd w:val="clear" w:color="auto" w:fill="FFFFFF" w:themeFill="background1"/>
          </w:tcPr>
          <w:p w14:paraId="06AAF7F0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67F66822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PostAdmin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admin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.</w:t>
            </w:r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ModelAdmin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362DA" w:rsidRPr="00ED20D5" w14:paraId="78663767" w14:textId="77777777">
        <w:tc>
          <w:tcPr>
            <w:tcW w:w="1389" w:type="dxa"/>
            <w:shd w:val="clear" w:color="auto" w:fill="FFFFFF" w:themeFill="background1"/>
          </w:tcPr>
          <w:p w14:paraId="424287BE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D5E5EC4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list_display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'title'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'slug'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'author'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'publish'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'status'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'author'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'image'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:rsidRPr="00ED20D5" w14:paraId="33CFD36C" w14:textId="77777777">
        <w:tc>
          <w:tcPr>
            <w:tcW w:w="1389" w:type="dxa"/>
            <w:shd w:val="clear" w:color="auto" w:fill="FFFFFF" w:themeFill="background1"/>
          </w:tcPr>
          <w:p w14:paraId="04685F16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33147B6D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list_filter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'status'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'created'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'publish'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'author'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14:paraId="708205FA" w14:textId="77777777">
        <w:tc>
          <w:tcPr>
            <w:tcW w:w="1389" w:type="dxa"/>
            <w:shd w:val="clear" w:color="auto" w:fill="FFFFFF" w:themeFill="background1"/>
          </w:tcPr>
          <w:p w14:paraId="46EEB35F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4E6414E2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search_fields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title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body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</w:t>
            </w:r>
          </w:p>
        </w:tc>
      </w:tr>
      <w:tr w:rsidR="002362DA" w14:paraId="43206A7A" w14:textId="77777777">
        <w:tc>
          <w:tcPr>
            <w:tcW w:w="1389" w:type="dxa"/>
            <w:shd w:val="clear" w:color="auto" w:fill="FFFFFF" w:themeFill="background1"/>
          </w:tcPr>
          <w:p w14:paraId="472C4CE5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98EB773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prepopulated_fields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{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slug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: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title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,)}</w:t>
            </w:r>
          </w:p>
        </w:tc>
      </w:tr>
      <w:tr w:rsidR="002362DA" w14:paraId="224A077B" w14:textId="77777777">
        <w:tc>
          <w:tcPr>
            <w:tcW w:w="1389" w:type="dxa"/>
            <w:shd w:val="clear" w:color="auto" w:fill="FFFFFF" w:themeFill="background1"/>
          </w:tcPr>
          <w:p w14:paraId="4DA1B0E6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4F0C3495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date_hierarchy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'publish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</w:p>
        </w:tc>
      </w:tr>
      <w:tr w:rsidR="002362DA" w14:paraId="01557910" w14:textId="77777777">
        <w:tc>
          <w:tcPr>
            <w:tcW w:w="1389" w:type="dxa"/>
            <w:shd w:val="clear" w:color="auto" w:fill="FFFFFF" w:themeFill="background1"/>
          </w:tcPr>
          <w:p w14:paraId="0D0DBAE0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62C6D7E6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ordering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[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status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publish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]</w:t>
            </w:r>
          </w:p>
        </w:tc>
      </w:tr>
      <w:tr w:rsidR="002362DA" w14:paraId="5A273F4E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4711FA82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17C420B3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2362DA" w14:paraId="3B04773C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2EB469BB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5A48EEF8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2362DA" w:rsidRPr="00ED20D5" w14:paraId="39C80DF8" w14:textId="77777777">
        <w:tc>
          <w:tcPr>
            <w:tcW w:w="1389" w:type="dxa"/>
            <w:shd w:val="clear" w:color="auto" w:fill="FFFFFF" w:themeFill="background1"/>
          </w:tcPr>
          <w:p w14:paraId="355F1C27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1CC7D877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admin.site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.register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(Book,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PostAdmin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:rsidRPr="00ED20D5" w14:paraId="10951B07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4ACCBA89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2B1CF2A3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362DA" w:rsidRPr="00ED20D5" w14:paraId="04500544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433A9DC8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3AC3CB03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362DA" w14:paraId="4CB18534" w14:textId="77777777">
        <w:tc>
          <w:tcPr>
            <w:tcW w:w="1389" w:type="dxa"/>
            <w:shd w:val="clear" w:color="auto" w:fill="FFFFFF" w:themeFill="background1"/>
          </w:tcPr>
          <w:p w14:paraId="0CE6A6A5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793D07A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CommentAdmin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admin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.</w:t>
            </w:r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ModelAdmin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362DA" w:rsidRPr="00ED20D5" w14:paraId="31C4C4BE" w14:textId="77777777">
        <w:tc>
          <w:tcPr>
            <w:tcW w:w="1389" w:type="dxa"/>
            <w:shd w:val="clear" w:color="auto" w:fill="FFFFFF" w:themeFill="background1"/>
          </w:tcPr>
          <w:p w14:paraId="514FEE29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27085AC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list_display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'name'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'book'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'created'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'active'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imagin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14:paraId="500BD9DF" w14:textId="77777777">
        <w:tc>
          <w:tcPr>
            <w:tcW w:w="1389" w:type="dxa"/>
            <w:shd w:val="clear" w:color="auto" w:fill="FFFFFF" w:themeFill="background1"/>
          </w:tcPr>
          <w:p w14:paraId="64BC7BC6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2DE5481A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list_filter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active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created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</w:t>
            </w:r>
          </w:p>
        </w:tc>
      </w:tr>
      <w:tr w:rsidR="002362DA" w14:paraId="71E8B3E1" w14:textId="77777777">
        <w:tc>
          <w:tcPr>
            <w:tcW w:w="1389" w:type="dxa"/>
            <w:shd w:val="clear" w:color="auto" w:fill="FFFFFF" w:themeFill="background1"/>
          </w:tcPr>
          <w:p w14:paraId="71B22457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5A28FFC3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search_fields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name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body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</w:t>
            </w:r>
          </w:p>
        </w:tc>
      </w:tr>
      <w:tr w:rsidR="002362DA" w:rsidRPr="00ED20D5" w14:paraId="74F0F2DF" w14:textId="77777777">
        <w:tc>
          <w:tcPr>
            <w:tcW w:w="1389" w:type="dxa"/>
            <w:shd w:val="clear" w:color="auto" w:fill="FFFFFF" w:themeFill="background1"/>
          </w:tcPr>
          <w:p w14:paraId="0749A8FE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2FE4BB44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raw_id_fields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'book'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'name'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:rsidRPr="00ED20D5" w14:paraId="6DE2B123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5AA246AD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1E7E49D2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362DA" w:rsidRPr="00ED20D5" w14:paraId="07C04051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2CB2803B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56EE1C4B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362DA" w:rsidRPr="00ED20D5" w14:paraId="0A722388" w14:textId="77777777">
        <w:tc>
          <w:tcPr>
            <w:tcW w:w="1389" w:type="dxa"/>
            <w:shd w:val="clear" w:color="auto" w:fill="FFFFFF" w:themeFill="background1"/>
          </w:tcPr>
          <w:p w14:paraId="75701972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688D2931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admin.site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.register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(Comment,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CommentAdmin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362DA" w:rsidRPr="00ED20D5" w14:paraId="3C89AFAE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57C9CD01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73CA8CD5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362DA" w:rsidRPr="00ED20D5" w14:paraId="088198D5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09257A0F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7DC84EBD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362DA" w14:paraId="03448E6B" w14:textId="77777777">
        <w:tc>
          <w:tcPr>
            <w:tcW w:w="1389" w:type="dxa"/>
            <w:shd w:val="clear" w:color="auto" w:fill="FFFFFF" w:themeFill="background1"/>
          </w:tcPr>
          <w:p w14:paraId="6ED0D3B5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5C56A6A9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ProfileAdmin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admin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.</w:t>
            </w:r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ModelAdmin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362DA" w14:paraId="158ECEB0" w14:textId="77777777">
        <w:tc>
          <w:tcPr>
            <w:tcW w:w="1389" w:type="dxa"/>
            <w:shd w:val="clear" w:color="auto" w:fill="FFFFFF" w:themeFill="background1"/>
          </w:tcPr>
          <w:p w14:paraId="78185D5C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59C27EFE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list_display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[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photo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]</w:t>
            </w:r>
          </w:p>
        </w:tc>
      </w:tr>
      <w:tr w:rsidR="002362DA" w14:paraId="011426E6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229BE572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51BE0008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2362DA" w14:paraId="79FD15A2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7D24FFEC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F7AEDAF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2362DA" w:rsidRPr="00ED20D5" w14:paraId="2B966BD9" w14:textId="77777777">
        <w:tc>
          <w:tcPr>
            <w:tcW w:w="1389" w:type="dxa"/>
            <w:shd w:val="clear" w:color="auto" w:fill="FFFFFF" w:themeFill="background1"/>
          </w:tcPr>
          <w:p w14:paraId="7D33D77E" w14:textId="77777777" w:rsidR="002362DA" w:rsidRDefault="002362DA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48DEEF7D" w14:textId="77777777" w:rsidR="002362DA" w:rsidRDefault="00ED20D5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admin.site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.register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(Profile,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ProfileAdmin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w14:paraId="44B42AB7" w14:textId="77777777" w:rsidR="002362DA" w:rsidRPr="00ED20D5" w:rsidRDefault="002362DA">
      <w:pPr>
        <w:widowControl w:val="0"/>
        <w:spacing w:line="240" w:lineRule="auto"/>
        <w:ind w:left="1" w:right="-20"/>
        <w:rPr>
          <w:lang w:val="en-US"/>
        </w:rPr>
      </w:pPr>
    </w:p>
    <w:sectPr w:rsidR="002362DA" w:rsidRPr="00ED20D5">
      <w:pgSz w:w="11906" w:h="16838"/>
      <w:pgMar w:top="1132" w:right="844" w:bottom="1127" w:left="170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DA"/>
    <w:rsid w:val="002362DA"/>
    <w:rsid w:val="00E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D603C3"/>
  <w15:docId w15:val="{D759B18B-CA81-1E42-B54D-0C1CD88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qFormat/>
    <w:rsid w:val="00280417"/>
  </w:style>
  <w:style w:type="character" w:customStyle="1" w:styleId="pl-k">
    <w:name w:val="pl-k"/>
    <w:basedOn w:val="DefaultParagraphFont"/>
    <w:qFormat/>
    <w:rsid w:val="00280417"/>
  </w:style>
  <w:style w:type="character" w:customStyle="1" w:styleId="pl-en">
    <w:name w:val="pl-en"/>
    <w:basedOn w:val="DefaultParagraphFont"/>
    <w:qFormat/>
    <w:rsid w:val="00280417"/>
  </w:style>
  <w:style w:type="character" w:customStyle="1" w:styleId="pl-smi">
    <w:name w:val="pl-smi"/>
    <w:basedOn w:val="DefaultParagraphFont"/>
    <w:qFormat/>
    <w:rsid w:val="00280417"/>
  </w:style>
  <w:style w:type="character" w:customStyle="1" w:styleId="pl-s">
    <w:name w:val="pl-s"/>
    <w:basedOn w:val="DefaultParagraphFont"/>
    <w:qFormat/>
    <w:rsid w:val="00280417"/>
  </w:style>
  <w:style w:type="character" w:customStyle="1" w:styleId="pl-pds">
    <w:name w:val="pl-pds"/>
    <w:basedOn w:val="DefaultParagraphFont"/>
    <w:qFormat/>
    <w:rsid w:val="00280417"/>
  </w:style>
  <w:style w:type="character" w:customStyle="1" w:styleId="pl-c1">
    <w:name w:val="pl-c1"/>
    <w:basedOn w:val="DefaultParagraphFont"/>
    <w:qFormat/>
    <w:rsid w:val="00280417"/>
  </w:style>
  <w:style w:type="character" w:customStyle="1" w:styleId="pl-e">
    <w:name w:val="pl-e"/>
    <w:basedOn w:val="DefaultParagraphFont"/>
    <w:qFormat/>
    <w:rsid w:val="00280417"/>
  </w:style>
  <w:style w:type="character" w:customStyle="1" w:styleId="pl-v">
    <w:name w:val="pl-v"/>
    <w:basedOn w:val="DefaultParagraphFont"/>
    <w:qFormat/>
    <w:rsid w:val="00280417"/>
  </w:style>
  <w:style w:type="character" w:customStyle="1" w:styleId="pl-cce">
    <w:name w:val="pl-cce"/>
    <w:basedOn w:val="DefaultParagraphFont"/>
    <w:qFormat/>
    <w:rsid w:val="00280417"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362C03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dc:description/>
  <cp:lastModifiedBy>Ярослав Грачев</cp:lastModifiedBy>
  <cp:revision>5</cp:revision>
  <dcterms:created xsi:type="dcterms:W3CDTF">2019-12-25T09:33:00Z</dcterms:created>
  <dcterms:modified xsi:type="dcterms:W3CDTF">2020-01-16T10:29:00Z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