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3CD1" w14:textId="14B3FE6F" w:rsidR="00891B06" w:rsidRPr="00BB4285" w:rsidRDefault="008756BF" w:rsidP="00C27CDD">
      <w:pPr>
        <w:ind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891B06" w:rsidRPr="00BB4285">
        <w:rPr>
          <w:rFonts w:ascii="Times New Roman" w:hAnsi="Times New Roman" w:cs="Times New Roman"/>
          <w:b/>
          <w:bCs/>
        </w:rPr>
        <w:t>Sprint #1</w:t>
      </w:r>
    </w:p>
    <w:p w14:paraId="2C406294" w14:textId="77777777" w:rsidR="000E7AD5" w:rsidRDefault="000E7AD5" w:rsidP="000E7AD5">
      <w:pPr>
        <w:ind w:left="720" w:right="720"/>
        <w:rPr>
          <w:rFonts w:ascii="Times New Roman" w:hAnsi="Times New Roman" w:cs="Times New Roman"/>
        </w:rPr>
      </w:pPr>
    </w:p>
    <w:p w14:paraId="084A72CC" w14:textId="1E3EA790" w:rsidR="008756BF" w:rsidRPr="007D306E" w:rsidRDefault="000E7AD5" w:rsidP="000E7AD5">
      <w:pPr>
        <w:ind w:left="720" w:right="720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The </w:t>
      </w:r>
      <w:r w:rsidR="00E63B92" w:rsidRPr="007D306E">
        <w:rPr>
          <w:rFonts w:ascii="Times New Roman" w:hAnsi="Times New Roman" w:cs="Times New Roman"/>
          <w:color w:val="C00000"/>
        </w:rPr>
        <w:t>Solitaire</w:t>
      </w:r>
      <w:r w:rsidRPr="007D306E">
        <w:rPr>
          <w:rFonts w:ascii="Times New Roman" w:hAnsi="Times New Roman" w:cs="Times New Roman"/>
          <w:color w:val="C00000"/>
        </w:rPr>
        <w:t xml:space="preserve"> game is described in CS449HomeworkOvervie</w:t>
      </w:r>
      <w:r w:rsidR="001D653C" w:rsidRPr="007D306E">
        <w:rPr>
          <w:rFonts w:ascii="Times New Roman" w:hAnsi="Times New Roman" w:cs="Times New Roman"/>
          <w:color w:val="C00000"/>
        </w:rPr>
        <w:t>w</w:t>
      </w:r>
      <w:r w:rsidRPr="007D306E">
        <w:rPr>
          <w:rFonts w:ascii="Times New Roman" w:hAnsi="Times New Roman" w:cs="Times New Roman"/>
          <w:color w:val="C00000"/>
        </w:rPr>
        <w:t xml:space="preserve">. You should read the description very carefully. </w:t>
      </w:r>
    </w:p>
    <w:p w14:paraId="33EE1B58" w14:textId="77777777" w:rsidR="000E7AD5" w:rsidRDefault="000E7AD5" w:rsidP="008756BF">
      <w:pPr>
        <w:rPr>
          <w:rFonts w:ascii="Times New Roman" w:hAnsi="Times New Roman" w:cs="Times New Roman"/>
        </w:rPr>
      </w:pPr>
    </w:p>
    <w:p w14:paraId="370647FC" w14:textId="4A4BE406" w:rsidR="00CB3606" w:rsidRPr="00CB3606" w:rsidRDefault="000E7AD5" w:rsidP="003050A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In this assignment, you aim to s</w:t>
      </w:r>
      <w:r w:rsidR="00891B06" w:rsidRPr="008756BF">
        <w:rPr>
          <w:rFonts w:ascii="Times New Roman" w:hAnsi="Times New Roman" w:cs="Times New Roman"/>
        </w:rPr>
        <w:t xml:space="preserve">pecify </w:t>
      </w:r>
      <w:r w:rsidR="001B0D85" w:rsidRPr="008756BF">
        <w:rPr>
          <w:rFonts w:ascii="Times New Roman" w:hAnsi="Times New Roman" w:cs="Times New Roman"/>
        </w:rPr>
        <w:t xml:space="preserve">the </w:t>
      </w:r>
      <w:r w:rsidR="00891B06" w:rsidRPr="008756BF">
        <w:rPr>
          <w:rFonts w:ascii="Times New Roman" w:hAnsi="Times New Roman" w:cs="Times New Roman"/>
        </w:rPr>
        <w:t>requirements</w:t>
      </w:r>
      <w:r w:rsidR="000D100A" w:rsidRPr="008756BF">
        <w:rPr>
          <w:rFonts w:ascii="Times New Roman" w:hAnsi="Times New Roman" w:cs="Times New Roman"/>
        </w:rPr>
        <w:t xml:space="preserve"> (</w:t>
      </w:r>
      <w:r w:rsidR="000D100A" w:rsidRPr="008756BF">
        <w:rPr>
          <w:rFonts w:ascii="Times New Roman" w:hAnsi="Times New Roman" w:cs="Times New Roman"/>
          <w:szCs w:val="22"/>
        </w:rPr>
        <w:t>i.e., user stories and acceptance criteria)</w:t>
      </w:r>
      <w:r w:rsidR="00E96BAF" w:rsidRPr="008756BF">
        <w:rPr>
          <w:rFonts w:ascii="Times New Roman" w:hAnsi="Times New Roman" w:cs="Times New Roman"/>
        </w:rPr>
        <w:t xml:space="preserve"> of the target software</w:t>
      </w:r>
      <w:r w:rsidR="00891B06" w:rsidRPr="008756BF">
        <w:rPr>
          <w:rFonts w:ascii="Times New Roman" w:hAnsi="Times New Roman" w:cs="Times New Roman"/>
        </w:rPr>
        <w:t xml:space="preserve"> </w:t>
      </w:r>
      <w:r w:rsidR="000D100A" w:rsidRPr="008756BF">
        <w:rPr>
          <w:rFonts w:ascii="Times New Roman" w:hAnsi="Times New Roman" w:cs="Times New Roman"/>
          <w:szCs w:val="22"/>
        </w:rPr>
        <w:t xml:space="preserve">that allows </w:t>
      </w:r>
      <w:r w:rsidR="00E96BAF" w:rsidRPr="008756BF">
        <w:rPr>
          <w:rFonts w:ascii="Times New Roman" w:hAnsi="Times New Roman" w:cs="Times New Roman"/>
        </w:rPr>
        <w:t xml:space="preserve">a human player to play </w:t>
      </w:r>
      <w:r w:rsidR="008756BF" w:rsidRPr="008756BF">
        <w:rPr>
          <w:rFonts w:ascii="Times New Roman" w:hAnsi="Times New Roman" w:cs="Times New Roman"/>
        </w:rPr>
        <w:t xml:space="preserve">a </w:t>
      </w:r>
      <w:r w:rsidR="00006E8C">
        <w:rPr>
          <w:rFonts w:ascii="Times New Roman" w:hAnsi="Times New Roman" w:cs="Times New Roman"/>
        </w:rPr>
        <w:t>Solitaire game</w:t>
      </w:r>
      <w:r w:rsidR="001B0D85" w:rsidRPr="008756BF">
        <w:rPr>
          <w:rFonts w:ascii="Times New Roman" w:hAnsi="Times New Roman" w:cs="Times New Roman"/>
        </w:rPr>
        <w:t xml:space="preserve">. </w:t>
      </w:r>
      <w:r w:rsidR="004D39C6" w:rsidRPr="00CB3606">
        <w:rPr>
          <w:rFonts w:ascii="Times New Roman" w:hAnsi="Times New Roman" w:cs="Times New Roman"/>
          <w:szCs w:val="22"/>
        </w:rPr>
        <w:t xml:space="preserve">These requirements will be </w:t>
      </w:r>
      <w:r w:rsidR="00880682">
        <w:rPr>
          <w:rFonts w:ascii="Times New Roman" w:hAnsi="Times New Roman" w:cs="Times New Roman"/>
          <w:szCs w:val="22"/>
        </w:rPr>
        <w:t xml:space="preserve">fully </w:t>
      </w:r>
      <w:r w:rsidR="004D39C6">
        <w:rPr>
          <w:rFonts w:ascii="Times New Roman" w:hAnsi="Times New Roman" w:cs="Times New Roman"/>
          <w:szCs w:val="22"/>
        </w:rPr>
        <w:t>implemented</w:t>
      </w:r>
      <w:r w:rsidR="004D39C6" w:rsidRPr="00CB3606">
        <w:rPr>
          <w:rFonts w:ascii="Times New Roman" w:hAnsi="Times New Roman" w:cs="Times New Roman"/>
          <w:szCs w:val="22"/>
        </w:rPr>
        <w:t xml:space="preserve"> by the end of sprint 3</w:t>
      </w:r>
      <w:r w:rsidR="004D39C6">
        <w:rPr>
          <w:rFonts w:ascii="Times New Roman" w:hAnsi="Times New Roman" w:cs="Times New Roman"/>
          <w:szCs w:val="22"/>
        </w:rPr>
        <w:t xml:space="preserve">. </w:t>
      </w:r>
      <w:r w:rsidR="001B0D85" w:rsidRPr="008756BF">
        <w:rPr>
          <w:rFonts w:ascii="Times New Roman" w:hAnsi="Times New Roman" w:cs="Times New Roman"/>
        </w:rPr>
        <w:t xml:space="preserve">The minimum features include </w:t>
      </w:r>
      <w:r w:rsidR="004570C9" w:rsidRPr="00D51FC9">
        <w:rPr>
          <w:rFonts w:ascii="Times New Roman" w:hAnsi="Times New Roman" w:cs="Times New Roman"/>
          <w:b/>
          <w:bCs/>
        </w:rPr>
        <w:t>choosing the board size</w:t>
      </w:r>
      <w:r w:rsidR="008D3499">
        <w:rPr>
          <w:rFonts w:ascii="Times New Roman" w:hAnsi="Times New Roman" w:cs="Times New Roman"/>
          <w:b/>
          <w:bCs/>
        </w:rPr>
        <w:t xml:space="preserve"> and type</w:t>
      </w:r>
      <w:r w:rsidR="004570C9" w:rsidRPr="00D51FC9">
        <w:rPr>
          <w:rFonts w:ascii="Times New Roman" w:hAnsi="Times New Roman" w:cs="Times New Roman"/>
          <w:b/>
          <w:bCs/>
        </w:rPr>
        <w:t>,</w:t>
      </w:r>
      <w:r w:rsidR="004570C9">
        <w:rPr>
          <w:rFonts w:ascii="Times New Roman" w:hAnsi="Times New Roman" w:cs="Times New Roman"/>
        </w:rPr>
        <w:t xml:space="preserve"> </w:t>
      </w:r>
      <w:r w:rsidR="004570C9">
        <w:rPr>
          <w:rFonts w:ascii="Times New Roman" w:hAnsi="Times New Roman" w:cs="Times New Roman"/>
          <w:b/>
          <w:bCs/>
        </w:rPr>
        <w:t>starting</w:t>
      </w:r>
      <w:r w:rsidR="001B0D85" w:rsidRPr="008756BF">
        <w:rPr>
          <w:rFonts w:ascii="Times New Roman" w:hAnsi="Times New Roman" w:cs="Times New Roman"/>
          <w:b/>
          <w:bCs/>
        </w:rPr>
        <w:t xml:space="preserve"> a </w:t>
      </w:r>
      <w:r w:rsidR="00CB3606">
        <w:rPr>
          <w:rFonts w:ascii="Times New Roman" w:hAnsi="Times New Roman" w:cs="Times New Roman"/>
          <w:b/>
          <w:bCs/>
        </w:rPr>
        <w:t xml:space="preserve">new </w:t>
      </w:r>
      <w:r w:rsidR="001B0D85" w:rsidRPr="008756BF">
        <w:rPr>
          <w:rFonts w:ascii="Times New Roman" w:hAnsi="Times New Roman" w:cs="Times New Roman"/>
          <w:b/>
          <w:bCs/>
        </w:rPr>
        <w:t>game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8756BF" w:rsidRPr="008756BF">
        <w:rPr>
          <w:rFonts w:ascii="Times New Roman" w:hAnsi="Times New Roman" w:cs="Times New Roman"/>
          <w:b/>
          <w:bCs/>
        </w:rPr>
        <w:t xml:space="preserve">making a </w:t>
      </w:r>
      <w:r w:rsidR="008D3499">
        <w:rPr>
          <w:rFonts w:ascii="Times New Roman" w:hAnsi="Times New Roman" w:cs="Times New Roman"/>
          <w:b/>
          <w:bCs/>
        </w:rPr>
        <w:t>move,</w:t>
      </w:r>
      <w:r w:rsidR="001B0D85" w:rsidRPr="008756BF">
        <w:rPr>
          <w:rFonts w:ascii="Times New Roman" w:hAnsi="Times New Roman" w:cs="Times New Roman"/>
        </w:rPr>
        <w:t xml:space="preserve"> </w:t>
      </w:r>
      <w:r w:rsidR="001B0D85" w:rsidRPr="008756BF">
        <w:rPr>
          <w:rFonts w:ascii="Times New Roman" w:hAnsi="Times New Roman" w:cs="Times New Roman"/>
          <w:b/>
          <w:bCs/>
        </w:rPr>
        <w:t xml:space="preserve">determining if </w:t>
      </w:r>
      <w:r w:rsidR="008756BF" w:rsidRPr="008756BF">
        <w:rPr>
          <w:rFonts w:ascii="Times New Roman" w:hAnsi="Times New Roman" w:cs="Times New Roman"/>
          <w:b/>
          <w:bCs/>
        </w:rPr>
        <w:t xml:space="preserve">a </w:t>
      </w:r>
      <w:r w:rsidR="001B0D85" w:rsidRPr="008756BF">
        <w:rPr>
          <w:rFonts w:ascii="Times New Roman" w:hAnsi="Times New Roman" w:cs="Times New Roman"/>
          <w:b/>
          <w:bCs/>
        </w:rPr>
        <w:t>game is over</w:t>
      </w:r>
      <w:r w:rsidR="001B0D85" w:rsidRPr="008756BF">
        <w:rPr>
          <w:rFonts w:ascii="Times New Roman" w:hAnsi="Times New Roman" w:cs="Times New Roman"/>
        </w:rPr>
        <w:t>.</w:t>
      </w:r>
      <w:r w:rsidR="004D39C6">
        <w:rPr>
          <w:rFonts w:ascii="Times New Roman" w:hAnsi="Times New Roman" w:cs="Times New Roman"/>
        </w:rPr>
        <w:t xml:space="preserve"> </w:t>
      </w:r>
      <w:r w:rsidR="00CB3606">
        <w:rPr>
          <w:rFonts w:ascii="Times New Roman" w:hAnsi="Times New Roman" w:cs="Times New Roman"/>
          <w:szCs w:val="22"/>
        </w:rPr>
        <w:t xml:space="preserve">The following is a sample GUI layout. </w:t>
      </w:r>
    </w:p>
    <w:p w14:paraId="4A5353E9" w14:textId="77777777" w:rsidR="00CB3606" w:rsidRPr="00CB3606" w:rsidRDefault="00CB3606" w:rsidP="00CB3606">
      <w:pPr>
        <w:rPr>
          <w:rFonts w:ascii="Times New Roman" w:hAnsi="Times New Roman" w:cs="Times New Roman"/>
          <w:szCs w:val="22"/>
        </w:rPr>
      </w:pPr>
    </w:p>
    <w:p w14:paraId="23B8FC2E" w14:textId="77777777" w:rsidR="008D3499" w:rsidRDefault="008D3499" w:rsidP="008D3499">
      <w:pPr>
        <w:rPr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401"/>
        <w:gridCol w:w="1980"/>
      </w:tblGrid>
      <w:tr w:rsidR="00DC73B9" w:rsidRPr="00A2704E" w14:paraId="6C91B5A7" w14:textId="77777777" w:rsidTr="00B55FC4">
        <w:trPr>
          <w:tblHeader/>
        </w:trPr>
        <w:tc>
          <w:tcPr>
            <w:tcW w:w="7200" w:type="dxa"/>
            <w:gridSpan w:val="3"/>
          </w:tcPr>
          <w:p w14:paraId="25E8BC6F" w14:textId="35953F5C" w:rsidR="00DC73B9" w:rsidRPr="00A2704E" w:rsidRDefault="00DC73B9" w:rsidP="00C3060D">
            <w:pPr>
              <w:spacing w:before="120" w:after="240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470C9F" wp14:editId="6CBBE7F5">
                      <wp:simplePos x="0" y="0"/>
                      <wp:positionH relativeFrom="column">
                        <wp:posOffset>3968790</wp:posOffset>
                      </wp:positionH>
                      <wp:positionV relativeFrom="paragraph">
                        <wp:posOffset>87834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F98B82" w14:textId="77777777" w:rsidR="00DC73B9" w:rsidRDefault="00DC73B9" w:rsidP="00DC73B9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470C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2.5pt;margin-top:6.9pt;width:21pt;height:14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" filled="f" strokeweight=".5pt">
                      <v:textbox inset="0,0,0,0">
                        <w:txbxContent>
                          <w:p w14:paraId="49F98B82" w14:textId="77777777" w:rsidR="00DC73B9" w:rsidRDefault="00DC73B9" w:rsidP="00DC73B9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                                          </w:t>
            </w:r>
            <w:r w:rsidRPr="00A2704E">
              <w:rPr>
                <w:rFonts w:ascii="Arial" w:hAnsi="Arial" w:cs="Arial"/>
              </w:rPr>
              <w:t xml:space="preserve">Board size </w:t>
            </w:r>
          </w:p>
        </w:tc>
      </w:tr>
      <w:tr w:rsidR="00DC73B9" w:rsidRPr="00A2704E" w14:paraId="6AB1F9E2" w14:textId="77777777" w:rsidTr="00B55FC4">
        <w:trPr>
          <w:tblHeader/>
        </w:trPr>
        <w:tc>
          <w:tcPr>
            <w:tcW w:w="1912" w:type="dxa"/>
          </w:tcPr>
          <w:p w14:paraId="2CF2C4E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78778CEE" w14:textId="77777777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Board Type</w:t>
            </w:r>
          </w:p>
          <w:p w14:paraId="1D667236" w14:textId="77777777" w:rsidR="00DC73B9" w:rsidRPr="00A2704E" w:rsidRDefault="00DC73B9" w:rsidP="00DC73B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English</w:t>
            </w:r>
          </w:p>
          <w:p w14:paraId="7E383CBB" w14:textId="77777777" w:rsidR="00DC73B9" w:rsidRPr="00A2704E" w:rsidRDefault="00DC73B9" w:rsidP="00DC73B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Hexagon</w:t>
            </w:r>
          </w:p>
          <w:p w14:paraId="4E7EDE33" w14:textId="77777777" w:rsidR="00DC73B9" w:rsidRPr="00A2704E" w:rsidRDefault="00DC73B9" w:rsidP="00DC73B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Diamond</w:t>
            </w:r>
          </w:p>
          <w:p w14:paraId="741F2590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  <w:p w14:paraId="69F0F9C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CAA1EED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057164AF" w14:textId="0ED795DE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w:drawing>
                <wp:inline distT="0" distB="0" distL="0" distR="0" wp14:anchorId="410B7165" wp14:editId="6B6E7CD8">
                  <wp:extent cx="2022972" cy="2132519"/>
                  <wp:effectExtent l="0" t="0" r="0" b="1270"/>
                  <wp:docPr id="1784727431" name="Picture 4" descr="Simple UI of the Solitair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27431" name="Picture 4" descr="Simple UI of the Solitaire gam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19" cy="214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A304757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92DD688" w14:textId="77777777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</w:p>
          <w:p w14:paraId="4E8BF7E5" w14:textId="0848088A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0F70EF" wp14:editId="4E7C43E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437299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361627" w14:textId="77777777" w:rsidR="00DC73B9" w:rsidRPr="00BA2484" w:rsidRDefault="00DC73B9" w:rsidP="00DC73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70EF" id="Text Box 15" o:spid="_x0000_s1027" type="#_x0000_t202" style="position:absolute;left:0;text-align:left;margin-left:14.4pt;margin-top:34.45pt;width:58.05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" fillcolor="#d8d8d8 [2732]" strokeweight="1pt">
                      <v:textbox inset="0,0,0,0">
                        <w:txbxContent>
                          <w:p w14:paraId="46361627" w14:textId="77777777" w:rsidR="00DC73B9" w:rsidRPr="00BA2484" w:rsidRDefault="00DC73B9" w:rsidP="00DC73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3B9" w:rsidRPr="00A2704E" w14:paraId="309D4404" w14:textId="77777777" w:rsidTr="00B55FC4">
        <w:trPr>
          <w:tblHeader/>
        </w:trPr>
        <w:tc>
          <w:tcPr>
            <w:tcW w:w="1912" w:type="dxa"/>
          </w:tcPr>
          <w:p w14:paraId="48CC504E" w14:textId="69CD6928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6131AE2E" w14:textId="77777777" w:rsidR="00DC73B9" w:rsidRPr="00A2704E" w:rsidRDefault="00DC73B9" w:rsidP="00C306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9F3FF7D" w14:textId="1046412D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2756BEA2" w14:textId="3ABE7DB5" w:rsidR="008D3499" w:rsidRDefault="008D3499" w:rsidP="008D3499">
      <w:pPr>
        <w:snapToGrid w:val="0"/>
        <w:spacing w:before="120"/>
        <w:jc w:val="center"/>
        <w:rPr>
          <w:szCs w:val="22"/>
        </w:rPr>
      </w:pPr>
      <w:r w:rsidRPr="000F4B7E">
        <w:rPr>
          <w:szCs w:val="22"/>
        </w:rPr>
        <w:br w:type="textWrapping" w:clear="all"/>
        <w:t xml:space="preserve">Figure 1. Sample GUI layout of the </w:t>
      </w:r>
      <w:r w:rsidRPr="004D39C6">
        <w:rPr>
          <w:rFonts w:ascii="Times New Roman" w:hAnsi="Times New Roman" w:cs="Times New Roman"/>
          <w:szCs w:val="22"/>
        </w:rPr>
        <w:t>first working program by the end of Sprint 3</w:t>
      </w:r>
    </w:p>
    <w:p w14:paraId="5BA1F820" w14:textId="77777777" w:rsidR="00CB3606" w:rsidRPr="004D39C6" w:rsidRDefault="00CB3606" w:rsidP="00891B06">
      <w:pPr>
        <w:rPr>
          <w:rFonts w:ascii="Times New Roman" w:hAnsi="Times New Roman" w:cs="Times New Roman"/>
        </w:rPr>
      </w:pPr>
    </w:p>
    <w:p w14:paraId="06A8FEF9" w14:textId="2134629D" w:rsidR="00451657" w:rsidRDefault="004D39C6" w:rsidP="00891B06">
      <w:pPr>
        <w:rPr>
          <w:rFonts w:ascii="Times New Roman" w:hAnsi="Times New Roman" w:cs="Times New Roman"/>
        </w:rPr>
      </w:pPr>
      <w:r w:rsidRPr="00964D2C">
        <w:rPr>
          <w:rFonts w:ascii="Times New Roman" w:hAnsi="Times New Roman" w:cs="Times New Roman"/>
          <w:b/>
          <w:bCs/>
        </w:rPr>
        <w:t>Use the following tables to document your user stories and acceptance criteria</w:t>
      </w:r>
      <w:r w:rsidRPr="004D39C6">
        <w:rPr>
          <w:rFonts w:ascii="Times New Roman" w:hAnsi="Times New Roman" w:cs="Times New Roman"/>
        </w:rPr>
        <w:t xml:space="preserve">. </w:t>
      </w:r>
    </w:p>
    <w:p w14:paraId="3B555203" w14:textId="77777777" w:rsidR="00656471" w:rsidRDefault="00656471" w:rsidP="00891B06">
      <w:pPr>
        <w:rPr>
          <w:rFonts w:ascii="Times New Roman" w:hAnsi="Times New Roman" w:cs="Times New Roman"/>
        </w:rPr>
      </w:pPr>
    </w:p>
    <w:p w14:paraId="5FFF0AF6" w14:textId="3EC42883" w:rsidR="00292152" w:rsidRPr="007D306E" w:rsidRDefault="00292152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You are required to use the free ChatGPT </w:t>
      </w:r>
      <w:r w:rsidR="009F583C" w:rsidRPr="007D306E">
        <w:rPr>
          <w:rFonts w:ascii="Times New Roman" w:hAnsi="Times New Roman" w:cs="Times New Roman"/>
          <w:color w:val="C00000"/>
        </w:rPr>
        <w:t xml:space="preserve">or another LLM </w:t>
      </w:r>
      <w:r w:rsidRPr="007D306E">
        <w:rPr>
          <w:rFonts w:ascii="Times New Roman" w:hAnsi="Times New Roman" w:cs="Times New Roman"/>
          <w:color w:val="C00000"/>
        </w:rPr>
        <w:t xml:space="preserve">to complete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Pr="007D306E">
        <w:rPr>
          <w:rFonts w:ascii="Times New Roman" w:hAnsi="Times New Roman" w:cs="Times New Roman"/>
          <w:color w:val="C00000"/>
        </w:rPr>
        <w:t xml:space="preserve"> user stories and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="007155D5" w:rsidRPr="007D306E">
        <w:rPr>
          <w:rFonts w:ascii="Times New Roman" w:hAnsi="Times New Roman" w:cs="Times New Roman"/>
          <w:color w:val="C00000"/>
        </w:rPr>
        <w:t xml:space="preserve"> of </w:t>
      </w:r>
      <w:r w:rsidRPr="007D306E">
        <w:rPr>
          <w:rFonts w:ascii="Times New Roman" w:hAnsi="Times New Roman" w:cs="Times New Roman"/>
          <w:color w:val="C00000"/>
        </w:rPr>
        <w:t xml:space="preserve">their respective acceptance criteria. You </w:t>
      </w:r>
      <w:r w:rsidR="009B50C2" w:rsidRPr="007D306E">
        <w:rPr>
          <w:rFonts w:ascii="Times New Roman" w:hAnsi="Times New Roman" w:cs="Times New Roman"/>
          <w:color w:val="C00000"/>
        </w:rPr>
        <w:t>must</w:t>
      </w:r>
      <w:r w:rsidRPr="007D306E">
        <w:rPr>
          <w:rFonts w:ascii="Times New Roman" w:hAnsi="Times New Roman" w:cs="Times New Roman"/>
          <w:color w:val="C00000"/>
        </w:rPr>
        <w:t xml:space="preserve"> ensure that the generated user stories are correct and </w:t>
      </w:r>
      <w:r w:rsidR="003C1B78" w:rsidRPr="007D306E">
        <w:rPr>
          <w:rFonts w:ascii="Times New Roman" w:hAnsi="Times New Roman" w:cs="Times New Roman"/>
          <w:color w:val="C00000"/>
        </w:rPr>
        <w:t>fix</w:t>
      </w:r>
      <w:r w:rsidRPr="007D306E">
        <w:rPr>
          <w:rFonts w:ascii="Times New Roman" w:hAnsi="Times New Roman" w:cs="Times New Roman"/>
          <w:color w:val="C00000"/>
        </w:rPr>
        <w:t xml:space="preserve"> them if not. At the end of the submission, provide screenshots of your </w:t>
      </w:r>
      <w:r w:rsidR="00340801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 xml:space="preserve">prompts and answers, along with </w:t>
      </w:r>
      <w:r w:rsidR="00A96AF7" w:rsidRPr="007D306E">
        <w:rPr>
          <w:rFonts w:ascii="Times New Roman" w:hAnsi="Times New Roman" w:cs="Times New Roman"/>
          <w:color w:val="C00000"/>
        </w:rPr>
        <w:t xml:space="preserve">the description of </w:t>
      </w:r>
      <w:r w:rsidRPr="007D306E">
        <w:rPr>
          <w:rFonts w:ascii="Times New Roman" w:hAnsi="Times New Roman" w:cs="Times New Roman"/>
          <w:color w:val="C00000"/>
        </w:rPr>
        <w:t xml:space="preserve">errors the </w:t>
      </w:r>
      <w:r w:rsidR="0094032B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>made that you had to correct. Points will be deducted if no screenshots</w:t>
      </w:r>
      <w:r w:rsidR="00046D66" w:rsidRPr="007D306E">
        <w:rPr>
          <w:rFonts w:ascii="Times New Roman" w:hAnsi="Times New Roman" w:cs="Times New Roman"/>
          <w:color w:val="C00000"/>
        </w:rPr>
        <w:t>/</w:t>
      </w:r>
      <w:r w:rsidR="009A2730" w:rsidRPr="007D306E">
        <w:rPr>
          <w:rFonts w:ascii="Times New Roman" w:hAnsi="Times New Roman" w:cs="Times New Roman"/>
          <w:color w:val="C00000"/>
        </w:rPr>
        <w:t>description</w:t>
      </w:r>
      <w:r w:rsidRPr="007D306E">
        <w:rPr>
          <w:rFonts w:ascii="Times New Roman" w:hAnsi="Times New Roman" w:cs="Times New Roman"/>
          <w:color w:val="C00000"/>
        </w:rPr>
        <w:t xml:space="preserve"> are provided.</w:t>
      </w:r>
    </w:p>
    <w:p w14:paraId="271159F3" w14:textId="77777777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</w:p>
    <w:p w14:paraId="2B048C5F" w14:textId="443D7072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For the other user stories and acceptance criteria, you are not </w:t>
      </w:r>
      <w:r w:rsidRPr="007D306E">
        <w:rPr>
          <w:rFonts w:ascii="Times New Roman" w:hAnsi="Times New Roman" w:cs="Times New Roman"/>
          <w:color w:val="C00000"/>
          <w:u w:val="single"/>
        </w:rPr>
        <w:t>required</w:t>
      </w:r>
      <w:r w:rsidRPr="007D306E">
        <w:rPr>
          <w:rFonts w:ascii="Times New Roman" w:hAnsi="Times New Roman" w:cs="Times New Roman"/>
          <w:color w:val="C00000"/>
        </w:rPr>
        <w:t xml:space="preserve"> to use LLM.</w:t>
      </w:r>
    </w:p>
    <w:p w14:paraId="2E391C4A" w14:textId="77777777" w:rsidR="00292152" w:rsidRPr="007D306E" w:rsidRDefault="00292152" w:rsidP="00891B06">
      <w:pPr>
        <w:rPr>
          <w:rFonts w:ascii="Times New Roman" w:hAnsi="Times New Roman" w:cs="Times New Roman"/>
          <w:color w:val="C00000"/>
        </w:rPr>
      </w:pPr>
    </w:p>
    <w:p w14:paraId="324A9FC0" w14:textId="77777777" w:rsidR="00966DEE" w:rsidRDefault="00966DEE" w:rsidP="00891B06">
      <w:pPr>
        <w:rPr>
          <w:rFonts w:ascii="Times New Roman" w:hAnsi="Times New Roman" w:cs="Times New Roman"/>
        </w:rPr>
      </w:pPr>
    </w:p>
    <w:p w14:paraId="70C47B28" w14:textId="17B3C86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User Stories</w:t>
      </w:r>
      <w:r w:rsidR="003200C8">
        <w:rPr>
          <w:rFonts w:ascii="Times New Roman" w:hAnsi="Times New Roman" w:cs="Times New Roman"/>
          <w:b/>
        </w:rPr>
        <w:t xml:space="preserve"> (3 points)</w:t>
      </w:r>
    </w:p>
    <w:p w14:paraId="3CB59E00" w14:textId="4AF64FE0" w:rsidR="003E43A4" w:rsidRDefault="003E43A4" w:rsidP="003E43A4">
      <w:pPr>
        <w:rPr>
          <w:rFonts w:ascii="Times New Roman" w:hAnsi="Times New Roman" w:cs="Times New Roman"/>
        </w:rPr>
      </w:pPr>
    </w:p>
    <w:p w14:paraId="3F1E3645" w14:textId="169470F4" w:rsidR="003200C8" w:rsidRPr="003200C8" w:rsidRDefault="003200C8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01378BAE" w14:textId="77777777" w:rsidR="003200C8" w:rsidRDefault="003200C8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956"/>
        <w:gridCol w:w="5492"/>
        <w:gridCol w:w="928"/>
        <w:gridCol w:w="1434"/>
      </w:tblGrid>
      <w:tr w:rsidR="008756BF" w:rsidRPr="003200C8" w14:paraId="36CBA03B" w14:textId="77777777" w:rsidTr="002346F8">
        <w:trPr>
          <w:tblHeader/>
        </w:trPr>
        <w:tc>
          <w:tcPr>
            <w:tcW w:w="450" w:type="dxa"/>
          </w:tcPr>
          <w:p w14:paraId="1E7B3234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1956" w:type="dxa"/>
          </w:tcPr>
          <w:p w14:paraId="7741C450" w14:textId="6F115D0B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Name</w:t>
            </w:r>
          </w:p>
        </w:tc>
        <w:tc>
          <w:tcPr>
            <w:tcW w:w="5492" w:type="dxa"/>
          </w:tcPr>
          <w:p w14:paraId="31151F95" w14:textId="1877A918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Description</w:t>
            </w:r>
          </w:p>
        </w:tc>
        <w:tc>
          <w:tcPr>
            <w:tcW w:w="928" w:type="dxa"/>
          </w:tcPr>
          <w:p w14:paraId="12696DF9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434" w:type="dxa"/>
          </w:tcPr>
          <w:p w14:paraId="71ACB0F0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23407AFD" w14:textId="77777777" w:rsidTr="00DF0153">
        <w:tc>
          <w:tcPr>
            <w:tcW w:w="450" w:type="dxa"/>
          </w:tcPr>
          <w:p w14:paraId="3CCEDA7D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956" w:type="dxa"/>
          </w:tcPr>
          <w:p w14:paraId="66A0CC31" w14:textId="32BB11CC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92" w:type="dxa"/>
          </w:tcPr>
          <w:p w14:paraId="41C66B63" w14:textId="57D622E8" w:rsidR="008756BF" w:rsidRPr="003200C8" w:rsidRDefault="00933597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user, I want to choose a board size so that I can change the difficulty of the game.</w:t>
            </w:r>
          </w:p>
        </w:tc>
        <w:tc>
          <w:tcPr>
            <w:tcW w:w="928" w:type="dxa"/>
          </w:tcPr>
          <w:p w14:paraId="74128AE8" w14:textId="7102A0FD" w:rsidR="008756BF" w:rsidRPr="003200C8" w:rsidRDefault="00933597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434" w:type="dxa"/>
          </w:tcPr>
          <w:p w14:paraId="0667CD3D" w14:textId="618795EE" w:rsidR="008756BF" w:rsidRPr="003200C8" w:rsidRDefault="00933597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1/2</w:t>
            </w:r>
          </w:p>
        </w:tc>
      </w:tr>
      <w:tr w:rsidR="008756BF" w:rsidRPr="003200C8" w14:paraId="1ACF3249" w14:textId="77777777" w:rsidTr="00DF0153">
        <w:tc>
          <w:tcPr>
            <w:tcW w:w="450" w:type="dxa"/>
          </w:tcPr>
          <w:p w14:paraId="7BBB0111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56" w:type="dxa"/>
          </w:tcPr>
          <w:p w14:paraId="5024DC1D" w14:textId="1D5CCDD4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Choose the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board type</w:t>
            </w:r>
          </w:p>
        </w:tc>
        <w:tc>
          <w:tcPr>
            <w:tcW w:w="5492" w:type="dxa"/>
          </w:tcPr>
          <w:p w14:paraId="311D36F4" w14:textId="71341407" w:rsidR="008756BF" w:rsidRPr="003200C8" w:rsidRDefault="00933597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user, I want to choose the board type so that I can change the difficulty of the game.</w:t>
            </w:r>
          </w:p>
        </w:tc>
        <w:tc>
          <w:tcPr>
            <w:tcW w:w="928" w:type="dxa"/>
          </w:tcPr>
          <w:p w14:paraId="48D1F021" w14:textId="163C8F21" w:rsidR="008756BF" w:rsidRPr="003200C8" w:rsidRDefault="00933597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434" w:type="dxa"/>
          </w:tcPr>
          <w:p w14:paraId="38F5F263" w14:textId="749DD06D" w:rsidR="008756BF" w:rsidRPr="003200C8" w:rsidRDefault="00933597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1/2</w:t>
            </w:r>
          </w:p>
        </w:tc>
      </w:tr>
      <w:tr w:rsidR="008756BF" w:rsidRPr="003200C8" w14:paraId="7C93E531" w14:textId="77777777" w:rsidTr="00DF0153">
        <w:tc>
          <w:tcPr>
            <w:tcW w:w="450" w:type="dxa"/>
          </w:tcPr>
          <w:p w14:paraId="19C8DA23" w14:textId="0086DE37" w:rsidR="008756BF" w:rsidRPr="003200C8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956" w:type="dxa"/>
          </w:tcPr>
          <w:p w14:paraId="49652C5C" w14:textId="3569E782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Start a new game of the chosen board size and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</w:tc>
        <w:tc>
          <w:tcPr>
            <w:tcW w:w="5492" w:type="dxa"/>
          </w:tcPr>
          <w:p w14:paraId="49638F60" w14:textId="7D84917F" w:rsidR="008756BF" w:rsidRPr="003200C8" w:rsidRDefault="00933597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user, I want to create a board with my chosen board type and size so that I can start the game.</w:t>
            </w:r>
          </w:p>
        </w:tc>
        <w:tc>
          <w:tcPr>
            <w:tcW w:w="928" w:type="dxa"/>
          </w:tcPr>
          <w:p w14:paraId="0B803A6F" w14:textId="6E359B98" w:rsidR="008756BF" w:rsidRPr="003200C8" w:rsidRDefault="00933597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434" w:type="dxa"/>
          </w:tcPr>
          <w:p w14:paraId="514E5EA8" w14:textId="384F1454" w:rsidR="008756BF" w:rsidRPr="003200C8" w:rsidRDefault="00933597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</w:tr>
      <w:tr w:rsidR="004570C9" w:rsidRPr="003200C8" w14:paraId="2D657C10" w14:textId="77777777" w:rsidTr="00DF0153">
        <w:tc>
          <w:tcPr>
            <w:tcW w:w="450" w:type="dxa"/>
          </w:tcPr>
          <w:p w14:paraId="31FB4A15" w14:textId="2B6C4FD2" w:rsidR="004570C9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4</w:t>
            </w:r>
          </w:p>
        </w:tc>
        <w:tc>
          <w:tcPr>
            <w:tcW w:w="1956" w:type="dxa"/>
          </w:tcPr>
          <w:p w14:paraId="1055D016" w14:textId="6133DECD" w:rsidR="004570C9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Make a move in a game</w:t>
            </w:r>
          </w:p>
        </w:tc>
        <w:tc>
          <w:tcPr>
            <w:tcW w:w="5492" w:type="dxa"/>
          </w:tcPr>
          <w:p w14:paraId="471CA845" w14:textId="3DA406B0" w:rsidR="004570C9" w:rsidRPr="003200C8" w:rsidRDefault="00933597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user, I want to make a move (“hop a tile”) so that I can eventually win the game.</w:t>
            </w:r>
          </w:p>
        </w:tc>
        <w:tc>
          <w:tcPr>
            <w:tcW w:w="928" w:type="dxa"/>
          </w:tcPr>
          <w:p w14:paraId="31703576" w14:textId="5A588825" w:rsidR="004570C9" w:rsidRPr="003200C8" w:rsidRDefault="00483E8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434" w:type="dxa"/>
          </w:tcPr>
          <w:p w14:paraId="38BFB3E7" w14:textId="2E84BF42" w:rsidR="004570C9" w:rsidRPr="003200C8" w:rsidRDefault="00F45254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4570C9" w:rsidRPr="003200C8" w14:paraId="6EC6BB77" w14:textId="77777777" w:rsidTr="00DF0153">
        <w:tc>
          <w:tcPr>
            <w:tcW w:w="450" w:type="dxa"/>
          </w:tcPr>
          <w:p w14:paraId="27413B69" w14:textId="72A137DE" w:rsidR="004570C9" w:rsidRPr="003200C8" w:rsidRDefault="006D119A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56" w:type="dxa"/>
          </w:tcPr>
          <w:p w14:paraId="0C90F4F4" w14:textId="5E9551AD" w:rsidR="00933597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</w:tc>
        <w:tc>
          <w:tcPr>
            <w:tcW w:w="5492" w:type="dxa"/>
          </w:tcPr>
          <w:p w14:paraId="3011E4E5" w14:textId="6E46146B" w:rsidR="004570C9" w:rsidRPr="003200C8" w:rsidRDefault="00933597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user, I want to know when the game ends so that I can know if I’ve won or not.</w:t>
            </w:r>
          </w:p>
        </w:tc>
        <w:tc>
          <w:tcPr>
            <w:tcW w:w="928" w:type="dxa"/>
          </w:tcPr>
          <w:p w14:paraId="3986FE22" w14:textId="71F3BAB4" w:rsidR="004570C9" w:rsidRPr="003200C8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434" w:type="dxa"/>
          </w:tcPr>
          <w:p w14:paraId="0AD02922" w14:textId="386721F5" w:rsidR="004570C9" w:rsidRPr="003200C8" w:rsidRDefault="00F45254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 1/2</w:t>
            </w:r>
          </w:p>
        </w:tc>
      </w:tr>
      <w:tr w:rsidR="00933597" w:rsidRPr="003200C8" w14:paraId="006F4CC9" w14:textId="77777777" w:rsidTr="00DF0153">
        <w:tc>
          <w:tcPr>
            <w:tcW w:w="450" w:type="dxa"/>
          </w:tcPr>
          <w:p w14:paraId="2A5A860D" w14:textId="3D852350" w:rsidR="00933597" w:rsidRDefault="00933597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1956" w:type="dxa"/>
          </w:tcPr>
          <w:p w14:paraId="6DD55E3C" w14:textId="12458FE7" w:rsidR="00933597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Start a </w:t>
            </w:r>
            <w:r w:rsidR="00F45254">
              <w:rPr>
                <w:rFonts w:ascii="Times New Roman" w:hAnsi="Times New Roman" w:cs="Times New Roman"/>
                <w:sz w:val="21"/>
                <w:szCs w:val="21"/>
              </w:rPr>
              <w:t xml:space="preserve">Time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</w:t>
            </w:r>
            <w:r w:rsidR="00F45254">
              <w:rPr>
                <w:rFonts w:ascii="Times New Roman" w:hAnsi="Times New Roman" w:cs="Times New Roman"/>
                <w:sz w:val="21"/>
                <w:szCs w:val="21"/>
              </w:rPr>
              <w:t>rial</w:t>
            </w:r>
          </w:p>
        </w:tc>
        <w:tc>
          <w:tcPr>
            <w:tcW w:w="5492" w:type="dxa"/>
          </w:tcPr>
          <w:p w14:paraId="2D8D28DF" w14:textId="20D38C88" w:rsidR="00933597" w:rsidRPr="003200C8" w:rsidRDefault="00F45254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user, I want to time my solving of the game so that I can race against myself</w:t>
            </w:r>
            <w:r w:rsidR="00483E89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  <w:tc>
          <w:tcPr>
            <w:tcW w:w="928" w:type="dxa"/>
          </w:tcPr>
          <w:p w14:paraId="1B65BD45" w14:textId="55A2A0EA" w:rsidR="00933597" w:rsidRPr="003200C8" w:rsidRDefault="00F45254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434" w:type="dxa"/>
          </w:tcPr>
          <w:p w14:paraId="291AB3C5" w14:textId="6446103C" w:rsidR="00933597" w:rsidRPr="003200C8" w:rsidRDefault="00F45254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933597" w:rsidRPr="003200C8" w14:paraId="58D3C299" w14:textId="77777777" w:rsidTr="00DF0153">
        <w:tc>
          <w:tcPr>
            <w:tcW w:w="450" w:type="dxa"/>
          </w:tcPr>
          <w:p w14:paraId="48E161AF" w14:textId="2C4041BB" w:rsidR="00933597" w:rsidRDefault="00F45254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1956" w:type="dxa"/>
          </w:tcPr>
          <w:p w14:paraId="096D45EE" w14:textId="0774C541" w:rsidR="00933597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Quit the game</w:t>
            </w:r>
          </w:p>
        </w:tc>
        <w:tc>
          <w:tcPr>
            <w:tcW w:w="5492" w:type="dxa"/>
          </w:tcPr>
          <w:p w14:paraId="402061C0" w14:textId="654D37C9" w:rsidR="00933597" w:rsidRPr="003200C8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user, I want to quit an ongoing game so that I can stop playing when I choose to.</w:t>
            </w:r>
          </w:p>
        </w:tc>
        <w:tc>
          <w:tcPr>
            <w:tcW w:w="928" w:type="dxa"/>
          </w:tcPr>
          <w:p w14:paraId="3552D59F" w14:textId="65A0CF51" w:rsidR="00933597" w:rsidRPr="003200C8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434" w:type="dxa"/>
          </w:tcPr>
          <w:p w14:paraId="45DA0A8E" w14:textId="7161933C" w:rsidR="00933597" w:rsidRPr="003200C8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</w:tr>
      <w:tr w:rsidR="00933597" w:rsidRPr="003200C8" w14:paraId="01066C45" w14:textId="77777777" w:rsidTr="00DF0153">
        <w:tc>
          <w:tcPr>
            <w:tcW w:w="450" w:type="dxa"/>
          </w:tcPr>
          <w:p w14:paraId="4EDD5FB1" w14:textId="38266552" w:rsidR="00933597" w:rsidRDefault="00F45254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1956" w:type="dxa"/>
          </w:tcPr>
          <w:p w14:paraId="1DACE9A9" w14:textId="62CB06DD" w:rsidR="00933597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Undo a move</w:t>
            </w:r>
          </w:p>
        </w:tc>
        <w:tc>
          <w:tcPr>
            <w:tcW w:w="5492" w:type="dxa"/>
          </w:tcPr>
          <w:p w14:paraId="0D8CC281" w14:textId="7A41B424" w:rsidR="00933597" w:rsidRPr="003200C8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undo my last move so that I can correct a mistake.</w:t>
            </w:r>
          </w:p>
        </w:tc>
        <w:tc>
          <w:tcPr>
            <w:tcW w:w="928" w:type="dxa"/>
          </w:tcPr>
          <w:p w14:paraId="6C0E74A0" w14:textId="6651F112" w:rsidR="00933597" w:rsidRPr="003200C8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434" w:type="dxa"/>
          </w:tcPr>
          <w:p w14:paraId="019D0CF3" w14:textId="653E53A1" w:rsidR="00933597" w:rsidRPr="003200C8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</w:tr>
      <w:tr w:rsidR="00933597" w:rsidRPr="003200C8" w14:paraId="3FE932AD" w14:textId="77777777" w:rsidTr="00DF0153">
        <w:tc>
          <w:tcPr>
            <w:tcW w:w="450" w:type="dxa"/>
          </w:tcPr>
          <w:p w14:paraId="6E744A10" w14:textId="3409D215" w:rsidR="00933597" w:rsidRDefault="00F45254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1956" w:type="dxa"/>
          </w:tcPr>
          <w:p w14:paraId="7E4A3996" w14:textId="30D1021F" w:rsidR="00933597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Get a hint</w:t>
            </w:r>
          </w:p>
        </w:tc>
        <w:tc>
          <w:tcPr>
            <w:tcW w:w="5492" w:type="dxa"/>
          </w:tcPr>
          <w:p w14:paraId="0090250F" w14:textId="37D41CFB" w:rsidR="00933597" w:rsidRPr="003200C8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request a hint so that I can find a possible next move when I am stuck.</w:t>
            </w:r>
          </w:p>
        </w:tc>
        <w:tc>
          <w:tcPr>
            <w:tcW w:w="928" w:type="dxa"/>
          </w:tcPr>
          <w:p w14:paraId="34EA63C7" w14:textId="65D9E2A8" w:rsidR="00933597" w:rsidRPr="003200C8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434" w:type="dxa"/>
          </w:tcPr>
          <w:p w14:paraId="1F028D08" w14:textId="231B3556" w:rsidR="00933597" w:rsidRPr="003200C8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933597" w:rsidRPr="003200C8" w14:paraId="09A83550" w14:textId="77777777" w:rsidTr="00DF0153">
        <w:tc>
          <w:tcPr>
            <w:tcW w:w="450" w:type="dxa"/>
          </w:tcPr>
          <w:p w14:paraId="7049F2F8" w14:textId="174C4C01" w:rsidR="00933597" w:rsidRDefault="00F45254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1956" w:type="dxa"/>
          </w:tcPr>
          <w:p w14:paraId="5FFB0DA0" w14:textId="26E25DFC" w:rsidR="00933597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View available moves</w:t>
            </w:r>
          </w:p>
        </w:tc>
        <w:tc>
          <w:tcPr>
            <w:tcW w:w="5492" w:type="dxa"/>
          </w:tcPr>
          <w:p w14:paraId="3D46A4F1" w14:textId="6868CF6D" w:rsidR="00933597" w:rsidRPr="003200C8" w:rsidRDefault="00483E8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the game to show me which moves are possible so that I know which actions to take.</w:t>
            </w:r>
          </w:p>
        </w:tc>
        <w:tc>
          <w:tcPr>
            <w:tcW w:w="928" w:type="dxa"/>
          </w:tcPr>
          <w:p w14:paraId="5A328804" w14:textId="0E05FD7E" w:rsidR="00933597" w:rsidRPr="003200C8" w:rsidRDefault="00825D67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434" w:type="dxa"/>
          </w:tcPr>
          <w:p w14:paraId="5F98F2D1" w14:textId="16DA95C8" w:rsidR="00933597" w:rsidRPr="003200C8" w:rsidRDefault="00825D67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</w:tbl>
    <w:p w14:paraId="05F6771C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5B441448" w14:textId="60DF014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Acceptance Criteria</w:t>
      </w:r>
      <w:r w:rsidR="0080269C" w:rsidRPr="0080269C">
        <w:rPr>
          <w:rFonts w:ascii="Times New Roman" w:hAnsi="Times New Roman" w:cs="Times New Roman"/>
          <w:b/>
        </w:rPr>
        <w:t xml:space="preserve"> (AC) </w:t>
      </w:r>
      <w:r w:rsidR="003200C8">
        <w:rPr>
          <w:rFonts w:ascii="Times New Roman" w:hAnsi="Times New Roman" w:cs="Times New Roman"/>
          <w:b/>
        </w:rPr>
        <w:t>(12 points)</w:t>
      </w:r>
      <w:r w:rsidR="002043C4">
        <w:rPr>
          <w:rFonts w:ascii="Times New Roman" w:hAnsi="Times New Roman" w:cs="Times New Roman"/>
          <w:b/>
        </w:rPr>
        <w:t>: Add/delete rows as needed.</w:t>
      </w:r>
    </w:p>
    <w:p w14:paraId="5DCB0750" w14:textId="77777777" w:rsidR="003E43A4" w:rsidRDefault="003E43A4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0"/>
        <w:gridCol w:w="584"/>
        <w:gridCol w:w="5963"/>
        <w:gridCol w:w="2018"/>
      </w:tblGrid>
      <w:tr w:rsidR="00CB3606" w:rsidRPr="003200C8" w14:paraId="0F45402F" w14:textId="77777777" w:rsidTr="0099695D">
        <w:trPr>
          <w:tblHeader/>
        </w:trPr>
        <w:tc>
          <w:tcPr>
            <w:tcW w:w="1690" w:type="dxa"/>
          </w:tcPr>
          <w:p w14:paraId="50E47D4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ID and Name</w:t>
            </w:r>
          </w:p>
        </w:tc>
        <w:tc>
          <w:tcPr>
            <w:tcW w:w="584" w:type="dxa"/>
          </w:tcPr>
          <w:p w14:paraId="68A5DD62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 </w:t>
            </w:r>
          </w:p>
          <w:p w14:paraId="3E2AF056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5963" w:type="dxa"/>
          </w:tcPr>
          <w:p w14:paraId="1052F72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2018" w:type="dxa"/>
          </w:tcPr>
          <w:p w14:paraId="79770DB9" w14:textId="1544C05A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Status (completed,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toDo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inPprogress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)</w:t>
            </w:r>
          </w:p>
        </w:tc>
      </w:tr>
      <w:tr w:rsidR="003200C8" w:rsidRPr="003200C8" w14:paraId="551A5773" w14:textId="77777777" w:rsidTr="0099695D">
        <w:tc>
          <w:tcPr>
            <w:tcW w:w="1690" w:type="dxa"/>
            <w:vMerge w:val="restart"/>
          </w:tcPr>
          <w:p w14:paraId="6EBC0B49" w14:textId="154FD97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84" w:type="dxa"/>
          </w:tcPr>
          <w:p w14:paraId="3F09E2E9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5963" w:type="dxa"/>
          </w:tcPr>
          <w:p w14:paraId="0CBDCF30" w14:textId="23A691D4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1.1 </w:t>
            </w:r>
            <w:r w:rsidR="00825D67">
              <w:rPr>
                <w:rFonts w:ascii="Times New Roman" w:hAnsi="Times New Roman" w:cs="Times New Roman"/>
                <w:sz w:val="21"/>
                <w:szCs w:val="21"/>
              </w:rPr>
              <w:t>Display board size options</w:t>
            </w:r>
          </w:p>
          <w:p w14:paraId="0E8EB6B5" w14:textId="3A195310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 w:rsidR="00825D67">
              <w:rPr>
                <w:rFonts w:ascii="Times New Roman" w:hAnsi="Times New Roman" w:cs="Times New Roman"/>
                <w:sz w:val="21"/>
                <w:szCs w:val="21"/>
              </w:rPr>
              <w:t>: a new game is started</w:t>
            </w:r>
          </w:p>
          <w:p w14:paraId="1C7EB6F6" w14:textId="22B9E63C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825D67">
              <w:rPr>
                <w:rFonts w:ascii="Times New Roman" w:hAnsi="Times New Roman" w:cs="Times New Roman"/>
                <w:sz w:val="21"/>
                <w:szCs w:val="21"/>
              </w:rPr>
              <w:t>: the user chooses to select a board size</w:t>
            </w:r>
          </w:p>
          <w:p w14:paraId="7952D3FE" w14:textId="004BEF4E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825D67">
              <w:rPr>
                <w:rFonts w:ascii="Times New Roman" w:hAnsi="Times New Roman" w:cs="Times New Roman"/>
                <w:sz w:val="21"/>
                <w:szCs w:val="21"/>
              </w:rPr>
              <w:t>: the available board size options are displayed</w:t>
            </w:r>
          </w:p>
        </w:tc>
        <w:tc>
          <w:tcPr>
            <w:tcW w:w="2018" w:type="dxa"/>
          </w:tcPr>
          <w:p w14:paraId="7A059CC0" w14:textId="326E48B1" w:rsidR="003200C8" w:rsidRPr="003200C8" w:rsidRDefault="00665BE5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3200C8" w:rsidRPr="003200C8" w14:paraId="204F3A5E" w14:textId="77777777" w:rsidTr="0099695D">
        <w:tc>
          <w:tcPr>
            <w:tcW w:w="1690" w:type="dxa"/>
            <w:vMerge/>
          </w:tcPr>
          <w:p w14:paraId="6E99C1EC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1BB17133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5963" w:type="dxa"/>
          </w:tcPr>
          <w:p w14:paraId="6601B1AB" w14:textId="5E6103EF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1.2 </w:t>
            </w:r>
            <w:r w:rsidR="001F1C41">
              <w:rPr>
                <w:rFonts w:ascii="Times New Roman" w:hAnsi="Times New Roman" w:cs="Times New Roman"/>
                <w:sz w:val="21"/>
                <w:szCs w:val="21"/>
              </w:rPr>
              <w:t>Select board size</w:t>
            </w:r>
          </w:p>
          <w:p w14:paraId="7C9F43F5" w14:textId="66B05D2D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 w:rsidR="001F1C41">
              <w:rPr>
                <w:rFonts w:ascii="Times New Roman" w:hAnsi="Times New Roman" w:cs="Times New Roman"/>
                <w:sz w:val="21"/>
                <w:szCs w:val="21"/>
              </w:rPr>
              <w:t>: available board size options are displayed</w:t>
            </w:r>
          </w:p>
          <w:p w14:paraId="04FF1088" w14:textId="6A6C932B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1F1C41">
              <w:rPr>
                <w:rFonts w:ascii="Times New Roman" w:hAnsi="Times New Roman" w:cs="Times New Roman"/>
                <w:sz w:val="21"/>
                <w:szCs w:val="21"/>
              </w:rPr>
              <w:t>: the user selects a board size</w:t>
            </w:r>
          </w:p>
          <w:p w14:paraId="01506BC0" w14:textId="475EF379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1F1C41">
              <w:rPr>
                <w:rFonts w:ascii="Times New Roman" w:hAnsi="Times New Roman" w:cs="Times New Roman"/>
                <w:sz w:val="21"/>
                <w:szCs w:val="21"/>
              </w:rPr>
              <w:t>: the selected board size is applied to a new game</w:t>
            </w:r>
          </w:p>
        </w:tc>
        <w:tc>
          <w:tcPr>
            <w:tcW w:w="2018" w:type="dxa"/>
          </w:tcPr>
          <w:p w14:paraId="7F4FBC14" w14:textId="02B790E1" w:rsidR="003200C8" w:rsidRPr="003200C8" w:rsidRDefault="00665BE5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3200C8" w:rsidRPr="003200C8" w14:paraId="4649018F" w14:textId="77777777" w:rsidTr="0099695D">
        <w:tc>
          <w:tcPr>
            <w:tcW w:w="1690" w:type="dxa"/>
            <w:vMerge/>
          </w:tcPr>
          <w:p w14:paraId="1A7EF0E8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12ECB612" w14:textId="2307640A" w:rsidR="003200C8" w:rsidRPr="003200C8" w:rsidRDefault="001F1C41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1.3</w:t>
            </w:r>
          </w:p>
        </w:tc>
        <w:tc>
          <w:tcPr>
            <w:tcW w:w="5963" w:type="dxa"/>
          </w:tcPr>
          <w:p w14:paraId="3C3EDCB1" w14:textId="51FBC9D3" w:rsidR="001F1C41" w:rsidRPr="003200C8" w:rsidRDefault="001F1C41" w:rsidP="001F1C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AC 1.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Default board size</w:t>
            </w:r>
          </w:p>
          <w:p w14:paraId="52A552CF" w14:textId="119AD1EF" w:rsidR="001F1C41" w:rsidRPr="003200C8" w:rsidRDefault="001F1C41" w:rsidP="001F1C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user has not selected a board size</w:t>
            </w:r>
          </w:p>
          <w:p w14:paraId="2B66A73E" w14:textId="42A28384" w:rsidR="001F1C41" w:rsidRPr="003200C8" w:rsidRDefault="001F1C41" w:rsidP="001F1C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new game is started</w:t>
            </w:r>
          </w:p>
          <w:p w14:paraId="1E119673" w14:textId="294036DE" w:rsidR="003200C8" w:rsidRPr="003200C8" w:rsidRDefault="001F1C41" w:rsidP="001F1C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he game uses its default board size</w:t>
            </w:r>
          </w:p>
        </w:tc>
        <w:tc>
          <w:tcPr>
            <w:tcW w:w="2018" w:type="dxa"/>
          </w:tcPr>
          <w:p w14:paraId="63CDD357" w14:textId="573DCB66" w:rsidR="003200C8" w:rsidRPr="003200C8" w:rsidRDefault="00665BE5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3200C8" w:rsidRPr="003200C8" w14:paraId="4B70A795" w14:textId="77777777" w:rsidTr="0099695D">
        <w:tc>
          <w:tcPr>
            <w:tcW w:w="1690" w:type="dxa"/>
            <w:vMerge w:val="restart"/>
          </w:tcPr>
          <w:p w14:paraId="79CDA6BC" w14:textId="6F95D39A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6A3E27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860151">
              <w:rPr>
                <w:rFonts w:ascii="Times New Roman" w:hAnsi="Times New Roman" w:cs="Times New Roman"/>
                <w:sz w:val="21"/>
                <w:szCs w:val="21"/>
              </w:rPr>
              <w:t>Choose the board type</w:t>
            </w:r>
          </w:p>
        </w:tc>
        <w:tc>
          <w:tcPr>
            <w:tcW w:w="584" w:type="dxa"/>
          </w:tcPr>
          <w:p w14:paraId="618267B1" w14:textId="77777777" w:rsidR="003200C8" w:rsidRPr="003200C8" w:rsidRDefault="003200C8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2.1</w:t>
            </w:r>
          </w:p>
        </w:tc>
        <w:tc>
          <w:tcPr>
            <w:tcW w:w="5963" w:type="dxa"/>
          </w:tcPr>
          <w:p w14:paraId="647AEBA2" w14:textId="036E35C4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2.1 </w:t>
            </w:r>
            <w:r w:rsidR="00665BE5">
              <w:rPr>
                <w:rFonts w:ascii="Times New Roman" w:hAnsi="Times New Roman" w:cs="Times New Roman"/>
                <w:sz w:val="21"/>
                <w:szCs w:val="21"/>
              </w:rPr>
              <w:t>Display board type options</w:t>
            </w:r>
          </w:p>
          <w:p w14:paraId="0CAB67D8" w14:textId="2C3269F7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 w:rsidR="00665BE5">
              <w:rPr>
                <w:rFonts w:ascii="Times New Roman" w:hAnsi="Times New Roman" w:cs="Times New Roman"/>
                <w:sz w:val="21"/>
                <w:szCs w:val="21"/>
              </w:rPr>
              <w:t>: a new game is started</w:t>
            </w:r>
          </w:p>
          <w:p w14:paraId="26BB74B4" w14:textId="708EC3C0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 w:rsidR="00665BE5">
              <w:rPr>
                <w:rFonts w:ascii="Times New Roman" w:hAnsi="Times New Roman" w:cs="Times New Roman"/>
                <w:sz w:val="21"/>
                <w:szCs w:val="21"/>
              </w:rPr>
              <w:t>: the user chooses to select a board type</w:t>
            </w:r>
          </w:p>
          <w:p w14:paraId="62D0D2A1" w14:textId="4E1C029E" w:rsidR="003200C8" w:rsidRPr="003200C8" w:rsidRDefault="003200C8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 w:rsidR="00665BE5">
              <w:rPr>
                <w:rFonts w:ascii="Times New Roman" w:hAnsi="Times New Roman" w:cs="Times New Roman"/>
                <w:sz w:val="21"/>
                <w:szCs w:val="21"/>
              </w:rPr>
              <w:t>: the available board type options are displayed</w:t>
            </w:r>
          </w:p>
        </w:tc>
        <w:tc>
          <w:tcPr>
            <w:tcW w:w="2018" w:type="dxa"/>
          </w:tcPr>
          <w:p w14:paraId="0D89FBB2" w14:textId="78B0E2B8" w:rsidR="003200C8" w:rsidRPr="003200C8" w:rsidRDefault="00665BE5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665BE5" w:rsidRPr="003200C8" w14:paraId="4EC8F2D5" w14:textId="77777777" w:rsidTr="0099695D">
        <w:trPr>
          <w:trHeight w:val="1070"/>
        </w:trPr>
        <w:tc>
          <w:tcPr>
            <w:tcW w:w="1690" w:type="dxa"/>
            <w:vMerge/>
          </w:tcPr>
          <w:p w14:paraId="3BD9D260" w14:textId="77777777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2E687F26" w14:textId="6B8A847E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5963" w:type="dxa"/>
          </w:tcPr>
          <w:p w14:paraId="229EB015" w14:textId="266971C4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AC 2.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Select board type</w:t>
            </w:r>
          </w:p>
          <w:p w14:paraId="5FDD0D0E" w14:textId="7CE08C93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available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options are displayed</w:t>
            </w:r>
          </w:p>
          <w:p w14:paraId="3E4ABA9D" w14:textId="12573461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user selects a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  <w:p w14:paraId="79E29936" w14:textId="3C2D88F1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selected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is applied to a new game</w:t>
            </w:r>
          </w:p>
        </w:tc>
        <w:tc>
          <w:tcPr>
            <w:tcW w:w="2018" w:type="dxa"/>
          </w:tcPr>
          <w:p w14:paraId="16E5F700" w14:textId="34F69572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665BE5" w:rsidRPr="003200C8" w14:paraId="0A9F531D" w14:textId="77777777" w:rsidTr="0099695D">
        <w:tc>
          <w:tcPr>
            <w:tcW w:w="1690" w:type="dxa"/>
          </w:tcPr>
          <w:p w14:paraId="1344FFEF" w14:textId="77777777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591B3D1A" w14:textId="0AC98757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</w:tc>
        <w:tc>
          <w:tcPr>
            <w:tcW w:w="5963" w:type="dxa"/>
          </w:tcPr>
          <w:p w14:paraId="314BB1B0" w14:textId="4B068CB7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Default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  <w:p w14:paraId="3FEC6D3A" w14:textId="207F21B4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user has not selected a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  <w:p w14:paraId="6C271E10" w14:textId="77777777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a new game is started</w:t>
            </w:r>
          </w:p>
          <w:p w14:paraId="05040104" w14:textId="2673160F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game uses its default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</w:tc>
        <w:tc>
          <w:tcPr>
            <w:tcW w:w="2018" w:type="dxa"/>
          </w:tcPr>
          <w:p w14:paraId="05A79F85" w14:textId="72CFFFC4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665BE5" w:rsidRPr="003200C8" w14:paraId="4083D920" w14:textId="77777777" w:rsidTr="0099695D">
        <w:tc>
          <w:tcPr>
            <w:tcW w:w="1690" w:type="dxa"/>
          </w:tcPr>
          <w:p w14:paraId="2ECD07F9" w14:textId="4049EA3D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 Start a new game of the chosen board size and type</w:t>
            </w:r>
          </w:p>
        </w:tc>
        <w:tc>
          <w:tcPr>
            <w:tcW w:w="584" w:type="dxa"/>
          </w:tcPr>
          <w:p w14:paraId="0AB7B66C" w14:textId="237E4CFE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3.1</w:t>
            </w:r>
          </w:p>
        </w:tc>
        <w:tc>
          <w:tcPr>
            <w:tcW w:w="5963" w:type="dxa"/>
          </w:tcPr>
          <w:p w14:paraId="5D45E725" w14:textId="13C9C4CE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3.1 Start new game</w:t>
            </w:r>
          </w:p>
          <w:p w14:paraId="5DC16EB3" w14:textId="6394222F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user has selected a board size and type</w:t>
            </w:r>
          </w:p>
          <w:p w14:paraId="60C0B752" w14:textId="2EFDC7DD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user starts a new game</w:t>
            </w:r>
          </w:p>
          <w:p w14:paraId="44DE1457" w14:textId="6EE54460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new game is created with the chosen board size and type</w:t>
            </w:r>
          </w:p>
        </w:tc>
        <w:tc>
          <w:tcPr>
            <w:tcW w:w="2018" w:type="dxa"/>
          </w:tcPr>
          <w:p w14:paraId="16BF35E9" w14:textId="3E0A5029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665BE5" w:rsidRPr="003200C8" w14:paraId="42908E8A" w14:textId="77777777" w:rsidTr="0099695D">
        <w:tc>
          <w:tcPr>
            <w:tcW w:w="1690" w:type="dxa"/>
          </w:tcPr>
          <w:p w14:paraId="6A9A42C2" w14:textId="77777777" w:rsidR="00665BE5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3AFFEA83" w14:textId="56E72365" w:rsidR="00665BE5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5963" w:type="dxa"/>
          </w:tcPr>
          <w:p w14:paraId="2388780D" w14:textId="17F2DFC2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Reset game state</w:t>
            </w:r>
          </w:p>
          <w:p w14:paraId="4572549A" w14:textId="77777777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the user has selected a board size and type</w:t>
            </w:r>
          </w:p>
          <w:p w14:paraId="4E247588" w14:textId="77777777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the user starts a new game</w:t>
            </w:r>
          </w:p>
          <w:p w14:paraId="06D47BDC" w14:textId="3C79C023" w:rsidR="00665BE5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all board-relevant scores and info are reset to default</w:t>
            </w:r>
          </w:p>
        </w:tc>
        <w:tc>
          <w:tcPr>
            <w:tcW w:w="2018" w:type="dxa"/>
          </w:tcPr>
          <w:p w14:paraId="20A0595A" w14:textId="742AF738" w:rsidR="00665BE5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665BE5" w:rsidRPr="003200C8" w14:paraId="5E245AB5" w14:textId="77777777" w:rsidTr="0099695D">
        <w:tc>
          <w:tcPr>
            <w:tcW w:w="1690" w:type="dxa"/>
          </w:tcPr>
          <w:p w14:paraId="1C61892A" w14:textId="050BCAFE" w:rsidR="00665BE5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 Make a move in a game</w:t>
            </w:r>
          </w:p>
        </w:tc>
        <w:tc>
          <w:tcPr>
            <w:tcW w:w="584" w:type="dxa"/>
          </w:tcPr>
          <w:p w14:paraId="64D7D2EF" w14:textId="010543C5" w:rsidR="00665BE5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5963" w:type="dxa"/>
          </w:tcPr>
          <w:p w14:paraId="045D1D1D" w14:textId="6E0C2263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002854">
              <w:rPr>
                <w:rFonts w:ascii="Times New Roman" w:hAnsi="Times New Roman" w:cs="Times New Roman"/>
                <w:sz w:val="21"/>
                <w:szCs w:val="21"/>
              </w:rPr>
              <w:t>Valid move</w:t>
            </w:r>
          </w:p>
          <w:p w14:paraId="0332A68C" w14:textId="0E765DC0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="00002854">
              <w:rPr>
                <w:rFonts w:ascii="Times New Roman" w:hAnsi="Times New Roman" w:cs="Times New Roman"/>
                <w:sz w:val="21"/>
                <w:szCs w:val="21"/>
              </w:rPr>
              <w:t>an active game</w:t>
            </w:r>
          </w:p>
          <w:p w14:paraId="492C0780" w14:textId="3BDBCCAE" w:rsidR="00665BE5" w:rsidRPr="003200C8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user </w:t>
            </w:r>
            <w:r w:rsidR="00002854">
              <w:rPr>
                <w:rFonts w:ascii="Times New Roman" w:hAnsi="Times New Roman" w:cs="Times New Roman"/>
                <w:sz w:val="21"/>
                <w:szCs w:val="21"/>
              </w:rPr>
              <w:t>selects a valid puck and a valid end location</w:t>
            </w:r>
          </w:p>
          <w:p w14:paraId="46C3FEBE" w14:textId="43AF54D5" w:rsidR="00665BE5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="00002854">
              <w:rPr>
                <w:rFonts w:ascii="Times New Roman" w:hAnsi="Times New Roman" w:cs="Times New Roman"/>
                <w:sz w:val="21"/>
                <w:szCs w:val="21"/>
              </w:rPr>
              <w:t>the puck applies to move</w:t>
            </w:r>
          </w:p>
        </w:tc>
        <w:tc>
          <w:tcPr>
            <w:tcW w:w="2018" w:type="dxa"/>
          </w:tcPr>
          <w:p w14:paraId="68108DFF" w14:textId="63CEE31B" w:rsidR="00665BE5" w:rsidRDefault="00665BE5" w:rsidP="00665BE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002854" w:rsidRPr="003200C8" w14:paraId="56AE5AAA" w14:textId="77777777" w:rsidTr="0099695D">
        <w:tc>
          <w:tcPr>
            <w:tcW w:w="1690" w:type="dxa"/>
          </w:tcPr>
          <w:p w14:paraId="21B5AF6F" w14:textId="77777777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5217F8AF" w14:textId="52801E0E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5963" w:type="dxa"/>
          </w:tcPr>
          <w:p w14:paraId="170C7151" w14:textId="232E7162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Inv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alid move</w:t>
            </w:r>
          </w:p>
          <w:p w14:paraId="5363F2F6" w14:textId="77777777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an active game</w:t>
            </w:r>
          </w:p>
          <w:p w14:paraId="2485B3EC" w14:textId="77777777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the user selects 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 invalid move</w:t>
            </w:r>
          </w:p>
          <w:p w14:paraId="7CAC36B9" w14:textId="6D753CFC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move is rejected</w:t>
            </w:r>
          </w:p>
        </w:tc>
        <w:tc>
          <w:tcPr>
            <w:tcW w:w="2018" w:type="dxa"/>
          </w:tcPr>
          <w:p w14:paraId="75BC5FA6" w14:textId="437D1FDE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002854" w:rsidRPr="003200C8" w14:paraId="777CC0D9" w14:textId="77777777" w:rsidTr="0099695D">
        <w:tc>
          <w:tcPr>
            <w:tcW w:w="1690" w:type="dxa"/>
          </w:tcPr>
          <w:p w14:paraId="79BB8CC3" w14:textId="77777777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2B14109F" w14:textId="6B2255C8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5963" w:type="dxa"/>
          </w:tcPr>
          <w:p w14:paraId="3700D342" w14:textId="3000E8D8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4.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Applying moving a puck</w:t>
            </w:r>
          </w:p>
          <w:p w14:paraId="35B54FC3" w14:textId="41009015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user confirms a valid move</w:t>
            </w:r>
          </w:p>
          <w:p w14:paraId="07C1BBF1" w14:textId="7838C4A9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move is completed</w:t>
            </w:r>
          </w:p>
          <w:p w14:paraId="3BCE804C" w14:textId="2E53C6B2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the puck is moved to the selected location</w:t>
            </w:r>
          </w:p>
        </w:tc>
        <w:tc>
          <w:tcPr>
            <w:tcW w:w="2018" w:type="dxa"/>
          </w:tcPr>
          <w:p w14:paraId="7C1CC9F5" w14:textId="5EFA72B4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002854" w:rsidRPr="003200C8" w14:paraId="6ABCBD5D" w14:textId="77777777" w:rsidTr="0099695D">
        <w:tc>
          <w:tcPr>
            <w:tcW w:w="1690" w:type="dxa"/>
          </w:tcPr>
          <w:p w14:paraId="09C479EC" w14:textId="114CC57C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 A game is over</w:t>
            </w:r>
          </w:p>
        </w:tc>
        <w:tc>
          <w:tcPr>
            <w:tcW w:w="584" w:type="dxa"/>
          </w:tcPr>
          <w:p w14:paraId="5185FD25" w14:textId="2EC92A24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.1</w:t>
            </w:r>
          </w:p>
        </w:tc>
        <w:tc>
          <w:tcPr>
            <w:tcW w:w="5963" w:type="dxa"/>
          </w:tcPr>
          <w:p w14:paraId="4925B7E7" w14:textId="7D54EF2A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.1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Detect a win</w:t>
            </w:r>
          </w:p>
          <w:p w14:paraId="470CFFF2" w14:textId="57256BF3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user has completed the game</w:t>
            </w:r>
          </w:p>
          <w:p w14:paraId="58C3B763" w14:textId="3F1B07C8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final required move is made</w:t>
            </w:r>
          </w:p>
          <w:p w14:paraId="1C4D5DEF" w14:textId="4F7846E5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game identifies that the user has won</w:t>
            </w:r>
          </w:p>
        </w:tc>
        <w:tc>
          <w:tcPr>
            <w:tcW w:w="2018" w:type="dxa"/>
          </w:tcPr>
          <w:p w14:paraId="5F195AC9" w14:textId="4972AD13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5636C0" w:rsidRPr="003200C8" w14:paraId="66B5646E" w14:textId="77777777" w:rsidTr="0099695D">
        <w:tc>
          <w:tcPr>
            <w:tcW w:w="1690" w:type="dxa"/>
          </w:tcPr>
          <w:p w14:paraId="15508114" w14:textId="77777777" w:rsidR="005636C0" w:rsidRDefault="005636C0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4C748D91" w14:textId="7C5BAD51" w:rsidR="005636C0" w:rsidRDefault="005636C0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5.2</w:t>
            </w:r>
          </w:p>
        </w:tc>
        <w:tc>
          <w:tcPr>
            <w:tcW w:w="5963" w:type="dxa"/>
          </w:tcPr>
          <w:p w14:paraId="7E9DCAA4" w14:textId="77777777" w:rsidR="005636C0" w:rsidRDefault="005636C0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5.2 Detect a non-win</w:t>
            </w:r>
          </w:p>
          <w:p w14:paraId="1899F6E4" w14:textId="52A15AAA" w:rsidR="005636C0" w:rsidRDefault="005636C0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the user has not completed the game</w:t>
            </w:r>
          </w:p>
          <w:p w14:paraId="4387EBE1" w14:textId="77777777" w:rsidR="005636C0" w:rsidRDefault="005636C0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game identifies the game has ended</w:t>
            </w:r>
          </w:p>
          <w:p w14:paraId="557B53A5" w14:textId="77777777" w:rsidR="005636C0" w:rsidRDefault="005636C0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And the user has not won the game</w:t>
            </w:r>
          </w:p>
          <w:p w14:paraId="2E67E172" w14:textId="3DE782FF" w:rsidR="005636C0" w:rsidRDefault="005636C0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Then: the game identifies that the user has lost</w:t>
            </w:r>
          </w:p>
        </w:tc>
        <w:tc>
          <w:tcPr>
            <w:tcW w:w="2018" w:type="dxa"/>
          </w:tcPr>
          <w:p w14:paraId="6240B039" w14:textId="6CE4F4B4" w:rsidR="005636C0" w:rsidRDefault="005636C0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002854" w:rsidRPr="003200C8" w14:paraId="6682FBBA" w14:textId="77777777" w:rsidTr="0099695D">
        <w:tc>
          <w:tcPr>
            <w:tcW w:w="1690" w:type="dxa"/>
          </w:tcPr>
          <w:p w14:paraId="13B24092" w14:textId="77777777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3863DDF5" w14:textId="13E50657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="005636C0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5963" w:type="dxa"/>
          </w:tcPr>
          <w:p w14:paraId="6FCA69F8" w14:textId="4E8737EA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5.</w:t>
            </w:r>
            <w:r w:rsidR="005636C0"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Display post-game</w:t>
            </w:r>
          </w:p>
          <w:p w14:paraId="43504674" w14:textId="25A1F741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 </w:t>
            </w:r>
            <w:r w:rsidR="00B20BB0">
              <w:rPr>
                <w:rFonts w:ascii="Times New Roman" w:hAnsi="Times New Roman" w:cs="Times New Roman"/>
                <w:sz w:val="21"/>
                <w:szCs w:val="21"/>
              </w:rPr>
              <w:t>game has ended</w:t>
            </w:r>
          </w:p>
          <w:p w14:paraId="79ABB79D" w14:textId="1798F019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game identifies the </w:t>
            </w:r>
            <w:r w:rsidR="00B20BB0">
              <w:rPr>
                <w:rFonts w:ascii="Times New Roman" w:hAnsi="Times New Roman" w:cs="Times New Roman"/>
                <w:sz w:val="21"/>
                <w:szCs w:val="21"/>
              </w:rPr>
              <w:t>game has ended</w:t>
            </w:r>
          </w:p>
          <w:p w14:paraId="6A46CD54" w14:textId="21D8E29A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post-game display message and information is displayed</w:t>
            </w:r>
          </w:p>
        </w:tc>
        <w:tc>
          <w:tcPr>
            <w:tcW w:w="2018" w:type="dxa"/>
          </w:tcPr>
          <w:p w14:paraId="393FFABD" w14:textId="396F9A0D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002854" w:rsidRPr="003200C8" w14:paraId="4F82D983" w14:textId="77777777" w:rsidTr="0099695D">
        <w:tc>
          <w:tcPr>
            <w:tcW w:w="1690" w:type="dxa"/>
          </w:tcPr>
          <w:p w14:paraId="7BC2C5E9" w14:textId="77777777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7A2F66CA" w14:textId="7715AF80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</w:t>
            </w:r>
            <w:r w:rsidR="005636C0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5963" w:type="dxa"/>
          </w:tcPr>
          <w:p w14:paraId="473B1AEE" w14:textId="1EABD545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</w:t>
            </w:r>
            <w:r w:rsidR="005636C0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Lock the board state</w:t>
            </w:r>
          </w:p>
          <w:p w14:paraId="4184EB83" w14:textId="4D13F5F5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</w:t>
            </w:r>
            <w:r w:rsidR="00B20BB0">
              <w:rPr>
                <w:rFonts w:ascii="Times New Roman" w:hAnsi="Times New Roman" w:cs="Times New Roman"/>
                <w:sz w:val="21"/>
                <w:szCs w:val="21"/>
              </w:rPr>
              <w:t>game has ended</w:t>
            </w:r>
          </w:p>
          <w:p w14:paraId="234BCC45" w14:textId="48969C82" w:rsidR="00002854" w:rsidRPr="003200C8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</w:t>
            </w:r>
            <w:r w:rsidR="00B20BB0">
              <w:rPr>
                <w:rFonts w:ascii="Times New Roman" w:hAnsi="Times New Roman" w:cs="Times New Roman"/>
                <w:sz w:val="21"/>
                <w:szCs w:val="21"/>
              </w:rPr>
              <w:t>user attempts to make a move</w:t>
            </w:r>
          </w:p>
          <w:p w14:paraId="07874A00" w14:textId="3189753A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the</w:t>
            </w:r>
            <w:r w:rsidR="00B20BB0">
              <w:rPr>
                <w:rFonts w:ascii="Times New Roman" w:hAnsi="Times New Roman" w:cs="Times New Roman"/>
                <w:sz w:val="21"/>
                <w:szCs w:val="21"/>
              </w:rPr>
              <w:t xml:space="preserve"> board does not change (lock the board state)</w:t>
            </w:r>
          </w:p>
        </w:tc>
        <w:tc>
          <w:tcPr>
            <w:tcW w:w="2018" w:type="dxa"/>
          </w:tcPr>
          <w:p w14:paraId="6C2E83CA" w14:textId="40BC15E8" w:rsidR="00002854" w:rsidRDefault="00002854" w:rsidP="0000285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B20BB0" w:rsidRPr="003200C8" w14:paraId="77752605" w14:textId="77777777" w:rsidTr="0099695D">
        <w:tc>
          <w:tcPr>
            <w:tcW w:w="1690" w:type="dxa"/>
          </w:tcPr>
          <w:p w14:paraId="0C554B73" w14:textId="3D240347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6. Start a time trial</w:t>
            </w:r>
          </w:p>
        </w:tc>
        <w:tc>
          <w:tcPr>
            <w:tcW w:w="584" w:type="dxa"/>
          </w:tcPr>
          <w:p w14:paraId="3F3C3260" w14:textId="40B1AD47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5963" w:type="dxa"/>
          </w:tcPr>
          <w:p w14:paraId="0F7318A1" w14:textId="7EEA71DD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Display game time</w:t>
            </w:r>
          </w:p>
          <w:p w14:paraId="4D8497BA" w14:textId="4C4CDC12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the user has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started a new game</w:t>
            </w:r>
          </w:p>
          <w:p w14:paraId="72BDA018" w14:textId="14BC7CB8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user confirms a valid move for the first time in the game</w:t>
            </w:r>
          </w:p>
          <w:p w14:paraId="03655E2D" w14:textId="1569C914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timer starts</w:t>
            </w:r>
          </w:p>
        </w:tc>
        <w:tc>
          <w:tcPr>
            <w:tcW w:w="2018" w:type="dxa"/>
          </w:tcPr>
          <w:p w14:paraId="62DA9AE5" w14:textId="5D7F1F68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B20BB0" w:rsidRPr="003200C8" w14:paraId="3E09747A" w14:textId="77777777" w:rsidTr="0099695D">
        <w:tc>
          <w:tcPr>
            <w:tcW w:w="1690" w:type="dxa"/>
          </w:tcPr>
          <w:p w14:paraId="3011B297" w14:textId="77777777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31FD1F4D" w14:textId="6D925B58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5963" w:type="dxa"/>
          </w:tcPr>
          <w:p w14:paraId="651BDBA0" w14:textId="37D2143E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6.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User pauses game</w:t>
            </w:r>
          </w:p>
          <w:p w14:paraId="78C57C36" w14:textId="61CE2221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timer has started</w:t>
            </w:r>
          </w:p>
          <w:p w14:paraId="4B3B23D2" w14:textId="106AD50B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user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hits the “pause” button</w:t>
            </w:r>
          </w:p>
          <w:p w14:paraId="56A69BA5" w14:textId="0C8A728D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timer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pauses</w:t>
            </w:r>
          </w:p>
        </w:tc>
        <w:tc>
          <w:tcPr>
            <w:tcW w:w="2018" w:type="dxa"/>
          </w:tcPr>
          <w:p w14:paraId="50ADFE81" w14:textId="646696A0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B20BB0" w:rsidRPr="003200C8" w14:paraId="25BC9EEC" w14:textId="77777777" w:rsidTr="0099695D">
        <w:tc>
          <w:tcPr>
            <w:tcW w:w="1690" w:type="dxa"/>
          </w:tcPr>
          <w:p w14:paraId="6AF666EC" w14:textId="77777777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09D76D5D" w14:textId="355F52CB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5963" w:type="dxa"/>
          </w:tcPr>
          <w:p w14:paraId="7414E875" w14:textId="5592066D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6.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Game</w:t>
            </w:r>
            <w:r w:rsidR="005636C0">
              <w:rPr>
                <w:rFonts w:ascii="Times New Roman" w:hAnsi="Times New Roman" w:cs="Times New Roman"/>
                <w:sz w:val="21"/>
                <w:szCs w:val="21"/>
              </w:rPr>
              <w:t xml:space="preserve"> window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is minimized, pause timer</w:t>
            </w:r>
          </w:p>
          <w:p w14:paraId="6126D68D" w14:textId="77777777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the timer has started</w:t>
            </w:r>
          </w:p>
          <w:p w14:paraId="2A01B76A" w14:textId="5353DA90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game window is minimized</w:t>
            </w:r>
          </w:p>
          <w:p w14:paraId="288B458E" w14:textId="1EE62F55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the timer pauses</w:t>
            </w:r>
          </w:p>
        </w:tc>
        <w:tc>
          <w:tcPr>
            <w:tcW w:w="2018" w:type="dxa"/>
          </w:tcPr>
          <w:p w14:paraId="01F817FB" w14:textId="7FB290D7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B20BB0" w:rsidRPr="003200C8" w14:paraId="150414C5" w14:textId="77777777" w:rsidTr="0099695D">
        <w:tc>
          <w:tcPr>
            <w:tcW w:w="1690" w:type="dxa"/>
          </w:tcPr>
          <w:p w14:paraId="5190BC9E" w14:textId="77777777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38A0C7C6" w14:textId="30DC46C0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5963" w:type="dxa"/>
          </w:tcPr>
          <w:p w14:paraId="539219E8" w14:textId="17D48E94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6.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Game ends, pause timer</w:t>
            </w:r>
          </w:p>
          <w:p w14:paraId="26F8AFAD" w14:textId="77777777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the timer has started</w:t>
            </w:r>
          </w:p>
          <w:p w14:paraId="2D7843E2" w14:textId="24D5B495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game identifies that the user has won</w:t>
            </w:r>
          </w:p>
          <w:p w14:paraId="0B1CD09F" w14:textId="79D10C3D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the timer pauses</w:t>
            </w:r>
          </w:p>
        </w:tc>
        <w:tc>
          <w:tcPr>
            <w:tcW w:w="2018" w:type="dxa"/>
          </w:tcPr>
          <w:p w14:paraId="6B7C277F" w14:textId="63CF89E0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B20BB0" w:rsidRPr="003200C8" w14:paraId="76B311FC" w14:textId="77777777" w:rsidTr="0099695D">
        <w:tc>
          <w:tcPr>
            <w:tcW w:w="1690" w:type="dxa"/>
          </w:tcPr>
          <w:p w14:paraId="07BB9618" w14:textId="5B3E1A26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7. Quit the game</w:t>
            </w:r>
          </w:p>
        </w:tc>
        <w:tc>
          <w:tcPr>
            <w:tcW w:w="584" w:type="dxa"/>
          </w:tcPr>
          <w:p w14:paraId="4279BFA1" w14:textId="7D528D23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5963" w:type="dxa"/>
          </w:tcPr>
          <w:p w14:paraId="2D2DA319" w14:textId="20D3077F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User quits game</w:t>
            </w:r>
          </w:p>
          <w:p w14:paraId="4AD6C116" w14:textId="20209563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an active game</w:t>
            </w:r>
          </w:p>
          <w:p w14:paraId="2BBA3C04" w14:textId="43EFF948" w:rsidR="00B20BB0" w:rsidRPr="003200C8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 the user hits the “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quit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” button</w:t>
            </w:r>
          </w:p>
          <w:p w14:paraId="53B96412" w14:textId="50418CE0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game </w:t>
            </w:r>
            <w:r w:rsidR="005636C0">
              <w:rPr>
                <w:rFonts w:ascii="Times New Roman" w:hAnsi="Times New Roman" w:cs="Times New Roman"/>
                <w:sz w:val="21"/>
                <w:szCs w:val="21"/>
              </w:rPr>
              <w:t>ends (U.S. 5, “A game is over”)</w:t>
            </w:r>
          </w:p>
        </w:tc>
        <w:tc>
          <w:tcPr>
            <w:tcW w:w="2018" w:type="dxa"/>
          </w:tcPr>
          <w:p w14:paraId="0A40E58D" w14:textId="014DA311" w:rsidR="00B20BB0" w:rsidRDefault="00B20BB0" w:rsidP="00B20BB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5636C0" w:rsidRPr="003200C8" w14:paraId="1C3AB954" w14:textId="77777777" w:rsidTr="0099695D">
        <w:tc>
          <w:tcPr>
            <w:tcW w:w="1690" w:type="dxa"/>
          </w:tcPr>
          <w:p w14:paraId="740D2CC7" w14:textId="77777777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387BCECC" w14:textId="7C358105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5963" w:type="dxa"/>
          </w:tcPr>
          <w:p w14:paraId="1FF1641E" w14:textId="1DC273FD" w:rsidR="005636C0" w:rsidRPr="003200C8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.2 User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closes game window</w:t>
            </w:r>
          </w:p>
          <w:p w14:paraId="0A9A997C" w14:textId="2E77311D" w:rsidR="005636C0" w:rsidRPr="003200C8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an active game</w:t>
            </w:r>
          </w:p>
          <w:p w14:paraId="67FEE191" w14:textId="6AEFDDF7" w:rsidR="005636C0" w:rsidRPr="003200C8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user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closes the game window</w:t>
            </w:r>
          </w:p>
          <w:p w14:paraId="00B9464C" w14:textId="0D106E91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game ends</w:t>
            </w:r>
          </w:p>
        </w:tc>
        <w:tc>
          <w:tcPr>
            <w:tcW w:w="2018" w:type="dxa"/>
          </w:tcPr>
          <w:p w14:paraId="5ECA9172" w14:textId="4E50BF2E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5636C0" w:rsidRPr="003200C8" w14:paraId="69424BB8" w14:textId="77777777" w:rsidTr="0099695D">
        <w:tc>
          <w:tcPr>
            <w:tcW w:w="1690" w:type="dxa"/>
          </w:tcPr>
          <w:p w14:paraId="70AA7855" w14:textId="354CD156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8. Undo a move</w:t>
            </w:r>
          </w:p>
        </w:tc>
        <w:tc>
          <w:tcPr>
            <w:tcW w:w="584" w:type="dxa"/>
          </w:tcPr>
          <w:p w14:paraId="56D75335" w14:textId="4905C4A2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8.1</w:t>
            </w:r>
          </w:p>
        </w:tc>
        <w:tc>
          <w:tcPr>
            <w:tcW w:w="5963" w:type="dxa"/>
          </w:tcPr>
          <w:p w14:paraId="0253816B" w14:textId="77777777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8.1 Undo available after a move</w:t>
            </w:r>
          </w:p>
          <w:p w14:paraId="37DE2AEE" w14:textId="77777777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the player has made at least one move</w:t>
            </w:r>
          </w:p>
          <w:p w14:paraId="7A4B85A6" w14:textId="77777777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player selects “Undo”</w:t>
            </w:r>
          </w:p>
          <w:p w14:paraId="1D9FFBB0" w14:textId="3D441B7F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the most recent move is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reversed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and the board returns to its previous state</w:t>
            </w:r>
          </w:p>
        </w:tc>
        <w:tc>
          <w:tcPr>
            <w:tcW w:w="2018" w:type="dxa"/>
          </w:tcPr>
          <w:p w14:paraId="1D8743D7" w14:textId="298E8AF7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</w:t>
            </w:r>
            <w:r w:rsidR="0099695D"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</w:t>
            </w:r>
            <w:proofErr w:type="spellEnd"/>
          </w:p>
        </w:tc>
      </w:tr>
      <w:tr w:rsidR="005636C0" w:rsidRPr="003200C8" w14:paraId="7AE7C16D" w14:textId="77777777" w:rsidTr="0099695D">
        <w:tc>
          <w:tcPr>
            <w:tcW w:w="1690" w:type="dxa"/>
          </w:tcPr>
          <w:p w14:paraId="0F9AE789" w14:textId="77777777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44B12BA4" w14:textId="035A33D9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8.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5963" w:type="dxa"/>
          </w:tcPr>
          <w:p w14:paraId="2D524A36" w14:textId="5626CD17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8.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Restore game state</w:t>
            </w:r>
          </w:p>
          <w:p w14:paraId="48F5B7CF" w14:textId="31D78840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Given: the player has made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move</w:t>
            </w:r>
          </w:p>
          <w:p w14:paraId="159950E6" w14:textId="77777777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When: the player selects “Undo”</w:t>
            </w:r>
          </w:p>
          <w:p w14:paraId="5BE4073F" w14:textId="7A80FC12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score and move count return to their values before the move</w:t>
            </w:r>
          </w:p>
        </w:tc>
        <w:tc>
          <w:tcPr>
            <w:tcW w:w="2018" w:type="dxa"/>
          </w:tcPr>
          <w:p w14:paraId="55F6DF77" w14:textId="35E01574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to</w:t>
            </w:r>
            <w:r w:rsidR="0099695D"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</w:t>
            </w:r>
            <w:proofErr w:type="spellEnd"/>
          </w:p>
        </w:tc>
      </w:tr>
      <w:tr w:rsidR="005636C0" w:rsidRPr="003200C8" w14:paraId="73EF50DE" w14:textId="77777777" w:rsidTr="0099695D">
        <w:tc>
          <w:tcPr>
            <w:tcW w:w="1690" w:type="dxa"/>
          </w:tcPr>
          <w:p w14:paraId="640CEBB1" w14:textId="77777777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5EBACE80" w14:textId="5509BD48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8.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5963" w:type="dxa"/>
          </w:tcPr>
          <w:p w14:paraId="6A56D101" w14:textId="5D48BF90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8.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Undo multiple moves</w:t>
            </w:r>
          </w:p>
          <w:p w14:paraId="1F9D00B0" w14:textId="7A36DB3E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Given: the player has made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multiple moves</w:t>
            </w:r>
          </w:p>
          <w:p w14:paraId="653013F0" w14:textId="78070DCA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player selects “Undo”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repeatedly</w:t>
            </w:r>
          </w:p>
          <w:p w14:paraId="3F90DF3D" w14:textId="7C74440D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each selection reverses the most recent remaining move</w:t>
            </w:r>
          </w:p>
        </w:tc>
        <w:tc>
          <w:tcPr>
            <w:tcW w:w="2018" w:type="dxa"/>
          </w:tcPr>
          <w:p w14:paraId="33D0FFBA" w14:textId="5813E9DB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</w:t>
            </w:r>
            <w:r w:rsidR="0099695D"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</w:t>
            </w:r>
            <w:proofErr w:type="spellEnd"/>
          </w:p>
        </w:tc>
      </w:tr>
      <w:tr w:rsidR="005636C0" w:rsidRPr="003200C8" w14:paraId="7EE6CABB" w14:textId="77777777" w:rsidTr="0099695D">
        <w:tc>
          <w:tcPr>
            <w:tcW w:w="1690" w:type="dxa"/>
          </w:tcPr>
          <w:p w14:paraId="64AB5E9E" w14:textId="77777777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1D59C6B7" w14:textId="342F27DA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8.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5963" w:type="dxa"/>
          </w:tcPr>
          <w:p w14:paraId="52A1C751" w14:textId="71A84879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8.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No moves to undo</w:t>
            </w:r>
          </w:p>
          <w:p w14:paraId="23685DEC" w14:textId="6DBFFA69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Given: the player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has not made any moves that can be undone</w:t>
            </w:r>
          </w:p>
          <w:p w14:paraId="75E7E4FF" w14:textId="71B78966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p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layer views the game controls</w:t>
            </w:r>
          </w:p>
          <w:p w14:paraId="182922DD" w14:textId="13E3918D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“Undo” option is unavailable</w:t>
            </w:r>
          </w:p>
        </w:tc>
        <w:tc>
          <w:tcPr>
            <w:tcW w:w="2018" w:type="dxa"/>
          </w:tcPr>
          <w:p w14:paraId="7D2B3D97" w14:textId="76570CB8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</w:t>
            </w:r>
            <w:r w:rsidR="0099695D"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</w:t>
            </w:r>
            <w:proofErr w:type="spellEnd"/>
          </w:p>
        </w:tc>
      </w:tr>
      <w:tr w:rsidR="005636C0" w:rsidRPr="003200C8" w14:paraId="02517E8D" w14:textId="77777777" w:rsidTr="0099695D">
        <w:tc>
          <w:tcPr>
            <w:tcW w:w="1690" w:type="dxa"/>
          </w:tcPr>
          <w:p w14:paraId="3271CDA4" w14:textId="7F941EC3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9. Get a hint</w:t>
            </w:r>
          </w:p>
        </w:tc>
        <w:tc>
          <w:tcPr>
            <w:tcW w:w="584" w:type="dxa"/>
          </w:tcPr>
          <w:p w14:paraId="52EACCDE" w14:textId="7FBAF7F8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.1</w:t>
            </w:r>
          </w:p>
        </w:tc>
        <w:tc>
          <w:tcPr>
            <w:tcW w:w="5963" w:type="dxa"/>
          </w:tcPr>
          <w:p w14:paraId="0DB1ACBC" w14:textId="1DE7B242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.1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Request a hint</w:t>
            </w:r>
          </w:p>
          <w:p w14:paraId="743C58FF" w14:textId="44EF25CE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Given: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is in an active game</w:t>
            </w:r>
          </w:p>
          <w:p w14:paraId="4A2F3163" w14:textId="6FE3D7D8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When: the player selects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“Hint”</w:t>
            </w:r>
          </w:p>
          <w:p w14:paraId="14C234A5" w14:textId="54E13FC0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game highlights one possible valid move</w:t>
            </w:r>
          </w:p>
        </w:tc>
        <w:tc>
          <w:tcPr>
            <w:tcW w:w="2018" w:type="dxa"/>
          </w:tcPr>
          <w:p w14:paraId="796A692B" w14:textId="21342CB6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</w:t>
            </w:r>
            <w:r w:rsidR="0099695D"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</w:t>
            </w:r>
            <w:proofErr w:type="spellEnd"/>
          </w:p>
        </w:tc>
      </w:tr>
      <w:tr w:rsidR="005636C0" w:rsidRPr="003200C8" w14:paraId="6C276196" w14:textId="77777777" w:rsidTr="0099695D">
        <w:tc>
          <w:tcPr>
            <w:tcW w:w="1690" w:type="dxa"/>
          </w:tcPr>
          <w:p w14:paraId="19F28F04" w14:textId="77777777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09655403" w14:textId="1EA41BD9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9.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5963" w:type="dxa"/>
          </w:tcPr>
          <w:p w14:paraId="55CF8CA8" w14:textId="4A019B9E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9.1 </w:t>
            </w:r>
            <w:r w:rsidR="0099695D">
              <w:rPr>
                <w:rFonts w:ascii="Times New Roman" w:hAnsi="Times New Roman" w:cs="Times New Roman"/>
                <w:sz w:val="21"/>
                <w:szCs w:val="21"/>
              </w:rPr>
              <w:t>Hint does not make move</w:t>
            </w:r>
          </w:p>
          <w:p w14:paraId="1653DCF4" w14:textId="0848DC1C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Given: the </w:t>
            </w:r>
            <w:r w:rsidR="0099695D">
              <w:rPr>
                <w:rFonts w:ascii="Times New Roman" w:hAnsi="Times New Roman" w:cs="Times New Roman"/>
                <w:sz w:val="21"/>
                <w:szCs w:val="21"/>
              </w:rPr>
              <w:t>game has provided a hint</w:t>
            </w:r>
          </w:p>
          <w:p w14:paraId="2A5040E7" w14:textId="1A291574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When: the player </w:t>
            </w:r>
            <w:r w:rsidR="0099695D">
              <w:rPr>
                <w:rFonts w:ascii="Times New Roman" w:hAnsi="Times New Roman" w:cs="Times New Roman"/>
                <w:sz w:val="21"/>
                <w:szCs w:val="21"/>
              </w:rPr>
              <w:t>views the suggested move</w:t>
            </w:r>
          </w:p>
          <w:p w14:paraId="0F54BC7A" w14:textId="24A8CE58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the game </w:t>
            </w:r>
            <w:r w:rsidR="0099695D">
              <w:rPr>
                <w:rFonts w:ascii="Times New Roman" w:hAnsi="Times New Roman" w:cs="Times New Roman"/>
                <w:sz w:val="21"/>
                <w:szCs w:val="21"/>
              </w:rPr>
              <w:t>does not automatically perform the move</w:t>
            </w:r>
          </w:p>
        </w:tc>
        <w:tc>
          <w:tcPr>
            <w:tcW w:w="2018" w:type="dxa"/>
          </w:tcPr>
          <w:p w14:paraId="40CF4F70" w14:textId="550B579E" w:rsidR="005636C0" w:rsidRDefault="005636C0" w:rsidP="005636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</w:t>
            </w:r>
            <w:r w:rsidR="0099695D"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</w:t>
            </w:r>
            <w:proofErr w:type="spellEnd"/>
          </w:p>
        </w:tc>
      </w:tr>
      <w:tr w:rsidR="0099695D" w:rsidRPr="003200C8" w14:paraId="11738510" w14:textId="77777777" w:rsidTr="0099695D">
        <w:tc>
          <w:tcPr>
            <w:tcW w:w="1690" w:type="dxa"/>
          </w:tcPr>
          <w:p w14:paraId="54F3AB20" w14:textId="7777777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22F8C2AB" w14:textId="193DF0AD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9.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5963" w:type="dxa"/>
          </w:tcPr>
          <w:p w14:paraId="4A4D6695" w14:textId="32D65E03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9.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No available hint</w:t>
            </w:r>
          </w:p>
          <w:p w14:paraId="16654184" w14:textId="6396933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the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re are no valid moves available</w:t>
            </w:r>
          </w:p>
          <w:p w14:paraId="458F2132" w14:textId="7777777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player selects “Hint”</w:t>
            </w:r>
          </w:p>
          <w:p w14:paraId="3C50DE02" w14:textId="65706CCF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the game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informs the player that there are no moves to suggest</w:t>
            </w:r>
          </w:p>
        </w:tc>
        <w:tc>
          <w:tcPr>
            <w:tcW w:w="2018" w:type="dxa"/>
          </w:tcPr>
          <w:p w14:paraId="0561BBEF" w14:textId="7486CD4D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</w:t>
            </w:r>
            <w:proofErr w:type="spellEnd"/>
          </w:p>
        </w:tc>
      </w:tr>
      <w:tr w:rsidR="0099695D" w:rsidRPr="003200C8" w14:paraId="057EA5F3" w14:textId="77777777" w:rsidTr="0099695D">
        <w:tc>
          <w:tcPr>
            <w:tcW w:w="1690" w:type="dxa"/>
          </w:tcPr>
          <w:p w14:paraId="3FEC301E" w14:textId="7777777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62FEBF5F" w14:textId="392489A4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9.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5963" w:type="dxa"/>
          </w:tcPr>
          <w:p w14:paraId="794B8DAF" w14:textId="4B455148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9.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Hint does not change game</w:t>
            </w:r>
          </w:p>
          <w:p w14:paraId="62876643" w14:textId="0ACB0B43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Given: the player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has requested a hint</w:t>
            </w:r>
          </w:p>
          <w:p w14:paraId="7F6B038F" w14:textId="4C3A7DC9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hint is displayed</w:t>
            </w:r>
          </w:p>
          <w:p w14:paraId="62007C7F" w14:textId="27AB5AEC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Then: the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board state and score remain unchanged</w:t>
            </w:r>
          </w:p>
        </w:tc>
        <w:tc>
          <w:tcPr>
            <w:tcW w:w="2018" w:type="dxa"/>
          </w:tcPr>
          <w:p w14:paraId="47B4FDEF" w14:textId="09AD34EF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</w:t>
            </w:r>
            <w:proofErr w:type="spellEnd"/>
          </w:p>
        </w:tc>
      </w:tr>
      <w:tr w:rsidR="0099695D" w:rsidRPr="003200C8" w14:paraId="122CAC94" w14:textId="77777777" w:rsidTr="0099695D">
        <w:tc>
          <w:tcPr>
            <w:tcW w:w="1690" w:type="dxa"/>
          </w:tcPr>
          <w:p w14:paraId="70FF468E" w14:textId="78396D4D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10. View available moves</w:t>
            </w:r>
          </w:p>
        </w:tc>
        <w:tc>
          <w:tcPr>
            <w:tcW w:w="584" w:type="dxa"/>
          </w:tcPr>
          <w:p w14:paraId="0C42B98A" w14:textId="423F83DC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10.1</w:t>
            </w:r>
          </w:p>
        </w:tc>
        <w:tc>
          <w:tcPr>
            <w:tcW w:w="5963" w:type="dxa"/>
          </w:tcPr>
          <w:p w14:paraId="2C5AFB0B" w14:textId="7777777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10.1 Display available moves</w:t>
            </w:r>
          </w:p>
          <w:p w14:paraId="0ED5E916" w14:textId="7777777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the player is in an active game</w:t>
            </w:r>
          </w:p>
          <w:p w14:paraId="0C2FC96C" w14:textId="7777777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player selects “View Available Moves”</w:t>
            </w:r>
          </w:p>
          <w:p w14:paraId="76D491A9" w14:textId="7AD5B7F6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Then: the game identifies all currently valid moves</w:t>
            </w:r>
          </w:p>
        </w:tc>
        <w:tc>
          <w:tcPr>
            <w:tcW w:w="2018" w:type="dxa"/>
          </w:tcPr>
          <w:p w14:paraId="53E4F8E1" w14:textId="746A1B5D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99695D" w:rsidRPr="003200C8" w14:paraId="1951006D" w14:textId="77777777" w:rsidTr="0099695D">
        <w:tc>
          <w:tcPr>
            <w:tcW w:w="1690" w:type="dxa"/>
          </w:tcPr>
          <w:p w14:paraId="23D01748" w14:textId="7777777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0119DDE2" w14:textId="09B93EC0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5963" w:type="dxa"/>
          </w:tcPr>
          <w:p w14:paraId="5892F537" w14:textId="73A53F5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10.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Identify move details</w:t>
            </w:r>
          </w:p>
          <w:p w14:paraId="18D6196C" w14:textId="39E18AF5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the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re are valid moves available</w:t>
            </w:r>
          </w:p>
          <w:p w14:paraId="689A00ED" w14:textId="671FC56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available moves are displayed</w:t>
            </w:r>
          </w:p>
          <w:p w14:paraId="5861C778" w14:textId="7740B075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each move indicates what piece can be moved and where it can be moved</w:t>
            </w:r>
          </w:p>
        </w:tc>
        <w:tc>
          <w:tcPr>
            <w:tcW w:w="2018" w:type="dxa"/>
          </w:tcPr>
          <w:p w14:paraId="3A2E326B" w14:textId="7D384952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99695D" w:rsidRPr="003200C8" w14:paraId="4BC09B93" w14:textId="77777777" w:rsidTr="0099695D">
        <w:tc>
          <w:tcPr>
            <w:tcW w:w="1690" w:type="dxa"/>
          </w:tcPr>
          <w:p w14:paraId="4AEB84D7" w14:textId="7777777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48540CB0" w14:textId="6385156D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5963" w:type="dxa"/>
          </w:tcPr>
          <w:p w14:paraId="5FA3067C" w14:textId="3896ACF4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10.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Update available moves</w:t>
            </w:r>
          </w:p>
          <w:p w14:paraId="0C3CA4AF" w14:textId="18C0F498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Given: the player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has changed the board state</w:t>
            </w:r>
          </w:p>
          <w:p w14:paraId="0D8674B1" w14:textId="35C56513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player selects “View Available Moves”</w:t>
            </w:r>
          </w:p>
          <w:p w14:paraId="5B779AF2" w14:textId="09FA0EF1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the game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displays the moves that are valid for the updated board</w:t>
            </w:r>
          </w:p>
        </w:tc>
        <w:tc>
          <w:tcPr>
            <w:tcW w:w="2018" w:type="dxa"/>
          </w:tcPr>
          <w:p w14:paraId="16801C0B" w14:textId="3807391F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99695D" w:rsidRPr="003200C8" w14:paraId="5D013BE9" w14:textId="77777777" w:rsidTr="0099695D">
        <w:tc>
          <w:tcPr>
            <w:tcW w:w="1690" w:type="dxa"/>
          </w:tcPr>
          <w:p w14:paraId="3FB45B4C" w14:textId="7777777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051F3885" w14:textId="06A86D62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5963" w:type="dxa"/>
          </w:tcPr>
          <w:p w14:paraId="1634D99F" w14:textId="63C7466D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10.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No available moves</w:t>
            </w:r>
          </w:p>
          <w:p w14:paraId="048D738B" w14:textId="479F941D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Given: the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re are no valid moves remaining</w:t>
            </w:r>
          </w:p>
          <w:p w14:paraId="4196599D" w14:textId="7777777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When: the player selects “View Available Moves”</w:t>
            </w:r>
          </w:p>
          <w:p w14:paraId="19C80BDA" w14:textId="53D5ED85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Then: the game i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nforms the player that no moves are available</w:t>
            </w:r>
          </w:p>
        </w:tc>
        <w:tc>
          <w:tcPr>
            <w:tcW w:w="2018" w:type="dxa"/>
          </w:tcPr>
          <w:p w14:paraId="2A7B7341" w14:textId="40FC1FDA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  <w:tr w:rsidR="0099695D" w:rsidRPr="003200C8" w14:paraId="0F0B1C28" w14:textId="77777777" w:rsidTr="0099695D">
        <w:tc>
          <w:tcPr>
            <w:tcW w:w="1690" w:type="dxa"/>
          </w:tcPr>
          <w:p w14:paraId="3FAF1A87" w14:textId="7777777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84" w:type="dxa"/>
          </w:tcPr>
          <w:p w14:paraId="3B997A5F" w14:textId="475E747C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5963" w:type="dxa"/>
          </w:tcPr>
          <w:p w14:paraId="54B6530D" w14:textId="601CD9C7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10.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Viewing moves does not change game</w:t>
            </w:r>
          </w:p>
          <w:p w14:paraId="719CF7C1" w14:textId="180A212F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Given: the player is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viewing available moves</w:t>
            </w:r>
          </w:p>
          <w:p w14:paraId="2DD9A5BE" w14:textId="1CB1330C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When: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moves are displayed</w:t>
            </w:r>
          </w:p>
          <w:p w14:paraId="09F85360" w14:textId="759CDBCF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Then: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board state and score remain unchanged</w:t>
            </w:r>
          </w:p>
        </w:tc>
        <w:tc>
          <w:tcPr>
            <w:tcW w:w="2018" w:type="dxa"/>
          </w:tcPr>
          <w:p w14:paraId="16A33A95" w14:textId="64EDC882" w:rsidR="0099695D" w:rsidRDefault="0099695D" w:rsidP="0099695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1"/>
                <w:szCs w:val="21"/>
              </w:rPr>
              <w:t>toDo</w:t>
            </w:r>
            <w:proofErr w:type="spellEnd"/>
          </w:p>
        </w:tc>
      </w:tr>
    </w:tbl>
    <w:p w14:paraId="0E18AAE0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4292629E" w14:textId="77777777" w:rsidR="00933597" w:rsidRDefault="00933597" w:rsidP="003E43A4">
      <w:pPr>
        <w:rPr>
          <w:rFonts w:ascii="Times New Roman" w:hAnsi="Times New Roman" w:cs="Times New Roman"/>
        </w:rPr>
      </w:pPr>
    </w:p>
    <w:p w14:paraId="568EAB46" w14:textId="77777777" w:rsidR="00933597" w:rsidRDefault="00933597" w:rsidP="003E43A4">
      <w:pPr>
        <w:rPr>
          <w:rFonts w:ascii="Times New Roman" w:hAnsi="Times New Roman" w:cs="Times New Roman"/>
        </w:rPr>
      </w:pPr>
    </w:p>
    <w:p w14:paraId="4A6B5378" w14:textId="77777777" w:rsidR="00933597" w:rsidRDefault="00933597" w:rsidP="003E43A4">
      <w:pPr>
        <w:rPr>
          <w:rFonts w:ascii="Times New Roman" w:hAnsi="Times New Roman" w:cs="Times New Roman"/>
        </w:rPr>
      </w:pPr>
    </w:p>
    <w:p w14:paraId="2060212A" w14:textId="77777777" w:rsidR="00933597" w:rsidRDefault="00933597" w:rsidP="003E43A4">
      <w:pPr>
        <w:rPr>
          <w:rFonts w:ascii="Times New Roman" w:hAnsi="Times New Roman" w:cs="Times New Roman"/>
        </w:rPr>
      </w:pPr>
    </w:p>
    <w:p w14:paraId="0DB7A4DB" w14:textId="77777777" w:rsidR="0099695D" w:rsidRDefault="0099695D" w:rsidP="003E43A4">
      <w:pPr>
        <w:rPr>
          <w:rFonts w:ascii="Times New Roman" w:hAnsi="Times New Roman" w:cs="Times New Roman"/>
        </w:rPr>
      </w:pPr>
    </w:p>
    <w:p w14:paraId="71C45E00" w14:textId="77777777" w:rsidR="0099695D" w:rsidRDefault="0099695D" w:rsidP="003E43A4">
      <w:pPr>
        <w:rPr>
          <w:rFonts w:ascii="Times New Roman" w:hAnsi="Times New Roman" w:cs="Times New Roman"/>
        </w:rPr>
      </w:pPr>
    </w:p>
    <w:p w14:paraId="7DD6AB68" w14:textId="593C1A28" w:rsidR="00933597" w:rsidRDefault="00933597" w:rsidP="003E4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USAGE (ChatGPT</w:t>
      </w:r>
      <w:r w:rsidR="00F45254">
        <w:rPr>
          <w:rFonts w:ascii="Times New Roman" w:hAnsi="Times New Roman" w:cs="Times New Roman"/>
        </w:rPr>
        <w:t>, generated 3 user stories and acceptance criteria</w:t>
      </w:r>
      <w:r>
        <w:rPr>
          <w:rFonts w:ascii="Times New Roman" w:hAnsi="Times New Roman" w:cs="Times New Roman"/>
        </w:rPr>
        <w:t>):</w:t>
      </w:r>
    </w:p>
    <w:p w14:paraId="766D89DD" w14:textId="77777777" w:rsidR="00933597" w:rsidRDefault="00933597" w:rsidP="003E43A4">
      <w:pPr>
        <w:rPr>
          <w:rFonts w:ascii="Times New Roman" w:hAnsi="Times New Roman" w:cs="Times New Roman"/>
        </w:rPr>
      </w:pPr>
    </w:p>
    <w:p w14:paraId="0F5BD1DE" w14:textId="0E3EAD49" w:rsidR="00933597" w:rsidRDefault="00933597" w:rsidP="003E43A4">
      <w:pPr>
        <w:rPr>
          <w:rFonts w:ascii="Times New Roman" w:hAnsi="Times New Roman" w:cs="Times New Roman"/>
        </w:rPr>
      </w:pPr>
      <w:r w:rsidRPr="00933597">
        <w:rPr>
          <w:rFonts w:ascii="Times New Roman" w:hAnsi="Times New Roman" w:cs="Times New Roman"/>
        </w:rPr>
        <w:drawing>
          <wp:inline distT="0" distB="0" distL="0" distR="0" wp14:anchorId="158A920E" wp14:editId="0011CFF9">
            <wp:extent cx="6687483" cy="8306959"/>
            <wp:effectExtent l="0" t="0" r="0" b="0"/>
            <wp:docPr id="4073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4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7AA5" w14:textId="77777777" w:rsidR="00F45254" w:rsidRDefault="00F45254" w:rsidP="003E43A4">
      <w:pPr>
        <w:rPr>
          <w:rFonts w:ascii="Times New Roman" w:hAnsi="Times New Roman" w:cs="Times New Roman"/>
        </w:rPr>
      </w:pPr>
    </w:p>
    <w:p w14:paraId="184E87E4" w14:textId="5684CE36" w:rsidR="00933597" w:rsidRDefault="00F45254" w:rsidP="003E4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There were no errors here (no possible errors, anyway), so I moved forward with three of them.</w:t>
      </w:r>
    </w:p>
    <w:p w14:paraId="38E1C173" w14:textId="77777777" w:rsidR="00933597" w:rsidRDefault="00933597" w:rsidP="003E43A4">
      <w:pPr>
        <w:rPr>
          <w:rFonts w:ascii="Times New Roman" w:hAnsi="Times New Roman" w:cs="Times New Roman"/>
        </w:rPr>
      </w:pPr>
    </w:p>
    <w:p w14:paraId="71E3B80E" w14:textId="36300421" w:rsidR="00F45254" w:rsidRDefault="00F45254" w:rsidP="003E4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054C17" wp14:editId="018A6ACE">
            <wp:extent cx="4543429" cy="3286125"/>
            <wp:effectExtent l="0" t="0" r="9525" b="0"/>
            <wp:docPr id="274992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980" cy="3290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10A21D" w14:textId="29B1FA17" w:rsidR="00F45254" w:rsidRDefault="00F45254" w:rsidP="003E4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E46656" wp14:editId="3C75CB54">
            <wp:extent cx="4000500" cy="4379858"/>
            <wp:effectExtent l="0" t="0" r="0" b="1905"/>
            <wp:docPr id="1780519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623" cy="4410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28EFA" w14:textId="77777777" w:rsidR="00483E89" w:rsidRDefault="00483E89" w:rsidP="003E43A4">
      <w:pPr>
        <w:rPr>
          <w:rFonts w:ascii="Times New Roman" w:hAnsi="Times New Roman" w:cs="Times New Roman"/>
        </w:rPr>
      </w:pPr>
    </w:p>
    <w:p w14:paraId="049AB507" w14:textId="77777777" w:rsidR="00483E89" w:rsidRDefault="00483E89" w:rsidP="003E43A4">
      <w:pPr>
        <w:rPr>
          <w:rFonts w:ascii="Times New Roman" w:hAnsi="Times New Roman" w:cs="Times New Roman"/>
        </w:rPr>
      </w:pPr>
    </w:p>
    <w:p w14:paraId="5857FD7D" w14:textId="77777777" w:rsidR="00483E89" w:rsidRDefault="00483E89" w:rsidP="003E43A4">
      <w:pPr>
        <w:rPr>
          <w:rFonts w:ascii="Times New Roman" w:hAnsi="Times New Roman" w:cs="Times New Roman"/>
        </w:rPr>
      </w:pPr>
    </w:p>
    <w:p w14:paraId="3E21512D" w14:textId="77777777" w:rsidR="00483E89" w:rsidRDefault="00483E89" w:rsidP="003E43A4">
      <w:pPr>
        <w:rPr>
          <w:rFonts w:ascii="Times New Roman" w:hAnsi="Times New Roman" w:cs="Times New Roman"/>
        </w:rPr>
      </w:pPr>
    </w:p>
    <w:p w14:paraId="47CC73D1" w14:textId="77777777" w:rsidR="0099695D" w:rsidRDefault="0099695D" w:rsidP="003E43A4">
      <w:pPr>
        <w:rPr>
          <w:rFonts w:ascii="Times New Roman" w:hAnsi="Times New Roman" w:cs="Times New Roman"/>
        </w:rPr>
      </w:pPr>
    </w:p>
    <w:p w14:paraId="2B55C17D" w14:textId="77777777" w:rsidR="00483E89" w:rsidRDefault="00483E89" w:rsidP="003E43A4">
      <w:pPr>
        <w:rPr>
          <w:rFonts w:ascii="Times New Roman" w:hAnsi="Times New Roman" w:cs="Times New Roman"/>
        </w:rPr>
      </w:pPr>
    </w:p>
    <w:p w14:paraId="77BBF2BC" w14:textId="60781808" w:rsidR="00483E89" w:rsidRDefault="00483E89" w:rsidP="003E4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Here, I told </w:t>
      </w:r>
      <w:proofErr w:type="gramStart"/>
      <w:r>
        <w:rPr>
          <w:rFonts w:ascii="Times New Roman" w:hAnsi="Times New Roman" w:cs="Times New Roman"/>
        </w:rPr>
        <w:t>the LLM</w:t>
      </w:r>
      <w:proofErr w:type="gramEnd"/>
      <w:r>
        <w:rPr>
          <w:rFonts w:ascii="Times New Roman" w:hAnsi="Times New Roman" w:cs="Times New Roman"/>
        </w:rPr>
        <w:t xml:space="preserve"> to convert the AC into the Given, When, Then format.</w:t>
      </w:r>
    </w:p>
    <w:p w14:paraId="17EA4632" w14:textId="0E062B29" w:rsidR="00F45254" w:rsidRDefault="00F45254" w:rsidP="003E43A4">
      <w:pPr>
        <w:rPr>
          <w:rFonts w:ascii="Times New Roman" w:hAnsi="Times New Roman" w:cs="Times New Roman"/>
        </w:rPr>
      </w:pPr>
      <w:r w:rsidRPr="00F45254">
        <w:rPr>
          <w:rFonts w:ascii="Times New Roman" w:hAnsi="Times New Roman" w:cs="Times New Roman"/>
        </w:rPr>
        <w:drawing>
          <wp:inline distT="0" distB="0" distL="0" distR="0" wp14:anchorId="0A16C467" wp14:editId="07FAC17D">
            <wp:extent cx="5076825" cy="3689463"/>
            <wp:effectExtent l="0" t="0" r="0" b="6350"/>
            <wp:docPr id="197161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16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1543" cy="370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F263" w14:textId="558B4FBF" w:rsidR="00F45254" w:rsidRDefault="00483E89" w:rsidP="003E43A4">
      <w:pPr>
        <w:rPr>
          <w:rFonts w:ascii="Times New Roman" w:hAnsi="Times New Roman" w:cs="Times New Roman"/>
        </w:rPr>
      </w:pPr>
      <w:r w:rsidRPr="00483E89">
        <w:rPr>
          <w:rFonts w:ascii="Times New Roman" w:hAnsi="Times New Roman" w:cs="Times New Roman"/>
        </w:rPr>
        <w:drawing>
          <wp:inline distT="0" distB="0" distL="0" distR="0" wp14:anchorId="5C7F47A6" wp14:editId="20D499FA">
            <wp:extent cx="4876800" cy="5232400"/>
            <wp:effectExtent l="0" t="0" r="0" b="6350"/>
            <wp:docPr id="134510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09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4838" cy="52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254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3pt;height:31.5pt;visibility:visible;mso-wrap-style:square" o:bullet="t">
        <v:imagedata r:id="rId1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numPicBullet w:numPicBulletId="1">
    <w:pict>
      <v:shape id="_x0000_i1026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0.75pt;height:31.5pt;visibility:visible;mso-wrap-style:square" o:bullet="t">
        <v:imagedata r:id="rId2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703DF"/>
    <w:multiLevelType w:val="hybridMultilevel"/>
    <w:tmpl w:val="4122FFBA"/>
    <w:lvl w:ilvl="0" w:tplc="0A4C4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8A9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E7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D6E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C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7CB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601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299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4C8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B240D29"/>
    <w:multiLevelType w:val="hybridMultilevel"/>
    <w:tmpl w:val="C8F8693C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FB70CFD"/>
    <w:multiLevelType w:val="hybridMultilevel"/>
    <w:tmpl w:val="558C4C3E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3"/>
  </w:num>
  <w:num w:numId="3" w16cid:durableId="1381588370">
    <w:abstractNumId w:val="4"/>
  </w:num>
  <w:num w:numId="4" w16cid:durableId="2080900725">
    <w:abstractNumId w:val="3"/>
  </w:num>
  <w:num w:numId="5" w16cid:durableId="243689497">
    <w:abstractNumId w:val="1"/>
  </w:num>
  <w:num w:numId="6" w16cid:durableId="1523124147">
    <w:abstractNumId w:val="5"/>
  </w:num>
  <w:num w:numId="7" w16cid:durableId="6323777">
    <w:abstractNumId w:val="8"/>
  </w:num>
  <w:num w:numId="8" w16cid:durableId="450637991">
    <w:abstractNumId w:val="12"/>
  </w:num>
  <w:num w:numId="9" w16cid:durableId="1249314268">
    <w:abstractNumId w:val="11"/>
  </w:num>
  <w:num w:numId="10" w16cid:durableId="996302901">
    <w:abstractNumId w:val="10"/>
  </w:num>
  <w:num w:numId="11" w16cid:durableId="704214214">
    <w:abstractNumId w:val="9"/>
  </w:num>
  <w:num w:numId="12" w16cid:durableId="1012297631">
    <w:abstractNumId w:val="2"/>
  </w:num>
  <w:num w:numId="13" w16cid:durableId="38745262">
    <w:abstractNumId w:val="7"/>
  </w:num>
  <w:num w:numId="14" w16cid:durableId="69277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02854"/>
    <w:rsid w:val="00006E8C"/>
    <w:rsid w:val="00045AC4"/>
    <w:rsid w:val="00045FCF"/>
    <w:rsid w:val="00046D66"/>
    <w:rsid w:val="00061280"/>
    <w:rsid w:val="00086445"/>
    <w:rsid w:val="00090357"/>
    <w:rsid w:val="000B414D"/>
    <w:rsid w:val="000D100A"/>
    <w:rsid w:val="000E666F"/>
    <w:rsid w:val="000E7AD5"/>
    <w:rsid w:val="00142BF7"/>
    <w:rsid w:val="00170452"/>
    <w:rsid w:val="00180397"/>
    <w:rsid w:val="00194D91"/>
    <w:rsid w:val="001B0D85"/>
    <w:rsid w:val="001D653C"/>
    <w:rsid w:val="001F1C41"/>
    <w:rsid w:val="001F4935"/>
    <w:rsid w:val="002043C4"/>
    <w:rsid w:val="00230672"/>
    <w:rsid w:val="002346F8"/>
    <w:rsid w:val="002429FD"/>
    <w:rsid w:val="0025038A"/>
    <w:rsid w:val="0025721E"/>
    <w:rsid w:val="00265A28"/>
    <w:rsid w:val="002847E8"/>
    <w:rsid w:val="00292152"/>
    <w:rsid w:val="002B0D53"/>
    <w:rsid w:val="002D6855"/>
    <w:rsid w:val="002F0A38"/>
    <w:rsid w:val="003050AD"/>
    <w:rsid w:val="003200C8"/>
    <w:rsid w:val="00332A32"/>
    <w:rsid w:val="00340801"/>
    <w:rsid w:val="0034667D"/>
    <w:rsid w:val="00353B5B"/>
    <w:rsid w:val="003A3F81"/>
    <w:rsid w:val="003C1B78"/>
    <w:rsid w:val="003C5B9B"/>
    <w:rsid w:val="003E43A4"/>
    <w:rsid w:val="003F7392"/>
    <w:rsid w:val="00411E4E"/>
    <w:rsid w:val="00451657"/>
    <w:rsid w:val="00451BF2"/>
    <w:rsid w:val="004570C9"/>
    <w:rsid w:val="00461A01"/>
    <w:rsid w:val="00483E89"/>
    <w:rsid w:val="004A05BC"/>
    <w:rsid w:val="004B77B1"/>
    <w:rsid w:val="004C22BA"/>
    <w:rsid w:val="004C28D5"/>
    <w:rsid w:val="004D39C6"/>
    <w:rsid w:val="005636C0"/>
    <w:rsid w:val="00593ED8"/>
    <w:rsid w:val="005A245D"/>
    <w:rsid w:val="005B4E70"/>
    <w:rsid w:val="005B77C8"/>
    <w:rsid w:val="005C1AAB"/>
    <w:rsid w:val="005C4209"/>
    <w:rsid w:val="00616BB4"/>
    <w:rsid w:val="00651BA0"/>
    <w:rsid w:val="00656471"/>
    <w:rsid w:val="00665BE5"/>
    <w:rsid w:val="00681942"/>
    <w:rsid w:val="006941F7"/>
    <w:rsid w:val="006A3E27"/>
    <w:rsid w:val="006A68BC"/>
    <w:rsid w:val="006C7EE0"/>
    <w:rsid w:val="006D119A"/>
    <w:rsid w:val="006D2695"/>
    <w:rsid w:val="006D7829"/>
    <w:rsid w:val="006E3820"/>
    <w:rsid w:val="007155D5"/>
    <w:rsid w:val="007164F6"/>
    <w:rsid w:val="00747E28"/>
    <w:rsid w:val="007A3DF0"/>
    <w:rsid w:val="007C5ADC"/>
    <w:rsid w:val="007D306E"/>
    <w:rsid w:val="007D5DEB"/>
    <w:rsid w:val="0080269C"/>
    <w:rsid w:val="00825D67"/>
    <w:rsid w:val="00845FF1"/>
    <w:rsid w:val="00860151"/>
    <w:rsid w:val="008756BF"/>
    <w:rsid w:val="00880682"/>
    <w:rsid w:val="00891B06"/>
    <w:rsid w:val="008A1B4A"/>
    <w:rsid w:val="008D3499"/>
    <w:rsid w:val="008D598D"/>
    <w:rsid w:val="008F6DE4"/>
    <w:rsid w:val="00902001"/>
    <w:rsid w:val="00922728"/>
    <w:rsid w:val="00933597"/>
    <w:rsid w:val="0094032B"/>
    <w:rsid w:val="00964D2C"/>
    <w:rsid w:val="00966DEE"/>
    <w:rsid w:val="0099695D"/>
    <w:rsid w:val="009A2730"/>
    <w:rsid w:val="009B30E9"/>
    <w:rsid w:val="009B50C2"/>
    <w:rsid w:val="009B7FEB"/>
    <w:rsid w:val="009F1A3F"/>
    <w:rsid w:val="009F583C"/>
    <w:rsid w:val="009F68CA"/>
    <w:rsid w:val="00A05A6E"/>
    <w:rsid w:val="00A202CB"/>
    <w:rsid w:val="00A238BA"/>
    <w:rsid w:val="00A27798"/>
    <w:rsid w:val="00A35D19"/>
    <w:rsid w:val="00A41500"/>
    <w:rsid w:val="00A57D64"/>
    <w:rsid w:val="00A96AF7"/>
    <w:rsid w:val="00AA0E4E"/>
    <w:rsid w:val="00AF3898"/>
    <w:rsid w:val="00B03C36"/>
    <w:rsid w:val="00B20BB0"/>
    <w:rsid w:val="00B23002"/>
    <w:rsid w:val="00B31DEE"/>
    <w:rsid w:val="00B4101D"/>
    <w:rsid w:val="00B55FC4"/>
    <w:rsid w:val="00B90AEC"/>
    <w:rsid w:val="00BB4285"/>
    <w:rsid w:val="00BE4C4D"/>
    <w:rsid w:val="00C1196E"/>
    <w:rsid w:val="00C27CDD"/>
    <w:rsid w:val="00C41C58"/>
    <w:rsid w:val="00C904CB"/>
    <w:rsid w:val="00CA69E9"/>
    <w:rsid w:val="00CB3606"/>
    <w:rsid w:val="00CD07A3"/>
    <w:rsid w:val="00CD61AE"/>
    <w:rsid w:val="00CE7A85"/>
    <w:rsid w:val="00D376FA"/>
    <w:rsid w:val="00D51FC9"/>
    <w:rsid w:val="00D54889"/>
    <w:rsid w:val="00D66B0E"/>
    <w:rsid w:val="00D66FD7"/>
    <w:rsid w:val="00D82066"/>
    <w:rsid w:val="00DC73B9"/>
    <w:rsid w:val="00DD4250"/>
    <w:rsid w:val="00DF0153"/>
    <w:rsid w:val="00DF3638"/>
    <w:rsid w:val="00E12253"/>
    <w:rsid w:val="00E15499"/>
    <w:rsid w:val="00E2448E"/>
    <w:rsid w:val="00E30C3F"/>
    <w:rsid w:val="00E63B92"/>
    <w:rsid w:val="00E6425D"/>
    <w:rsid w:val="00E82562"/>
    <w:rsid w:val="00E873DC"/>
    <w:rsid w:val="00E96BAF"/>
    <w:rsid w:val="00EA32C3"/>
    <w:rsid w:val="00EC2186"/>
    <w:rsid w:val="00ED41E7"/>
    <w:rsid w:val="00EF002B"/>
    <w:rsid w:val="00F45254"/>
    <w:rsid w:val="00F57AA5"/>
    <w:rsid w:val="00F7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fontTable" Target="fontTable.xml"/><Relationship Id="rId5" Type="http://schemas.openxmlformats.org/officeDocument/2006/relationships/image" Target="media/image3.png"/><Relationship Id="rId10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1354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Yarsulik, Alexander (UMKC-Student)</cp:lastModifiedBy>
  <cp:revision>2</cp:revision>
  <cp:lastPrinted>2019-09-06T16:38:00Z</cp:lastPrinted>
  <dcterms:created xsi:type="dcterms:W3CDTF">2026-10-06T21:01:00Z</dcterms:created>
  <dcterms:modified xsi:type="dcterms:W3CDTF">2026-10-06T21:01:00Z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