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D0D" w:rsidRPr="00CC73B7" w:rsidRDefault="00CB3D0D" w:rsidP="00CB3D0D">
      <w:pPr>
        <w:bidi/>
        <w:spacing w:line="360" w:lineRule="auto"/>
        <w:jc w:val="center"/>
        <w:rPr>
          <w:rFonts w:cs="B Nazanin"/>
          <w:sz w:val="28"/>
          <w:szCs w:val="28"/>
          <w:lang w:bidi="fa-IR"/>
        </w:rPr>
      </w:pPr>
      <w:r w:rsidRPr="00CC73B7"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0F1611A" wp14:editId="4726DDF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534795" cy="1943100"/>
            <wp:effectExtent l="0" t="0" r="8255" b="0"/>
            <wp:wrapSquare wrapText="bothSides"/>
            <wp:docPr id="6" name="Picture 6" descr="http://www.pieco.ir/static/db/news/arm_amir_kabi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pieco.ir/static/db/news/arm_amir_kabir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3D0D" w:rsidRPr="00CC73B7" w:rsidRDefault="00CB3D0D" w:rsidP="00CB3D0D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</w:p>
    <w:p w:rsidR="00CB3D0D" w:rsidRPr="00CC73B7" w:rsidRDefault="00CB3D0D" w:rsidP="00CB3D0D">
      <w:pPr>
        <w:bidi/>
        <w:spacing w:line="360" w:lineRule="auto"/>
        <w:jc w:val="center"/>
        <w:rPr>
          <w:rFonts w:cs="B Nazanin"/>
          <w:sz w:val="28"/>
          <w:szCs w:val="28"/>
          <w:lang w:bidi="fa-IR"/>
        </w:rPr>
      </w:pPr>
    </w:p>
    <w:p w:rsidR="00CB3D0D" w:rsidRPr="00CC73B7" w:rsidRDefault="00CB3D0D" w:rsidP="00CB3D0D">
      <w:pPr>
        <w:bidi/>
        <w:spacing w:line="360" w:lineRule="auto"/>
        <w:jc w:val="center"/>
        <w:rPr>
          <w:rFonts w:cs="B Nazanin"/>
          <w:sz w:val="28"/>
          <w:szCs w:val="28"/>
          <w:lang w:bidi="fa-IR"/>
        </w:rPr>
      </w:pPr>
    </w:p>
    <w:p w:rsidR="00CB3D0D" w:rsidRPr="00CC73B7" w:rsidRDefault="00CB3D0D" w:rsidP="00CB3D0D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</w:p>
    <w:p w:rsidR="00CB3D0D" w:rsidRPr="00CC73B7" w:rsidRDefault="00CB3D0D" w:rsidP="00CB3D0D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 w:rsidRPr="00CC73B7">
        <w:rPr>
          <w:rFonts w:cs="B Nazanin" w:hint="cs"/>
          <w:sz w:val="28"/>
          <w:szCs w:val="28"/>
          <w:rtl/>
          <w:lang w:bidi="fa-IR"/>
        </w:rPr>
        <w:t>دانشکده مهندسی کامپیوتر و فناوری اطلاعات</w:t>
      </w:r>
    </w:p>
    <w:p w:rsidR="00CB3D0D" w:rsidRPr="00CC73B7" w:rsidRDefault="00CB3D0D" w:rsidP="00CB3D0D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</w:p>
    <w:p w:rsidR="00CB3D0D" w:rsidRPr="00CC73B7" w:rsidRDefault="00CB3D0D" w:rsidP="0019022F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 w:rsidRPr="00CC73B7">
        <w:rPr>
          <w:rFonts w:cs="B Nazanin" w:hint="cs"/>
          <w:sz w:val="28"/>
          <w:szCs w:val="28"/>
          <w:rtl/>
          <w:lang w:bidi="fa-IR"/>
        </w:rPr>
        <w:t>گزارش تمرین متلب</w:t>
      </w:r>
    </w:p>
    <w:p w:rsidR="00CB3D0D" w:rsidRPr="00CC73B7" w:rsidRDefault="00CB3D0D" w:rsidP="00CB3D0D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 w:rsidRPr="00CC73B7">
        <w:rPr>
          <w:rFonts w:cs="B Nazanin" w:hint="cs"/>
          <w:sz w:val="28"/>
          <w:szCs w:val="28"/>
          <w:rtl/>
          <w:lang w:bidi="fa-IR"/>
        </w:rPr>
        <w:t>یاسمن سادات میرمحمد</w:t>
      </w:r>
    </w:p>
    <w:p w:rsidR="00CB3D0D" w:rsidRPr="00CC73B7" w:rsidRDefault="00CB3D0D" w:rsidP="00CB3D0D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</w:p>
    <w:p w:rsidR="00CB3D0D" w:rsidRPr="00CC73B7" w:rsidRDefault="00CB3D0D" w:rsidP="00CB3D0D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 w:rsidRPr="00CC73B7">
        <w:rPr>
          <w:rFonts w:cs="B Nazanin" w:hint="cs"/>
          <w:sz w:val="28"/>
          <w:szCs w:val="28"/>
          <w:rtl/>
          <w:lang w:bidi="fa-IR"/>
        </w:rPr>
        <w:t>سیستم های کنترل خطی</w:t>
      </w:r>
    </w:p>
    <w:p w:rsidR="00CB3D0D" w:rsidRPr="00CC73B7" w:rsidRDefault="00CB3D0D" w:rsidP="00CB3D0D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</w:p>
    <w:p w:rsidR="00CB3D0D" w:rsidRPr="00CC73B7" w:rsidRDefault="00CB3D0D" w:rsidP="00CB3D0D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  <w:r w:rsidRPr="00CC73B7">
        <w:rPr>
          <w:rFonts w:cs="B Nazanin" w:hint="cs"/>
          <w:sz w:val="28"/>
          <w:szCs w:val="28"/>
          <w:rtl/>
          <w:lang w:bidi="fa-IR"/>
        </w:rPr>
        <w:t>پاییز97</w:t>
      </w:r>
    </w:p>
    <w:p w:rsidR="00CB3D0D" w:rsidRPr="00CC73B7" w:rsidRDefault="00CB3D0D" w:rsidP="00CB3D0D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</w:p>
    <w:p w:rsidR="00CB3D0D" w:rsidRPr="00CC73B7" w:rsidRDefault="00CB3D0D" w:rsidP="00CB3D0D">
      <w:pPr>
        <w:bidi/>
        <w:spacing w:line="360" w:lineRule="auto"/>
        <w:jc w:val="center"/>
        <w:rPr>
          <w:rFonts w:cs="B Nazanin"/>
          <w:sz w:val="28"/>
          <w:szCs w:val="28"/>
          <w:rtl/>
          <w:lang w:bidi="fa-IR"/>
        </w:rPr>
      </w:pPr>
    </w:p>
    <w:p w:rsidR="00CB3D0D" w:rsidRPr="00CC73B7" w:rsidRDefault="00CB3D0D" w:rsidP="00E51689">
      <w:pPr>
        <w:rPr>
          <w:rFonts w:asciiTheme="majorBidi" w:hAnsiTheme="majorBidi" w:cs="B Nazanin"/>
          <w:b/>
          <w:bCs/>
          <w:rtl/>
          <w:lang w:bidi="fa-IR"/>
        </w:rPr>
      </w:pPr>
    </w:p>
    <w:p w:rsidR="00CB3D0D" w:rsidRPr="00CC73B7" w:rsidRDefault="00CB3D0D" w:rsidP="00E51689">
      <w:pPr>
        <w:rPr>
          <w:rFonts w:asciiTheme="majorBidi" w:hAnsiTheme="majorBidi" w:cs="B Nazanin"/>
          <w:b/>
          <w:bCs/>
          <w:rtl/>
          <w:lang w:bidi="fa-IR"/>
        </w:rPr>
      </w:pPr>
    </w:p>
    <w:p w:rsidR="00CB3D0D" w:rsidRPr="00CC73B7" w:rsidRDefault="00CB3D0D" w:rsidP="00E51689">
      <w:pPr>
        <w:rPr>
          <w:rFonts w:asciiTheme="majorBidi" w:hAnsiTheme="majorBidi" w:cs="B Nazanin"/>
          <w:b/>
          <w:bCs/>
          <w:rtl/>
          <w:lang w:bidi="fa-IR"/>
        </w:rPr>
      </w:pPr>
    </w:p>
    <w:p w:rsidR="00B269DD" w:rsidRDefault="008A4C2F" w:rsidP="00B269DD">
      <w:pPr>
        <w:jc w:val="right"/>
        <w:rPr>
          <w:rFonts w:asciiTheme="majorBidi" w:hAnsiTheme="majorBidi" w:cs="B Nazanin"/>
          <w:lang w:bidi="fa-IR"/>
        </w:rPr>
      </w:pPr>
      <w:r>
        <w:rPr>
          <w:rFonts w:asciiTheme="majorBidi" w:hAnsiTheme="majorBidi" w:cs="B Nazanin" w:hint="cs"/>
          <w:b/>
          <w:bCs/>
          <w:rtl/>
        </w:rPr>
        <w:lastRenderedPageBreak/>
        <w:t>1)</w:t>
      </w:r>
    </w:p>
    <w:p w:rsidR="001B36FF" w:rsidRDefault="001B36FF" w:rsidP="00B269DD">
      <w:pPr>
        <w:jc w:val="right"/>
        <w:rPr>
          <w:rFonts w:asciiTheme="majorBidi" w:hAnsiTheme="majorBidi" w:cs="B Nazanin"/>
          <w:lang w:bidi="fa-IR"/>
        </w:rPr>
      </w:pPr>
    </w:p>
    <w:p w:rsidR="003A191C" w:rsidRDefault="003A191C" w:rsidP="00B269DD">
      <w:pPr>
        <w:jc w:val="right"/>
        <w:rPr>
          <w:rFonts w:asciiTheme="majorBidi" w:hAnsiTheme="majorBidi" w:cs="B Nazanin"/>
          <w:lang w:bidi="fa-IR"/>
        </w:rPr>
      </w:pPr>
    </w:p>
    <w:p w:rsidR="003A191C" w:rsidRDefault="003A191C" w:rsidP="00B269DD">
      <w:pPr>
        <w:jc w:val="right"/>
        <w:rPr>
          <w:rFonts w:asciiTheme="majorBidi" w:hAnsiTheme="majorBidi" w:cs="B Nazanin" w:hint="cs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>3)</w:t>
      </w:r>
    </w:p>
    <w:p w:rsidR="003A191C" w:rsidRDefault="003A191C" w:rsidP="00B269DD">
      <w:pPr>
        <w:jc w:val="right"/>
        <w:rPr>
          <w:rFonts w:asciiTheme="majorBidi" w:hAnsiTheme="majorBidi" w:cs="B Nazanin" w:hint="cs"/>
          <w:rtl/>
          <w:lang w:bidi="fa-IR"/>
        </w:rPr>
      </w:pPr>
      <w:bookmarkStart w:id="0" w:name="_GoBack"/>
      <w:r>
        <w:rPr>
          <w:rFonts w:asciiTheme="majorBidi" w:hAnsiTheme="majorBidi" w:cs="B Nazanin" w:hint="cs"/>
          <w:noProof/>
          <w:rtl/>
        </w:rPr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01196" w:rsidRDefault="001B36FF" w:rsidP="001B36FF">
      <w:pPr>
        <w:jc w:val="right"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>4)</w:t>
      </w:r>
    </w:p>
    <w:p w:rsidR="006C56C8" w:rsidRDefault="006C56C8" w:rsidP="001B36FF">
      <w:pPr>
        <w:jc w:val="right"/>
        <w:rPr>
          <w:rFonts w:asciiTheme="majorBidi" w:hAnsiTheme="majorBidi" w:cs="B Nazanin"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>رسم نمودار بود در متلب:</w:t>
      </w:r>
    </w:p>
    <w:p w:rsidR="006C56C8" w:rsidRPr="00701196" w:rsidRDefault="006C56C8" w:rsidP="006C56C8">
      <w:pPr>
        <w:jc w:val="center"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/>
          <w:noProof/>
          <w:rtl/>
        </w:rPr>
        <w:lastRenderedPageBreak/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6C8" w:rsidRPr="00701196" w:rsidSect="00100298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395" w:rsidRDefault="00784395" w:rsidP="007646D3">
      <w:pPr>
        <w:spacing w:after="0" w:line="240" w:lineRule="auto"/>
      </w:pPr>
      <w:r>
        <w:separator/>
      </w:r>
    </w:p>
  </w:endnote>
  <w:endnote w:type="continuationSeparator" w:id="0">
    <w:p w:rsidR="00784395" w:rsidRDefault="00784395" w:rsidP="00764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395" w:rsidRDefault="00784395" w:rsidP="007646D3">
      <w:pPr>
        <w:spacing w:after="0" w:line="240" w:lineRule="auto"/>
      </w:pPr>
      <w:r>
        <w:separator/>
      </w:r>
    </w:p>
  </w:footnote>
  <w:footnote w:type="continuationSeparator" w:id="0">
    <w:p w:rsidR="00784395" w:rsidRDefault="00784395" w:rsidP="00764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191C" w:rsidRDefault="003A19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3A191C" w:rsidRDefault="003A191C" w:rsidP="00F22CDE">
                              <w:pPr>
                                <w:spacing w:after="0" w:line="240" w:lineRule="auto"/>
                              </w:pPr>
                              <w:r>
                                <w:t xml:space="preserve">Yasaman </w:t>
                              </w:r>
                              <w:proofErr w:type="spellStart"/>
                              <w:r>
                                <w:t>Mirmohammad</w:t>
                              </w:r>
                              <w:proofErr w:type="spellEnd"/>
                              <w:r>
                                <w:t xml:space="preserve">   9431022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F22CDE" w:rsidRDefault="00F22CDE" w:rsidP="00F22CDE">
                        <w:pPr>
                          <w:spacing w:after="0" w:line="240" w:lineRule="auto"/>
                        </w:pPr>
                        <w:r>
                          <w:t xml:space="preserve">Yasaman </w:t>
                        </w:r>
                        <w:proofErr w:type="spellStart"/>
                        <w:r>
                          <w:t>Mirmohammad</w:t>
                        </w:r>
                        <w:proofErr w:type="spellEnd"/>
                        <w:r>
                          <w:t xml:space="preserve">   9431022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3A191C" w:rsidRDefault="003A191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92C97" w:rsidRPr="00C92C97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3A191C" w:rsidRDefault="003A191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92C97" w:rsidRPr="00C92C97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990"/>
    <w:rsid w:val="00072666"/>
    <w:rsid w:val="00100298"/>
    <w:rsid w:val="0019022F"/>
    <w:rsid w:val="00196AEE"/>
    <w:rsid w:val="001B36FF"/>
    <w:rsid w:val="001C2DC3"/>
    <w:rsid w:val="001C3EE6"/>
    <w:rsid w:val="001F1E3F"/>
    <w:rsid w:val="00215A73"/>
    <w:rsid w:val="00254FF0"/>
    <w:rsid w:val="0027069A"/>
    <w:rsid w:val="00276224"/>
    <w:rsid w:val="0028287C"/>
    <w:rsid w:val="002D58E1"/>
    <w:rsid w:val="00390922"/>
    <w:rsid w:val="003914CA"/>
    <w:rsid w:val="003A191C"/>
    <w:rsid w:val="003C6202"/>
    <w:rsid w:val="004355B2"/>
    <w:rsid w:val="00442756"/>
    <w:rsid w:val="00457275"/>
    <w:rsid w:val="004810BF"/>
    <w:rsid w:val="0048553F"/>
    <w:rsid w:val="004915D8"/>
    <w:rsid w:val="004C243D"/>
    <w:rsid w:val="004C3448"/>
    <w:rsid w:val="004E444B"/>
    <w:rsid w:val="006314AA"/>
    <w:rsid w:val="0069142E"/>
    <w:rsid w:val="006C56C8"/>
    <w:rsid w:val="006E5F9B"/>
    <w:rsid w:val="00701196"/>
    <w:rsid w:val="007163F7"/>
    <w:rsid w:val="007646D3"/>
    <w:rsid w:val="00784395"/>
    <w:rsid w:val="007D0F7E"/>
    <w:rsid w:val="008744B1"/>
    <w:rsid w:val="008A4C2F"/>
    <w:rsid w:val="00971B7B"/>
    <w:rsid w:val="00B21E1A"/>
    <w:rsid w:val="00B269DD"/>
    <w:rsid w:val="00B55990"/>
    <w:rsid w:val="00B61F0F"/>
    <w:rsid w:val="00BB1335"/>
    <w:rsid w:val="00BB41A9"/>
    <w:rsid w:val="00C11487"/>
    <w:rsid w:val="00C44290"/>
    <w:rsid w:val="00C86152"/>
    <w:rsid w:val="00C92C97"/>
    <w:rsid w:val="00CB3D0D"/>
    <w:rsid w:val="00CC73B7"/>
    <w:rsid w:val="00CF74AA"/>
    <w:rsid w:val="00D603EB"/>
    <w:rsid w:val="00DA38BF"/>
    <w:rsid w:val="00E45366"/>
    <w:rsid w:val="00E45743"/>
    <w:rsid w:val="00E51689"/>
    <w:rsid w:val="00E958DE"/>
    <w:rsid w:val="00F22CDE"/>
    <w:rsid w:val="00F53B8C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98A67B-95C5-4290-B42C-21AA0D54B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CDE"/>
  </w:style>
  <w:style w:type="paragraph" w:styleId="Footer">
    <w:name w:val="footer"/>
    <w:basedOn w:val="Normal"/>
    <w:link w:val="FooterChar"/>
    <w:uiPriority w:val="99"/>
    <w:unhideWhenUsed/>
    <w:rsid w:val="00F22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Yasaman Mirmohammad   9431022</vt:lpstr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Yasaman Mirmohammad   9431022</dc:title>
  <dc:subject/>
  <dc:creator>yasaman m</dc:creator>
  <cp:keywords/>
  <dc:description/>
  <cp:lastModifiedBy>yasaman m</cp:lastModifiedBy>
  <cp:revision>47</cp:revision>
  <cp:lastPrinted>2019-01-09T19:51:00Z</cp:lastPrinted>
  <dcterms:created xsi:type="dcterms:W3CDTF">2018-11-21T15:59:00Z</dcterms:created>
  <dcterms:modified xsi:type="dcterms:W3CDTF">2019-01-09T19:51:00Z</dcterms:modified>
</cp:coreProperties>
</file>