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9241AC" wp14:paraId="5CC78701" wp14:textId="52881C9A">
      <w:pPr>
        <w:spacing w:after="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33C0B" w:themeColor="accent2" w:themeTint="FF" w:themeShade="80"/>
          <w:sz w:val="40"/>
          <w:szCs w:val="40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33C0B" w:themeColor="accent2" w:themeTint="FF" w:themeShade="80"/>
          <w:sz w:val="40"/>
          <w:szCs w:val="40"/>
          <w:lang w:val="en-IN"/>
        </w:rPr>
        <w:t>PIZZA SALES SQL QUERIES</w:t>
      </w:r>
    </w:p>
    <w:p xmlns:wp14="http://schemas.microsoft.com/office/word/2010/wordml" w:rsidP="719241AC" wp14:paraId="6D9B93FE" wp14:textId="45B1D2A4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A. KPI’s</w:t>
      </w:r>
    </w:p>
    <w:p xmlns:wp14="http://schemas.microsoft.com/office/word/2010/wordml" w:rsidP="719241AC" wp14:paraId="26E020A7" wp14:textId="5AEEA914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 Total Revenue:</w:t>
      </w:r>
    </w:p>
    <w:p xmlns:wp14="http://schemas.microsoft.com/office/word/2010/wordml" w:rsidP="719241AC" wp14:paraId="3504CA11" wp14:textId="0EC040ED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Total_Revenue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;</w:t>
      </w:r>
    </w:p>
    <w:p xmlns:wp14="http://schemas.microsoft.com/office/word/2010/wordml" w:rsidP="719241AC" wp14:paraId="190AA0D9" wp14:textId="301409B5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0DE13672" wp14:anchorId="12BE8464">
            <wp:extent cx="1752600" cy="800100"/>
            <wp:effectExtent l="0" t="0" r="0" b="0"/>
            <wp:docPr id="475049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8f7314656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59012C24" wp14:textId="2BB76643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Average Order Value</w:t>
      </w:r>
    </w:p>
    <w:p xmlns:wp14="http://schemas.microsoft.com/office/word/2010/wordml" w:rsidP="719241AC" wp14:paraId="769A2D55" wp14:textId="03D8498F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/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COUNT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DISTINCT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order_id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Avg_order_Value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4D033CDD" wp14:textId="269B03D2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0B685D20" wp14:anchorId="43FB4FFA">
            <wp:extent cx="1847850" cy="819150"/>
            <wp:effectExtent l="0" t="0" r="0" b="0"/>
            <wp:docPr id="1178871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95d58799e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0F7D3149" wp14:textId="0F43B1DD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 Total Pizzas Sold</w:t>
      </w:r>
    </w:p>
    <w:p xmlns:wp14="http://schemas.microsoft.com/office/word/2010/wordml" w:rsidP="719241AC" wp14:paraId="46BC86B8" wp14:textId="3FC609A2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quantity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Total_pizza_sold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08CB829C" wp14:textId="688E7062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41D0548C" wp14:anchorId="381CD1BC">
            <wp:extent cx="1905000" cy="819150"/>
            <wp:effectExtent l="0" t="0" r="0" b="0"/>
            <wp:docPr id="1585228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fa324a63a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0D60AE09" wp14:textId="1B95D68A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4. Total Orders</w:t>
      </w:r>
    </w:p>
    <w:p xmlns:wp14="http://schemas.microsoft.com/office/word/2010/wordml" w:rsidP="719241AC" wp14:paraId="4BDBED64" wp14:textId="6A6862E6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COUNT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DISTINCT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order_id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Total_Orders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176E75B8" wp14:textId="6642CB3F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78B44F69" wp14:anchorId="038DB6AE">
            <wp:extent cx="1924050" cy="781050"/>
            <wp:effectExtent l="0" t="0" r="0" b="0"/>
            <wp:docPr id="125684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99d158c5c48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70338ED9" wp14:textId="1AFE681C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5. Average Pizzas Per Order</w:t>
      </w:r>
    </w:p>
    <w:p xmlns:wp14="http://schemas.microsoft.com/office/word/2010/wordml" w:rsidP="719241AC" wp14:paraId="323FAE0D" wp14:textId="46C4F238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CAST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CAST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quantity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DECIMAL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10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/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P="719241AC" wp14:paraId="2855E304" wp14:textId="2D623415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CAST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COUNT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DISTINCT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order_id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DECIMAL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10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DECIMAL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10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))</w:t>
      </w:r>
    </w:p>
    <w:p xmlns:wp14="http://schemas.microsoft.com/office/word/2010/wordml" w:rsidP="719241AC" wp14:paraId="4AF45C51" wp14:textId="2CE74262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Avg_Pizzas_per_order</w:t>
      </w:r>
    </w:p>
    <w:p xmlns:wp14="http://schemas.microsoft.com/office/word/2010/wordml" w:rsidP="719241AC" wp14:paraId="45A791B9" wp14:textId="4A047598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4F3765CA" wp14:textId="04C53ADA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68378A42" wp14:anchorId="2267C197">
            <wp:extent cx="1981200" cy="857250"/>
            <wp:effectExtent l="0" t="0" r="0" b="0"/>
            <wp:docPr id="46603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9aba4309a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3101B0FF" wp14:textId="6EFB292B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B. Daily Trend for Total Orders</w:t>
      </w:r>
      <w:r>
        <w:br/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DATENAME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DW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order_date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order_day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COUNT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DISTINCT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order_id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total_orders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P="719241AC" wp14:paraId="01640AAB" wp14:textId="0B4ADADE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0EF6DF20" wp14:textId="6966CD0A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DATENAME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DW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order_date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</w:p>
    <w:p xmlns:wp14="http://schemas.microsoft.com/office/word/2010/wordml" w:rsidP="719241AC" wp14:paraId="65444B04" wp14:textId="0EFBFDD1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F3864" w:themeColor="accent1" w:themeTint="FF" w:themeShade="80"/>
          <w:sz w:val="24"/>
          <w:szCs w:val="24"/>
          <w:u w:val="single"/>
          <w:lang w:val="en-IN"/>
        </w:rPr>
        <w:t>Output:</w:t>
      </w:r>
    </w:p>
    <w:p xmlns:wp14="http://schemas.microsoft.com/office/word/2010/wordml" w:rsidP="719241AC" wp14:paraId="660313FD" wp14:textId="3BB99995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>
        <w:drawing>
          <wp:inline xmlns:wp14="http://schemas.microsoft.com/office/word/2010/wordprocessingDrawing" wp14:editId="199948B8" wp14:anchorId="25E8AF66">
            <wp:extent cx="2247900" cy="1981200"/>
            <wp:effectExtent l="0" t="0" r="0" b="0"/>
            <wp:docPr id="1016134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4261fce34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4117125D" wp14:textId="5D560997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C.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Monthly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 Trend for Orders</w:t>
      </w:r>
    </w:p>
    <w:p xmlns:wp14="http://schemas.microsoft.com/office/word/2010/wordml" w:rsidP="719241AC" wp14:paraId="142A44A1" wp14:textId="3EA77EB7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DATENAME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MONTH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order_date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Month_Name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COUNT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DISTINCT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order_id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Total_Orders</w:t>
      </w:r>
    </w:p>
    <w:p xmlns:wp14="http://schemas.microsoft.com/office/word/2010/wordml" w:rsidP="719241AC" wp14:paraId="72FF8348" wp14:textId="7AB17CF7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10C347AF" wp14:textId="41309B78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DATENAME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MONTH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order_date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F3864" w:themeColor="accent1" w:themeTint="FF" w:themeShade="80"/>
          <w:sz w:val="22"/>
          <w:szCs w:val="22"/>
          <w:u w:val="single"/>
          <w:lang w:val="en-IN"/>
        </w:rPr>
        <w:t>Output</w:t>
      </w:r>
    </w:p>
    <w:p xmlns:wp14="http://schemas.microsoft.com/office/word/2010/wordml" w:rsidP="719241AC" wp14:paraId="0AE6979D" wp14:textId="569BE2F8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>
        <w:drawing>
          <wp:inline xmlns:wp14="http://schemas.microsoft.com/office/word/2010/wordprocessingDrawing" wp14:editId="2A005922" wp14:anchorId="1E6708F0">
            <wp:extent cx="2438400" cy="2886075"/>
            <wp:effectExtent l="0" t="0" r="0" b="0"/>
            <wp:docPr id="1051445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43e86fee7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5CC8C07D" wp14:textId="300C44E6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</w:p>
    <w:p xmlns:wp14="http://schemas.microsoft.com/office/word/2010/wordml" w:rsidP="719241AC" wp14:paraId="2E29FC12" wp14:textId="7378527B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</w:p>
    <w:p xmlns:wp14="http://schemas.microsoft.com/office/word/2010/wordml" w:rsidP="719241AC" wp14:paraId="57000F64" wp14:textId="373265BA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D.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% of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Sales by Pizza Category</w:t>
      </w:r>
    </w:p>
    <w:p xmlns:wp14="http://schemas.microsoft.com/office/word/2010/wordml" w:rsidP="719241AC" wp14:paraId="09BD35D9" wp14:textId="34CB988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pizza_category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CAST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DECIMAL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10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total_revenue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</w:p>
    <w:p xmlns:wp14="http://schemas.microsoft.com/office/word/2010/wordml" w:rsidP="719241AC" wp14:paraId="68EF1C60" wp14:textId="58D4A86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CAST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*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100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/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DECIMAL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10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PCT</w:t>
      </w:r>
    </w:p>
    <w:p xmlns:wp14="http://schemas.microsoft.com/office/word/2010/wordml" w:rsidP="719241AC" wp14:paraId="1A9E2CC6" wp14:textId="57A881D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3C52C77A" wp14:textId="686FD77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pizza_category</w:t>
      </w:r>
    </w:p>
    <w:p xmlns:wp14="http://schemas.microsoft.com/office/word/2010/wordml" w:rsidP="719241AC" wp14:paraId="098A7139" wp14:textId="46FD69E7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F3864" w:themeColor="accent1" w:themeTint="FF" w:themeShade="80"/>
          <w:sz w:val="24"/>
          <w:szCs w:val="24"/>
          <w:u w:val="single"/>
          <w:lang w:val="en-IN"/>
        </w:rPr>
        <w:t>Output</w:t>
      </w:r>
    </w:p>
    <w:p xmlns:wp14="http://schemas.microsoft.com/office/word/2010/wordml" w:rsidP="719241AC" wp14:paraId="0264D86F" wp14:textId="1D8673E2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40"/>
          <w:szCs w:val="40"/>
          <w:lang w:val="en-US"/>
        </w:rPr>
      </w:pPr>
      <w:r>
        <w:drawing>
          <wp:inline xmlns:wp14="http://schemas.microsoft.com/office/word/2010/wordprocessingDrawing" wp14:editId="7B9FDE50" wp14:anchorId="7A0DF0C3">
            <wp:extent cx="3657600" cy="1676400"/>
            <wp:effectExtent l="0" t="0" r="0" b="0"/>
            <wp:docPr id="179256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f0d0f1010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5E5756AA" wp14:textId="5B136A2E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E. % of Sales by Pizza Size</w:t>
      </w:r>
    </w:p>
    <w:p xmlns:wp14="http://schemas.microsoft.com/office/word/2010/wordml" w:rsidP="719241AC" wp14:paraId="4F613660" wp14:textId="4F3117E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pizza_size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CAST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DECIMAL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10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total_revenue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</w:p>
    <w:p xmlns:wp14="http://schemas.microsoft.com/office/word/2010/wordml" w:rsidP="719241AC" wp14:paraId="58CA4FB9" wp14:textId="177574F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CAST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*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100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/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DECIMAL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10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PCT</w:t>
      </w:r>
    </w:p>
    <w:p xmlns:wp14="http://schemas.microsoft.com/office/word/2010/wordml" w:rsidP="719241AC" wp14:paraId="3D1DFDF3" wp14:textId="60DBEBB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53EC052F" wp14:textId="3ED0D9E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pizza_size</w:t>
      </w:r>
    </w:p>
    <w:p xmlns:wp14="http://schemas.microsoft.com/office/word/2010/wordml" w:rsidP="719241AC" wp14:paraId="030C81F2" wp14:textId="6F0FFB0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ORDER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pizza_size</w:t>
      </w:r>
    </w:p>
    <w:p xmlns:wp14="http://schemas.microsoft.com/office/word/2010/wordml" w:rsidP="719241AC" wp14:paraId="397E7905" wp14:textId="3A4D11EC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F3864" w:themeColor="accent1" w:themeTint="FF" w:themeShade="80"/>
          <w:sz w:val="24"/>
          <w:szCs w:val="24"/>
          <w:u w:val="single"/>
          <w:lang w:val="en-IN"/>
        </w:rPr>
        <w:t>Output</w:t>
      </w:r>
    </w:p>
    <w:p xmlns:wp14="http://schemas.microsoft.com/office/word/2010/wordml" w:rsidP="719241AC" wp14:paraId="16D04D41" wp14:textId="1FCD78B3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48"/>
          <w:szCs w:val="48"/>
          <w:lang w:val="en-US"/>
        </w:rPr>
      </w:pPr>
      <w:r>
        <w:drawing>
          <wp:inline xmlns:wp14="http://schemas.microsoft.com/office/word/2010/wordprocessingDrawing" wp14:editId="79DED598" wp14:anchorId="76D19205">
            <wp:extent cx="3352800" cy="1933575"/>
            <wp:effectExtent l="0" t="0" r="0" b="0"/>
            <wp:docPr id="1517016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13506a1da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5F5170E0" wp14:textId="6C00E2BF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48"/>
          <w:szCs w:val="48"/>
          <w:lang w:val="en-US"/>
        </w:rPr>
      </w:pPr>
    </w:p>
    <w:p xmlns:wp14="http://schemas.microsoft.com/office/word/2010/wordml" w:rsidP="719241AC" wp14:paraId="733B8F1E" wp14:textId="3A3F49BB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F.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Total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Pizzas Sold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 by Pizza Category</w:t>
      </w:r>
    </w:p>
    <w:p xmlns:wp14="http://schemas.microsoft.com/office/word/2010/wordml" w:rsidP="719241AC" wp14:paraId="043737E8" wp14:textId="7BE06C5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pizza_category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quantity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Total_Quantity_Sold</w:t>
      </w:r>
    </w:p>
    <w:p xmlns:wp14="http://schemas.microsoft.com/office/word/2010/wordml" w:rsidP="719241AC" wp14:paraId="7EA1944E" wp14:textId="16612B8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pizza_sales</w:t>
      </w:r>
    </w:p>
    <w:p xmlns:wp14="http://schemas.microsoft.com/office/word/2010/wordml" w:rsidP="719241AC" wp14:paraId="0F4C108E" wp14:textId="72B4CB7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WHERE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en-IN"/>
        </w:rPr>
        <w:t>MONTH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order_date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=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2</w:t>
      </w:r>
    </w:p>
    <w:p xmlns:wp14="http://schemas.microsoft.com/office/word/2010/wordml" w:rsidP="719241AC" wp14:paraId="5123265F" wp14:textId="7F67670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pizza_category</w:t>
      </w:r>
    </w:p>
    <w:p xmlns:wp14="http://schemas.microsoft.com/office/word/2010/wordml" w:rsidP="719241AC" wp14:paraId="627AD8E1" wp14:textId="30F8085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ORDER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Total_Quantity_Sold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DESC</w:t>
      </w:r>
    </w:p>
    <w:p xmlns:wp14="http://schemas.microsoft.com/office/word/2010/wordml" w:rsidP="719241AC" wp14:paraId="5A3A307E" wp14:textId="626FC2BA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22"/>
          <w:szCs w:val="2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F3864" w:themeColor="accent1" w:themeTint="FF" w:themeShade="80"/>
          <w:sz w:val="22"/>
          <w:szCs w:val="22"/>
          <w:u w:val="single"/>
          <w:lang w:val="en-IN"/>
        </w:rPr>
        <w:t>Output</w:t>
      </w:r>
    </w:p>
    <w:p xmlns:wp14="http://schemas.microsoft.com/office/word/2010/wordml" w:rsidP="719241AC" wp14:paraId="0F9B5B13" wp14:textId="66127366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56"/>
          <w:szCs w:val="56"/>
          <w:lang w:val="en-US"/>
        </w:rPr>
      </w:pPr>
      <w:r>
        <w:drawing>
          <wp:inline xmlns:wp14="http://schemas.microsoft.com/office/word/2010/wordprocessingDrawing" wp14:editId="692AD024" wp14:anchorId="595DCDC1">
            <wp:extent cx="3448050" cy="1657350"/>
            <wp:effectExtent l="0" t="0" r="0" b="0"/>
            <wp:docPr id="503844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583c764d9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17E6FCFB" wp14:textId="4B0516C6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G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.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Top 5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Pizzas by Revenue</w:t>
      </w:r>
    </w:p>
    <w:p xmlns:wp14="http://schemas.microsoft.com/office/word/2010/wordml" w:rsidP="719241AC" wp14:paraId="73CB7138" wp14:textId="0E89E2B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Top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5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Total_Revenue</w:t>
      </w:r>
    </w:p>
    <w:p xmlns:wp14="http://schemas.microsoft.com/office/word/2010/wordml" w:rsidP="719241AC" wp14:paraId="4505B074" wp14:textId="79E4012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394FB362" wp14:textId="1FF09CD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</w:p>
    <w:p xmlns:wp14="http://schemas.microsoft.com/office/word/2010/wordml" w:rsidP="719241AC" wp14:paraId="45CB3AE2" wp14:textId="3D6ED2DC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ORDER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Total_Revenue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DESC</w:t>
      </w:r>
    </w:p>
    <w:p xmlns:wp14="http://schemas.microsoft.com/office/word/2010/wordml" w:rsidP="719241AC" wp14:paraId="25F238DE" wp14:textId="5F9C0484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28"/>
          <w:szCs w:val="28"/>
          <w:lang w:val="en-US"/>
        </w:rPr>
      </w:pPr>
      <w:r>
        <w:drawing>
          <wp:inline xmlns:wp14="http://schemas.microsoft.com/office/word/2010/wordprocessingDrawing" wp14:editId="4B0B178F" wp14:anchorId="24A3A6AC">
            <wp:extent cx="3143250" cy="1485900"/>
            <wp:effectExtent l="0" t="0" r="0" b="0"/>
            <wp:docPr id="463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e0d0a59a6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5DF19176" wp14:textId="6B76B737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H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.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Bottom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 5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Pizzas by Revenue</w:t>
      </w:r>
    </w:p>
    <w:p xmlns:wp14="http://schemas.microsoft.com/office/word/2010/wordml" w:rsidP="719241AC" wp14:paraId="30AD4E93" wp14:textId="6768448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Top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5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total_price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Total_Revenue</w:t>
      </w:r>
    </w:p>
    <w:p xmlns:wp14="http://schemas.microsoft.com/office/word/2010/wordml" w:rsidP="719241AC" wp14:paraId="55692AE3" wp14:textId="40D6EE2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6C20AF61" wp14:textId="42CD17D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</w:p>
    <w:p xmlns:wp14="http://schemas.microsoft.com/office/word/2010/wordml" w:rsidP="719241AC" wp14:paraId="6F7C5ACC" wp14:textId="7C9C2C7E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ORDER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Total_Revenue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ASC</w:t>
      </w:r>
    </w:p>
    <w:p xmlns:wp14="http://schemas.microsoft.com/office/word/2010/wordml" w:rsidP="719241AC" wp14:paraId="559B0317" wp14:textId="158B35BD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28"/>
          <w:szCs w:val="28"/>
          <w:lang w:val="en-US"/>
        </w:rPr>
      </w:pPr>
      <w:r>
        <w:drawing>
          <wp:inline xmlns:wp14="http://schemas.microsoft.com/office/word/2010/wordprocessingDrawing" wp14:editId="6DDEC0C9" wp14:anchorId="12BDA55A">
            <wp:extent cx="3409950" cy="1295400"/>
            <wp:effectExtent l="0" t="0" r="0" b="0"/>
            <wp:docPr id="1493722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507f8a8ac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27236BD8" wp14:textId="10BB8573">
      <w:pPr>
        <w:tabs>
          <w:tab w:val="left" w:leader="none" w:pos="1134"/>
        </w:tabs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I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.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Top 5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Pizzas by Quantity</w:t>
      </w:r>
    </w:p>
    <w:p xmlns:wp14="http://schemas.microsoft.com/office/word/2010/wordml" w:rsidP="719241AC" wp14:paraId="3F47CB5D" wp14:textId="2A4565F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Top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5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quantity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Total_Pizza_Sold</w:t>
      </w:r>
    </w:p>
    <w:p xmlns:wp14="http://schemas.microsoft.com/office/word/2010/wordml" w:rsidP="719241AC" wp14:paraId="113B8B94" wp14:textId="70CAFA3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54116B78" wp14:textId="1FDDE16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</w:p>
    <w:p xmlns:wp14="http://schemas.microsoft.com/office/word/2010/wordml" w:rsidP="719241AC" wp14:paraId="1424A86D" wp14:textId="1D823BC2">
      <w:pPr>
        <w:spacing w:after="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ORDER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Total_Pizza_Sold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DESC</w:t>
      </w:r>
    </w:p>
    <w:p xmlns:wp14="http://schemas.microsoft.com/office/word/2010/wordml" w:rsidP="719241AC" wp14:paraId="49316693" wp14:textId="6B7A1BB7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F3864" w:themeColor="accent1" w:themeTint="FF" w:themeShade="80"/>
          <w:sz w:val="24"/>
          <w:szCs w:val="24"/>
          <w:u w:val="single"/>
          <w:lang w:val="en-IN"/>
        </w:rPr>
        <w:t>Output</w:t>
      </w:r>
    </w:p>
    <w:p xmlns:wp14="http://schemas.microsoft.com/office/word/2010/wordml" w:rsidP="719241AC" wp14:paraId="4B403964" wp14:textId="0D535F4E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56"/>
          <w:szCs w:val="56"/>
          <w:lang w:val="en-US"/>
        </w:rPr>
      </w:pPr>
      <w:r>
        <w:drawing>
          <wp:inline xmlns:wp14="http://schemas.microsoft.com/office/word/2010/wordprocessingDrawing" wp14:editId="5D5F6EBB" wp14:anchorId="5C41201D">
            <wp:extent cx="4362450" cy="1714500"/>
            <wp:effectExtent l="0" t="0" r="0" b="0"/>
            <wp:docPr id="51020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6a38c300d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531B1053" wp14:textId="2D346D60">
      <w:pPr>
        <w:tabs>
          <w:tab w:val="left" w:leader="none" w:pos="1134"/>
        </w:tabs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J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.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Bottom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5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Pizzas by Quantity</w:t>
      </w:r>
    </w:p>
    <w:p xmlns:wp14="http://schemas.microsoft.com/office/word/2010/wordml" w:rsidP="719241AC" wp14:paraId="02BC198D" wp14:textId="2859F1E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TOP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5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SUM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quantity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Total_Pizza_Sold</w:t>
      </w:r>
    </w:p>
    <w:p xmlns:wp14="http://schemas.microsoft.com/office/word/2010/wordml" w:rsidP="719241AC" wp14:paraId="64A4D023" wp14:textId="76869CC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2A23B77A" wp14:textId="27EEB23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</w:p>
    <w:p xmlns:wp14="http://schemas.microsoft.com/office/word/2010/wordml" w:rsidP="719241AC" wp14:paraId="70140F83" wp14:textId="598774B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ORDER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Total_Pizza_Sold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ASC</w:t>
      </w:r>
    </w:p>
    <w:p xmlns:wp14="http://schemas.microsoft.com/office/word/2010/wordml" w:rsidP="719241AC" wp14:paraId="0A0AF5C2" wp14:textId="54EAEE8A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24"/>
          <w:szCs w:val="24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F3864" w:themeColor="accent1" w:themeTint="FF" w:themeShade="80"/>
          <w:sz w:val="24"/>
          <w:szCs w:val="24"/>
          <w:u w:val="single"/>
          <w:lang w:val="en-IN"/>
        </w:rPr>
        <w:t>Output</w:t>
      </w:r>
    </w:p>
    <w:p xmlns:wp14="http://schemas.microsoft.com/office/word/2010/wordml" w:rsidP="719241AC" wp14:paraId="53545979" wp14:textId="21C488F4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40"/>
          <w:szCs w:val="40"/>
          <w:lang w:val="en-US"/>
        </w:rPr>
      </w:pPr>
      <w:r>
        <w:drawing>
          <wp:inline xmlns:wp14="http://schemas.microsoft.com/office/word/2010/wordprocessingDrawing" wp14:editId="12750E2C" wp14:anchorId="6090034B">
            <wp:extent cx="4057650" cy="1866900"/>
            <wp:effectExtent l="0" t="0" r="0" b="0"/>
            <wp:docPr id="337795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4f5b637d5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498966A2" wp14:textId="7924ADB0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40"/>
          <w:szCs w:val="40"/>
          <w:lang w:val="en-US"/>
        </w:rPr>
      </w:pPr>
    </w:p>
    <w:p xmlns:wp14="http://schemas.microsoft.com/office/word/2010/wordml" w:rsidP="719241AC" wp14:paraId="54591F92" wp14:textId="4A882CF8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40"/>
          <w:szCs w:val="40"/>
          <w:lang w:val="en-US"/>
        </w:rPr>
      </w:pPr>
    </w:p>
    <w:p xmlns:wp14="http://schemas.microsoft.com/office/word/2010/wordml" w:rsidP="719241AC" wp14:paraId="6072D196" wp14:textId="5C18F83F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40"/>
          <w:szCs w:val="40"/>
          <w:lang w:val="en-US"/>
        </w:rPr>
      </w:pPr>
    </w:p>
    <w:p xmlns:wp14="http://schemas.microsoft.com/office/word/2010/wordml" w:rsidP="719241AC" wp14:paraId="0A4CF409" wp14:textId="0E26E990">
      <w:pPr>
        <w:tabs>
          <w:tab w:val="left" w:leader="none" w:pos="1134"/>
        </w:tabs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K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.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Top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 5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Pizzas by Total Orders</w:t>
      </w:r>
    </w:p>
    <w:p xmlns:wp14="http://schemas.microsoft.com/office/word/2010/wordml" w:rsidP="719241AC" wp14:paraId="1FE3C345" wp14:textId="16885781">
      <w:pPr>
        <w:spacing w:after="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Top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5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COUNT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DISTINCT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order_id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Total_Orders</w:t>
      </w:r>
    </w:p>
    <w:p xmlns:wp14="http://schemas.microsoft.com/office/word/2010/wordml" w:rsidP="719241AC" wp14:paraId="744B7D4B" wp14:textId="54FAA189">
      <w:pPr>
        <w:spacing w:after="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53FBADB0" wp14:textId="5B218CEF">
      <w:pPr>
        <w:spacing w:after="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</w:p>
    <w:p xmlns:wp14="http://schemas.microsoft.com/office/word/2010/wordml" w:rsidP="719241AC" wp14:paraId="1550EFD2" wp14:textId="77F73498">
      <w:pPr>
        <w:spacing w:after="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ORDER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Total_Orders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DESC</w:t>
      </w:r>
    </w:p>
    <w:p xmlns:wp14="http://schemas.microsoft.com/office/word/2010/wordml" w:rsidP="719241AC" wp14:paraId="70AF9836" wp14:textId="6ED9A332">
      <w:pPr>
        <w:tabs>
          <w:tab w:val="left" w:leader="none" w:pos="1134"/>
        </w:tabs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>
        <w:drawing>
          <wp:inline xmlns:wp14="http://schemas.microsoft.com/office/word/2010/wordprocessingDrawing" wp14:editId="1A3010CD" wp14:anchorId="6C42B5EF">
            <wp:extent cx="3143250" cy="1600200"/>
            <wp:effectExtent l="0" t="0" r="0" b="0"/>
            <wp:docPr id="211442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d7d3e72fa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518D924A" wp14:textId="02761AEC">
      <w:pPr>
        <w:tabs>
          <w:tab w:val="left" w:leader="none" w:pos="1134"/>
        </w:tabs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>L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IN"/>
        </w:rPr>
        <w:t xml:space="preserve">.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Borrom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 5 </w:t>
      </w:r>
      <w:r w:rsidRPr="719241AC" w:rsidR="719241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 w:themeColor="accent1" w:themeTint="FF" w:themeShade="80"/>
          <w:sz w:val="32"/>
          <w:szCs w:val="32"/>
          <w:highlight w:val="yellow"/>
          <w:lang w:val="en-US"/>
        </w:rPr>
        <w:t>Pizzas by Total Orders</w:t>
      </w:r>
    </w:p>
    <w:p xmlns:wp14="http://schemas.microsoft.com/office/word/2010/wordml" w:rsidP="719241AC" wp14:paraId="0E61160D" wp14:textId="4038CD9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Top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5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pizza_name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en-IN"/>
        </w:rPr>
        <w:t>COUNT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DISTINCT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order_id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Total_Orders</w:t>
      </w:r>
    </w:p>
    <w:p xmlns:wp14="http://schemas.microsoft.com/office/word/2010/wordml" w:rsidP="719241AC" wp14:paraId="28A2ECA6" wp14:textId="12699BA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pizza_sales</w:t>
      </w:r>
    </w:p>
    <w:p xmlns:wp14="http://schemas.microsoft.com/office/word/2010/wordml" w:rsidP="719241AC" wp14:paraId="747B1EC4" wp14:textId="7B931B94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pizza_name</w:t>
      </w:r>
    </w:p>
    <w:p xmlns:wp14="http://schemas.microsoft.com/office/word/2010/wordml" w:rsidP="719241AC" wp14:paraId="2DCF8A40" wp14:textId="14B7E3D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ORDER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Total_Orders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ASC</w:t>
      </w:r>
    </w:p>
    <w:p xmlns:wp14="http://schemas.microsoft.com/office/word/2010/wordml" w:rsidP="719241AC" wp14:paraId="449E5CE5" wp14:textId="7121DD91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40"/>
          <w:szCs w:val="40"/>
          <w:lang w:val="en-US"/>
        </w:rPr>
      </w:pPr>
      <w:r>
        <w:drawing>
          <wp:inline xmlns:wp14="http://schemas.microsoft.com/office/word/2010/wordprocessingDrawing" wp14:editId="55860795" wp14:anchorId="60286ABF">
            <wp:extent cx="3105150" cy="1314450"/>
            <wp:effectExtent l="0" t="0" r="0" b="0"/>
            <wp:docPr id="74012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a7e48ac6c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9241AC" wp14:paraId="0B57ED47" wp14:textId="0F65F4CF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 w:themeColor="accent1" w:themeTint="FF" w:themeShade="80"/>
          <w:sz w:val="40"/>
          <w:szCs w:val="40"/>
          <w:lang w:val="en-US"/>
        </w:rPr>
      </w:pPr>
      <w:r w:rsidRPr="719241AC" w:rsidR="719241A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F3864" w:themeColor="accent1" w:themeTint="FF" w:themeShade="80"/>
          <w:sz w:val="40"/>
          <w:szCs w:val="40"/>
          <w:highlight w:val="yellow"/>
          <w:u w:val="single"/>
          <w:lang w:val="en-IN"/>
        </w:rPr>
        <w:t>NOTE</w:t>
      </w:r>
    </w:p>
    <w:p xmlns:wp14="http://schemas.microsoft.com/office/word/2010/wordml" w:rsidP="719241AC" wp14:paraId="6D74B750" wp14:textId="2D014476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241AC" w:rsidR="719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For </w:t>
      </w:r>
      <w:r w:rsidRPr="719241AC" w:rsidR="719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pizza_category</w:t>
      </w:r>
      <w:r w:rsidRPr="719241AC" w:rsidR="719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or </w:t>
      </w:r>
      <w:r w:rsidRPr="719241AC" w:rsidR="719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pizza_size</w:t>
      </w:r>
      <w:r w:rsidRPr="719241AC" w:rsidR="719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filters to the above queries we can use WHERE clause. Example:</w:t>
      </w:r>
    </w:p>
    <w:p xmlns:wp14="http://schemas.microsoft.com/office/word/2010/wordml" w:rsidP="719241AC" wp14:paraId="69C4C0CB" wp14:textId="6E5DE534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SELECT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Top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5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,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n-IN"/>
        </w:rPr>
        <w:t>COUNT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(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DISTINCT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order_id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)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Total_Orders</w:t>
      </w:r>
    </w:p>
    <w:p xmlns:wp14="http://schemas.microsoft.com/office/word/2010/wordml" w:rsidP="719241AC" wp14:paraId="5B87ECE1" wp14:textId="003C762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FROM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pizza_sales</w:t>
      </w:r>
    </w:p>
    <w:p xmlns:wp14="http://schemas.microsoft.com/office/word/2010/wordml" w:rsidP="719241AC" wp14:paraId="377B4E3C" wp14:textId="0056185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WHERE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pizza_category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IN"/>
        </w:rPr>
        <w:t>=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'Classic'</w:t>
      </w:r>
    </w:p>
    <w:p xmlns:wp14="http://schemas.microsoft.com/office/word/2010/wordml" w:rsidP="719241AC" wp14:paraId="3FA3A046" wp14:textId="63B8787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GROUP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pizza_name</w:t>
      </w:r>
    </w:p>
    <w:p xmlns:wp14="http://schemas.microsoft.com/office/word/2010/wordml" w:rsidP="719241AC" wp14:paraId="4AF2BF25" wp14:textId="798088A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ORDER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BY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Total_Orders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719241AC" w:rsidR="719241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ASC</w:t>
      </w:r>
    </w:p>
    <w:p xmlns:wp14="http://schemas.microsoft.com/office/word/2010/wordml" w:rsidP="719241AC" wp14:paraId="20832BB4" wp14:textId="73B9B1D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en-US"/>
        </w:rPr>
      </w:pPr>
    </w:p>
    <w:p xmlns:wp14="http://schemas.microsoft.com/office/word/2010/wordml" w:rsidP="719241AC" wp14:paraId="2C078E63" wp14:textId="759BFD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C7861"/>
    <w:rsid w:val="616C7861"/>
    <w:rsid w:val="7192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7861"/>
  <w15:chartTrackingRefBased/>
  <w15:docId w15:val="{A381C46E-DBA7-4A26-8844-B8AAE85493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f8f73146564075" /><Relationship Type="http://schemas.openxmlformats.org/officeDocument/2006/relationships/image" Target="/media/image2.png" Id="Rb4695d58799e4f24" /><Relationship Type="http://schemas.openxmlformats.org/officeDocument/2006/relationships/image" Target="/media/image3.png" Id="R2bafa324a63a4663" /><Relationship Type="http://schemas.openxmlformats.org/officeDocument/2006/relationships/image" Target="/media/image4.png" Id="Re2599d158c5c48e4" /><Relationship Type="http://schemas.openxmlformats.org/officeDocument/2006/relationships/image" Target="/media/image5.png" Id="Rdc09aba4309a475c" /><Relationship Type="http://schemas.openxmlformats.org/officeDocument/2006/relationships/image" Target="/media/image6.png" Id="R1494261fce344e7b" /><Relationship Type="http://schemas.openxmlformats.org/officeDocument/2006/relationships/image" Target="/media/image7.png" Id="Rb4e43e86fee74584" /><Relationship Type="http://schemas.openxmlformats.org/officeDocument/2006/relationships/image" Target="/media/image8.png" Id="R77ff0d0f10104dcb" /><Relationship Type="http://schemas.openxmlformats.org/officeDocument/2006/relationships/image" Target="/media/image9.png" Id="Rbe913506a1da4813" /><Relationship Type="http://schemas.openxmlformats.org/officeDocument/2006/relationships/image" Target="/media/imagea.png" Id="Re20583c764d945c3" /><Relationship Type="http://schemas.openxmlformats.org/officeDocument/2006/relationships/image" Target="/media/imageb.png" Id="R980e0d0a59a64610" /><Relationship Type="http://schemas.openxmlformats.org/officeDocument/2006/relationships/image" Target="/media/imagec.png" Id="R144507f8a8ac4994" /><Relationship Type="http://schemas.openxmlformats.org/officeDocument/2006/relationships/image" Target="/media/imaged.png" Id="R2f06a38c300d4b79" /><Relationship Type="http://schemas.openxmlformats.org/officeDocument/2006/relationships/image" Target="/media/imagee.png" Id="Ra554f5b637d5459d" /><Relationship Type="http://schemas.openxmlformats.org/officeDocument/2006/relationships/image" Target="/media/imagef.png" Id="Ra78d7d3e72fa4ef0" /><Relationship Type="http://schemas.openxmlformats.org/officeDocument/2006/relationships/image" Target="/media/image10.png" Id="Re4ca7e48ac6c45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2023-08-10T06:36:59.9363218Z</dcterms:created>
  <dcterms:modified xsi:type="dcterms:W3CDTF">2023-08-10T06:38:28.1435467Z</dcterms:modified>
  <dc:creator>yash srivastava</dc:creator>
  <lastModifiedBy>yash srivastava</lastModifiedBy>
</coreProperties>
</file>