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UC1_DATABASE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CREATE DATABASE AddressBookSystem;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Query OK, 1 row affected (0.21 sec)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addressbooksystem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rows in set (0.14 sec)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UC2_CreateTable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mysql&gt; USE addressbooksystem;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mysql&gt; CREATE TABLE contacts ( FirstName VARCHAR(50) NOT NULL PRIMARY KEY , LastName VARCHAR(50) NOT NULL , Address VARCHAR(50) NOT NULL , City VARCHAR(50) NOT NULL , State VARCHAR(50) NOT NULL , Zip INT(30) NOT NULL , PhoneNumber INT(30) NOT NULL , Email VARCHAR(50) NOT NULL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Query OK, 0 rows affected, 2 warnings (0.13 sec)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Tables_in_addressbooksystem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contacts         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row in set (0.04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UC3_InsertNewContacts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INSERT INTO contacts ( FirstName, LastName, Address, City, State, Zip, PhoneNumber, Email ) VALUES ('Riya', 'Chaudhary', 'Sri Colony', 'Aurangabad', 'MH', 444001, 0987654321, 'Riya@gmail.com' ) , ( 'Surya', 'Reddy', 'Radhekrishna colony', 'Pune', 'MH', 444307, 1234567890, 'surya@gmail.com'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UC4_EditExistingContact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UPDATE contacts SET Zip = 444505 WHERE FirstName = 'Surya';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UC5_AbilityToDelete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DELETE FROM contacts WHERE FirstName = 'Surya';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UC6_AbilityToRetrieve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SELECT * FROM contacts WHERE city = 'Pune';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Empty set (0.01 sec)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UC7_AbilityToUnderstandSizeOfAddressBook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mysql&gt; SELECT COUNT(*) FROM contacts WHERE State = 'TG';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mysql&gt; SELECT COUNT(*) FROM contacts WHERE State = 'MH';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     1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UC8_AbilityToRetrieveEntriesAlphabetically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mysql&gt; SELECT* FROM contacts WHERE City = 'Aurangabad' ORDER BY FirstName ASC;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+-----------+-----------+------------+------------+-------+--------+-------------+----------------+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FirstName | LastName  | Address    | City       | State | Zip    | PhoneNumber | Email      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+-----------+-----------+------------+------------+-------+--------+-------------+----------------+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Riya      | Chaudhary | Sri Colony | Aurangabad | MH    | 444001 |   987654321 | Riya@gmail.com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+-----------+-----------+------------+------------+-------+--------+-------------+----------------+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mysql&gt; SELECT* FROM contacts WHERE City = 'Pune' ORDER BY FirstName ASC;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UC9_IdentifyAddressBook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ALTER TABLE contacts ADD AddressBookName VARCHAR(50);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Query OK, 0 rows affected (0.08 sec)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ALTER TABLE contacts ADD AddressBookType VARCHAR(50);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UPDATE contacts SET AddressBookName = 'FamilyBook' WHERE FirstName = 'Riya';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mysql&gt; UPDATE contacts SET AddressBookType = 'Family' WHERE FirstName = 'Riya';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mysql&gt; UPDATE contacts SET AddressBookName = 'FriendsBook' WHERE FirstName = 'Surya';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Rows matched: 0  Changed: 0  Warnings: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mysql&gt; UPDATE contacts SET AddressBookType = 'Friends' WHERE FirstName = 'Surya';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Rows matched: 0  Changed: 0  Warnings: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UC10_AbilityToGetNumber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mysql&gt; SELECT COUNT(*) FROM contacts WHERE addressBookType = 'Family';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     1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UC11_AbilityToAddPersonToBothFriend&amp;Family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mysql&gt; CREATE TABLE Friend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-&gt;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-&gt; FirstName VARCHAR(50) NOT NULL PRIMARY KEY,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-&gt; LastName VARCHAR(50)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-&gt; Address VARCHAR(50)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-&gt; City VARCHAR(50)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-&gt; State VARCHAR(50)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-&gt; Zip INT(30)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-&gt; PhoneNumber INT(30)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-&gt; Email VARCHAR(50) NOT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Query OK, 0 rows affected, 2 warnings (0.07 sec)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Tables_in_addressbooksystem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contacts             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friend               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mysql&gt; CREATE TABLE Family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-&gt;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-&gt; FirstName VARCHAR(50) NOT NULL PRIMARY KEY,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-&gt; LastName VARCHAR(50)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-&gt; Address VARCHAR(50)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-&gt; City VARCHAR(50)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-&gt; State VARCHAR(50)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-&gt; Zip INT(30)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-&gt; PhoneNumber INT(30)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-&gt; Email VARCHAR(50) NOT NULL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Query OK, 0 rows affected, 2 warnings (0.04 sec)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Tables_in_addressbooksystem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contacts                 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family                   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friend                   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mysql&gt; INSERT INTO Family (FirstName, LastName, Address, City, State, Zip, PhoneNumber, Email) VALUES ('Kishan', 'Agrawal', 'Rajpath Nagar', 'Delhi', 'UP', 444221, 9134567890, 'kishu@gmail.com') , ('Arti', 'Chauvhan', 'IUDP', 'AKola', 'MH', 444001, 7788334400, 'aarti00@gmail.com');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ERROR 1264 (22003): Out of range value for column 'PhoneNumber' at row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mysql&gt; INSERT INTO Family (FirstName, LastName, Address, City, State, Zip, PhoneNumber, Email) VALUES ('Kishan', 'Agrawal', 'Rajpath Nagar', 'Delhi', 'UP', 444221, 1234567890, 'kishu@gmail.com') , ('Arti', 'Chauvhan', 'IUDP', 'AKola', 'MH', 444001, 0143265789, 'aarti00@gmail.com');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mysql&gt; INSERT INTO Friend (FirstName, LastName, Address, City, State, Zip, PhoneNumber, Email) VALUES ('Abhi', 'Amber', 'STM', 'Andheri', 'MH', 6600011, 1123456678, 'abhi@gmail.com') , ('Priyank', 'Sharma', 'MG Road', 'Amravti', 'MH', 444601, 1902345678, 'priyank@gmail.com');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Query OK, 2 rows affected (0.02 sec)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UC12_ERDiagram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UC13_NewTable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mysql&gt; UPDATE contacts SET AddressBookName = 'FamilyBook' WHERE FirstName = 'Riya';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Rows matched: 1  Changed: 0  Warnings: 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mysql&gt; UPDATE contacts SET AddressBookName = 'FriendsBook' WHERE FirstName = 'Surya';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Rows matched: 0  Changed: 0  Warnings: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  <w:t xml:space="preserve">DAY-31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