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D62" w:rsidRPr="0013043D" w:rsidTr="00ED2D62">
        <w:tc>
          <w:tcPr>
            <w:tcW w:w="9350" w:type="dxa"/>
          </w:tcPr>
          <w:p w:rsidR="00ED2D62" w:rsidRPr="0013043D" w:rsidRDefault="00ED2D62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ED2D62" w:rsidRPr="00ED2D62" w:rsidRDefault="00ED2D62" w:rsidP="00ED2D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  <w:r w:rsidRPr="00ED2D62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class </w:t>
            </w:r>
            <w:r w:rsidRPr="00ED2D62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Profile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: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userName = </w:t>
            </w:r>
            <w:r w:rsidRPr="00ED2D62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t xml:space="preserve">"Sai 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t>Kiran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t>"</w:t>
            </w:r>
            <w:r w:rsidRPr="00ED2D62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br/>
            </w:r>
            <w:r w:rsidRPr="00ED2D62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br/>
              <w:t xml:space="preserve">    </w:t>
            </w:r>
            <w:r w:rsidRPr="00ED2D62">
              <w:rPr>
                <w:rFonts w:asciiTheme="majorHAnsi" w:eastAsia="Times New Roman" w:hAnsiTheme="majorHAnsi" w:cs="Courier New"/>
                <w:color w:val="9E880D"/>
                <w:sz w:val="28"/>
                <w:szCs w:val="28"/>
              </w:rPr>
              <w:t>@staticmethod</w:t>
            </w:r>
            <w:r w:rsidRPr="00ED2D62">
              <w:rPr>
                <w:rFonts w:asciiTheme="majorHAnsi" w:eastAsia="Times New Roman" w:hAnsiTheme="majorHAnsi" w:cs="Courier New"/>
                <w:color w:val="9E880D"/>
                <w:sz w:val="28"/>
                <w:szCs w:val="28"/>
              </w:rPr>
              <w:br/>
              <w:t xml:space="preserve">    </w:t>
            </w:r>
            <w:r w:rsidRPr="00ED2D62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def 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0627A"/>
                <w:sz w:val="28"/>
                <w:szCs w:val="28"/>
              </w:rPr>
              <w:t>getDetails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():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    </w:t>
            </w:r>
            <w:r w:rsidRPr="00ED2D62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Profile.userName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) </w:t>
            </w:r>
            <w:r w:rsidRPr="00ED2D6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 xml:space="preserve"># Sai 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Kiran</w:t>
            </w:r>
            <w:proofErr w:type="spellEnd"/>
            <w:r w:rsidRPr="00ED2D62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28"/>
              </w:rPr>
              <w:br/>
            </w:r>
            <w:r w:rsidRPr="00ED2D62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ED2D62">
              <w:rPr>
                <w:rFonts w:asciiTheme="majorHAnsi" w:eastAsia="Times New Roman" w:hAnsiTheme="majorHAnsi" w:cs="Courier New"/>
                <w:color w:val="9E880D"/>
                <w:sz w:val="28"/>
                <w:szCs w:val="28"/>
              </w:rPr>
              <w:t>@staticmethod</w:t>
            </w:r>
            <w:r w:rsidRPr="00ED2D62">
              <w:rPr>
                <w:rFonts w:asciiTheme="majorHAnsi" w:eastAsia="Times New Roman" w:hAnsiTheme="majorHAnsi" w:cs="Courier New"/>
                <w:color w:val="9E880D"/>
                <w:sz w:val="28"/>
                <w:szCs w:val="28"/>
              </w:rPr>
              <w:br/>
              <w:t xml:space="preserve">    </w:t>
            </w:r>
            <w:r w:rsidRPr="00ED2D62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def 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0627A"/>
                <w:sz w:val="28"/>
                <w:szCs w:val="28"/>
              </w:rPr>
              <w:t>getProducts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productId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, 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productName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):</w:t>
            </w:r>
            <w:r w:rsidR="0013043D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 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    </w:t>
            </w:r>
            <w:r w:rsidRPr="00ED2D62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productId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, </w:t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productName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)</w:t>
            </w:r>
            <w:r w:rsidR="0013043D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 </w:t>
            </w:r>
            <w:r w:rsidR="0013043D" w:rsidRPr="0013043D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101 Samsung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Profile.getDetails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()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proofErr w:type="spellStart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Profile.getProducts</w:t>
            </w:r>
            <w:proofErr w:type="spellEnd"/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r w:rsidRPr="00ED2D62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101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, </w:t>
            </w:r>
            <w:r w:rsidRPr="00ED2D62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t>"Samsung"</w:t>
            </w:r>
            <w:r w:rsidRPr="00ED2D6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)</w:t>
            </w:r>
          </w:p>
          <w:p w:rsidR="00ED2D62" w:rsidRPr="0013043D" w:rsidRDefault="00ED2D6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8B56B2" w:rsidRPr="0013043D" w:rsidRDefault="008B56B2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43D" w:rsidRPr="0013043D" w:rsidTr="0013043D">
        <w:tc>
          <w:tcPr>
            <w:tcW w:w="9350" w:type="dxa"/>
          </w:tcPr>
          <w:p w:rsidR="0013043D" w:rsidRPr="0013043D" w:rsidRDefault="00130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3043D" w:rsidRPr="005C2D15" w:rsidRDefault="0013043D" w:rsidP="0013043D">
            <w:pPr>
              <w:pStyle w:val="HTMLPreformatted"/>
              <w:shd w:val="clear" w:color="auto" w:fill="FFFFFF"/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5C2D15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When a va</w:t>
            </w:r>
            <w:r w:rsidR="005C2D15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riable is declared as static, </w:t>
            </w:r>
            <w:r w:rsidRPr="005C2D15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then a single copy of variable is created and shared among all objects at class level.</w:t>
            </w:r>
          </w:p>
          <w:p w:rsidR="0013043D" w:rsidRPr="0013043D" w:rsidRDefault="0013043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3043D" w:rsidRPr="0013043D" w:rsidRDefault="0013043D" w:rsidP="0013043D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13043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13043D">
              <w:rPr>
                <w:rFonts w:asciiTheme="majorHAnsi" w:hAnsiTheme="majorHAnsi"/>
                <w:color w:val="000000"/>
                <w:sz w:val="28"/>
                <w:szCs w:val="28"/>
              </w:rPr>
              <w:t>Test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a = </w:t>
            </w:r>
            <w:r w:rsidRPr="0013043D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13043D">
              <w:rPr>
                <w:rFonts w:asciiTheme="majorHAnsi" w:hAnsiTheme="majorHAnsi"/>
                <w:color w:val="1750EB"/>
                <w:sz w:val="28"/>
                <w:szCs w:val="28"/>
              </w:rPr>
              <w:br/>
              <w:t xml:space="preserve">    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b = </w:t>
            </w:r>
            <w:r w:rsidRPr="0013043D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13043D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5C2D15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Instance</w:t>
            </w:r>
            <w:r w:rsidRPr="0013043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t1 = Test()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id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(t1)) </w:t>
            </w:r>
            <w:r w:rsidRPr="005C2D1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686807557696</w:t>
            </w:r>
            <w:r w:rsidRPr="0013043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(t1.a)</w:t>
            </w:r>
            <w:r w:rsidR="00A349A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A349AB" w:rsidRPr="00A349A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10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C2D15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Instance</w:t>
            </w:r>
            <w:r w:rsidRPr="0013043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t2 = Test()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id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(t2)) </w:t>
            </w:r>
            <w:r w:rsidRPr="005C2D1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686807557120</w:t>
            </w:r>
            <w:r w:rsidRPr="0013043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(t1.a)</w:t>
            </w:r>
            <w:r w:rsidR="00A349A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A349AB" w:rsidRPr="00A349A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10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t3 = </w:t>
            </w:r>
            <w:proofErr w:type="spellStart"/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Test.b</w:t>
            </w:r>
            <w:proofErr w:type="spellEnd"/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(t3)</w:t>
            </w:r>
            <w:r w:rsidR="00A349A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A349AB" w:rsidRPr="00A349A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20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id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(t3))  </w:t>
            </w:r>
            <w:r w:rsidRPr="005C2D1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180284255120</w:t>
            </w:r>
            <w:r w:rsidRPr="0013043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t4 = </w:t>
            </w:r>
            <w:proofErr w:type="spellStart"/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Test.b</w:t>
            </w:r>
            <w:proofErr w:type="spellEnd"/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(t4)</w:t>
            </w:r>
            <w:r w:rsidR="00A349A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A349AB" w:rsidRPr="00A349A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20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3043D">
              <w:rPr>
                <w:rFonts w:asciiTheme="majorHAnsi" w:hAnsiTheme="majorHAnsi"/>
                <w:color w:val="000080"/>
                <w:sz w:val="28"/>
                <w:szCs w:val="28"/>
              </w:rPr>
              <w:t>id</w:t>
            </w:r>
            <w:r w:rsidRPr="0013043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(t4))  </w:t>
            </w:r>
            <w:r w:rsidRPr="005C2D1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180284255120</w:t>
            </w:r>
          </w:p>
          <w:p w:rsidR="0013043D" w:rsidRPr="0013043D" w:rsidRDefault="0013043D">
            <w:pPr>
              <w:rPr>
                <w:rFonts w:asciiTheme="majorHAnsi" w:hAnsiTheme="majorHAnsi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13043D" w:rsidRPr="0013043D" w:rsidRDefault="0013043D">
      <w:pPr>
        <w:rPr>
          <w:rFonts w:asciiTheme="majorHAnsi" w:hAnsiTheme="majorHAnsi"/>
          <w:sz w:val="28"/>
          <w:szCs w:val="28"/>
        </w:rPr>
      </w:pPr>
    </w:p>
    <w:sectPr w:rsidR="0013043D" w:rsidRPr="0013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67"/>
    <w:rsid w:val="0013043D"/>
    <w:rsid w:val="00346967"/>
    <w:rsid w:val="005C2D15"/>
    <w:rsid w:val="008B56B2"/>
    <w:rsid w:val="00A349AB"/>
    <w:rsid w:val="00E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BC4F3-44FA-4A21-8749-26553B84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2022-04-08T01:24:00Z</dcterms:created>
  <dcterms:modified xsi:type="dcterms:W3CDTF">2022-04-08T01:43:00Z</dcterms:modified>
</cp:coreProperties>
</file>