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Employees Salaries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https://drive.google.com/file/d/1hQh5qB853ctdIKWKbe8t1whsq-d-HMbu/view?usp=drive_link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Khanna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Roll Number - 2210990978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3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employees salary dataset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info about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Id, notes, agency and status columns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occurrence of the employee’s name (top 5)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number of Unique Job titles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number of Jobs titles contains captain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the employee names from fire department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‘Not Provided’ in EmployeeName column to NaN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rows having more than 5 missing values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job title of ALBERT PARDINI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much ALBERT PARDINI make (Include Benefits)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name of the person having the highest basepay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year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all employee per job title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average basepay of employee having job title ACCOUNTANT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top 5 most common Jobs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7415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Replace():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Replace values given in to replace with value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Dropna():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Returns a new DataFrame object unless the inplace parameter is set to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hQh5qB853ctdIKWKbe8t1whsq-d-HMbu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/ZuC4o3F8IVY+NLWBsRw4jXDzw==">CgMxLjA4AHIhMVkwMnB1TmxvQ1laWkd4Q2hIQWR5WXVIZjUyNm1jdjU0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