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BE73" w14:textId="77777777" w:rsidR="00434561" w:rsidRPr="004F4C0F" w:rsidRDefault="00434561" w:rsidP="00434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F4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 a Simple Web Page</w:t>
      </w:r>
    </w:p>
    <w:p w14:paraId="37BA0237" w14:textId="30592B6E" w:rsidR="003E47B4" w:rsidRPr="004F4C0F" w:rsidRDefault="003E47B4" w:rsidP="00434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F4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1/</w:t>
      </w:r>
      <w:r w:rsidR="008D5DB6" w:rsidRPr="004F4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="008D5DB6" w:rsidRPr="004F4C0F">
        <w:rPr>
          <w:color w:val="00B050"/>
        </w:rPr>
        <w:t>(Done)</w:t>
      </w:r>
    </w:p>
    <w:p w14:paraId="008DF81B" w14:textId="758F2CF2" w:rsidR="00434561" w:rsidRPr="004F4C0F" w:rsidRDefault="00434561" w:rsidP="0043456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Create a basic HTML page with a title and a header.</w:t>
      </w:r>
      <w:r w:rsidR="006B5E60" w:rsidRPr="004F4C0F">
        <w:t xml:space="preserve"> </w:t>
      </w:r>
      <w:r w:rsidR="006B5E60" w:rsidRPr="004F4C0F">
        <w:rPr>
          <w:color w:val="00B050"/>
        </w:rPr>
        <w:t>(Done)</w:t>
      </w:r>
    </w:p>
    <w:p w14:paraId="6173CB5E" w14:textId="76E2E04A" w:rsidR="00434561" w:rsidRPr="004F4C0F" w:rsidRDefault="00434561" w:rsidP="0043456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Add a paragraph of text and an unordered list with at least three items.</w:t>
      </w:r>
      <w:r w:rsidR="007008CA" w:rsidRPr="004F4C0F">
        <w:t xml:space="preserve"> </w:t>
      </w:r>
      <w:r w:rsidR="007008CA" w:rsidRPr="004F4C0F">
        <w:rPr>
          <w:color w:val="00B050"/>
        </w:rPr>
        <w:t>(Done)</w:t>
      </w:r>
    </w:p>
    <w:p w14:paraId="0FAB5A99" w14:textId="56DF9B15" w:rsidR="00434561" w:rsidRPr="004F4C0F" w:rsidRDefault="00434561" w:rsidP="0043456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Extend your simple web page by adding a link to your favorite website.</w:t>
      </w:r>
      <w:r w:rsidR="00A052CF" w:rsidRPr="004F4C0F">
        <w:t xml:space="preserve"> </w:t>
      </w:r>
      <w:r w:rsidR="00A052CF" w:rsidRPr="004F4C0F">
        <w:rPr>
          <w:color w:val="00B050"/>
        </w:rPr>
        <w:t>(Done)</w:t>
      </w:r>
    </w:p>
    <w:p w14:paraId="7443FB03" w14:textId="3ACC14D9" w:rsidR="00434561" w:rsidRPr="004F4C0F" w:rsidRDefault="00434561" w:rsidP="0043456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Include an image with appropriate alt text.</w:t>
      </w:r>
      <w:r w:rsidR="00A052CF" w:rsidRPr="004F4C0F">
        <w:t xml:space="preserve"> </w:t>
      </w:r>
      <w:r w:rsidR="00A052CF" w:rsidRPr="004F4C0F">
        <w:rPr>
          <w:color w:val="00B050"/>
        </w:rPr>
        <w:t>(Done)</w:t>
      </w:r>
    </w:p>
    <w:p w14:paraId="6F01A98F" w14:textId="582A0663" w:rsidR="00434561" w:rsidRPr="004F4C0F" w:rsidRDefault="00434561" w:rsidP="00FA7C1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Build a table with at least three rows and two columns.</w:t>
      </w:r>
      <w:r w:rsidR="00FA7C1B" w:rsidRPr="004F4C0F">
        <w:t xml:space="preserve"> </w:t>
      </w:r>
      <w:r w:rsidR="00FA7C1B" w:rsidRPr="004F4C0F">
        <w:rPr>
          <w:color w:val="00B050"/>
        </w:rPr>
        <w:t>(Done)</w:t>
      </w:r>
    </w:p>
    <w:p w14:paraId="174612EC" w14:textId="77777777" w:rsidR="003073C1" w:rsidRPr="004F4C0F" w:rsidRDefault="00434561" w:rsidP="003073C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Include headers for each column.</w:t>
      </w:r>
      <w:r w:rsidR="00FA7C1B" w:rsidRPr="004F4C0F">
        <w:rPr>
          <w:color w:val="00B050"/>
        </w:rPr>
        <w:t xml:space="preserve"> (Done)</w:t>
      </w:r>
    </w:p>
    <w:p w14:paraId="6A4C5F07" w14:textId="3F2097E1" w:rsidR="003073C1" w:rsidRPr="004F4C0F" w:rsidRDefault="00434561" w:rsidP="003073C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 xml:space="preserve">Design a simple form with text input, radio buttons, checkboxes, and a submit </w:t>
      </w:r>
      <w:r w:rsidR="00AA0BE1" w:rsidRPr="004F4C0F">
        <w:t>button.</w:t>
      </w:r>
      <w:r w:rsidR="00AA0BE1" w:rsidRPr="004F4C0F">
        <w:rPr>
          <w:color w:val="00B050"/>
        </w:rPr>
        <w:t xml:space="preserve"> (Done)</w:t>
      </w:r>
    </w:p>
    <w:p w14:paraId="0E43D14D" w14:textId="0152B3DD" w:rsidR="007B16A1" w:rsidRPr="004F4C0F" w:rsidRDefault="00434561" w:rsidP="003073C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F4C0F">
        <w:t>Create a complex layout using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4F4C0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&lt;div&gt;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4F4C0F">
        <w:t>and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4F4C0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&lt;span&gt;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4F4C0F">
        <w:t>elements.</w:t>
      </w:r>
      <w:r w:rsidR="00BE5FF9" w:rsidRPr="004F4C0F">
        <w:t xml:space="preserve"> </w:t>
      </w:r>
      <w:r w:rsidR="00BE5FF9" w:rsidRPr="004F4C0F">
        <w:rPr>
          <w:color w:val="00B050"/>
        </w:rPr>
        <w:t>(Done)</w:t>
      </w:r>
    </w:p>
    <w:p w14:paraId="38C722EF" w14:textId="2C94D325" w:rsidR="00727069" w:rsidRPr="004F4C0F" w:rsidRDefault="00E563F6" w:rsidP="0009066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</w:pPr>
      <w:r w:rsidRPr="004F4C0F">
        <w:t>Style</w:t>
      </w:r>
      <w:r w:rsidR="00434561" w:rsidRPr="004F4C0F">
        <w:t xml:space="preserve"> these elements using inline CSS to demonstrate structure and style</w:t>
      </w:r>
      <w:r w:rsidR="00727069" w:rsidRPr="004F4C0F">
        <w:t xml:space="preserve">. </w:t>
      </w:r>
      <w:r w:rsidR="00727069" w:rsidRPr="004F4C0F">
        <w:rPr>
          <w:color w:val="00B050"/>
        </w:rPr>
        <w:t>(Done)</w:t>
      </w:r>
    </w:p>
    <w:p w14:paraId="46EA3164" w14:textId="4FE5AA67" w:rsidR="00434561" w:rsidRPr="004F4C0F" w:rsidRDefault="00434561" w:rsidP="0009066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</w:pPr>
      <w:r w:rsidRPr="004F4C0F">
        <w:t>Create a responsive web page using the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4F4C0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&lt;meta viewport&gt;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4F4C0F">
        <w:t xml:space="preserve">tag </w:t>
      </w:r>
      <w:r w:rsidR="004772B7" w:rsidRPr="004F4C0F">
        <w:rPr>
          <w:color w:val="00B050"/>
        </w:rPr>
        <w:t>(Done)</w:t>
      </w:r>
      <w:r w:rsidRPr="004F4C0F">
        <w:t xml:space="preserve">and </w:t>
      </w:r>
      <w:r w:rsidRPr="004F4C0F">
        <w:rPr>
          <w:highlight w:val="lightGray"/>
        </w:rPr>
        <w:t>media queries.</w:t>
      </w:r>
    </w:p>
    <w:p w14:paraId="16C0928D" w14:textId="0724DEA6" w:rsidR="00434561" w:rsidRPr="004F4C0F" w:rsidRDefault="00434561" w:rsidP="006B5E6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highlight w:val="lightGray"/>
        </w:rPr>
      </w:pPr>
      <w:r w:rsidRPr="004F4C0F">
        <w:rPr>
          <w:highlight w:val="lightGray"/>
        </w:rPr>
        <w:t>Ensure that the layout adapts to different screen sizes.</w:t>
      </w:r>
    </w:p>
    <w:p w14:paraId="70D0DD44" w14:textId="3A2E9240" w:rsidR="00E563F6" w:rsidRPr="004F4C0F" w:rsidRDefault="00E563F6" w:rsidP="006B5E6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</w:pPr>
      <w:r w:rsidRPr="004F4C0F">
        <w:t>Add meta tags for description, keywords, and author.</w:t>
      </w:r>
      <w:r w:rsidR="00FA2B88" w:rsidRPr="004F4C0F">
        <w:rPr>
          <w:color w:val="00B050"/>
        </w:rPr>
        <w:t xml:space="preserve"> (Done)</w:t>
      </w:r>
    </w:p>
    <w:p w14:paraId="30CA0C5D" w14:textId="592174B9" w:rsidR="003E47B4" w:rsidRPr="004F4C0F" w:rsidRDefault="003E47B4" w:rsidP="003E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2/</w:t>
      </w:r>
    </w:p>
    <w:p w14:paraId="7FB489E1" w14:textId="219E1D2A" w:rsidR="00434561" w:rsidRPr="004F4C0F" w:rsidRDefault="00434561" w:rsidP="0043456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4F4C0F">
        <w:t>Create an HTML page with a main heading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r w:rsidRPr="004F4C0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&lt;h1&gt;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r w:rsidRPr="004F4C0F">
        <w:t>and subheadings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r w:rsidRPr="004F4C0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&lt;h2&gt;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4F4C0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&lt;h3&gt;</w:t>
      </w:r>
      <w:r w:rsidRPr="004F4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r w:rsidRPr="004F4C0F">
        <w:t xml:space="preserve">to structure your </w:t>
      </w:r>
      <w:r w:rsidR="000D7B44" w:rsidRPr="004F4C0F">
        <w:t>content.</w:t>
      </w:r>
      <w:r w:rsidR="000D7B44" w:rsidRPr="004F4C0F">
        <w:rPr>
          <w:color w:val="00B050"/>
        </w:rPr>
        <w:t xml:space="preserve"> (Done)</w:t>
      </w:r>
    </w:p>
    <w:p w14:paraId="60039C8D" w14:textId="5D7D6931" w:rsidR="00434561" w:rsidRPr="004F4C0F" w:rsidRDefault="00434561" w:rsidP="00434561">
      <w:pPr>
        <w:pStyle w:val="Paragraphedeliste"/>
        <w:numPr>
          <w:ilvl w:val="0"/>
          <w:numId w:val="3"/>
        </w:numPr>
      </w:pPr>
      <w:r w:rsidRPr="004F4C0F">
        <w:t xml:space="preserve">Create an HTML page and include at least three images. Add </w:t>
      </w:r>
      <w:r w:rsidRPr="004F4C0F">
        <w:rPr>
          <w:rStyle w:val="CodeHTML"/>
          <w:rFonts w:eastAsiaTheme="minorHAnsi"/>
        </w:rPr>
        <w:t>alt</w:t>
      </w:r>
      <w:r w:rsidRPr="004F4C0F">
        <w:t xml:space="preserve"> attributes to each image describing the content.</w:t>
      </w:r>
      <w:r w:rsidR="00C54615" w:rsidRPr="004F4C0F">
        <w:rPr>
          <w:color w:val="00B050"/>
        </w:rPr>
        <w:t xml:space="preserve"> </w:t>
      </w:r>
      <w:r w:rsidR="00C54615" w:rsidRPr="004F4C0F">
        <w:rPr>
          <w:color w:val="00B050"/>
        </w:rPr>
        <w:t>(Done)</w:t>
      </w:r>
    </w:p>
    <w:p w14:paraId="130A538B" w14:textId="5C044D05" w:rsidR="00434561" w:rsidRPr="004F4C0F" w:rsidRDefault="00434561" w:rsidP="00434561">
      <w:pPr>
        <w:pStyle w:val="Paragraphedeliste"/>
        <w:numPr>
          <w:ilvl w:val="0"/>
          <w:numId w:val="3"/>
        </w:numPr>
      </w:pPr>
      <w:r w:rsidRPr="004F4C0F">
        <w:t xml:space="preserve">Create a simple HTML page with links to other pages. Ensure the URLs are clean and descriptive (e.g., </w:t>
      </w:r>
      <w:r w:rsidRPr="004F4C0F">
        <w:rPr>
          <w:rStyle w:val="CodeHTML"/>
          <w:rFonts w:eastAsiaTheme="minorHAnsi"/>
        </w:rPr>
        <w:t>example.com/about-us</w:t>
      </w:r>
      <w:r w:rsidRPr="004F4C0F">
        <w:t>).</w:t>
      </w:r>
      <w:r w:rsidR="00CD5DC8" w:rsidRPr="004F4C0F">
        <w:t xml:space="preserve"> </w:t>
      </w:r>
      <w:r w:rsidR="00CD5DC8" w:rsidRPr="004F4C0F">
        <w:rPr>
          <w:color w:val="00B050"/>
        </w:rPr>
        <w:t>(Done)</w:t>
      </w:r>
    </w:p>
    <w:p w14:paraId="3198228C" w14:textId="431C9AC1" w:rsidR="00434561" w:rsidRPr="004F4C0F" w:rsidRDefault="00434561" w:rsidP="00434561">
      <w:pPr>
        <w:pStyle w:val="Paragraphedeliste"/>
        <w:numPr>
          <w:ilvl w:val="0"/>
          <w:numId w:val="3"/>
        </w:numPr>
        <w:rPr>
          <w:highlight w:val="lightGray"/>
        </w:rPr>
      </w:pPr>
      <w:r w:rsidRPr="004F4C0F">
        <w:rPr>
          <w:highlight w:val="lightGray"/>
        </w:rPr>
        <w:t>Create an HTML page and implement structured data using schema.org markup for a local business.</w:t>
      </w:r>
    </w:p>
    <w:p w14:paraId="28E1E70B" w14:textId="4F684E98" w:rsidR="008E3F75" w:rsidRPr="004F4C0F" w:rsidRDefault="00434561" w:rsidP="008E3F75">
      <w:pPr>
        <w:pStyle w:val="Paragraphedeliste"/>
        <w:numPr>
          <w:ilvl w:val="0"/>
          <w:numId w:val="3"/>
        </w:numPr>
      </w:pPr>
      <w:r w:rsidRPr="004F4C0F">
        <w:t>Create an HTML page and optimize it for fast loading by using inline CSS, minimizing the use of external resources, and optimizing image sizes.</w:t>
      </w:r>
      <w:r w:rsidR="008E3F75" w:rsidRPr="004F4C0F">
        <w:rPr>
          <w:color w:val="00B050"/>
        </w:rPr>
        <w:t xml:space="preserve"> </w:t>
      </w:r>
      <w:r w:rsidR="008E3F75" w:rsidRPr="004F4C0F">
        <w:rPr>
          <w:color w:val="00B050"/>
        </w:rPr>
        <w:t>(Done)</w:t>
      </w:r>
    </w:p>
    <w:p w14:paraId="5F3FA6CD" w14:textId="7D696583" w:rsidR="00434561" w:rsidRPr="00434561" w:rsidRDefault="00434561" w:rsidP="008E3F75">
      <w:pPr>
        <w:pStyle w:val="Paragraphedeliste"/>
      </w:pPr>
    </w:p>
    <w:sectPr w:rsidR="00434561" w:rsidRPr="0043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2A9F"/>
    <w:multiLevelType w:val="multilevel"/>
    <w:tmpl w:val="C03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4269C"/>
    <w:multiLevelType w:val="multilevel"/>
    <w:tmpl w:val="D6E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6335"/>
    <w:multiLevelType w:val="multilevel"/>
    <w:tmpl w:val="897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C32C8"/>
    <w:multiLevelType w:val="multilevel"/>
    <w:tmpl w:val="DBB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D7E95"/>
    <w:multiLevelType w:val="multilevel"/>
    <w:tmpl w:val="F8AC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57EC0"/>
    <w:multiLevelType w:val="multilevel"/>
    <w:tmpl w:val="D6E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99286">
    <w:abstractNumId w:val="5"/>
  </w:num>
  <w:num w:numId="2" w16cid:durableId="2095666655">
    <w:abstractNumId w:val="0"/>
  </w:num>
  <w:num w:numId="3" w16cid:durableId="1599093016">
    <w:abstractNumId w:val="3"/>
  </w:num>
  <w:num w:numId="4" w16cid:durableId="571736713">
    <w:abstractNumId w:val="4"/>
  </w:num>
  <w:num w:numId="5" w16cid:durableId="1498226473">
    <w:abstractNumId w:val="1"/>
  </w:num>
  <w:num w:numId="6" w16cid:durableId="91563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4E"/>
    <w:rsid w:val="000143BB"/>
    <w:rsid w:val="00036140"/>
    <w:rsid w:val="00086197"/>
    <w:rsid w:val="000D7B44"/>
    <w:rsid w:val="001629B2"/>
    <w:rsid w:val="00256D1B"/>
    <w:rsid w:val="002B1AD6"/>
    <w:rsid w:val="003073C1"/>
    <w:rsid w:val="00373848"/>
    <w:rsid w:val="003A6974"/>
    <w:rsid w:val="003E47B4"/>
    <w:rsid w:val="003F6693"/>
    <w:rsid w:val="00434561"/>
    <w:rsid w:val="00447650"/>
    <w:rsid w:val="004772B7"/>
    <w:rsid w:val="004F4C0F"/>
    <w:rsid w:val="0053093A"/>
    <w:rsid w:val="005859BB"/>
    <w:rsid w:val="006A0105"/>
    <w:rsid w:val="006B5E60"/>
    <w:rsid w:val="007008CA"/>
    <w:rsid w:val="00727069"/>
    <w:rsid w:val="007B16A1"/>
    <w:rsid w:val="007D364E"/>
    <w:rsid w:val="008678F4"/>
    <w:rsid w:val="008D5DB6"/>
    <w:rsid w:val="008E3F75"/>
    <w:rsid w:val="00956FB5"/>
    <w:rsid w:val="00A052CF"/>
    <w:rsid w:val="00AA0BE1"/>
    <w:rsid w:val="00BE5FF9"/>
    <w:rsid w:val="00C54615"/>
    <w:rsid w:val="00CC168F"/>
    <w:rsid w:val="00CD5DC8"/>
    <w:rsid w:val="00E563F6"/>
    <w:rsid w:val="00F2138F"/>
    <w:rsid w:val="00FA2B88"/>
    <w:rsid w:val="00FA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C272"/>
  <w15:chartTrackingRefBased/>
  <w15:docId w15:val="{D8A774BA-33D5-4D62-B7B2-540E7C9E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3456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3456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3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Jacem Mestiri</dc:creator>
  <cp:keywords/>
  <dc:description/>
  <cp:lastModifiedBy>ASUS</cp:lastModifiedBy>
  <cp:revision>30</cp:revision>
  <dcterms:created xsi:type="dcterms:W3CDTF">2024-07-02T12:30:00Z</dcterms:created>
  <dcterms:modified xsi:type="dcterms:W3CDTF">2024-07-10T10:24:00Z</dcterms:modified>
</cp:coreProperties>
</file>