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A59F1" w:rsidRDefault="007A59F1">
      <w:pPr>
        <w:rPr>
          <w:rFonts w:ascii="Helvetica" w:hAnsi="Helvetica" w:cs="Helvetica"/>
          <w:sz w:val="20"/>
          <w:szCs w:val="20"/>
          <w:shd w:val="clear" w:color="auto" w:fill="FFFFFF"/>
        </w:rPr>
      </w:pPr>
    </w:p>
    <w:p w:rsidR="000F7C8C" w:rsidRDefault="007A59F1">
      <w:r>
        <w:rPr>
          <w:rFonts w:ascii="Helvetica" w:hAnsi="Helvetica" w:cs="Helvetica"/>
          <w:sz w:val="20"/>
          <w:szCs w:val="20"/>
          <w:shd w:val="clear" w:color="auto" w:fill="FFFFFF"/>
        </w:rPr>
        <w:t>Some important links that can help you in completing your assignment,</w:t>
      </w:r>
      <w:r>
        <w:rPr>
          <w:rFonts w:ascii="Helvetica" w:hAnsi="Helvetica" w:cs="Helvetica"/>
          <w:sz w:val="20"/>
          <w:szCs w:val="20"/>
        </w:rPr>
        <w:br/>
      </w:r>
      <w:r>
        <w:rPr>
          <w:rFonts w:ascii="Helvetica" w:hAnsi="Helvetica" w:cs="Helvetica"/>
          <w:sz w:val="20"/>
          <w:szCs w:val="20"/>
        </w:rPr>
        <w:br/>
      </w:r>
      <w:hyperlink r:id="rId4" w:tgtFrame="_blank" w:history="1">
        <w:r>
          <w:rPr>
            <w:rStyle w:val="Hyperlink"/>
            <w:rFonts w:ascii="Helvetica" w:hAnsi="Helvetica" w:cs="Helvetica"/>
            <w:sz w:val="20"/>
            <w:szCs w:val="20"/>
            <w:shd w:val="clear" w:color="auto" w:fill="FFFFFF"/>
          </w:rPr>
          <w:t>https://iangilham.com/2016/03/22/Sns-trigger-lambda-via-cloudformation.html</w:t>
        </w:r>
      </w:hyperlink>
      <w:r>
        <w:rPr>
          <w:rFonts w:ascii="Helvetica" w:hAnsi="Helvetica" w:cs="Helvetica"/>
          <w:sz w:val="20"/>
          <w:szCs w:val="20"/>
        </w:rPr>
        <w:br/>
      </w:r>
      <w:hyperlink r:id="rId5" w:tgtFrame="_blank" w:history="1">
        <w:r>
          <w:rPr>
            <w:rStyle w:val="Hyperlink"/>
            <w:rFonts w:ascii="Helvetica" w:hAnsi="Helvetica" w:cs="Helvetica"/>
            <w:sz w:val="20"/>
            <w:szCs w:val="20"/>
            <w:shd w:val="clear" w:color="auto" w:fill="FFFFFF"/>
          </w:rPr>
          <w:t>https://github.com/guardian/ses-send-email-lambda/blob/master/conf/cloudformation.yml</w:t>
        </w:r>
      </w:hyperlink>
      <w:r>
        <w:rPr>
          <w:rFonts w:ascii="Helvetica" w:hAnsi="Helvetica" w:cs="Helvetica"/>
          <w:sz w:val="20"/>
          <w:szCs w:val="20"/>
        </w:rPr>
        <w:br/>
      </w:r>
      <w:hyperlink r:id="rId6" w:tgtFrame="_blank" w:history="1">
        <w:r>
          <w:rPr>
            <w:rStyle w:val="Hyperlink"/>
            <w:rFonts w:ascii="Helvetica" w:hAnsi="Helvetica" w:cs="Helvetica"/>
            <w:sz w:val="20"/>
            <w:szCs w:val="20"/>
            <w:shd w:val="clear" w:color="auto" w:fill="FFFFFF"/>
          </w:rPr>
          <w:t>https://github.com/nrdio/sns-lambda-dynamodb-cloudformation-example</w:t>
        </w:r>
      </w:hyperlink>
    </w:p>
    <w:p w:rsidR="007A59F1" w:rsidRDefault="007A59F1"/>
    <w:p w:rsidR="007A59F1" w:rsidRDefault="007A59F1"/>
    <w:p w:rsidR="007A59F1" w:rsidRDefault="007A59F1">
      <w:pPr>
        <w:rPr>
          <w:rFonts w:ascii="Arial" w:hAnsi="Arial" w:cs="Arial"/>
          <w:color w:val="3C4043"/>
          <w:spacing w:val="3"/>
          <w:sz w:val="21"/>
          <w:szCs w:val="21"/>
        </w:rPr>
      </w:pPr>
      <w:r>
        <w:rPr>
          <w:rFonts w:ascii="Arial" w:hAnsi="Arial" w:cs="Arial"/>
          <w:color w:val="3C4043"/>
          <w:spacing w:val="3"/>
          <w:sz w:val="21"/>
          <w:szCs w:val="21"/>
        </w:rPr>
        <w:t>Please find details of assignment</w:t>
      </w:r>
      <w:proofErr w:type="gramStart"/>
      <w:r>
        <w:rPr>
          <w:rFonts w:ascii="Arial" w:hAnsi="Arial" w:cs="Arial"/>
          <w:color w:val="3C4043"/>
          <w:spacing w:val="3"/>
          <w:sz w:val="21"/>
          <w:szCs w:val="21"/>
        </w:rPr>
        <w:t>,</w:t>
      </w:r>
      <w:proofErr w:type="gramEnd"/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 xml:space="preserve">•Add one more lambda in the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Cloudformation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br/>
        <w:t>stack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•New lambda should use SES service to send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an email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•Call this lambda from existing lambda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through SNS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•Provide SNS permissions to existing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Lambda</w:t>
      </w:r>
      <w:bookmarkStart w:id="0" w:name="_GoBack"/>
      <w:bookmarkEnd w:id="0"/>
      <w:r>
        <w:rPr>
          <w:rFonts w:ascii="Arial" w:hAnsi="Arial" w:cs="Arial"/>
          <w:color w:val="3C4043"/>
          <w:spacing w:val="3"/>
          <w:sz w:val="21"/>
          <w:szCs w:val="21"/>
        </w:rPr>
        <w:br/>
        <w:t>•Call existing lambda, you should receive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email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>•Create an architectural diagram for the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 xml:space="preserve">above flow and share the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CloudFormation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br/>
        <w:t>script</w:t>
      </w:r>
      <w:r>
        <w:rPr>
          <w:rFonts w:ascii="Arial" w:hAnsi="Arial" w:cs="Arial"/>
          <w:color w:val="3C4043"/>
          <w:spacing w:val="3"/>
          <w:sz w:val="21"/>
          <w:szCs w:val="21"/>
        </w:rPr>
        <w:br/>
      </w:r>
      <w:r>
        <w:rPr>
          <w:rFonts w:ascii="Arial" w:hAnsi="Arial" w:cs="Arial"/>
          <w:color w:val="3C4043"/>
          <w:spacing w:val="3"/>
          <w:sz w:val="21"/>
          <w:szCs w:val="21"/>
        </w:rPr>
        <w:br/>
        <w:t xml:space="preserve">Note: You will need to explore AWS documentation for performing this assignment based on our discussion in the class. Deliverables of this assignment will be a working </w:t>
      </w: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CloudFormation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 xml:space="preserve"> script</w:t>
      </w:r>
    </w:p>
    <w:p w:rsidR="007A59F1" w:rsidRDefault="007A59F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7A59F1" w:rsidRDefault="007A59F1">
      <w:pPr>
        <w:rPr>
          <w:rFonts w:ascii="Arial" w:hAnsi="Arial" w:cs="Arial"/>
          <w:color w:val="3C4043"/>
          <w:spacing w:val="3"/>
          <w:sz w:val="21"/>
          <w:szCs w:val="21"/>
        </w:rPr>
      </w:pPr>
    </w:p>
    <w:p w:rsidR="00F33CF6" w:rsidRDefault="00F33CF6">
      <w:pPr>
        <w:rPr>
          <w:rFonts w:ascii="Arial" w:hAnsi="Arial" w:cs="Arial"/>
          <w:color w:val="3C4043"/>
          <w:spacing w:val="3"/>
          <w:sz w:val="21"/>
          <w:szCs w:val="21"/>
        </w:rPr>
      </w:pPr>
      <w:proofErr w:type="spellStart"/>
      <w:r>
        <w:rPr>
          <w:rFonts w:ascii="Arial" w:hAnsi="Arial" w:cs="Arial"/>
          <w:color w:val="3C4043"/>
          <w:spacing w:val="3"/>
          <w:sz w:val="21"/>
          <w:szCs w:val="21"/>
        </w:rPr>
        <w:t>Sns</w:t>
      </w:r>
      <w:proofErr w:type="spellEnd"/>
      <w:r>
        <w:rPr>
          <w:rFonts w:ascii="Arial" w:hAnsi="Arial" w:cs="Arial"/>
          <w:color w:val="3C4043"/>
          <w:spacing w:val="3"/>
          <w:sz w:val="21"/>
          <w:szCs w:val="21"/>
        </w:rPr>
        <w:t>-&gt;lambda1-&gt;lambda2-&gt;</w:t>
      </w:r>
      <w:proofErr w:type="spellStart"/>
      <w:proofErr w:type="gramStart"/>
      <w:r>
        <w:rPr>
          <w:rFonts w:ascii="Arial" w:hAnsi="Arial" w:cs="Arial"/>
          <w:color w:val="3C4043"/>
          <w:spacing w:val="3"/>
          <w:sz w:val="21"/>
          <w:szCs w:val="21"/>
        </w:rPr>
        <w:t>ses</w:t>
      </w:r>
      <w:proofErr w:type="spellEnd"/>
      <w:proofErr w:type="gramEnd"/>
      <w:r>
        <w:rPr>
          <w:rFonts w:ascii="Arial" w:hAnsi="Arial" w:cs="Arial"/>
          <w:color w:val="3C4043"/>
          <w:spacing w:val="3"/>
          <w:sz w:val="21"/>
          <w:szCs w:val="21"/>
        </w:rPr>
        <w:t>-&gt;email</w:t>
      </w:r>
    </w:p>
    <w:p w:rsidR="007A59F1" w:rsidRDefault="007A59F1">
      <w:r>
        <w:rPr>
          <w:noProof/>
        </w:rPr>
        <w:lastRenderedPageBreak/>
        <w:drawing>
          <wp:inline distT="0" distB="0" distL="0" distR="0" wp14:anchorId="3990BFE0" wp14:editId="4C007064">
            <wp:extent cx="5943600" cy="27419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9F1" w:rsidRDefault="007A59F1">
      <w:r>
        <w:t>Create stack with new resource then:</w:t>
      </w:r>
    </w:p>
    <w:p w:rsidR="007A59F1" w:rsidRDefault="007A59F1"/>
    <w:p w:rsidR="007A59F1" w:rsidRDefault="007A59F1">
      <w:r>
        <w:rPr>
          <w:noProof/>
        </w:rPr>
        <w:drawing>
          <wp:inline distT="0" distB="0" distL="0" distR="0" wp14:anchorId="674A836A" wp14:editId="47173AD0">
            <wp:extent cx="5943600" cy="2765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9F1" w:rsidRDefault="007A59F1"/>
    <w:p w:rsidR="007A59F1" w:rsidRDefault="007A59F1"/>
    <w:p w:rsidR="007A59F1" w:rsidRDefault="007A59F1"/>
    <w:p w:rsidR="00374064" w:rsidRDefault="00374064">
      <w:r>
        <w:rPr>
          <w:noProof/>
        </w:rPr>
        <w:lastRenderedPageBreak/>
        <w:drawing>
          <wp:inline distT="0" distB="0" distL="0" distR="0" wp14:anchorId="100ECEB6" wp14:editId="1548168D">
            <wp:extent cx="5943600" cy="2567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64" w:rsidRDefault="00374064">
      <w:r>
        <w:t>Do next and next and create stack</w:t>
      </w:r>
    </w:p>
    <w:p w:rsidR="00374064" w:rsidRDefault="00374064"/>
    <w:p w:rsidR="00374064" w:rsidRDefault="00374064">
      <w:r>
        <w:rPr>
          <w:noProof/>
        </w:rPr>
        <w:drawing>
          <wp:inline distT="0" distB="0" distL="0" distR="0" wp14:anchorId="074857F5" wp14:editId="5397F8B9">
            <wp:extent cx="5943600" cy="2609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64" w:rsidRDefault="00374064">
      <w:r>
        <w:t>Wait until it is completed</w:t>
      </w:r>
    </w:p>
    <w:p w:rsidR="00374064" w:rsidRDefault="00374064"/>
    <w:p w:rsidR="00374064" w:rsidRDefault="00374064">
      <w:r>
        <w:rPr>
          <w:noProof/>
        </w:rPr>
        <w:lastRenderedPageBreak/>
        <w:drawing>
          <wp:inline distT="0" distB="0" distL="0" distR="0" wp14:anchorId="21C1313C" wp14:editId="60D0DEEE">
            <wp:extent cx="5943600" cy="244919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64" w:rsidRDefault="00374064"/>
    <w:p w:rsidR="00374064" w:rsidRDefault="00374064">
      <w:r>
        <w:t>GO TO SNS to see if topic is created by script</w:t>
      </w:r>
    </w:p>
    <w:p w:rsidR="00374064" w:rsidRDefault="00374064"/>
    <w:p w:rsidR="00374064" w:rsidRDefault="00374064">
      <w:r>
        <w:rPr>
          <w:noProof/>
        </w:rPr>
        <w:drawing>
          <wp:inline distT="0" distB="0" distL="0" distR="0" wp14:anchorId="2EE0FD9D" wp14:editId="1AB30AEA">
            <wp:extent cx="5943600" cy="2325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64" w:rsidRDefault="00374064"/>
    <w:p w:rsidR="00374064" w:rsidRDefault="00374064">
      <w:r>
        <w:t>Click on your topic</w:t>
      </w:r>
    </w:p>
    <w:p w:rsidR="00374064" w:rsidRDefault="00374064">
      <w:r>
        <w:rPr>
          <w:noProof/>
        </w:rPr>
        <w:lastRenderedPageBreak/>
        <w:drawing>
          <wp:inline distT="0" distB="0" distL="0" distR="0" wp14:anchorId="75E45319" wp14:editId="491B8B00">
            <wp:extent cx="5943600" cy="245237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064" w:rsidRDefault="00374064">
      <w:r>
        <w:t>Then publish the message!</w:t>
      </w:r>
    </w:p>
    <w:p w:rsidR="00374064" w:rsidRDefault="00AF4AC1">
      <w:r>
        <w:t>But First see that your email is verified in SES or not (if not verify it)</w:t>
      </w:r>
    </w:p>
    <w:p w:rsidR="00AF4AC1" w:rsidRDefault="00AF4AC1">
      <w:r>
        <w:rPr>
          <w:noProof/>
        </w:rPr>
        <w:drawing>
          <wp:inline distT="0" distB="0" distL="0" distR="0" wp14:anchorId="2A7954B6" wp14:editId="31B841C5">
            <wp:extent cx="5943600" cy="276796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AC1" w:rsidRDefault="00AF4AC1">
      <w:r>
        <w:t xml:space="preserve">Come back to </w:t>
      </w:r>
      <w:proofErr w:type="spellStart"/>
      <w:r>
        <w:t>sns</w:t>
      </w:r>
      <w:proofErr w:type="spellEnd"/>
      <w:r>
        <w:t xml:space="preserve"> and publish message</w:t>
      </w:r>
    </w:p>
    <w:p w:rsidR="00AF4AC1" w:rsidRDefault="00AF4AC1"/>
    <w:p w:rsidR="00AF4AC1" w:rsidRDefault="00AF4AC1">
      <w:r>
        <w:rPr>
          <w:noProof/>
        </w:rPr>
        <w:lastRenderedPageBreak/>
        <w:drawing>
          <wp:inline distT="0" distB="0" distL="0" distR="0" wp14:anchorId="488E9D57" wp14:editId="69A67D54">
            <wp:extent cx="5943600" cy="245681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AC1" w:rsidRDefault="00AF4AC1">
      <w:r>
        <w:t>Check to see your email</w:t>
      </w:r>
    </w:p>
    <w:p w:rsidR="00AF4AC1" w:rsidRDefault="00AF4AC1"/>
    <w:p w:rsidR="00AF4AC1" w:rsidRDefault="00AF4AC1"/>
    <w:p w:rsidR="00AF4AC1" w:rsidRDefault="00AF4AC1">
      <w:r>
        <w:t xml:space="preserve">You can check in designer under </w:t>
      </w:r>
      <w:proofErr w:type="spellStart"/>
      <w:r>
        <w:t>cloudformation</w:t>
      </w:r>
      <w:proofErr w:type="spellEnd"/>
      <w:r>
        <w:t xml:space="preserve"> how your stack is looking</w:t>
      </w:r>
    </w:p>
    <w:p w:rsidR="00AF4AC1" w:rsidRDefault="00AF4AC1"/>
    <w:p w:rsidR="00AF4AC1" w:rsidRDefault="00AF4AC1">
      <w:r>
        <w:rPr>
          <w:noProof/>
        </w:rPr>
        <w:drawing>
          <wp:inline distT="0" distB="0" distL="0" distR="0" wp14:anchorId="0FF6533B" wp14:editId="13E8E4A3">
            <wp:extent cx="5943600" cy="25304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4AC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59F1"/>
    <w:rsid w:val="000F7C8C"/>
    <w:rsid w:val="00374064"/>
    <w:rsid w:val="007A59F1"/>
    <w:rsid w:val="00AF4AC1"/>
    <w:rsid w:val="00F33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93A1FE6-976D-4B7D-90B7-209B9E44E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7A59F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hyperlink" Target="https://github.com/nrdio/sns-lambda-dynamodb-cloudformation-exampl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guardian/ses-send-email-lambda/blob/master/conf/cloudformation.yml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hyperlink" Target="https://iangilham.com/2016/03/22/Sns-trigger-lambda-via-cloudformation.html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245</Words>
  <Characters>1402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yassa</dc:creator>
  <cp:keywords/>
  <dc:description/>
  <cp:lastModifiedBy>yassa</cp:lastModifiedBy>
  <cp:revision>3</cp:revision>
  <dcterms:created xsi:type="dcterms:W3CDTF">2022-03-05T17:36:00Z</dcterms:created>
  <dcterms:modified xsi:type="dcterms:W3CDTF">2022-03-05T18:42:00Z</dcterms:modified>
</cp:coreProperties>
</file>