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31DA6E" w14:textId="77777777" w:rsidR="00BC40C3" w:rsidRDefault="00BC40C3">
      <w:bookmarkStart w:id="0" w:name="_GoBack"/>
      <w:bookmarkEnd w:id="0"/>
    </w:p>
    <w:p w14:paraId="05805D1E" w14:textId="2E7FBAB6" w:rsidR="00BC40C3" w:rsidRDefault="00BC40C3">
      <w:r>
        <w:t>Hospital management system</w:t>
      </w:r>
    </w:p>
    <w:p w14:paraId="009565B7" w14:textId="77777777" w:rsidR="00BC40C3" w:rsidRDefault="00BC40C3"/>
    <w:p w14:paraId="783C87D7" w14:textId="77777777" w:rsidR="00BC40C3" w:rsidRDefault="00BC40C3"/>
    <w:p w14:paraId="7FAF7EDC" w14:textId="77777777" w:rsidR="00BC40C3" w:rsidRDefault="00BC40C3"/>
    <w:p w14:paraId="2E18676E" w14:textId="6FB1D35B" w:rsidR="00BC40C3" w:rsidRDefault="00BC40C3"/>
    <w:p w14:paraId="50E384E9" w14:textId="2BC9DE99" w:rsidR="00BC40C3" w:rsidRDefault="00BC40C3">
      <w:r>
        <w:rPr>
          <w:noProof/>
          <w:lang w:eastAsia="en-IN"/>
        </w:rPr>
        <w:drawing>
          <wp:inline distT="0" distB="0" distL="0" distR="0" wp14:anchorId="7A6D5A16" wp14:editId="3699A9F5">
            <wp:extent cx="5731510" cy="3582035"/>
            <wp:effectExtent l="0" t="0" r="2540" b="0"/>
            <wp:docPr id="21034289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803FD" w14:textId="77777777" w:rsidR="00BC40C3" w:rsidRDefault="00BC40C3">
      <w:r>
        <w:rPr>
          <w:noProof/>
          <w:lang w:eastAsia="en-IN"/>
        </w:rPr>
        <w:lastRenderedPageBreak/>
        <w:drawing>
          <wp:inline distT="0" distB="0" distL="0" distR="0" wp14:anchorId="69562668" wp14:editId="4A1C313C">
            <wp:extent cx="5731510" cy="3582035"/>
            <wp:effectExtent l="0" t="0" r="2540" b="0"/>
            <wp:docPr id="9466399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7A64" w14:textId="77777777" w:rsidR="00BC40C3" w:rsidRDefault="00BC40C3">
      <w:r>
        <w:rPr>
          <w:noProof/>
          <w:lang w:eastAsia="en-IN"/>
        </w:rPr>
        <w:drawing>
          <wp:inline distT="0" distB="0" distL="0" distR="0" wp14:anchorId="290C4BDC" wp14:editId="10633CB2">
            <wp:extent cx="5731510" cy="3582035"/>
            <wp:effectExtent l="0" t="0" r="2540" b="0"/>
            <wp:docPr id="19021977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48B27" w14:textId="5B9525C2" w:rsidR="00823FEC" w:rsidRDefault="00BC40C3">
      <w:r>
        <w:rPr>
          <w:noProof/>
          <w:lang w:eastAsia="en-IN"/>
        </w:rPr>
        <w:lastRenderedPageBreak/>
        <w:drawing>
          <wp:inline distT="0" distB="0" distL="0" distR="0" wp14:anchorId="06D2E8F2" wp14:editId="78487FFE">
            <wp:extent cx="5731510" cy="3582035"/>
            <wp:effectExtent l="0" t="0" r="2540" b="0"/>
            <wp:docPr id="20325655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BEA6C28" wp14:editId="17B0E4DC">
            <wp:extent cx="5731510" cy="3582035"/>
            <wp:effectExtent l="0" t="0" r="2540" b="0"/>
            <wp:docPr id="5200351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643F2E3B" wp14:editId="73301C0C">
            <wp:extent cx="5731510" cy="3582035"/>
            <wp:effectExtent l="0" t="0" r="2540" b="0"/>
            <wp:docPr id="7058865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6DD6E9D" wp14:editId="56220BEB">
            <wp:extent cx="5731510" cy="3582035"/>
            <wp:effectExtent l="0" t="0" r="2540" b="0"/>
            <wp:docPr id="1746160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3F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40C3"/>
    <w:rsid w:val="0050225F"/>
    <w:rsid w:val="00746F33"/>
    <w:rsid w:val="00823FEC"/>
    <w:rsid w:val="00BC40C3"/>
    <w:rsid w:val="00F12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8F2D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6F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6F3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6F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6F3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challa dinesh</dc:creator>
  <cp:lastModifiedBy>yashu chowdary</cp:lastModifiedBy>
  <cp:revision>2</cp:revision>
  <dcterms:created xsi:type="dcterms:W3CDTF">2024-02-02T12:30:00Z</dcterms:created>
  <dcterms:modified xsi:type="dcterms:W3CDTF">2024-02-02T12:30:00Z</dcterms:modified>
</cp:coreProperties>
</file>