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B84EE" w14:textId="77777777" w:rsidR="00A41553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55620E" wp14:editId="077777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CB51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B7FE16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F8D70F7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72A6659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1455620E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>
                <v:textbox>
                  <w:txbxContent>
                    <w:p w:rsidRPr="00FF34E1" w:rsidR="004E452E" w:rsidP="004E452E" w:rsidRDefault="00B264EF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 w:rsidR="004E452E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4E452E" w:rsidP="004E452E" w:rsidRDefault="004E452E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Pr="00FF34E1" w:rsidR="00F212D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Pr="00FF34E1" w:rsidR="004E452E" w:rsidP="004E452E" w:rsidRDefault="004E452E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E452E" w:rsidP="004E452E" w:rsidRDefault="004E452E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DAB6C7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2EB378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87CB59A" w14:textId="77777777" w:rsidR="004E452E" w:rsidRPr="001964AD" w:rsidRDefault="0056477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="003F4572">
        <w:rPr>
          <w:rFonts w:ascii="Times New Roman" w:hAnsi="Times New Roman" w:cs="Times New Roman"/>
          <w:b/>
          <w:sz w:val="72"/>
        </w:rPr>
        <w:t xml:space="preserve"> </w:t>
      </w:r>
      <w:r w:rsidR="008B5613">
        <w:rPr>
          <w:rFonts w:ascii="Times New Roman" w:hAnsi="Times New Roman" w:cs="Times New Roman"/>
          <w:b/>
          <w:sz w:val="72"/>
        </w:rPr>
        <w:t>DESKTOP PUBLISHING</w:t>
      </w:r>
    </w:p>
    <w:p w14:paraId="1D7261DD" w14:textId="11DF7BBD" w:rsidR="005A4F28" w:rsidRPr="000B1B6A" w:rsidRDefault="451D1736" w:rsidP="451D1736">
      <w:pPr>
        <w:jc w:val="center"/>
        <w:rPr>
          <w:rFonts w:ascii="Times New Roman" w:hAnsi="Times New Roman" w:cs="Times New Roman"/>
          <w:sz w:val="72"/>
          <w:szCs w:val="72"/>
        </w:rPr>
      </w:pPr>
      <w:r w:rsidRPr="451D1736">
        <w:rPr>
          <w:rFonts w:ascii="Times New Roman" w:hAnsi="Times New Roman" w:cs="Times New Roman"/>
          <w:sz w:val="72"/>
          <w:szCs w:val="72"/>
        </w:rPr>
        <w:t>(405)</w:t>
      </w:r>
    </w:p>
    <w:p w14:paraId="5A39BBE3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306CA1" w14:textId="7AF78E48" w:rsidR="001A2C02" w:rsidRPr="00B80B95" w:rsidRDefault="00F055BA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B80B9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843F98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1C8F396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F2561F1" w14:textId="65261D62" w:rsidR="001A2C02" w:rsidRPr="00BB0F3C" w:rsidRDefault="00085E43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BB0F3C">
        <w:rPr>
          <w:rFonts w:ascii="Times New Roman" w:hAnsi="Times New Roman" w:cs="Times New Roman"/>
          <w:b/>
          <w:sz w:val="28"/>
          <w:szCs w:val="60"/>
        </w:rPr>
        <w:t>PRODUCTION</w:t>
      </w:r>
      <w:r w:rsidR="001A2C02" w:rsidRPr="00BB0F3C">
        <w:rPr>
          <w:rFonts w:ascii="Times New Roman" w:hAnsi="Times New Roman" w:cs="Times New Roman"/>
          <w:b/>
          <w:sz w:val="28"/>
          <w:szCs w:val="60"/>
        </w:rPr>
        <w:t>:</w:t>
      </w:r>
    </w:p>
    <w:p w14:paraId="0611E008" w14:textId="751FBDE0" w:rsidR="001A2C02" w:rsidRPr="00085E43" w:rsidRDefault="001A2C02" w:rsidP="77632FE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BB0F3C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="00085E43" w:rsidRPr="00085E43">
        <w:rPr>
          <w:rFonts w:ascii="Times New Roman" w:hAnsi="Times New Roman" w:cs="Times New Roman"/>
          <w:sz w:val="24"/>
          <w:szCs w:val="24"/>
        </w:rPr>
        <w:t xml:space="preserve">JOB </w:t>
      </w:r>
      <w:r w:rsidR="00945249" w:rsidRPr="00085E43">
        <w:rPr>
          <w:rFonts w:ascii="Times New Roman" w:hAnsi="Times New Roman" w:cs="Times New Roman"/>
          <w:sz w:val="24"/>
          <w:szCs w:val="24"/>
        </w:rPr>
        <w:t>1: Flyer</w:t>
      </w:r>
      <w:r w:rsidR="00945249" w:rsidRPr="00085E43">
        <w:rPr>
          <w:rFonts w:ascii="Times New Roman" w:hAnsi="Times New Roman" w:cs="Times New Roman"/>
          <w:sz w:val="24"/>
          <w:szCs w:val="24"/>
        </w:rPr>
        <w:tab/>
      </w:r>
      <w:r w:rsidR="00945249" w:rsidRPr="00085E43">
        <w:rPr>
          <w:rFonts w:ascii="Times New Roman" w:hAnsi="Times New Roman" w:cs="Times New Roman"/>
          <w:sz w:val="24"/>
          <w:szCs w:val="24"/>
        </w:rPr>
        <w:tab/>
      </w:r>
      <w:r w:rsidRPr="00085E43">
        <w:rPr>
          <w:rFonts w:ascii="Times New Roman" w:hAnsi="Times New Roman" w:cs="Times New Roman"/>
          <w:sz w:val="24"/>
          <w:szCs w:val="60"/>
        </w:rPr>
        <w:tab/>
      </w:r>
      <w:r w:rsidR="006C5DDB" w:rsidRPr="00085E43">
        <w:rPr>
          <w:rFonts w:ascii="Times New Roman" w:hAnsi="Times New Roman" w:cs="Times New Roman"/>
          <w:sz w:val="24"/>
          <w:szCs w:val="60"/>
        </w:rPr>
        <w:tab/>
      </w:r>
      <w:r w:rsidRPr="00085E43">
        <w:rPr>
          <w:rFonts w:ascii="Times New Roman" w:hAnsi="Times New Roman" w:cs="Times New Roman"/>
          <w:sz w:val="24"/>
          <w:szCs w:val="24"/>
        </w:rPr>
        <w:t>__________ (160 points)</w:t>
      </w:r>
    </w:p>
    <w:p w14:paraId="5943C7E6" w14:textId="35700FA1" w:rsidR="001A2C02" w:rsidRPr="00085E43" w:rsidRDefault="001A2C02" w:rsidP="77632FE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085E43">
        <w:rPr>
          <w:rFonts w:ascii="Times New Roman" w:hAnsi="Times New Roman" w:cs="Times New Roman"/>
          <w:sz w:val="24"/>
          <w:szCs w:val="60"/>
        </w:rPr>
        <w:tab/>
      </w:r>
      <w:r w:rsidR="00085E43" w:rsidRPr="00085E43">
        <w:rPr>
          <w:rFonts w:ascii="Times New Roman" w:hAnsi="Times New Roman" w:cs="Times New Roman"/>
          <w:sz w:val="24"/>
          <w:szCs w:val="24"/>
        </w:rPr>
        <w:t xml:space="preserve">JOB </w:t>
      </w:r>
      <w:r w:rsidR="00D401A2" w:rsidRPr="00085E43">
        <w:rPr>
          <w:rFonts w:ascii="Times New Roman" w:hAnsi="Times New Roman" w:cs="Times New Roman"/>
          <w:sz w:val="24"/>
          <w:szCs w:val="24"/>
        </w:rPr>
        <w:t xml:space="preserve">2: </w:t>
      </w:r>
      <w:r w:rsidR="00205D31" w:rsidRPr="00085E43">
        <w:rPr>
          <w:rFonts w:ascii="Times New Roman" w:hAnsi="Times New Roman" w:cs="Times New Roman"/>
          <w:sz w:val="24"/>
          <w:szCs w:val="60"/>
        </w:rPr>
        <w:t>Entry slip</w:t>
      </w:r>
      <w:r w:rsidR="00205D31" w:rsidRPr="00085E43">
        <w:rPr>
          <w:rFonts w:ascii="Times New Roman" w:hAnsi="Times New Roman" w:cs="Times New Roman"/>
          <w:sz w:val="24"/>
          <w:szCs w:val="60"/>
        </w:rPr>
        <w:tab/>
      </w:r>
      <w:r w:rsidRPr="00085E43">
        <w:rPr>
          <w:rFonts w:ascii="Times New Roman" w:hAnsi="Times New Roman" w:cs="Times New Roman"/>
          <w:sz w:val="24"/>
          <w:szCs w:val="60"/>
        </w:rPr>
        <w:tab/>
      </w:r>
      <w:r w:rsidR="006C5DDB" w:rsidRPr="00085E43">
        <w:rPr>
          <w:rFonts w:ascii="Times New Roman" w:hAnsi="Times New Roman" w:cs="Times New Roman"/>
          <w:sz w:val="24"/>
          <w:szCs w:val="60"/>
        </w:rPr>
        <w:tab/>
      </w:r>
      <w:r w:rsidR="00205D31" w:rsidRPr="00085E43">
        <w:rPr>
          <w:rFonts w:ascii="Times New Roman" w:hAnsi="Times New Roman" w:cs="Times New Roman"/>
          <w:sz w:val="24"/>
          <w:szCs w:val="24"/>
        </w:rPr>
        <w:t>__________ (160</w:t>
      </w:r>
      <w:r w:rsidRPr="00085E4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75671D4" w14:textId="2714640A" w:rsidR="001A2C02" w:rsidRPr="00085E43" w:rsidRDefault="001A2C02" w:rsidP="77632FE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085E43">
        <w:rPr>
          <w:rFonts w:ascii="Times New Roman" w:hAnsi="Times New Roman" w:cs="Times New Roman"/>
          <w:sz w:val="24"/>
          <w:szCs w:val="60"/>
        </w:rPr>
        <w:tab/>
      </w:r>
      <w:r w:rsidR="00085E43" w:rsidRPr="00085E43">
        <w:rPr>
          <w:rFonts w:ascii="Times New Roman" w:hAnsi="Times New Roman" w:cs="Times New Roman"/>
          <w:sz w:val="24"/>
          <w:szCs w:val="24"/>
        </w:rPr>
        <w:t xml:space="preserve">JOB </w:t>
      </w:r>
      <w:r w:rsidRPr="00085E43">
        <w:rPr>
          <w:rFonts w:ascii="Times New Roman" w:hAnsi="Times New Roman" w:cs="Times New Roman"/>
          <w:sz w:val="24"/>
          <w:szCs w:val="24"/>
        </w:rPr>
        <w:t>3:</w:t>
      </w:r>
      <w:r w:rsidR="00C01C63" w:rsidRPr="00085E43">
        <w:rPr>
          <w:rFonts w:ascii="Times New Roman" w:hAnsi="Times New Roman" w:cs="Times New Roman"/>
          <w:sz w:val="24"/>
          <w:szCs w:val="24"/>
        </w:rPr>
        <w:t xml:space="preserve"> </w:t>
      </w:r>
      <w:r w:rsidR="00C01C63" w:rsidRPr="00085E43">
        <w:rPr>
          <w:rFonts w:ascii="Times New Roman" w:hAnsi="Times New Roman" w:cs="Times New Roman"/>
          <w:sz w:val="24"/>
          <w:szCs w:val="60"/>
        </w:rPr>
        <w:t>Photo frame</w:t>
      </w:r>
      <w:r w:rsidR="00C01C63" w:rsidRPr="00085E43">
        <w:rPr>
          <w:rFonts w:ascii="Times New Roman" w:hAnsi="Times New Roman" w:cs="Times New Roman"/>
          <w:sz w:val="24"/>
          <w:szCs w:val="60"/>
        </w:rPr>
        <w:tab/>
      </w:r>
      <w:r w:rsidR="006C5DDB" w:rsidRPr="00085E43">
        <w:rPr>
          <w:rFonts w:ascii="Times New Roman" w:hAnsi="Times New Roman" w:cs="Times New Roman"/>
          <w:sz w:val="24"/>
          <w:szCs w:val="60"/>
        </w:rPr>
        <w:tab/>
      </w:r>
      <w:r w:rsidR="003410EE" w:rsidRPr="00085E43">
        <w:rPr>
          <w:rFonts w:ascii="Times New Roman" w:hAnsi="Times New Roman" w:cs="Times New Roman"/>
          <w:sz w:val="24"/>
          <w:szCs w:val="60"/>
        </w:rPr>
        <w:tab/>
      </w:r>
      <w:r w:rsidR="00623DAE" w:rsidRPr="00085E43">
        <w:rPr>
          <w:rFonts w:ascii="Times New Roman" w:hAnsi="Times New Roman" w:cs="Times New Roman"/>
          <w:sz w:val="24"/>
          <w:szCs w:val="24"/>
        </w:rPr>
        <w:t>__________ (15</w:t>
      </w:r>
      <w:r w:rsidR="006C5DDB" w:rsidRPr="00085E43">
        <w:rPr>
          <w:rFonts w:ascii="Times New Roman" w:hAnsi="Times New Roman" w:cs="Times New Roman"/>
          <w:sz w:val="24"/>
          <w:szCs w:val="24"/>
        </w:rPr>
        <w:t>0 points)</w:t>
      </w:r>
    </w:p>
    <w:p w14:paraId="402E97DA" w14:textId="57DCA5A9" w:rsidR="006C5DDB" w:rsidRPr="00085E43" w:rsidRDefault="006C5DDB" w:rsidP="77632FE0">
      <w:pPr>
        <w:tabs>
          <w:tab w:val="left" w:pos="144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0F3C">
        <w:rPr>
          <w:rFonts w:ascii="Times New Roman" w:hAnsi="Times New Roman" w:cs="Times New Roman"/>
          <w:b/>
          <w:sz w:val="24"/>
          <w:szCs w:val="60"/>
        </w:rPr>
        <w:tab/>
      </w:r>
      <w:r w:rsidRPr="00BB0F3C">
        <w:rPr>
          <w:rFonts w:ascii="Times New Roman" w:hAnsi="Times New Roman" w:cs="Times New Roman"/>
          <w:b/>
          <w:sz w:val="24"/>
          <w:szCs w:val="60"/>
        </w:rPr>
        <w:tab/>
      </w:r>
      <w:r w:rsidRPr="00BB0F3C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085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 POINTS</w:t>
      </w:r>
      <w:r w:rsidRPr="00085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85E43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="00623DAE" w:rsidRPr="00085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__________ (47</w:t>
      </w:r>
      <w:r w:rsidRPr="00085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0 points)</w:t>
      </w:r>
    </w:p>
    <w:p w14:paraId="72A3D3EC" w14:textId="46733187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FD0DF" w14:textId="77777777" w:rsidR="00843F98" w:rsidRPr="000B1B6A" w:rsidRDefault="00843F9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D0B940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A508F04" w14:textId="473CEA21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564774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E27B00A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61176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BA09F7E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E29F81E" w14:textId="77777777" w:rsidR="000B1B6A" w:rsidRPr="001964AD" w:rsidRDefault="003F4572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606E19F5" w14:textId="77777777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BE02773" w14:textId="77777777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4EAFD9C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5CA1A2E8" w14:textId="77777777" w:rsidR="001964AD" w:rsidRPr="002F11BF" w:rsidRDefault="001964AD" w:rsidP="001964A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3F927C8C" w14:textId="77777777" w:rsidR="001964AD" w:rsidRPr="00AA53CA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AA53CA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646DA2" w:rsidRPr="00AA53CA">
        <w:rPr>
          <w:rFonts w:ascii="Times New Roman" w:hAnsi="Times New Roman" w:cs="Times New Roman"/>
          <w:sz w:val="24"/>
          <w:szCs w:val="24"/>
        </w:rPr>
        <w:t>Jobs 1</w:t>
      </w:r>
      <w:r w:rsidR="00B80B95" w:rsidRPr="00AA53CA">
        <w:rPr>
          <w:rFonts w:ascii="Times New Roman" w:hAnsi="Times New Roman" w:cs="Times New Roman"/>
          <w:sz w:val="24"/>
          <w:szCs w:val="24"/>
        </w:rPr>
        <w:t>-</w:t>
      </w:r>
      <w:r w:rsidR="00646DA2" w:rsidRPr="00AA53CA">
        <w:rPr>
          <w:rFonts w:ascii="Times New Roman" w:hAnsi="Times New Roman" w:cs="Times New Roman"/>
          <w:sz w:val="24"/>
          <w:szCs w:val="24"/>
        </w:rPr>
        <w:t>3</w:t>
      </w:r>
      <w:r w:rsidRPr="00AA53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D1A52C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A3F3484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Pr="00FA350D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4EE52118" w14:textId="77777777" w:rsidR="001964AD" w:rsidRPr="00FA350D" w:rsidRDefault="5FD799FE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5FD799FE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5FD799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</w:t>
      </w:r>
      <w:r w:rsidRPr="5FD799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5FD799FE">
        <w:rPr>
          <w:rFonts w:ascii="Times New Roman" w:hAnsi="Times New Roman" w:cs="Times New Roman"/>
          <w:sz w:val="24"/>
          <w:szCs w:val="24"/>
        </w:rPr>
        <w:t xml:space="preserve">appear on any work you submit. Use your Member ID </w:t>
      </w:r>
      <w:proofErr w:type="gramStart"/>
      <w:r w:rsidRPr="5FD799F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5FD799FE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FA79353" w14:textId="0B7C9059" w:rsidR="001964AD" w:rsidRPr="00FA350D" w:rsidRDefault="63643CFF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63643CFF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63643CFF">
        <w:rPr>
          <w:rFonts w:ascii="Times New Roman" w:hAnsi="Times New Roman" w:cs="Times New Roman"/>
          <w:b/>
          <w:bCs/>
          <w:sz w:val="24"/>
          <w:szCs w:val="24"/>
        </w:rPr>
        <w:t>right-hand</w:t>
      </w:r>
      <w:r w:rsidRPr="63643CFF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specified), key your Member ID and job number. </w:t>
      </w:r>
    </w:p>
    <w:p w14:paraId="578AC9D6" w14:textId="77777777" w:rsidR="001964AD" w:rsidRPr="00FA350D" w:rsidRDefault="001964AD" w:rsidP="001964A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7B48CFB6" w14:textId="77777777" w:rsidR="001964AD" w:rsidRPr="00FA350D" w:rsidRDefault="001964AD" w:rsidP="001964A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B94D5A5" w14:textId="77777777" w:rsidR="001964AD" w:rsidRPr="00FA350D" w:rsidRDefault="001964AD" w:rsidP="001964A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DEEC669" w14:textId="77777777" w:rsidR="00646DA2" w:rsidRDefault="00646DA2" w:rsidP="001964AD">
      <w:pPr>
        <w:rPr>
          <w:rFonts w:ascii="Times New Roman" w:hAnsi="Times New Roman" w:cs="Times New Roman"/>
          <w:b/>
          <w:sz w:val="24"/>
          <w:szCs w:val="24"/>
        </w:rPr>
      </w:pPr>
    </w:p>
    <w:p w14:paraId="3656B9AB" w14:textId="77777777" w:rsidR="00646DA2" w:rsidRDefault="00646DA2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1C6EB" w14:textId="50696441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35870" w14:textId="6D2E0E50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4A0D7" w14:textId="7F48D73A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67B56" w14:textId="294F0670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CBE86" w14:textId="07C6570F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BD60F" w14:textId="1D1E7360" w:rsidR="00085E43" w:rsidRDefault="00085E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3CF94D" w14:textId="77777777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9A255" w14:textId="77777777" w:rsidR="00FD477B" w:rsidRDefault="00FD477B" w:rsidP="00FD477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Wexham is a thriving, growing city looking to be more visible and publicize its many activities. You have been hired to assist with this. </w:t>
      </w:r>
    </w:p>
    <w:p w14:paraId="04DB3A89" w14:textId="65F48247" w:rsidR="00FD477B" w:rsidRDefault="00FD477B" w:rsidP="000B127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5805C65" w14:textId="70B6B9F7" w:rsidR="00292883" w:rsidRDefault="5FD799FE" w:rsidP="5FD799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FD799FE">
        <w:rPr>
          <w:rFonts w:ascii="Times New Roman" w:hAnsi="Times New Roman" w:cs="Times New Roman"/>
          <w:b/>
          <w:bCs/>
          <w:sz w:val="24"/>
          <w:szCs w:val="24"/>
        </w:rPr>
        <w:t xml:space="preserve">JOB 1 – </w:t>
      </w:r>
      <w:r w:rsidRPr="5FD799FE">
        <w:rPr>
          <w:rFonts w:ascii="Times New Roman" w:hAnsi="Times New Roman" w:cs="Times New Roman"/>
          <w:sz w:val="24"/>
          <w:szCs w:val="24"/>
        </w:rPr>
        <w:t>The city would like to advertise its upcoming holiday market with a flyer. The annual event will be held December 13-15 and 20-22, 2024 f</w:t>
      </w:r>
      <w:r w:rsidRPr="5FD799FE">
        <w:rPr>
          <w:rFonts w:ascii="Times New Roman" w:eastAsia="Times New Roman" w:hAnsi="Times New Roman" w:cs="Times New Roman"/>
          <w:sz w:val="24"/>
          <w:szCs w:val="24"/>
        </w:rPr>
        <w:t>rom 10:00 a.m. – 10:00 p.m.</w:t>
      </w:r>
      <w:r w:rsidRPr="5FD799FE">
        <w:rPr>
          <w:rFonts w:ascii="Times New Roman" w:hAnsi="Times New Roman" w:cs="Times New Roman"/>
          <w:sz w:val="24"/>
          <w:szCs w:val="24"/>
        </w:rPr>
        <w:t xml:space="preserve"> at the Wexham Farmer’s Market. Free parking will be available. Downtown businesses and vendors will offer holiday sales. There will be an ice carving demonstration daily at 4:00 p.m. The cocoa and cookie walk will be hosted at 7 p.m. nightly along with carolers starting at 8:30 p.m. on the square in the heart of downtown. Pictures with Santa will be from 1:00 p.m. - 4:00 p.m. and 6:00 p.m. - 9:30 p.m. nightly for a $10 donation. All money collected will be donated to local charities. </w:t>
      </w:r>
    </w:p>
    <w:p w14:paraId="2C4A47E9" w14:textId="7F4A5017" w:rsidR="00292883" w:rsidRDefault="00292883" w:rsidP="0029288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EF90CB" w14:textId="75BE3BF3" w:rsidR="00292883" w:rsidRDefault="5FD799FE" w:rsidP="5FD799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FD799FE">
        <w:rPr>
          <w:rFonts w:ascii="Times New Roman" w:hAnsi="Times New Roman" w:cs="Times New Roman"/>
          <w:sz w:val="24"/>
          <w:szCs w:val="24"/>
        </w:rPr>
        <w:t xml:space="preserve">The flyer should be 8.5” x 11” and include the name of the event, dates, time for the main market as well as the activities, </w:t>
      </w:r>
      <w:proofErr w:type="gramStart"/>
      <w:r w:rsidRPr="5FD799FE">
        <w:rPr>
          <w:rFonts w:ascii="Times New Roman" w:hAnsi="Times New Roman" w:cs="Times New Roman"/>
          <w:sz w:val="24"/>
          <w:szCs w:val="24"/>
        </w:rPr>
        <w:t>location</w:t>
      </w:r>
      <w:proofErr w:type="gramEnd"/>
      <w:r w:rsidRPr="5FD799FE">
        <w:rPr>
          <w:rFonts w:ascii="Times New Roman" w:hAnsi="Times New Roman" w:cs="Times New Roman"/>
          <w:sz w:val="24"/>
          <w:szCs w:val="24"/>
        </w:rPr>
        <w:t xml:space="preserve"> and parking. The flyer should use multiple graphics to provide families with an idea of what to expect at the event. </w:t>
      </w:r>
    </w:p>
    <w:p w14:paraId="6F4DB48A" w14:textId="3BAC5E32" w:rsidR="5FD799FE" w:rsidRDefault="5FD799FE" w:rsidP="5FD799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6D328A" w14:textId="04A2D48E" w:rsidR="00FD477B" w:rsidRPr="00090D84" w:rsidRDefault="5FD799FE" w:rsidP="5FD799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5FD799FE">
        <w:rPr>
          <w:rFonts w:ascii="Times New Roman" w:hAnsi="Times New Roman" w:cs="Times New Roman"/>
          <w:b/>
          <w:bCs/>
          <w:sz w:val="24"/>
          <w:szCs w:val="24"/>
        </w:rPr>
        <w:t xml:space="preserve">JOB 2 – </w:t>
      </w:r>
      <w:r w:rsidRPr="5FD799FE">
        <w:rPr>
          <w:rFonts w:ascii="Times New Roman" w:hAnsi="Times New Roman" w:cs="Times New Roman"/>
          <w:sz w:val="24"/>
          <w:szCs w:val="24"/>
        </w:rPr>
        <w:t xml:space="preserve">People attending the holiday market can fill out an entry form to win a tray of cookies from Sheila’s Bakery. The entry form needs to be 3” x 2” and should include the text, </w:t>
      </w:r>
      <w:r w:rsidRPr="5FD799FE">
        <w:rPr>
          <w:rFonts w:ascii="Times New Roman" w:hAnsi="Times New Roman" w:cs="Times New Roman"/>
          <w:i/>
          <w:iCs/>
          <w:sz w:val="24"/>
          <w:szCs w:val="24"/>
        </w:rPr>
        <w:t xml:space="preserve">Win a tray of Cookies, courtesy of Sheila’s Bakery. </w:t>
      </w:r>
      <w:r w:rsidRPr="5FD799FE">
        <w:rPr>
          <w:rFonts w:ascii="Times New Roman" w:hAnsi="Times New Roman" w:cs="Times New Roman"/>
          <w:sz w:val="24"/>
          <w:szCs w:val="24"/>
        </w:rPr>
        <w:t xml:space="preserve">You will need to add the following information: </w:t>
      </w:r>
      <w:r w:rsidRPr="5FD799FE">
        <w:rPr>
          <w:rFonts w:ascii="Times New Roman" w:hAnsi="Times New Roman" w:cs="Times New Roman"/>
          <w:i/>
          <w:iCs/>
          <w:sz w:val="24"/>
          <w:szCs w:val="24"/>
        </w:rPr>
        <w:t xml:space="preserve">Name, Address, Cell phone, and Email </w:t>
      </w:r>
      <w:r w:rsidRPr="5FD799FE">
        <w:rPr>
          <w:rFonts w:ascii="Times New Roman" w:hAnsi="Times New Roman" w:cs="Times New Roman"/>
          <w:sz w:val="24"/>
          <w:szCs w:val="24"/>
        </w:rPr>
        <w:t>and</w:t>
      </w:r>
      <w:r w:rsidRPr="5FD799F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5FD799FE">
        <w:rPr>
          <w:rFonts w:ascii="Times New Roman" w:hAnsi="Times New Roman" w:cs="Times New Roman"/>
          <w:sz w:val="24"/>
          <w:szCs w:val="24"/>
        </w:rPr>
        <w:t>include a line next to each. The form should also include at least one graphic.</w:t>
      </w:r>
    </w:p>
    <w:p w14:paraId="01662E7A" w14:textId="21414EA4" w:rsidR="5FD799FE" w:rsidRDefault="5FD799FE" w:rsidP="5FD799FE">
      <w:pPr>
        <w:pStyle w:val="NormalWeb"/>
        <w:spacing w:before="0" w:beforeAutospacing="0" w:after="0" w:afterAutospacing="0"/>
        <w:rPr>
          <w:b/>
          <w:bCs/>
        </w:rPr>
      </w:pPr>
    </w:p>
    <w:p w14:paraId="0D7AC769" w14:textId="79740809" w:rsidR="00FD477B" w:rsidRPr="00AE5A72" w:rsidRDefault="5FD799FE" w:rsidP="5FD799FE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5FD799FE">
        <w:rPr>
          <w:b/>
          <w:bCs/>
        </w:rPr>
        <w:t xml:space="preserve">JOB 3 - </w:t>
      </w:r>
      <w:r>
        <w:t>All</w:t>
      </w:r>
      <w:r w:rsidRPr="5FD799FE">
        <w:rPr>
          <w:b/>
          <w:bCs/>
        </w:rPr>
        <w:t xml:space="preserve"> </w:t>
      </w:r>
      <w:r>
        <w:t xml:space="preserve">Santa photos will receive a complimentary 8” x 10” matted photo. The mat </w:t>
      </w:r>
    </w:p>
    <w:p w14:paraId="7036B8D4" w14:textId="4EB1E961" w:rsidR="00FD477B" w:rsidRPr="00AE5A72" w:rsidRDefault="5FD799FE" w:rsidP="5FD799F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t xml:space="preserve">should include a 5” x 7” opening. The mat must feature a design comprised of multiple graphics relating to the holiday season and include the text </w:t>
      </w:r>
      <w:r w:rsidRPr="5FD799FE">
        <w:rPr>
          <w:i/>
          <w:iCs/>
        </w:rPr>
        <w:t>Wexham Holiday Market 2024</w:t>
      </w:r>
      <w:r>
        <w:t>.</w:t>
      </w:r>
    </w:p>
    <w:p w14:paraId="79F860BF" w14:textId="3651F450" w:rsidR="00FD477B" w:rsidRPr="00FD477B" w:rsidRDefault="00FD477B" w:rsidP="00FD477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6165"/>
        <w:gridCol w:w="1140"/>
        <w:gridCol w:w="1035"/>
        <w:gridCol w:w="990"/>
      </w:tblGrid>
      <w:tr w:rsidR="00486AA9" w14:paraId="1A32B848" w14:textId="77777777" w:rsidTr="5FD799FE">
        <w:tc>
          <w:tcPr>
            <w:tcW w:w="933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14:paraId="6B46E7AD" w14:textId="7CBABC9D" w:rsidR="00486AA9" w:rsidRDefault="00085E43" w:rsidP="00B7228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JOB </w:t>
            </w:r>
            <w:r w:rsidR="00486A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1:  Flyer</w:t>
            </w:r>
          </w:p>
        </w:tc>
      </w:tr>
      <w:tr w:rsidR="00486AA9" w14:paraId="3F584650" w14:textId="77777777" w:rsidTr="5FD799FE">
        <w:tc>
          <w:tcPr>
            <w:tcW w:w="933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D4734E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TECHNICAL SPECIFICATION POINTS</w:t>
            </w:r>
            <w:r>
              <w:br/>
            </w:r>
            <w:r w:rsidRPr="6CE28A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(All points or none are awarded for each technical requirement).</w:t>
            </w:r>
          </w:p>
        </w:tc>
      </w:tr>
      <w:tr w:rsidR="00486AA9" w14:paraId="7566423A" w14:textId="77777777" w:rsidTr="5FD799FE">
        <w:trPr>
          <w:trHeight w:val="34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8E2FC6" w14:textId="77777777" w:rsidR="00486AA9" w:rsidRDefault="00486AA9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CB880F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2F8C14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1DB2EF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486AA9" w14:paraId="44D34D4B" w14:textId="77777777" w:rsidTr="5FD799FE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F07AF3E" w14:textId="77777777" w:rsidR="00486AA9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Flyer is 8.5” x 11”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DAC740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1AA11E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A3BE96" w14:textId="77777777" w:rsidR="00486AA9" w:rsidRDefault="00486AA9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486AA9" w14:paraId="7EE7F203" w14:textId="77777777" w:rsidTr="5FD799FE">
        <w:trPr>
          <w:trHeight w:val="30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B1DBAC" w14:textId="06C27DC8" w:rsidR="00A16420" w:rsidRDefault="5FD799FE" w:rsidP="5FD799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Flyer contains or references the following text: </w:t>
            </w:r>
            <w:r w:rsidRPr="5FD799FE">
              <w:rPr>
                <w:rFonts w:ascii="Times New Roman" w:hAnsi="Times New Roman" w:cs="Times New Roman"/>
                <w:sz w:val="24"/>
                <w:szCs w:val="24"/>
              </w:rPr>
              <w:t xml:space="preserve">Annual Holiday Market, December 13-15 and 20-22, 2024, Wexham Farmer’s Market, Free parking, 10:00 a.m. – 10:00 p.m., 4:00 p.m.- 7:00 p.m., 8:30 p.m., 1:00 p.m. - 4:00 p.m., 6:00 p.m. - 9:30 p.m., downtown businesses and vendors will offer holiday sales, ice carving demonstration, cocoa and cookie walk, carolers in the square, pictures with Santa for a $10 donation. All money collected will be donated to local charities. </w:t>
            </w:r>
          </w:p>
          <w:p w14:paraId="7949170D" w14:textId="72D3900A" w:rsidR="00486AA9" w:rsidRDefault="00486AA9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40641A4" w14:textId="55379E85" w:rsidR="00486AA9" w:rsidRDefault="0094524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486AA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10E40D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609BEC2" w14:textId="77777777" w:rsidR="00486AA9" w:rsidRDefault="00486AA9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486AA9" w14:paraId="59185AD9" w14:textId="77777777" w:rsidTr="5FD799FE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3C5F9E" w14:textId="77777777" w:rsidR="00486AA9" w:rsidRPr="00680653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lastRenderedPageBreak/>
              <w:t>Flyer should incorporate more than one graphic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2CF40F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9BBE1C" w14:textId="77777777" w:rsidR="00486AA9" w:rsidRDefault="00486AA9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D93021" w14:textId="77777777" w:rsidR="00486AA9" w:rsidRDefault="00486AA9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486AA9" w14:paraId="38333B8A" w14:textId="77777777" w:rsidTr="5FD799FE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621026" w14:textId="77777777" w:rsidR="00486AA9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Accurate spelling, punctuation, and grammar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124910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89BAB0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CBBD8B" w14:textId="77777777" w:rsidR="00486AA9" w:rsidRDefault="00486AA9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486AA9" w14:paraId="5F480155" w14:textId="77777777" w:rsidTr="5FD799FE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7FDFE5" w14:textId="77777777" w:rsidR="00486AA9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Contestant Number and Job Number in lower right corner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BD27F6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B2E50E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0A1803" w14:textId="77777777" w:rsidR="00486AA9" w:rsidRDefault="00486AA9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486AA9" w14:paraId="776246FC" w14:textId="77777777" w:rsidTr="5FD799FE">
        <w:tc>
          <w:tcPr>
            <w:tcW w:w="933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67F657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DESIGN ELEMENTS TO EVALUATE</w:t>
            </w: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r>
              <w:br/>
            </w: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(Points awarded may range from 0 and up for each design element)</w:t>
            </w:r>
          </w:p>
        </w:tc>
      </w:tr>
      <w:tr w:rsidR="00486AA9" w14:paraId="666D9A9E" w14:textId="77777777" w:rsidTr="5FD799FE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4A3A85" w14:textId="77777777" w:rsidR="00486AA9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Flyer effectively uses fonts, typestyles, and sizing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B3B54B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B3EC1D5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19EDC13" w14:textId="77777777" w:rsidR="00486AA9" w:rsidRDefault="00486AA9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486AA9" w14:paraId="2CC2A062" w14:textId="77777777" w:rsidTr="5FD799FE">
        <w:trPr>
          <w:trHeight w:val="76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D197D0" w14:textId="295149CC" w:rsidR="00486AA9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Flyer applies principles and elements of design for layout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B9B612" w14:textId="62B149DC" w:rsidR="00486AA9" w:rsidRDefault="00486AA9" w:rsidP="5FD799FE">
            <w:pPr>
              <w:spacing w:line="259" w:lineRule="auto"/>
              <w:jc w:val="center"/>
            </w:pPr>
          </w:p>
          <w:p w14:paraId="038A8A2A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E31484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697130C" w14:textId="671F42B9" w:rsidR="00486AA9" w:rsidRDefault="00486AA9" w:rsidP="00B7228D">
            <w:pPr>
              <w:spacing w:line="259" w:lineRule="auto"/>
            </w:pPr>
          </w:p>
        </w:tc>
      </w:tr>
      <w:tr w:rsidR="00486AA9" w14:paraId="7F170944" w14:textId="77777777" w:rsidTr="5FD799FE">
        <w:trPr>
          <w:trHeight w:val="76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8F8E18" w14:textId="517AFC9C" w:rsidR="00486AA9" w:rsidRPr="000F1E00" w:rsidRDefault="5FD799FE" w:rsidP="5FD799FE">
            <w:pPr>
              <w:pStyle w:val="Heading3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Incorporation of graphics enhances the flyer’s appearance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4AF4ED" w14:textId="77777777" w:rsidR="00486AA9" w:rsidRPr="000F1E00" w:rsidRDefault="00486AA9" w:rsidP="00B7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E00">
              <w:rPr>
                <w:rFonts w:ascii="Times New Roman" w:hAnsi="Times New Roman" w:cs="Times New Roman"/>
                <w:sz w:val="24"/>
                <w:szCs w:val="24"/>
              </w:rPr>
              <w:t>0-20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A30981" w14:textId="77777777" w:rsidR="00486AA9" w:rsidRDefault="00486AA9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AB078CD" w14:textId="77777777" w:rsidR="00486AA9" w:rsidRDefault="00486AA9" w:rsidP="00B7228D"/>
        </w:tc>
      </w:tr>
      <w:tr w:rsidR="00486AA9" w14:paraId="6663EF87" w14:textId="77777777" w:rsidTr="5FD799FE">
        <w:trPr>
          <w:trHeight w:val="78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CB69C5" w14:textId="78C304B2" w:rsidR="00486AA9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Overall design effectively incorporates typeface, sizing, placement, and graphics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A56BFA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0-30 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C2C459D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977722D" w14:textId="77777777" w:rsidR="00486AA9" w:rsidRDefault="00486AA9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486AA9" w14:paraId="5AB627BD" w14:textId="77777777" w:rsidTr="5FD799FE">
        <w:trPr>
          <w:trHeight w:val="78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2E8FD50" w14:textId="77777777" w:rsidR="00486AA9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Total points possible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4AB5C9" w14:textId="6CAC642D" w:rsidR="00486AA9" w:rsidRDefault="0094524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16</w:t>
            </w:r>
            <w:r w:rsidR="00486A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02CC40C" w14:textId="77777777" w:rsidR="00486AA9" w:rsidRDefault="00486A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069ED01" w14:textId="77777777" w:rsidR="00486AA9" w:rsidRDefault="00486AA9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31F112C8" w14:textId="77777777" w:rsidR="00FD477B" w:rsidRPr="00FD477B" w:rsidRDefault="00FD477B" w:rsidP="77632FE0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6A0" w:firstRow="1" w:lastRow="0" w:firstColumn="1" w:lastColumn="0" w:noHBand="1" w:noVBand="1"/>
      </w:tblPr>
      <w:tblGrid>
        <w:gridCol w:w="5400"/>
        <w:gridCol w:w="1485"/>
        <w:gridCol w:w="1155"/>
        <w:gridCol w:w="1305"/>
      </w:tblGrid>
      <w:tr w:rsidR="77632FE0" w14:paraId="47B0F3BE" w14:textId="77777777" w:rsidTr="5FD799FE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14:paraId="1A17C065" w14:textId="70F7321D" w:rsidR="77632FE0" w:rsidRDefault="00085E43" w:rsidP="77632FE0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JOB </w:t>
            </w:r>
            <w:r w:rsidR="00D401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723F2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 Entry Slip</w:t>
            </w:r>
          </w:p>
        </w:tc>
      </w:tr>
      <w:tr w:rsidR="77632FE0" w14:paraId="3A425ADF" w14:textId="77777777" w:rsidTr="5FD799FE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A37F6C" w14:textId="291FFFD8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 xml:space="preserve">TECHNICAL SPECIFICATION POINTS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(All points or none are awarded for each technical requirement).</w:t>
            </w:r>
          </w:p>
        </w:tc>
      </w:tr>
      <w:tr w:rsidR="77632FE0" w14:paraId="035FC5FE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553FB6" w14:textId="4D3F57E5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9FFF80" w14:textId="605C4E54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0AD72E" w14:textId="69EA2256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D9C37B" w14:textId="53824B15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77632FE0" w14:paraId="7CA8468B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63685E" w14:textId="2BA87F8E" w:rsidR="77632FE0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Entry form is 3” x 2”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0EE2E5" w14:textId="731C2059" w:rsidR="77632FE0" w:rsidRDefault="00090D84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8521AD" w14:textId="1204FA13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46E588" w14:textId="35DF97C0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20CD87BF" w14:textId="77777777" w:rsidTr="5FD799FE">
        <w:trPr>
          <w:trHeight w:val="30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0882D0" w14:textId="6B55B873" w:rsidR="77632FE0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Form contains the </w:t>
            </w:r>
            <w:r w:rsidRPr="5FD799FE">
              <w:rPr>
                <w:rFonts w:ascii="Times New Roman" w:hAnsi="Times New Roman" w:cs="Times New Roman"/>
                <w:sz w:val="24"/>
                <w:szCs w:val="24"/>
              </w:rPr>
              <w:t xml:space="preserve">text </w:t>
            </w:r>
            <w:r w:rsidRPr="5FD799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Win a Tray of Cookies, courtesy of Sheila’s Bakery, Name, Address, Cell phone, </w:t>
            </w:r>
            <w:r w:rsidRPr="5FD799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5FD799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Email 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66DCC1" w14:textId="0D686825" w:rsidR="77632FE0" w:rsidRDefault="00090D84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7C598B" w14:textId="1AF3FF0D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98ACE9" w14:textId="570ACB8D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090D84" w14:paraId="1CE22A81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A3D5FE" w14:textId="74F0119E" w:rsidR="00090D84" w:rsidRPr="77632FE0" w:rsidRDefault="5FD799FE" w:rsidP="5FD799FE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Form</w:t>
            </w: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contains four lines alongside text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553922" w14:textId="4C15B370" w:rsidR="00090D84" w:rsidRPr="77632FE0" w:rsidRDefault="00205D31" w:rsidP="77632FE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090D8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7D883F" w14:textId="77777777" w:rsidR="00090D84" w:rsidRDefault="00090D84" w:rsidP="77632FE0"/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E0A9E2" w14:textId="77777777" w:rsidR="00090D84" w:rsidRDefault="00090D84" w:rsidP="77632FE0"/>
        </w:tc>
      </w:tr>
      <w:tr w:rsidR="77632FE0" w14:paraId="5E022205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90E929" w14:textId="73EFA674" w:rsidR="77632FE0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Form</w:t>
            </w: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contains at least one graphic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DB6CD6" w14:textId="2057BE0D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7CA14B" w14:textId="06AE5DDC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81691B" w14:textId="1799EB96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6733D000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513FA2" w14:textId="07249DCE" w:rsidR="77632FE0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Accurate spelling, punctuation, and grammar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83C152" w14:textId="0C2B5DAE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CBF4350" w14:textId="6088E6AB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A9F9A3" w14:textId="597EACCD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0E46E6A5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4116E8" w14:textId="5A6BC398" w:rsidR="77632FE0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Contestant Number and Job Number in lower right corner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48423B" w14:textId="3F120226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20DC193" w14:textId="6E43AE47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4B4096" w14:textId="3A6C5DAF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5054C672" w14:textId="77777777" w:rsidTr="5FD799FE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EC4AC5" w14:textId="181FC2C1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DESIGN ELEMENTS TO EVALUATE</w:t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(Points awarded may range from 0 and up for each design element)</w:t>
            </w:r>
          </w:p>
        </w:tc>
      </w:tr>
      <w:tr w:rsidR="77632FE0" w14:paraId="52B43E90" w14:textId="77777777" w:rsidTr="5FD799FE">
        <w:trPr>
          <w:trHeight w:val="4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FD9D94" w14:textId="3CB057F4" w:rsidR="77632FE0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5FD799FE">
              <w:rPr>
                <w:rFonts w:ascii="Times New Roman" w:eastAsia="Times New Roman" w:hAnsi="Times New Roman" w:cs="Times New Roman"/>
              </w:rPr>
              <w:t>Text is appropriately spaced within 3” x 2” f</w:t>
            </w: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orm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456DF7" w14:textId="772D565A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11173C9" w14:textId="54AB6F3E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707F099" w14:textId="6364220E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77632FE0" w14:paraId="601C82F0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E6AE51" w14:textId="1A6935DF" w:rsidR="77632FE0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Form</w:t>
            </w:r>
            <w:r w:rsidRPr="5FD799FE">
              <w:rPr>
                <w:rFonts w:ascii="Times New Roman" w:eastAsia="Times New Roman" w:hAnsi="Times New Roman" w:cs="Times New Roman"/>
              </w:rPr>
              <w:t xml:space="preserve"> is distinctive, effectively using fonts, </w:t>
            </w:r>
            <w:proofErr w:type="gramStart"/>
            <w:r w:rsidRPr="5FD799FE">
              <w:rPr>
                <w:rFonts w:ascii="Times New Roman" w:eastAsia="Times New Roman" w:hAnsi="Times New Roman" w:cs="Times New Roman"/>
              </w:rPr>
              <w:t>typeface</w:t>
            </w:r>
            <w:proofErr w:type="gramEnd"/>
            <w:r w:rsidRPr="5FD799FE">
              <w:rPr>
                <w:rFonts w:ascii="Times New Roman" w:eastAsia="Times New Roman" w:hAnsi="Times New Roman" w:cs="Times New Roman"/>
              </w:rPr>
              <w:t xml:space="preserve"> and sizing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AFC063" w14:textId="089989D4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B5E848B" w14:textId="061B736C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FFAE7D4" w14:textId="7A018F7A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69699BB7" w14:textId="77777777" w:rsidTr="5FD799FE">
        <w:trPr>
          <w:trHeight w:val="765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8DD5B9" w14:textId="234ABF09" w:rsidR="77632FE0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Form</w:t>
            </w:r>
            <w:r w:rsidRPr="5FD799FE">
              <w:rPr>
                <w:rFonts w:ascii="Times New Roman" w:eastAsia="Times New Roman" w:hAnsi="Times New Roman" w:cs="Times New Roman"/>
                <w:color w:val="auto"/>
              </w:rPr>
              <w:t xml:space="preserve"> applies principles and elements of design for layout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CF035B" w14:textId="6EE985E4" w:rsidR="77632FE0" w:rsidRDefault="77632FE0" w:rsidP="5FD799FE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  <w:p w14:paraId="3E60744E" w14:textId="599BDF56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B898954" w14:textId="571BDC1F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CD9279D" w14:textId="41EDB623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4F5C3F8C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EBB00C" w14:textId="08F6DB94" w:rsidR="77632FE0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Form</w:t>
            </w:r>
            <w:r w:rsidRPr="5FD799FE">
              <w:rPr>
                <w:rFonts w:ascii="Times New Roman" w:eastAsia="Times New Roman" w:hAnsi="Times New Roman" w:cs="Times New Roman"/>
              </w:rPr>
              <w:t xml:space="preserve"> creatively incorporates graphics within its design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FEB2FF" w14:textId="06421A85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6450456" w14:textId="1946B13C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9E1AD9F" w14:textId="7741F747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77632FE0" w14:paraId="6432E084" w14:textId="77777777" w:rsidTr="5FD799FE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9D81FCB" w14:textId="7D9D08DC" w:rsidR="77632FE0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Overall design effectively incorporates typeface, sizing, placement, and graphics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CFD9D9" w14:textId="6C6FF3D5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0-30 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DA1E04B" w14:textId="587F4207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1D39FF" w14:textId="7BF12A1C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77632FE0" w14:paraId="5867CAE6" w14:textId="77777777" w:rsidTr="5FD799FE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359634" w14:textId="591D456F" w:rsidR="77632FE0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Total points possible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3967EF" w14:textId="3CCDBC11" w:rsidR="77632FE0" w:rsidRDefault="00205D31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16</w:t>
            </w:r>
            <w:r w:rsidR="77632FE0"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D8C8917" w14:textId="581061C9" w:rsidR="77632FE0" w:rsidRDefault="77632FE0" w:rsidP="77632FE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F8D88B6" w14:textId="1B5154F6" w:rsidR="77632FE0" w:rsidRDefault="77632FE0" w:rsidP="77632FE0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2A7890D7" w14:textId="54D85AE0" w:rsidR="77632FE0" w:rsidRDefault="77632FE0" w:rsidP="77632F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6A0" w:firstRow="1" w:lastRow="0" w:firstColumn="1" w:lastColumn="0" w:noHBand="1" w:noVBand="1"/>
      </w:tblPr>
      <w:tblGrid>
        <w:gridCol w:w="5400"/>
        <w:gridCol w:w="1485"/>
        <w:gridCol w:w="1155"/>
        <w:gridCol w:w="1305"/>
      </w:tblGrid>
      <w:tr w:rsidR="00D401A2" w14:paraId="148E0540" w14:textId="77777777" w:rsidTr="5FD799FE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14:paraId="470E8EED" w14:textId="05F86922" w:rsidR="00D401A2" w:rsidRDefault="5FD799FE" w:rsidP="00B7228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5FD799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JOB 3:  Photo Mat</w:t>
            </w:r>
          </w:p>
        </w:tc>
      </w:tr>
      <w:tr w:rsidR="00D401A2" w14:paraId="77FAD10D" w14:textId="77777777" w:rsidTr="5FD799FE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6C11FD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 xml:space="preserve">TECHNICAL SPECIFICATION POINTS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(All points or none are awarded for each technical requirement).</w:t>
            </w:r>
          </w:p>
        </w:tc>
      </w:tr>
      <w:tr w:rsidR="00D401A2" w14:paraId="6C96E34B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32DE20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05BF2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544987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958832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D401A2" w14:paraId="0E93F3D9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9A9B45" w14:textId="3966E224" w:rsidR="00D401A2" w:rsidRDefault="5FD799FE" w:rsidP="5FD799FE">
            <w:pPr>
              <w:spacing w:line="259" w:lineRule="auto"/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Mat is 8” x 10” with a </w:t>
            </w:r>
            <w:r w:rsidRPr="5FD799FE">
              <w:rPr>
                <w:rFonts w:ascii="Times New Roman" w:hAnsi="Times New Roman" w:cs="Times New Roman"/>
              </w:rPr>
              <w:t>5” x 7” opening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439CFB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5EA06D9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59F7B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11BA71B4" w14:textId="77777777" w:rsidTr="5FD799FE">
        <w:trPr>
          <w:trHeight w:val="30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CFE8E38" w14:textId="1F21CB79" w:rsidR="00D401A2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Mat contains the text </w:t>
            </w:r>
            <w:r w:rsidRPr="5FD799F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Wexham Holiday Market 2024</w:t>
            </w: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A2D1A3" w14:textId="4AEC7C80" w:rsidR="00D401A2" w:rsidRDefault="00DE6BC6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512524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0AC87F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64E09BC3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A8B765" w14:textId="51827622" w:rsidR="00D401A2" w:rsidRDefault="5FD799FE" w:rsidP="5FD799FE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Mat contains multiple graphics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906F97" w14:textId="1B6CF67D" w:rsidR="00D401A2" w:rsidRDefault="00DE6BC6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15BBCA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D1F63E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6B658003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434D80" w14:textId="77777777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Accurate spelling, punctuation, and grammar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8010F46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BB3E039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ADC4D8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6419F979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FECE282" w14:textId="77777777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Contestant Number and Job Number in lower right corner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DBA72F7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4D92A1F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31D088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1FD8DAE1" w14:textId="77777777" w:rsidTr="5FD799FE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8491C3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DESIGN ELEMENTS TO EVALUATE</w:t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(Points awarded may range from 0 and up for each design element)</w:t>
            </w:r>
          </w:p>
        </w:tc>
      </w:tr>
      <w:tr w:rsidR="00D401A2" w14:paraId="2D386F7B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C37373" w14:textId="0DF22721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color w:val="auto"/>
              </w:rPr>
              <w:t xml:space="preserve">Fonts, </w:t>
            </w:r>
            <w:proofErr w:type="gramStart"/>
            <w:r w:rsidRPr="5FD799FE">
              <w:rPr>
                <w:rFonts w:ascii="Times New Roman" w:eastAsia="Times New Roman" w:hAnsi="Times New Roman" w:cs="Times New Roman"/>
                <w:color w:val="auto"/>
              </w:rPr>
              <w:t>typefaces</w:t>
            </w:r>
            <w:proofErr w:type="gramEnd"/>
            <w:r w:rsidRPr="5FD799FE">
              <w:rPr>
                <w:rFonts w:ascii="Times New Roman" w:eastAsia="Times New Roman" w:hAnsi="Times New Roman" w:cs="Times New Roman"/>
                <w:color w:val="auto"/>
              </w:rPr>
              <w:t xml:space="preserve"> and sizing are used correctly on the Mat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30F018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277C971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877F67F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58F88C7E" w14:textId="77777777" w:rsidTr="5FD799FE">
        <w:trPr>
          <w:trHeight w:val="765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199993" w14:textId="4B5858F4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color w:val="auto"/>
              </w:rPr>
              <w:t>Principles and elements of design for layout are used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94D5EE" w14:textId="4EBB382F" w:rsidR="00D401A2" w:rsidRDefault="5FD799FE" w:rsidP="5FD799F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6DFCFF3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3395180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6D201C95" w14:textId="77777777" w:rsidTr="5FD799FE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329451" w14:textId="491F03F1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color w:val="auto"/>
              </w:rPr>
              <w:t xml:space="preserve">Design creatively incorporates graphics 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70B965" w14:textId="3B03C8AC" w:rsidR="00D401A2" w:rsidRDefault="00623DAE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0-3</w:t>
            </w:r>
            <w:r w:rsidR="00D401A2"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854CF4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8E610D2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401A2" w14:paraId="23103239" w14:textId="77777777" w:rsidTr="5FD799FE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F5673C" w14:textId="407B32D6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Overall design effectively incorporates typefaces, sizing, placement, </w:t>
            </w:r>
            <w:proofErr w:type="gramStart"/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>graphics</w:t>
            </w:r>
            <w:proofErr w:type="gramEnd"/>
            <w:r w:rsidRPr="5FD799F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and effects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8619DF" w14:textId="23C1F918" w:rsidR="00D401A2" w:rsidRDefault="00DE6BC6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0-4</w:t>
            </w:r>
            <w:r w:rsidR="00D401A2"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0 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B9B7F3D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76D317C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D401A2" w14:paraId="1B20633B" w14:textId="77777777" w:rsidTr="5FD799FE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6375D2" w14:textId="77777777" w:rsidR="00D401A2" w:rsidRDefault="5FD799FE" w:rsidP="5FD799FE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FD799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Total points possible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ABCD35" w14:textId="1D08C59D" w:rsidR="00D401A2" w:rsidRDefault="00623DAE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15</w:t>
            </w:r>
            <w:r w:rsidR="00D401A2"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EC54E1" w14:textId="77777777" w:rsidR="00D401A2" w:rsidRDefault="00D401A2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781016C" w14:textId="77777777" w:rsidR="00D401A2" w:rsidRDefault="00D401A2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0B23284F" w14:textId="77777777" w:rsidR="00D401A2" w:rsidRDefault="00D401A2" w:rsidP="77632F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D401A2" w:rsidSect="00B91F29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FB116" w14:textId="77777777" w:rsidR="00213CAE" w:rsidRDefault="00213CAE" w:rsidP="004E452E">
      <w:pPr>
        <w:spacing w:after="0" w:line="240" w:lineRule="auto"/>
      </w:pPr>
      <w:r>
        <w:separator/>
      </w:r>
    </w:p>
  </w:endnote>
  <w:endnote w:type="continuationSeparator" w:id="0">
    <w:p w14:paraId="2E0FB009" w14:textId="77777777" w:rsidR="00213CAE" w:rsidRDefault="00213CA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FA0E8" w14:textId="0B0E9A2D" w:rsidR="001A2C02" w:rsidRPr="00F212DB" w:rsidRDefault="00F83A3A" w:rsidP="00F83A3A">
    <w:pPr>
      <w:pStyle w:val="Footer"/>
      <w:ind w:left="-360"/>
    </w:pPr>
    <w:r>
      <w:rPr>
        <w:color w:val="242424"/>
      </w:rPr>
      <w:t>© 2024 Business Professionals of America</w:t>
    </w:r>
    <w:r w:rsidRPr="000B1B6A">
      <w:rPr>
        <w:noProof/>
      </w:rPr>
      <w:t xml:space="preserve"> 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647DABD1" wp14:editId="56F6A3DA">
          <wp:simplePos x="0" y="0"/>
          <wp:positionH relativeFrom="column">
            <wp:posOffset>4944487</wp:posOffset>
          </wp:positionH>
          <wp:positionV relativeFrom="paragraph">
            <wp:posOffset>-203405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D9D57" w14:textId="77777777" w:rsidR="00213CAE" w:rsidRDefault="00213CAE" w:rsidP="004E452E">
      <w:pPr>
        <w:spacing w:after="0" w:line="240" w:lineRule="auto"/>
      </w:pPr>
      <w:r>
        <w:separator/>
      </w:r>
    </w:p>
  </w:footnote>
  <w:footnote w:type="continuationSeparator" w:id="0">
    <w:p w14:paraId="6381F2DD" w14:textId="77777777" w:rsidR="00213CAE" w:rsidRDefault="00213CA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14C07" w14:textId="77777777" w:rsidR="004E452E" w:rsidRPr="001A2C02" w:rsidRDefault="0056477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</w:t>
    </w:r>
    <w:r w:rsidR="003F4572">
      <w:rPr>
        <w:rFonts w:ascii="Times New Roman" w:hAnsi="Times New Roman" w:cs="Times New Roman"/>
        <w:szCs w:val="24"/>
      </w:rPr>
      <w:t xml:space="preserve"> </w:t>
    </w:r>
    <w:r w:rsidR="008B5613">
      <w:rPr>
        <w:rFonts w:ascii="Times New Roman" w:hAnsi="Times New Roman" w:cs="Times New Roman"/>
        <w:szCs w:val="24"/>
      </w:rPr>
      <w:t>DESKTOP PUBLISHING</w:t>
    </w:r>
  </w:p>
  <w:p w14:paraId="5B3E4C99" w14:textId="75082014" w:rsidR="004E452E" w:rsidRPr="001A2C02" w:rsidRDefault="006B52B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646DA2">
      <w:rPr>
        <w:rFonts w:ascii="Times New Roman" w:hAnsi="Times New Roman" w:cs="Times New Roman"/>
        <w:szCs w:val="24"/>
      </w:rPr>
      <w:t xml:space="preserve"> 202</w:t>
    </w:r>
    <w:r w:rsidR="00843F98">
      <w:rPr>
        <w:rFonts w:ascii="Times New Roman" w:hAnsi="Times New Roman" w:cs="Times New Roman"/>
        <w:szCs w:val="24"/>
      </w:rPr>
      <w:t>4</w:t>
    </w:r>
  </w:p>
  <w:p w14:paraId="2B48DE02" w14:textId="13FEEF8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90387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90387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E76F1"/>
    <w:multiLevelType w:val="multilevel"/>
    <w:tmpl w:val="92B2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017501">
    <w:abstractNumId w:val="0"/>
  </w:num>
  <w:num w:numId="2" w16cid:durableId="1252082806">
    <w:abstractNumId w:val="1"/>
  </w:num>
  <w:num w:numId="3" w16cid:durableId="145900039">
    <w:abstractNumId w:val="2"/>
  </w:num>
  <w:num w:numId="4" w16cid:durableId="1264725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ECE"/>
    <w:rsid w:val="00010AF2"/>
    <w:rsid w:val="00063454"/>
    <w:rsid w:val="00085E43"/>
    <w:rsid w:val="00090D84"/>
    <w:rsid w:val="000B1270"/>
    <w:rsid w:val="000B1B6A"/>
    <w:rsid w:val="000D1C02"/>
    <w:rsid w:val="00115E95"/>
    <w:rsid w:val="0011774A"/>
    <w:rsid w:val="001250AD"/>
    <w:rsid w:val="00125943"/>
    <w:rsid w:val="00131266"/>
    <w:rsid w:val="0019248A"/>
    <w:rsid w:val="001964AD"/>
    <w:rsid w:val="001A2C02"/>
    <w:rsid w:val="001B50EE"/>
    <w:rsid w:val="00205D31"/>
    <w:rsid w:val="00213CAE"/>
    <w:rsid w:val="00226696"/>
    <w:rsid w:val="00250780"/>
    <w:rsid w:val="00292883"/>
    <w:rsid w:val="002D40E9"/>
    <w:rsid w:val="002F7937"/>
    <w:rsid w:val="00320447"/>
    <w:rsid w:val="0032525C"/>
    <w:rsid w:val="003410EE"/>
    <w:rsid w:val="00360E75"/>
    <w:rsid w:val="003D07FA"/>
    <w:rsid w:val="003F4572"/>
    <w:rsid w:val="003F493D"/>
    <w:rsid w:val="003F66B3"/>
    <w:rsid w:val="00417A56"/>
    <w:rsid w:val="00486AA9"/>
    <w:rsid w:val="00497B4B"/>
    <w:rsid w:val="004E452E"/>
    <w:rsid w:val="00564774"/>
    <w:rsid w:val="00566850"/>
    <w:rsid w:val="005A0D13"/>
    <w:rsid w:val="005A4F28"/>
    <w:rsid w:val="005D46F2"/>
    <w:rsid w:val="005F4815"/>
    <w:rsid w:val="00623DAE"/>
    <w:rsid w:val="00646DA2"/>
    <w:rsid w:val="00663AC3"/>
    <w:rsid w:val="00690387"/>
    <w:rsid w:val="00693FB5"/>
    <w:rsid w:val="006B12DA"/>
    <w:rsid w:val="006B52BF"/>
    <w:rsid w:val="006C5DDB"/>
    <w:rsid w:val="007223B8"/>
    <w:rsid w:val="00723F29"/>
    <w:rsid w:val="007549A3"/>
    <w:rsid w:val="007E6CED"/>
    <w:rsid w:val="00811AC1"/>
    <w:rsid w:val="00837D86"/>
    <w:rsid w:val="00843F98"/>
    <w:rsid w:val="008B5613"/>
    <w:rsid w:val="00945249"/>
    <w:rsid w:val="00951AF8"/>
    <w:rsid w:val="009A3A61"/>
    <w:rsid w:val="009B5491"/>
    <w:rsid w:val="009D4476"/>
    <w:rsid w:val="009F5BBD"/>
    <w:rsid w:val="00A16420"/>
    <w:rsid w:val="00A51A00"/>
    <w:rsid w:val="00AA53CA"/>
    <w:rsid w:val="00AB23DD"/>
    <w:rsid w:val="00AE5A72"/>
    <w:rsid w:val="00B264EF"/>
    <w:rsid w:val="00B80B95"/>
    <w:rsid w:val="00B91F29"/>
    <w:rsid w:val="00BB0F3C"/>
    <w:rsid w:val="00BD03C7"/>
    <w:rsid w:val="00C01C63"/>
    <w:rsid w:val="00C34324"/>
    <w:rsid w:val="00C57634"/>
    <w:rsid w:val="00C80F7E"/>
    <w:rsid w:val="00C83534"/>
    <w:rsid w:val="00CD3CD3"/>
    <w:rsid w:val="00D401A2"/>
    <w:rsid w:val="00D44C82"/>
    <w:rsid w:val="00D675F3"/>
    <w:rsid w:val="00DE6BC6"/>
    <w:rsid w:val="00DF7483"/>
    <w:rsid w:val="00E020FE"/>
    <w:rsid w:val="00E265F2"/>
    <w:rsid w:val="00E45B27"/>
    <w:rsid w:val="00E815D1"/>
    <w:rsid w:val="00EE504C"/>
    <w:rsid w:val="00F055BA"/>
    <w:rsid w:val="00F212DB"/>
    <w:rsid w:val="00F4174D"/>
    <w:rsid w:val="00F83A3A"/>
    <w:rsid w:val="00FB2B9D"/>
    <w:rsid w:val="00FC1652"/>
    <w:rsid w:val="00FC3E9A"/>
    <w:rsid w:val="00FD477B"/>
    <w:rsid w:val="00FE2CFA"/>
    <w:rsid w:val="00FF34E1"/>
    <w:rsid w:val="451D1736"/>
    <w:rsid w:val="5FD799FE"/>
    <w:rsid w:val="63643CFF"/>
    <w:rsid w:val="7763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CBA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91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0381B4-893C-4EA4-9F41-AA646B7A6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1713F1-D8E3-4BEC-8F7E-F9EB5C2FB625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B527797C-0C90-4179-BF43-40E6FFCBAE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932</Words>
  <Characters>5315</Characters>
  <Application>Microsoft Office Word</Application>
  <DocSecurity>0</DocSecurity>
  <Lines>44</Lines>
  <Paragraphs>12</Paragraphs>
  <ScaleCrop>false</ScaleCrop>
  <Company>Maize USD266</Company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2023-12-06T19:25:00Z</cp:lastPrinted>
  <dcterms:created xsi:type="dcterms:W3CDTF">2023-12-06T19:24:00Z</dcterms:created>
  <dcterms:modified xsi:type="dcterms:W3CDTF">2023-12-06T19:25:00Z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4021200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