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80D49" w14:textId="77777777" w:rsidR="00290934" w:rsidRPr="0027334E" w:rsidRDefault="00290934" w:rsidP="00290934">
      <w:pPr>
        <w:rPr>
          <w:b/>
        </w:rPr>
      </w:pPr>
      <w:r w:rsidRPr="0027334E">
        <w:rPr>
          <w:b/>
        </w:rPr>
        <w:t>Name: Yazan Halawa</w:t>
      </w:r>
    </w:p>
    <w:p w14:paraId="6362835B" w14:textId="77777777" w:rsidR="00290934" w:rsidRPr="0027334E" w:rsidRDefault="00290934" w:rsidP="00290934">
      <w:pPr>
        <w:rPr>
          <w:b/>
        </w:rPr>
      </w:pPr>
      <w:r w:rsidRPr="0027334E">
        <w:rPr>
          <w:b/>
        </w:rPr>
        <w:t>ECEn 425 Lab 2</w:t>
      </w:r>
    </w:p>
    <w:p w14:paraId="55563218" w14:textId="77777777" w:rsidR="00290934" w:rsidRPr="0027334E" w:rsidRDefault="00290934" w:rsidP="00290934">
      <w:pPr>
        <w:rPr>
          <w:b/>
        </w:rPr>
      </w:pPr>
      <w:r w:rsidRPr="0027334E">
        <w:rPr>
          <w:b/>
        </w:rPr>
        <w:t>Instructor: Dr. Archibald</w:t>
      </w:r>
    </w:p>
    <w:p w14:paraId="66CC9C1B" w14:textId="77777777" w:rsidR="00290934" w:rsidRDefault="00290934" w:rsidP="00290934"/>
    <w:p w14:paraId="528DAC65" w14:textId="77777777" w:rsidR="00290934" w:rsidRDefault="00290934" w:rsidP="00290934">
      <w:r>
        <w:t>1) 0x08A0</w:t>
      </w:r>
    </w:p>
    <w:p w14:paraId="201B90CF" w14:textId="77777777" w:rsidR="00290934" w:rsidRDefault="00290934" w:rsidP="00290934"/>
    <w:p w14:paraId="5C8F212D" w14:textId="77777777" w:rsidR="00290934" w:rsidRDefault="00290934" w:rsidP="00290934">
      <w:r>
        <w:t>2) 0x091E</w:t>
      </w:r>
    </w:p>
    <w:p w14:paraId="79F89C3A" w14:textId="77777777" w:rsidR="00290934" w:rsidRDefault="00290934" w:rsidP="00290934"/>
    <w:p w14:paraId="518E57F4" w14:textId="77777777" w:rsidR="00290934" w:rsidRDefault="00290934" w:rsidP="00290934">
      <w:r>
        <w:t>3) b 0000:091E</w:t>
      </w:r>
    </w:p>
    <w:p w14:paraId="5CD10148" w14:textId="77777777" w:rsidR="00290934" w:rsidRDefault="00290934" w:rsidP="00290934"/>
    <w:p w14:paraId="592B1899" w14:textId="77777777" w:rsidR="00290934" w:rsidRDefault="00290934" w:rsidP="00290934">
      <w:r>
        <w:t>4) To display breakpoints: b</w:t>
      </w:r>
    </w:p>
    <w:p w14:paraId="655B7F92" w14:textId="78C2C780" w:rsidR="00290934" w:rsidRDefault="00290934" w:rsidP="00290934">
      <w:r>
        <w:t xml:space="preserve">   </w:t>
      </w:r>
      <w:r w:rsidR="000D0293">
        <w:t xml:space="preserve">  </w:t>
      </w:r>
      <w:r>
        <w:t>To delete a breakpoint of ID 0: c 0</w:t>
      </w:r>
    </w:p>
    <w:p w14:paraId="0239E3A7" w14:textId="77777777" w:rsidR="00290934" w:rsidRDefault="00290934" w:rsidP="00290934"/>
    <w:p w14:paraId="01DF2875" w14:textId="77777777" w:rsidR="00290934" w:rsidRDefault="00290934" w:rsidP="00290934">
      <w:r>
        <w:t>5) 0x09B2</w:t>
      </w:r>
    </w:p>
    <w:p w14:paraId="691FB91D" w14:textId="77777777" w:rsidR="00290934" w:rsidRDefault="00290934" w:rsidP="00290934"/>
    <w:p w14:paraId="010D8F9C" w14:textId="77777777" w:rsidR="00290934" w:rsidRDefault="00290934" w:rsidP="00290934">
      <w:r>
        <w:t>6) dumpw k</w:t>
      </w:r>
    </w:p>
    <w:p w14:paraId="004B0C19" w14:textId="77777777" w:rsidR="00290934" w:rsidRDefault="00290934" w:rsidP="00290934"/>
    <w:p w14:paraId="5A1BC5F1" w14:textId="77777777" w:rsidR="00290934" w:rsidRDefault="00290934" w:rsidP="00290934">
      <w:r>
        <w:t>7) mm k</w:t>
      </w:r>
    </w:p>
    <w:p w14:paraId="76858FFD" w14:textId="636C74AF" w:rsidR="00290934" w:rsidRDefault="00290934" w:rsidP="00290934">
      <w:r>
        <w:t xml:space="preserve">   </w:t>
      </w:r>
      <w:r w:rsidR="000D0293">
        <w:t xml:space="preserve">  </w:t>
      </w:r>
      <w:r>
        <w:t>if k was char: mm k 1</w:t>
      </w:r>
    </w:p>
    <w:p w14:paraId="7CF1E4C0" w14:textId="77777777" w:rsidR="00290934" w:rsidRDefault="00290934" w:rsidP="00290934"/>
    <w:p w14:paraId="66E1A617" w14:textId="77777777" w:rsidR="00290934" w:rsidRDefault="00290934" w:rsidP="00290934">
      <w:r>
        <w:t>8) To list the monitors: m</w:t>
      </w:r>
    </w:p>
    <w:p w14:paraId="79ADA26F" w14:textId="52C53FCE" w:rsidR="00290934" w:rsidRDefault="00290934" w:rsidP="00290934">
      <w:r>
        <w:t xml:space="preserve">   </w:t>
      </w:r>
      <w:r w:rsidR="000D0293">
        <w:t xml:space="preserve">  </w:t>
      </w:r>
      <w:r>
        <w:t>To delete monitor of ID 3: n 3</w:t>
      </w:r>
    </w:p>
    <w:p w14:paraId="153D739D" w14:textId="77777777" w:rsidR="00290934" w:rsidRDefault="00290934" w:rsidP="00290934"/>
    <w:p w14:paraId="7189081A" w14:textId="77777777" w:rsidR="00290934" w:rsidRDefault="00290934" w:rsidP="00290934">
      <w:r>
        <w:t>9) pw k 0x113</w:t>
      </w:r>
    </w:p>
    <w:p w14:paraId="3108C4E2" w14:textId="77777777" w:rsidR="00290934" w:rsidRDefault="00290934" w:rsidP="00290934"/>
    <w:p w14:paraId="3875DA42" w14:textId="77777777" w:rsidR="00290934" w:rsidRDefault="00290934" w:rsidP="00290934">
      <w:r>
        <w:t>10) 0x088A</w:t>
      </w:r>
    </w:p>
    <w:p w14:paraId="1C42ECBF" w14:textId="77777777" w:rsidR="00290934" w:rsidRDefault="00290934" w:rsidP="00290934"/>
    <w:p w14:paraId="4E811BE6" w14:textId="77777777" w:rsidR="00290934" w:rsidRDefault="00290934" w:rsidP="00290934">
      <w:r>
        <w:t>11) 0x088A</w:t>
      </w:r>
    </w:p>
    <w:p w14:paraId="4A182F74" w14:textId="77777777" w:rsidR="00290934" w:rsidRDefault="00290934" w:rsidP="00290934"/>
    <w:p w14:paraId="1CE15A5F" w14:textId="77777777" w:rsidR="00290934" w:rsidRDefault="00290934" w:rsidP="00290934">
      <w:r>
        <w:t>12) 0xFFF6</w:t>
      </w:r>
    </w:p>
    <w:p w14:paraId="0C54B134" w14:textId="77777777" w:rsidR="00290934" w:rsidRDefault="00290934" w:rsidP="00290934"/>
    <w:p w14:paraId="281EBE55" w14:textId="77777777" w:rsidR="00290934" w:rsidRDefault="00290934" w:rsidP="00290934">
      <w:r>
        <w:t>13) 0xFFF2</w:t>
      </w:r>
    </w:p>
    <w:p w14:paraId="3E787D53" w14:textId="77777777" w:rsidR="00290934" w:rsidRDefault="00290934" w:rsidP="00290934"/>
    <w:p w14:paraId="2F6CA6B4" w14:textId="77777777" w:rsidR="00290934" w:rsidRDefault="00290934" w:rsidP="00290934">
      <w:r>
        <w:t>14) fb ax 0x333</w:t>
      </w:r>
    </w:p>
    <w:p w14:paraId="76442127" w14:textId="77777777" w:rsidR="00290934" w:rsidRDefault="00290934" w:rsidP="00290934"/>
    <w:p w14:paraId="2EB8C63C" w14:textId="77777777" w:rsidR="00290934" w:rsidRDefault="00290934" w:rsidP="00290934">
      <w:r>
        <w:t>15) hist</w:t>
      </w:r>
    </w:p>
    <w:p w14:paraId="0199C963" w14:textId="77777777" w:rsidR="00290934" w:rsidRDefault="00290934" w:rsidP="00290934"/>
    <w:p w14:paraId="03CF896D" w14:textId="77777777" w:rsidR="00290934" w:rsidRDefault="00290934" w:rsidP="00290934">
      <w:r>
        <w:t>16) 0xFFFE</w:t>
      </w:r>
    </w:p>
    <w:p w14:paraId="4BD7BF63" w14:textId="77777777" w:rsidR="00290934" w:rsidRDefault="00290934" w:rsidP="00290934"/>
    <w:p w14:paraId="2ED6256C" w14:textId="77777777" w:rsidR="00290934" w:rsidRDefault="00290934" w:rsidP="00290934">
      <w:r>
        <w:t>17) downwards</w:t>
      </w:r>
    </w:p>
    <w:p w14:paraId="68665C66" w14:textId="77777777" w:rsidR="00290934" w:rsidRDefault="00290934" w:rsidP="00290934"/>
    <w:p w14:paraId="39F3AFCA" w14:textId="77777777" w:rsidR="00290934" w:rsidRDefault="00290934" w:rsidP="00290934">
      <w:r>
        <w:t>18) 0xFFC4</w:t>
      </w:r>
    </w:p>
    <w:p w14:paraId="54ABA017" w14:textId="77777777" w:rsidR="00290934" w:rsidRDefault="00290934" w:rsidP="00290934"/>
    <w:p w14:paraId="572965AD" w14:textId="77777777" w:rsidR="00290934" w:rsidRDefault="00290934" w:rsidP="00290934">
      <w:r>
        <w:t>19) they are pushed to the stack and accessed using BP pointer</w:t>
      </w:r>
    </w:p>
    <w:p w14:paraId="6A2E7716" w14:textId="77777777" w:rsidR="00290934" w:rsidRDefault="00290934" w:rsidP="00290934"/>
    <w:p w14:paraId="139B6DA6" w14:textId="77777777" w:rsidR="00290934" w:rsidRDefault="00290934" w:rsidP="00290934">
      <w:r>
        <w:t>20) they are moved to the ax register</w:t>
      </w:r>
    </w:p>
    <w:p w14:paraId="4CCA26F0" w14:textId="77777777" w:rsidR="00290934" w:rsidRDefault="00290934" w:rsidP="00290934"/>
    <w:p w14:paraId="0244906B" w14:textId="77777777" w:rsidR="00290934" w:rsidRDefault="00290934" w:rsidP="00290934">
      <w:r>
        <w:t>21) it moves the SP pointer 2 bytes further in the stack to allow memory for defining a new local int</w:t>
      </w:r>
    </w:p>
    <w:p w14:paraId="1B651A70" w14:textId="77777777" w:rsidR="00290934" w:rsidRDefault="00290934" w:rsidP="00290934"/>
    <w:p w14:paraId="10B3EBB2" w14:textId="77777777" w:rsidR="00290934" w:rsidRDefault="00290934" w:rsidP="00290934">
      <w:r>
        <w:t>22) 0x83C402. It is three bytes large. The last byte (0x02) represents the numerical value 2 that is added</w:t>
      </w:r>
    </w:p>
    <w:p w14:paraId="6165CE33" w14:textId="77777777" w:rsidR="00290934" w:rsidRDefault="00290934" w:rsidP="00290934"/>
    <w:p w14:paraId="19A45FC2" w14:textId="1C8DF31A" w:rsidR="00DB4B18" w:rsidRDefault="00120543" w:rsidP="00290934">
      <w:r>
        <w:t>23) It's to allocate</w:t>
      </w:r>
      <w:bookmarkStart w:id="0" w:name="_GoBack"/>
      <w:bookmarkEnd w:id="0"/>
      <w:r w:rsidR="00290934">
        <w:t xml:space="preserve"> 2 bytes of data for k initialized to 0</w:t>
      </w:r>
    </w:p>
    <w:sectPr w:rsidR="00DB4B18" w:rsidSect="000E71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934"/>
    <w:rsid w:val="000D0293"/>
    <w:rsid w:val="000E71DB"/>
    <w:rsid w:val="00120543"/>
    <w:rsid w:val="0027334E"/>
    <w:rsid w:val="00290934"/>
    <w:rsid w:val="00DB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510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678</Characters>
  <Application>Microsoft Macintosh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Halawa</dc:creator>
  <cp:keywords/>
  <dc:description/>
  <cp:lastModifiedBy>Yazan Halawa</cp:lastModifiedBy>
  <cp:revision>4</cp:revision>
  <dcterms:created xsi:type="dcterms:W3CDTF">2015-09-17T23:42:00Z</dcterms:created>
  <dcterms:modified xsi:type="dcterms:W3CDTF">2015-09-17T23:44:00Z</dcterms:modified>
</cp:coreProperties>
</file>