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472E7" w14:textId="0F7ED78F" w:rsidR="003B2CFB" w:rsidRDefault="003B2CFB" w:rsidP="003B2C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 xml:space="preserve"> #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3E8F40A" w14:textId="4EA85698" w:rsidR="003B2CFB" w:rsidRDefault="003B2CFB" w:rsidP="003B2C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ME135</w:t>
      </w:r>
      <w:r>
        <w:rPr>
          <w:rFonts w:ascii="Times New Roman" w:hAnsi="Times New Roman" w:cs="Times New Roman"/>
          <w:sz w:val="24"/>
          <w:szCs w:val="24"/>
        </w:rPr>
        <w:t>-0</w:t>
      </w:r>
      <w:r>
        <w:rPr>
          <w:rFonts w:ascii="Times New Roman" w:hAnsi="Times New Roman" w:cs="Times New Roman"/>
          <w:sz w:val="24"/>
          <w:szCs w:val="24"/>
        </w:rPr>
        <w:t>2L</w:t>
      </w:r>
      <w:r>
        <w:rPr>
          <w:rFonts w:ascii="Times New Roman" w:hAnsi="Times New Roman" w:cs="Times New Roman"/>
          <w:sz w:val="24"/>
          <w:szCs w:val="24"/>
        </w:rPr>
        <w:t>-Spring201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0AE70199" w14:textId="461CEB36" w:rsidR="003B2CFB" w:rsidRDefault="003B2CFB" w:rsidP="003B2C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Feb/5/2018</w:t>
      </w:r>
    </w:p>
    <w:p w14:paraId="5B34F584" w14:textId="77777777" w:rsidR="003B2CFB" w:rsidRDefault="003B2CFB" w:rsidP="003B2C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Yeash Patel </w:t>
      </w:r>
    </w:p>
    <w:p w14:paraId="4072C16A" w14:textId="3A217F00" w:rsidR="007D24B9" w:rsidRDefault="003B2C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1.</w:t>
      </w:r>
    </w:p>
    <w:p w14:paraId="3212024F" w14:textId="51AA422B" w:rsidR="003B2CFB" w:rsidRDefault="003B2CFB" w:rsidP="003B2C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80702C0" wp14:editId="7C39D4EB">
            <wp:extent cx="530542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3CC6" w14:textId="4FF4B86E" w:rsidR="003B2CFB" w:rsidRDefault="003B2CFB" w:rsidP="003B2CF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solve this problem Euler’s, Modified Euler’s, 4</w:t>
      </w:r>
      <w:r w:rsidRPr="003B2CF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order Runge-</w:t>
      </w:r>
      <w:proofErr w:type="spellStart"/>
      <w:r>
        <w:rPr>
          <w:rFonts w:ascii="Times New Roman" w:hAnsi="Times New Roman" w:cs="Times New Roman"/>
          <w:sz w:val="24"/>
          <w:szCs w:val="24"/>
        </w:rPr>
        <w:t>Kutta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</w:t>
      </w:r>
      <w:r w:rsidR="00B43283">
        <w:rPr>
          <w:rFonts w:ascii="Times New Roman" w:hAnsi="Times New Roman" w:cs="Times New Roman"/>
          <w:sz w:val="24"/>
          <w:szCs w:val="24"/>
        </w:rPr>
        <w:t>, and ode45</w:t>
      </w:r>
      <w:r>
        <w:rPr>
          <w:rFonts w:ascii="Times New Roman" w:hAnsi="Times New Roman" w:cs="Times New Roman"/>
          <w:sz w:val="24"/>
          <w:szCs w:val="24"/>
        </w:rPr>
        <w:t xml:space="preserve"> were used. To get a better comparison between the methods I created two graphs one with all the methods compiled on a single graph and another with each separate. The code used for this problem is available in the appendix</w:t>
      </w:r>
      <w:r w:rsidR="00B4328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and on git hub [</w:t>
      </w:r>
      <w:r w:rsidRPr="003B2CFB">
        <w:rPr>
          <w:rFonts w:ascii="Times New Roman" w:hAnsi="Times New Roman" w:cs="Times New Roman"/>
          <w:sz w:val="24"/>
          <w:szCs w:val="24"/>
        </w:rPr>
        <w:t>https://github.com/Yeash96/Eng135.FEA/tree/master/Assigment_1</w:t>
      </w:r>
      <w:r>
        <w:rPr>
          <w:rFonts w:ascii="Times New Roman" w:hAnsi="Times New Roman" w:cs="Times New Roman"/>
          <w:sz w:val="24"/>
          <w:szCs w:val="24"/>
        </w:rPr>
        <w:t>].</w:t>
      </w:r>
    </w:p>
    <w:p w14:paraId="6F61FD93" w14:textId="0AA8C3D7" w:rsidR="003B2CFB" w:rsidRDefault="003B2CFB" w:rsidP="003B2C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Matlab input and output </w:t>
      </w:r>
    </w:p>
    <w:p w14:paraId="03C683B7" w14:textId="71B7C531" w:rsidR="00B43283" w:rsidRDefault="00B43283" w:rsidP="003B2CFB">
      <w:pPr>
        <w:rPr>
          <w:rFonts w:ascii="Times New Roman" w:hAnsi="Times New Roman" w:cs="Times New Roman"/>
          <w:sz w:val="24"/>
          <w:szCs w:val="24"/>
        </w:rPr>
      </w:pPr>
      <w:r w:rsidRPr="00B43283">
        <w:rPr>
          <w:rFonts w:ascii="Times New Roman" w:hAnsi="Times New Roman" w:cs="Times New Roman"/>
          <w:sz w:val="24"/>
          <w:szCs w:val="24"/>
        </w:rPr>
        <w:t>&gt;&gt;Pr1</w:t>
      </w:r>
      <w:bookmarkStart w:id="0" w:name="_GoBack"/>
      <w:bookmarkEnd w:id="0"/>
    </w:p>
    <w:p w14:paraId="0A1F1A67" w14:textId="3214CE1B" w:rsidR="00B43283" w:rsidRDefault="00B43283" w:rsidP="00B432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783FCE" wp14:editId="7685EAC0">
            <wp:extent cx="5653377" cy="3289801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1single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2" t="3885" r="7494" b="3678"/>
                    <a:stretch/>
                  </pic:blipFill>
                  <pic:spPr bwMode="auto">
                    <a:xfrm>
                      <a:off x="0" y="0"/>
                      <a:ext cx="5680581" cy="3305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9D988" w14:textId="77777777" w:rsidR="00187A5F" w:rsidRDefault="00187A5F" w:rsidP="00B4328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14F9184" w14:textId="5D58AF1F" w:rsidR="00B43283" w:rsidRDefault="00B43283" w:rsidP="00187A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131A18" wp14:editId="5506A5E5">
            <wp:extent cx="6427190" cy="38919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1multi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17" r="6132"/>
                    <a:stretch/>
                  </pic:blipFill>
                  <pic:spPr bwMode="auto">
                    <a:xfrm>
                      <a:off x="0" y="0"/>
                      <a:ext cx="6456726" cy="3909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32582" w14:textId="77777777" w:rsidR="00187A5F" w:rsidRDefault="00187A5F" w:rsidP="00187A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384185" w14:textId="6A8D6132" w:rsidR="00B43283" w:rsidRDefault="00B43283" w:rsidP="00B43283">
      <w:pPr>
        <w:rPr>
          <w:rFonts w:ascii="Times New Roman" w:hAnsi="Times New Roman" w:cs="Times New Roman"/>
          <w:b/>
          <w:sz w:val="24"/>
          <w:szCs w:val="24"/>
        </w:rPr>
      </w:pPr>
      <w:r w:rsidRPr="00B43283">
        <w:rPr>
          <w:rFonts w:ascii="Times New Roman" w:hAnsi="Times New Roman" w:cs="Times New Roman"/>
          <w:b/>
          <w:sz w:val="24"/>
          <w:szCs w:val="24"/>
        </w:rPr>
        <w:lastRenderedPageBreak/>
        <w:t>Problem 2.</w:t>
      </w:r>
    </w:p>
    <w:p w14:paraId="4CD6BC7D" w14:textId="624D6182" w:rsidR="00B43283" w:rsidRDefault="00B43283" w:rsidP="00B432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0B3077B" wp14:editId="27A25EA0">
            <wp:extent cx="525780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BBD7" w14:textId="0A682368" w:rsidR="00B43283" w:rsidRDefault="00B43283" w:rsidP="00B432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solve this problem 4</w:t>
      </w:r>
      <w:r w:rsidRPr="003B2CF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order Runge-</w:t>
      </w:r>
      <w:proofErr w:type="spellStart"/>
      <w:r>
        <w:rPr>
          <w:rFonts w:ascii="Times New Roman" w:hAnsi="Times New Roman" w:cs="Times New Roman"/>
          <w:sz w:val="24"/>
          <w:szCs w:val="24"/>
        </w:rPr>
        <w:t>Kutta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(RK4)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 xml:space="preserve"> and ode45 were</w:t>
      </w:r>
      <w:r>
        <w:rPr>
          <w:rFonts w:ascii="Times New Roman" w:hAnsi="Times New Roman" w:cs="Times New Roman"/>
          <w:sz w:val="24"/>
          <w:szCs w:val="24"/>
        </w:rPr>
        <w:t xml:space="preserve"> used.</w:t>
      </w:r>
      <w:r>
        <w:rPr>
          <w:rFonts w:ascii="Times New Roman" w:hAnsi="Times New Roman" w:cs="Times New Roman"/>
          <w:sz w:val="24"/>
          <w:szCs w:val="24"/>
        </w:rPr>
        <w:t xml:space="preserve"> By comparing the two we find that they the RK4 method to be very accurate. I did used 48000 iterations with a step size of 0.001 which must have greatly aided in its accuracy. </w:t>
      </w:r>
      <w:r>
        <w:rPr>
          <w:rFonts w:ascii="Times New Roman" w:hAnsi="Times New Roman" w:cs="Times New Roman"/>
          <w:sz w:val="24"/>
          <w:szCs w:val="24"/>
        </w:rPr>
        <w:t>The code used for this problem is available in the appendix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and on git hub [</w:t>
      </w:r>
      <w:r w:rsidRPr="003B2CFB">
        <w:rPr>
          <w:rFonts w:ascii="Times New Roman" w:hAnsi="Times New Roman" w:cs="Times New Roman"/>
          <w:sz w:val="24"/>
          <w:szCs w:val="24"/>
        </w:rPr>
        <w:t>https://github.com/Yeash96/Eng135.FEA/tree/master/Assigment_1</w:t>
      </w:r>
      <w:r>
        <w:rPr>
          <w:rFonts w:ascii="Times New Roman" w:hAnsi="Times New Roman" w:cs="Times New Roman"/>
          <w:sz w:val="24"/>
          <w:szCs w:val="24"/>
        </w:rPr>
        <w:t>].</w:t>
      </w:r>
    </w:p>
    <w:p w14:paraId="4EB19294" w14:textId="77777777" w:rsidR="00B43283" w:rsidRDefault="00B43283" w:rsidP="00B432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Matlab input and output </w:t>
      </w:r>
    </w:p>
    <w:p w14:paraId="4DA29CB4" w14:textId="06015FFF" w:rsidR="00B43283" w:rsidRDefault="00B43283" w:rsidP="00B432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&gt;&gt;Pr2</w:t>
      </w:r>
    </w:p>
    <w:p w14:paraId="7DCC6A09" w14:textId="0DF4CE1C" w:rsidR="00B43283" w:rsidRDefault="00B43283" w:rsidP="00B432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1B0CB9" wp14:editId="37C4A4D8">
            <wp:extent cx="594360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2sing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7542" w14:textId="4E352AA9" w:rsidR="00B43283" w:rsidRDefault="00B43283" w:rsidP="00B43283">
      <w:pPr>
        <w:rPr>
          <w:rFonts w:ascii="Times New Roman" w:hAnsi="Times New Roman" w:cs="Times New Roman"/>
          <w:sz w:val="24"/>
          <w:szCs w:val="24"/>
        </w:rPr>
      </w:pPr>
    </w:p>
    <w:p w14:paraId="68B26C62" w14:textId="5823080C" w:rsidR="00B43283" w:rsidRDefault="00B43283" w:rsidP="00B432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Appendix A</w:t>
      </w:r>
    </w:p>
    <w:p w14:paraId="52F8A833" w14:textId="1341D0D4" w:rsidR="00B43283" w:rsidRDefault="00B43283" w:rsidP="00B432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Pr1.m</w:t>
      </w:r>
    </w:p>
    <w:p w14:paraId="384ADC5C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2AF48FF0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342ADDA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014387F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12C831BD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%given stuff</w:t>
      </w:r>
    </w:p>
    <w:p w14:paraId="2528E2B9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f=@(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(0.8*x)-0.5*y; </w:t>
      </w:r>
      <w:r>
        <w:rPr>
          <w:rFonts w:ascii="Courier New" w:hAnsi="Courier New" w:cs="Courier New"/>
          <w:color w:val="228B22"/>
          <w:sz w:val="20"/>
          <w:szCs w:val="20"/>
        </w:rPr>
        <w:t>%function</w:t>
      </w:r>
    </w:p>
    <w:p w14:paraId="2C8E9C7D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initial value</w:t>
      </w:r>
    </w:p>
    <w:p w14:paraId="7616339C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start point</w:t>
      </w:r>
    </w:p>
    <w:p w14:paraId="4CC6DD75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end point</w:t>
      </w:r>
    </w:p>
    <w:p w14:paraId="042AC007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200;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number of iteration N= (b-a)/h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the step size</w:t>
      </w:r>
    </w:p>
    <w:p w14:paraId="77157CF2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h=0.01; </w:t>
      </w:r>
      <w:r>
        <w:rPr>
          <w:rFonts w:ascii="Courier New" w:hAnsi="Courier New" w:cs="Courier New"/>
          <w:color w:val="228B22"/>
          <w:sz w:val="20"/>
          <w:szCs w:val="20"/>
        </w:rPr>
        <w:t>%step value</w:t>
      </w:r>
    </w:p>
    <w:p w14:paraId="0E6736CB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8ADCC5C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0,2,200);</w:t>
      </w:r>
      <w:r>
        <w:rPr>
          <w:rFonts w:ascii="Courier New" w:hAnsi="Courier New" w:cs="Courier New"/>
          <w:color w:val="228B22"/>
          <w:sz w:val="20"/>
          <w:szCs w:val="20"/>
        </w:rPr>
        <w:t>%x values,</w:t>
      </w:r>
    </w:p>
    <w:p w14:paraId="2E85AB42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Eurz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=Euler(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,b,alpha,N,h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returns 1x200 array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euler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method</w:t>
      </w:r>
    </w:p>
    <w:p w14:paraId="5907C18A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MEZ=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,b,alpha,N,h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returns 1x200 array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mod.euler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method</w:t>
      </w:r>
    </w:p>
    <w:p w14:paraId="1998BEAD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RK4z=RK4(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,b,alpha,N,h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returns 1x200 array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runga-kutta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4 method</w:t>
      </w:r>
    </w:p>
    <w:p w14:paraId="13D7A9C6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]=ode45(f,[0,2],2);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ode function solver returns t=45x1, y=45x1 array</w:t>
      </w:r>
    </w:p>
    <w:p w14:paraId="5398C9E0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7857204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%graphing stuff</w:t>
      </w:r>
    </w:p>
    <w:p w14:paraId="4573BC8C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04153070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x,Eurz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,x,MEZ,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,x,RK4z,</w:t>
      </w:r>
      <w:r>
        <w:rPr>
          <w:rFonts w:ascii="Courier New" w:hAnsi="Courier New" w:cs="Courier New"/>
          <w:color w:val="A020F0"/>
          <w:sz w:val="20"/>
          <w:szCs w:val="20"/>
        </w:rPr>
        <w:t>'-.'</w:t>
      </w:r>
      <w:r>
        <w:rPr>
          <w:rFonts w:ascii="Courier New" w:hAnsi="Courier New" w:cs="Courier New"/>
          <w:color w:val="000000"/>
          <w:sz w:val="20"/>
          <w:szCs w:val="20"/>
        </w:rPr>
        <w:t>,t,y);</w:t>
      </w:r>
    </w:p>
    <w:p w14:paraId="3BEFE98B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'euler'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'ModEuler'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'RK4'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'ode45'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'NorthWest'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DF3D74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4581AD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8CB17A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'problem.1 /n f=4*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(0.8*x)-0.5*y'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8150E4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08FDD1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40FDFD3D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</w:t>
      </w:r>
    </w:p>
    <w:p w14:paraId="6AE8DD7B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85AD1A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'ode45'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4E63D5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58D4B9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E58EBB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</w:t>
      </w:r>
    </w:p>
    <w:p w14:paraId="7EA16762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x,Eurz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08176F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'Euler'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77C879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52D147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336C6F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</w:t>
      </w:r>
    </w:p>
    <w:p w14:paraId="37D3976C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x,MEZ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64CD72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Mod.Euler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2A65A1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89BBCF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F6EAD0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</w:t>
      </w:r>
    </w:p>
    <w:p w14:paraId="479AF5B8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4z)</w:t>
      </w:r>
    </w:p>
    <w:p w14:paraId="1ED16A9D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'RK4'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F3C98C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87E8C2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0DC570" w14:textId="7B315271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F50FFC" w14:textId="43F5FABB" w:rsidR="00B43283" w:rsidRDefault="00B43283" w:rsidP="00B432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Pr2.m</w:t>
      </w:r>
    </w:p>
    <w:p w14:paraId="10519772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252B9821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477E7CF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7049E0E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%given stuff</w:t>
      </w:r>
    </w:p>
    <w:p w14:paraId="67305F38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f=@(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t,theta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)-2.2067*10^(-12)*(theta^4-81*10^8);</w:t>
      </w:r>
      <w:r>
        <w:rPr>
          <w:rFonts w:ascii="Courier New" w:hAnsi="Courier New" w:cs="Courier New"/>
          <w:color w:val="228B22"/>
          <w:sz w:val="20"/>
          <w:szCs w:val="20"/>
        </w:rPr>
        <w:t>%function</w:t>
      </w:r>
    </w:p>
    <w:p w14:paraId="45C1C2E8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alpha=1200; </w:t>
      </w:r>
      <w:r>
        <w:rPr>
          <w:rFonts w:ascii="Courier New" w:hAnsi="Courier New" w:cs="Courier New"/>
          <w:color w:val="228B22"/>
          <w:sz w:val="20"/>
          <w:szCs w:val="20"/>
        </w:rPr>
        <w:t>% initial value</w:t>
      </w:r>
    </w:p>
    <w:p w14:paraId="355F16C6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a=0; </w:t>
      </w:r>
      <w:r>
        <w:rPr>
          <w:rFonts w:ascii="Courier New" w:hAnsi="Courier New" w:cs="Courier New"/>
          <w:color w:val="228B22"/>
          <w:sz w:val="20"/>
          <w:szCs w:val="20"/>
        </w:rPr>
        <w:t>%start point</w:t>
      </w:r>
    </w:p>
    <w:p w14:paraId="1BF97144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b=480;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end point</w:t>
      </w:r>
      <w:proofErr w:type="gramEnd"/>
    </w:p>
    <w:p w14:paraId="4B7AEE2E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N=48000; </w:t>
      </w:r>
      <w:r>
        <w:rPr>
          <w:rFonts w:ascii="Courier New" w:hAnsi="Courier New" w:cs="Courier New"/>
          <w:color w:val="228B22"/>
          <w:sz w:val="20"/>
          <w:szCs w:val="20"/>
        </w:rPr>
        <w:t>% number of iteration N= (b-a)/h</w:t>
      </w:r>
    </w:p>
    <w:p w14:paraId="4610488E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h=0.01; </w:t>
      </w:r>
      <w:r>
        <w:rPr>
          <w:rFonts w:ascii="Courier New" w:hAnsi="Courier New" w:cs="Courier New"/>
          <w:color w:val="228B22"/>
          <w:sz w:val="20"/>
          <w:szCs w:val="20"/>
        </w:rPr>
        <w:t>% step size</w:t>
      </w:r>
    </w:p>
    <w:p w14:paraId="79BC545C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8FD5963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0,480,48000);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x values </w:t>
      </w:r>
    </w:p>
    <w:p w14:paraId="3A5B107E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RK4z=RK4(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,b,alpha,N,h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Runga-Kutta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4 method returns 1x48000</w:t>
      </w:r>
    </w:p>
    <w:p w14:paraId="52949055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]=ode45(f,[0,480],1200);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ode function solver returns t=41x1, y=41x1 array</w:t>
      </w:r>
    </w:p>
    <w:p w14:paraId="2871EF90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6002342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graph stuff </w:t>
      </w:r>
    </w:p>
    <w:p w14:paraId="3E555A71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4z,t,y,</w:t>
      </w:r>
      <w:r>
        <w:rPr>
          <w:rFonts w:ascii="Courier New" w:hAnsi="Courier New" w:cs="Courier New"/>
          <w:color w:val="A020F0"/>
          <w:sz w:val="20"/>
          <w:szCs w:val="20"/>
        </w:rPr>
        <w:t>'--'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7B751E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'RK4'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'ode45'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48F874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 [Seconds]'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708462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'\theta [Kelvin]'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938262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'problem.1 f=-2.2067*10^-12*( \theta ^4-81*10^8)'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FDE130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B4C462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A0B78B" w14:textId="4BA5A455" w:rsidR="00B43283" w:rsidRDefault="00B43283" w:rsidP="00B432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Euler.m</w:t>
      </w:r>
      <w:proofErr w:type="spellEnd"/>
    </w:p>
    <w:p w14:paraId="7CFEB64B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[E]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Euler(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,a,b,alpha,N,h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14:paraId="52A44378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BD45EA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t=a; </w:t>
      </w:r>
      <w:r>
        <w:rPr>
          <w:rFonts w:ascii="Courier New" w:hAnsi="Courier New" w:cs="Courier New"/>
          <w:color w:val="228B22"/>
          <w:sz w:val="20"/>
          <w:szCs w:val="20"/>
        </w:rPr>
        <w:t>% start point labeled as t</w:t>
      </w:r>
    </w:p>
    <w:p w14:paraId="322FC407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w=alpha; </w:t>
      </w:r>
      <w:r>
        <w:rPr>
          <w:rFonts w:ascii="Courier New" w:hAnsi="Courier New" w:cs="Courier New"/>
          <w:color w:val="228B22"/>
          <w:sz w:val="20"/>
          <w:szCs w:val="20"/>
        </w:rPr>
        <w:t>% initial value is now w</w:t>
      </w:r>
    </w:p>
    <w:p w14:paraId="6D8005DA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6D6DB6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eulers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method formula</w:t>
      </w:r>
    </w:p>
    <w:p w14:paraId="7816C025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)=w;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%records values to return </w:t>
      </w:r>
    </w:p>
    <w:p w14:paraId="1BD65443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*h; </w:t>
      </w:r>
      <w:r>
        <w:rPr>
          <w:rFonts w:ascii="Courier New" w:hAnsi="Courier New" w:cs="Courier New"/>
          <w:color w:val="228B22"/>
          <w:sz w:val="20"/>
          <w:szCs w:val="20"/>
        </w:rPr>
        <w:t>% next step</w:t>
      </w:r>
    </w:p>
    <w:p w14:paraId="086B5BE5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9B11398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94978EC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2B0D33E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50E52F0" w14:textId="77E2F76A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C9E307D" w14:textId="3562AD59" w:rsidR="00B43283" w:rsidRDefault="00B43283" w:rsidP="00B432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ModEuler</w:t>
      </w:r>
      <w:proofErr w:type="spellEnd"/>
    </w:p>
    <w:p w14:paraId="5C111869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 ]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f,a,b,alpha,N,h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E248D1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t=a; </w:t>
      </w:r>
      <w:r>
        <w:rPr>
          <w:rFonts w:ascii="Courier New" w:hAnsi="Courier New" w:cs="Courier New"/>
          <w:color w:val="228B22"/>
          <w:sz w:val="20"/>
          <w:szCs w:val="20"/>
        </w:rPr>
        <w:t>% start point labeled as t</w:t>
      </w:r>
    </w:p>
    <w:p w14:paraId="02103725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w=alpha; </w:t>
      </w:r>
      <w:r>
        <w:rPr>
          <w:rFonts w:ascii="Courier New" w:hAnsi="Courier New" w:cs="Courier New"/>
          <w:color w:val="228B22"/>
          <w:sz w:val="20"/>
          <w:szCs w:val="20"/>
        </w:rPr>
        <w:t>% initial value is now w</w:t>
      </w:r>
    </w:p>
    <w:p w14:paraId="43204947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A80389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eulers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method to find y*i+1</w:t>
      </w:r>
    </w:p>
    <w:p w14:paraId="709C67F9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*((f(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)+f(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))/2);</w:t>
      </w:r>
      <w:r>
        <w:rPr>
          <w:rFonts w:ascii="Courier New" w:hAnsi="Courier New" w:cs="Courier New"/>
          <w:color w:val="228B22"/>
          <w:sz w:val="20"/>
          <w:szCs w:val="20"/>
        </w:rPr>
        <w:t>% final solution to find real yi+1</w:t>
      </w:r>
    </w:p>
    <w:p w14:paraId="3B4DA70E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records solutions to return</w:t>
      </w:r>
    </w:p>
    <w:p w14:paraId="23DBE9A3" w14:textId="3901E0E9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w=y;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re assign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vaules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next loop</w:t>
      </w:r>
    </w:p>
    <w:p w14:paraId="469EC624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*h;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step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foward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A26ED32" w14:textId="3565A775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2664147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5A0F5D7" w14:textId="0D762B6D" w:rsidR="00B43283" w:rsidRDefault="00B43283" w:rsidP="00B432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RK4.m</w:t>
      </w:r>
    </w:p>
    <w:p w14:paraId="5FBA0660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 ]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RK4(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f,a,b,alpha,N,h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937ECB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t=a; </w:t>
      </w:r>
      <w:r>
        <w:rPr>
          <w:rFonts w:ascii="Courier New" w:hAnsi="Courier New" w:cs="Courier New"/>
          <w:color w:val="228B22"/>
          <w:sz w:val="20"/>
          <w:szCs w:val="20"/>
        </w:rPr>
        <w:t>% start point labeled as t</w:t>
      </w:r>
    </w:p>
    <w:p w14:paraId="7B741D7D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w=alpha; </w:t>
      </w:r>
      <w:r>
        <w:rPr>
          <w:rFonts w:ascii="Courier New" w:hAnsi="Courier New" w:cs="Courier New"/>
          <w:color w:val="228B22"/>
          <w:sz w:val="20"/>
          <w:szCs w:val="20"/>
        </w:rPr>
        <w:t>% initial value is now w</w:t>
      </w:r>
    </w:p>
    <w:p w14:paraId="309C4C68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2BFF54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runga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kutta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4 method</w:t>
      </w:r>
    </w:p>
    <w:p w14:paraId="6DEF39A4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k1=h*f(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solving k(n) constants</w:t>
      </w:r>
    </w:p>
    <w:p w14:paraId="0D8339CC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k2=h*f(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+k1/2);</w:t>
      </w:r>
    </w:p>
    <w:p w14:paraId="7E4D0C44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k3=h*f(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t+h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+k2/2);</w:t>
      </w:r>
    </w:p>
    <w:p w14:paraId="6CDC7FA4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k4=h*f(t+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h,w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+k3);</w:t>
      </w:r>
    </w:p>
    <w:p w14:paraId="6219A8FE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D750034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 w+1/6*(k1+2*k2+2*k3+k4); </w:t>
      </w:r>
      <w:r>
        <w:rPr>
          <w:rFonts w:ascii="Courier New" w:hAnsi="Courier New" w:cs="Courier New"/>
          <w:color w:val="228B22"/>
          <w:sz w:val="20"/>
          <w:szCs w:val="20"/>
        </w:rPr>
        <w:t>% putting it all together</w:t>
      </w:r>
    </w:p>
    <w:p w14:paraId="5C957BE4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)=w; </w:t>
      </w:r>
      <w:r>
        <w:rPr>
          <w:rFonts w:ascii="Courier New" w:hAnsi="Courier New" w:cs="Courier New"/>
          <w:color w:val="228B22"/>
          <w:sz w:val="20"/>
          <w:szCs w:val="20"/>
        </w:rPr>
        <w:t>% record solution to return</w:t>
      </w:r>
    </w:p>
    <w:p w14:paraId="6DBED216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*h;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step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foward</w:t>
      </w:r>
      <w:proofErr w:type="spellEnd"/>
    </w:p>
    <w:p w14:paraId="4C8E8449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275CCBF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C3C8843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9445A1E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E41FA54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42D42A8" w14:textId="77777777" w:rsidR="00B43283" w:rsidRDefault="00B43283" w:rsidP="00B432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6CAE72" w14:textId="77777777" w:rsidR="00B43283" w:rsidRDefault="00B43283" w:rsidP="00B43283">
      <w:pPr>
        <w:rPr>
          <w:rFonts w:ascii="Times New Roman" w:hAnsi="Times New Roman" w:cs="Times New Roman"/>
          <w:sz w:val="24"/>
          <w:szCs w:val="24"/>
        </w:rPr>
      </w:pPr>
    </w:p>
    <w:p w14:paraId="483F9E38" w14:textId="77777777" w:rsidR="00B43283" w:rsidRDefault="00B43283" w:rsidP="00B43283">
      <w:pPr>
        <w:rPr>
          <w:rFonts w:ascii="Times New Roman" w:hAnsi="Times New Roman" w:cs="Times New Roman"/>
          <w:sz w:val="24"/>
          <w:szCs w:val="24"/>
        </w:rPr>
      </w:pPr>
    </w:p>
    <w:p w14:paraId="774DB54D" w14:textId="77777777" w:rsidR="00B43283" w:rsidRPr="00B43283" w:rsidRDefault="00B43283" w:rsidP="00B43283">
      <w:pPr>
        <w:rPr>
          <w:rFonts w:ascii="Times New Roman" w:hAnsi="Times New Roman" w:cs="Times New Roman"/>
          <w:sz w:val="24"/>
          <w:szCs w:val="24"/>
        </w:rPr>
      </w:pPr>
    </w:p>
    <w:sectPr w:rsidR="00B43283" w:rsidRPr="00B43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FB"/>
    <w:rsid w:val="00187A5F"/>
    <w:rsid w:val="003652CC"/>
    <w:rsid w:val="003B2CFB"/>
    <w:rsid w:val="00AB2EF5"/>
    <w:rsid w:val="00B043D4"/>
    <w:rsid w:val="00B43283"/>
    <w:rsid w:val="00D4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7743"/>
  <w15:chartTrackingRefBased/>
  <w15:docId w15:val="{AF2FF3FD-ACFC-4406-BC00-2A454C22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2CF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Yeash Patel</dc:creator>
  <cp:keywords/>
  <dc:description/>
  <cp:lastModifiedBy>Yeash Patel</cp:lastModifiedBy>
  <cp:revision>1</cp:revision>
  <dcterms:created xsi:type="dcterms:W3CDTF">2018-01-31T01:41:00Z</dcterms:created>
  <dcterms:modified xsi:type="dcterms:W3CDTF">2018-01-31T02:05:00Z</dcterms:modified>
</cp:coreProperties>
</file>