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9DE" w14:textId="556289C6" w:rsidR="00D30DFA" w:rsidRDefault="00D30DFA">
      <w:r>
        <w:t>Noah McCarthy</w:t>
      </w:r>
    </w:p>
    <w:p w14:paraId="4989DCFD" w14:textId="370AC78B" w:rsidR="00D30DFA" w:rsidRDefault="00D30DFA">
      <w:r>
        <w:t>Assignment 2.2</w:t>
      </w:r>
    </w:p>
    <w:p w14:paraId="37890938" w14:textId="78FA3A78" w:rsidR="00A759CA" w:rsidRDefault="00D30DFA">
      <w:r w:rsidRPr="00D30DFA">
        <w:lastRenderedPageBreak/>
        <w:drawing>
          <wp:inline distT="0" distB="0" distL="0" distR="0" wp14:anchorId="44D05A05" wp14:editId="6461317C">
            <wp:extent cx="5943600" cy="4095750"/>
            <wp:effectExtent l="0" t="0" r="0" b="0"/>
            <wp:docPr id="564985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850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0DFA">
        <w:drawing>
          <wp:inline distT="0" distB="0" distL="0" distR="0" wp14:anchorId="3BD0E73F" wp14:editId="38254F12">
            <wp:extent cx="5943600" cy="2207260"/>
            <wp:effectExtent l="0" t="0" r="0" b="2540"/>
            <wp:docPr id="1897348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48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30DFA">
        <w:lastRenderedPageBreak/>
        <w:drawing>
          <wp:inline distT="0" distB="0" distL="0" distR="0" wp14:anchorId="2D6E6A72" wp14:editId="3442927B">
            <wp:extent cx="5943600" cy="3098165"/>
            <wp:effectExtent l="0" t="0" r="0" b="6985"/>
            <wp:docPr id="121118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1898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59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DFA"/>
    <w:rsid w:val="00360FBA"/>
    <w:rsid w:val="003B44CE"/>
    <w:rsid w:val="00517261"/>
    <w:rsid w:val="00636BCD"/>
    <w:rsid w:val="00A759CA"/>
    <w:rsid w:val="00D30DFA"/>
    <w:rsid w:val="00D91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A9B7D"/>
  <w15:chartTrackingRefBased/>
  <w15:docId w15:val="{6A8049AA-31FE-4516-88F7-2DDAB36DA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D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D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D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D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D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D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D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DFA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D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D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D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D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McCarthy</dc:creator>
  <cp:keywords/>
  <dc:description/>
  <cp:lastModifiedBy>Noah McCarthy</cp:lastModifiedBy>
  <cp:revision>1</cp:revision>
  <dcterms:created xsi:type="dcterms:W3CDTF">2026-01-24T22:06:00Z</dcterms:created>
  <dcterms:modified xsi:type="dcterms:W3CDTF">2026-01-24T22:14:00Z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0631cf64-a6ff-4f3a-8f11-164a54b48f88</vt:lpwstr>
  </property>
</Properties>
</file>