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1D3E" w14:textId="118851E2" w:rsidR="00A759CA" w:rsidRDefault="00BD2FE3">
      <w:r>
        <w:t>Noah McCarthy</w:t>
      </w:r>
    </w:p>
    <w:p w14:paraId="3EBF6EF7" w14:textId="464609EE" w:rsidR="00BD2FE3" w:rsidRDefault="00BD2FE3">
      <w:r>
        <w:t>Assignment 7.2</w:t>
      </w:r>
    </w:p>
    <w:p w14:paraId="48C9F6F2" w14:textId="5FB2AFF9" w:rsidR="00BD2FE3" w:rsidRDefault="00BD2FE3">
      <w:r w:rsidRPr="00BD2FE3">
        <w:drawing>
          <wp:inline distT="0" distB="0" distL="0" distR="0" wp14:anchorId="6221C5B2" wp14:editId="44AA1900">
            <wp:extent cx="3448531" cy="895475"/>
            <wp:effectExtent l="0" t="0" r="0" b="0"/>
            <wp:docPr id="69160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3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F7F">
        <w:br/>
      </w:r>
      <w:r w:rsidR="00E32F7F" w:rsidRPr="00E32F7F">
        <w:drawing>
          <wp:inline distT="0" distB="0" distL="0" distR="0" wp14:anchorId="6515C05E" wp14:editId="7788BB86">
            <wp:extent cx="5943600" cy="1175385"/>
            <wp:effectExtent l="0" t="0" r="0" b="5715"/>
            <wp:docPr id="2100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DAA3" w14:textId="4E0E66FD" w:rsidR="00E32F7F" w:rsidRDefault="00E32F7F">
      <w:r w:rsidRPr="00E32F7F">
        <w:drawing>
          <wp:inline distT="0" distB="0" distL="0" distR="0" wp14:anchorId="1991E070" wp14:editId="5E2F5D6A">
            <wp:extent cx="5943600" cy="1471930"/>
            <wp:effectExtent l="0" t="0" r="0" b="0"/>
            <wp:docPr id="9268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0716" w14:textId="453681B9" w:rsidR="00E32F7F" w:rsidRDefault="006406AC">
      <w:r w:rsidRPr="006406AC">
        <w:drawing>
          <wp:inline distT="0" distB="0" distL="0" distR="0" wp14:anchorId="571B7BBC" wp14:editId="7A844584">
            <wp:extent cx="5943600" cy="1435735"/>
            <wp:effectExtent l="0" t="0" r="0" b="0"/>
            <wp:docPr id="5776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8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3236" w14:textId="15A4FC35" w:rsidR="006406AC" w:rsidRDefault="006406AC">
      <w:r w:rsidRPr="006406AC">
        <w:lastRenderedPageBreak/>
        <w:drawing>
          <wp:inline distT="0" distB="0" distL="0" distR="0" wp14:anchorId="756C3A18" wp14:editId="7DA361A1">
            <wp:extent cx="5943600" cy="1423670"/>
            <wp:effectExtent l="0" t="0" r="0" b="5080"/>
            <wp:docPr id="18850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1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941E" w14:textId="28D29ACD" w:rsidR="006406AC" w:rsidRDefault="006406AC">
      <w:r w:rsidRPr="006406AC">
        <w:drawing>
          <wp:inline distT="0" distB="0" distL="0" distR="0" wp14:anchorId="32896092" wp14:editId="7BAB88D7">
            <wp:extent cx="5943600" cy="1113155"/>
            <wp:effectExtent l="0" t="0" r="0" b="0"/>
            <wp:docPr id="115402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9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5794" w14:textId="2B025DCA" w:rsidR="006406AC" w:rsidRDefault="006406AC">
      <w:r w:rsidRPr="006406AC">
        <w:drawing>
          <wp:inline distT="0" distB="0" distL="0" distR="0" wp14:anchorId="14D4E6BA" wp14:editId="46A426F7">
            <wp:extent cx="5287113" cy="2848373"/>
            <wp:effectExtent l="0" t="0" r="0" b="9525"/>
            <wp:docPr id="20650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46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0D"/>
    <w:rsid w:val="00360FBA"/>
    <w:rsid w:val="003B44CE"/>
    <w:rsid w:val="00636BCD"/>
    <w:rsid w:val="006406AC"/>
    <w:rsid w:val="0072710D"/>
    <w:rsid w:val="00A759CA"/>
    <w:rsid w:val="00BD2FE3"/>
    <w:rsid w:val="00D91FE1"/>
    <w:rsid w:val="00E32F7F"/>
    <w:rsid w:val="00FC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91AA"/>
  <w15:chartTrackingRefBased/>
  <w15:docId w15:val="{A2737137-EEBF-4D08-AF2F-4F61A05B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0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2026-02-20T18:44:00Z</dcterms:created>
  <dcterms:modified xsi:type="dcterms:W3CDTF">2026-02-20T19:46:00Z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19679120-5237-4d91-8bc6-e154c6ba0363</vt:lpwstr>
  </property>
</Properties>
</file>