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D0A3F" w14:textId="0835D29B" w:rsidR="00D05AD7" w:rsidRDefault="00695ED5" w:rsidP="00D05AD7">
      <w:pPr>
        <w:jc w:val="center"/>
      </w:pPr>
      <w:r>
        <w:t>Manual</w:t>
      </w:r>
      <w:r w:rsidR="00D05AD7">
        <w:t xml:space="preserve"> de instalación </w:t>
      </w:r>
    </w:p>
    <w:p w14:paraId="055F018F" w14:textId="77777777" w:rsidR="00D05AD7" w:rsidRDefault="00D05AD7" w:rsidP="00D05AD7">
      <w:pPr>
        <w:jc w:val="center"/>
      </w:pPr>
    </w:p>
    <w:p w14:paraId="28CB894B" w14:textId="77777777" w:rsidR="00D05AD7" w:rsidRDefault="00D05AD7" w:rsidP="00D05AD7">
      <w:pPr>
        <w:jc w:val="center"/>
      </w:pPr>
    </w:p>
    <w:p w14:paraId="235EBA85" w14:textId="77777777" w:rsidR="00D05AD7" w:rsidRDefault="00D05AD7" w:rsidP="00D05AD7">
      <w:pPr>
        <w:jc w:val="center"/>
      </w:pPr>
    </w:p>
    <w:p w14:paraId="0426439B" w14:textId="77777777" w:rsidR="00D05AD7" w:rsidRDefault="00D05AD7" w:rsidP="00D05AD7">
      <w:pPr>
        <w:jc w:val="center"/>
      </w:pPr>
    </w:p>
    <w:p w14:paraId="4AFC4921" w14:textId="77777777" w:rsidR="00D05AD7" w:rsidRDefault="00D05AD7" w:rsidP="00D05AD7">
      <w:pPr>
        <w:jc w:val="center"/>
      </w:pPr>
      <w:r>
        <w:t>Juan David Novoa Yanguma</w:t>
      </w:r>
    </w:p>
    <w:p w14:paraId="4B8E5D31" w14:textId="77777777" w:rsidR="00D05AD7" w:rsidRDefault="00D05AD7" w:rsidP="00D05AD7">
      <w:pPr>
        <w:jc w:val="center"/>
      </w:pPr>
      <w:r>
        <w:t>Axl Julián Acuña Rubiano</w:t>
      </w:r>
    </w:p>
    <w:p w14:paraId="2F99F15A" w14:textId="77777777" w:rsidR="00D05AD7" w:rsidRDefault="00D05AD7" w:rsidP="00D05AD7">
      <w:pPr>
        <w:jc w:val="center"/>
      </w:pPr>
      <w:r>
        <w:t>Yeison Andrey Gualteros Bernal</w:t>
      </w:r>
    </w:p>
    <w:p w14:paraId="3FCCC749" w14:textId="77777777" w:rsidR="00D05AD7" w:rsidRDefault="00D05AD7" w:rsidP="00D05AD7">
      <w:pPr>
        <w:jc w:val="center"/>
      </w:pPr>
    </w:p>
    <w:p w14:paraId="2E062133" w14:textId="77777777" w:rsidR="00D05AD7" w:rsidRDefault="00D05AD7" w:rsidP="00D05AD7">
      <w:pPr>
        <w:jc w:val="center"/>
      </w:pPr>
    </w:p>
    <w:p w14:paraId="3C3467A9" w14:textId="77777777" w:rsidR="00D05AD7" w:rsidRDefault="00D05AD7" w:rsidP="00D05AD7">
      <w:pPr>
        <w:jc w:val="center"/>
      </w:pPr>
    </w:p>
    <w:p w14:paraId="417998D5" w14:textId="77777777" w:rsidR="00D05AD7" w:rsidRDefault="00D05AD7" w:rsidP="00D05AD7">
      <w:pPr>
        <w:jc w:val="center"/>
      </w:pPr>
      <w:r>
        <w:t>Isaura Novoa</w:t>
      </w:r>
    </w:p>
    <w:p w14:paraId="70E9066E" w14:textId="77777777" w:rsidR="00D05AD7" w:rsidRDefault="00D05AD7" w:rsidP="00D05AD7">
      <w:pPr>
        <w:jc w:val="center"/>
      </w:pPr>
      <w:r>
        <w:t>Centro De Electricidad Electrónica y telecomunicaciones. (CEET SENA)</w:t>
      </w:r>
    </w:p>
    <w:p w14:paraId="36A8AF1C" w14:textId="77777777" w:rsidR="00D05AD7" w:rsidRDefault="00D05AD7" w:rsidP="00D05AD7">
      <w:pPr>
        <w:jc w:val="center"/>
      </w:pPr>
    </w:p>
    <w:p w14:paraId="00529679" w14:textId="77777777" w:rsidR="00D05AD7" w:rsidRDefault="00D05AD7" w:rsidP="00D05AD7">
      <w:pPr>
        <w:jc w:val="center"/>
      </w:pPr>
    </w:p>
    <w:p w14:paraId="7B635680" w14:textId="77777777" w:rsidR="00D05AD7" w:rsidRDefault="00D05AD7" w:rsidP="00D05AD7">
      <w:pPr>
        <w:jc w:val="center"/>
      </w:pPr>
    </w:p>
    <w:p w14:paraId="2CFA75B2" w14:textId="77777777" w:rsidR="00D05AD7" w:rsidRDefault="00D05AD7" w:rsidP="00D05AD7">
      <w:pPr>
        <w:jc w:val="center"/>
      </w:pPr>
    </w:p>
    <w:p w14:paraId="1F820602" w14:textId="77777777" w:rsidR="00D05AD7" w:rsidRDefault="00D05AD7" w:rsidP="00D05AD7">
      <w:pPr>
        <w:jc w:val="center"/>
      </w:pPr>
      <w:r>
        <w:t>2024</w:t>
      </w:r>
    </w:p>
    <w:p w14:paraId="5A2D341F" w14:textId="77777777" w:rsidR="00D05AD7" w:rsidRDefault="00D05AD7" w:rsidP="00D05AD7">
      <w:pPr>
        <w:jc w:val="center"/>
      </w:pPr>
    </w:p>
    <w:p w14:paraId="13356859" w14:textId="77777777" w:rsidR="00D05AD7" w:rsidRDefault="00D05AD7" w:rsidP="00D05AD7">
      <w:pPr>
        <w:jc w:val="center"/>
      </w:pPr>
    </w:p>
    <w:p w14:paraId="04602BA1" w14:textId="4D5F62FD" w:rsidR="00D05AD7" w:rsidRDefault="00D05AD7" w:rsidP="00D05AD7">
      <w:pPr>
        <w:pStyle w:val="Ttulo1"/>
      </w:pPr>
      <w:bookmarkStart w:id="0" w:name="_Toc162886270"/>
      <w:r w:rsidRPr="00A4368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A002813" wp14:editId="530E3D5D">
            <wp:simplePos x="0" y="0"/>
            <wp:positionH relativeFrom="margin">
              <wp:align>center</wp:align>
            </wp:positionH>
            <wp:positionV relativeFrom="paragraph">
              <wp:posOffset>459105</wp:posOffset>
            </wp:positionV>
            <wp:extent cx="3329940" cy="1966595"/>
            <wp:effectExtent l="0" t="0" r="0" b="0"/>
            <wp:wrapTopAndBottom/>
            <wp:docPr id="433850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50638" name="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>
                                  <a14:foregroundMark x1="21239" y1="32723" x2="21077" y2="33809"/>
                                  <a14:foregroundMark x1="15445" y1="37158" x2="14793" y2="36728"/>
                                  <a14:foregroundMark x1="21302" y1="32053" x2="20217" y2="31052"/>
                                  <a14:foregroundMark x1="27022" y1="22705" x2="27318" y2="37229"/>
                                  <a14:foregroundMark x1="38955" y1="22371" x2="39349" y2="28047"/>
                                  <a14:foregroundMark x1="53748" y1="22705" x2="53254" y2="29883"/>
                                  <a14:foregroundMark x1="66765" y1="23038" x2="66963" y2="29716"/>
                                  <a14:foregroundMark x1="78402" y1="22705" x2="78600" y2="29716"/>
                                  <a14:foregroundMark x1="53649" y1="80801" x2="55621" y2="75626"/>
                                  <a14:foregroundMark x1="56607" y1="81636" x2="57692" y2="82137"/>
                                  <a14:backgroundMark x1="22387" y1="28381" x2="20414" y2="26544"/>
                                  <a14:backgroundMark x1="22288" y1="28214" x2="22387" y2="27546"/>
                                  <a14:backgroundMark x1="22584" y1="30384" x2="21400" y2="29382"/>
                                  <a14:backgroundMark x1="22978" y1="28715" x2="21302" y2="30050"/>
                                  <a14:backgroundMark x1="22584" y1="31386" x2="20907" y2="30050"/>
                                  <a14:backgroundMark x1="22978" y1="27546" x2="22978" y2="27546"/>
                                  <a14:backgroundMark x1="23274" y1="27546" x2="21302" y2="27379"/>
                                  <a14:backgroundMark x1="16963" y1="31886" x2="17160" y2="34725"/>
                                  <a14:backgroundMark x1="16864" y1="34558" x2="18442" y2="34057"/>
                                  <a14:backgroundMark x1="18146" y1="34057" x2="17554" y2="34057"/>
                                  <a14:backgroundMark x1="17357" y1="34558" x2="19034" y2="34057"/>
                                  <a14:backgroundMark x1="17357" y1="35392" x2="19231" y2="34224"/>
                                  <a14:backgroundMark x1="16568" y1="36060" x2="18343" y2="33890"/>
                                  <a14:backgroundMark x1="16174" y1="36394" x2="18442" y2="34057"/>
                                  <a14:backgroundMark x1="18540" y1="35893" x2="17554" y2="35058"/>
                                  <a14:backgroundMark x1="17258" y1="36394" x2="19132" y2="37062"/>
                                  <a14:backgroundMark x1="17653" y1="37062" x2="19231" y2="37396"/>
                                  <a14:backgroundMark x1="20710" y1="37062" x2="19822" y2="37563"/>
                                  <a14:backgroundMark x1="20611" y1="37062" x2="19132" y2="39900"/>
                                  <a14:backgroundMark x1="20611" y1="38230" x2="20809" y2="34725"/>
                                  <a14:backgroundMark x1="21203" y1="36394" x2="21105" y2="35893"/>
                                  <a14:backgroundMark x1="21105" y1="35392" x2="20414" y2="34391"/>
                                  <a14:backgroundMark x1="20938" y1="34071" x2="21302" y2="36227"/>
                                  <a14:backgroundMark x1="20907" y1="36227" x2="20316" y2="37563"/>
                                  <a14:backgroundMark x1="16864" y1="37396" x2="15779" y2="37896"/>
                                  <a14:backgroundMark x1="21893" y1="31052" x2="21016" y2="31052"/>
                                  <a14:backgroundMark x1="46450" y1="67279" x2="46450" y2="67780"/>
                                  <a14:backgroundMark x1="44477" y1="72955" x2="44477" y2="72955"/>
                                  <a14:backgroundMark x1="52663" y1="62771" x2="52170" y2="6277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Manual</w:t>
      </w:r>
      <w:r>
        <w:t xml:space="preserve"> de instalación de la plataforma educativa (SRUMPE)</w:t>
      </w:r>
      <w:bookmarkEnd w:id="0"/>
    </w:p>
    <w:p w14:paraId="78766519" w14:textId="77777777" w:rsidR="00D05AD7" w:rsidRPr="003A06DE" w:rsidRDefault="00D05AD7" w:rsidP="00D05AD7"/>
    <w:p w14:paraId="71117753" w14:textId="77777777" w:rsidR="00D05AD7" w:rsidRDefault="00D05AD7" w:rsidP="00D05AD7">
      <w:pPr>
        <w:pStyle w:val="Ttulo2"/>
      </w:pPr>
      <w:bookmarkStart w:id="1" w:name="_Toc162886271"/>
      <w:r>
        <w:t>Propósito:</w:t>
      </w:r>
      <w:bookmarkEnd w:id="1"/>
    </w:p>
    <w:p w14:paraId="461BA61C" w14:textId="77777777" w:rsidR="00D05AD7" w:rsidRDefault="00D05AD7" w:rsidP="00D05AD7">
      <w:r>
        <w:t>El propósito de este plan de instalación es implementar la plataforma educativa para facilitar la gestión de datos y automatizar los procesos administrativos en nuestra institución educativa. Se busca proporcionar una experiencia simplificada para administradores, docentes y estudiantes, permitiéndoles gestionar registros de usuarios y notas escolares de manera eficiente.</w:t>
      </w:r>
    </w:p>
    <w:p w14:paraId="2DC05CDC" w14:textId="77777777" w:rsidR="00D05AD7" w:rsidRDefault="00D05AD7" w:rsidP="00D05AD7">
      <w:pPr>
        <w:pStyle w:val="Ttulo2"/>
      </w:pPr>
      <w:bookmarkStart w:id="2" w:name="_Toc162886272"/>
      <w:r>
        <w:t>Eslogan:</w:t>
      </w:r>
      <w:bookmarkEnd w:id="2"/>
    </w:p>
    <w:p w14:paraId="47B731D9" w14:textId="77777777" w:rsidR="00D05AD7" w:rsidRDefault="00D05AD7" w:rsidP="00D05AD7">
      <w:r>
        <w:t>"Un camino transparente hacia el éxito académico: Descubre la excelencia con nuestro innovador sistema de registro de usuarios y notas escolares."</w:t>
      </w:r>
    </w:p>
    <w:p w14:paraId="181BC262" w14:textId="4985D47B" w:rsidR="00930B0E" w:rsidRDefault="004E3D3C" w:rsidP="00930B0E">
      <w:pPr>
        <w:pStyle w:val="Ttulo2"/>
        <w:numPr>
          <w:ilvl w:val="0"/>
          <w:numId w:val="1"/>
        </w:numPr>
        <w:ind w:left="284"/>
      </w:pPr>
      <w:r>
        <w:t>Requisitos previos:</w:t>
      </w:r>
    </w:p>
    <w:p w14:paraId="1AB70DA5" w14:textId="77777777" w:rsidR="00930B0E" w:rsidRDefault="00930B0E" w:rsidP="00930B0E">
      <w:pPr>
        <w:pStyle w:val="Ttulo3"/>
        <w:numPr>
          <w:ilvl w:val="0"/>
          <w:numId w:val="2"/>
        </w:numPr>
      </w:pPr>
      <w:r>
        <w:t>Requisitos de Hardware:</w:t>
      </w:r>
    </w:p>
    <w:p w14:paraId="7B9331F4" w14:textId="77777777" w:rsidR="00930B0E" w:rsidRDefault="00930B0E" w:rsidP="00930B0E">
      <w:pPr>
        <w:pStyle w:val="Prrafodelista"/>
        <w:numPr>
          <w:ilvl w:val="0"/>
          <w:numId w:val="3"/>
        </w:numPr>
      </w:pPr>
      <w:r>
        <w:t>Ordenador con al menos 4 GB de RAM y un procesador Dual-core</w:t>
      </w:r>
    </w:p>
    <w:p w14:paraId="58F054A0" w14:textId="77777777" w:rsidR="00930B0E" w:rsidRDefault="00930B0E" w:rsidP="00930B0E">
      <w:pPr>
        <w:pStyle w:val="Prrafodelista"/>
        <w:numPr>
          <w:ilvl w:val="0"/>
          <w:numId w:val="3"/>
        </w:numPr>
      </w:pPr>
      <w:r>
        <w:t>Espacio en disco suficiente para instalar el software necesario y almacenar los archivos del proyecto.</w:t>
      </w:r>
    </w:p>
    <w:p w14:paraId="16EB690D" w14:textId="77777777" w:rsidR="00930B0E" w:rsidRDefault="00930B0E" w:rsidP="00930B0E">
      <w:pPr>
        <w:pStyle w:val="Ttulo3"/>
        <w:numPr>
          <w:ilvl w:val="0"/>
          <w:numId w:val="2"/>
        </w:numPr>
      </w:pPr>
      <w:r>
        <w:lastRenderedPageBreak/>
        <w:t xml:space="preserve">Requisitos de software: </w:t>
      </w:r>
    </w:p>
    <w:p w14:paraId="6029D2EA" w14:textId="77777777" w:rsidR="00930B0E" w:rsidRDefault="00930B0E" w:rsidP="00930B0E">
      <w:pPr>
        <w:pStyle w:val="Prrafodelista"/>
        <w:numPr>
          <w:ilvl w:val="0"/>
          <w:numId w:val="4"/>
        </w:numPr>
      </w:pPr>
      <w:r>
        <w:t>Sistema operativo compatible: Windows 11, 10 y 8.</w:t>
      </w:r>
    </w:p>
    <w:p w14:paraId="3F8D47E1" w14:textId="77777777" w:rsidR="00930B0E" w:rsidRDefault="00930B0E" w:rsidP="00930B0E">
      <w:pPr>
        <w:pStyle w:val="Prrafodelista"/>
        <w:numPr>
          <w:ilvl w:val="0"/>
          <w:numId w:val="4"/>
        </w:numPr>
      </w:pPr>
      <w:r>
        <w:t xml:space="preserve">Node.js: versión </w:t>
      </w:r>
      <w:r w:rsidRPr="004E3D3C">
        <w:t>v18.17.0.</w:t>
      </w:r>
      <w:r>
        <w:t xml:space="preserve"> o superior.</w:t>
      </w:r>
    </w:p>
    <w:p w14:paraId="2A0B59A8" w14:textId="77777777" w:rsidR="00930B0E" w:rsidRDefault="00930B0E" w:rsidP="00930B0E">
      <w:pPr>
        <w:pStyle w:val="Prrafodelista"/>
        <w:numPr>
          <w:ilvl w:val="0"/>
          <w:numId w:val="4"/>
        </w:numPr>
      </w:pPr>
      <w:r>
        <w:t>Gestor de paquetes npm: se instala automáticamente con node.js</w:t>
      </w:r>
    </w:p>
    <w:p w14:paraId="107B507C" w14:textId="77777777" w:rsidR="00930B0E" w:rsidRDefault="00930B0E" w:rsidP="00930B0E">
      <w:pPr>
        <w:pStyle w:val="Prrafodelista"/>
        <w:numPr>
          <w:ilvl w:val="0"/>
          <w:numId w:val="4"/>
        </w:numPr>
      </w:pPr>
      <w:r>
        <w:t>Visual studio code:</w:t>
      </w:r>
      <w:r w:rsidRPr="004E3D3C">
        <w:t xml:space="preserve"> Un editor de código ligero y gratuito compatible con Windows, macOS y Linux.</w:t>
      </w:r>
    </w:p>
    <w:p w14:paraId="65CB5F57" w14:textId="77777777" w:rsidR="00930B0E" w:rsidRDefault="00930B0E" w:rsidP="00930B0E">
      <w:pPr>
        <w:pStyle w:val="Prrafodelista"/>
        <w:numPr>
          <w:ilvl w:val="0"/>
          <w:numId w:val="4"/>
        </w:numPr>
      </w:pPr>
      <w:r w:rsidRPr="00930B0E">
        <w:t>Navegador web: Se recomienda Google Chrome o Mozilla Firefox para probar la aplicación.</w:t>
      </w:r>
    </w:p>
    <w:p w14:paraId="46157295" w14:textId="77777777" w:rsidR="00930B0E" w:rsidRDefault="00930B0E" w:rsidP="00930B0E">
      <w:pPr>
        <w:pStyle w:val="Prrafodelista"/>
        <w:numPr>
          <w:ilvl w:val="0"/>
          <w:numId w:val="4"/>
        </w:numPr>
      </w:pPr>
      <w:r w:rsidRPr="00930B0E">
        <w:t>Git: Para el control de versiones del código fuente.</w:t>
      </w:r>
    </w:p>
    <w:p w14:paraId="067A671B" w14:textId="7DA8E470" w:rsidR="00930B0E" w:rsidRPr="00930B0E" w:rsidRDefault="00930B0E" w:rsidP="00930B0E">
      <w:pPr>
        <w:pStyle w:val="Prrafodelista"/>
        <w:numPr>
          <w:ilvl w:val="0"/>
          <w:numId w:val="4"/>
        </w:numPr>
      </w:pPr>
      <w:r>
        <w:t xml:space="preserve">SQL server: </w:t>
      </w:r>
      <w:r w:rsidRPr="00930B0E">
        <w:t>Base de datos relacional para almacenar datos si es necesario.</w:t>
      </w:r>
    </w:p>
    <w:p w14:paraId="4F18B317" w14:textId="051043A1" w:rsidR="00930B0E" w:rsidRDefault="00930B0E" w:rsidP="00930B0E">
      <w:pPr>
        <w:pStyle w:val="Ttulo2"/>
        <w:numPr>
          <w:ilvl w:val="0"/>
          <w:numId w:val="1"/>
        </w:numPr>
        <w:ind w:left="284"/>
      </w:pPr>
      <w:r>
        <w:t>Configuración del entorno de desarrollo.</w:t>
      </w:r>
    </w:p>
    <w:p w14:paraId="650F2F32" w14:textId="2FF6B8AB" w:rsidR="00930B0E" w:rsidRDefault="00930B0E" w:rsidP="00930B0E">
      <w:pPr>
        <w:pStyle w:val="Ttulo3"/>
        <w:numPr>
          <w:ilvl w:val="0"/>
          <w:numId w:val="5"/>
        </w:numPr>
      </w:pPr>
      <w:r>
        <w:t>Instalación de node.js y npm.</w:t>
      </w:r>
    </w:p>
    <w:p w14:paraId="6837795A" w14:textId="5C6B161A" w:rsidR="00930B0E" w:rsidRDefault="00930B0E" w:rsidP="00930B0E">
      <w:pPr>
        <w:pStyle w:val="Prrafodelista"/>
        <w:numPr>
          <w:ilvl w:val="0"/>
          <w:numId w:val="2"/>
        </w:numPr>
      </w:pPr>
      <w:r w:rsidRPr="00930B0E">
        <w:t>Descarga e instala Node.js desde</w:t>
      </w:r>
      <w:r>
        <w:t xml:space="preserve">: </w:t>
      </w:r>
      <w:hyperlink r:id="rId7" w:history="1">
        <w:r w:rsidRPr="00F27AD4">
          <w:rPr>
            <w:rStyle w:val="Hipervnculo"/>
          </w:rPr>
          <w:t>https://nodejs.org/en</w:t>
        </w:r>
      </w:hyperlink>
      <w:r>
        <w:t xml:space="preserve"> </w:t>
      </w:r>
    </w:p>
    <w:p w14:paraId="7ABEB2CD" w14:textId="4ADADD2B" w:rsidR="00930B0E" w:rsidRDefault="00930B0E" w:rsidP="00930B0E">
      <w:r w:rsidRPr="00930B0E">
        <w:rPr>
          <w:noProof/>
        </w:rPr>
        <w:drawing>
          <wp:inline distT="0" distB="0" distL="0" distR="0" wp14:anchorId="4963A731" wp14:editId="6E2E4F48">
            <wp:extent cx="5612130" cy="2781935"/>
            <wp:effectExtent l="0" t="0" r="7620" b="0"/>
            <wp:docPr id="2140315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15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0E63" w14:textId="6FB2F029" w:rsidR="00930B0E" w:rsidRDefault="00930B0E" w:rsidP="00930B0E">
      <w:r>
        <w:t>Da clic en Download node.js (LTS):</w:t>
      </w:r>
    </w:p>
    <w:p w14:paraId="481D0886" w14:textId="4FE125BA" w:rsidR="00930B0E" w:rsidRDefault="00930B0E" w:rsidP="00930B0E">
      <w:r w:rsidRPr="00930B0E">
        <w:rPr>
          <w:noProof/>
        </w:rPr>
        <w:lastRenderedPageBreak/>
        <w:drawing>
          <wp:inline distT="0" distB="0" distL="0" distR="0" wp14:anchorId="61996565" wp14:editId="23961C28">
            <wp:extent cx="3038475" cy="552450"/>
            <wp:effectExtent l="0" t="0" r="9525" b="0"/>
            <wp:docPr id="885054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15397" name=""/>
                    <pic:cNvPicPr/>
                  </pic:nvPicPr>
                  <pic:blipFill rotWithShape="1">
                    <a:blip r:embed="rId8"/>
                    <a:srcRect l="6729" t="60971" r="65670" b="28905"/>
                    <a:stretch/>
                  </pic:blipFill>
                  <pic:spPr bwMode="auto">
                    <a:xfrm>
                      <a:off x="0" y="0"/>
                      <a:ext cx="303847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1BA0D" w14:textId="0DD52E22" w:rsidR="00930B0E" w:rsidRDefault="00930B0E" w:rsidP="00930B0E">
      <w:r>
        <w:t>Espera que se descargue y ejecútalo</w:t>
      </w:r>
      <w:r w:rsidR="00AE7DB5">
        <w:t xml:space="preserve"> y dale next</w:t>
      </w:r>
      <w:r>
        <w:t>:</w:t>
      </w:r>
    </w:p>
    <w:p w14:paraId="60E91F0E" w14:textId="65F3039E" w:rsidR="00AE7DB5" w:rsidRDefault="00AE7DB5" w:rsidP="00930B0E">
      <w:r w:rsidRPr="00AE7DB5">
        <w:rPr>
          <w:noProof/>
        </w:rPr>
        <w:drawing>
          <wp:inline distT="0" distB="0" distL="0" distR="0" wp14:anchorId="36DEB2D8" wp14:editId="3AA5640C">
            <wp:extent cx="5612130" cy="4382135"/>
            <wp:effectExtent l="0" t="0" r="7620" b="0"/>
            <wp:docPr id="1972952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52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E091" w14:textId="1BEBBA4B" w:rsidR="00AE7DB5" w:rsidRDefault="00AE7DB5" w:rsidP="00930B0E">
      <w:r>
        <w:t>Luego acepta la licencia y dale next:</w:t>
      </w:r>
    </w:p>
    <w:p w14:paraId="6B2ADACC" w14:textId="3309FB0D" w:rsidR="00AE7DB5" w:rsidRDefault="00AE7DB5" w:rsidP="00930B0E">
      <w:r w:rsidRPr="00AE7DB5">
        <w:rPr>
          <w:noProof/>
        </w:rPr>
        <w:lastRenderedPageBreak/>
        <w:drawing>
          <wp:inline distT="0" distB="0" distL="0" distR="0" wp14:anchorId="20F0EE3A" wp14:editId="1872DFBB">
            <wp:extent cx="5612130" cy="4377055"/>
            <wp:effectExtent l="0" t="0" r="7620" b="4445"/>
            <wp:docPr id="293300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00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0744" w14:textId="50A9089F" w:rsidR="00AE7DB5" w:rsidRDefault="00AE7DB5" w:rsidP="00930B0E">
      <w:r>
        <w:t>Escoge el sitio donde la vas a instalar y dale next:</w:t>
      </w:r>
    </w:p>
    <w:p w14:paraId="664C9617" w14:textId="44ED4B7E" w:rsidR="00AE7DB5" w:rsidRDefault="00AE7DB5" w:rsidP="00930B0E">
      <w:r w:rsidRPr="00AE7DB5">
        <w:rPr>
          <w:noProof/>
        </w:rPr>
        <w:lastRenderedPageBreak/>
        <w:drawing>
          <wp:inline distT="0" distB="0" distL="0" distR="0" wp14:anchorId="5E75FE95" wp14:editId="6FED6A3E">
            <wp:extent cx="5612130" cy="4338320"/>
            <wp:effectExtent l="0" t="0" r="7620" b="5080"/>
            <wp:docPr id="1613057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57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C403" w14:textId="726B95E5" w:rsidR="00AE7DB5" w:rsidRDefault="00AE7DB5" w:rsidP="00930B0E">
      <w:r>
        <w:t>Dale otra vez next:</w:t>
      </w:r>
    </w:p>
    <w:p w14:paraId="04C28DFC" w14:textId="0B26029C" w:rsidR="00AE7DB5" w:rsidRDefault="00AE7DB5" w:rsidP="00930B0E">
      <w:r w:rsidRPr="00AE7DB5">
        <w:rPr>
          <w:noProof/>
        </w:rPr>
        <w:lastRenderedPageBreak/>
        <w:drawing>
          <wp:inline distT="0" distB="0" distL="0" distR="0" wp14:anchorId="4C3ED989" wp14:editId="7BCBC5CE">
            <wp:extent cx="5612130" cy="4373245"/>
            <wp:effectExtent l="0" t="0" r="7620" b="8255"/>
            <wp:docPr id="1787802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02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26CF" w14:textId="3F8196EA" w:rsidR="00AE7DB5" w:rsidRDefault="00AE7DB5" w:rsidP="00930B0E">
      <w:r>
        <w:t>Next:</w:t>
      </w:r>
    </w:p>
    <w:p w14:paraId="0C1B8F81" w14:textId="50D27B6C" w:rsidR="00AE7DB5" w:rsidRDefault="00AE7DB5" w:rsidP="00930B0E">
      <w:r w:rsidRPr="00AE7DB5">
        <w:rPr>
          <w:noProof/>
        </w:rPr>
        <w:lastRenderedPageBreak/>
        <w:drawing>
          <wp:inline distT="0" distB="0" distL="0" distR="0" wp14:anchorId="35D5C869" wp14:editId="09B6A1A8">
            <wp:extent cx="5612130" cy="4380230"/>
            <wp:effectExtent l="0" t="0" r="7620" b="1270"/>
            <wp:docPr id="1703495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95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DFFD" w14:textId="504ADEE9" w:rsidR="00AE7DB5" w:rsidRDefault="00AE7DB5" w:rsidP="00930B0E">
      <w:r>
        <w:t>Y dale install:</w:t>
      </w:r>
    </w:p>
    <w:p w14:paraId="0440143C" w14:textId="4D35240A" w:rsidR="00AE7DB5" w:rsidRDefault="00AE7DB5" w:rsidP="00930B0E">
      <w:r w:rsidRPr="00AE7DB5">
        <w:rPr>
          <w:noProof/>
        </w:rPr>
        <w:lastRenderedPageBreak/>
        <w:drawing>
          <wp:inline distT="0" distB="0" distL="0" distR="0" wp14:anchorId="0AB4763E" wp14:editId="40CFCBA8">
            <wp:extent cx="5612130" cy="4364355"/>
            <wp:effectExtent l="0" t="0" r="7620" b="0"/>
            <wp:docPr id="966977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77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DB22" w14:textId="17C19014" w:rsidR="00AE7DB5" w:rsidRDefault="00AE7DB5" w:rsidP="00930B0E">
      <w:r>
        <w:t>Una vez instalada abre la terminal:</w:t>
      </w:r>
    </w:p>
    <w:p w14:paraId="41E51C85" w14:textId="6BC3AECB" w:rsidR="00AE7DB5" w:rsidRDefault="00AE7DB5" w:rsidP="00930B0E">
      <w:r w:rsidRPr="00AE7DB5">
        <w:rPr>
          <w:noProof/>
        </w:rPr>
        <w:lastRenderedPageBreak/>
        <w:drawing>
          <wp:inline distT="0" distB="0" distL="0" distR="0" wp14:anchorId="4D15815B" wp14:editId="7FB85591">
            <wp:extent cx="5612130" cy="5286375"/>
            <wp:effectExtent l="0" t="0" r="7620" b="9525"/>
            <wp:docPr id="728287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87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DCCA" w14:textId="1C23B089" w:rsidR="00AE7DB5" w:rsidRDefault="00AE7DB5" w:rsidP="00AE7DB5">
      <w:r w:rsidRPr="00AE7DB5">
        <w:t>Verifica la instalación ejecutando node -v y npm -v en la terminal o símbolo del sistema. Deberías ver las versiones instaladas</w:t>
      </w:r>
      <w:r>
        <w:t>:</w:t>
      </w:r>
    </w:p>
    <w:p w14:paraId="26A358C4" w14:textId="1B902AD8" w:rsidR="00AE7DB5" w:rsidRDefault="00AE7DB5" w:rsidP="00AE7DB5">
      <w:r w:rsidRPr="00AE7DB5">
        <w:rPr>
          <w:noProof/>
        </w:rPr>
        <w:lastRenderedPageBreak/>
        <w:drawing>
          <wp:inline distT="0" distB="0" distL="0" distR="0" wp14:anchorId="04C858F8" wp14:editId="04FF92FF">
            <wp:extent cx="5612130" cy="2855595"/>
            <wp:effectExtent l="0" t="0" r="7620" b="1905"/>
            <wp:docPr id="1406491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91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253B" w14:textId="5F234A16" w:rsidR="00AE7DB5" w:rsidRDefault="00AE7DB5" w:rsidP="00AE7DB5">
      <w:pPr>
        <w:pStyle w:val="Ttulo3"/>
        <w:numPr>
          <w:ilvl w:val="0"/>
          <w:numId w:val="5"/>
        </w:numPr>
      </w:pPr>
      <w:r>
        <w:t>Instalación de visual Studio Code:</w:t>
      </w:r>
    </w:p>
    <w:p w14:paraId="4E12C5B5" w14:textId="1C474E6B" w:rsidR="00AE7DB5" w:rsidRDefault="00695ED5" w:rsidP="00695ED5">
      <w:pPr>
        <w:pStyle w:val="Prrafodelista"/>
        <w:numPr>
          <w:ilvl w:val="0"/>
          <w:numId w:val="2"/>
        </w:numPr>
      </w:pPr>
      <w:r w:rsidRPr="00695ED5">
        <w:t>Descarga e instala Visual Studio Code desde</w:t>
      </w:r>
      <w:r>
        <w:t xml:space="preserve">: </w:t>
      </w:r>
      <w:hyperlink r:id="rId17" w:history="1">
        <w:r w:rsidRPr="00F27AD4">
          <w:rPr>
            <w:rStyle w:val="Hipervnculo"/>
          </w:rPr>
          <w:t>https://code.visualstudio.com</w:t>
        </w:r>
      </w:hyperlink>
      <w:r>
        <w:t xml:space="preserve"> </w:t>
      </w:r>
    </w:p>
    <w:p w14:paraId="2549E27D" w14:textId="2F07E739" w:rsidR="00695ED5" w:rsidRDefault="00695ED5" w:rsidP="00695ED5">
      <w:r w:rsidRPr="00695ED5">
        <w:rPr>
          <w:noProof/>
        </w:rPr>
        <w:drawing>
          <wp:inline distT="0" distB="0" distL="0" distR="0" wp14:anchorId="5D3E4FEB" wp14:editId="4AD8C8D7">
            <wp:extent cx="5612130" cy="2789555"/>
            <wp:effectExtent l="0" t="0" r="7620" b="0"/>
            <wp:docPr id="145575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54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512D" w14:textId="73DCEB1C" w:rsidR="00695ED5" w:rsidRDefault="00695ED5" w:rsidP="00695ED5">
      <w:r>
        <w:t>Dale al botón que dice download for Windows.</w:t>
      </w:r>
    </w:p>
    <w:p w14:paraId="47C5480C" w14:textId="7DEA8431" w:rsidR="00695ED5" w:rsidRDefault="00695ED5" w:rsidP="00695ED5">
      <w:r w:rsidRPr="00695ED5">
        <w:rPr>
          <w:noProof/>
        </w:rPr>
        <w:drawing>
          <wp:inline distT="0" distB="0" distL="0" distR="0" wp14:anchorId="487783C6" wp14:editId="0644E6A5">
            <wp:extent cx="2413000" cy="759146"/>
            <wp:effectExtent l="0" t="0" r="6350" b="3175"/>
            <wp:docPr id="1593080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5446" name=""/>
                    <pic:cNvPicPr/>
                  </pic:nvPicPr>
                  <pic:blipFill rotWithShape="1">
                    <a:blip r:embed="rId18"/>
                    <a:srcRect l="13577" t="42112" r="66282" b="45140"/>
                    <a:stretch/>
                  </pic:blipFill>
                  <pic:spPr bwMode="auto">
                    <a:xfrm>
                      <a:off x="0" y="0"/>
                      <a:ext cx="2423236" cy="762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DAC42" w14:textId="65C0FCFE" w:rsidR="00695ED5" w:rsidRDefault="00695ED5" w:rsidP="00695ED5">
      <w:r>
        <w:lastRenderedPageBreak/>
        <w:t>Una vez descargado</w:t>
      </w:r>
      <w:r w:rsidR="0089405F">
        <w:t>, ejecuta el archivo:</w:t>
      </w:r>
    </w:p>
    <w:p w14:paraId="7219B773" w14:textId="38D8F86F" w:rsidR="0089405F" w:rsidRDefault="00DA4E18" w:rsidP="00695ED5">
      <w:r w:rsidRPr="00DA4E18">
        <w:rPr>
          <w:noProof/>
        </w:rPr>
        <w:drawing>
          <wp:inline distT="0" distB="0" distL="0" distR="0" wp14:anchorId="76BF91EA" wp14:editId="6ABFEE11">
            <wp:extent cx="5612130" cy="233680"/>
            <wp:effectExtent l="0" t="0" r="7620" b="0"/>
            <wp:docPr id="1925061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616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053B" w14:textId="07B58669" w:rsidR="00DA4E18" w:rsidRDefault="00DA4E18" w:rsidP="00695ED5">
      <w:r>
        <w:t>Dale en aceptar el acuerdo y luego siguiente.</w:t>
      </w:r>
    </w:p>
    <w:p w14:paraId="4EDAEF7F" w14:textId="3486D7D7" w:rsidR="00DA4E18" w:rsidRDefault="00DA4E18" w:rsidP="00695ED5">
      <w:r w:rsidRPr="00DA4E18">
        <w:rPr>
          <w:noProof/>
        </w:rPr>
        <w:drawing>
          <wp:inline distT="0" distB="0" distL="0" distR="0" wp14:anchorId="341329A6" wp14:editId="7EAC5A07">
            <wp:extent cx="5612130" cy="4578350"/>
            <wp:effectExtent l="0" t="0" r="7620" b="0"/>
            <wp:docPr id="693864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640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AFFC" w14:textId="3C5BC14B" w:rsidR="00DA4E18" w:rsidRDefault="00DA4E18" w:rsidP="00695ED5">
      <w:r>
        <w:t>Seleccione las tareas al gusto y luego dale siguiente:</w:t>
      </w:r>
    </w:p>
    <w:p w14:paraId="543791D9" w14:textId="5B06514E" w:rsidR="00DA4E18" w:rsidRDefault="00DA4E18" w:rsidP="00695ED5">
      <w:r w:rsidRPr="00DA4E18">
        <w:rPr>
          <w:noProof/>
        </w:rPr>
        <w:lastRenderedPageBreak/>
        <w:drawing>
          <wp:inline distT="0" distB="0" distL="0" distR="0" wp14:anchorId="1C69FD3F" wp14:editId="424E5A53">
            <wp:extent cx="5612130" cy="4585335"/>
            <wp:effectExtent l="0" t="0" r="7620" b="5715"/>
            <wp:docPr id="1649717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172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1EB1" w14:textId="54EC90EB" w:rsidR="00DA4E18" w:rsidRDefault="00DA4E18" w:rsidP="00695ED5">
      <w:r>
        <w:t>Luego dale instalar:</w:t>
      </w:r>
    </w:p>
    <w:p w14:paraId="615D8EF4" w14:textId="65D1F7F1" w:rsidR="00DA4E18" w:rsidRDefault="00DA4E18" w:rsidP="00695ED5">
      <w:r w:rsidRPr="00DA4E18">
        <w:rPr>
          <w:noProof/>
        </w:rPr>
        <w:lastRenderedPageBreak/>
        <w:drawing>
          <wp:inline distT="0" distB="0" distL="0" distR="0" wp14:anchorId="4321BCCE" wp14:editId="75722D03">
            <wp:extent cx="5612130" cy="4562475"/>
            <wp:effectExtent l="0" t="0" r="7620" b="9525"/>
            <wp:docPr id="609921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217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344F" w14:textId="61EB227B" w:rsidR="00DA4E18" w:rsidRDefault="00DA4E18" w:rsidP="00695ED5">
      <w:r>
        <w:t>Una vez instalado, abre la aplicación visual studio code</w:t>
      </w:r>
      <w:r w:rsidR="00936106">
        <w:t>:</w:t>
      </w:r>
    </w:p>
    <w:p w14:paraId="73CE6A5D" w14:textId="7C1B8E7B" w:rsidR="00936106" w:rsidRDefault="00936106" w:rsidP="00695ED5"/>
    <w:p w14:paraId="1231A00A" w14:textId="1A6D3FE7" w:rsidR="00DA4E18" w:rsidRDefault="00DA4E18" w:rsidP="00695ED5">
      <w:r w:rsidRPr="00DA4E18">
        <w:rPr>
          <w:noProof/>
        </w:rPr>
        <w:lastRenderedPageBreak/>
        <w:drawing>
          <wp:inline distT="0" distB="0" distL="0" distR="0" wp14:anchorId="6C394ADF" wp14:editId="5748CE81">
            <wp:extent cx="5612130" cy="5251450"/>
            <wp:effectExtent l="0" t="0" r="7620" b="6350"/>
            <wp:docPr id="1682250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508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3BBA" w14:textId="0B9D4C0D" w:rsidR="00936106" w:rsidRDefault="00936106" w:rsidP="00695ED5">
      <w:r w:rsidRPr="00936106">
        <w:lastRenderedPageBreak/>
        <w:drawing>
          <wp:inline distT="0" distB="0" distL="0" distR="0" wp14:anchorId="2C7B469F" wp14:editId="55CB427F">
            <wp:extent cx="5612130" cy="2968625"/>
            <wp:effectExtent l="0" t="0" r="7620" b="3175"/>
            <wp:docPr id="624149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49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6C4B" w14:textId="31776946" w:rsidR="00936106" w:rsidRDefault="00936106" w:rsidP="00936106">
      <w:pPr>
        <w:pStyle w:val="Ttulo3"/>
        <w:numPr>
          <w:ilvl w:val="0"/>
          <w:numId w:val="5"/>
        </w:numPr>
      </w:pPr>
      <w:r>
        <w:t>Instalación de visual studio:</w:t>
      </w:r>
    </w:p>
    <w:p w14:paraId="3C979935" w14:textId="5D79F473" w:rsidR="00936106" w:rsidRDefault="00936106" w:rsidP="00936106">
      <w:pPr>
        <w:pStyle w:val="Prrafodelista"/>
        <w:numPr>
          <w:ilvl w:val="0"/>
          <w:numId w:val="2"/>
        </w:numPr>
      </w:pPr>
      <w:r w:rsidRPr="00936106">
        <w:t xml:space="preserve">Ve al sitio web oficial de Visual Studio en </w:t>
      </w:r>
      <w:hyperlink r:id="rId25" w:history="1">
        <w:r w:rsidRPr="0016516D">
          <w:rPr>
            <w:rStyle w:val="Hipervnculo"/>
          </w:rPr>
          <w:t>https://visualstudio.micros</w:t>
        </w:r>
        <w:r w:rsidRPr="0016516D">
          <w:rPr>
            <w:rStyle w:val="Hipervnculo"/>
          </w:rPr>
          <w:t>o</w:t>
        </w:r>
        <w:r w:rsidRPr="0016516D">
          <w:rPr>
            <w:rStyle w:val="Hipervnculo"/>
          </w:rPr>
          <w:t>ft.com/</w:t>
        </w:r>
      </w:hyperlink>
      <w:r>
        <w:t xml:space="preserve"> </w:t>
      </w:r>
    </w:p>
    <w:p w14:paraId="1D6BCD30" w14:textId="676460F4" w:rsidR="00936106" w:rsidRDefault="00936106" w:rsidP="00936106">
      <w:r w:rsidRPr="00936106">
        <w:drawing>
          <wp:inline distT="0" distB="0" distL="0" distR="0" wp14:anchorId="10E86648" wp14:editId="13E8B804">
            <wp:extent cx="5612130" cy="2561590"/>
            <wp:effectExtent l="0" t="0" r="7620" b="0"/>
            <wp:docPr id="1948662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624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B790" w14:textId="3CBA0DCA" w:rsidR="00936106" w:rsidRDefault="00936106" w:rsidP="00936106">
      <w:r w:rsidRPr="00936106">
        <w:t>En la página principal, encontrarás varias ediciones de Visual Studio disponibles. Selecciona la edición que mejor se adapte a tus necesidades, como "Visual Studio Community" para proyectos personales o de código abierto, "Visual Studio Professional" para desarrollo comercial, o "Visual Studio Enterprise" para empresas.</w:t>
      </w:r>
    </w:p>
    <w:p w14:paraId="1B57A7C8" w14:textId="3FC2EE4B" w:rsidR="00936106" w:rsidRDefault="00936106" w:rsidP="00936106">
      <w:r w:rsidRPr="00936106">
        <w:lastRenderedPageBreak/>
        <w:drawing>
          <wp:inline distT="0" distB="0" distL="0" distR="0" wp14:anchorId="343C9900" wp14:editId="7E2D1B53">
            <wp:extent cx="5612130" cy="2532380"/>
            <wp:effectExtent l="0" t="0" r="7620" b="1270"/>
            <wp:docPr id="1014278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786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CEC3" w14:textId="4855F631" w:rsidR="00AF6A3A" w:rsidRDefault="00AF6A3A" w:rsidP="00936106">
      <w:r>
        <w:t xml:space="preserve">Dale cilc en community 2022, y selecciona en donde deseas que se descargue en archivo de instalación </w:t>
      </w:r>
    </w:p>
    <w:p w14:paraId="331D7883" w14:textId="426DBDCC" w:rsidR="00AF6A3A" w:rsidRDefault="00AF6A3A" w:rsidP="00936106">
      <w:r w:rsidRPr="00AF6A3A">
        <w:drawing>
          <wp:inline distT="0" distB="0" distL="0" distR="0" wp14:anchorId="0717139A" wp14:editId="1C2B0972">
            <wp:extent cx="5612130" cy="3499485"/>
            <wp:effectExtent l="0" t="0" r="7620" b="5715"/>
            <wp:docPr id="1546000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008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3E54" w14:textId="38952DD4" w:rsidR="00AF6A3A" w:rsidRDefault="00AF6A3A" w:rsidP="00936106">
      <w:r>
        <w:t>Abre el archivo y dale que si para ejecutar la instalación.</w:t>
      </w:r>
    </w:p>
    <w:p w14:paraId="38846885" w14:textId="0E9AC687" w:rsidR="00AF6A3A" w:rsidRDefault="00BF4165" w:rsidP="00936106">
      <w:r w:rsidRPr="00BF4165">
        <w:lastRenderedPageBreak/>
        <w:drawing>
          <wp:inline distT="0" distB="0" distL="0" distR="0" wp14:anchorId="62BED5EC" wp14:editId="0CB5D1D0">
            <wp:extent cx="5612130" cy="3249930"/>
            <wp:effectExtent l="0" t="0" r="7620" b="7620"/>
            <wp:docPr id="647300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001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93A5" w14:textId="5356115B" w:rsidR="00BF4165" w:rsidRDefault="00BF4165" w:rsidP="00936106">
      <w:r>
        <w:t>Seleccione las carga de trabajo en este caso ASP.NET, .NET</w:t>
      </w:r>
    </w:p>
    <w:p w14:paraId="05294821" w14:textId="2E57D1B4" w:rsidR="00BF4165" w:rsidRPr="00936106" w:rsidRDefault="00BF4165" w:rsidP="00936106">
      <w:r w:rsidRPr="00BF4165">
        <w:drawing>
          <wp:inline distT="0" distB="0" distL="0" distR="0" wp14:anchorId="7A14AAF2" wp14:editId="539AE2DA">
            <wp:extent cx="5612130" cy="2795270"/>
            <wp:effectExtent l="0" t="0" r="7620" b="5080"/>
            <wp:docPr id="1897987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878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165" w:rsidRPr="009361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177B6F"/>
    <w:multiLevelType w:val="hybridMultilevel"/>
    <w:tmpl w:val="CEE4AA34"/>
    <w:lvl w:ilvl="0" w:tplc="871E2AF6">
      <w:start w:val="1"/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033E4"/>
    <w:multiLevelType w:val="hybridMultilevel"/>
    <w:tmpl w:val="9C108D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F3893"/>
    <w:multiLevelType w:val="hybridMultilevel"/>
    <w:tmpl w:val="C734BA5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4247C3"/>
    <w:multiLevelType w:val="hybridMultilevel"/>
    <w:tmpl w:val="294802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67FBC"/>
    <w:multiLevelType w:val="hybridMultilevel"/>
    <w:tmpl w:val="3A0080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6123678">
    <w:abstractNumId w:val="4"/>
  </w:num>
  <w:num w:numId="2" w16cid:durableId="1066807664">
    <w:abstractNumId w:val="0"/>
  </w:num>
  <w:num w:numId="3" w16cid:durableId="593320694">
    <w:abstractNumId w:val="2"/>
  </w:num>
  <w:num w:numId="4" w16cid:durableId="1054309262">
    <w:abstractNumId w:val="1"/>
  </w:num>
  <w:num w:numId="5" w16cid:durableId="12845057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2BA"/>
    <w:rsid w:val="00126150"/>
    <w:rsid w:val="004E3D3C"/>
    <w:rsid w:val="00695ED5"/>
    <w:rsid w:val="0089405F"/>
    <w:rsid w:val="00930B0E"/>
    <w:rsid w:val="00936106"/>
    <w:rsid w:val="00AE7DB5"/>
    <w:rsid w:val="00AF6A3A"/>
    <w:rsid w:val="00BF4165"/>
    <w:rsid w:val="00C63D60"/>
    <w:rsid w:val="00D05AD7"/>
    <w:rsid w:val="00DA4E18"/>
    <w:rsid w:val="00F622BA"/>
    <w:rsid w:val="00FA7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0694E"/>
  <w15:chartTrackingRefBased/>
  <w15:docId w15:val="{689FD48D-FF97-49D9-A3EF-6BCB3C273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D3C"/>
    <w:pPr>
      <w:spacing w:line="480" w:lineRule="auto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D05AD7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5AD7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3D3C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62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622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62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2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62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62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5AD7"/>
    <w:rPr>
      <w:rFonts w:ascii="Arial" w:eastAsiaTheme="majorEastAsia" w:hAnsi="Arial" w:cstheme="majorBidi"/>
      <w:b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05AD7"/>
    <w:rPr>
      <w:rFonts w:ascii="Arial" w:eastAsiaTheme="majorEastAsia" w:hAnsi="Arial" w:cstheme="majorBidi"/>
      <w:b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E3D3C"/>
    <w:rPr>
      <w:rFonts w:ascii="Arial" w:eastAsiaTheme="majorEastAsia" w:hAnsi="Arial" w:cstheme="majorBidi"/>
      <w:b/>
      <w:i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622B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622B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622B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622B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622B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622B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622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622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62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622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62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622B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622B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622B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622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622B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622B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30B0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0B0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3610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nodejs.org/en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code.visualstudio.com" TargetMode="External"/><Relationship Id="rId25" Type="http://schemas.openxmlformats.org/officeDocument/2006/relationships/hyperlink" Target="https://visualstudio.microsoft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</Pages>
  <Words>495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jeison gualteros</dc:creator>
  <cp:keywords/>
  <dc:description/>
  <cp:lastModifiedBy>jeison gualteros</cp:lastModifiedBy>
  <cp:revision>5</cp:revision>
  <dcterms:created xsi:type="dcterms:W3CDTF">2024-04-02T00:00:00Z</dcterms:created>
  <dcterms:modified xsi:type="dcterms:W3CDTF">2024-04-02T03:24:00Z</dcterms:modified>
</cp:coreProperties>
</file>