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1zfrvnk6x0xx" w:id="0"/>
      <w:bookmarkEnd w:id="0"/>
      <w:r w:rsidDel="00000000" w:rsidR="00000000" w:rsidRPr="00000000">
        <w:rPr>
          <w:rtl w:val="0"/>
        </w:rPr>
        <w:t xml:space="preserve">About our interview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01.11 01:00 ~ 01:30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Meeter: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Jacob Hanchar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280" w:before="280" w:line="294.545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80" w:before="280" w:line="294.5454545454545" w:lineRule="auto"/>
        <w:jc w:val="center"/>
        <w:rPr/>
      </w:pPr>
      <w:bookmarkStart w:colFirst="0" w:colLast="0" w:name="_8s006y4l4c74" w:id="1"/>
      <w:bookmarkEnd w:id="1"/>
      <w:r w:rsidDel="00000000" w:rsidR="00000000" w:rsidRPr="00000000">
        <w:rPr>
          <w:rtl w:val="0"/>
        </w:rPr>
        <w:t xml:space="preserve">About Company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80" w:before="280" w:line="294.5454545454545" w:lineRule="auto"/>
        <w:rPr/>
      </w:pPr>
      <w:bookmarkStart w:colFirst="0" w:colLast="0" w:name="_904x4jny8xcq" w:id="2"/>
      <w:bookmarkEnd w:id="2"/>
      <w:r w:rsidDel="00000000" w:rsidR="00000000" w:rsidRPr="00000000">
        <w:rPr>
          <w:rtl w:val="0"/>
        </w:rPr>
        <w:t xml:space="preserve">Name: Twigoh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pb1h3gfzbn7g" w:id="3"/>
      <w:bookmarkEnd w:id="3"/>
      <w:r w:rsidDel="00000000" w:rsidR="00000000" w:rsidRPr="00000000">
        <w:rPr>
          <w:rtl w:val="0"/>
        </w:rPr>
        <w:t xml:space="preserve">peopleEmployees</w:t>
      </w:r>
    </w:p>
    <w:p w:rsidR="00000000" w:rsidDel="00000000" w:rsidP="00000000" w:rsidRDefault="00000000" w:rsidRPr="00000000" w14:paraId="0000000A">
      <w:pPr>
        <w:shd w:fill="ffffff" w:val="clear"/>
        <w:spacing w:after="220" w:line="336" w:lineRule="auto"/>
        <w:ind w:left="980" w:right="600" w:firstLine="0"/>
        <w:rPr>
          <w:color w:val="706e6b"/>
          <w:sz w:val="21"/>
          <w:szCs w:val="21"/>
        </w:rPr>
      </w:pPr>
      <w:r w:rsidDel="00000000" w:rsidR="00000000" w:rsidRPr="00000000">
        <w:rPr>
          <w:color w:val="706e6b"/>
          <w:sz w:val="21"/>
          <w:szCs w:val="21"/>
          <w:rtl w:val="0"/>
        </w:rPr>
        <w:t xml:space="preserve">11 – 50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360" w:lineRule="auto"/>
        <w:rPr/>
      </w:pPr>
      <w:r w:rsidDel="00000000" w:rsidR="00000000" w:rsidRPr="00000000">
        <w:rPr>
          <w:sz w:val="27"/>
          <w:szCs w:val="27"/>
          <w:rtl w:val="0"/>
        </w:rPr>
        <w:t xml:space="preserve">Website: twigoh.com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ec6wfmi8spuj" w:id="4"/>
      <w:bookmarkEnd w:id="4"/>
      <w:r w:rsidDel="00000000" w:rsidR="00000000" w:rsidRPr="00000000">
        <w:rPr>
          <w:rtl w:val="0"/>
        </w:rPr>
        <w:t xml:space="preserve">About Job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goal is to create the next All-In-One Social Marketplace where we empower all users to go make a difference with every transaction.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Please read and confirm the following before moving forward: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expect minimum of 20 hours per week.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is a non-paid position - no monetary compensation will be provided except for the opportunity of equity in the company.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understand and have experience with our tech stack.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kebr4zpgfp7t" w:id="5"/>
      <w:bookmarkEnd w:id="5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Name: Alexis Colin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ralchemist313@gmail.com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Birthday: 1991.09.07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Address: 20 Rue Gontier-Patin, Abbeville, France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Hourly: 50$/hr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Hours per week: More than 40 hrs/week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Nationality: French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Business and Development School 3A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Bachelor of Computer Science| September 2008 - May 2011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Bachelor of Computer Science, Additional Major in Management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GPA 17 / 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Award from Department of Science and Engineering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Моbile: +380 (95) 523-5368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u0gxxcwoh5gf" w:id="6"/>
      <w:bookmarkEnd w:id="6"/>
      <w:r w:rsidDel="00000000" w:rsidR="00000000" w:rsidRPr="00000000">
        <w:rPr>
          <w:rtl w:val="0"/>
        </w:rPr>
        <w:t xml:space="preserve">Interview Direction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It’s great to meet with you to talk about the Fullstack Engineer role in your company.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vanxt0n27lt5" w:id="7"/>
      <w:bookmarkEnd w:id="7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0">
      <w:pPr>
        <w:ind w:left="0" w:firstLine="0"/>
        <w:rPr>
          <w:color w:val="050c26"/>
          <w:sz w:val="24"/>
          <w:szCs w:val="24"/>
          <w:highlight w:val="white"/>
        </w:rPr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My name is Alexis Colin and I am here for a 2.00 p.m job interview for the React.js Developer position.</w:t>
      </w:r>
    </w:p>
    <w:p w:rsidR="00000000" w:rsidDel="00000000" w:rsidP="00000000" w:rsidRDefault="00000000" w:rsidRPr="00000000" w14:paraId="00000031">
      <w:pPr>
        <w:ind w:left="0" w:firstLine="0"/>
        <w:rPr>
          <w:color w:val="050c26"/>
          <w:sz w:val="24"/>
          <w:szCs w:val="24"/>
          <w:highlight w:val="white"/>
        </w:rPr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I was born on September the 7th in 1991 in HongKong.</w:t>
      </w:r>
    </w:p>
    <w:p w:rsidR="00000000" w:rsidDel="00000000" w:rsidP="00000000" w:rsidRDefault="00000000" w:rsidRPr="00000000" w14:paraId="00000032">
      <w:pPr>
        <w:ind w:left="0" w:firstLine="0"/>
        <w:rPr>
          <w:color w:val="050c26"/>
          <w:sz w:val="24"/>
          <w:szCs w:val="24"/>
          <w:highlight w:val="white"/>
        </w:rPr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When I was 9 years old, I moved to France with my family and have been living here until now.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In 2011, I got a Bachelor of Computer Science and graduated from Business</w:t>
      </w:r>
      <w:r w:rsidDel="00000000" w:rsidR="00000000" w:rsidRPr="00000000">
        <w:rPr>
          <w:rtl w:val="0"/>
        </w:rPr>
        <w:t xml:space="preserve"> and Development School 3A in France and since then my developer career has started.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2"/>
        </w:numPr>
        <w:spacing w:line="360" w:lineRule="auto"/>
        <w:ind w:left="720" w:hanging="360"/>
        <w:rPr/>
      </w:pPr>
      <w:bookmarkStart w:colFirst="0" w:colLast="0" w:name="_bgec9p5bfh2v" w:id="8"/>
      <w:bookmarkEnd w:id="8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 am a full stack developer with over 5+ years of experience specializing in developing front-end using React.js library.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As you saw my resume, my development career has started as a UI/UX designer.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 was a really important and useful experience of my career.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was hired by Webincorp company in Qatar as UI/UX designer, and have worked for 5 months.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After that, I have worked in many international companies as many roles i.e. Web Designer, Front-end Web Developer, Full Stack web developer and senior react developer mainly in remote.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 eventually, I have become a senior React.js engineer who has 10+ years experience of web development and 5+ years of react development.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love React.js because of its extra simplicity and flexibility.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Until now, I have developed with all React.js frameworks.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UI framework, Material UI and ant design and shards react and Onsen UI and so 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static-site generation framework, Next.js and Gatsby.js.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state management framework, redux more exactly redux-thunk, redux-saga, redux-promise and redux-slice.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also I have ever used most of the React.js core technologies i.e. hook and context and react router and anyway you name 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also have experience of using GraphQL as a trending query language.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Most importantly, my latest role is senior blockchain developer.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Now, blockchain has been gaining so much popularity for a few years.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About 3 years ago, I was interested in trending blockchain technology and single-handedly trained and trained and applied at Singapore company to test 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Eventually, I have passed the test and became a blockchain developer at that company.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There, I have developed many blockchain projects integrating React.js library i.e. NFT marketplace and Defi project and so 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 I think my experience in blockchain is also useful for your company.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Once the opportunity arises, I will never miss it.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is not my pride, I just told my experience.</w:t>
      </w:r>
    </w:p>
    <w:p w:rsidR="00000000" w:rsidDel="00000000" w:rsidP="00000000" w:rsidRDefault="00000000" w:rsidRPr="00000000" w14:paraId="0000004C">
      <w:pPr>
        <w:rPr>
          <w:color w:val="1d304d"/>
          <w:sz w:val="21"/>
          <w:szCs w:val="21"/>
        </w:rPr>
      </w:pPr>
      <w:r w:rsidDel="00000000" w:rsidR="00000000" w:rsidRPr="00000000">
        <w:rPr>
          <w:rtl w:val="0"/>
        </w:rPr>
        <w:t xml:space="preserve">Thanks for listening to my explanation.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pzjv2vq88quj" w:id="9"/>
      <w:bookmarkEnd w:id="9"/>
      <w:r w:rsidDel="00000000" w:rsidR="00000000" w:rsidRPr="00000000">
        <w:rPr>
          <w:rtl w:val="0"/>
        </w:rPr>
        <w:t xml:space="preserve">What I like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 love running as well as programming.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We developers work many hours in a day sitting on a chair.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So exercise is essential for us. I run every day at 5:00 a.m. for 30 minutes.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After running, I feel refreshed and clear of mind.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And also, I am a minion lover.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They are so cute. Most of my avatars are minions.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bq5m8q3jj9o0" w:id="10"/>
      <w:bookmarkEnd w:id="10"/>
      <w:r w:rsidDel="00000000" w:rsidR="00000000" w:rsidRPr="00000000">
        <w:rPr>
          <w:rtl w:val="0"/>
        </w:rPr>
        <w:t xml:space="preserve">What makes me happy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I go to the restaurant or park and enjoy time with my family once every week or two weeks.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Sometimes I play football with my friends.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Whenever at that time, I feel happy and think “This is the life”.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But if you need, I am willing to dedicate my weekend time to work.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For a great success!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dvqish5o058l" w:id="11"/>
      <w:bookmarkEnd w:id="11"/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My salary expectation is $90, 000 annually.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But I know if I work harder using all my talent, I can receive a maximum salary.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So if you hire me, I will do my best.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You will be surprised by my passion.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I will work even more than 8 hours a day.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fbs55mg8vv6m" w:id="12"/>
      <w:bookmarkEnd w:id="12"/>
      <w:r w:rsidDel="00000000" w:rsidR="00000000" w:rsidRPr="00000000">
        <w:rPr>
          <w:rtl w:val="0"/>
        </w:rPr>
        <w:t xml:space="preserve">What is something you think is true that most people disagree with you on?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It's the necessity of investing in employees training and education to improve their morale and performance.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84v8wip76y6j" w:id="13"/>
      <w:bookmarkEnd w:id="13"/>
      <w:r w:rsidDel="00000000" w:rsidR="00000000" w:rsidRPr="00000000">
        <w:rPr>
          <w:rtl w:val="0"/>
        </w:rPr>
        <w:t xml:space="preserve">Please describe your dream job.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Hello, everyone.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 am going to talk about my dream job.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 dream job is to be Chief Technology Officer of a large company.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Of course, I know it is very hard to be CTO.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It takes a long time to become a CTO, and you need to have held some leadership positions after you have held some technical roles. Much of the role of the CTO is not about coding; it is more focused on strategy, governance, leadership, evangelism and influencing.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You must include Technological awareness, Technical skills, Business knowledge, Product management knowledge, Team management/ leadership.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become a CTO, I am single-handedly training and training and improving my own skills.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 will do my best to achieve my dream.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Time will prove it.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Thanks for listening to my explanation.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jv5we2gkq8ti" w:id="14"/>
      <w:bookmarkEnd w:id="14"/>
      <w:r w:rsidDel="00000000" w:rsidR="00000000" w:rsidRPr="00000000">
        <w:rPr>
          <w:rtl w:val="0"/>
        </w:rPr>
        <w:t xml:space="preserve">What made you get into programming?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When I was a child, I was so interested in computer games.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At that time, tetris and bug catcher were so funny trending games and while playing, I wanted to develop like these games which can attract so many people.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That was the motivation that made me become a developer.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So, after that I entered a college and majored in computer science and learnt many development skills.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Of course, I am a web &amp; mobile developer, but not only web &amp; mobile developer.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I am also an advanced game developer.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Until now, I used to develop many web games with javascript in my free time.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It is my habit now.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gncysxiwdbb0" w:id="15"/>
      <w:bookmarkEnd w:id="15"/>
      <w:r w:rsidDel="00000000" w:rsidR="00000000" w:rsidRPr="00000000">
        <w:rPr>
          <w:rtl w:val="0"/>
        </w:rPr>
        <w:t xml:space="preserve">What is your favourite game?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My favourite games are many including warcraft and company of heroes and so on.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But I still prefer simple games and offline games like tetris and color matching games even though there are many 3d games that simulate real life.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This is my special hoppy.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value the most? Family? Or Honesty?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Of course, both are import values.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But I think honesty is more important than family.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We are developers.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Working together can produce more results than working alone.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 love teamwork so that we can discuss and solve problems if we have some issues.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So, to collaborate well, honesty is very essential for our developers and we have not to cheat or lie to each other.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62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62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lchemist313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