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0C2B" w14:textId="1734A07B" w:rsidR="00826D26" w:rsidRPr="00826D26" w:rsidRDefault="00826D26" w:rsidP="00826D26">
      <w:pPr>
        <w:jc w:val="center"/>
        <w:rPr>
          <w:noProof/>
          <w:u w:val="single"/>
        </w:rPr>
      </w:pPr>
      <w:r w:rsidRPr="00826D26">
        <w:rPr>
          <w:noProof/>
          <w:u w:val="single"/>
        </w:rPr>
        <w:t>GRUPO #3</w:t>
      </w:r>
    </w:p>
    <w:p w14:paraId="0E51ACFB" w14:textId="4AC7EFF7" w:rsidR="00826D26" w:rsidRDefault="00826D26">
      <w:pPr>
        <w:rPr>
          <w:noProof/>
        </w:rPr>
      </w:pPr>
      <w:r>
        <w:rPr>
          <w:noProof/>
        </w:rPr>
        <w:t>-ASCONA MANRRIQUE YERSON WILMER</w:t>
      </w:r>
    </w:p>
    <w:p w14:paraId="5E08FADD" w14:textId="2DD0D416" w:rsidR="00826D26" w:rsidRDefault="00826D26">
      <w:pPr>
        <w:rPr>
          <w:noProof/>
        </w:rPr>
      </w:pPr>
      <w:r>
        <w:rPr>
          <w:noProof/>
        </w:rPr>
        <w:t>-</w:t>
      </w:r>
      <w:r w:rsidRPr="00826D26">
        <w:rPr>
          <w:noProof/>
        </w:rPr>
        <w:t>BAUTISTA HUAMAN CRISTOFER MAYKEL</w:t>
      </w:r>
    </w:p>
    <w:p w14:paraId="0F4C1DAD" w14:textId="4A265563" w:rsidR="00826D26" w:rsidRDefault="00826D26">
      <w:pPr>
        <w:rPr>
          <w:noProof/>
        </w:rPr>
      </w:pPr>
      <w:r>
        <w:rPr>
          <w:noProof/>
        </w:rPr>
        <w:t>-</w:t>
      </w:r>
      <w:r w:rsidRPr="00826D26">
        <w:rPr>
          <w:noProof/>
        </w:rPr>
        <w:t>DURAN ARECHE FLOR KATTERIN</w:t>
      </w:r>
    </w:p>
    <w:p w14:paraId="52987C95" w14:textId="52411F46" w:rsidR="00826D26" w:rsidRDefault="00826D26">
      <w:pPr>
        <w:rPr>
          <w:noProof/>
        </w:rPr>
      </w:pPr>
      <w:r>
        <w:rPr>
          <w:noProof/>
        </w:rPr>
        <w:t>-</w:t>
      </w:r>
      <w:r w:rsidRPr="00826D26">
        <w:rPr>
          <w:noProof/>
        </w:rPr>
        <w:t>FLORES ALDERETE MARICRUZ DORIS</w:t>
      </w:r>
    </w:p>
    <w:p w14:paraId="68179B16" w14:textId="36433AED" w:rsidR="00826D26" w:rsidRDefault="00826D26">
      <w:pPr>
        <w:rPr>
          <w:noProof/>
        </w:rPr>
      </w:pPr>
      <w:r>
        <w:rPr>
          <w:noProof/>
        </w:rPr>
        <w:t>-GABRIEL REVOLLAR CRISTHIAN</w:t>
      </w:r>
    </w:p>
    <w:p w14:paraId="07156FD8" w14:textId="25570F29" w:rsidR="00826D26" w:rsidRPr="00826D26" w:rsidRDefault="00826D26" w:rsidP="00826D26">
      <w:pPr>
        <w:jc w:val="center"/>
        <w:rPr>
          <w:noProof/>
          <w:u w:val="single"/>
        </w:rPr>
      </w:pPr>
      <w:r w:rsidRPr="00826D26">
        <w:rPr>
          <w:noProof/>
          <w:u w:val="single"/>
        </w:rPr>
        <w:t>DIAGRAMA DE CLASE DE VENTAS</w:t>
      </w:r>
    </w:p>
    <w:p w14:paraId="7364B6DB" w14:textId="77F4D828" w:rsidR="00C91C8D" w:rsidRDefault="00826D26">
      <w:r>
        <w:rPr>
          <w:noProof/>
        </w:rPr>
        <w:drawing>
          <wp:inline distT="0" distB="0" distL="0" distR="0" wp14:anchorId="080F01BB" wp14:editId="60527234">
            <wp:extent cx="5608320" cy="431713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74" cy="43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6"/>
    <w:rsid w:val="00434D0B"/>
    <w:rsid w:val="00655B8C"/>
    <w:rsid w:val="00826D26"/>
    <w:rsid w:val="00C91C8D"/>
    <w:rsid w:val="00D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107"/>
  <w15:chartTrackingRefBased/>
  <w15:docId w15:val="{BC4AD21E-D9D3-4841-942D-354CCDAA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RC</dc:creator>
  <cp:keywords/>
  <dc:description/>
  <cp:lastModifiedBy>GAB RC</cp:lastModifiedBy>
  <cp:revision>1</cp:revision>
  <dcterms:created xsi:type="dcterms:W3CDTF">2023-04-27T17:03:00Z</dcterms:created>
  <dcterms:modified xsi:type="dcterms:W3CDTF">2023-04-27T17:08:00Z</dcterms:modified>
</cp:coreProperties>
</file>