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66BE1" w14:textId="178D666F" w:rsidR="002174A7" w:rsidRPr="002174A7" w:rsidRDefault="002174A7" w:rsidP="002174A7">
      <w:pPr>
        <w:rPr>
          <w:b/>
          <w:bCs/>
        </w:rPr>
      </w:pPr>
      <w:r w:rsidRPr="002174A7">
        <w:rPr>
          <w:b/>
          <w:bCs/>
        </w:rPr>
        <w:t>Historical Flight Delay Analysis</w:t>
      </w:r>
    </w:p>
    <w:p w14:paraId="1087E8F3" w14:textId="77777777" w:rsidR="002174A7" w:rsidRPr="002174A7" w:rsidRDefault="002174A7" w:rsidP="002174A7">
      <w:r w:rsidRPr="002174A7">
        <w:pict w14:anchorId="44A12429">
          <v:rect id="_x0000_i1062" style="width:0;height:1.5pt" o:hralign="center" o:hrstd="t" o:hrnoshade="t" o:hr="t" fillcolor="#1b1c1d" stroked="f"/>
        </w:pict>
      </w:r>
    </w:p>
    <w:p w14:paraId="49007018" w14:textId="77777777" w:rsidR="002174A7" w:rsidRPr="002174A7" w:rsidRDefault="002174A7" w:rsidP="002174A7">
      <w:pPr>
        <w:rPr>
          <w:b/>
          <w:bCs/>
        </w:rPr>
      </w:pPr>
      <w:r w:rsidRPr="002174A7">
        <w:rPr>
          <w:b/>
          <w:bCs/>
        </w:rPr>
        <w:t>2. System Architecture &amp; Flow</w:t>
      </w:r>
    </w:p>
    <w:p w14:paraId="30D91CF0" w14:textId="77777777" w:rsidR="002174A7" w:rsidRPr="002174A7" w:rsidRDefault="002174A7" w:rsidP="002174A7">
      <w:r w:rsidRPr="002174A7">
        <w:t>The system follows a simple data processing pipeline: raw flight data is fed into two distinct analysis modules, each producing a specific report.</w:t>
      </w:r>
    </w:p>
    <w:p w14:paraId="14380353" w14:textId="77777777" w:rsidR="002174A7" w:rsidRPr="002174A7" w:rsidRDefault="002174A7" w:rsidP="002174A7">
      <w:pPr>
        <w:rPr>
          <w:b/>
          <w:bCs/>
        </w:rPr>
      </w:pPr>
      <w:r w:rsidRPr="002174A7">
        <w:rPr>
          <w:b/>
          <w:bCs/>
        </w:rPr>
        <w:t>2.1. Analysis Flowcharts</w:t>
      </w:r>
    </w:p>
    <w:p w14:paraId="43E43C5A" w14:textId="77777777" w:rsidR="002174A7" w:rsidRPr="002174A7" w:rsidRDefault="002174A7" w:rsidP="002174A7">
      <w:r w:rsidRPr="002174A7">
        <w:rPr>
          <w:b/>
          <w:bCs/>
        </w:rPr>
        <w:t>Flowchart for Part 1: Delay-Prone Airports</w:t>
      </w:r>
    </w:p>
    <w:p w14:paraId="25EC2130" w14:textId="77777777" w:rsidR="002174A7" w:rsidRPr="002174A7" w:rsidRDefault="002174A7" w:rsidP="002174A7">
      <w:r w:rsidRPr="002174A7">
        <w:rPr>
          <w:b/>
          <w:bCs/>
        </w:rPr>
        <w:t>Flowchart for Part 2: Longest Delay Chains</w:t>
      </w:r>
    </w:p>
    <w:p w14:paraId="6EC1F5C4" w14:textId="77777777" w:rsidR="002174A7" w:rsidRPr="002174A7" w:rsidRDefault="002174A7" w:rsidP="002174A7">
      <w:r w:rsidRPr="002174A7">
        <w:pict w14:anchorId="74F51248">
          <v:rect id="_x0000_i1063" style="width:0;height:1.5pt" o:hralign="center" o:hrstd="t" o:hrnoshade="t" o:hr="t" fillcolor="#1b1c1d" stroked="f"/>
        </w:pict>
      </w:r>
    </w:p>
    <w:p w14:paraId="21FE5D69" w14:textId="77777777" w:rsidR="002174A7" w:rsidRPr="002174A7" w:rsidRDefault="002174A7" w:rsidP="002174A7">
      <w:pPr>
        <w:rPr>
          <w:b/>
          <w:bCs/>
        </w:rPr>
      </w:pPr>
      <w:r w:rsidRPr="002174A7">
        <w:rPr>
          <w:b/>
          <w:bCs/>
        </w:rPr>
        <w:t>3. Part 1: Most Delay-Prone Airports Analysis</w:t>
      </w:r>
    </w:p>
    <w:p w14:paraId="36524CB4" w14:textId="77777777" w:rsidR="002174A7" w:rsidRPr="002174A7" w:rsidRDefault="002174A7" w:rsidP="002174A7">
      <w:r w:rsidRPr="002174A7">
        <w:t>This module calculates the average delay for each airport, grouped by month, to identify seasonal patterns.</w:t>
      </w:r>
    </w:p>
    <w:p w14:paraId="0E555AC7" w14:textId="77777777" w:rsidR="002174A7" w:rsidRPr="002174A7" w:rsidRDefault="002174A7" w:rsidP="002174A7">
      <w:pPr>
        <w:rPr>
          <w:b/>
          <w:bCs/>
        </w:rPr>
      </w:pPr>
      <w:r w:rsidRPr="002174A7">
        <w:rPr>
          <w:b/>
          <w:bCs/>
        </w:rPr>
        <w:t>3.1. Algorithm Justification</w:t>
      </w:r>
    </w:p>
    <w:p w14:paraId="7B883F68" w14:textId="77777777" w:rsidR="002174A7" w:rsidRPr="002174A7" w:rsidRDefault="002174A7" w:rsidP="002174A7">
      <w:pPr>
        <w:numPr>
          <w:ilvl w:val="0"/>
          <w:numId w:val="1"/>
        </w:numPr>
      </w:pPr>
      <w:r w:rsidRPr="002174A7">
        <w:t>Algorithm Chosen: Single-Pass Statistical Aggregation</w:t>
      </w:r>
    </w:p>
    <w:p w14:paraId="34F5850C" w14:textId="77777777" w:rsidR="002174A7" w:rsidRPr="002174A7" w:rsidRDefault="002174A7" w:rsidP="002174A7">
      <w:r w:rsidRPr="002174A7">
        <w:t xml:space="preserve">This approach iterates through the entire dataset just once. It uses a hash map (a dictionary) to store the running </w:t>
      </w:r>
      <w:proofErr w:type="spellStart"/>
      <w:r w:rsidRPr="002174A7">
        <w:t>total_delay</w:t>
      </w:r>
      <w:proofErr w:type="spellEnd"/>
      <w:r w:rsidRPr="002174A7">
        <w:t xml:space="preserve"> and </w:t>
      </w:r>
      <w:proofErr w:type="spellStart"/>
      <w:r w:rsidRPr="002174A7">
        <w:t>flight_count</w:t>
      </w:r>
      <w:proofErr w:type="spellEnd"/>
      <w:r w:rsidRPr="002174A7">
        <w:t xml:space="preserve"> for each (airport, month) combination. After the single pass is complete, it computes the final averages.</w:t>
      </w:r>
    </w:p>
    <w:p w14:paraId="49FDF866" w14:textId="77777777" w:rsidR="002174A7" w:rsidRPr="002174A7" w:rsidRDefault="002174A7" w:rsidP="002174A7">
      <w:pPr>
        <w:numPr>
          <w:ilvl w:val="0"/>
          <w:numId w:val="1"/>
        </w:numPr>
      </w:pPr>
      <w:r w:rsidRPr="002174A7">
        <w:t>Alternative Considered: Brute-Force Filtering</w:t>
      </w:r>
    </w:p>
    <w:p w14:paraId="2F2F2F22" w14:textId="77777777" w:rsidR="002174A7" w:rsidRPr="002174A7" w:rsidRDefault="002174A7" w:rsidP="002174A7">
      <w:r w:rsidRPr="002174A7">
        <w:t>An alternative would be to first identify all unique (airport, month) groups and then loop through this list. Inside this loop, you would filter the entire dataset for each specific group to calculate its average.</w:t>
      </w:r>
    </w:p>
    <w:p w14:paraId="402FE92B" w14:textId="77777777" w:rsidR="002174A7" w:rsidRPr="002174A7" w:rsidRDefault="002174A7" w:rsidP="002174A7">
      <w:pPr>
        <w:numPr>
          <w:ilvl w:val="0"/>
          <w:numId w:val="1"/>
        </w:numPr>
      </w:pPr>
      <w:r w:rsidRPr="002174A7">
        <w:t>Justification</w:t>
      </w:r>
    </w:p>
    <w:p w14:paraId="0910EAD8" w14:textId="77777777" w:rsidR="002174A7" w:rsidRPr="002174A7" w:rsidRDefault="002174A7" w:rsidP="002174A7">
      <w:r w:rsidRPr="002174A7">
        <w:t xml:space="preserve">The single-pass aggregation method is vastly superior. Its time complexity is O(N), where N is the number of flights, because every flight record is processed only once. The brute-force alternative would have a time complexity of approximately </w:t>
      </w:r>
      <w:proofErr w:type="gramStart"/>
      <w:r w:rsidRPr="002174A7">
        <w:t>O(</w:t>
      </w:r>
      <w:proofErr w:type="gramEnd"/>
      <w:r w:rsidRPr="002174A7">
        <w:t>U * N), where U is the number of unique groups. For a large dataset with many airports over many months, this would be orders of magnitude slower and would not scale. The chosen method is optimal as it’s the most direct and computationally efficient way to solve the problem.</w:t>
      </w:r>
    </w:p>
    <w:p w14:paraId="690E1A3C" w14:textId="77777777" w:rsidR="002174A7" w:rsidRPr="002174A7" w:rsidRDefault="002174A7" w:rsidP="002174A7">
      <w:pPr>
        <w:rPr>
          <w:b/>
          <w:bCs/>
        </w:rPr>
      </w:pPr>
      <w:r w:rsidRPr="002174A7">
        <w:rPr>
          <w:b/>
          <w:bCs/>
        </w:rPr>
        <w:t>3.2. Data Structure Selection</w:t>
      </w:r>
    </w:p>
    <w:p w14:paraId="5D1171B9" w14:textId="77777777" w:rsidR="002174A7" w:rsidRPr="002174A7" w:rsidRDefault="002174A7" w:rsidP="002174A7">
      <w:pPr>
        <w:numPr>
          <w:ilvl w:val="0"/>
          <w:numId w:val="2"/>
        </w:numPr>
      </w:pPr>
      <w:proofErr w:type="spellStart"/>
      <w:proofErr w:type="gramStart"/>
      <w:r w:rsidRPr="002174A7">
        <w:rPr>
          <w:b/>
          <w:bCs/>
        </w:rPr>
        <w:t>collections.defaultdict</w:t>
      </w:r>
      <w:proofErr w:type="spellEnd"/>
      <w:proofErr w:type="gramEnd"/>
      <w:r w:rsidRPr="002174A7">
        <w:rPr>
          <w:b/>
          <w:bCs/>
        </w:rPr>
        <w:t xml:space="preserve"> for the cache:</w:t>
      </w:r>
    </w:p>
    <w:p w14:paraId="01449EB4" w14:textId="77777777" w:rsidR="002174A7" w:rsidRPr="002174A7" w:rsidRDefault="002174A7" w:rsidP="002174A7">
      <w:pPr>
        <w:numPr>
          <w:ilvl w:val="1"/>
          <w:numId w:val="2"/>
        </w:numPr>
      </w:pPr>
      <w:r w:rsidRPr="002174A7">
        <w:rPr>
          <w:b/>
          <w:bCs/>
        </w:rPr>
        <w:t>Trade-off:</w:t>
      </w:r>
      <w:r w:rsidRPr="002174A7">
        <w:t xml:space="preserve"> This structure uses slightly more memory than a standard </w:t>
      </w:r>
      <w:proofErr w:type="spellStart"/>
      <w:r w:rsidRPr="002174A7">
        <w:t>dict</w:t>
      </w:r>
      <w:proofErr w:type="spellEnd"/>
      <w:r w:rsidRPr="002174A7">
        <w:t xml:space="preserve"> but significantly simplifies the code. It elegantly handles the case where an (airport, month) key is encountered for the first time by automatically initializing it with a default value [0, 0].</w:t>
      </w:r>
    </w:p>
    <w:p w14:paraId="4089005C" w14:textId="77777777" w:rsidR="002174A7" w:rsidRPr="002174A7" w:rsidRDefault="002174A7" w:rsidP="002174A7">
      <w:pPr>
        <w:numPr>
          <w:ilvl w:val="1"/>
          <w:numId w:val="2"/>
        </w:numPr>
      </w:pPr>
      <w:r w:rsidRPr="002174A7">
        <w:rPr>
          <w:b/>
          <w:bCs/>
        </w:rPr>
        <w:t>Justification:</w:t>
      </w:r>
      <w:r w:rsidRPr="002174A7">
        <w:t xml:space="preserve"> This avoids repetitive and less readable if key in </w:t>
      </w:r>
      <w:proofErr w:type="spellStart"/>
      <w:r w:rsidRPr="002174A7">
        <w:t>dict</w:t>
      </w:r>
      <w:proofErr w:type="spellEnd"/>
      <w:r w:rsidRPr="002174A7">
        <w:t>: checks, reducing code complexity and the chance of errors. For this task, the improvement in code clarity and robustness far outweighs the minimal memory overhead.</w:t>
      </w:r>
    </w:p>
    <w:p w14:paraId="62DFA043" w14:textId="77777777" w:rsidR="002174A7" w:rsidRPr="002174A7" w:rsidRDefault="002174A7" w:rsidP="002174A7">
      <w:pPr>
        <w:rPr>
          <w:b/>
          <w:bCs/>
        </w:rPr>
      </w:pPr>
      <w:r w:rsidRPr="002174A7">
        <w:rPr>
          <w:b/>
          <w:bCs/>
        </w:rPr>
        <w:t>3.3. Complexity Analysis</w:t>
      </w:r>
    </w:p>
    <w:p w14:paraId="381423A6" w14:textId="77777777" w:rsidR="002174A7" w:rsidRPr="002174A7" w:rsidRDefault="002174A7" w:rsidP="002174A7">
      <w:r w:rsidRPr="002174A7">
        <w:t xml:space="preserve">For </w:t>
      </w:r>
      <w:proofErr w:type="spellStart"/>
      <w:r w:rsidRPr="002174A7">
        <w:t>analyze_airport_delays</w:t>
      </w:r>
      <w:proofErr w:type="spellEnd"/>
      <w:r w:rsidRPr="002174A7">
        <w:t>(</w:t>
      </w:r>
      <w:proofErr w:type="spellStart"/>
      <w:r w:rsidRPr="002174A7">
        <w:t>flight_data</w:t>
      </w:r>
      <w:proofErr w:type="spellEnd"/>
      <w:r w:rsidRPr="002174A7">
        <w:t>):</w:t>
      </w:r>
    </w:p>
    <w:p w14:paraId="77A87410" w14:textId="77777777" w:rsidR="002174A7" w:rsidRPr="002174A7" w:rsidRDefault="002174A7" w:rsidP="002174A7">
      <w:pPr>
        <w:numPr>
          <w:ilvl w:val="0"/>
          <w:numId w:val="3"/>
        </w:numPr>
      </w:pPr>
      <w:r w:rsidRPr="002174A7">
        <w:rPr>
          <w:b/>
          <w:bCs/>
        </w:rPr>
        <w:t>Time Complexity: O(N)</w:t>
      </w:r>
      <w:r w:rsidRPr="002174A7">
        <w:t xml:space="preserve">, where </w:t>
      </w:r>
      <w:r w:rsidRPr="002174A7">
        <w:rPr>
          <w:b/>
          <w:bCs/>
        </w:rPr>
        <w:t>N</w:t>
      </w:r>
      <w:r w:rsidRPr="002174A7">
        <w:t xml:space="preserve"> is the number of flight records in the input data.</w:t>
      </w:r>
    </w:p>
    <w:p w14:paraId="14798513" w14:textId="77777777" w:rsidR="002174A7" w:rsidRPr="002174A7" w:rsidRDefault="002174A7" w:rsidP="002174A7">
      <w:pPr>
        <w:numPr>
          <w:ilvl w:val="0"/>
          <w:numId w:val="3"/>
        </w:numPr>
      </w:pPr>
      <w:r w:rsidRPr="002174A7">
        <w:rPr>
          <w:b/>
          <w:bCs/>
        </w:rPr>
        <w:t>Space Complexity: O(U)</w:t>
      </w:r>
      <w:r w:rsidRPr="002174A7">
        <w:t xml:space="preserve">, where </w:t>
      </w:r>
      <w:r w:rsidRPr="002174A7">
        <w:rPr>
          <w:b/>
          <w:bCs/>
        </w:rPr>
        <w:t>U</w:t>
      </w:r>
      <w:r w:rsidRPr="002174A7">
        <w:t xml:space="preserve"> is the number of unique (airport, month) combinations.</w:t>
      </w:r>
    </w:p>
    <w:p w14:paraId="14F2D5BD" w14:textId="77777777" w:rsidR="002174A7" w:rsidRPr="002174A7" w:rsidRDefault="002174A7" w:rsidP="002174A7">
      <w:r w:rsidRPr="002174A7">
        <w:pict w14:anchorId="78CB48BE">
          <v:rect id="_x0000_i1064" style="width:0;height:1.5pt" o:hralign="center" o:hrstd="t" o:hrnoshade="t" o:hr="t" fillcolor="#1b1c1d" stroked="f"/>
        </w:pict>
      </w:r>
    </w:p>
    <w:p w14:paraId="42FE711A" w14:textId="77777777" w:rsidR="002174A7" w:rsidRPr="002174A7" w:rsidRDefault="002174A7" w:rsidP="002174A7">
      <w:pPr>
        <w:rPr>
          <w:b/>
          <w:bCs/>
        </w:rPr>
      </w:pPr>
      <w:r w:rsidRPr="002174A7">
        <w:rPr>
          <w:b/>
          <w:bCs/>
        </w:rPr>
        <w:t>4. Part 2: Longest Delay Chain Analysis</w:t>
      </w:r>
    </w:p>
    <w:p w14:paraId="3645CA30" w14:textId="77777777" w:rsidR="002174A7" w:rsidRPr="002174A7" w:rsidRDefault="002174A7" w:rsidP="002174A7">
      <w:r w:rsidRPr="002174A7">
        <w:t xml:space="preserve">This module </w:t>
      </w:r>
      <w:proofErr w:type="gramStart"/>
      <w:r w:rsidRPr="002174A7">
        <w:t>models</w:t>
      </w:r>
      <w:proofErr w:type="gramEnd"/>
      <w:r w:rsidRPr="002174A7">
        <w:t xml:space="preserve"> flights as a directed graph to find the multi-hop path with the maximum cumulative delay.</w:t>
      </w:r>
    </w:p>
    <w:p w14:paraId="2E6A61D0" w14:textId="77777777" w:rsidR="002174A7" w:rsidRPr="002174A7" w:rsidRDefault="002174A7" w:rsidP="002174A7">
      <w:pPr>
        <w:rPr>
          <w:b/>
          <w:bCs/>
        </w:rPr>
      </w:pPr>
      <w:r w:rsidRPr="002174A7">
        <w:rPr>
          <w:b/>
          <w:bCs/>
        </w:rPr>
        <w:lastRenderedPageBreak/>
        <w:t>4.1. Algorithm Justification</w:t>
      </w:r>
    </w:p>
    <w:p w14:paraId="42374240" w14:textId="77777777" w:rsidR="002174A7" w:rsidRPr="002174A7" w:rsidRDefault="002174A7" w:rsidP="002174A7">
      <w:pPr>
        <w:numPr>
          <w:ilvl w:val="0"/>
          <w:numId w:val="4"/>
        </w:numPr>
      </w:pPr>
      <w:r w:rsidRPr="002174A7">
        <w:t xml:space="preserve">Algorithm Chosen: Dynamic Programming (Top-Down with </w:t>
      </w:r>
      <w:proofErr w:type="spellStart"/>
      <w:r w:rsidRPr="002174A7">
        <w:t>Memoization</w:t>
      </w:r>
      <w:proofErr w:type="spellEnd"/>
      <w:r w:rsidRPr="002174A7">
        <w:t>)</w:t>
      </w:r>
    </w:p>
    <w:p w14:paraId="5CF57B59" w14:textId="77777777" w:rsidR="002174A7" w:rsidRPr="002174A7" w:rsidRDefault="002174A7" w:rsidP="002174A7">
      <w:r w:rsidRPr="002174A7">
        <w:t>This approach treats the flight network as a graph and uses a recursive Depth-First Search (DFS) to find the longest path. Crucially, it uses a cache (memo) to store the results of subproblems (the longest path from a given airport), ensuring that each subproblem is solved only once.</w:t>
      </w:r>
    </w:p>
    <w:p w14:paraId="5089E6F7" w14:textId="77777777" w:rsidR="002174A7" w:rsidRPr="002174A7" w:rsidRDefault="002174A7" w:rsidP="002174A7">
      <w:pPr>
        <w:numPr>
          <w:ilvl w:val="0"/>
          <w:numId w:val="4"/>
        </w:numPr>
      </w:pPr>
      <w:r w:rsidRPr="002174A7">
        <w:t>Alternative Considered: Brute-Force Recursion</w:t>
      </w:r>
    </w:p>
    <w:p w14:paraId="556E5F35" w14:textId="77777777" w:rsidR="002174A7" w:rsidRPr="002174A7" w:rsidRDefault="002174A7" w:rsidP="002174A7">
      <w:r w:rsidRPr="002174A7">
        <w:t xml:space="preserve">A brute-force recursive approach would also explore the graph using DFS but without the </w:t>
      </w:r>
      <w:proofErr w:type="spellStart"/>
      <w:r w:rsidRPr="002174A7">
        <w:t>memoization</w:t>
      </w:r>
      <w:proofErr w:type="spellEnd"/>
      <w:r w:rsidRPr="002174A7">
        <w:t xml:space="preserve"> cache. It would naively re-calculate the longest path from an airport every time it's encountered in a new path.</w:t>
      </w:r>
    </w:p>
    <w:p w14:paraId="0647470E" w14:textId="77777777" w:rsidR="002174A7" w:rsidRPr="002174A7" w:rsidRDefault="002174A7" w:rsidP="002174A7">
      <w:pPr>
        <w:numPr>
          <w:ilvl w:val="0"/>
          <w:numId w:val="4"/>
        </w:numPr>
      </w:pPr>
      <w:r w:rsidRPr="002174A7">
        <w:t>Justification</w:t>
      </w:r>
    </w:p>
    <w:p w14:paraId="777D8C8B" w14:textId="77777777" w:rsidR="002174A7" w:rsidRPr="002174A7" w:rsidRDefault="002174A7" w:rsidP="002174A7">
      <w:r w:rsidRPr="002174A7">
        <w:t xml:space="preserve">This problem exhibits optimal substructure (the best path is made of best sub-paths) and overlapping subproblems (the best path from a major hub is needed for many calculations), making it a perfect fit for dynamic programming. The brute-force alternative would have an exponential time complexity, roughly O(2^V) where V is the number of airports, which is computationally infeasible for any real-world flight network. By storing intermediate results, our DP solution reduces the complexity to </w:t>
      </w:r>
      <w:proofErr w:type="gramStart"/>
      <w:r w:rsidRPr="002174A7">
        <w:t>O(</w:t>
      </w:r>
      <w:proofErr w:type="gramEnd"/>
      <w:r w:rsidRPr="002174A7">
        <w:t>V + E), where E is the number of flights. This linear complexity ensures the analysis remains fast and scalable.</w:t>
      </w:r>
    </w:p>
    <w:p w14:paraId="2685B3FF" w14:textId="77777777" w:rsidR="002174A7" w:rsidRPr="002174A7" w:rsidRDefault="002174A7" w:rsidP="002174A7">
      <w:pPr>
        <w:rPr>
          <w:b/>
          <w:bCs/>
        </w:rPr>
      </w:pPr>
      <w:r w:rsidRPr="002174A7">
        <w:rPr>
          <w:b/>
          <w:bCs/>
        </w:rPr>
        <w:t>4.2. Data Structure Selection</w:t>
      </w:r>
    </w:p>
    <w:p w14:paraId="72570F15" w14:textId="77777777" w:rsidR="002174A7" w:rsidRPr="002174A7" w:rsidRDefault="002174A7" w:rsidP="002174A7">
      <w:pPr>
        <w:numPr>
          <w:ilvl w:val="0"/>
          <w:numId w:val="5"/>
        </w:numPr>
      </w:pPr>
      <w:proofErr w:type="spellStart"/>
      <w:proofErr w:type="gramStart"/>
      <w:r w:rsidRPr="002174A7">
        <w:rPr>
          <w:b/>
          <w:bCs/>
        </w:rPr>
        <w:t>collections.defaultdict</w:t>
      </w:r>
      <w:proofErr w:type="spellEnd"/>
      <w:proofErr w:type="gramEnd"/>
      <w:r w:rsidRPr="002174A7">
        <w:rPr>
          <w:b/>
          <w:bCs/>
        </w:rPr>
        <w:t>(list) for the graph representation:</w:t>
      </w:r>
    </w:p>
    <w:p w14:paraId="10EA837B" w14:textId="77777777" w:rsidR="002174A7" w:rsidRPr="002174A7" w:rsidRDefault="002174A7" w:rsidP="002174A7">
      <w:pPr>
        <w:numPr>
          <w:ilvl w:val="1"/>
          <w:numId w:val="5"/>
        </w:numPr>
      </w:pPr>
      <w:r w:rsidRPr="002174A7">
        <w:rPr>
          <w:b/>
          <w:bCs/>
        </w:rPr>
        <w:t>Trade-off:</w:t>
      </w:r>
      <w:r w:rsidRPr="002174A7">
        <w:t xml:space="preserve"> An adjacency list is efficient for sparse graphs (where the number of flights is much less than the square of the number of airports), which is typical for flight networks.</w:t>
      </w:r>
    </w:p>
    <w:p w14:paraId="0FC2BA10" w14:textId="77777777" w:rsidR="002174A7" w:rsidRPr="002174A7" w:rsidRDefault="002174A7" w:rsidP="002174A7">
      <w:pPr>
        <w:numPr>
          <w:ilvl w:val="1"/>
          <w:numId w:val="5"/>
        </w:numPr>
      </w:pPr>
      <w:r w:rsidRPr="002174A7">
        <w:rPr>
          <w:b/>
          <w:bCs/>
        </w:rPr>
        <w:t>Justification:</w:t>
      </w:r>
      <w:r w:rsidRPr="002174A7">
        <w:t xml:space="preserve"> The </w:t>
      </w:r>
      <w:proofErr w:type="spellStart"/>
      <w:r w:rsidRPr="002174A7">
        <w:t>defaultdict</w:t>
      </w:r>
      <w:proofErr w:type="spellEnd"/>
      <w:r w:rsidRPr="002174A7">
        <w:t xml:space="preserve"> provides an efficient way to build the adjacency list, offering </w:t>
      </w:r>
      <w:proofErr w:type="gramStart"/>
      <w:r w:rsidRPr="002174A7">
        <w:t>O(</w:t>
      </w:r>
      <w:proofErr w:type="gramEnd"/>
      <w:r w:rsidRPr="002174A7">
        <w:t>1) average time to access any airport's list of outgoing flights.</w:t>
      </w:r>
    </w:p>
    <w:p w14:paraId="3C68AA04" w14:textId="77777777" w:rsidR="002174A7" w:rsidRPr="002174A7" w:rsidRDefault="002174A7" w:rsidP="002174A7">
      <w:pPr>
        <w:numPr>
          <w:ilvl w:val="0"/>
          <w:numId w:val="5"/>
        </w:numPr>
      </w:pPr>
      <w:proofErr w:type="spellStart"/>
      <w:r w:rsidRPr="002174A7">
        <w:rPr>
          <w:b/>
          <w:bCs/>
        </w:rPr>
        <w:t>dict</w:t>
      </w:r>
      <w:proofErr w:type="spellEnd"/>
      <w:r w:rsidRPr="002174A7">
        <w:rPr>
          <w:b/>
          <w:bCs/>
        </w:rPr>
        <w:t xml:space="preserve"> for the memo cache:</w:t>
      </w:r>
    </w:p>
    <w:p w14:paraId="164F29C2" w14:textId="77777777" w:rsidR="002174A7" w:rsidRPr="002174A7" w:rsidRDefault="002174A7" w:rsidP="002174A7">
      <w:pPr>
        <w:numPr>
          <w:ilvl w:val="1"/>
          <w:numId w:val="5"/>
        </w:numPr>
      </w:pPr>
      <w:r w:rsidRPr="002174A7">
        <w:rPr>
          <w:b/>
          <w:bCs/>
        </w:rPr>
        <w:t>Trade-off:</w:t>
      </w:r>
      <w:r w:rsidRPr="002174A7">
        <w:t xml:space="preserve"> A hash map (dictionary) is the ideal structure for </w:t>
      </w:r>
      <w:proofErr w:type="spellStart"/>
      <w:r w:rsidRPr="002174A7">
        <w:t>memoization</w:t>
      </w:r>
      <w:proofErr w:type="spellEnd"/>
      <w:r w:rsidRPr="002174A7">
        <w:t>.</w:t>
      </w:r>
    </w:p>
    <w:p w14:paraId="7601A3D5" w14:textId="77777777" w:rsidR="002174A7" w:rsidRPr="002174A7" w:rsidRDefault="002174A7" w:rsidP="002174A7">
      <w:pPr>
        <w:numPr>
          <w:ilvl w:val="1"/>
          <w:numId w:val="5"/>
        </w:numPr>
      </w:pPr>
      <w:r w:rsidRPr="002174A7">
        <w:rPr>
          <w:b/>
          <w:bCs/>
        </w:rPr>
        <w:t>Justification:</w:t>
      </w:r>
      <w:r w:rsidRPr="002174A7">
        <w:t xml:space="preserve"> It provides </w:t>
      </w:r>
      <w:proofErr w:type="gramStart"/>
      <w:r w:rsidRPr="002174A7">
        <w:t>O(</w:t>
      </w:r>
      <w:proofErr w:type="gramEnd"/>
      <w:r w:rsidRPr="002174A7">
        <w:t>1) average time complexity for both storing and retrieving the results of subproblems, which is critical for the DP optimization.</w:t>
      </w:r>
    </w:p>
    <w:p w14:paraId="37F71099" w14:textId="77777777" w:rsidR="002174A7" w:rsidRPr="002174A7" w:rsidRDefault="002174A7" w:rsidP="002174A7">
      <w:pPr>
        <w:rPr>
          <w:b/>
          <w:bCs/>
        </w:rPr>
      </w:pPr>
      <w:r w:rsidRPr="002174A7">
        <w:rPr>
          <w:b/>
          <w:bCs/>
        </w:rPr>
        <w:t>4.3. Complexity Analysis</w:t>
      </w:r>
    </w:p>
    <w:p w14:paraId="1C449EEB" w14:textId="77777777" w:rsidR="002174A7" w:rsidRPr="002174A7" w:rsidRDefault="002174A7" w:rsidP="002174A7">
      <w:r w:rsidRPr="002174A7">
        <w:t xml:space="preserve">For </w:t>
      </w:r>
      <w:proofErr w:type="spellStart"/>
      <w:r w:rsidRPr="002174A7">
        <w:t>find_longest_delay_chain</w:t>
      </w:r>
      <w:proofErr w:type="spellEnd"/>
      <w:r w:rsidRPr="002174A7">
        <w:t>(</w:t>
      </w:r>
      <w:proofErr w:type="spellStart"/>
      <w:r w:rsidRPr="002174A7">
        <w:t>flight_data</w:t>
      </w:r>
      <w:proofErr w:type="spellEnd"/>
      <w:r w:rsidRPr="002174A7">
        <w:t>):</w:t>
      </w:r>
    </w:p>
    <w:p w14:paraId="0F914EFA" w14:textId="77777777" w:rsidR="002174A7" w:rsidRPr="002174A7" w:rsidRDefault="002174A7" w:rsidP="002174A7">
      <w:pPr>
        <w:numPr>
          <w:ilvl w:val="0"/>
          <w:numId w:val="6"/>
        </w:numPr>
      </w:pPr>
      <w:r w:rsidRPr="002174A7">
        <w:rPr>
          <w:b/>
          <w:bCs/>
        </w:rPr>
        <w:t xml:space="preserve">Time Complexity: </w:t>
      </w:r>
      <w:proofErr w:type="gramStart"/>
      <w:r w:rsidRPr="002174A7">
        <w:rPr>
          <w:b/>
          <w:bCs/>
        </w:rPr>
        <w:t>O(</w:t>
      </w:r>
      <w:proofErr w:type="gramEnd"/>
      <w:r w:rsidRPr="002174A7">
        <w:rPr>
          <w:b/>
          <w:bCs/>
        </w:rPr>
        <w:t>V + E)</w:t>
      </w:r>
      <w:r w:rsidRPr="002174A7">
        <w:t xml:space="preserve">, where </w:t>
      </w:r>
      <w:r w:rsidRPr="002174A7">
        <w:rPr>
          <w:b/>
          <w:bCs/>
        </w:rPr>
        <w:t>V</w:t>
      </w:r>
      <w:r w:rsidRPr="002174A7">
        <w:t xml:space="preserve"> is the number of unique airports (vertices) and </w:t>
      </w:r>
      <w:r w:rsidRPr="002174A7">
        <w:rPr>
          <w:b/>
          <w:bCs/>
        </w:rPr>
        <w:t>E</w:t>
      </w:r>
      <w:r w:rsidRPr="002174A7">
        <w:t xml:space="preserve"> is the number of flights (edges).</w:t>
      </w:r>
    </w:p>
    <w:p w14:paraId="548F89BC" w14:textId="77777777" w:rsidR="002174A7" w:rsidRPr="002174A7" w:rsidRDefault="002174A7" w:rsidP="002174A7">
      <w:pPr>
        <w:numPr>
          <w:ilvl w:val="0"/>
          <w:numId w:val="6"/>
        </w:numPr>
      </w:pPr>
      <w:r w:rsidRPr="002174A7">
        <w:rPr>
          <w:b/>
          <w:bCs/>
        </w:rPr>
        <w:t xml:space="preserve">Space Complexity: </w:t>
      </w:r>
      <w:proofErr w:type="gramStart"/>
      <w:r w:rsidRPr="002174A7">
        <w:rPr>
          <w:b/>
          <w:bCs/>
        </w:rPr>
        <w:t>O(</w:t>
      </w:r>
      <w:proofErr w:type="gramEnd"/>
      <w:r w:rsidRPr="002174A7">
        <w:rPr>
          <w:b/>
          <w:bCs/>
        </w:rPr>
        <w:t>V + E)</w:t>
      </w:r>
      <w:r w:rsidRPr="002174A7">
        <w:t>. The space is dominated by the graph structure and the memo cache.</w:t>
      </w:r>
    </w:p>
    <w:p w14:paraId="21A3E4FD" w14:textId="77777777" w:rsidR="002174A7" w:rsidRPr="002174A7" w:rsidRDefault="002174A7" w:rsidP="002174A7">
      <w:pPr>
        <w:rPr>
          <w:b/>
          <w:bCs/>
        </w:rPr>
      </w:pPr>
      <w:r w:rsidRPr="002174A7">
        <w:rPr>
          <w:b/>
          <w:bCs/>
        </w:rPr>
        <w:t>4.4. Pseudocode</w:t>
      </w:r>
    </w:p>
    <w:p w14:paraId="279482C5" w14:textId="77777777" w:rsidR="002174A7" w:rsidRPr="002174A7" w:rsidRDefault="002174A7" w:rsidP="002174A7">
      <w:r w:rsidRPr="002174A7">
        <w:t>This pseudocode describes the core recursive worker function.</w:t>
      </w:r>
    </w:p>
    <w:p w14:paraId="076996A3" w14:textId="77777777" w:rsidR="002174A7" w:rsidRPr="002174A7" w:rsidRDefault="002174A7" w:rsidP="002174A7">
      <w:r w:rsidRPr="002174A7">
        <w:t>FUNCTION _</w:t>
      </w:r>
      <w:proofErr w:type="spellStart"/>
      <w:r w:rsidRPr="002174A7">
        <w:t>dfs_delay_</w:t>
      </w:r>
      <w:proofErr w:type="gramStart"/>
      <w:r w:rsidRPr="002174A7">
        <w:t>chain</w:t>
      </w:r>
      <w:proofErr w:type="spellEnd"/>
      <w:r w:rsidRPr="002174A7">
        <w:t>(</w:t>
      </w:r>
      <w:proofErr w:type="gramEnd"/>
      <w:r w:rsidRPr="002174A7">
        <w:t>airport, graph, memo):</w:t>
      </w:r>
    </w:p>
    <w:p w14:paraId="78C4A13C" w14:textId="77777777" w:rsidR="002174A7" w:rsidRPr="002174A7" w:rsidRDefault="002174A7" w:rsidP="002174A7">
      <w:r w:rsidRPr="002174A7">
        <w:t xml:space="preserve">  // Base case 1: If we have already solved, return the cached result.</w:t>
      </w:r>
    </w:p>
    <w:p w14:paraId="2A6A7994" w14:textId="77777777" w:rsidR="002174A7" w:rsidRPr="002174A7" w:rsidRDefault="002174A7" w:rsidP="002174A7">
      <w:r w:rsidRPr="002174A7">
        <w:t xml:space="preserve">  IF airport IS IN memo:</w:t>
      </w:r>
    </w:p>
    <w:p w14:paraId="51C6E321" w14:textId="77777777" w:rsidR="002174A7" w:rsidRPr="002174A7" w:rsidRDefault="002174A7" w:rsidP="002174A7">
      <w:r w:rsidRPr="002174A7">
        <w:t xml:space="preserve">    RETURN memo[airport]</w:t>
      </w:r>
    </w:p>
    <w:p w14:paraId="560443F3" w14:textId="77777777" w:rsidR="002174A7" w:rsidRPr="002174A7" w:rsidRDefault="002174A7" w:rsidP="002174A7"/>
    <w:p w14:paraId="7CAFAEBF" w14:textId="77777777" w:rsidR="002174A7" w:rsidRPr="002174A7" w:rsidRDefault="002174A7" w:rsidP="002174A7">
      <w:r w:rsidRPr="002174A7">
        <w:t xml:space="preserve">  </w:t>
      </w:r>
      <w:proofErr w:type="spellStart"/>
      <w:r w:rsidRPr="002174A7">
        <w:t>max_delay_found</w:t>
      </w:r>
      <w:proofErr w:type="spellEnd"/>
      <w:r w:rsidRPr="002174A7">
        <w:t xml:space="preserve"> = 0</w:t>
      </w:r>
    </w:p>
    <w:p w14:paraId="7ACFBDAF" w14:textId="77777777" w:rsidR="002174A7" w:rsidRPr="002174A7" w:rsidRDefault="002174A7" w:rsidP="002174A7">
      <w:r w:rsidRPr="002174A7">
        <w:t xml:space="preserve">  </w:t>
      </w:r>
      <w:proofErr w:type="spellStart"/>
      <w:r w:rsidRPr="002174A7">
        <w:t>best_next_hop_found</w:t>
      </w:r>
      <w:proofErr w:type="spellEnd"/>
      <w:r w:rsidRPr="002174A7">
        <w:t xml:space="preserve"> = NULL</w:t>
      </w:r>
    </w:p>
    <w:p w14:paraId="0EACDCC9" w14:textId="77777777" w:rsidR="002174A7" w:rsidRPr="002174A7" w:rsidRDefault="002174A7" w:rsidP="002174A7"/>
    <w:p w14:paraId="189EC863" w14:textId="77777777" w:rsidR="002174A7" w:rsidRPr="002174A7" w:rsidRDefault="002174A7" w:rsidP="002174A7">
      <w:r w:rsidRPr="002174A7">
        <w:lastRenderedPageBreak/>
        <w:t xml:space="preserve">  // Explore all outgoing flights from the current airport.</w:t>
      </w:r>
    </w:p>
    <w:p w14:paraId="1E7A4EBD" w14:textId="77777777" w:rsidR="002174A7" w:rsidRPr="002174A7" w:rsidRDefault="002174A7" w:rsidP="002174A7">
      <w:r w:rsidRPr="002174A7">
        <w:t xml:space="preserve">  FOR EACH (destination, delay) IN graph[airport]:</w:t>
      </w:r>
    </w:p>
    <w:p w14:paraId="552B7B28" w14:textId="77777777" w:rsidR="002174A7" w:rsidRPr="002174A7" w:rsidRDefault="002174A7" w:rsidP="002174A7">
      <w:r w:rsidRPr="002174A7">
        <w:t xml:space="preserve">    // Recursive call to solve the subproblem for the destination.</w:t>
      </w:r>
    </w:p>
    <w:p w14:paraId="002086DA" w14:textId="77777777" w:rsidR="002174A7" w:rsidRPr="002174A7" w:rsidRDefault="002174A7" w:rsidP="002174A7">
      <w:r w:rsidRPr="002174A7">
        <w:t xml:space="preserve">    (</w:t>
      </w:r>
      <w:proofErr w:type="spellStart"/>
      <w:r w:rsidRPr="002174A7">
        <w:t>downstream_delay</w:t>
      </w:r>
      <w:proofErr w:type="spellEnd"/>
      <w:r w:rsidRPr="002174A7">
        <w:t>, _) = _</w:t>
      </w:r>
      <w:proofErr w:type="spellStart"/>
      <w:r w:rsidRPr="002174A7">
        <w:t>dfs_delay_</w:t>
      </w:r>
      <w:proofErr w:type="gramStart"/>
      <w:r w:rsidRPr="002174A7">
        <w:t>chain</w:t>
      </w:r>
      <w:proofErr w:type="spellEnd"/>
      <w:r w:rsidRPr="002174A7">
        <w:t>(</w:t>
      </w:r>
      <w:proofErr w:type="gramEnd"/>
      <w:r w:rsidRPr="002174A7">
        <w:t>destination, graph, memo)</w:t>
      </w:r>
    </w:p>
    <w:p w14:paraId="7AE1FA16" w14:textId="77777777" w:rsidR="002174A7" w:rsidRPr="002174A7" w:rsidRDefault="002174A7" w:rsidP="002174A7">
      <w:r w:rsidRPr="002174A7">
        <w:t xml:space="preserve">    </w:t>
      </w:r>
      <w:proofErr w:type="spellStart"/>
      <w:r w:rsidRPr="002174A7">
        <w:t>current_path_total</w:t>
      </w:r>
      <w:proofErr w:type="spellEnd"/>
      <w:r w:rsidRPr="002174A7">
        <w:t xml:space="preserve"> = delay + </w:t>
      </w:r>
      <w:proofErr w:type="spellStart"/>
      <w:r w:rsidRPr="002174A7">
        <w:t>downstream_delay</w:t>
      </w:r>
      <w:proofErr w:type="spellEnd"/>
    </w:p>
    <w:p w14:paraId="4A44143B" w14:textId="77777777" w:rsidR="002174A7" w:rsidRPr="002174A7" w:rsidRDefault="002174A7" w:rsidP="002174A7"/>
    <w:p w14:paraId="30C8F56C" w14:textId="77777777" w:rsidR="002174A7" w:rsidRPr="002174A7" w:rsidRDefault="002174A7" w:rsidP="002174A7">
      <w:r w:rsidRPr="002174A7">
        <w:t xml:space="preserve">    IF </w:t>
      </w:r>
      <w:proofErr w:type="spellStart"/>
      <w:r w:rsidRPr="002174A7">
        <w:t>current_path_total</w:t>
      </w:r>
      <w:proofErr w:type="spellEnd"/>
      <w:r w:rsidRPr="002174A7">
        <w:t xml:space="preserve"> &gt; </w:t>
      </w:r>
      <w:proofErr w:type="spellStart"/>
      <w:r w:rsidRPr="002174A7">
        <w:t>max_delay_found</w:t>
      </w:r>
      <w:proofErr w:type="spellEnd"/>
      <w:r w:rsidRPr="002174A7">
        <w:t>:</w:t>
      </w:r>
    </w:p>
    <w:p w14:paraId="287C0FD8" w14:textId="77777777" w:rsidR="002174A7" w:rsidRPr="002174A7" w:rsidRDefault="002174A7" w:rsidP="002174A7">
      <w:r w:rsidRPr="002174A7">
        <w:t xml:space="preserve">      </w:t>
      </w:r>
      <w:proofErr w:type="spellStart"/>
      <w:r w:rsidRPr="002174A7">
        <w:t>max_delay_found</w:t>
      </w:r>
      <w:proofErr w:type="spellEnd"/>
      <w:r w:rsidRPr="002174A7">
        <w:t xml:space="preserve"> = </w:t>
      </w:r>
      <w:proofErr w:type="spellStart"/>
      <w:r w:rsidRPr="002174A7">
        <w:t>current_path_total</w:t>
      </w:r>
      <w:proofErr w:type="spellEnd"/>
    </w:p>
    <w:p w14:paraId="3A78A29E" w14:textId="77777777" w:rsidR="002174A7" w:rsidRPr="002174A7" w:rsidRDefault="002174A7" w:rsidP="002174A7">
      <w:r w:rsidRPr="002174A7">
        <w:t xml:space="preserve">      </w:t>
      </w:r>
      <w:proofErr w:type="spellStart"/>
      <w:r w:rsidRPr="002174A7">
        <w:t>best_next_hop_found</w:t>
      </w:r>
      <w:proofErr w:type="spellEnd"/>
      <w:r w:rsidRPr="002174A7">
        <w:t xml:space="preserve"> = destination</w:t>
      </w:r>
    </w:p>
    <w:p w14:paraId="41035660" w14:textId="77777777" w:rsidR="002174A7" w:rsidRPr="002174A7" w:rsidRDefault="002174A7" w:rsidP="002174A7"/>
    <w:p w14:paraId="38156596" w14:textId="77777777" w:rsidR="002174A7" w:rsidRPr="002174A7" w:rsidRDefault="002174A7" w:rsidP="002174A7">
      <w:r w:rsidRPr="002174A7">
        <w:t xml:space="preserve">  // Base case 2: Store the calculated result in the cache.</w:t>
      </w:r>
    </w:p>
    <w:p w14:paraId="27E6F4A0" w14:textId="77777777" w:rsidR="002174A7" w:rsidRPr="002174A7" w:rsidRDefault="002174A7" w:rsidP="002174A7">
      <w:r w:rsidRPr="002174A7">
        <w:t xml:space="preserve">  memo[airport] = (</w:t>
      </w:r>
      <w:proofErr w:type="spellStart"/>
      <w:r w:rsidRPr="002174A7">
        <w:t>max_delay_found</w:t>
      </w:r>
      <w:proofErr w:type="spellEnd"/>
      <w:r w:rsidRPr="002174A7">
        <w:t xml:space="preserve">, </w:t>
      </w:r>
      <w:proofErr w:type="spellStart"/>
      <w:r w:rsidRPr="002174A7">
        <w:t>best_next_hop_found</w:t>
      </w:r>
      <w:proofErr w:type="spellEnd"/>
      <w:r w:rsidRPr="002174A7">
        <w:t>)</w:t>
      </w:r>
    </w:p>
    <w:p w14:paraId="62435C63" w14:textId="77777777" w:rsidR="002174A7" w:rsidRPr="002174A7" w:rsidRDefault="002174A7" w:rsidP="002174A7">
      <w:r w:rsidRPr="002174A7">
        <w:t xml:space="preserve">  RETURN memo[airport]</w:t>
      </w:r>
    </w:p>
    <w:p w14:paraId="4D3C3FFE" w14:textId="77777777" w:rsidR="002174A7" w:rsidRPr="002174A7" w:rsidRDefault="002174A7" w:rsidP="002174A7">
      <w:r w:rsidRPr="002174A7">
        <w:pict w14:anchorId="29B29324">
          <v:rect id="_x0000_i1065" style="width:0;height:1.5pt" o:hralign="center" o:hrstd="t" o:hrnoshade="t" o:hr="t" fillcolor="#1b1c1d" stroked="f"/>
        </w:pict>
      </w:r>
    </w:p>
    <w:p w14:paraId="1B6FE10C" w14:textId="77777777" w:rsidR="002174A7" w:rsidRPr="002174A7" w:rsidRDefault="002174A7" w:rsidP="002174A7">
      <w:pPr>
        <w:rPr>
          <w:b/>
          <w:bCs/>
        </w:rPr>
      </w:pPr>
      <w:r w:rsidRPr="002174A7">
        <w:rPr>
          <w:b/>
          <w:bCs/>
        </w:rPr>
        <w:t>5. Benchmarks</w:t>
      </w:r>
    </w:p>
    <w:p w14:paraId="2E1940CF" w14:textId="77777777" w:rsidR="002174A7" w:rsidRPr="002174A7" w:rsidRDefault="002174A7" w:rsidP="002174A7">
      <w:pPr>
        <w:numPr>
          <w:ilvl w:val="0"/>
          <w:numId w:val="7"/>
        </w:numPr>
      </w:pPr>
      <w:r w:rsidRPr="002174A7">
        <w:rPr>
          <w:b/>
          <w:bCs/>
        </w:rPr>
        <w:t>Theoretical:</w:t>
      </w:r>
      <w:r w:rsidRPr="002174A7">
        <w:t xml:space="preserve"> The implemented algorithms have efficient polynomial time complexities: O(N) for the first analysis and </w:t>
      </w:r>
      <w:proofErr w:type="gramStart"/>
      <w:r w:rsidRPr="002174A7">
        <w:t>O(</w:t>
      </w:r>
      <w:proofErr w:type="gramEnd"/>
      <w:r w:rsidRPr="002174A7">
        <w:t>V + E) for the second. This ensures the system will scale linearly with the size of the input data.</w:t>
      </w:r>
    </w:p>
    <w:p w14:paraId="19D80890" w14:textId="77777777" w:rsidR="002174A7" w:rsidRPr="002174A7" w:rsidRDefault="002174A7" w:rsidP="002174A7">
      <w:pPr>
        <w:numPr>
          <w:ilvl w:val="0"/>
          <w:numId w:val="7"/>
        </w:numPr>
      </w:pPr>
      <w:r w:rsidRPr="002174A7">
        <w:rPr>
          <w:b/>
          <w:bCs/>
        </w:rPr>
        <w:t>Practical (Hypothetical):</w:t>
      </w:r>
      <w:r w:rsidRPr="002174A7">
        <w:t xml:space="preserve"> To validate this, one would run the script against datasets of increasing size (e.g., 10k, 100k, 1M flights) and measure execution time. The expectation is a linear increase in runtime, confirming the theoretical complexity.</w:t>
      </w:r>
    </w:p>
    <w:p w14:paraId="0FCD3B1B" w14:textId="77777777" w:rsidR="002174A7" w:rsidRPr="002174A7" w:rsidRDefault="002174A7" w:rsidP="002174A7">
      <w:r w:rsidRPr="002174A7">
        <w:pict w14:anchorId="42C39821">
          <v:rect id="_x0000_i1066" style="width:0;height:1.5pt" o:hralign="center" o:hrstd="t" o:hrnoshade="t" o:hr="t" fillcolor="#1b1c1d" stroked="f"/>
        </w:pict>
      </w:r>
    </w:p>
    <w:p w14:paraId="4F613687" w14:textId="77777777" w:rsidR="002174A7" w:rsidRPr="002174A7" w:rsidRDefault="002174A7" w:rsidP="002174A7">
      <w:pPr>
        <w:rPr>
          <w:b/>
          <w:bCs/>
        </w:rPr>
      </w:pPr>
      <w:r w:rsidRPr="002174A7">
        <w:rPr>
          <w:b/>
          <w:bCs/>
        </w:rPr>
        <w:t>6. Conclusion</w:t>
      </w:r>
    </w:p>
    <w:p w14:paraId="5F75A9F7" w14:textId="77777777" w:rsidR="002174A7" w:rsidRPr="002174A7" w:rsidRDefault="002174A7" w:rsidP="002174A7">
      <w:r w:rsidRPr="002174A7">
        <w:t>The designed system effectively addresses both analytical requirements. The chosen algorithms and data structures provide an optimal balance of performance, code clarity, and scalability. The use of single-pass aggregation and dynamic programming ensures that the solution is robust and efficient for large-scale, real-world datasets.</w:t>
      </w:r>
    </w:p>
    <w:p w14:paraId="233FA095" w14:textId="77777777" w:rsidR="0027782F" w:rsidRDefault="0027782F"/>
    <w:sectPr w:rsidR="0027782F" w:rsidSect="001376FC">
      <w:type w:val="continuous"/>
      <w:pgSz w:w="11910" w:h="16840"/>
      <w:pgMar w:top="357" w:right="964" w:bottom="278" w:left="709"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374DC"/>
    <w:multiLevelType w:val="multilevel"/>
    <w:tmpl w:val="E31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84518"/>
    <w:multiLevelType w:val="multilevel"/>
    <w:tmpl w:val="ED241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40F6A"/>
    <w:multiLevelType w:val="multilevel"/>
    <w:tmpl w:val="F25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05EFC"/>
    <w:multiLevelType w:val="multilevel"/>
    <w:tmpl w:val="69A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55285"/>
    <w:multiLevelType w:val="multilevel"/>
    <w:tmpl w:val="E71A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A13AF"/>
    <w:multiLevelType w:val="multilevel"/>
    <w:tmpl w:val="8F9E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2463E"/>
    <w:multiLevelType w:val="multilevel"/>
    <w:tmpl w:val="137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845866">
    <w:abstractNumId w:val="6"/>
  </w:num>
  <w:num w:numId="2" w16cid:durableId="1504859667">
    <w:abstractNumId w:val="5"/>
  </w:num>
  <w:num w:numId="3" w16cid:durableId="1474061840">
    <w:abstractNumId w:val="4"/>
  </w:num>
  <w:num w:numId="4" w16cid:durableId="1337072922">
    <w:abstractNumId w:val="2"/>
  </w:num>
  <w:num w:numId="5" w16cid:durableId="640232379">
    <w:abstractNumId w:val="1"/>
  </w:num>
  <w:num w:numId="6" w16cid:durableId="1277952843">
    <w:abstractNumId w:val="3"/>
  </w:num>
  <w:num w:numId="7" w16cid:durableId="192984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A7"/>
    <w:rsid w:val="0010478E"/>
    <w:rsid w:val="001376FC"/>
    <w:rsid w:val="002174A7"/>
    <w:rsid w:val="00230658"/>
    <w:rsid w:val="0027782F"/>
    <w:rsid w:val="00500032"/>
    <w:rsid w:val="00EF7F0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8F46"/>
  <w15:chartTrackingRefBased/>
  <w15:docId w15:val="{DF59810B-2E90-4090-89ED-01E3CA4A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4A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174A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174A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17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A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174A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174A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1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4A7"/>
    <w:rPr>
      <w:rFonts w:eastAsiaTheme="majorEastAsia" w:cstheme="majorBidi"/>
      <w:color w:val="272727" w:themeColor="text1" w:themeTint="D8"/>
    </w:rPr>
  </w:style>
  <w:style w:type="paragraph" w:styleId="Title">
    <w:name w:val="Title"/>
    <w:basedOn w:val="Normal"/>
    <w:next w:val="Normal"/>
    <w:link w:val="TitleChar"/>
    <w:uiPriority w:val="10"/>
    <w:qFormat/>
    <w:rsid w:val="002174A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174A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174A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174A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174A7"/>
    <w:pPr>
      <w:spacing w:before="160"/>
      <w:jc w:val="center"/>
    </w:pPr>
    <w:rPr>
      <w:i/>
      <w:iCs/>
      <w:color w:val="404040" w:themeColor="text1" w:themeTint="BF"/>
    </w:rPr>
  </w:style>
  <w:style w:type="character" w:customStyle="1" w:styleId="QuoteChar">
    <w:name w:val="Quote Char"/>
    <w:basedOn w:val="DefaultParagraphFont"/>
    <w:link w:val="Quote"/>
    <w:uiPriority w:val="29"/>
    <w:rsid w:val="002174A7"/>
    <w:rPr>
      <w:i/>
      <w:iCs/>
      <w:color w:val="404040" w:themeColor="text1" w:themeTint="BF"/>
    </w:rPr>
  </w:style>
  <w:style w:type="paragraph" w:styleId="ListParagraph">
    <w:name w:val="List Paragraph"/>
    <w:basedOn w:val="Normal"/>
    <w:uiPriority w:val="34"/>
    <w:qFormat/>
    <w:rsid w:val="002174A7"/>
    <w:pPr>
      <w:ind w:left="720"/>
      <w:contextualSpacing/>
    </w:pPr>
  </w:style>
  <w:style w:type="character" w:styleId="IntenseEmphasis">
    <w:name w:val="Intense Emphasis"/>
    <w:basedOn w:val="DefaultParagraphFont"/>
    <w:uiPriority w:val="21"/>
    <w:qFormat/>
    <w:rsid w:val="002174A7"/>
    <w:rPr>
      <w:i/>
      <w:iCs/>
      <w:color w:val="0F4761" w:themeColor="accent1" w:themeShade="BF"/>
    </w:rPr>
  </w:style>
  <w:style w:type="paragraph" w:styleId="IntenseQuote">
    <w:name w:val="Intense Quote"/>
    <w:basedOn w:val="Normal"/>
    <w:next w:val="Normal"/>
    <w:link w:val="IntenseQuoteChar"/>
    <w:uiPriority w:val="30"/>
    <w:qFormat/>
    <w:rsid w:val="0021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4A7"/>
    <w:rPr>
      <w:i/>
      <w:iCs/>
      <w:color w:val="0F4761" w:themeColor="accent1" w:themeShade="BF"/>
    </w:rPr>
  </w:style>
  <w:style w:type="character" w:styleId="IntenseReference">
    <w:name w:val="Intense Reference"/>
    <w:basedOn w:val="DefaultParagraphFont"/>
    <w:uiPriority w:val="32"/>
    <w:qFormat/>
    <w:rsid w:val="00217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Raghavendar R</dc:creator>
  <cp:keywords/>
  <dc:description/>
  <cp:lastModifiedBy>Yeshwanth Raghavendar R</cp:lastModifiedBy>
  <cp:revision>1</cp:revision>
  <dcterms:created xsi:type="dcterms:W3CDTF">2025-08-02T11:59:00Z</dcterms:created>
  <dcterms:modified xsi:type="dcterms:W3CDTF">2025-08-02T12:00:00Z</dcterms:modified>
</cp:coreProperties>
</file>