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596798ce-3b6f-11e6-a8e1-847beb0fbe8b</w:t>
        <w:tab/>
        <w:t xml:space="preserve">Some Body</w:t>
        <w:tab/>
        <w:t xml:space="preserve">Else</w:t>
        <w:tab/>
        <w:t xml:space="preserve">2005-09-24</w:t>
        <w:tab/>
        <w:t xml:space="preserve">2017-02-07 12:14:44</w:t>
        <w:tab/>
        <w:t xml:space="preserve">2017-02-07 12:14:44</w:t>
        <w:tab/>
        <w:t xml:space="preserve">Israel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5eb0c9f8-4291-11e6-bdeb-847beb0fbe8b</w:t>
        <w:tab/>
        <w:t xml:space="preserve">Plony</w:t>
        <w:tab/>
        <w:t xml:space="preserve">Almony</w:t>
        <w:tab/>
        <w:t xml:space="preserve">2008-05-01</w:t>
        <w:tab/>
        <w:t xml:space="preserve">2017-02-07 12:14:45</w:t>
        <w:tab/>
        <w:t xml:space="preserve">2017-02-07 12:14:45</w:t>
        <w:tab/>
        <w:t xml:space="preserve">IL</w:t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5eb0ca0b-4291-11e6-bdeb-847beb0fbe8b</w:t>
        <w:tab/>
        <w:t xml:space="preserve">Princess</w:t>
        <w:tab/>
        <w:t xml:space="preserve">Shir</w:t>
        <w:tab/>
        <w:t xml:space="preserve">2012-08-04</w:t>
        <w:tab/>
        <w:t xml:space="preserve">2017-02-07 12:14:45</w:t>
        <w:tab/>
        <w:t xml:space="preserve">2017-02-07 12:14:45</w:t>
        <w:tab/>
        <w:t xml:space="preserve">IL</w:t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5eb0ca0f-4291-11e6-bdeb-847beb0fbe8b</w:t>
        <w:tab/>
        <w:t xml:space="preserve">Boots</w:t>
        <w:tab/>
        <w:t xml:space="preserve">Monkey</w:t>
        <w:tab/>
        <w:t xml:space="preserve">2016-01-01</w:t>
        <w:tab/>
        <w:t xml:space="preserve">2017-02-07 12:14:46</w:t>
        <w:tab/>
        <w:t xml:space="preserve">2017-02-07 12:14:46</w:t>
        <w:tab/>
        <w:t xml:space="preserve">IL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949-96-7461</w:t>
        <w:tab/>
        <w:t xml:space="preserve">Lizzie M.</w:t>
        <w:tab/>
        <w:t xml:space="preserve">Peters</w:t>
        <w:tab/>
        <w:t xml:space="preserve">1961-11-11</w:t>
        <w:tab/>
        <w:t xml:space="preserve">2017-02-07 12:14:45</w:t>
        <w:tab/>
        <w:t xml:space="preserve">2017-02-07 12:14:45</w:t>
        <w:tab/>
        <w:t xml:space="preserve">CA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96664431416573956</w:t>
        <w:tab/>
        <w:t xml:space="preserve">Rodney R.</w:t>
        <w:tab/>
        <w:t xml:space="preserve">Hines</w:t>
        <w:tab/>
        <w:t xml:space="preserve">1960-02-22</w:t>
        <w:tab/>
        <w:t xml:space="preserve">2017-02-07 12:14:46</w:t>
        <w:tab/>
        <w:t xml:space="preserve">2017-02-07 12:14:46</w:t>
        <w:tab/>
        <w:t xml:space="preserve">RU</w:t>
        <w:tab/>
        <w:tab/>
        <w:t xml:space="preserve">04969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989-00-2795</w:t>
        <w:tab/>
        <w:t xml:space="preserve">Donald G.</w:t>
        <w:tab/>
        <w:t xml:space="preserve">Myers</w:t>
        <w:tab/>
        <w:t xml:space="preserve">2008-05-01</w:t>
        <w:tab/>
        <w:t xml:space="preserve">2017-02-07 12:14:45</w:t>
        <w:tab/>
        <w:t xml:space="preserve">2017-02-07 12:14:45</w:t>
        <w:tab/>
        <w:t xml:space="preserve">IL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dfb908bf-3b6e-11e6-a8e1-847beb0fbe8b</w:t>
        <w:tab/>
        <w:t xml:space="preserve">Some</w:t>
        <w:tab/>
        <w:t xml:space="preserve">Body</w:t>
        <w:tab/>
        <w:t xml:space="preserve">2002-11-23</w:t>
        <w:tab/>
        <w:t xml:space="preserve">2017-02-07 12:14:46</w:t>
        <w:tab/>
        <w:t xml:space="preserve">2017-02-07 12:14:46</w:t>
        <w:tab/>
        <w:t xml:space="preserve">IL</w:t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