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D1D" w14:textId="53E84279" w:rsidR="00895C86" w:rsidRPr="00B92B1E" w:rsidRDefault="00403156" w:rsidP="00653423">
      <w:pPr>
        <w:suppressAutoHyphens/>
        <w:spacing w:after="0" w:line="360" w:lineRule="auto"/>
        <w:rPr>
          <w:rFonts w:ascii="Times New Roman" w:hAnsi="Times New Roman" w:cs="Times New Roman"/>
          <w:iCs/>
        </w:rPr>
      </w:pPr>
      <w:r w:rsidRPr="00B92B1E">
        <w:rPr>
          <w:rFonts w:ascii="Times New Roman" w:hAnsi="Times New Roman" w:cs="Times New Roman"/>
          <w:iCs/>
        </w:rPr>
        <w:t>Yanika Francis</w:t>
      </w:r>
    </w:p>
    <w:p w14:paraId="27D298A0" w14:textId="382F925B" w:rsidR="00403156" w:rsidRPr="00B92B1E" w:rsidRDefault="00B92B1E" w:rsidP="00653423">
      <w:pPr>
        <w:suppressAutoHyphens/>
        <w:spacing w:after="0" w:line="360" w:lineRule="auto"/>
        <w:rPr>
          <w:rFonts w:ascii="Times New Roman" w:hAnsi="Times New Roman" w:cs="Times New Roman"/>
          <w:iCs/>
        </w:rPr>
      </w:pPr>
      <w:r w:rsidRPr="00B92B1E">
        <w:rPr>
          <w:rFonts w:ascii="Times New Roman" w:hAnsi="Times New Roman" w:cs="Times New Roman"/>
          <w:iCs/>
        </w:rPr>
        <w:t>CS – 255</w:t>
      </w:r>
    </w:p>
    <w:p w14:paraId="28AB603A" w14:textId="55123687" w:rsidR="00B92B1E" w:rsidRPr="00B92B1E" w:rsidRDefault="00B92B1E" w:rsidP="00653423">
      <w:pPr>
        <w:suppressAutoHyphens/>
        <w:spacing w:after="0" w:line="360" w:lineRule="auto"/>
        <w:rPr>
          <w:rFonts w:ascii="Times New Roman" w:hAnsi="Times New Roman" w:cs="Times New Roman"/>
          <w:iCs/>
        </w:rPr>
      </w:pPr>
      <w:r w:rsidRPr="00B92B1E">
        <w:rPr>
          <w:rFonts w:ascii="Times New Roman" w:hAnsi="Times New Roman" w:cs="Times New Roman"/>
          <w:iCs/>
        </w:rPr>
        <w:t>Prof. Kinkela</w:t>
      </w:r>
    </w:p>
    <w:p w14:paraId="4261EC29" w14:textId="41ADB125" w:rsidR="00B92B1E" w:rsidRPr="00B92B1E" w:rsidRDefault="00B92B1E" w:rsidP="00653423">
      <w:pPr>
        <w:suppressAutoHyphens/>
        <w:spacing w:after="0" w:line="360" w:lineRule="auto"/>
        <w:rPr>
          <w:rFonts w:ascii="Times New Roman" w:hAnsi="Times New Roman" w:cs="Times New Roman"/>
          <w:iCs/>
        </w:rPr>
      </w:pPr>
      <w:r w:rsidRPr="00B92B1E">
        <w:rPr>
          <w:rFonts w:ascii="Times New Roman" w:hAnsi="Times New Roman" w:cs="Times New Roman"/>
          <w:iCs/>
        </w:rPr>
        <w:t>SNHU</w:t>
      </w:r>
    </w:p>
    <w:p w14:paraId="1ECE4ECF" w14:textId="32130AF9" w:rsidR="00B92B1E" w:rsidRPr="00B92B1E" w:rsidRDefault="00B92B1E" w:rsidP="00653423">
      <w:pPr>
        <w:suppressAutoHyphens/>
        <w:spacing w:after="0" w:line="360" w:lineRule="auto"/>
        <w:rPr>
          <w:rFonts w:ascii="Times New Roman" w:hAnsi="Times New Roman" w:cs="Times New Roman"/>
          <w:iCs/>
        </w:rPr>
      </w:pPr>
      <w:r w:rsidRPr="00B92B1E">
        <w:rPr>
          <w:rFonts w:ascii="Times New Roman" w:hAnsi="Times New Roman" w:cs="Times New Roman"/>
          <w:iCs/>
        </w:rPr>
        <w:t>August 15, 2025</w:t>
      </w:r>
    </w:p>
    <w:p w14:paraId="26DD4310" w14:textId="2804ECF1" w:rsidR="007E12E6" w:rsidRDefault="00895C86" w:rsidP="00653423">
      <w:pPr>
        <w:pStyle w:val="Heading2"/>
        <w:spacing w:line="360" w:lineRule="auto"/>
        <w:rPr>
          <w:rFonts w:ascii="Times New Roman" w:hAnsi="Times New Roman" w:cs="Times New Roman"/>
        </w:rPr>
      </w:pPr>
      <w:r w:rsidRPr="00B92B1E">
        <w:rPr>
          <w:rFonts w:ascii="Times New Roman" w:hAnsi="Times New Roman" w:cs="Times New Roman"/>
        </w:rPr>
        <w:t>UML Diagrams</w:t>
      </w:r>
    </w:p>
    <w:p w14:paraId="43021B5E" w14:textId="77777777" w:rsidR="00B92B1E" w:rsidRPr="00B92B1E" w:rsidRDefault="00B92B1E" w:rsidP="00B92B1E"/>
    <w:p w14:paraId="11627D84" w14:textId="6C808F58" w:rsidR="00895C86" w:rsidRPr="00B92B1E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10F6E23C" w14:textId="1D3F90D5" w:rsidR="00B92B1E" w:rsidRPr="00B92B1E" w:rsidRDefault="00B92B1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D0138" wp14:editId="0F6A1D3F">
            <wp:simplePos x="0" y="0"/>
            <wp:positionH relativeFrom="margin">
              <wp:posOffset>-194945</wp:posOffset>
            </wp:positionH>
            <wp:positionV relativeFrom="margin">
              <wp:posOffset>2447290</wp:posOffset>
            </wp:positionV>
            <wp:extent cx="6273800" cy="5758180"/>
            <wp:effectExtent l="0" t="0" r="0" b="0"/>
            <wp:wrapSquare wrapText="bothSides"/>
            <wp:docPr id="1388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053" name="Picture 1388860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47E10" w14:textId="23B1848F" w:rsidR="00B92B1E" w:rsidRDefault="00B92B1E" w:rsidP="0005783A">
      <w:pPr>
        <w:pStyle w:val="Heading3"/>
        <w:keepNext w:val="0"/>
        <w:keepLines w:val="0"/>
        <w:suppressAutoHyphens/>
      </w:pPr>
    </w:p>
    <w:p w14:paraId="1D043DC8" w14:textId="2F21CA0F" w:rsidR="007E12E6" w:rsidRPr="00E5771A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E5771A">
        <w:rPr>
          <w:rFonts w:ascii="Times New Roman" w:hAnsi="Times New Roman" w:cs="Times New Roman"/>
        </w:rPr>
        <w:t>UML Activity Diagrams</w:t>
      </w:r>
    </w:p>
    <w:p w14:paraId="6352AAC8" w14:textId="7B4600EA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C449F3" w14:textId="0B8B1F24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92DB44" w14:textId="1A3A9E42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95D043" w14:textId="36B5E86F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1DE33A" wp14:editId="2B38B45E">
            <wp:simplePos x="0" y="0"/>
            <wp:positionH relativeFrom="margin">
              <wp:posOffset>719455</wp:posOffset>
            </wp:positionH>
            <wp:positionV relativeFrom="margin">
              <wp:posOffset>890905</wp:posOffset>
            </wp:positionV>
            <wp:extent cx="4649470" cy="7431405"/>
            <wp:effectExtent l="0" t="0" r="0" b="0"/>
            <wp:wrapSquare wrapText="bothSides"/>
            <wp:docPr id="1451008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08936" name="Picture 1451008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743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9ADE6" w14:textId="63228211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583640" w14:textId="5BF3E570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6E3368" w14:textId="4362DB6B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0344BA" w14:textId="36299688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7E22AF" w14:textId="659E3632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EE6D23" w14:textId="7625F138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A8846F" w14:textId="46E4467F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FE1A95" w14:textId="6A9F8073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D4A4D8" w14:textId="2677E8C6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1561EB" w14:textId="7A788B96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69E4FE" w14:textId="24A150CC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E0155D" w14:textId="4007554F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CE064C" w14:textId="2D46B8A2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C67C7C" w14:textId="144026B5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1753C7" w14:textId="37C01CE9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E20DEF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78F5B4" w14:textId="23D97E2E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F04FB6" w14:textId="53D1DE50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6C0033" w14:textId="0CE5B733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E77B03" w14:textId="1A80288D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8B2EC1" w14:textId="18FC230C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D35193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4AA6F6" w14:textId="19B3DBD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6A6016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AC4A93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9121DE" w14:textId="2FB6AD2E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4E76FC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AE42DE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4DD730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0281A7" w14:textId="7AD266D6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1FD5D3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56316D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C7AF27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EE5C01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68230D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5B83E6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1A30ED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F4DD55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72B863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C90D6C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3BB48E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44A2BF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D37E2D" w14:textId="5D4CC47E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29304B" w14:textId="653A3E94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31586E" w14:textId="12F2FC4E" w:rsidR="00E112D9" w:rsidRDefault="0065342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BA8C6D" wp14:editId="4163CA70">
            <wp:simplePos x="0" y="0"/>
            <wp:positionH relativeFrom="margin">
              <wp:posOffset>1224915</wp:posOffset>
            </wp:positionH>
            <wp:positionV relativeFrom="margin">
              <wp:posOffset>-217643</wp:posOffset>
            </wp:positionV>
            <wp:extent cx="3559810" cy="8166100"/>
            <wp:effectExtent l="0" t="0" r="0" b="0"/>
            <wp:wrapSquare wrapText="bothSides"/>
            <wp:docPr id="1496387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87951" name="Picture 1496387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1EAA9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96A87A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480087" w14:textId="5840772F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BE47BF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EA56DF" w14:textId="42B57B84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1C9087" w14:textId="622967DE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1273CC" w14:textId="59259C88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42FF3E" w14:textId="5B8BF22C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EB4885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46CC6A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D21B68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51FF21" w14:textId="77777777" w:rsidR="00745539" w:rsidRPr="00745539" w:rsidRDefault="0074553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475AC6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96FA05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EA39CA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8D8584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DE8294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FAC6FC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5BEC96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67E336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13ADF7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1E1710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176E26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A70511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6FBF37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02A757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211FDC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0FE1A7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109D67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A9B362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DA15C8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9B0988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4A1993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2B30D0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489E81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293F2D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9D37B0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A99672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31A4DA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F0199B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9CABB3" w14:textId="77777777" w:rsidR="00745539" w:rsidRDefault="007455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846EE9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A0018B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4D5CF2" w14:textId="77777777" w:rsidR="00E112D9" w:rsidRDefault="00E112D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2C5A0B1F" w:rsidR="007E12E6" w:rsidRDefault="0065342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09C72C40" w14:textId="77777777" w:rsidR="00653423" w:rsidRDefault="006534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4E5A62" w14:textId="77777777" w:rsidR="00653423" w:rsidRPr="00895C86" w:rsidRDefault="006534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C8ADF7" w14:textId="3A94204B" w:rsidR="007E12E6" w:rsidRPr="00E5771A" w:rsidRDefault="00895C86" w:rsidP="00E5771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E5771A">
        <w:rPr>
          <w:rFonts w:ascii="Times New Roman" w:hAnsi="Times New Roman" w:cs="Times New Roman"/>
        </w:rPr>
        <w:lastRenderedPageBreak/>
        <w:t>UML Sequence Diagram</w:t>
      </w:r>
    </w:p>
    <w:p w14:paraId="15357429" w14:textId="398CF068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0DBF6D" w14:textId="227724E9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69536F" w14:textId="6EEF8AA3" w:rsidR="00BF5EA0" w:rsidRDefault="00E5771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76034715" wp14:editId="31C494ED">
            <wp:simplePos x="0" y="0"/>
            <wp:positionH relativeFrom="margin">
              <wp:posOffset>-496530</wp:posOffset>
            </wp:positionH>
            <wp:positionV relativeFrom="margin">
              <wp:posOffset>1065827</wp:posOffset>
            </wp:positionV>
            <wp:extent cx="6995160" cy="5086985"/>
            <wp:effectExtent l="0" t="0" r="2540" b="5715"/>
            <wp:wrapSquare wrapText="bothSides"/>
            <wp:docPr id="651041953" name="Picture 4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41953" name="Picture 4" descr="A diagram of a stud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E8DFB" w14:textId="78BF1B0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77A4C0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7BEC0D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D7E196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266582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A0DAA7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EB2CC5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8E2181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40057A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C44B35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167C3D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2A431E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A6A3BB" w14:textId="77777777" w:rsidR="00BF5EA0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C23715" w14:textId="77777777" w:rsidR="00BF5EA0" w:rsidRPr="00895C86" w:rsidRDefault="00BF5EA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6960A4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68137116" w:rsidR="007E12E6" w:rsidRPr="006A7CB4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6A7CB4">
        <w:rPr>
          <w:rFonts w:ascii="Times New Roman" w:hAnsi="Times New Roman" w:cs="Times New Roman"/>
        </w:rPr>
        <w:t>UML Class Diagram</w:t>
      </w:r>
    </w:p>
    <w:p w14:paraId="670F15EF" w14:textId="28DB57E1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6507FB" w14:textId="6808EC51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3F073F" w14:textId="5A2AB02C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09C285" w14:textId="40C4EC21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943300" w14:textId="5DA38EA5" w:rsidR="00D44704" w:rsidRDefault="006A7CB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2336" behindDoc="0" locked="0" layoutInCell="1" allowOverlap="1" wp14:anchorId="13CBCADF" wp14:editId="419E51D4">
            <wp:simplePos x="0" y="0"/>
            <wp:positionH relativeFrom="margin">
              <wp:posOffset>-700405</wp:posOffset>
            </wp:positionH>
            <wp:positionV relativeFrom="margin">
              <wp:posOffset>1434884</wp:posOffset>
            </wp:positionV>
            <wp:extent cx="7345045" cy="3312160"/>
            <wp:effectExtent l="0" t="0" r="0" b="2540"/>
            <wp:wrapSquare wrapText="bothSides"/>
            <wp:docPr id="2138399667" name="Picture 5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9667" name="Picture 5" descr="A diagram of a stude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C94C5" w14:textId="7E748B85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FE7690" w14:textId="39B239D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524900" w14:textId="180BB3DE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BF0D94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70613E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811776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19C9BD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DFBF9D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E90405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32DB12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40B6CA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4DB602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5D2979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F339F4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D8CEFE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61BEC1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04E84C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E5EC6A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98D8F2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EDBA93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9CA925" w14:textId="77777777" w:rsidR="00D44704" w:rsidRDefault="00D4470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53AE40D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08D0F59D" w:rsidR="007E12E6" w:rsidRDefault="00895C86" w:rsidP="0005783A">
      <w:pPr>
        <w:pStyle w:val="Heading2"/>
        <w:rPr>
          <w:rFonts w:ascii="Times New Roman" w:hAnsi="Times New Roman" w:cs="Times New Roman"/>
        </w:rPr>
      </w:pPr>
      <w:r w:rsidRPr="00653423">
        <w:rPr>
          <w:rFonts w:ascii="Times New Roman" w:hAnsi="Times New Roman" w:cs="Times New Roman"/>
        </w:rPr>
        <w:t>Technical Requirements</w:t>
      </w:r>
    </w:p>
    <w:p w14:paraId="441A7071" w14:textId="77777777" w:rsidR="00653423" w:rsidRPr="00653423" w:rsidRDefault="00653423" w:rsidP="00653423"/>
    <w:p w14:paraId="4226EF46" w14:textId="13BCE5D7" w:rsidR="00653423" w:rsidRDefault="00653423" w:rsidP="00653423">
      <w:pPr>
        <w:suppressAutoHyphens/>
        <w:spacing w:after="0" w:line="480" w:lineRule="auto"/>
        <w:rPr>
          <w:rFonts w:ascii="Times New Roman" w:hAnsi="Times New Roman" w:cs="Times New Roman"/>
          <w:iCs/>
        </w:rPr>
      </w:pPr>
      <w:r w:rsidRPr="00653423">
        <w:rPr>
          <w:rFonts w:ascii="Times New Roman" w:hAnsi="Times New Roman" w:cs="Times New Roman"/>
          <w:iCs/>
        </w:rPr>
        <w:t xml:space="preserve">The </w:t>
      </w:r>
      <w:proofErr w:type="spellStart"/>
      <w:r w:rsidRPr="00653423">
        <w:rPr>
          <w:rFonts w:ascii="Times New Roman" w:hAnsi="Times New Roman" w:cs="Times New Roman"/>
          <w:iCs/>
        </w:rPr>
        <w:t>DriverPass</w:t>
      </w:r>
      <w:proofErr w:type="spellEnd"/>
      <w:r w:rsidRPr="00653423">
        <w:rPr>
          <w:rFonts w:ascii="Times New Roman" w:hAnsi="Times New Roman" w:cs="Times New Roman"/>
          <w:iCs/>
        </w:rPr>
        <w:t xml:space="preserve"> system will </w:t>
      </w:r>
      <w:r w:rsidRPr="00653423">
        <w:rPr>
          <w:rFonts w:ascii="Times New Roman" w:hAnsi="Times New Roman" w:cs="Times New Roman"/>
          <w:iCs/>
        </w:rPr>
        <w:t>run</w:t>
      </w:r>
      <w:r w:rsidRPr="00653423">
        <w:rPr>
          <w:rFonts w:ascii="Times New Roman" w:hAnsi="Times New Roman" w:cs="Times New Roman"/>
          <w:iCs/>
        </w:rPr>
        <w:t xml:space="preserve"> as a web application, allowing students, instructors, and administrators to access it from any location.</w:t>
      </w:r>
    </w:p>
    <w:p w14:paraId="746F7508" w14:textId="77777777" w:rsidR="00653423" w:rsidRDefault="00653423" w:rsidP="00653423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977CC99" w14:textId="62D9372F" w:rsidR="00653423" w:rsidRPr="00653423" w:rsidRDefault="00653423" w:rsidP="00653423">
      <w:pPr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</w:rPr>
      </w:pPr>
      <w:r w:rsidRPr="00653423">
        <w:rPr>
          <w:rFonts w:ascii="Times New Roman" w:hAnsi="Times New Roman" w:cs="Times New Roman"/>
          <w:b/>
          <w:bCs/>
          <w:iCs/>
        </w:rPr>
        <w:t>Hardware:</w:t>
      </w:r>
      <w:r w:rsidRPr="00653423">
        <w:rPr>
          <w:rFonts w:ascii="Times New Roman" w:hAnsi="Times New Roman" w:cs="Times New Roman"/>
          <w:iCs/>
        </w:rPr>
        <w:t> A cloud server will host the website and a database. Users only need a computer or phone with internet access.</w:t>
      </w:r>
    </w:p>
    <w:p w14:paraId="73F0D7BB" w14:textId="77777777" w:rsidR="00653423" w:rsidRPr="00653423" w:rsidRDefault="00653423" w:rsidP="00653423">
      <w:pPr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</w:rPr>
      </w:pPr>
      <w:r w:rsidRPr="00653423">
        <w:rPr>
          <w:rFonts w:ascii="Times New Roman" w:hAnsi="Times New Roman" w:cs="Times New Roman"/>
          <w:b/>
          <w:bCs/>
          <w:iCs/>
        </w:rPr>
        <w:t>Software:</w:t>
      </w:r>
      <w:r w:rsidRPr="00653423">
        <w:rPr>
          <w:rFonts w:ascii="Times New Roman" w:hAnsi="Times New Roman" w:cs="Times New Roman"/>
          <w:iCs/>
        </w:rPr>
        <w:t> The website will be built with a common web framework (like React or Angular) and connect to a backend (Java or .NET) with a SQL database such as MySQL or PostgreSQL.</w:t>
      </w:r>
    </w:p>
    <w:p w14:paraId="79910C14" w14:textId="77777777" w:rsidR="00653423" w:rsidRPr="00653423" w:rsidRDefault="00653423" w:rsidP="00653423">
      <w:pPr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</w:rPr>
      </w:pPr>
      <w:r w:rsidRPr="00653423">
        <w:rPr>
          <w:rFonts w:ascii="Times New Roman" w:hAnsi="Times New Roman" w:cs="Times New Roman"/>
          <w:b/>
          <w:bCs/>
          <w:iCs/>
        </w:rPr>
        <w:t>Tools:</w:t>
      </w:r>
      <w:r w:rsidRPr="00653423">
        <w:rPr>
          <w:rFonts w:ascii="Times New Roman" w:hAnsi="Times New Roman" w:cs="Times New Roman"/>
          <w:iCs/>
        </w:rPr>
        <w:t xml:space="preserve"> Developers will use </w:t>
      </w:r>
      <w:proofErr w:type="spellStart"/>
      <w:r w:rsidRPr="00653423">
        <w:rPr>
          <w:rFonts w:ascii="Times New Roman" w:hAnsi="Times New Roman" w:cs="Times New Roman"/>
          <w:iCs/>
        </w:rPr>
        <w:t>Lucidchart</w:t>
      </w:r>
      <w:proofErr w:type="spellEnd"/>
      <w:r w:rsidRPr="00653423">
        <w:rPr>
          <w:rFonts w:ascii="Times New Roman" w:hAnsi="Times New Roman" w:cs="Times New Roman"/>
          <w:iCs/>
        </w:rPr>
        <w:t xml:space="preserve"> for diagrams, GitHub for version control, and an IDE like VS Code or Eclipse.</w:t>
      </w:r>
    </w:p>
    <w:p w14:paraId="4C8951BA" w14:textId="77777777" w:rsidR="00653423" w:rsidRPr="00653423" w:rsidRDefault="00653423" w:rsidP="00653423">
      <w:pPr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</w:rPr>
      </w:pPr>
      <w:r w:rsidRPr="00653423">
        <w:rPr>
          <w:rFonts w:ascii="Times New Roman" w:hAnsi="Times New Roman" w:cs="Times New Roman"/>
          <w:b/>
          <w:bCs/>
          <w:iCs/>
        </w:rPr>
        <w:t>Infrastructure:</w:t>
      </w:r>
      <w:r w:rsidRPr="00653423">
        <w:rPr>
          <w:rFonts w:ascii="Times New Roman" w:hAnsi="Times New Roman" w:cs="Times New Roman"/>
          <w:iCs/>
        </w:rPr>
        <w:t> The system will be hosted on a cloud platform (AWS, Azure, or Google Cloud), use HTTPS for secure connections, and have daily backups.</w:t>
      </w:r>
    </w:p>
    <w:p w14:paraId="4B112D27" w14:textId="77777777" w:rsidR="00653423" w:rsidRPr="00653423" w:rsidRDefault="00653423" w:rsidP="00653423">
      <w:pPr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</w:rPr>
      </w:pPr>
      <w:r w:rsidRPr="00653423">
        <w:rPr>
          <w:rFonts w:ascii="Times New Roman" w:hAnsi="Times New Roman" w:cs="Times New Roman"/>
          <w:b/>
          <w:bCs/>
          <w:iCs/>
        </w:rPr>
        <w:t>Security:</w:t>
      </w:r>
      <w:r w:rsidRPr="00653423">
        <w:rPr>
          <w:rFonts w:ascii="Times New Roman" w:hAnsi="Times New Roman" w:cs="Times New Roman"/>
          <w:iCs/>
        </w:rPr>
        <w:t> All passwords will be stored safely (hashed), payments will be handled by a trusted payment service, and only the right people (Student, Instructor, Admin) will have access to their parts of the system.</w:t>
      </w:r>
    </w:p>
    <w:p w14:paraId="72D9D529" w14:textId="500E1100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5261E" w14:textId="77777777" w:rsidR="00D87050" w:rsidRDefault="00D87050">
      <w:pPr>
        <w:spacing w:after="0" w:line="240" w:lineRule="auto"/>
      </w:pPr>
      <w:r>
        <w:separator/>
      </w:r>
    </w:p>
  </w:endnote>
  <w:endnote w:type="continuationSeparator" w:id="0">
    <w:p w14:paraId="2E3F856B" w14:textId="77777777" w:rsidR="00D87050" w:rsidRDefault="00D8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Pr="00E112D9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Calibri" w:hAnsi="Times New Roman" w:cs="Times New Roman"/>
        <w:b/>
        <w:bCs/>
        <w:color w:val="000000" w:themeColor="text1"/>
      </w:rPr>
    </w:pPr>
    <w:r w:rsidRPr="00E112D9">
      <w:rPr>
        <w:rFonts w:ascii="Times New Roman" w:eastAsia="Calibri" w:hAnsi="Times New Roman" w:cs="Times New Roman"/>
        <w:b/>
        <w:bCs/>
        <w:color w:val="000000" w:themeColor="text1"/>
      </w:rPr>
      <w:fldChar w:fldCharType="begin"/>
    </w:r>
    <w:r w:rsidRPr="00E112D9">
      <w:rPr>
        <w:rFonts w:ascii="Times New Roman" w:eastAsia="Calibri" w:hAnsi="Times New Roman" w:cs="Times New Roman"/>
        <w:b/>
        <w:bCs/>
        <w:color w:val="000000" w:themeColor="text1"/>
      </w:rPr>
      <w:instrText>PAGE</w:instrText>
    </w:r>
    <w:r w:rsidRPr="00E112D9">
      <w:rPr>
        <w:rFonts w:ascii="Times New Roman" w:eastAsia="Calibri" w:hAnsi="Times New Roman" w:cs="Times New Roman"/>
        <w:b/>
        <w:bCs/>
        <w:color w:val="000000" w:themeColor="text1"/>
      </w:rPr>
      <w:fldChar w:fldCharType="separate"/>
    </w:r>
    <w:r w:rsidR="00E0362B" w:rsidRPr="00E112D9">
      <w:rPr>
        <w:rFonts w:ascii="Times New Roman" w:eastAsia="Calibri" w:hAnsi="Times New Roman" w:cs="Times New Roman"/>
        <w:b/>
        <w:bCs/>
        <w:noProof/>
        <w:color w:val="000000" w:themeColor="text1"/>
      </w:rPr>
      <w:t>1</w:t>
    </w:r>
    <w:r w:rsidRPr="00E112D9">
      <w:rPr>
        <w:rFonts w:ascii="Times New Roman" w:eastAsia="Calibri" w:hAnsi="Times New Roman" w:cs="Times New Roman"/>
        <w:b/>
        <w:bCs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EC93E" w14:textId="77777777" w:rsidR="00D87050" w:rsidRDefault="00D87050">
      <w:pPr>
        <w:spacing w:after="0" w:line="240" w:lineRule="auto"/>
      </w:pPr>
      <w:r>
        <w:separator/>
      </w:r>
    </w:p>
  </w:footnote>
  <w:footnote w:type="continuationSeparator" w:id="0">
    <w:p w14:paraId="7A44F774" w14:textId="77777777" w:rsidR="00D87050" w:rsidRDefault="00D8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53309" w14:textId="2B68286D" w:rsidR="00B92B1E" w:rsidRPr="00B92B1E" w:rsidRDefault="00B92B1E" w:rsidP="00B92B1E">
    <w:pPr>
      <w:pStyle w:val="Heading1"/>
      <w:jc w:val="left"/>
      <w:rPr>
        <w:rFonts w:ascii="Times New Roman" w:hAnsi="Times New Roman" w:cs="Times New Roman"/>
        <w:color w:val="000000" w:themeColor="text1"/>
        <w:spacing w:val="3"/>
      </w:rPr>
    </w:pPr>
    <w:r w:rsidRPr="00B92B1E">
      <w:rPr>
        <w:rFonts w:ascii="Times New Roman" w:hAnsi="Times New Roman" w:cs="Times New Roman"/>
        <w:color w:val="000000" w:themeColor="text1"/>
        <w:spacing w:val="3"/>
      </w:rPr>
      <w:t>7-3 Project Two Submission</w:t>
    </w:r>
  </w:p>
  <w:p w14:paraId="73358EFE" w14:textId="77777777" w:rsidR="00B92B1E" w:rsidRPr="00B92B1E" w:rsidRDefault="00B92B1E" w:rsidP="00B92B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A62DA"/>
    <w:multiLevelType w:val="multilevel"/>
    <w:tmpl w:val="2C9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11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395A"/>
    <w:rsid w:val="00274D86"/>
    <w:rsid w:val="00403156"/>
    <w:rsid w:val="005871DC"/>
    <w:rsid w:val="00653423"/>
    <w:rsid w:val="006A7CB4"/>
    <w:rsid w:val="00711CC9"/>
    <w:rsid w:val="00744B6C"/>
    <w:rsid w:val="00745539"/>
    <w:rsid w:val="00754D65"/>
    <w:rsid w:val="00767664"/>
    <w:rsid w:val="007C2BAF"/>
    <w:rsid w:val="007E12E6"/>
    <w:rsid w:val="00827CFF"/>
    <w:rsid w:val="00860723"/>
    <w:rsid w:val="00895C86"/>
    <w:rsid w:val="00915755"/>
    <w:rsid w:val="009C0C32"/>
    <w:rsid w:val="00AE52D4"/>
    <w:rsid w:val="00B92B1E"/>
    <w:rsid w:val="00BF5EA0"/>
    <w:rsid w:val="00D44704"/>
    <w:rsid w:val="00D87050"/>
    <w:rsid w:val="00E0362B"/>
    <w:rsid w:val="00E112D9"/>
    <w:rsid w:val="00E5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Francis, yanika</cp:lastModifiedBy>
  <cp:revision>3</cp:revision>
  <dcterms:created xsi:type="dcterms:W3CDTF">2025-08-18T03:01:00Z</dcterms:created>
  <dcterms:modified xsi:type="dcterms:W3CDTF">2025-08-18T03:07:00Z</dcterms:modified>
</cp:coreProperties>
</file>