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ConsoleApp1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internal class Player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int x =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int y = 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int Xoff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public int Yoff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Queue&lt;int&gt; lengthX = new Queue&lt;int&gt;();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public Queue&lt;int&gt; lengthY = new Queue&lt;int&gt;();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//public Queue&lt;int&gt; length = new Queue&lt;int&gt;();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