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autoSpaceDN w:val="0"/>
        <w:spacing w:line="360" w:lineRule="auto"/>
        <w:jc w:val="center"/>
      </w:pPr>
      <w:r>
        <w:drawing>
          <wp:inline distT="0" distB="0" distL="114300" distR="114300">
            <wp:extent cx="1553210" cy="1816735"/>
            <wp:effectExtent l="0" t="0" r="8890" b="12065"/>
            <wp:docPr id="1" name="图片 1" descr="C:\Users\Administrator\Desktop\微信图片_20170522092434.jpg微信图片_20170522092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微信图片_20170522092434.jpg微信图片_20170522092434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3210" cy="181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autoSpaceDN w:val="0"/>
        <w:spacing w:line="324" w:lineRule="auto"/>
        <w:jc w:val="center"/>
      </w:pPr>
      <w:r>
        <w:rPr>
          <w:rFonts w:hint="eastAsia" w:ascii="微软雅黑" w:hAnsi="微软雅黑" w:eastAsia="微软雅黑"/>
          <w:b/>
          <w:bCs/>
          <w:sz w:val="36"/>
          <w:szCs w:val="36"/>
        </w:rPr>
        <w:t>苏航</w:t>
      </w:r>
      <w:bookmarkStart w:id="0" w:name="_GoBack"/>
      <w:bookmarkEnd w:id="0"/>
    </w:p>
    <w:p>
      <w:pPr>
        <w:pStyle w:val="8"/>
        <w:autoSpaceDN w:val="0"/>
        <w:spacing w:line="312" w:lineRule="auto"/>
        <w:jc w:val="center"/>
      </w:pPr>
      <w:r>
        <w:rPr>
          <w:rFonts w:hint="eastAsia" w:ascii="宋体" w:hAnsi="宋体"/>
          <w:color w:val="808080"/>
        </w:rPr>
        <w:t xml:space="preserve">web前端开发 · 上海魔方企业形象设计有限公司 </w:t>
      </w:r>
    </w:p>
    <w:p>
      <w:pPr>
        <w:pStyle w:val="8"/>
        <w:autoSpaceDN w:val="0"/>
        <w:spacing w:line="312" w:lineRule="auto"/>
        <w:jc w:val="center"/>
      </w:pPr>
      <w:r>
        <w:rPr>
          <w:rFonts w:hint="eastAsia" w:ascii="宋体" w:hAnsi="宋体"/>
          <w:color w:val="808080"/>
        </w:rPr>
        <w:t xml:space="preserve">  男 </w:t>
      </w:r>
      <w:r>
        <w:rPr>
          <w:rFonts w:hint="eastAsia" w:ascii="宋体" w:hAnsi="宋体"/>
          <w:color w:val="D9D9D9"/>
        </w:rPr>
        <w:t>︳</w:t>
      </w:r>
      <w:r>
        <w:rPr>
          <w:rFonts w:hint="eastAsia" w:ascii="宋体" w:hAnsi="宋体"/>
          <w:color w:val="808080"/>
        </w:rPr>
        <w:t xml:space="preserve">  21岁 </w:t>
      </w:r>
      <w:r>
        <w:rPr>
          <w:rFonts w:hint="eastAsia" w:ascii="宋体" w:hAnsi="宋体"/>
          <w:color w:val="D9D9D9"/>
        </w:rPr>
        <w:t>︳</w:t>
      </w:r>
      <w:r>
        <w:rPr>
          <w:rFonts w:hint="eastAsia" w:ascii="宋体" w:hAnsi="宋体"/>
          <w:color w:val="808080"/>
        </w:rPr>
        <w:t xml:space="preserve">大专 </w:t>
      </w:r>
      <w:r>
        <w:rPr>
          <w:rFonts w:hint="eastAsia" w:ascii="宋体" w:hAnsi="宋体"/>
          <w:color w:val="D9D9D9"/>
        </w:rPr>
        <w:t>︳</w:t>
      </w:r>
      <w:r>
        <w:rPr>
          <w:rFonts w:hint="eastAsia"/>
        </w:rPr>
        <w:t>2</w:t>
      </w:r>
      <w:r>
        <w:rPr>
          <w:rFonts w:hint="eastAsia"/>
          <w:lang w:eastAsia="zh-CN"/>
        </w:rPr>
        <w:t>年</w:t>
      </w:r>
      <w:r>
        <w:rPr>
          <w:rFonts w:hint="eastAsia" w:ascii="宋体" w:hAnsi="宋体"/>
          <w:color w:val="808080"/>
        </w:rPr>
        <w:t xml:space="preserve">工作经验 </w:t>
      </w:r>
      <w:r>
        <w:rPr>
          <w:rFonts w:hint="eastAsia" w:ascii="宋体" w:hAnsi="宋体"/>
          <w:color w:val="D9D9D9"/>
        </w:rPr>
        <w:t>︳</w:t>
      </w:r>
      <w:r>
        <w:rPr>
          <w:rFonts w:hint="eastAsia" w:ascii="宋体" w:hAnsi="宋体"/>
          <w:color w:val="808080"/>
        </w:rPr>
        <w:t>上海</w:t>
      </w:r>
    </w:p>
    <w:p>
      <w:pPr>
        <w:pStyle w:val="8"/>
        <w:autoSpaceDN w:val="0"/>
        <w:spacing w:line="300" w:lineRule="auto"/>
        <w:jc w:val="center"/>
      </w:pPr>
      <w:r>
        <w:rPr>
          <w:rFonts w:hint="eastAsia" w:ascii="宋体" w:hAnsi="宋体"/>
          <w:color w:val="808080"/>
          <w:sz w:val="22"/>
          <w:szCs w:val="22"/>
        </w:rPr>
        <w:t xml:space="preserve">13940640653 </w:t>
      </w:r>
      <w:r>
        <w:rPr>
          <w:rFonts w:hint="eastAsia" w:ascii="宋体" w:hAnsi="宋体"/>
          <w:color w:val="D9D9D9"/>
          <w:sz w:val="22"/>
          <w:szCs w:val="22"/>
        </w:rPr>
        <w:t>︳</w:t>
      </w:r>
      <w:r>
        <w:fldChar w:fldCharType="begin"/>
      </w:r>
      <w:r>
        <w:instrText xml:space="preserve"> HYPERLINK "mailto:example@exampleabc.com" </w:instrText>
      </w:r>
      <w:r>
        <w:fldChar w:fldCharType="separate"/>
      </w:r>
      <w:r>
        <w:rPr>
          <w:rStyle w:val="6"/>
          <w:rFonts w:hint="eastAsia" w:ascii="宋体" w:hAnsi="宋体"/>
          <w:color w:val="808080"/>
          <w:sz w:val="22"/>
          <w:szCs w:val="22"/>
        </w:rPr>
        <w:t>suhang_web@163.com</w:t>
      </w:r>
      <w:r>
        <w:rPr>
          <w:rStyle w:val="6"/>
          <w:rFonts w:hint="eastAsia" w:ascii="宋体" w:hAnsi="宋体"/>
          <w:color w:val="808080"/>
          <w:sz w:val="22"/>
          <w:szCs w:val="22"/>
        </w:rPr>
        <w:fldChar w:fldCharType="end"/>
      </w:r>
    </w:p>
    <w:p>
      <w:pPr>
        <w:pStyle w:val="8"/>
        <w:autoSpaceDN w:val="0"/>
        <w:spacing w:line="300" w:lineRule="auto"/>
        <w:jc w:val="center"/>
      </w:pPr>
      <w:r>
        <w:rPr>
          <w:rFonts w:hint="eastAsia"/>
        </w:rPr>
        <w:t>期望薪资：10--12K</w:t>
      </w:r>
    </w:p>
    <w:p>
      <w:pPr>
        <w:pStyle w:val="8"/>
        <w:autoSpaceDN w:val="0"/>
      </w:pPr>
    </w:p>
    <w:p>
      <w:pPr>
        <w:pStyle w:val="8"/>
        <w:autoSpaceDN w:val="0"/>
      </w:pPr>
      <w:r>
        <w:drawing>
          <wp:inline distT="0" distB="0" distL="114300" distR="114300">
            <wp:extent cx="5950585" cy="9525"/>
            <wp:effectExtent l="0" t="0" r="0" b="0"/>
            <wp:docPr id="2" name="图片 2" descr="说明: 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说明: images/lagou-division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autoSpaceDN w:val="0"/>
        <w:spacing w:line="360" w:lineRule="auto"/>
        <w:ind w:left="-2" w:firstLine="2"/>
      </w:pPr>
      <w:r>
        <w:drawing>
          <wp:inline distT="0" distB="0" distL="114300" distR="114300">
            <wp:extent cx="76200" cy="114300"/>
            <wp:effectExtent l="0" t="0" r="0" b="0"/>
            <wp:docPr id="3" name="图片 3" descr="说明: images/profile_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说明: images/profile_square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b/>
          <w:bCs/>
          <w:sz w:val="22"/>
          <w:szCs w:val="22"/>
        </w:rPr>
        <w:t>工作经历</w:t>
      </w:r>
    </w:p>
    <w:tbl>
      <w:tblPr>
        <w:tblStyle w:val="7"/>
        <w:tblW w:w="852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6"/>
        <w:gridCol w:w="22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6316" w:type="dxa"/>
          </w:tcPr>
          <w:p>
            <w:pPr>
              <w:pStyle w:val="8"/>
              <w:autoSpaceDN w:val="0"/>
              <w:spacing w:line="288" w:lineRule="auto"/>
              <w:ind w:left="-2" w:firstLine="2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</w:rPr>
              <w:t>上海魔方企业形象设计有限公司</w:t>
            </w:r>
            <w:r>
              <w:rPr>
                <w:rFonts w:ascii="&amp;#23435;&amp;#20307;" w:hAnsi="&amp;#23435;&amp;#20307;"/>
              </w:rPr>
              <w:t> </w:t>
            </w:r>
          </w:p>
        </w:tc>
        <w:tc>
          <w:tcPr>
            <w:tcW w:w="2211" w:type="dxa"/>
          </w:tcPr>
          <w:p>
            <w:pPr>
              <w:pStyle w:val="8"/>
              <w:autoSpaceDN w:val="0"/>
              <w:rPr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6316" w:type="dxa"/>
          </w:tcPr>
          <w:p>
            <w:pPr>
              <w:pStyle w:val="8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web前端开发</w:t>
            </w:r>
            <w:r>
              <w:rPr>
                <w:rFonts w:ascii="&amp;#23435;&amp;#20307;" w:hAnsi="&amp;#23435;&amp;#20307;"/>
                <w:color w:val="808080"/>
              </w:rPr>
              <w:t> </w:t>
            </w:r>
          </w:p>
        </w:tc>
        <w:tc>
          <w:tcPr>
            <w:tcW w:w="2211" w:type="dxa"/>
          </w:tcPr>
          <w:p>
            <w:pPr>
              <w:pStyle w:val="8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2015.5-至今</w:t>
            </w:r>
            <w:r>
              <w:rPr>
                <w:rFonts w:ascii="&amp;#23435;&amp;#20307;" w:hAnsi="&amp;#23435;&amp;#20307;"/>
              </w:rPr>
              <w:t> </w:t>
            </w:r>
          </w:p>
        </w:tc>
      </w:tr>
    </w:tbl>
    <w:p>
      <w:pPr>
        <w:pStyle w:val="8"/>
        <w:autoSpaceDN w:val="0"/>
      </w:pPr>
    </w:p>
    <w:p>
      <w:pPr>
        <w:pStyle w:val="8"/>
        <w:autoSpaceDN w:val="0"/>
      </w:pPr>
      <w:r>
        <w:drawing>
          <wp:inline distT="0" distB="0" distL="114300" distR="114300">
            <wp:extent cx="5950585" cy="9525"/>
            <wp:effectExtent l="0" t="0" r="0" b="0"/>
            <wp:docPr id="4" name="图片 4" descr="说明: 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说明: images/lagou-division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autoSpaceDN w:val="0"/>
        <w:spacing w:line="324" w:lineRule="auto"/>
        <w:ind w:left="-2" w:firstLine="2"/>
      </w:pPr>
      <w:r>
        <w:drawing>
          <wp:inline distT="0" distB="0" distL="114300" distR="114300">
            <wp:extent cx="76200" cy="114300"/>
            <wp:effectExtent l="0" t="0" r="0" b="0"/>
            <wp:docPr id="5" name="图片 5" descr="说明: images/profile_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说明: images/profile_square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b/>
          <w:bCs/>
          <w:sz w:val="22"/>
          <w:szCs w:val="22"/>
        </w:rPr>
        <w:t>教育经历</w:t>
      </w:r>
    </w:p>
    <w:tbl>
      <w:tblPr>
        <w:tblStyle w:val="7"/>
        <w:tblW w:w="852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6"/>
        <w:gridCol w:w="22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6316" w:type="dxa"/>
          </w:tcPr>
          <w:p>
            <w:pPr>
              <w:pStyle w:val="8"/>
              <w:autoSpaceDN w:val="0"/>
              <w:spacing w:line="360" w:lineRule="auto"/>
              <w:ind w:left="-2" w:firstLine="2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</w:rPr>
              <w:t>沈阳职业技术学院</w:t>
            </w:r>
            <w:r>
              <w:rPr>
                <w:rFonts w:hint="eastAsia" w:ascii="微软雅黑" w:hAnsi="微软雅黑" w:eastAsia="微软雅黑"/>
                <w:b/>
                <w:bCs/>
                <w:sz w:val="21"/>
                <w:szCs w:val="21"/>
              </w:rPr>
              <w:t> </w:t>
            </w:r>
          </w:p>
        </w:tc>
        <w:tc>
          <w:tcPr>
            <w:tcW w:w="2211" w:type="dxa"/>
          </w:tcPr>
          <w:p>
            <w:pPr>
              <w:pStyle w:val="8"/>
              <w:autoSpaceDN w:val="0"/>
              <w:rPr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316" w:type="dxa"/>
          </w:tcPr>
          <w:p>
            <w:pPr>
              <w:pStyle w:val="8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大专</w:t>
            </w:r>
            <w:r>
              <w:rPr>
                <w:rFonts w:ascii="&amp;#23435;&amp;#20307;" w:hAnsi="&amp;#23435;&amp;#20307;"/>
                <w:color w:val="808080"/>
              </w:rPr>
              <w:t> </w:t>
            </w:r>
            <w:r>
              <w:rPr>
                <w:rFonts w:hint="eastAsia" w:ascii="微软雅黑" w:hAnsi="微软雅黑" w:eastAsia="微软雅黑"/>
                <w:color w:val="808080"/>
              </w:rPr>
              <w:t>·</w:t>
            </w:r>
            <w:r>
              <w:rPr>
                <w:rFonts w:ascii="&amp;#23435;&amp;#20307;" w:hAnsi="&amp;#23435;&amp;#20307;"/>
                <w:color w:val="808080"/>
              </w:rPr>
              <w:t> </w:t>
            </w:r>
            <w:r>
              <w:rPr>
                <w:rFonts w:hint="eastAsia"/>
              </w:rPr>
              <w:t>网站规划与开发技术</w:t>
            </w:r>
          </w:p>
        </w:tc>
        <w:tc>
          <w:tcPr>
            <w:tcW w:w="2211" w:type="dxa"/>
          </w:tcPr>
          <w:p>
            <w:pPr>
              <w:pStyle w:val="8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2015年毕业</w:t>
            </w:r>
            <w:r>
              <w:rPr>
                <w:rFonts w:ascii="&amp;#23435;&amp;#20307;" w:hAnsi="&amp;#23435;&amp;#20307;"/>
              </w:rPr>
              <w:t> </w:t>
            </w:r>
          </w:p>
        </w:tc>
      </w:tr>
    </w:tbl>
    <w:p>
      <w:pPr>
        <w:pStyle w:val="8"/>
        <w:autoSpaceDN w:val="0"/>
      </w:pPr>
    </w:p>
    <w:p>
      <w:pPr>
        <w:pStyle w:val="8"/>
        <w:autoSpaceDN w:val="0"/>
      </w:pPr>
      <w:r>
        <w:drawing>
          <wp:inline distT="0" distB="0" distL="114300" distR="114300">
            <wp:extent cx="5950585" cy="9525"/>
            <wp:effectExtent l="0" t="0" r="0" b="0"/>
            <wp:docPr id="8" name="图片 8" descr="说明: 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说明: images/lagou-division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autoSpaceDN w:val="0"/>
        <w:spacing w:line="324" w:lineRule="auto"/>
        <w:ind w:left="-2" w:firstLine="2"/>
      </w:pPr>
      <w:r>
        <w:drawing>
          <wp:inline distT="0" distB="0" distL="114300" distR="114300">
            <wp:extent cx="76200" cy="114300"/>
            <wp:effectExtent l="0" t="0" r="0" b="0"/>
            <wp:docPr id="9" name="图片 9" descr="说明: images/profile_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说明: images/profile_square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b/>
          <w:bCs/>
          <w:sz w:val="22"/>
          <w:szCs w:val="22"/>
        </w:rPr>
        <w:t>自我描述</w:t>
      </w:r>
    </w:p>
    <w:p>
      <w:pPr>
        <w:pStyle w:val="8"/>
        <w:autoSpaceDN w:val="0"/>
        <w:spacing w:line="324" w:lineRule="auto"/>
        <w:ind w:left="-2" w:firstLine="2"/>
      </w:pPr>
      <w:r>
        <w:rPr>
          <w:rFonts w:ascii="宋体" w:hAnsi="宋体" w:cs="宋体"/>
          <w:sz w:val="24"/>
          <w:szCs w:val="24"/>
        </w:rPr>
        <w:t>GitH</w:t>
      </w:r>
      <w:r>
        <w:rPr>
          <w:rFonts w:hint="eastAsia" w:ascii="宋体" w:hAnsi="宋体" w:cs="宋体"/>
          <w:sz w:val="24"/>
          <w:szCs w:val="24"/>
        </w:rPr>
        <w:t>u</w:t>
      </w:r>
      <w:r>
        <w:rPr>
          <w:rFonts w:ascii="宋体" w:hAnsi="宋体" w:cs="宋体"/>
          <w:sz w:val="24"/>
          <w:szCs w:val="24"/>
        </w:rPr>
        <w:t>b：https://suhangweb.github.io/project/Index/</w:t>
      </w:r>
    </w:p>
    <w:p>
      <w:pPr>
        <w:pStyle w:val="8"/>
        <w:autoSpaceDN w:val="0"/>
        <w:spacing w:line="324" w:lineRule="auto"/>
        <w:ind w:left="-2" w:firstLine="2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作为一名前端开发者，不断在前端这条路上努力拼搏着。我喜欢代码的逻辑有序性，每一行代码都有其不同的作用，所有的代码加起来就可以让用户能愉快的体验我的产品。我喜欢研究，遇到难题我不退缩，我相信我可以把它做好。最重要的就是我拥有足够的耐心，细心，避免不必要的错误发生。我认为前端的宗旨是：让每一个用户体验都快乐有趣，所以在我的代码中要时刻以客户的角度去考虑问题，发现并解决问题。</w:t>
      </w:r>
    </w:p>
    <w:p>
      <w:pPr>
        <w:rPr>
          <w:rFonts w:ascii="微软雅黑" w:hAnsi="微软雅黑" w:eastAsia="微软雅黑" w:cs="微软雅黑"/>
          <w:color w:val="333333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熟练使用：</w:t>
      </w:r>
      <w:r>
        <w:rPr>
          <w:rFonts w:hint="eastAsia"/>
        </w:rPr>
        <w:t>Photoshop sublime  Dreamweaver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等软件开发 。</w:t>
      </w:r>
    </w:p>
    <w:p>
      <w:pPr>
        <w:pStyle w:val="8"/>
        <w:autoSpaceDN w:val="0"/>
        <w:rPr>
          <w:rFonts w:hint="eastAsia" w:ascii="微软雅黑" w:hAnsi="微软雅黑" w:eastAsia="微软雅黑" w:cs="微软雅黑"/>
          <w:color w:val="333333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掌握技能：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1. 精通html，css能够书写语义合理，结构清晰，易维护的html结构，能够还原视觉设计，并兼容主流浏览器。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2.熟练使用</w:t>
      </w:r>
      <w:r>
        <w:rPr>
          <w:rFonts w:hint="eastAsia" w:ascii="宋体" w:hAnsi="宋体"/>
        </w:rPr>
        <w:t>JavaScript, JQuery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，ajax能够根据要求设计页面效果。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3.熟练使用</w:t>
      </w:r>
      <w:r>
        <w:rPr>
          <w:rFonts w:hint="eastAsia" w:ascii="宋体" w:hAnsi="宋体"/>
        </w:rPr>
        <w:t>Bootstap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开发响应式页面。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4.能按照项目需求完成PC端页面制作和手机端页面制作。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5.了解</w:t>
      </w:r>
      <w:r>
        <w:rPr>
          <w:rFonts w:hint="eastAsia" w:ascii="宋体" w:hAnsi="宋体"/>
        </w:rPr>
        <w:t>Swiper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，</w:t>
      </w:r>
      <w:r>
        <w:rPr>
          <w:rFonts w:hint="eastAsia"/>
        </w:rPr>
        <w:t>jQuery Mobile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等插件</w:t>
      </w:r>
    </w:p>
    <w:p>
      <w:pPr>
        <w:pStyle w:val="8"/>
        <w:numPr>
          <w:ilvl w:val="0"/>
          <w:numId w:val="1"/>
        </w:numPr>
        <w:autoSpaceDN w:val="0"/>
        <w:rPr>
          <w:rFonts w:hint="eastAsia"/>
          <w:lang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>了解</w:t>
      </w:r>
      <w:r>
        <w:rPr>
          <w:rFonts w:hint="eastAsia" w:ascii="宋体" w:hAnsi="宋体"/>
        </w:rPr>
        <w:t>Bootstap</w:t>
      </w:r>
      <w:r>
        <w:rPr>
          <w:rFonts w:hint="eastAsia" w:ascii="宋体" w:hAnsi="宋体"/>
          <w:lang w:eastAsia="zh-CN"/>
        </w:rPr>
        <w:t>，</w:t>
      </w:r>
      <w:r>
        <w:rPr>
          <w:rFonts w:hint="eastAsia"/>
        </w:rPr>
        <w:t>jQuery Mobile</w:t>
      </w:r>
      <w:r>
        <w:rPr>
          <w:rFonts w:hint="eastAsia"/>
          <w:lang w:eastAsia="zh-CN"/>
        </w:rPr>
        <w:t>等框架</w:t>
      </w:r>
    </w:p>
    <w:p>
      <w:pPr>
        <w:pStyle w:val="8"/>
        <w:numPr>
          <w:ilvl w:val="0"/>
          <w:numId w:val="1"/>
        </w:numPr>
        <w:autoSpaceDN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eastAsia"/>
          <w:sz w:val="24"/>
          <w:szCs w:val="24"/>
          <w:lang w:val="en-US" w:eastAsia="zh-CN"/>
        </w:rPr>
        <w:t xml:space="preserve">sass </w:t>
      </w:r>
      <w:r>
        <w:rPr>
          <w:rFonts w:hint="eastAsia"/>
          <w:sz w:val="20"/>
          <w:szCs w:val="20"/>
          <w:lang w:val="en-US" w:eastAsia="zh-CN"/>
        </w:rPr>
        <w:t>预处理器 编写</w:t>
      </w:r>
    </w:p>
    <w:p>
      <w:pPr>
        <w:pStyle w:val="8"/>
        <w:autoSpaceDN w:val="0"/>
      </w:pPr>
    </w:p>
    <w:p>
      <w:pPr>
        <w:pStyle w:val="8"/>
        <w:autoSpaceDN w:val="0"/>
      </w:pPr>
      <w:r>
        <w:drawing>
          <wp:inline distT="0" distB="0" distL="114300" distR="114300">
            <wp:extent cx="5950585" cy="9525"/>
            <wp:effectExtent l="0" t="0" r="0" b="0"/>
            <wp:docPr id="6" name="图片 6" descr="说明: 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说明: images/lagou-division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autoSpaceDN w:val="0"/>
        <w:spacing w:line="324" w:lineRule="auto"/>
        <w:ind w:left="-2" w:firstLine="2"/>
        <w:rPr>
          <w:rFonts w:hint="eastAsia" w:ascii="微软雅黑" w:hAnsi="微软雅黑" w:eastAsia="微软雅黑"/>
          <w:b/>
          <w:bCs/>
          <w:sz w:val="22"/>
          <w:szCs w:val="22"/>
        </w:rPr>
      </w:pPr>
      <w:r>
        <w:drawing>
          <wp:inline distT="0" distB="0" distL="114300" distR="114300">
            <wp:extent cx="76200" cy="114300"/>
            <wp:effectExtent l="0" t="0" r="0" b="0"/>
            <wp:docPr id="7" name="图片 7" descr="说明: images/profile_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说明: images/profile_square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b/>
          <w:bCs/>
          <w:sz w:val="22"/>
          <w:szCs w:val="22"/>
        </w:rPr>
        <w:t>项目经验</w:t>
      </w:r>
    </w:p>
    <w:tbl>
      <w:tblPr>
        <w:tblStyle w:val="7"/>
        <w:tblW w:w="852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6"/>
        <w:gridCol w:w="22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6316" w:type="dxa"/>
          </w:tcPr>
          <w:p>
            <w:pPr>
              <w:pStyle w:val="8"/>
              <w:autoSpaceDN w:val="0"/>
              <w:spacing w:line="360" w:lineRule="auto"/>
              <w:ind w:left="-2" w:firstLine="2"/>
              <w:rPr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PKU计算器</w:t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（未上线，GitHub域名</w:t>
            </w:r>
            <w:r>
              <w:rPr>
                <w:rFonts w:hint="eastAsia" w:ascii="宋体" w:hAnsi="宋体" w:cs="宋体"/>
                <w:sz w:val="24"/>
                <w:szCs w:val="24"/>
              </w:rPr>
              <w:t>https://suhangweb.github.io/SASS-Demo/index.html</w:t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）</w:t>
            </w:r>
          </w:p>
        </w:tc>
        <w:tc>
          <w:tcPr>
            <w:tcW w:w="2211" w:type="dxa"/>
          </w:tcPr>
          <w:p>
            <w:pPr>
              <w:pStyle w:val="8"/>
              <w:autoSpaceDN w:val="0"/>
              <w:rPr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16" w:type="dxa"/>
          </w:tcPr>
          <w:p>
            <w:pPr>
              <w:pStyle w:val="8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前端开发</w:t>
            </w:r>
            <w:r>
              <w:rPr>
                <w:rFonts w:ascii="&amp;#23435;&amp;#20307;" w:hAnsi="&amp;#23435;&amp;#20307;"/>
                <w:color w:val="808080"/>
              </w:rPr>
              <w:t> </w:t>
            </w:r>
          </w:p>
        </w:tc>
        <w:tc>
          <w:tcPr>
            <w:tcW w:w="2211" w:type="dxa"/>
          </w:tcPr>
          <w:p>
            <w:pPr>
              <w:pStyle w:val="8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2017.0</w:t>
            </w:r>
            <w:r>
              <w:rPr>
                <w:rFonts w:hint="eastAsia" w:ascii="宋体" w:hAnsi="宋体"/>
                <w:color w:val="808080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808080"/>
              </w:rPr>
              <w:t>-2017.0</w:t>
            </w:r>
            <w:r>
              <w:rPr>
                <w:rFonts w:hint="eastAsia" w:ascii="宋体" w:hAnsi="宋体"/>
                <w:color w:val="808080"/>
                <w:lang w:val="en-US" w:eastAsia="zh-CN"/>
              </w:rPr>
              <w:t>6</w:t>
            </w:r>
            <w:r>
              <w:rPr>
                <w:rFonts w:ascii="&amp;#23435;&amp;#20307;" w:hAnsi="&amp;#23435;&amp;#20307;"/>
              </w:rPr>
              <w:t> </w:t>
            </w:r>
          </w:p>
        </w:tc>
      </w:tr>
    </w:tbl>
    <w:p>
      <w:r>
        <w:t>责任描述：</w:t>
      </w:r>
      <w:r>
        <w:br w:type="textWrapping"/>
      </w:r>
      <w:r>
        <w:t>1、根据UI设计师的设计图完成html和css实现页面的页面重构；</w:t>
      </w:r>
      <w:r>
        <w:br w:type="textWrapping"/>
      </w:r>
      <w:r>
        <w:t>2、</w:t>
      </w:r>
      <w:r>
        <w:rPr>
          <w:rFonts w:hint="eastAsia"/>
          <w:lang w:eastAsia="zh-CN"/>
        </w:rPr>
        <w:t>实现不同显示设备的兼容浏览；</w:t>
      </w:r>
    </w:p>
    <w:p>
      <w:r>
        <w:t>项目描述：</w:t>
      </w:r>
      <w:r>
        <w:br w:type="textWrapping"/>
      </w:r>
      <w:r>
        <w:t>1)  项目静态页面均采用</w:t>
      </w:r>
      <w:r>
        <w:rPr>
          <w:rFonts w:hint="eastAsia"/>
          <w:lang w:eastAsia="zh-CN"/>
        </w:rPr>
        <w:t>纯手写</w:t>
      </w:r>
      <w:r>
        <w:t>代码编写；</w:t>
      </w:r>
      <w:r>
        <w:br w:type="textWrapping"/>
      </w:r>
      <w:r>
        <w:t>2)  通过CSS3实现手写媒体查询，实现响应</w:t>
      </w:r>
      <w:r>
        <w:rPr>
          <w:rFonts w:hint="eastAsia"/>
          <w:lang w:eastAsia="zh-CN"/>
        </w:rPr>
        <w:t>各个设备浏览</w:t>
      </w:r>
      <w:r>
        <w:t>；</w:t>
      </w:r>
      <w:r>
        <w:br w:type="textWrapping"/>
      </w:r>
      <w:r>
        <w:t>3)  产品页面通过</w:t>
      </w:r>
      <w:r>
        <w:rPr>
          <w:rFonts w:hint="eastAsia"/>
          <w:lang w:val="en-US" w:eastAsia="zh-CN"/>
        </w:rPr>
        <w:t>Sass预处理器编写 实现页面开发速度提升</w:t>
      </w:r>
      <w:r>
        <w:t>；</w:t>
      </w:r>
    </w:p>
    <w:p>
      <w:pPr>
        <w:pStyle w:val="8"/>
        <w:autoSpaceDN w:val="0"/>
        <w:spacing w:line="324" w:lineRule="auto"/>
        <w:ind w:left="-2" w:firstLine="2"/>
        <w:rPr>
          <w:rFonts w:hint="eastAsia" w:ascii="微软雅黑" w:hAnsi="微软雅黑" w:eastAsia="微软雅黑"/>
          <w:b/>
          <w:bCs/>
          <w:sz w:val="22"/>
          <w:szCs w:val="22"/>
        </w:rPr>
      </w:pPr>
    </w:p>
    <w:tbl>
      <w:tblPr>
        <w:tblStyle w:val="7"/>
        <w:tblW w:w="852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6"/>
        <w:gridCol w:w="22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6316" w:type="dxa"/>
          </w:tcPr>
          <w:p>
            <w:pPr>
              <w:pStyle w:val="8"/>
              <w:autoSpaceDN w:val="0"/>
              <w:spacing w:line="360" w:lineRule="auto"/>
              <w:ind w:left="-2" w:firstLine="2"/>
              <w:rPr>
                <w:sz w:val="21"/>
                <w:szCs w:val="21"/>
              </w:rPr>
            </w:pPr>
            <w:r>
              <w:rPr>
                <w:rFonts w:ascii="宋体" w:hAnsi="宋体" w:cs="宋体"/>
                <w:sz w:val="24"/>
                <w:szCs w:val="24"/>
              </w:rPr>
              <w:t>悠悠蜗大学生旅游</w:t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（未上线，GitHub域名</w:t>
            </w:r>
            <w:r>
              <w:rPr>
                <w:rFonts w:ascii="宋体" w:hAnsi="宋体" w:cs="宋体"/>
                <w:sz w:val="24"/>
                <w:szCs w:val="24"/>
              </w:rPr>
              <w:t>https://suhangweb.github.io/project/yyw/</w:t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）</w:t>
            </w:r>
          </w:p>
        </w:tc>
        <w:tc>
          <w:tcPr>
            <w:tcW w:w="2211" w:type="dxa"/>
          </w:tcPr>
          <w:p>
            <w:pPr>
              <w:pStyle w:val="8"/>
              <w:autoSpaceDN w:val="0"/>
              <w:rPr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16" w:type="dxa"/>
          </w:tcPr>
          <w:p>
            <w:pPr>
              <w:pStyle w:val="8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前端开发</w:t>
            </w:r>
            <w:r>
              <w:rPr>
                <w:rFonts w:ascii="&amp;#23435;&amp;#20307;" w:hAnsi="&amp;#23435;&amp;#20307;"/>
                <w:color w:val="808080"/>
              </w:rPr>
              <w:t> </w:t>
            </w:r>
          </w:p>
        </w:tc>
        <w:tc>
          <w:tcPr>
            <w:tcW w:w="2211" w:type="dxa"/>
          </w:tcPr>
          <w:p>
            <w:pPr>
              <w:pStyle w:val="8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2017.04-2017.04</w:t>
            </w:r>
            <w:r>
              <w:rPr>
                <w:rFonts w:ascii="&amp;#23435;&amp;#20307;" w:hAnsi="&amp;#23435;&amp;#20307;"/>
              </w:rPr>
              <w:t> </w:t>
            </w:r>
          </w:p>
        </w:tc>
      </w:tr>
    </w:tbl>
    <w:p>
      <w:r>
        <w:t>责任描述：</w:t>
      </w:r>
      <w:r>
        <w:br w:type="textWrapping"/>
      </w:r>
      <w:r>
        <w:t>1、根据UI设计师的设计图完成html和css实现页面的页面重构；</w:t>
      </w:r>
      <w:r>
        <w:br w:type="textWrapping"/>
      </w:r>
      <w:r>
        <w:t>2、解决不同浏览器间的兼容问题；</w:t>
      </w:r>
      <w:r>
        <w:br w:type="textWrapping"/>
      </w:r>
      <w:r>
        <w:t>3、后台的交互以及实现前后台的连接</w:t>
      </w:r>
    </w:p>
    <w:p>
      <w:r>
        <w:t>项目描述：</w:t>
      </w:r>
      <w:r>
        <w:br w:type="textWrapping"/>
      </w:r>
      <w:r>
        <w:t>1)  项目静态页面均采用Bootstap代码编写；</w:t>
      </w:r>
      <w:r>
        <w:br w:type="textWrapping"/>
      </w:r>
      <w:r>
        <w:t>2)  通过CSS3实现手写媒体查询，实现响应式页面开发；</w:t>
      </w:r>
      <w:r>
        <w:br w:type="textWrapping"/>
      </w:r>
      <w:r>
        <w:t>3)  产品页面通过CSS3 实现各种动效；</w:t>
      </w:r>
    </w:p>
    <w:p>
      <w:pPr>
        <w:pStyle w:val="8"/>
        <w:autoSpaceDN w:val="0"/>
        <w:spacing w:line="324" w:lineRule="auto"/>
        <w:ind w:left="-2" w:firstLine="2"/>
      </w:pPr>
    </w:p>
    <w:p>
      <w:pPr>
        <w:pStyle w:val="8"/>
        <w:autoSpaceDN w:val="0"/>
        <w:spacing w:line="324" w:lineRule="auto"/>
        <w:ind w:left="-2" w:firstLine="2"/>
      </w:pPr>
    </w:p>
    <w:tbl>
      <w:tblPr>
        <w:tblStyle w:val="7"/>
        <w:tblW w:w="852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6"/>
        <w:gridCol w:w="22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6316" w:type="dxa"/>
          </w:tcPr>
          <w:p>
            <w:pPr>
              <w:pStyle w:val="8"/>
              <w:autoSpaceDN w:val="0"/>
              <w:spacing w:line="360" w:lineRule="auto"/>
              <w:ind w:left="-2" w:firstLine="2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德商博锐仪器有限公司（未上线，GitHub域名</w:t>
            </w:r>
            <w:r>
              <w:rPr>
                <w:rFonts w:ascii="宋体" w:hAnsi="宋体" w:cs="宋体"/>
                <w:sz w:val="24"/>
                <w:szCs w:val="24"/>
              </w:rPr>
              <w:t xml:space="preserve">https://suhangweb.github.io/project/deshang/ </w:t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）</w:t>
            </w:r>
          </w:p>
        </w:tc>
        <w:tc>
          <w:tcPr>
            <w:tcW w:w="2211" w:type="dxa"/>
          </w:tcPr>
          <w:p>
            <w:pPr>
              <w:pStyle w:val="8"/>
              <w:autoSpaceDN w:val="0"/>
              <w:rPr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16" w:type="dxa"/>
          </w:tcPr>
          <w:p>
            <w:pPr>
              <w:pStyle w:val="8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前端开发</w:t>
            </w:r>
            <w:r>
              <w:rPr>
                <w:rFonts w:ascii="&amp;#23435;&amp;#20307;" w:hAnsi="&amp;#23435;&amp;#20307;"/>
                <w:color w:val="808080"/>
              </w:rPr>
              <w:t> </w:t>
            </w:r>
          </w:p>
        </w:tc>
        <w:tc>
          <w:tcPr>
            <w:tcW w:w="2211" w:type="dxa"/>
          </w:tcPr>
          <w:p>
            <w:pPr>
              <w:pStyle w:val="8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2017.04-2017.04</w:t>
            </w:r>
            <w:r>
              <w:rPr>
                <w:rFonts w:ascii="&amp;#23435;&amp;#20307;" w:hAnsi="&amp;#23435;&amp;#20307;"/>
              </w:rPr>
              <w:t> </w:t>
            </w:r>
          </w:p>
        </w:tc>
      </w:tr>
    </w:tbl>
    <w:p>
      <w:r>
        <w:t>责任描述：</w:t>
      </w:r>
      <w:r>
        <w:br w:type="textWrapping"/>
      </w:r>
      <w:r>
        <w:t>在该项目中担任WEB前端工程师</w:t>
      </w:r>
      <w:r>
        <w:br w:type="textWrapping"/>
      </w:r>
      <w:r>
        <w:t>1、根据UI设计师的设计图完成html和css实现页面的排版及效果；</w:t>
      </w:r>
      <w:r>
        <w:br w:type="textWrapping"/>
      </w:r>
      <w:r>
        <w:t>2、解决不同浏览器间的兼容问题；</w:t>
      </w:r>
      <w:r>
        <w:br w:type="textWrapping"/>
      </w:r>
      <w:r>
        <w:t xml:space="preserve">3、后台的交互以及实现前后台的连接 </w:t>
      </w:r>
    </w:p>
    <w:p>
      <w:r>
        <w:t>项目描述：</w:t>
      </w:r>
      <w:r>
        <w:br w:type="textWrapping"/>
      </w:r>
      <w:r>
        <w:t xml:space="preserve">该项目主要页面采用Html，Html5，CSS3, JQuery，Bootstap，JavaScript，Swiper，ajax等技术。 </w:t>
      </w:r>
      <w:r>
        <w:br w:type="textWrapping"/>
      </w:r>
      <w:r>
        <w:t>1)  项目静态页面均采用Bootstap代码编写；</w:t>
      </w:r>
      <w:r>
        <w:br w:type="textWrapping"/>
      </w:r>
      <w:r>
        <w:t>2)  通过CSS3实现手写媒体查询，实现响应式页面开发；</w:t>
      </w:r>
      <w:r>
        <w:br w:type="textWrapping"/>
      </w:r>
      <w:r>
        <w:t>3)  产品页面通过ajax请求发送并获取数据，使得局部刷新；</w:t>
      </w:r>
    </w:p>
    <w:p>
      <w:pPr>
        <w:pStyle w:val="8"/>
        <w:autoSpaceDN w:val="0"/>
        <w:ind w:left="-2" w:firstLine="2"/>
      </w:pPr>
    </w:p>
    <w:p>
      <w:pPr>
        <w:pStyle w:val="8"/>
        <w:autoSpaceDN w:val="0"/>
        <w:spacing w:line="324" w:lineRule="auto"/>
        <w:ind w:left="-2" w:firstLine="2"/>
      </w:pPr>
    </w:p>
    <w:tbl>
      <w:tblPr>
        <w:tblStyle w:val="7"/>
        <w:tblW w:w="852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6"/>
        <w:gridCol w:w="22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6316" w:type="dxa"/>
          </w:tcPr>
          <w:p>
            <w:pPr>
              <w:pStyle w:val="8"/>
              <w:autoSpaceDN w:val="0"/>
              <w:spacing w:line="360" w:lineRule="auto"/>
              <w:ind w:left="-2" w:firstLine="2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晓盛集团（未上线，测试域名）</w:t>
            </w:r>
          </w:p>
        </w:tc>
        <w:tc>
          <w:tcPr>
            <w:tcW w:w="2211" w:type="dxa"/>
          </w:tcPr>
          <w:p>
            <w:pPr>
              <w:pStyle w:val="8"/>
              <w:autoSpaceDN w:val="0"/>
              <w:rPr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316" w:type="dxa"/>
          </w:tcPr>
          <w:p>
            <w:pPr>
              <w:pStyle w:val="8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前端开发</w:t>
            </w:r>
            <w:r>
              <w:rPr>
                <w:rFonts w:ascii="&amp;#23435;&amp;#20307;" w:hAnsi="&amp;#23435;&amp;#20307;"/>
                <w:color w:val="808080"/>
              </w:rPr>
              <w:t> </w:t>
            </w:r>
          </w:p>
        </w:tc>
        <w:tc>
          <w:tcPr>
            <w:tcW w:w="2211" w:type="dxa"/>
          </w:tcPr>
          <w:p>
            <w:pPr>
              <w:pStyle w:val="8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2017.03-2017.04</w:t>
            </w:r>
            <w:r>
              <w:rPr>
                <w:rFonts w:ascii="&amp;#23435;&amp;#20307;" w:hAnsi="&amp;#23435;&amp;#20307;"/>
              </w:rPr>
              <w:t> </w:t>
            </w:r>
          </w:p>
        </w:tc>
      </w:tr>
    </w:tbl>
    <w:p>
      <w:r>
        <w:t>责任描述：</w:t>
      </w:r>
      <w:r>
        <w:br w:type="textWrapping"/>
      </w:r>
      <w:r>
        <w:t>1、根据工作安排高效、高质地完成代码编写，确保符合规范的前端代码规范；</w:t>
      </w:r>
      <w:r>
        <w:br w:type="textWrapping"/>
      </w:r>
      <w:r>
        <w:t xml:space="preserve">2、负责公司现有项目和新项目的前端修改调试和开发工作； </w:t>
      </w:r>
      <w:r>
        <w:br w:type="textWrapping"/>
      </w:r>
      <w:r>
        <w:t xml:space="preserve">3、与ui设计师配合，实现页面的重构； </w:t>
      </w:r>
    </w:p>
    <w:p>
      <w:r>
        <w:t>项目描述：</w:t>
      </w:r>
      <w:r>
        <w:br w:type="textWrapping"/>
      </w:r>
      <w:r>
        <w:t xml:space="preserve">该项目主要页面采用Html，Html5，CSS3, JQuery，Swiper，jQuery Mobile等技术。 </w:t>
      </w:r>
      <w:r>
        <w:br w:type="textWrapping"/>
      </w:r>
      <w:r>
        <w:t>html引入各种jQuery Mobile的JS、CSS样式做好前期配置</w:t>
      </w:r>
      <w:r>
        <w:br w:type="textWrapping"/>
      </w:r>
      <w:r>
        <w:t>利用jQuery Mobile特性 采用多页面单模板，减少请求多次 加载多次 ，页面图文较少所以不会起到加载模板速度慢的情况。</w:t>
      </w:r>
      <w:r>
        <w:br w:type="textWrapping"/>
      </w:r>
      <w:r>
        <w:t xml:space="preserve">根据设计页面采用jQuery Mobile框架开发，页面采用域名打包，直接软件形式在各个手机平台，使客户能够通过该跨平台软件了解到该公司，并且分为两个版本 一个是客户端一个是服务端使用版本。 </w:t>
      </w:r>
    </w:p>
    <w:p>
      <w:pPr>
        <w:pStyle w:val="8"/>
        <w:autoSpaceDN w:val="0"/>
        <w:ind w:left="-2" w:firstLine="2"/>
      </w:pPr>
    </w:p>
    <w:tbl>
      <w:tblPr>
        <w:tblStyle w:val="7"/>
        <w:tblW w:w="852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6"/>
        <w:gridCol w:w="22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6316" w:type="dxa"/>
          </w:tcPr>
          <w:p>
            <w:pPr>
              <w:pStyle w:val="8"/>
              <w:autoSpaceDN w:val="0"/>
              <w:spacing w:line="360" w:lineRule="auto"/>
              <w:ind w:left="-2" w:firstLine="2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开润股份有限公司http://www.korrun.com/</w:t>
            </w:r>
          </w:p>
        </w:tc>
        <w:tc>
          <w:tcPr>
            <w:tcW w:w="2211" w:type="dxa"/>
          </w:tcPr>
          <w:p>
            <w:pPr>
              <w:pStyle w:val="8"/>
              <w:autoSpaceDN w:val="0"/>
              <w:rPr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316" w:type="dxa"/>
          </w:tcPr>
          <w:p>
            <w:pPr>
              <w:pStyle w:val="8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前端开发</w:t>
            </w:r>
            <w:r>
              <w:rPr>
                <w:rFonts w:ascii="&amp;#23435;&amp;#20307;" w:hAnsi="&amp;#23435;&amp;#20307;"/>
                <w:color w:val="808080"/>
              </w:rPr>
              <w:t> </w:t>
            </w:r>
          </w:p>
        </w:tc>
        <w:tc>
          <w:tcPr>
            <w:tcW w:w="2211" w:type="dxa"/>
          </w:tcPr>
          <w:p>
            <w:pPr>
              <w:pStyle w:val="8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2017.02-2017.03</w:t>
            </w:r>
            <w:r>
              <w:rPr>
                <w:rFonts w:ascii="&amp;#23435;&amp;#20307;" w:hAnsi="&amp;#23435;&amp;#20307;"/>
              </w:rPr>
              <w:t> </w:t>
            </w:r>
          </w:p>
        </w:tc>
      </w:tr>
    </w:tbl>
    <w:p>
      <w:r>
        <w:t>责任描述：</w:t>
      </w:r>
      <w:r>
        <w:br w:type="textWrapping"/>
      </w:r>
      <w:r>
        <w:t>1、根据工作安排高效、高质地完成代码编写，确保符合规范的前端代码规范；</w:t>
      </w:r>
      <w:r>
        <w:br w:type="textWrapping"/>
      </w:r>
      <w:r>
        <w:t xml:space="preserve">2、负责公司现有项目和新项目的前端修改调试和开发工作； </w:t>
      </w:r>
      <w:r>
        <w:br w:type="textWrapping"/>
      </w:r>
      <w:r>
        <w:t xml:space="preserve">3、与ui设计师配合，实现页面的重构； </w:t>
      </w:r>
    </w:p>
    <w:p>
      <w:r>
        <w:t xml:space="preserve">项目描述： </w:t>
      </w:r>
      <w:r>
        <w:br w:type="textWrapping"/>
      </w:r>
      <w:r>
        <w:t>该项目主要页面采用Html，Html5，CSS3, JQuery，Bootstap，JavaScript，Swiper等技术。</w:t>
      </w:r>
      <w:r>
        <w:br w:type="textWrapping"/>
      </w:r>
      <w:r>
        <w:t>1)  html引入各种Bootstrap的JS、CSS样式做好前期配置</w:t>
      </w:r>
      <w:r>
        <w:br w:type="textWrapping"/>
      </w:r>
      <w:r>
        <w:t>2)  用Bootstrap的栅格系统，实现响应式页面布局</w:t>
      </w:r>
      <w:r>
        <w:br w:type="textWrapping"/>
      </w:r>
      <w:r>
        <w:t>3)  实现布局后往页面添加各细节模块</w:t>
      </w:r>
      <w:r>
        <w:br w:type="textWrapping"/>
      </w:r>
      <w:r>
        <w:t>4)  修改Bootstrap的底层代码实现定制</w:t>
      </w:r>
      <w:r>
        <w:br w:type="textWrapping"/>
      </w:r>
      <w:r>
        <w:t>5)  根据设计页面采用Bootstrap框架开发，兼容Ipad和手机平台，使客户能够通过该网站了解到该公司的经典案例，设计团队以及公司的基本信息。</w:t>
      </w:r>
    </w:p>
    <w:p/>
    <w:p>
      <w:pPr>
        <w:pStyle w:val="8"/>
        <w:autoSpaceDN w:val="0"/>
        <w:ind w:left="-2" w:firstLine="2"/>
      </w:pPr>
    </w:p>
    <w:tbl>
      <w:tblPr>
        <w:tblStyle w:val="7"/>
        <w:tblW w:w="852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6"/>
        <w:gridCol w:w="22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6316" w:type="dxa"/>
          </w:tcPr>
          <w:p>
            <w:pPr>
              <w:pStyle w:val="8"/>
              <w:autoSpaceDN w:val="0"/>
              <w:spacing w:line="360" w:lineRule="auto"/>
              <w:ind w:left="-2" w:firstLine="2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良工国际设计</w:t>
            </w:r>
            <w:r>
              <w:rPr>
                <w:rFonts w:hint="eastAsia"/>
              </w:rPr>
              <w:t>http://www.hzlgzs.com/</w:t>
            </w:r>
          </w:p>
        </w:tc>
        <w:tc>
          <w:tcPr>
            <w:tcW w:w="2211" w:type="dxa"/>
          </w:tcPr>
          <w:p>
            <w:pPr>
              <w:pStyle w:val="8"/>
              <w:autoSpaceDN w:val="0"/>
              <w:rPr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316" w:type="dxa"/>
          </w:tcPr>
          <w:p>
            <w:pPr>
              <w:pStyle w:val="8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前端开发</w:t>
            </w:r>
            <w:r>
              <w:rPr>
                <w:rFonts w:ascii="&amp;#23435;&amp;#20307;" w:hAnsi="&amp;#23435;&amp;#20307;"/>
                <w:color w:val="808080"/>
              </w:rPr>
              <w:t> </w:t>
            </w:r>
          </w:p>
        </w:tc>
        <w:tc>
          <w:tcPr>
            <w:tcW w:w="2211" w:type="dxa"/>
          </w:tcPr>
          <w:p>
            <w:pPr>
              <w:pStyle w:val="8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2016.10-2016.11</w:t>
            </w:r>
            <w:r>
              <w:rPr>
                <w:rFonts w:ascii="&amp;#23435;&amp;#20307;" w:hAnsi="&amp;#23435;&amp;#20307;"/>
              </w:rPr>
              <w:t> </w:t>
            </w:r>
          </w:p>
        </w:tc>
      </w:tr>
    </w:tbl>
    <w:p>
      <w:pPr>
        <w:pStyle w:val="8"/>
        <w:autoSpaceDN w:val="0"/>
        <w:ind w:left="-2" w:firstLine="2"/>
      </w:pPr>
      <w:r>
        <w:rPr>
          <w:rFonts w:hint="eastAsia" w:ascii="宋体" w:hAnsi="宋体"/>
        </w:rPr>
        <w:t>页面采用Html，Html5 ,CSS，CSS3, JQuery，Bootstap，JavaScript，Swiper等技术。</w:t>
      </w:r>
    </w:p>
    <w:p>
      <w:pPr>
        <w:pStyle w:val="8"/>
        <w:numPr>
          <w:ilvl w:val="0"/>
          <w:numId w:val="2"/>
        </w:numPr>
        <w:autoSpaceDN w:val="0"/>
        <w:ind w:left="-2" w:firstLine="2"/>
      </w:pPr>
      <w:r>
        <w:rPr>
          <w:rFonts w:ascii="宋体" w:hAnsi="宋体" w:cs="宋体"/>
          <w:sz w:val="24"/>
          <w:szCs w:val="24"/>
        </w:rPr>
        <w:t>  html引入各种Bootstrap的JS、CSS样式做好前期配置</w:t>
      </w:r>
      <w:r>
        <w:rPr>
          <w:rFonts w:ascii="宋体" w:hAnsi="宋体" w:cs="宋体"/>
          <w:sz w:val="24"/>
          <w:szCs w:val="24"/>
        </w:rPr>
        <w:br w:type="textWrapping"/>
      </w:r>
      <w:r>
        <w:rPr>
          <w:rFonts w:ascii="宋体" w:hAnsi="宋体" w:cs="宋体"/>
          <w:sz w:val="24"/>
          <w:szCs w:val="24"/>
        </w:rPr>
        <w:t>2)  用Bootstrap的栅格系统，实现响应式页面布局</w:t>
      </w:r>
      <w:r>
        <w:rPr>
          <w:rFonts w:ascii="宋体" w:hAnsi="宋体" w:cs="宋体"/>
          <w:sz w:val="24"/>
          <w:szCs w:val="24"/>
        </w:rPr>
        <w:br w:type="textWrapping"/>
      </w:r>
      <w:r>
        <w:rPr>
          <w:rFonts w:ascii="宋体" w:hAnsi="宋体" w:cs="宋体"/>
          <w:sz w:val="24"/>
          <w:szCs w:val="24"/>
        </w:rPr>
        <w:t>3)  实现布局后往页面添加各细节模块</w:t>
      </w:r>
      <w:r>
        <w:rPr>
          <w:rFonts w:ascii="宋体" w:hAnsi="宋体" w:cs="宋体"/>
          <w:sz w:val="24"/>
          <w:szCs w:val="24"/>
        </w:rPr>
        <w:br w:type="textWrapping"/>
      </w:r>
      <w:r>
        <w:rPr>
          <w:rFonts w:ascii="宋体" w:hAnsi="宋体" w:cs="宋体"/>
          <w:sz w:val="24"/>
          <w:szCs w:val="24"/>
        </w:rPr>
        <w:t>4)  修改Bootstrap的底层代码实现定制</w:t>
      </w:r>
      <w:r>
        <w:rPr>
          <w:rFonts w:ascii="宋体" w:hAnsi="宋体" w:cs="宋体"/>
          <w:sz w:val="24"/>
          <w:szCs w:val="24"/>
        </w:rPr>
        <w:br w:type="textWrapping"/>
      </w:r>
      <w:r>
        <w:rPr>
          <w:rFonts w:ascii="宋体" w:hAnsi="宋体" w:cs="宋体"/>
          <w:sz w:val="24"/>
          <w:szCs w:val="24"/>
        </w:rPr>
        <w:t>5)  根据设计页面采用Bootstrap框架开发，兼容Ipad和手机平台，使客户能够通过该网站了解到该公司的经典案例，设计团队以及公司的基本信息。</w:t>
      </w:r>
    </w:p>
    <w:p>
      <w:r>
        <w:t>责任描述：</w:t>
      </w:r>
    </w:p>
    <w:p>
      <w:r>
        <w:t>1、根据工作安排高效、高质地完成代码编写，确保符合规范的前端代码规范；</w:t>
      </w:r>
      <w:r>
        <w:br w:type="textWrapping"/>
      </w:r>
      <w:r>
        <w:t xml:space="preserve">2、负责公司现有项目和新项目的前端修改调试和开发工作； </w:t>
      </w:r>
      <w:r>
        <w:br w:type="textWrapping"/>
      </w:r>
      <w:r>
        <w:t xml:space="preserve">3、与ui设计师配合，实现页面的重构； </w:t>
      </w:r>
    </w:p>
    <w:p>
      <w:r>
        <w:t>项目描述： 该项目主要页面采用Html，Html5，CSS3, JQuery，Bootstap，JavaScript，Swiper等技术</w:t>
      </w:r>
    </w:p>
    <w:p>
      <w:pPr>
        <w:pStyle w:val="8"/>
        <w:autoSpaceDN w:val="0"/>
      </w:pPr>
    </w:p>
    <w:p>
      <w:pPr>
        <w:pStyle w:val="8"/>
        <w:autoSpaceDN w:val="0"/>
      </w:pPr>
    </w:p>
    <w:tbl>
      <w:tblPr>
        <w:tblStyle w:val="7"/>
        <w:tblW w:w="852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6"/>
        <w:gridCol w:w="22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6316" w:type="dxa"/>
          </w:tcPr>
          <w:p>
            <w:pPr>
              <w:pStyle w:val="8"/>
              <w:autoSpaceDN w:val="0"/>
              <w:spacing w:line="360" w:lineRule="auto"/>
              <w:ind w:left="-2" w:firstLine="2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上海邑通道具股份有限公司</w:t>
            </w:r>
            <w:r>
              <w:rPr>
                <w:rFonts w:hint="eastAsia"/>
              </w:rPr>
              <w:t>http://www.hooyigroup.com/</w:t>
            </w:r>
          </w:p>
        </w:tc>
        <w:tc>
          <w:tcPr>
            <w:tcW w:w="2211" w:type="dxa"/>
          </w:tcPr>
          <w:p>
            <w:pPr>
              <w:pStyle w:val="8"/>
              <w:autoSpaceDN w:val="0"/>
              <w:rPr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316" w:type="dxa"/>
          </w:tcPr>
          <w:p>
            <w:pPr>
              <w:pStyle w:val="8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前端开发</w:t>
            </w:r>
            <w:r>
              <w:rPr>
                <w:rFonts w:ascii="&amp;#23435;&amp;#20307;" w:hAnsi="&amp;#23435;&amp;#20307;"/>
                <w:color w:val="808080"/>
              </w:rPr>
              <w:t> </w:t>
            </w:r>
          </w:p>
        </w:tc>
        <w:tc>
          <w:tcPr>
            <w:tcW w:w="2211" w:type="dxa"/>
          </w:tcPr>
          <w:p>
            <w:pPr>
              <w:pStyle w:val="8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2016.07-2016.08</w:t>
            </w:r>
            <w:r>
              <w:rPr>
                <w:rFonts w:ascii="&amp;#23435;&amp;#20307;" w:hAnsi="&amp;#23435;&amp;#20307;"/>
              </w:rPr>
              <w:t> </w:t>
            </w:r>
          </w:p>
        </w:tc>
      </w:tr>
    </w:tbl>
    <w:p>
      <w:pPr>
        <w:pStyle w:val="8"/>
        <w:autoSpaceDN w:val="0"/>
        <w:ind w:left="-2" w:firstLine="2"/>
      </w:pPr>
      <w:r>
        <w:rPr>
          <w:rFonts w:hint="eastAsia" w:ascii="宋体" w:hAnsi="宋体"/>
        </w:rPr>
        <w:t xml:space="preserve"> 页面采用Html，Html5,CSS，CSS3,JQuery，Bootstap，JavaScript，Swiper等技术。 </w:t>
      </w:r>
    </w:p>
    <w:p>
      <w:pPr>
        <w:pStyle w:val="8"/>
        <w:autoSpaceDN w:val="0"/>
        <w:ind w:left="-2" w:firstLine="2"/>
        <w:rPr>
          <w:rFonts w:hint="eastAsia" w:ascii="宋体" w:hAnsi="宋体"/>
        </w:rPr>
      </w:pPr>
      <w:r>
        <w:rPr>
          <w:rFonts w:hint="eastAsia" w:ascii="宋体" w:hAnsi="宋体"/>
        </w:rPr>
        <w:t>在本项目中本人独立完成了整个项目的制作切图工作，并参与开发与测试等环节。</w:t>
      </w:r>
    </w:p>
    <w:p>
      <w:pPr>
        <w:pStyle w:val="8"/>
        <w:autoSpaceDN w:val="0"/>
        <w:ind w:left="-2" w:firstLine="2"/>
        <w:rPr>
          <w:rFonts w:hint="eastAsia" w:ascii="宋体" w:hAnsi="宋体"/>
        </w:rPr>
      </w:pPr>
    </w:p>
    <w:p>
      <w:pPr>
        <w:pStyle w:val="8"/>
        <w:autoSpaceDN w:val="0"/>
        <w:ind w:left="-2" w:firstLine="2"/>
        <w:rPr>
          <w:rFonts w:hint="eastAsia" w:ascii="宋体" w:hAnsi="宋体"/>
        </w:rPr>
      </w:pPr>
    </w:p>
    <w:tbl>
      <w:tblPr>
        <w:tblStyle w:val="7"/>
        <w:tblW w:w="852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6"/>
        <w:gridCol w:w="22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6316" w:type="dxa"/>
          </w:tcPr>
          <w:p>
            <w:pPr>
              <w:pStyle w:val="8"/>
              <w:autoSpaceDN w:val="0"/>
              <w:spacing w:line="360" w:lineRule="auto"/>
              <w:ind w:left="-2" w:firstLine="2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BOBO童婴用品（微信端）</w:t>
            </w:r>
            <w:r>
              <w:rPr>
                <w:rFonts w:hint="eastAsia"/>
              </w:rPr>
              <w:t>http://wx.bobobaby.com.cn/</w:t>
            </w:r>
          </w:p>
        </w:tc>
        <w:tc>
          <w:tcPr>
            <w:tcW w:w="2211" w:type="dxa"/>
          </w:tcPr>
          <w:p>
            <w:pPr>
              <w:pStyle w:val="8"/>
              <w:autoSpaceDN w:val="0"/>
              <w:rPr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316" w:type="dxa"/>
          </w:tcPr>
          <w:p>
            <w:pPr>
              <w:pStyle w:val="8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前端开发</w:t>
            </w:r>
            <w:r>
              <w:rPr>
                <w:rFonts w:ascii="&amp;#23435;&amp;#20307;" w:hAnsi="&amp;#23435;&amp;#20307;"/>
                <w:color w:val="808080"/>
              </w:rPr>
              <w:t> </w:t>
            </w:r>
          </w:p>
        </w:tc>
        <w:tc>
          <w:tcPr>
            <w:tcW w:w="2211" w:type="dxa"/>
          </w:tcPr>
          <w:p>
            <w:pPr>
              <w:pStyle w:val="8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2016.05-2016.06</w:t>
            </w:r>
            <w:r>
              <w:rPr>
                <w:rFonts w:ascii="&amp;#23435;&amp;#20307;" w:hAnsi="&amp;#23435;&amp;#20307;"/>
              </w:rPr>
              <w:t> </w:t>
            </w:r>
          </w:p>
        </w:tc>
      </w:tr>
    </w:tbl>
    <w:p>
      <w:pPr>
        <w:pStyle w:val="8"/>
        <w:autoSpaceDN w:val="0"/>
        <w:ind w:left="-2" w:firstLine="2"/>
      </w:pPr>
      <w:r>
        <w:rPr>
          <w:rFonts w:hint="eastAsia" w:ascii="宋体" w:hAnsi="宋体"/>
        </w:rPr>
        <w:t xml:space="preserve">     页面采用Html ,CSS, JQuery，JavaScript等技术。 </w:t>
      </w:r>
    </w:p>
    <w:p>
      <w:pPr>
        <w:pStyle w:val="8"/>
        <w:autoSpaceDN w:val="0"/>
        <w:ind w:left="-2" w:firstLine="2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在本项目中本人独立完成了整个项目的制作切图工作，并参与开发与测试等环节。</w:t>
      </w:r>
    </w:p>
    <w:p>
      <w:pPr>
        <w:pStyle w:val="8"/>
        <w:autoSpaceDN w:val="0"/>
        <w:ind w:left="-2" w:firstLine="2"/>
        <w:rPr>
          <w:rFonts w:hint="eastAsia" w:ascii="宋体" w:hAnsi="宋体"/>
        </w:rPr>
      </w:pPr>
    </w:p>
    <w:p>
      <w:pPr>
        <w:pStyle w:val="8"/>
        <w:autoSpaceDN w:val="0"/>
        <w:ind w:left="-2" w:firstLine="2"/>
        <w:rPr>
          <w:rFonts w:hint="eastAsia" w:ascii="宋体" w:hAnsi="宋体"/>
        </w:rPr>
      </w:pPr>
    </w:p>
    <w:tbl>
      <w:tblPr>
        <w:tblStyle w:val="7"/>
        <w:tblW w:w="852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6"/>
        <w:gridCol w:w="22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6316" w:type="dxa"/>
          </w:tcPr>
          <w:p>
            <w:pPr>
              <w:pStyle w:val="8"/>
              <w:autoSpaceDN w:val="0"/>
              <w:spacing w:line="360" w:lineRule="auto"/>
              <w:ind w:left="-2" w:firstLine="2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高树 (常州) 饰品有限公司</w:t>
            </w:r>
            <w:r>
              <w:rPr>
                <w:rFonts w:hint="eastAsia"/>
              </w:rPr>
              <w:t>http://www.toptreejt.com/</w:t>
            </w:r>
          </w:p>
        </w:tc>
        <w:tc>
          <w:tcPr>
            <w:tcW w:w="2211" w:type="dxa"/>
          </w:tcPr>
          <w:p>
            <w:pPr>
              <w:pStyle w:val="8"/>
              <w:autoSpaceDN w:val="0"/>
              <w:rPr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316" w:type="dxa"/>
          </w:tcPr>
          <w:p>
            <w:pPr>
              <w:pStyle w:val="8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前端开发</w:t>
            </w:r>
            <w:r>
              <w:rPr>
                <w:rFonts w:ascii="&amp;#23435;&amp;#20307;" w:hAnsi="&amp;#23435;&amp;#20307;"/>
                <w:color w:val="808080"/>
              </w:rPr>
              <w:t> </w:t>
            </w:r>
          </w:p>
        </w:tc>
        <w:tc>
          <w:tcPr>
            <w:tcW w:w="2211" w:type="dxa"/>
          </w:tcPr>
          <w:p>
            <w:pPr>
              <w:pStyle w:val="8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2016.05-2016.06</w:t>
            </w:r>
            <w:r>
              <w:rPr>
                <w:rFonts w:ascii="&amp;#23435;&amp;#20307;" w:hAnsi="&amp;#23435;&amp;#20307;"/>
              </w:rPr>
              <w:t> </w:t>
            </w:r>
          </w:p>
        </w:tc>
      </w:tr>
    </w:tbl>
    <w:p>
      <w:pPr>
        <w:pStyle w:val="8"/>
        <w:autoSpaceDN w:val="0"/>
        <w:ind w:left="-2" w:firstLine="2"/>
      </w:pPr>
      <w:r>
        <w:rPr>
          <w:rFonts w:hint="eastAsia" w:ascii="宋体" w:hAnsi="宋体"/>
        </w:rPr>
        <w:t xml:space="preserve">     页面采用Html，Html5 , CSS, CSS3， JQuery，JavaScript等技术。 </w:t>
      </w:r>
    </w:p>
    <w:p>
      <w:pPr>
        <w:pStyle w:val="8"/>
        <w:autoSpaceDN w:val="0"/>
        <w:ind w:left="-2" w:firstLine="2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在本项目中本人独立完成了整个项目的制作切图工作，并参与开发与测试等环节。</w:t>
      </w:r>
    </w:p>
    <w:p>
      <w:pPr>
        <w:pStyle w:val="8"/>
        <w:autoSpaceDN w:val="0"/>
        <w:ind w:left="-2" w:firstLine="2"/>
        <w:rPr>
          <w:rFonts w:hint="eastAsia" w:ascii="宋体" w:hAnsi="宋体"/>
        </w:rPr>
      </w:pPr>
    </w:p>
    <w:p>
      <w:pPr>
        <w:pStyle w:val="8"/>
        <w:autoSpaceDN w:val="0"/>
        <w:ind w:left="-2" w:firstLine="2"/>
        <w:rPr>
          <w:rFonts w:hint="eastAsia" w:ascii="宋体" w:hAnsi="宋体"/>
        </w:rPr>
      </w:pPr>
    </w:p>
    <w:tbl>
      <w:tblPr>
        <w:tblStyle w:val="7"/>
        <w:tblW w:w="852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6"/>
        <w:gridCol w:w="22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6316" w:type="dxa"/>
          </w:tcPr>
          <w:p>
            <w:pPr>
              <w:pStyle w:val="8"/>
              <w:autoSpaceDN w:val="0"/>
              <w:spacing w:line="360" w:lineRule="auto"/>
              <w:ind w:left="-2" w:firstLine="2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BOBO婴童用品（官网）</w:t>
            </w:r>
            <w:r>
              <w:rPr>
                <w:rFonts w:hint="eastAsia"/>
              </w:rPr>
              <w:t>http://www.bobobaby.com.cn/</w:t>
            </w:r>
          </w:p>
        </w:tc>
        <w:tc>
          <w:tcPr>
            <w:tcW w:w="2211" w:type="dxa"/>
          </w:tcPr>
          <w:p>
            <w:pPr>
              <w:pStyle w:val="8"/>
              <w:autoSpaceDN w:val="0"/>
              <w:rPr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316" w:type="dxa"/>
          </w:tcPr>
          <w:p>
            <w:pPr>
              <w:pStyle w:val="8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前端开发</w:t>
            </w:r>
            <w:r>
              <w:rPr>
                <w:rFonts w:ascii="&amp;#23435;&amp;#20307;" w:hAnsi="&amp;#23435;&amp;#20307;"/>
                <w:color w:val="808080"/>
              </w:rPr>
              <w:t> </w:t>
            </w:r>
          </w:p>
        </w:tc>
        <w:tc>
          <w:tcPr>
            <w:tcW w:w="2211" w:type="dxa"/>
          </w:tcPr>
          <w:p>
            <w:pPr>
              <w:pStyle w:val="8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2016.03-2016.05</w:t>
            </w:r>
            <w:r>
              <w:rPr>
                <w:rFonts w:ascii="&amp;#23435;&amp;#20307;" w:hAnsi="&amp;#23435;&amp;#20307;"/>
              </w:rPr>
              <w:t> </w:t>
            </w:r>
          </w:p>
        </w:tc>
      </w:tr>
    </w:tbl>
    <w:p>
      <w:pPr>
        <w:pStyle w:val="8"/>
        <w:autoSpaceDN w:val="0"/>
        <w:ind w:left="-2" w:firstLine="2"/>
      </w:pPr>
      <w:r>
        <w:rPr>
          <w:rFonts w:hint="eastAsia" w:ascii="宋体" w:hAnsi="宋体"/>
        </w:rPr>
        <w:t xml:space="preserve">        该项目主要功能模块分为产品展示、新品推荐、公司的新闻、公司的简介、用户信息、带有产品介绍的视频、用户可以申请试用产品、收藏产品。是一套很好的电商系统，网站页面简单、没有复杂的链接、用户能够轻松浏览。页面采用Html，Html5 , CSS, CSS3， JQuery，JavaScript等技术。 </w:t>
      </w:r>
    </w:p>
    <w:p>
      <w:pPr>
        <w:pStyle w:val="8"/>
        <w:autoSpaceDN w:val="0"/>
        <w:ind w:left="-2" w:firstLine="2"/>
      </w:pPr>
      <w:r>
        <w:rPr>
          <w:rFonts w:hint="eastAsia" w:ascii="宋体" w:hAnsi="宋体"/>
        </w:rPr>
        <w:t xml:space="preserve">         在本项目中本人独立完成了整个项目的制作切图工作，并参与开发与测试等环节。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&amp;#23435;&amp;#20307;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93B5B"/>
    <w:multiLevelType w:val="singleLevel"/>
    <w:tmpl w:val="59093B5B"/>
    <w:lvl w:ilvl="0" w:tentative="0">
      <w:start w:val="1"/>
      <w:numFmt w:val="decimal"/>
      <w:suff w:val="nothing"/>
      <w:lvlText w:val="%1)"/>
      <w:lvlJc w:val="left"/>
    </w:lvl>
  </w:abstractNum>
  <w:abstractNum w:abstractNumId="1">
    <w:nsid w:val="594A2DD5"/>
    <w:multiLevelType w:val="singleLevel"/>
    <w:tmpl w:val="594A2DD5"/>
    <w:lvl w:ilvl="0" w:tentative="0">
      <w:start w:val="6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3EBA503D"/>
    <w:rsid w:val="000C2DDA"/>
    <w:rsid w:val="001A3172"/>
    <w:rsid w:val="00AA5C4E"/>
    <w:rsid w:val="00E026C2"/>
    <w:rsid w:val="00F41907"/>
    <w:rsid w:val="010501EA"/>
    <w:rsid w:val="01170BEA"/>
    <w:rsid w:val="016D06BC"/>
    <w:rsid w:val="02EE4A74"/>
    <w:rsid w:val="02F464B3"/>
    <w:rsid w:val="03165D48"/>
    <w:rsid w:val="03443C55"/>
    <w:rsid w:val="034C1676"/>
    <w:rsid w:val="03590321"/>
    <w:rsid w:val="03E710A0"/>
    <w:rsid w:val="04857C21"/>
    <w:rsid w:val="04AA48BB"/>
    <w:rsid w:val="054A3B7B"/>
    <w:rsid w:val="05731D3D"/>
    <w:rsid w:val="05C81E07"/>
    <w:rsid w:val="05C84982"/>
    <w:rsid w:val="06306BF7"/>
    <w:rsid w:val="06567E6A"/>
    <w:rsid w:val="066E2396"/>
    <w:rsid w:val="069E1445"/>
    <w:rsid w:val="06D81359"/>
    <w:rsid w:val="06F57B29"/>
    <w:rsid w:val="07133076"/>
    <w:rsid w:val="071452F6"/>
    <w:rsid w:val="072438B4"/>
    <w:rsid w:val="073968C8"/>
    <w:rsid w:val="07E218A1"/>
    <w:rsid w:val="08820A17"/>
    <w:rsid w:val="09E2723D"/>
    <w:rsid w:val="0A2642A8"/>
    <w:rsid w:val="0A4A0833"/>
    <w:rsid w:val="0C055215"/>
    <w:rsid w:val="0C451A77"/>
    <w:rsid w:val="0C8D6E79"/>
    <w:rsid w:val="0C982955"/>
    <w:rsid w:val="0CEE1F79"/>
    <w:rsid w:val="0DCB43B0"/>
    <w:rsid w:val="0E2872F6"/>
    <w:rsid w:val="0E2C3D95"/>
    <w:rsid w:val="0E427F5E"/>
    <w:rsid w:val="0EC75798"/>
    <w:rsid w:val="0EE959AC"/>
    <w:rsid w:val="0F4001F5"/>
    <w:rsid w:val="0F6C14FD"/>
    <w:rsid w:val="0FCE19EC"/>
    <w:rsid w:val="10FB1C37"/>
    <w:rsid w:val="121B2C5C"/>
    <w:rsid w:val="1229219A"/>
    <w:rsid w:val="130F1F5D"/>
    <w:rsid w:val="13FE107E"/>
    <w:rsid w:val="141C4D94"/>
    <w:rsid w:val="14685243"/>
    <w:rsid w:val="14AE2EF5"/>
    <w:rsid w:val="14F23876"/>
    <w:rsid w:val="151735B3"/>
    <w:rsid w:val="15365815"/>
    <w:rsid w:val="15A80934"/>
    <w:rsid w:val="15AC070E"/>
    <w:rsid w:val="15C438AD"/>
    <w:rsid w:val="160C3954"/>
    <w:rsid w:val="16EE16CE"/>
    <w:rsid w:val="17010570"/>
    <w:rsid w:val="172E5DFB"/>
    <w:rsid w:val="17784824"/>
    <w:rsid w:val="17D45336"/>
    <w:rsid w:val="17FC3978"/>
    <w:rsid w:val="183E79D4"/>
    <w:rsid w:val="19BA6ED6"/>
    <w:rsid w:val="19E517AD"/>
    <w:rsid w:val="19F07590"/>
    <w:rsid w:val="1A52010C"/>
    <w:rsid w:val="1AAF048C"/>
    <w:rsid w:val="1B376045"/>
    <w:rsid w:val="1B3F5E16"/>
    <w:rsid w:val="1B591A99"/>
    <w:rsid w:val="1B826E38"/>
    <w:rsid w:val="1BAE18D7"/>
    <w:rsid w:val="1BC80DEE"/>
    <w:rsid w:val="1C2A51E9"/>
    <w:rsid w:val="1C497465"/>
    <w:rsid w:val="1C5748DD"/>
    <w:rsid w:val="1C5B044C"/>
    <w:rsid w:val="1C94584D"/>
    <w:rsid w:val="1CA9281B"/>
    <w:rsid w:val="1CB25A30"/>
    <w:rsid w:val="1CD71662"/>
    <w:rsid w:val="1D002BAD"/>
    <w:rsid w:val="1D2F2139"/>
    <w:rsid w:val="1D506326"/>
    <w:rsid w:val="1E282792"/>
    <w:rsid w:val="1E3D1CAC"/>
    <w:rsid w:val="1E857DD1"/>
    <w:rsid w:val="1E9D4D2A"/>
    <w:rsid w:val="1EE94632"/>
    <w:rsid w:val="1F1A21CD"/>
    <w:rsid w:val="1F7A44DA"/>
    <w:rsid w:val="1F887BCC"/>
    <w:rsid w:val="1FBB4B8E"/>
    <w:rsid w:val="2047299B"/>
    <w:rsid w:val="20B16D34"/>
    <w:rsid w:val="210E46CF"/>
    <w:rsid w:val="21561C07"/>
    <w:rsid w:val="22386FDF"/>
    <w:rsid w:val="228D23CA"/>
    <w:rsid w:val="229C581A"/>
    <w:rsid w:val="22B911F1"/>
    <w:rsid w:val="230029D3"/>
    <w:rsid w:val="233E17D2"/>
    <w:rsid w:val="23512AB1"/>
    <w:rsid w:val="2354664E"/>
    <w:rsid w:val="2379649C"/>
    <w:rsid w:val="240767A2"/>
    <w:rsid w:val="24285D3A"/>
    <w:rsid w:val="244368E1"/>
    <w:rsid w:val="247128FF"/>
    <w:rsid w:val="252541B5"/>
    <w:rsid w:val="25577BDC"/>
    <w:rsid w:val="259927A6"/>
    <w:rsid w:val="25A82962"/>
    <w:rsid w:val="25B431F5"/>
    <w:rsid w:val="260635F0"/>
    <w:rsid w:val="265E3274"/>
    <w:rsid w:val="26742D15"/>
    <w:rsid w:val="26B63FD2"/>
    <w:rsid w:val="26C872DD"/>
    <w:rsid w:val="271D3BB4"/>
    <w:rsid w:val="2758433B"/>
    <w:rsid w:val="275B029D"/>
    <w:rsid w:val="2778319B"/>
    <w:rsid w:val="27D90AB3"/>
    <w:rsid w:val="28A1146B"/>
    <w:rsid w:val="28D23E98"/>
    <w:rsid w:val="28D3569D"/>
    <w:rsid w:val="28DE15E2"/>
    <w:rsid w:val="28F420F9"/>
    <w:rsid w:val="29E11957"/>
    <w:rsid w:val="29E63828"/>
    <w:rsid w:val="2A0C3B1B"/>
    <w:rsid w:val="2A232C31"/>
    <w:rsid w:val="2AB2415E"/>
    <w:rsid w:val="2ABE08F1"/>
    <w:rsid w:val="2B6940B9"/>
    <w:rsid w:val="2B9B5644"/>
    <w:rsid w:val="2BC32EBD"/>
    <w:rsid w:val="2BC358A1"/>
    <w:rsid w:val="2C991046"/>
    <w:rsid w:val="2D492976"/>
    <w:rsid w:val="2D6578C4"/>
    <w:rsid w:val="2D8F480A"/>
    <w:rsid w:val="2DBA4D6F"/>
    <w:rsid w:val="2E191E43"/>
    <w:rsid w:val="2E3F4167"/>
    <w:rsid w:val="2E9021F1"/>
    <w:rsid w:val="2EAC6056"/>
    <w:rsid w:val="2F683A90"/>
    <w:rsid w:val="2F903846"/>
    <w:rsid w:val="2FF26D82"/>
    <w:rsid w:val="300E2684"/>
    <w:rsid w:val="30466B6A"/>
    <w:rsid w:val="30A172E4"/>
    <w:rsid w:val="315D6E9A"/>
    <w:rsid w:val="323757F5"/>
    <w:rsid w:val="32734E04"/>
    <w:rsid w:val="329864AD"/>
    <w:rsid w:val="32B75B23"/>
    <w:rsid w:val="332177AB"/>
    <w:rsid w:val="335D1987"/>
    <w:rsid w:val="33884064"/>
    <w:rsid w:val="339C215A"/>
    <w:rsid w:val="33B2142C"/>
    <w:rsid w:val="33B23A92"/>
    <w:rsid w:val="33CD1D5B"/>
    <w:rsid w:val="33EA292D"/>
    <w:rsid w:val="34260D9A"/>
    <w:rsid w:val="34C7145B"/>
    <w:rsid w:val="34CE068E"/>
    <w:rsid w:val="34CF7E47"/>
    <w:rsid w:val="3551573C"/>
    <w:rsid w:val="3567085C"/>
    <w:rsid w:val="36031385"/>
    <w:rsid w:val="36493F39"/>
    <w:rsid w:val="36C82DA0"/>
    <w:rsid w:val="376345A5"/>
    <w:rsid w:val="37961961"/>
    <w:rsid w:val="37A1327D"/>
    <w:rsid w:val="37D017D4"/>
    <w:rsid w:val="38A3373D"/>
    <w:rsid w:val="38D45499"/>
    <w:rsid w:val="39D64C68"/>
    <w:rsid w:val="39DC343E"/>
    <w:rsid w:val="3A186934"/>
    <w:rsid w:val="3A74715D"/>
    <w:rsid w:val="3B6A1747"/>
    <w:rsid w:val="3CEE55FB"/>
    <w:rsid w:val="3CEE6108"/>
    <w:rsid w:val="3CFB2B19"/>
    <w:rsid w:val="3D1862D7"/>
    <w:rsid w:val="3D1C576E"/>
    <w:rsid w:val="3D2911A9"/>
    <w:rsid w:val="3D5D19F9"/>
    <w:rsid w:val="3EA03CD5"/>
    <w:rsid w:val="3EBA503D"/>
    <w:rsid w:val="3ECD5DCA"/>
    <w:rsid w:val="3EE01035"/>
    <w:rsid w:val="3F751AA5"/>
    <w:rsid w:val="3FFA40E9"/>
    <w:rsid w:val="3FFE3A71"/>
    <w:rsid w:val="40394165"/>
    <w:rsid w:val="40445399"/>
    <w:rsid w:val="404A3D85"/>
    <w:rsid w:val="40B12BF5"/>
    <w:rsid w:val="40BA0C7F"/>
    <w:rsid w:val="41CA528E"/>
    <w:rsid w:val="41D65BC8"/>
    <w:rsid w:val="4239731B"/>
    <w:rsid w:val="4254586B"/>
    <w:rsid w:val="42BF7445"/>
    <w:rsid w:val="42C31817"/>
    <w:rsid w:val="43111728"/>
    <w:rsid w:val="4323454D"/>
    <w:rsid w:val="43C7798F"/>
    <w:rsid w:val="43F160EE"/>
    <w:rsid w:val="43F77530"/>
    <w:rsid w:val="44221D36"/>
    <w:rsid w:val="44B23A9C"/>
    <w:rsid w:val="45CD5C0E"/>
    <w:rsid w:val="462B54B8"/>
    <w:rsid w:val="468A7234"/>
    <w:rsid w:val="46BE422A"/>
    <w:rsid w:val="46CF04E8"/>
    <w:rsid w:val="46E64793"/>
    <w:rsid w:val="46F15FDE"/>
    <w:rsid w:val="47682DF8"/>
    <w:rsid w:val="47A354A6"/>
    <w:rsid w:val="48194500"/>
    <w:rsid w:val="48261F47"/>
    <w:rsid w:val="486E7940"/>
    <w:rsid w:val="48945CF2"/>
    <w:rsid w:val="48AF20F8"/>
    <w:rsid w:val="49B53D49"/>
    <w:rsid w:val="49E95C34"/>
    <w:rsid w:val="4B2F237B"/>
    <w:rsid w:val="4B700A8A"/>
    <w:rsid w:val="4C2067BE"/>
    <w:rsid w:val="4C261894"/>
    <w:rsid w:val="4C4D2808"/>
    <w:rsid w:val="4C9B08AE"/>
    <w:rsid w:val="4D1E136D"/>
    <w:rsid w:val="4D4D79E7"/>
    <w:rsid w:val="4D565848"/>
    <w:rsid w:val="4D5E0CB0"/>
    <w:rsid w:val="4DAB30B4"/>
    <w:rsid w:val="4DAC1D19"/>
    <w:rsid w:val="4DF65CC6"/>
    <w:rsid w:val="4EC42B68"/>
    <w:rsid w:val="4EDB2DA8"/>
    <w:rsid w:val="4F3B2AE1"/>
    <w:rsid w:val="4F432B9A"/>
    <w:rsid w:val="4FAE0840"/>
    <w:rsid w:val="4FDF300B"/>
    <w:rsid w:val="4FF565EA"/>
    <w:rsid w:val="505376E8"/>
    <w:rsid w:val="50C976C9"/>
    <w:rsid w:val="50E51E60"/>
    <w:rsid w:val="50F046C4"/>
    <w:rsid w:val="51DA5768"/>
    <w:rsid w:val="51FA4951"/>
    <w:rsid w:val="52004A7C"/>
    <w:rsid w:val="524E581A"/>
    <w:rsid w:val="52557A50"/>
    <w:rsid w:val="52847C3D"/>
    <w:rsid w:val="52E47148"/>
    <w:rsid w:val="52EF61A7"/>
    <w:rsid w:val="530C74D0"/>
    <w:rsid w:val="53684726"/>
    <w:rsid w:val="539000A5"/>
    <w:rsid w:val="5474195C"/>
    <w:rsid w:val="549E0DBB"/>
    <w:rsid w:val="54B440E1"/>
    <w:rsid w:val="54B63B5B"/>
    <w:rsid w:val="552B05B2"/>
    <w:rsid w:val="55775979"/>
    <w:rsid w:val="55FA15E8"/>
    <w:rsid w:val="5619062A"/>
    <w:rsid w:val="56696B92"/>
    <w:rsid w:val="56D408DE"/>
    <w:rsid w:val="56D43EB3"/>
    <w:rsid w:val="57002DE0"/>
    <w:rsid w:val="57015970"/>
    <w:rsid w:val="57423E51"/>
    <w:rsid w:val="57787439"/>
    <w:rsid w:val="57FB4E51"/>
    <w:rsid w:val="585E1E93"/>
    <w:rsid w:val="586F59E5"/>
    <w:rsid w:val="58A309EE"/>
    <w:rsid w:val="58FE0E84"/>
    <w:rsid w:val="593A0256"/>
    <w:rsid w:val="596B1251"/>
    <w:rsid w:val="5970588A"/>
    <w:rsid w:val="59C6041C"/>
    <w:rsid w:val="59E636A3"/>
    <w:rsid w:val="5A142056"/>
    <w:rsid w:val="5A182C8E"/>
    <w:rsid w:val="5A246E40"/>
    <w:rsid w:val="5AD8648F"/>
    <w:rsid w:val="5B2E53D7"/>
    <w:rsid w:val="5B3C150F"/>
    <w:rsid w:val="5BF1729E"/>
    <w:rsid w:val="5C387C40"/>
    <w:rsid w:val="5C5414B2"/>
    <w:rsid w:val="5C6055FB"/>
    <w:rsid w:val="5D850175"/>
    <w:rsid w:val="5DF05DB5"/>
    <w:rsid w:val="5EAE713B"/>
    <w:rsid w:val="5EB62228"/>
    <w:rsid w:val="5EF4184C"/>
    <w:rsid w:val="5F9F62FA"/>
    <w:rsid w:val="602664C0"/>
    <w:rsid w:val="604B5F05"/>
    <w:rsid w:val="607033EC"/>
    <w:rsid w:val="61074440"/>
    <w:rsid w:val="61663568"/>
    <w:rsid w:val="61976988"/>
    <w:rsid w:val="61A15596"/>
    <w:rsid w:val="62827B33"/>
    <w:rsid w:val="63771C99"/>
    <w:rsid w:val="639A7556"/>
    <w:rsid w:val="63C3369C"/>
    <w:rsid w:val="63ED3C69"/>
    <w:rsid w:val="641060D8"/>
    <w:rsid w:val="64183D82"/>
    <w:rsid w:val="642E0F1A"/>
    <w:rsid w:val="65AC7EEE"/>
    <w:rsid w:val="662D76A2"/>
    <w:rsid w:val="665034DB"/>
    <w:rsid w:val="668F6FA9"/>
    <w:rsid w:val="68354DAA"/>
    <w:rsid w:val="685860F5"/>
    <w:rsid w:val="685F6A34"/>
    <w:rsid w:val="6875339E"/>
    <w:rsid w:val="694B0304"/>
    <w:rsid w:val="69B03994"/>
    <w:rsid w:val="69B91DE4"/>
    <w:rsid w:val="69D3738C"/>
    <w:rsid w:val="6A100C5C"/>
    <w:rsid w:val="6A11538D"/>
    <w:rsid w:val="6A684F86"/>
    <w:rsid w:val="6A9045A4"/>
    <w:rsid w:val="6B3941A0"/>
    <w:rsid w:val="6B4E21D0"/>
    <w:rsid w:val="6B861ED9"/>
    <w:rsid w:val="6BB26DA2"/>
    <w:rsid w:val="6BEA52A1"/>
    <w:rsid w:val="6C0B48A9"/>
    <w:rsid w:val="6C1A371A"/>
    <w:rsid w:val="6C8736A7"/>
    <w:rsid w:val="6D822E49"/>
    <w:rsid w:val="6E05520B"/>
    <w:rsid w:val="6E134E47"/>
    <w:rsid w:val="6E1F5C03"/>
    <w:rsid w:val="6E906D0F"/>
    <w:rsid w:val="6F1A07CC"/>
    <w:rsid w:val="6F3C2FD5"/>
    <w:rsid w:val="6F43016D"/>
    <w:rsid w:val="6F565CBF"/>
    <w:rsid w:val="6F6C7E12"/>
    <w:rsid w:val="701D65FB"/>
    <w:rsid w:val="702921C6"/>
    <w:rsid w:val="703A2493"/>
    <w:rsid w:val="704A0143"/>
    <w:rsid w:val="70B7700C"/>
    <w:rsid w:val="71082DA1"/>
    <w:rsid w:val="71991ECE"/>
    <w:rsid w:val="72E17248"/>
    <w:rsid w:val="7302281F"/>
    <w:rsid w:val="73285390"/>
    <w:rsid w:val="73A86A8D"/>
    <w:rsid w:val="73B86FA6"/>
    <w:rsid w:val="74201C37"/>
    <w:rsid w:val="74336F75"/>
    <w:rsid w:val="74747D99"/>
    <w:rsid w:val="74E820CE"/>
    <w:rsid w:val="752A64EF"/>
    <w:rsid w:val="75A3358F"/>
    <w:rsid w:val="766204CD"/>
    <w:rsid w:val="76AE7907"/>
    <w:rsid w:val="76D93A72"/>
    <w:rsid w:val="7713581B"/>
    <w:rsid w:val="77236B60"/>
    <w:rsid w:val="7757673C"/>
    <w:rsid w:val="778F0E6E"/>
    <w:rsid w:val="77AE2FEB"/>
    <w:rsid w:val="77E155D7"/>
    <w:rsid w:val="781852C3"/>
    <w:rsid w:val="786C1035"/>
    <w:rsid w:val="789A2E80"/>
    <w:rsid w:val="79131BE7"/>
    <w:rsid w:val="79571759"/>
    <w:rsid w:val="796B2FF3"/>
    <w:rsid w:val="79861C08"/>
    <w:rsid w:val="7A4554E5"/>
    <w:rsid w:val="7A8B2239"/>
    <w:rsid w:val="7B36468E"/>
    <w:rsid w:val="7B383268"/>
    <w:rsid w:val="7BB327F3"/>
    <w:rsid w:val="7BC855CB"/>
    <w:rsid w:val="7C2E1776"/>
    <w:rsid w:val="7C3D6AB2"/>
    <w:rsid w:val="7C956A93"/>
    <w:rsid w:val="7CA139CE"/>
    <w:rsid w:val="7DA8532A"/>
    <w:rsid w:val="7DAD7E38"/>
    <w:rsid w:val="7DCA244E"/>
    <w:rsid w:val="7E7B63CB"/>
    <w:rsid w:val="7EE53505"/>
    <w:rsid w:val="7F132F8D"/>
    <w:rsid w:val="7F2F3A66"/>
    <w:rsid w:val="7F366DA7"/>
    <w:rsid w:val="7FCC1DF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Autospacing="1" w:afterAutospacing="1"/>
      <w:outlineLvl w:val="2"/>
    </w:pPr>
    <w:rPr>
      <w:rFonts w:hint="eastAsia" w:cs="Times New Roman"/>
      <w:b/>
      <w:sz w:val="27"/>
      <w:szCs w:val="27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qFormat/>
    <w:uiPriority w:val="0"/>
    <w:rPr>
      <w:color w:val="0000FF"/>
      <w:u w:val="single"/>
    </w:rPr>
  </w:style>
  <w:style w:type="paragraph" w:customStyle="1" w:styleId="8">
    <w:name w:val="p0"/>
    <w:basedOn w:val="1"/>
    <w:qFormat/>
    <w:uiPriority w:val="0"/>
    <w:rPr>
      <w:rFonts w:ascii="Times New Roman" w:hAnsi="Times New Roman" w:cs="Times New Roman"/>
      <w:sz w:val="20"/>
      <w:szCs w:val="20"/>
    </w:rPr>
  </w:style>
  <w:style w:type="character" w:customStyle="1" w:styleId="9">
    <w:name w:val="grame"/>
    <w:qFormat/>
    <w:uiPriority w:val="0"/>
  </w:style>
  <w:style w:type="character" w:customStyle="1" w:styleId="10">
    <w:name w:val="批注框文本 Char"/>
    <w:basedOn w:val="5"/>
    <w:link w:val="3"/>
    <w:uiPriority w:val="0"/>
    <w:rPr>
      <w:rFonts w:ascii="宋体" w:hAnsi="宋体" w:cs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502</Words>
  <Characters>2866</Characters>
  <Lines>23</Lines>
  <Paragraphs>6</Paragraphs>
  <ScaleCrop>false</ScaleCrop>
  <LinksUpToDate>false</LinksUpToDate>
  <CharactersWithSpaces>3362</CharactersWithSpaces>
  <Application>WPS Office_10.1.0.6569_F1E327BC-269C-435d-A152-05C5408002CA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2017-04-20T03:23:00Z</dcterms:created>
  <dc:creator>Administrator</dc:creator>
  <cp:lastModifiedBy>Administrator</cp:lastModifiedBy>
  <dcterms:modified xsi:type="dcterms:W3CDTF">2017-06-21T08:32:00Z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2052-10.1.0.6569</vt:lpwstr>
  </property>
</Properties>
</file>