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《弈启动》卸载指南(Windows系统)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运行《弈启动》命令行工具</w:t>
      </w:r>
    </w:p>
    <w:p>
      <w:pPr>
        <w:pStyle w:val="3"/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75330"/>
            <wp:effectExtent l="0" t="0" r="4445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停止服务</w:t>
      </w:r>
    </w:p>
    <w:p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进入“服务管理”菜单项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051810"/>
            <wp:effectExtent l="0" t="0" r="7620" b="5715"/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选择“停止服务”</w:t>
      </w:r>
    </w:p>
    <w:p>
      <w:r>
        <w:drawing>
          <wp:inline distT="0" distB="0" distL="114300" distR="114300">
            <wp:extent cx="5273040" cy="317182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131820"/>
            <wp:effectExtent l="0" t="0" r="571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279140"/>
            <wp:effectExtent l="0" t="0" r="762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卸载服务</w:t>
      </w:r>
    </w:p>
    <w:p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卸载服务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268980"/>
            <wp:effectExtent l="0" t="0" r="762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308985"/>
            <wp:effectExtent l="0" t="0" r="825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300730"/>
            <wp:effectExtent l="0" t="0" r="381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清理文件</w:t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删除配置文件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弈启动配置文件目录：C:\ProgramData\YiQiDong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952750"/>
            <wp:effectExtent l="0" t="0" r="762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删除程序和数据目录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示例安装目录为：D:\YiQiDong\App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示例数据目录为：D:\YiQiDong\Data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1135" cy="2423795"/>
            <wp:effectExtent l="0" t="0" r="5715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1760"/>
    <w:multiLevelType w:val="singleLevel"/>
    <w:tmpl w:val="87A417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2FC1B2"/>
    <w:multiLevelType w:val="singleLevel"/>
    <w:tmpl w:val="8D2FC1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C8A4DA3"/>
    <w:multiLevelType w:val="singleLevel"/>
    <w:tmpl w:val="9C8A4D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411D065"/>
    <w:multiLevelType w:val="singleLevel"/>
    <w:tmpl w:val="0411D0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4752826"/>
    <w:rsid w:val="0C924DEE"/>
    <w:rsid w:val="18F77B0A"/>
    <w:rsid w:val="190E275E"/>
    <w:rsid w:val="1B994E48"/>
    <w:rsid w:val="1E925D79"/>
    <w:rsid w:val="1F2E368C"/>
    <w:rsid w:val="225F35EB"/>
    <w:rsid w:val="2928012B"/>
    <w:rsid w:val="2AA85D97"/>
    <w:rsid w:val="2D487E4A"/>
    <w:rsid w:val="30BD76D8"/>
    <w:rsid w:val="378F0FCC"/>
    <w:rsid w:val="39C80232"/>
    <w:rsid w:val="449E6045"/>
    <w:rsid w:val="4A90642B"/>
    <w:rsid w:val="4D0C7517"/>
    <w:rsid w:val="4F242A38"/>
    <w:rsid w:val="4FE61C25"/>
    <w:rsid w:val="58575EBE"/>
    <w:rsid w:val="5B2A793D"/>
    <w:rsid w:val="5C117AFA"/>
    <w:rsid w:val="61FA538D"/>
    <w:rsid w:val="629F115E"/>
    <w:rsid w:val="65192D4E"/>
    <w:rsid w:val="6BF26F89"/>
    <w:rsid w:val="6CDB1D9A"/>
    <w:rsid w:val="6F635077"/>
    <w:rsid w:val="74A232FB"/>
    <w:rsid w:val="79D42E33"/>
    <w:rsid w:val="79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2022-03-01T01:44:00Z</dcterms:created>
  <dc:creator>scbet</dc:creator>
  <cp:lastModifiedBy>轩辕天极</cp:lastModifiedBy>
  <dcterms:modified xsi:type="dcterms:W3CDTF">2023-11-16T07:53:00Z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49835D81A11E45909C363BF52612C8DA</vt:lpwstr>
  </property>
</Properties>
</file>