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84EA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C84EAC" w:rsidRPr="00C84EAC">
        <w:rPr>
          <w:rFonts w:ascii="Nyala" w:eastAsia="Times New Roman" w:hAnsi="Nyala"/>
          <w:b/>
          <w:sz w:val="26"/>
          <w:szCs w:val="24"/>
          <w:lang w:val="am-ET"/>
        </w:rPr>
        <w:t>ሽበልበረንታ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412"/>
        <w:gridCol w:w="3796"/>
        <w:gridCol w:w="1896"/>
        <w:gridCol w:w="600"/>
        <w:gridCol w:w="925"/>
      </w:tblGrid>
      <w:tr w:rsidR="00B813E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C84EAC" w:rsidRPr="00B813EA" w:rsidTr="00232068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Default="00C84EAC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Default="00C84EAC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ማማሩ ሰራየ አያሌዉ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Default="00C84EAC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ባዮሜዲካል መሳሪያዎች ቴክኒሺያን 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4EAC" w:rsidRPr="008F1A4E" w:rsidRDefault="008F1A4E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8F1A4E"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Calibri"/>
                <w:color w:val="000000"/>
                <w:sz w:val="20"/>
                <w:szCs w:val="20"/>
              </w:rPr>
              <w:t>ሽበ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-በ/ሆሰ--448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84EAC" w:rsidRDefault="00C84EAC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Pr="00B813EA" w:rsidRDefault="00C84EAC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F1A4E" w:rsidRPr="00B813EA" w:rsidTr="00232068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አሸናፊ አባትነህ አለሜ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ባዮሜዲካል መሳሪያዎች ቴክኒሺያን 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8F1A4E" w:rsidRDefault="008F1A4E" w:rsidP="00EA6C3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8F1A4E"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Calibri"/>
                <w:color w:val="000000"/>
                <w:sz w:val="20"/>
                <w:szCs w:val="20"/>
              </w:rPr>
              <w:t>ሽበ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-በ/ሆሰ--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B813EA" w:rsidRDefault="008F1A4E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F1A4E" w:rsidRPr="00B813EA" w:rsidTr="00232068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ሰለሞን መንግስት ሀይሌ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እግረኛ ፖስተኛ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8F1A4E" w:rsidRDefault="008F1A4E" w:rsidP="00EA6C3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8F1A4E"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Calibri"/>
                <w:color w:val="000000"/>
                <w:sz w:val="20"/>
                <w:szCs w:val="20"/>
              </w:rPr>
              <w:t>ሽበ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-በ/ሆሰ--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B813EA" w:rsidRDefault="008F1A4E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F1A4E" w:rsidRPr="00B813EA" w:rsidTr="00232068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AA49E9" w:rsidRDefault="008F1A4E">
            <w:pPr>
              <w:rPr>
                <w:rFonts w:ascii="Nyala" w:hAnsi="Nyala" w:cs="Calibri"/>
                <w:color w:val="000000"/>
                <w:sz w:val="24"/>
                <w:szCs w:val="24"/>
                <w:lang w:val="am-ET"/>
              </w:rPr>
            </w:pP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Nyala" w:hAnsi="Nyala"/>
                <w:color w:val="000000"/>
                <w:lang w:val="am-ET"/>
              </w:rPr>
              <w:t>ስመኝ ሰውነት 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ላይዘን ኦፊሰርIV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8F1A4E" w:rsidRDefault="008F1A4E" w:rsidP="00EA6C3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8F1A4E"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Calibri"/>
                <w:color w:val="000000"/>
                <w:sz w:val="20"/>
                <w:szCs w:val="20"/>
              </w:rPr>
              <w:t>ሽበ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-በ/ሆሰ--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Default="008F1A4E">
            <w:pPr>
              <w:rPr>
                <w:rFonts w:cs="Calibri"/>
                <w:b/>
                <w:bCs/>
                <w:color w:val="FF0000"/>
              </w:rPr>
            </w:pPr>
            <w:r>
              <w:rPr>
                <w:rFonts w:cs="Calibri"/>
                <w:b/>
                <w:bCs/>
                <w:color w:val="FF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B813EA" w:rsidRDefault="008F1A4E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F1A4E" w:rsidRPr="00B813EA" w:rsidTr="00232068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አስማር ሀብቴ ገበየሁ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የሆስፒታል ሬጂስትራል ቡድን መሪ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8F1A4E" w:rsidRDefault="008F1A4E" w:rsidP="00EA6C3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8F1A4E"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Calibri"/>
                <w:color w:val="000000"/>
                <w:sz w:val="20"/>
                <w:szCs w:val="20"/>
              </w:rPr>
              <w:t>ሽበ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-በ/ሆሰ--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B813EA" w:rsidRDefault="008F1A4E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F1A4E" w:rsidRPr="00B813EA" w:rsidTr="00232068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Default="008F1A4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AA49E9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  <w:lang w:val="am-ET"/>
              </w:rPr>
            </w:pP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Nyala" w:hAnsi="Nyala" w:cs="Nyala"/>
                <w:color w:val="000000"/>
              </w:rPr>
              <w:t>ጌታው</w:t>
            </w:r>
            <w:r>
              <w:rPr>
                <w:rFonts w:ascii="Nyala" w:hAnsi="Nyala" w:cs="Nyala"/>
                <w:color w:val="000000"/>
                <w:lang w:val="am-ET"/>
              </w:rPr>
              <w:t xml:space="preserve"> ደመቀ ፈንታ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የሰዉ ሀብት አስተዳደር ባለሙያ  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8F1A4E" w:rsidRDefault="008F1A4E" w:rsidP="00EA6C3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8F1A4E"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Calibri"/>
                <w:color w:val="000000"/>
                <w:sz w:val="20"/>
                <w:szCs w:val="20"/>
              </w:rPr>
              <w:t>ሽበ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-በ/ሆሰ--</w:t>
            </w: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</w:rPr>
              <w:t>453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Default="008F1A4E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B813EA" w:rsidRDefault="008F1A4E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624" w:rsidRDefault="00902624" w:rsidP="00D60B93">
      <w:pPr>
        <w:spacing w:after="0" w:line="240" w:lineRule="auto"/>
      </w:pPr>
      <w:r>
        <w:separator/>
      </w:r>
    </w:p>
  </w:endnote>
  <w:endnote w:type="continuationSeparator" w:id="0">
    <w:p w:rsidR="00902624" w:rsidRDefault="00902624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624" w:rsidRDefault="00902624" w:rsidP="00D60B93">
      <w:pPr>
        <w:spacing w:after="0" w:line="240" w:lineRule="auto"/>
      </w:pPr>
      <w:r>
        <w:separator/>
      </w:r>
    </w:p>
  </w:footnote>
  <w:footnote w:type="continuationSeparator" w:id="0">
    <w:p w:rsidR="00902624" w:rsidRDefault="00902624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D56BF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8F1A4E"/>
    <w:rsid w:val="00902624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851A6"/>
    <w:rsid w:val="00992655"/>
    <w:rsid w:val="00996258"/>
    <w:rsid w:val="009B0BE6"/>
    <w:rsid w:val="009E6910"/>
    <w:rsid w:val="00A013A6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9E9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84EAC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6064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4</cp:revision>
  <cp:lastPrinted>2026-04-24T12:19:00Z</cp:lastPrinted>
  <dcterms:created xsi:type="dcterms:W3CDTF">2026-07-22T06:39:00Z</dcterms:created>
  <dcterms:modified xsi:type="dcterms:W3CDTF">2026-07-22T07:27:00Z</dcterms:modified>
</cp:coreProperties>
</file>