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24F26" w14:textId="3E48BF1F" w:rsidR="001B335B" w:rsidRDefault="001B335B" w:rsidP="001B335B">
      <w:r>
        <w:rPr>
          <w:b/>
          <w:bCs/>
        </w:rPr>
        <w:t>S</w:t>
      </w:r>
      <w:r w:rsidRPr="001B335B">
        <w:rPr>
          <w:b/>
          <w:bCs/>
        </w:rPr>
        <w:t>ystem operations</w:t>
      </w:r>
      <w:r w:rsidRPr="001B335B">
        <w:t xml:space="preserve"> </w:t>
      </w:r>
    </w:p>
    <w:p w14:paraId="4D0313A0" w14:textId="5369BB9B" w:rsidR="001B335B" w:rsidRDefault="0074165E" w:rsidP="002C3D12">
      <w:pPr>
        <w:pStyle w:val="ListParagraph"/>
        <w:numPr>
          <w:ilvl w:val="0"/>
          <w:numId w:val="1"/>
        </w:numPr>
        <w:spacing w:line="360" w:lineRule="auto"/>
      </w:pPr>
      <w:r>
        <w:t>makeNewOffering()</w:t>
      </w:r>
    </w:p>
    <w:p w14:paraId="682F4CD3" w14:textId="71903EA1" w:rsidR="0074165E" w:rsidRDefault="0074165E" w:rsidP="002C3D12">
      <w:pPr>
        <w:pStyle w:val="ListParagraph"/>
        <w:numPr>
          <w:ilvl w:val="0"/>
          <w:numId w:val="1"/>
        </w:numPr>
        <w:spacing w:line="360" w:lineRule="auto"/>
      </w:pPr>
      <w:r>
        <w:t>addOfferItem(location,schedule,</w:t>
      </w:r>
      <w:r w:rsidR="00E87929">
        <w:t>lesson</w:t>
      </w:r>
      <w:r>
        <w:t>)</w:t>
      </w:r>
    </w:p>
    <w:p w14:paraId="4C12F1A0" w14:textId="50D717A8" w:rsidR="0074165E" w:rsidRDefault="0074165E" w:rsidP="002C3D12">
      <w:pPr>
        <w:pStyle w:val="ListParagraph"/>
        <w:numPr>
          <w:ilvl w:val="0"/>
          <w:numId w:val="1"/>
        </w:numPr>
        <w:spacing w:line="360" w:lineRule="auto"/>
      </w:pPr>
      <w:r>
        <w:t>makeOfferingsPublic()</w:t>
      </w:r>
    </w:p>
    <w:p w14:paraId="0A0681F7" w14:textId="687E1C5F" w:rsidR="0074165E" w:rsidRDefault="0074165E" w:rsidP="002C3D12">
      <w:pPr>
        <w:pStyle w:val="ListParagraph"/>
        <w:numPr>
          <w:ilvl w:val="0"/>
          <w:numId w:val="1"/>
        </w:numPr>
        <w:spacing w:line="360" w:lineRule="auto"/>
      </w:pPr>
      <w:r>
        <w:t xml:space="preserve">ViewOfferings()  </w:t>
      </w:r>
      <w:r>
        <w:sym w:font="Wingdings" w:char="F0E0"/>
      </w:r>
      <w:r>
        <w:t xml:space="preserve"> instructor</w:t>
      </w:r>
    </w:p>
    <w:p w14:paraId="1DA60F16" w14:textId="48BD4A2C" w:rsidR="0074165E" w:rsidRDefault="0074165E" w:rsidP="002C3D12">
      <w:pPr>
        <w:pStyle w:val="ListParagraph"/>
        <w:numPr>
          <w:ilvl w:val="0"/>
          <w:numId w:val="1"/>
        </w:numPr>
        <w:spacing w:line="360" w:lineRule="auto"/>
      </w:pPr>
      <w:r>
        <w:t>SelectOffering()</w:t>
      </w:r>
    </w:p>
    <w:p w14:paraId="66ED2FB1" w14:textId="1598B2C2" w:rsidR="0074165E" w:rsidRDefault="0074165E" w:rsidP="002C3D12">
      <w:pPr>
        <w:pStyle w:val="ListParagraph"/>
        <w:numPr>
          <w:ilvl w:val="0"/>
          <w:numId w:val="1"/>
        </w:numPr>
        <w:spacing w:line="360" w:lineRule="auto"/>
      </w:pPr>
      <w:r>
        <w:t>endOfferingsSelection()</w:t>
      </w:r>
    </w:p>
    <w:p w14:paraId="7DE5635C" w14:textId="60B9E057" w:rsidR="001B335B" w:rsidRDefault="0074165E" w:rsidP="005D5ABD">
      <w:pPr>
        <w:pStyle w:val="ListParagraph"/>
        <w:numPr>
          <w:ilvl w:val="0"/>
          <w:numId w:val="1"/>
        </w:numPr>
        <w:spacing w:line="360" w:lineRule="auto"/>
      </w:pPr>
      <w:r>
        <w:t xml:space="preserve">viewOffering() </w:t>
      </w:r>
      <w:r>
        <w:sym w:font="Wingdings" w:char="F0E0"/>
      </w:r>
      <w:r>
        <w:t xml:space="preserve"> Client</w:t>
      </w:r>
    </w:p>
    <w:p w14:paraId="494E3B8C" w14:textId="4E870847" w:rsidR="00D242AE" w:rsidRDefault="001B335B" w:rsidP="001B335B">
      <w:pPr>
        <w:rPr>
          <w:b/>
          <w:bCs/>
        </w:rPr>
      </w:pPr>
      <w:r w:rsidRPr="001B335B">
        <w:rPr>
          <w:b/>
          <w:bCs/>
        </w:rPr>
        <w:t>O</w:t>
      </w:r>
      <w:r w:rsidRPr="001B335B">
        <w:rPr>
          <w:b/>
          <w:bCs/>
        </w:rPr>
        <w:t>peration contracts</w:t>
      </w:r>
    </w:p>
    <w:p w14:paraId="6FF9A932" w14:textId="77777777" w:rsidR="0007554F" w:rsidRDefault="0007554F" w:rsidP="001B335B">
      <w:pPr>
        <w:rPr>
          <w:b/>
          <w:bCs/>
        </w:rPr>
      </w:pPr>
      <w:r>
        <w:rPr>
          <w:b/>
          <w:bCs/>
        </w:rPr>
        <w:t>Contract CO1: make new offering</w:t>
      </w:r>
    </w:p>
    <w:p w14:paraId="4C1A6C37" w14:textId="28650572" w:rsidR="0007554F" w:rsidRPr="0007554F" w:rsidRDefault="0007554F" w:rsidP="0007554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Operation : </w:t>
      </w:r>
      <w:r>
        <w:t>makeNewOffering()</w:t>
      </w:r>
    </w:p>
    <w:p w14:paraId="6C6F9AEC" w14:textId="3CFCE32E" w:rsidR="0007554F" w:rsidRPr="0007554F" w:rsidRDefault="0007554F" w:rsidP="0007554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Cross References : </w:t>
      </w:r>
      <w:r>
        <w:t>Use Case: Process Offerings.</w:t>
      </w:r>
    </w:p>
    <w:p w14:paraId="10190648" w14:textId="4CA43540" w:rsidR="0007554F" w:rsidRPr="0007554F" w:rsidRDefault="0007554F" w:rsidP="0007554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Preconditions: </w:t>
      </w:r>
      <w:r>
        <w:t>The user must be the administrator.</w:t>
      </w:r>
    </w:p>
    <w:p w14:paraId="79973F42" w14:textId="529BB469" w:rsidR="0007554F" w:rsidRPr="0007554F" w:rsidRDefault="0007554F" w:rsidP="0007554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Postconditions: </w:t>
      </w:r>
      <w:r w:rsidRPr="0007554F">
        <w:t xml:space="preserve">Add </w:t>
      </w:r>
      <w:r>
        <w:t>Offering page is displayed</w:t>
      </w:r>
      <w:r>
        <w:t>.</w:t>
      </w:r>
    </w:p>
    <w:p w14:paraId="3F935BDD" w14:textId="0BDB1D24" w:rsidR="0007554F" w:rsidRDefault="0007554F" w:rsidP="001B335B">
      <w:pPr>
        <w:rPr>
          <w:b/>
          <w:bCs/>
        </w:rPr>
      </w:pPr>
      <w:r>
        <w:rPr>
          <w:b/>
          <w:bCs/>
        </w:rPr>
        <w:t xml:space="preserve"> </w:t>
      </w:r>
    </w:p>
    <w:p w14:paraId="5A69F662" w14:textId="74524D15" w:rsidR="0007554F" w:rsidRDefault="0007554F" w:rsidP="0007554F">
      <w:pPr>
        <w:rPr>
          <w:b/>
          <w:bCs/>
        </w:rPr>
      </w:pPr>
      <w:r>
        <w:rPr>
          <w:b/>
          <w:bCs/>
        </w:rPr>
        <w:t>Contract CO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 xml:space="preserve">add offer </w:t>
      </w:r>
    </w:p>
    <w:p w14:paraId="2B8917D6" w14:textId="098E340B" w:rsidR="0007554F" w:rsidRDefault="0007554F" w:rsidP="0007554F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Operation : </w:t>
      </w:r>
      <w:r>
        <w:t>addOfferItem(location,schedule,</w:t>
      </w:r>
      <w:r w:rsidR="00E87929">
        <w:t>lesson</w:t>
      </w:r>
      <w:r>
        <w:t>)</w:t>
      </w:r>
    </w:p>
    <w:p w14:paraId="4BBAB1EE" w14:textId="33FDD2B4" w:rsidR="0007554F" w:rsidRPr="0007554F" w:rsidRDefault="0007554F" w:rsidP="0007554F">
      <w:pPr>
        <w:pStyle w:val="ListParagraph"/>
        <w:numPr>
          <w:ilvl w:val="0"/>
          <w:numId w:val="1"/>
        </w:numPr>
        <w:spacing w:line="360" w:lineRule="auto"/>
      </w:pPr>
      <w:r w:rsidRPr="0007554F">
        <w:rPr>
          <w:b/>
          <w:bCs/>
        </w:rPr>
        <w:t xml:space="preserve">Cross References : </w:t>
      </w:r>
      <w:r>
        <w:t>Use Case: Process Offerings.</w:t>
      </w:r>
    </w:p>
    <w:p w14:paraId="5448D6D8" w14:textId="7BED9719" w:rsidR="0007554F" w:rsidRPr="0007554F" w:rsidRDefault="0007554F" w:rsidP="0007554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Preconditions: </w:t>
      </w:r>
      <w:r>
        <w:t>location,</w:t>
      </w:r>
      <w:r w:rsidR="00E87929">
        <w:t xml:space="preserve"> </w:t>
      </w:r>
      <w:r>
        <w:t>schedule,</w:t>
      </w:r>
      <w:r w:rsidR="00E87929">
        <w:t xml:space="preserve"> </w:t>
      </w:r>
      <w:r>
        <w:t xml:space="preserve">and </w:t>
      </w:r>
      <w:r w:rsidR="00E87929">
        <w:t>lesson</w:t>
      </w:r>
      <w:r>
        <w:t xml:space="preserve"> </w:t>
      </w:r>
      <w:r w:rsidR="00E87929">
        <w:t>exist</w:t>
      </w:r>
      <w:r>
        <w:t>.</w:t>
      </w:r>
    </w:p>
    <w:p w14:paraId="67FF04D5" w14:textId="77777777" w:rsidR="00E87929" w:rsidRDefault="0007554F" w:rsidP="0007554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Postconditions:</w:t>
      </w:r>
    </w:p>
    <w:p w14:paraId="0966FF14" w14:textId="500C1D5C" w:rsidR="0007554F" w:rsidRPr="00E87929" w:rsidRDefault="00E87929" w:rsidP="00E87929">
      <w:pPr>
        <w:pStyle w:val="ListParagraph"/>
        <w:numPr>
          <w:ilvl w:val="1"/>
          <w:numId w:val="2"/>
        </w:numPr>
        <w:rPr>
          <w:b/>
          <w:bCs/>
        </w:rPr>
      </w:pPr>
      <w:r>
        <w:t>Offer Item was created</w:t>
      </w:r>
      <w:r w:rsidR="0007554F">
        <w:t>.</w:t>
      </w:r>
    </w:p>
    <w:p w14:paraId="57E460DC" w14:textId="4E2DB6FF" w:rsidR="00E87929" w:rsidRPr="00E87929" w:rsidRDefault="00E87929" w:rsidP="00E87929">
      <w:pPr>
        <w:pStyle w:val="ListParagraph"/>
        <w:numPr>
          <w:ilvl w:val="1"/>
          <w:numId w:val="2"/>
        </w:numPr>
        <w:rPr>
          <w:b/>
          <w:bCs/>
        </w:rPr>
      </w:pPr>
      <w:r>
        <w:t>Ofi  was associated with location.</w:t>
      </w:r>
    </w:p>
    <w:p w14:paraId="742BA4B1" w14:textId="1E4B69FC" w:rsidR="00E87929" w:rsidRPr="00E87929" w:rsidRDefault="00E87929" w:rsidP="00E87929">
      <w:pPr>
        <w:pStyle w:val="ListParagraph"/>
        <w:numPr>
          <w:ilvl w:val="1"/>
          <w:numId w:val="2"/>
        </w:numPr>
        <w:rPr>
          <w:b/>
          <w:bCs/>
        </w:rPr>
      </w:pPr>
      <w:r>
        <w:t>Ofi was associated with schedule.</w:t>
      </w:r>
    </w:p>
    <w:p w14:paraId="4AAF152E" w14:textId="64C96C44" w:rsidR="00E87929" w:rsidRPr="0007554F" w:rsidRDefault="00E87929" w:rsidP="00E87929">
      <w:pPr>
        <w:pStyle w:val="ListParagraph"/>
        <w:numPr>
          <w:ilvl w:val="1"/>
          <w:numId w:val="2"/>
        </w:numPr>
        <w:rPr>
          <w:b/>
          <w:bCs/>
        </w:rPr>
      </w:pPr>
      <w:r>
        <w:t>Ofi was associated with lesson.</w:t>
      </w:r>
    </w:p>
    <w:p w14:paraId="2566DFAE" w14:textId="332A829C" w:rsidR="00E4606E" w:rsidRDefault="00E4606E" w:rsidP="00E4606E">
      <w:pPr>
        <w:rPr>
          <w:b/>
          <w:bCs/>
        </w:rPr>
      </w:pPr>
      <w:r>
        <w:rPr>
          <w:b/>
          <w:bCs/>
        </w:rPr>
        <w:t>Contract CO</w:t>
      </w:r>
      <w:r>
        <w:rPr>
          <w:b/>
          <w:bCs/>
        </w:rPr>
        <w:t>3</w:t>
      </w:r>
      <w:r>
        <w:rPr>
          <w:b/>
          <w:bCs/>
        </w:rPr>
        <w:t>: make offering</w:t>
      </w:r>
      <w:r>
        <w:rPr>
          <w:b/>
          <w:bCs/>
        </w:rPr>
        <w:t xml:space="preserve"> public</w:t>
      </w:r>
    </w:p>
    <w:p w14:paraId="769FD61F" w14:textId="60D4B18A" w:rsidR="00E4606E" w:rsidRPr="0007554F" w:rsidRDefault="00E4606E" w:rsidP="00E4606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Operation : </w:t>
      </w:r>
      <w:r>
        <w:t>make</w:t>
      </w:r>
      <w:r>
        <w:t>OfferingPublic</w:t>
      </w:r>
      <w:r>
        <w:t>()</w:t>
      </w:r>
    </w:p>
    <w:p w14:paraId="6CE66124" w14:textId="77777777" w:rsidR="00E4606E" w:rsidRPr="0007554F" w:rsidRDefault="00E4606E" w:rsidP="00E4606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Cross References : </w:t>
      </w:r>
      <w:r>
        <w:t>Use Case: Process Offerings.</w:t>
      </w:r>
    </w:p>
    <w:p w14:paraId="5D2981E9" w14:textId="331B4FCF" w:rsidR="00E4606E" w:rsidRPr="0007554F" w:rsidRDefault="00E4606E" w:rsidP="00E4606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Preconditions: </w:t>
      </w:r>
      <w:r>
        <w:t xml:space="preserve">Offerings </w:t>
      </w:r>
      <w:r w:rsidR="00347154">
        <w:t>have been associated with instructors</w:t>
      </w:r>
      <w:r>
        <w:t>.</w:t>
      </w:r>
    </w:p>
    <w:p w14:paraId="1C69ADC6" w14:textId="500709D4" w:rsidR="00E4606E" w:rsidRPr="0007554F" w:rsidRDefault="00E4606E" w:rsidP="00E4606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Postconditions: </w:t>
      </w:r>
      <w:r w:rsidR="000D7E9B">
        <w:t>offerings are stored in system database.</w:t>
      </w:r>
    </w:p>
    <w:p w14:paraId="0DE9B8FA" w14:textId="77777777" w:rsidR="0007554F" w:rsidRDefault="0007554F" w:rsidP="001B335B">
      <w:pPr>
        <w:rPr>
          <w:b/>
          <w:bCs/>
        </w:rPr>
      </w:pPr>
    </w:p>
    <w:p w14:paraId="2845AAAA" w14:textId="77777777" w:rsidR="003918E9" w:rsidRDefault="003918E9" w:rsidP="003918E9">
      <w:pPr>
        <w:rPr>
          <w:b/>
          <w:bCs/>
        </w:rPr>
      </w:pPr>
    </w:p>
    <w:p w14:paraId="09E173EA" w14:textId="77777777" w:rsidR="003918E9" w:rsidRDefault="003918E9" w:rsidP="003918E9">
      <w:pPr>
        <w:rPr>
          <w:b/>
          <w:bCs/>
        </w:rPr>
      </w:pPr>
    </w:p>
    <w:p w14:paraId="154D90C5" w14:textId="77777777" w:rsidR="003918E9" w:rsidRDefault="003918E9" w:rsidP="003918E9">
      <w:pPr>
        <w:rPr>
          <w:b/>
          <w:bCs/>
        </w:rPr>
      </w:pPr>
    </w:p>
    <w:p w14:paraId="22B0829A" w14:textId="4F7D21C5" w:rsidR="003918E9" w:rsidRDefault="003918E9" w:rsidP="003918E9">
      <w:pPr>
        <w:rPr>
          <w:b/>
          <w:bCs/>
        </w:rPr>
      </w:pPr>
      <w:r>
        <w:rPr>
          <w:b/>
          <w:bCs/>
        </w:rPr>
        <w:lastRenderedPageBreak/>
        <w:t>Contract CO</w:t>
      </w:r>
      <w:r w:rsidR="002455ED">
        <w:rPr>
          <w:b/>
          <w:bCs/>
        </w:rPr>
        <w:t>4</w:t>
      </w:r>
      <w:r>
        <w:rPr>
          <w:b/>
          <w:bCs/>
        </w:rPr>
        <w:t xml:space="preserve">: </w:t>
      </w:r>
      <w:r w:rsidR="00136FBB">
        <w:rPr>
          <w:b/>
          <w:bCs/>
        </w:rPr>
        <w:t xml:space="preserve">instructor </w:t>
      </w:r>
      <w:r>
        <w:rPr>
          <w:b/>
          <w:bCs/>
        </w:rPr>
        <w:t>view offerings</w:t>
      </w:r>
      <w:r>
        <w:rPr>
          <w:b/>
          <w:bCs/>
        </w:rPr>
        <w:t xml:space="preserve"> </w:t>
      </w:r>
    </w:p>
    <w:p w14:paraId="688F1ECA" w14:textId="4CAB0060" w:rsidR="003918E9" w:rsidRDefault="003918E9" w:rsidP="003918E9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Operation : </w:t>
      </w:r>
      <w:r>
        <w:t xml:space="preserve">ViewOfferings()  </w:t>
      </w:r>
    </w:p>
    <w:p w14:paraId="559D2B36" w14:textId="77777777" w:rsidR="003918E9" w:rsidRPr="0007554F" w:rsidRDefault="003918E9" w:rsidP="003918E9">
      <w:pPr>
        <w:pStyle w:val="ListParagraph"/>
        <w:numPr>
          <w:ilvl w:val="0"/>
          <w:numId w:val="1"/>
        </w:numPr>
        <w:spacing w:line="360" w:lineRule="auto"/>
      </w:pPr>
      <w:r w:rsidRPr="0007554F">
        <w:rPr>
          <w:b/>
          <w:bCs/>
        </w:rPr>
        <w:t xml:space="preserve">Cross References : </w:t>
      </w:r>
      <w:r>
        <w:t>Use Case: Process Offerings.</w:t>
      </w:r>
    </w:p>
    <w:p w14:paraId="098F8BD0" w14:textId="2689D740" w:rsidR="003918E9" w:rsidRPr="0007554F" w:rsidRDefault="003918E9" w:rsidP="003918E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Preconditions: </w:t>
      </w:r>
      <w:r>
        <w:t>Validate instructor</w:t>
      </w:r>
      <w:r>
        <w:t>.</w:t>
      </w:r>
    </w:p>
    <w:p w14:paraId="3070B484" w14:textId="018BC67F" w:rsidR="003918E9" w:rsidRPr="003918E9" w:rsidRDefault="003918E9" w:rsidP="003918E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Postconditions:</w:t>
      </w:r>
      <w:r>
        <w:rPr>
          <w:b/>
          <w:bCs/>
        </w:rPr>
        <w:t xml:space="preserve"> </w:t>
      </w:r>
      <w:r>
        <w:t>Display all offerings available to the instructor</w:t>
      </w:r>
      <w:r>
        <w:t>.</w:t>
      </w:r>
    </w:p>
    <w:p w14:paraId="7EBC8E6A" w14:textId="77777777" w:rsidR="003918E9" w:rsidRDefault="003918E9" w:rsidP="001B335B">
      <w:pPr>
        <w:rPr>
          <w:b/>
          <w:bCs/>
        </w:rPr>
      </w:pPr>
    </w:p>
    <w:p w14:paraId="4CDBFFDA" w14:textId="77777777" w:rsidR="00A665AE" w:rsidRDefault="00A665AE" w:rsidP="00A665AE">
      <w:pPr>
        <w:rPr>
          <w:b/>
          <w:bCs/>
        </w:rPr>
      </w:pPr>
    </w:p>
    <w:p w14:paraId="2EF31C32" w14:textId="4ADB2DE6" w:rsidR="00A665AE" w:rsidRDefault="00A665AE" w:rsidP="00A665AE">
      <w:pPr>
        <w:rPr>
          <w:b/>
          <w:bCs/>
        </w:rPr>
      </w:pPr>
      <w:r>
        <w:rPr>
          <w:b/>
          <w:bCs/>
        </w:rPr>
        <w:t>Contract CO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>
        <w:rPr>
          <w:b/>
          <w:bCs/>
        </w:rPr>
        <w:t>select</w:t>
      </w:r>
      <w:r>
        <w:rPr>
          <w:b/>
          <w:bCs/>
        </w:rPr>
        <w:t xml:space="preserve"> offer </w:t>
      </w:r>
    </w:p>
    <w:p w14:paraId="3F8D8760" w14:textId="56EBC39A" w:rsidR="00A665AE" w:rsidRDefault="00A665AE" w:rsidP="00A665AE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Operation : </w:t>
      </w:r>
      <w:r>
        <w:t>SelectOffering()</w:t>
      </w:r>
    </w:p>
    <w:p w14:paraId="338F4637" w14:textId="77777777" w:rsidR="00A665AE" w:rsidRPr="0007554F" w:rsidRDefault="00A665AE" w:rsidP="00A665AE">
      <w:pPr>
        <w:pStyle w:val="ListParagraph"/>
        <w:numPr>
          <w:ilvl w:val="0"/>
          <w:numId w:val="1"/>
        </w:numPr>
        <w:spacing w:line="360" w:lineRule="auto"/>
      </w:pPr>
      <w:r w:rsidRPr="0007554F">
        <w:rPr>
          <w:b/>
          <w:bCs/>
        </w:rPr>
        <w:t xml:space="preserve">Cross References : </w:t>
      </w:r>
      <w:r>
        <w:t>Use Case: Process Offerings.</w:t>
      </w:r>
    </w:p>
    <w:p w14:paraId="1A858BBE" w14:textId="5640176D" w:rsidR="00A665AE" w:rsidRPr="0007554F" w:rsidRDefault="00A665AE" w:rsidP="00A665A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Preconditions: </w:t>
      </w:r>
      <w:r>
        <w:t>Offerings are available</w:t>
      </w:r>
      <w:r w:rsidR="00026E06">
        <w:t xml:space="preserve"> to select</w:t>
      </w:r>
      <w:r>
        <w:t>.</w:t>
      </w:r>
    </w:p>
    <w:p w14:paraId="25ABDA22" w14:textId="69457AF6" w:rsidR="00A665AE" w:rsidRPr="001A3B04" w:rsidRDefault="00A665AE" w:rsidP="00A665A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Postconditions:</w:t>
      </w:r>
      <w:r>
        <w:rPr>
          <w:b/>
          <w:bCs/>
        </w:rPr>
        <w:t xml:space="preserve"> </w:t>
      </w:r>
      <w:r>
        <w:t>Offering was associated with instructor.</w:t>
      </w:r>
    </w:p>
    <w:p w14:paraId="6DD31174" w14:textId="77777777" w:rsidR="001A3B04" w:rsidRDefault="001A3B04" w:rsidP="001A3B04">
      <w:pPr>
        <w:rPr>
          <w:b/>
          <w:bCs/>
        </w:rPr>
      </w:pPr>
    </w:p>
    <w:p w14:paraId="49B43764" w14:textId="3B590D1C" w:rsidR="001A3B04" w:rsidRDefault="001A3B04" w:rsidP="001A3B04">
      <w:pPr>
        <w:rPr>
          <w:b/>
          <w:bCs/>
        </w:rPr>
      </w:pPr>
      <w:r>
        <w:rPr>
          <w:b/>
          <w:bCs/>
        </w:rPr>
        <w:t>Contract CO</w:t>
      </w:r>
      <w:r>
        <w:rPr>
          <w:b/>
          <w:bCs/>
        </w:rPr>
        <w:t>6</w:t>
      </w:r>
      <w:r>
        <w:rPr>
          <w:b/>
          <w:bCs/>
        </w:rPr>
        <w:t xml:space="preserve">: </w:t>
      </w:r>
      <w:r>
        <w:rPr>
          <w:b/>
          <w:bCs/>
        </w:rPr>
        <w:t>end</w:t>
      </w:r>
      <w:r>
        <w:rPr>
          <w:b/>
          <w:bCs/>
        </w:rPr>
        <w:t xml:space="preserve"> offer </w:t>
      </w:r>
      <w:r>
        <w:rPr>
          <w:b/>
          <w:bCs/>
        </w:rPr>
        <w:t>selection</w:t>
      </w:r>
    </w:p>
    <w:p w14:paraId="21BDCBA0" w14:textId="237BA57E" w:rsidR="001A3B04" w:rsidRDefault="001A3B04" w:rsidP="001A3B04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Operation : </w:t>
      </w:r>
      <w:r>
        <w:t>endOfferingsSelection()</w:t>
      </w:r>
    </w:p>
    <w:p w14:paraId="093979DE" w14:textId="77777777" w:rsidR="001A3B04" w:rsidRPr="0007554F" w:rsidRDefault="001A3B04" w:rsidP="001A3B04">
      <w:pPr>
        <w:pStyle w:val="ListParagraph"/>
        <w:numPr>
          <w:ilvl w:val="0"/>
          <w:numId w:val="1"/>
        </w:numPr>
        <w:spacing w:line="360" w:lineRule="auto"/>
      </w:pPr>
      <w:r w:rsidRPr="0007554F">
        <w:rPr>
          <w:b/>
          <w:bCs/>
        </w:rPr>
        <w:t xml:space="preserve">Cross References : </w:t>
      </w:r>
      <w:r>
        <w:t>Use Case: Process Offerings.</w:t>
      </w:r>
    </w:p>
    <w:p w14:paraId="7D04EAB9" w14:textId="535C124D" w:rsidR="001A3B04" w:rsidRPr="0007554F" w:rsidRDefault="001A3B04" w:rsidP="001A3B0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Preconditions: </w:t>
      </w:r>
      <w:r w:rsidR="00D50455">
        <w:t>offerings are associated with instructor</w:t>
      </w:r>
      <w:r>
        <w:t>.</w:t>
      </w:r>
    </w:p>
    <w:p w14:paraId="40ADBA70" w14:textId="125CA0B7" w:rsidR="001A3B04" w:rsidRPr="00A665AE" w:rsidRDefault="001A3B04" w:rsidP="001A3B0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Postconditions: </w:t>
      </w:r>
      <w:r>
        <w:t>Offering</w:t>
      </w:r>
      <w:r w:rsidR="0072263B">
        <w:t xml:space="preserve">s are </w:t>
      </w:r>
      <w:r w:rsidR="00956061">
        <w:t>stored</w:t>
      </w:r>
      <w:r w:rsidR="0072263B">
        <w:t xml:space="preserve"> in database as available to public</w:t>
      </w:r>
      <w:r>
        <w:t>.</w:t>
      </w:r>
    </w:p>
    <w:p w14:paraId="1B6ACD63" w14:textId="77777777" w:rsidR="00956061" w:rsidRDefault="00956061" w:rsidP="00956061">
      <w:pPr>
        <w:rPr>
          <w:b/>
          <w:bCs/>
        </w:rPr>
      </w:pPr>
    </w:p>
    <w:p w14:paraId="068E5A43" w14:textId="50E14CFB" w:rsidR="00956061" w:rsidRDefault="00956061" w:rsidP="00956061">
      <w:pPr>
        <w:rPr>
          <w:b/>
          <w:bCs/>
        </w:rPr>
      </w:pPr>
      <w:r>
        <w:rPr>
          <w:b/>
          <w:bCs/>
        </w:rPr>
        <w:t>Contract CO</w:t>
      </w:r>
      <w:r w:rsidR="00933E3F">
        <w:rPr>
          <w:b/>
          <w:bCs/>
        </w:rPr>
        <w:t>7</w:t>
      </w:r>
      <w:r>
        <w:rPr>
          <w:b/>
          <w:bCs/>
        </w:rPr>
        <w:t xml:space="preserve">: </w:t>
      </w:r>
      <w:r w:rsidR="00B96C8C">
        <w:rPr>
          <w:b/>
          <w:bCs/>
        </w:rPr>
        <w:t>public</w:t>
      </w:r>
      <w:r w:rsidR="00136FBB">
        <w:rPr>
          <w:b/>
          <w:bCs/>
        </w:rPr>
        <w:t xml:space="preserve"> offerings view</w:t>
      </w:r>
    </w:p>
    <w:p w14:paraId="1E295E49" w14:textId="3F53A851" w:rsidR="00956061" w:rsidRDefault="00956061" w:rsidP="00956061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Operation : </w:t>
      </w:r>
      <w:r w:rsidR="00136FBB">
        <w:t>viewOffering()</w:t>
      </w:r>
    </w:p>
    <w:p w14:paraId="3412D4DC" w14:textId="77777777" w:rsidR="00956061" w:rsidRPr="0007554F" w:rsidRDefault="00956061" w:rsidP="00956061">
      <w:pPr>
        <w:pStyle w:val="ListParagraph"/>
        <w:numPr>
          <w:ilvl w:val="0"/>
          <w:numId w:val="1"/>
        </w:numPr>
        <w:spacing w:line="360" w:lineRule="auto"/>
      </w:pPr>
      <w:r w:rsidRPr="0007554F">
        <w:rPr>
          <w:b/>
          <w:bCs/>
        </w:rPr>
        <w:t xml:space="preserve">Cross References : </w:t>
      </w:r>
      <w:r>
        <w:t>Use Case: Process Offerings.</w:t>
      </w:r>
    </w:p>
    <w:p w14:paraId="517CDA8E" w14:textId="6FFD7D04" w:rsidR="00956061" w:rsidRPr="0007554F" w:rsidRDefault="00956061" w:rsidP="0095606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Preconditions: </w:t>
      </w:r>
      <w:r>
        <w:t>offerings are associated with instructor</w:t>
      </w:r>
      <w:r w:rsidR="001952BD">
        <w:t>s</w:t>
      </w:r>
      <w:r>
        <w:t>.</w:t>
      </w:r>
    </w:p>
    <w:p w14:paraId="58CD42A1" w14:textId="791254AC" w:rsidR="00347154" w:rsidRPr="003918E9" w:rsidRDefault="00347154" w:rsidP="0034715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Postconditions: </w:t>
      </w:r>
      <w:r>
        <w:t xml:space="preserve">Display all offerings available to the </w:t>
      </w:r>
      <w:r>
        <w:t>public</w:t>
      </w:r>
      <w:r>
        <w:t>.</w:t>
      </w:r>
    </w:p>
    <w:p w14:paraId="6098319D" w14:textId="77777777" w:rsidR="001A3B04" w:rsidRPr="001A3B04" w:rsidRDefault="001A3B04" w:rsidP="001A3B04">
      <w:pPr>
        <w:rPr>
          <w:b/>
          <w:bCs/>
        </w:rPr>
      </w:pPr>
    </w:p>
    <w:sectPr w:rsidR="001A3B04" w:rsidRPr="001A3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CF096F"/>
    <w:multiLevelType w:val="hybridMultilevel"/>
    <w:tmpl w:val="15D6F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10F75"/>
    <w:multiLevelType w:val="hybridMultilevel"/>
    <w:tmpl w:val="58F8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987145">
    <w:abstractNumId w:val="0"/>
  </w:num>
  <w:num w:numId="2" w16cid:durableId="138270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5B"/>
    <w:rsid w:val="00026E06"/>
    <w:rsid w:val="0007554F"/>
    <w:rsid w:val="000D7E9B"/>
    <w:rsid w:val="00136FBB"/>
    <w:rsid w:val="001952BD"/>
    <w:rsid w:val="001A3B04"/>
    <w:rsid w:val="001B335B"/>
    <w:rsid w:val="002455ED"/>
    <w:rsid w:val="002C3D12"/>
    <w:rsid w:val="00347154"/>
    <w:rsid w:val="003918E9"/>
    <w:rsid w:val="005D5ABD"/>
    <w:rsid w:val="006405F4"/>
    <w:rsid w:val="0072263B"/>
    <w:rsid w:val="0074165E"/>
    <w:rsid w:val="00933E3F"/>
    <w:rsid w:val="00956061"/>
    <w:rsid w:val="00A665AE"/>
    <w:rsid w:val="00B96C8C"/>
    <w:rsid w:val="00D242AE"/>
    <w:rsid w:val="00D50455"/>
    <w:rsid w:val="00E4606E"/>
    <w:rsid w:val="00E60CAD"/>
    <w:rsid w:val="00E8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2393"/>
  <w15:chartTrackingRefBased/>
  <w15:docId w15:val="{3ACA706F-7DB3-4840-99ED-FE0B35B7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ibhir</dc:creator>
  <cp:keywords/>
  <dc:description/>
  <cp:lastModifiedBy>yassine ibhir</cp:lastModifiedBy>
  <cp:revision>27</cp:revision>
  <dcterms:created xsi:type="dcterms:W3CDTF">2024-10-15T20:12:00Z</dcterms:created>
  <dcterms:modified xsi:type="dcterms:W3CDTF">2024-10-15T21:26:00Z</dcterms:modified>
</cp:coreProperties>
</file>