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  <w:tabs>
          <w:tab w:val="left" w:pos="748"/>
        </w:tabs>
        <w:ind w:leftChars="0" w:right="0" w:right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第二章 系统框图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本章以工程机器人</w:t>
      </w:r>
      <w:r>
        <w:rPr>
          <w:rFonts w:hint="eastAsia"/>
          <w:lang w:val="en-US" w:eastAsia="zh-CN"/>
        </w:rPr>
        <w:t>硬件资源进行介绍</w:t>
      </w:r>
      <w:r>
        <w:rPr>
          <w:rFonts w:hint="eastAsia"/>
        </w:rPr>
        <w:t>。</w:t>
      </w:r>
    </w:p>
    <w:p>
      <w:pPr>
        <w:ind w:firstLine="440" w:firstLineChars="200"/>
        <w:jc w:val="left"/>
        <w:rPr>
          <w:rFonts w:hint="eastAsia"/>
        </w:rPr>
      </w:pPr>
      <w:r>
        <w:rPr>
          <w:rFonts w:hint="eastAsia"/>
        </w:rPr>
        <w:object>
          <v:shape id="_x0000_i1025" o:spt="75" type="#_x0000_t75" style="height:250.9pt;width:44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ind w:firstLine="360" w:firstLineChars="200"/>
        <w:jc w:val="center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表 2  工程机器人系统框</w:t>
      </w:r>
      <w:r>
        <w:rPr>
          <w:rFonts w:hint="eastAsia"/>
          <w:sz w:val="18"/>
          <w:szCs w:val="18"/>
          <w:lang w:val="en-US" w:eastAsia="zh-CN"/>
        </w:rPr>
        <w:t>图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2.1 硬件资源</w:t>
      </w:r>
    </w:p>
    <w:p>
      <w:pPr>
        <w:numPr>
          <w:ilvl w:val="0"/>
          <w:numId w:val="0"/>
        </w:numPr>
        <w:ind w:leftChars="0" w:right="0" w:rightChars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g">
            <w:drawing>
              <wp:inline distT="0" distB="0" distL="114300" distR="114300">
                <wp:extent cx="5034280" cy="2778125"/>
                <wp:effectExtent l="0" t="0" r="13970" b="0"/>
                <wp:docPr id="31" name="组合 1" descr="KSO_WM_TAG_VERSION=1.0&amp;KSO_WM_BEAUTIFY_FLAG=#wm#&amp;KSO_WM_UNIT_TYPE=i&amp;KSO_WM_UNIT_ID=wpsdiag20174662_4*i*18&amp;KSO_WM_TEMPLATE_CATEGORY=wpsdiag&amp;KSO_WM_TEMPLATE_INDEX=2017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045" y="388620"/>
                          <a:ext cx="5034281" cy="2778121"/>
                          <a:chOff x="38818" y="0"/>
                          <a:chExt cx="2078183" cy="1147113"/>
                        </a:xfrm>
                      </wpg:grpSpPr>
                      <wps:wsp>
                        <wps:cNvPr id="32" name="箭头: 上弧形 32" descr="KSO_WM_UNIT_INDEX=1_1&amp;KSO_WM_UNIT_TYPE=n_i&amp;KSO_WM_UNIT_ID=wpsdiag20174662_4*n_i*1_1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5&amp;KSO_WM_UNIT_FILL_BACK_SCHEMECOLOR_INDEX=0"/>
                        <wps:cNvSpPr/>
                        <wps:spPr>
                          <a:xfrm>
                            <a:off x="1084463" y="0"/>
                            <a:ext cx="1032276" cy="498962"/>
                          </a:xfrm>
                          <a:prstGeom prst="curvedDownArrow">
                            <a:avLst>
                              <a:gd name="adj1" fmla="val 14108"/>
                              <a:gd name="adj2" fmla="val 30168"/>
                              <a:gd name="adj3" fmla="val 18790"/>
                            </a:avLst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箭头: 上弧形 33" descr="KSO_WM_UNIT_INDEX=1_2&amp;KSO_WM_UNIT_TYPE=n_i&amp;KSO_WM_UNIT_ID=wpsdiag20174662_4*n_i*1_2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5&amp;KSO_WM_UNIT_FILL_BACK_SCHEMECOLOR_INDEX=0"/>
                        <wps:cNvSpPr/>
                        <wps:spPr>
                          <a:xfrm flipH="1">
                            <a:off x="40915" y="0"/>
                            <a:ext cx="1098333" cy="510761"/>
                          </a:xfrm>
                          <a:prstGeom prst="curvedDownArrow">
                            <a:avLst>
                              <a:gd name="adj1" fmla="val 14108"/>
                              <a:gd name="adj2" fmla="val 30168"/>
                              <a:gd name="adj3" fmla="val 18790"/>
                            </a:avLst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4" name="箭头: 上弧形 34" descr="KSO_WM_UNIT_INDEX=1_3&amp;KSO_WM_UNIT_TYPE=n_i&amp;KSO_WM_UNIT_ID=wpsdiag20174662_4*n_i*1_3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6&amp;KSO_WM_UNIT_FILL_BACK_SCHEMECOLOR_INDEX=0"/>
                        <wps:cNvSpPr/>
                        <wps:spPr>
                          <a:xfrm>
                            <a:off x="1074502" y="79970"/>
                            <a:ext cx="797930" cy="421089"/>
                          </a:xfrm>
                          <a:prstGeom prst="curvedDownArrow">
                            <a:avLst>
                              <a:gd name="adj1" fmla="val 19309"/>
                              <a:gd name="adj2" fmla="val 40396"/>
                              <a:gd name="adj3" fmla="val 23044"/>
                            </a:avLst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箭头: 上弧形 35" descr="KSO_WM_UNIT_INDEX=1_4&amp;KSO_WM_UNIT_TYPE=n_i&amp;KSO_WM_UNIT_ID=wpsdiag20174662_4*n_i*1_4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6&amp;KSO_WM_UNIT_FILL_BACK_SCHEMECOLOR_INDEX=0"/>
                        <wps:cNvSpPr/>
                        <wps:spPr>
                          <a:xfrm flipH="1">
                            <a:off x="306717" y="79970"/>
                            <a:ext cx="841968" cy="428693"/>
                          </a:xfrm>
                          <a:prstGeom prst="curvedDownArrow">
                            <a:avLst>
                              <a:gd name="adj1" fmla="val 19309"/>
                              <a:gd name="adj2" fmla="val 40396"/>
                              <a:gd name="adj3" fmla="val 23044"/>
                            </a:avLst>
                          </a:prstGeom>
                          <a:solidFill>
                            <a:srgbClr val="70AD4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" name="圆柱形 36" descr="KSO_WM_UNIT_INDEX=1_5&amp;KSO_WM_UNIT_TYPE=n_i&amp;KSO_WM_UNIT_ID=wpsdiag20174662_4*n_i*1_5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7&amp;KSO_WM_UNIT_FILL_BACK_SCHEMECOLOR_INDEX=0&amp;KSO_WM_UNIT_TEXT_FILL_TYPE=1&amp;KSO_WM_UNIT_TEXT_FILL_FORE_SCHEMECOLOR_INDEX=2"/>
                        <wps:cNvSpPr/>
                        <wps:spPr>
                          <a:xfrm>
                            <a:off x="959688" y="430791"/>
                            <a:ext cx="286510" cy="352656"/>
                          </a:xfrm>
                          <a:prstGeom prst="can">
                            <a:avLst>
                              <a:gd name="adj" fmla="val 10075"/>
                            </a:avLst>
                          </a:prstGeom>
                          <a:solidFill>
                            <a:srgbClr val="A5A5A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reflection blurRad="6350" stA="52000" endA="300" endPos="15000" dir="5400000" sy="-100000" algn="bl" rotWithShape="0"/>
                          </a:effectLst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Theme="majorHAnsi" w:hAnsiTheme="majorHAnsi" w:eastAsiaTheme="minorEastAsia" w:cstheme="majorHAnsi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inorEastAsia" w:cstheme="majorHAnsi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硬件设备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7" name="箭头: 上弧形 37" descr="KSO_WM_UNIT_INDEX=1_6&amp;KSO_WM_UNIT_TYPE=n_i&amp;KSO_WM_UNIT_ID=wpsdiag20174662_4*n_i*1_6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8&amp;KSO_WM_UNIT_FILL_BACK_SCHEMECOLOR_INDEX=0"/>
                        <wps:cNvSpPr/>
                        <wps:spPr>
                          <a:xfrm flipH="1">
                            <a:off x="562557" y="130574"/>
                            <a:ext cx="575118" cy="385692"/>
                          </a:xfrm>
                          <a:prstGeom prst="curvedDownArrow">
                            <a:avLst>
                              <a:gd name="adj1" fmla="val 20313"/>
                              <a:gd name="adj2" fmla="val 40396"/>
                              <a:gd name="adj3" fmla="val 25595"/>
                            </a:avLst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箭头: 上弧形 38" descr="KSO_WM_UNIT_INDEX=1_7&amp;KSO_WM_UNIT_TYPE=n_i&amp;KSO_WM_UNIT_ID=wpsdiag20174662_4*n_i*1_7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8&amp;KSO_WM_UNIT_FILL_BACK_SCHEMECOLOR_INDEX=0"/>
                        <wps:cNvSpPr/>
                        <wps:spPr>
                          <a:xfrm>
                            <a:off x="1077910" y="130574"/>
                            <a:ext cx="558866" cy="374156"/>
                          </a:xfrm>
                          <a:prstGeom prst="curvedDownArrow">
                            <a:avLst>
                              <a:gd name="adj1" fmla="val 20313"/>
                              <a:gd name="adj2" fmla="val 40396"/>
                              <a:gd name="adj3" fmla="val 25595"/>
                            </a:avLst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9" name="箭头: 上弧形 39" descr="KSO_WM_UNIT_INDEX=1_8&amp;KSO_WM_UNIT_TYPE=n_i&amp;KSO_WM_UNIT_ID=wpsdiag20174662_4*n_i*1_8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9&amp;KSO_WM_UNIT_FILL_BACK_SCHEMECOLOR_INDEX=0"/>
                        <wps:cNvSpPr/>
                        <wps:spPr>
                          <a:xfrm>
                            <a:off x="1090754" y="201105"/>
                            <a:ext cx="330286" cy="318832"/>
                          </a:xfrm>
                          <a:prstGeom prst="curvedDownArrow">
                            <a:avLst>
                              <a:gd name="adj1" fmla="val 25000"/>
                              <a:gd name="adj2" fmla="val 52573"/>
                              <a:gd name="adj3" fmla="val 31199"/>
                            </a:avLst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箭头: 上弧形 40" descr="KSO_WM_UNIT_INDEX=1_9&amp;KSO_WM_UNIT_TYPE=n_i&amp;KSO_WM_UNIT_ID=wpsdiag20174662_4*n_i*1_9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9&amp;KSO_WM_UNIT_FILL_BACK_SCHEMECOLOR_INDEX=0"/>
                        <wps:cNvSpPr/>
                        <wps:spPr>
                          <a:xfrm flipH="1">
                            <a:off x="776195" y="201105"/>
                            <a:ext cx="355189" cy="322503"/>
                          </a:xfrm>
                          <a:prstGeom prst="curvedDownArrow">
                            <a:avLst>
                              <a:gd name="adj1" fmla="val 25000"/>
                              <a:gd name="adj2" fmla="val 50000"/>
                              <a:gd name="adj3" fmla="val 30424"/>
                            </a:avLst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1" name="文本框 10" descr="KSO_WM_UNIT_INDEX=1_2_2&amp;KSO_WM_UNIT_TYPE=n_h_f&amp;KSO_WM_UNIT_ID=wpsdiag20174662_4*n_h_f*1_2_2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314318" y="518102"/>
                            <a:ext cx="153347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电调中心板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2" name="文本框 19" descr="KSO_WM_UNIT_INDEX=1_2_3&amp;KSO_WM_UNIT_TYPE=n_h_f&amp;KSO_WM_UNIT_ID=wpsdiag20174662_4*n_h_f*1_2_3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529267" y="522035"/>
                            <a:ext cx="184803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M3508减速电机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3" name="文本框 20" descr="KSO_WM_UNIT_INDEX=1_2_4&amp;KSO_WM_UNIT_TYPE=n_h_f&amp;KSO_WM_UNIT_ID=wpsdiag20174662_4*n_h_f*1_2_4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774361" y="518102"/>
                            <a:ext cx="149415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DT7&amp;DR16遥控接收系统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4" name="文本框 21" descr="KSO_WM_UNIT_INDEX=1_2_5&amp;KSO_WM_UNIT_TYPE=n_h_f&amp;KSO_WM_UNIT_ID=wpsdiag20174662_4*n_h_f*1_2_5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1267169" y="514170"/>
                            <a:ext cx="145483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MG996R舵机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5" name="文本框 22" descr="KSO_WM_UNIT_INDEX=1_2_6&amp;KSO_WM_UNIT_TYPE=n_h_f&amp;KSO_WM_UNIT_ID=wpsdiag20174662_4*n_h_f*1_2_6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38818" y="529901"/>
                            <a:ext cx="153347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C620无刷电机调速器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6" name="文本框 23" descr="KSO_WM_UNIT_INDEX=1_2_7&amp;KSO_WM_UNIT_TYPE=n_h_f&amp;KSO_WM_UNIT_ID=wpsdiag20174662_4*n_h_f*1_2_7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1707026" y="506303"/>
                            <a:ext cx="153347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继电器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7" name="文本框 26" descr="KSO_WM_UNIT_INDEX=1_2_1&amp;KSO_WM_UNIT_TYPE=n_h_f&amp;KSO_WM_UNIT_ID=wpsdiag20174662_4*n_h_f*1_2_1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1482904" y="506303"/>
                            <a:ext cx="165143" cy="640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RoboMaster 开发板A型发版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48" name="文本框 27" descr="KSO_WM_UNIT_INDEX=1_2_8&amp;KSO_WM_UNIT_TYPE=n_h_f&amp;KSO_WM_UNIT_ID=wpsdiag20174662_4*n_h_f*1_2_8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/>
                        <wps:cNvSpPr txBox="1"/>
                        <wps:spPr>
                          <a:xfrm>
                            <a:off x="1947926" y="502370"/>
                            <a:ext cx="169075" cy="4952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行程开关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74662_4*i*18&amp;KSO_WM_TEMPLATE_CATEGORY=wpsdiag&amp;KSO_WM_TEMPLATE_INDEX=20174662" style="height:218.75pt;width:396.4pt;" coordorigin="38818,0" coordsize="2078183,1147113" o:gfxdata="UEsDBAoAAAAAAIdO4kAAAAAAAAAAAAAAAAAEAAAAZHJzL1BLAwQUAAAACACHTuJAXsbifdYAAAAF&#10;AQAADwAAAGRycy9kb3ducmV2LnhtbE2PQUvDQBCF74L/YRnBm92ktVZjNkWKeiqCrSDeptlpEpqd&#10;Ddlt0v57Ry96eTC84b3v5cuTa9VAfWg8G0gnCSji0tuGKwMf25ebe1AhIltsPZOBMwVYFpcXOWbW&#10;j/xOwyZWSkI4ZGigjrHLtA5lTQ7DxHfE4u197zDK2Vfa9jhKuGv1NEnutMOGpaHGjlY1lYfN0Rl4&#10;HXF8mqXPw/qwX52/tvO3z3VKxlxfpckjqEin+PcMP/iCDoUw7fyRbVCtARkSf1W8xcNUZuwM3M4W&#10;c9BFrv/TF99QSwMEFAAAAAgAh07iQERuUnNlCQAAsEoAAA4AAABkcnMvZTJvRG9jLnhtbO1cW2/b&#10;yBV+L9D/QGiBPgTYiEMOb2qYhSzRjrCyZchydvNE0BQlsaBIlaQt57XYbos+FSjQhyJA0WKL7kO3&#10;RYECLdDLr6m9+zN6ZkhKoodkIuaym5oJopCa4Znr+c453xzq0UfXS4+7csLIDXy9hR7yLc7x7WDq&#10;+nO9dT45/FBtcVFs+VPLC3xHbz13otZHj7//vUfrVccRgkXgTZ2QAyF+1Fmv9NYijleddjuyF87S&#10;ih4GK8eHwlkQLq0YbsN5expaa5C+9NoCz8vtdRBOV2FgO1EE3/aTwtZjKn82c+x4NJtFTsx5egv6&#10;FtPPkH5ekM/240dWZx5aq4Vrp92wavRiabk+NLoR1bdii7sMXUbU0rXDIApm8UM7WLaD2cy1HToG&#10;GA3i74zmKAwuV3Qs8856vtpME0ztnXmqLdY+uToNOXeqt0TU4nxrCWv09T8/u/nlzzm4nzqRDZP1&#10;8dnI/OTYnHSPzKfG+GwwOtFhpX9gLVc/TIsOjO75ZHD4zDwcdo/0D9bLD3ZLz08GE3Py7NTQXebr&#10;QV9fr6Kpa81hAhQsy4KJH7gPkLpbc2Icnw67E8PswcfRaPwse6aw0uCkb3yqZ+LIEq9X8w6M9Chc&#10;na1Ow/SLeXJHVu16Fi7J/7Ae3DVMhczzWGpxz+FSVWUh3SbOdczZUCzxIhZUmB4bKgiKoiIBJRvJ&#10;XsBuoxJUFcHOh/L0WXthpE8LPDygisnTCGEFIZE83c660Sa93XQOJqezjrZrH73e2p8trJVDt1RE&#10;ZiRbe2Gz9n/+6uaLv3W4//7jFzf/+uPNv3/PiVCW3wd0OZNJRibaXYLtQvvmKy41VHxQJGXYfWaM&#10;h8ZTY6gXFfeGRnes5xqvvT1fZ3ftjv5sOOgb5gDEmb2TiZ7bwf1B92jcPTaPxqPzU7M36hu6XzSu&#10;w8FwmKhKbmx0YmnZ4WhsmGe9J8ax0RsNR2MzWQhptyPb2gfd3scFtemmJDsLtsBGI6JOBMpRoA6I&#10;VzGWYcdut3OmCogXBUGRk82MNVWThdxetjqrMIqPnGDJkQu9ZV+GV860H6z9bhgGa4qZ1tUwiil4&#10;TlMEsqY/AvWaLT3A4ivL4xCGPiQqNt+pAztzW0fkkVxQB7q9rYNURaNjB2VLW4WrrIukC1HgudND&#10;1/PoTTi/6HkhB10ArT/QDvpSOrpcNc/n1mD7BIUHC2NbYMVmnhXD5XIFuBr58xZneXMwj3Yc0gH7&#10;AWmBmh7Sdt+KFkkbVGwyzqUbg2H03KXeUnnyJ23Z80nPHGraYNoIcJCFTJaOXF0E0+eg1mHs9YLE&#10;6Fm+vQgAxknzWX2AFAKL7wJbYAVSu8JiC5RVYIvAbGpqRPbEFlZKgy3MxL5TbOFmnrt6AipDtSE1&#10;upjXUGJzU5O5xRhNFUXYKcTcSohXZGptN/Zyq8ANxtxXjMEVGANlFRgjMqpQB2NYKQ3GMBNbhTFy&#10;ce035L8oWOLBWQD8UDRNuYMviqZoIrHcUIwFcDS01NRmUUHmH7wevEAbVDDEiGUuDOZFTU7M/26d&#10;nAsjiDzGaQf3dWEUvtvHSvpw48IURNwl4RHYpVIXBsoq4AUz+7oOvLBSGnhhJvadwkuhCyPysoKU&#10;MpxRMdIgQklxRpW1fNj/ptyYBmfe31AJAukEZ25efH77279S+gW+q8AXNu6vgy+slAZf9sIXpbh2&#10;mfvC1J4Yn05MCmB0+VjuZ1uhhACivMsrUzqaBFCUEJRY5BUt5S+zkEtQZQi0EqgSJUGWqFdSEXFZ&#10;CftdyOTkCBieVzIOZV/vpSuRv98174WwMaEz8+CkAY5AuAvvMhxbQPvIogQTGMVdiFnhoAKuHX8K&#10;N2J6eRoAk4skWjJ1gZ2RMGF5yDPgh36I0puEOLrwWlwYxJ+48YJ6KCmtDAuyIYIYHii+vrgGtmeH&#10;EvIGPrQJLcTZRZhdXGQXJbQRGaUfdC/jYOZuOKeEaUobfoeEEljYUm8MyirQko0y6qAlK6VBSwbR&#10;qryxHDP+JsjqQm9MkgVJSrwxJPKSQqMm0JjsFEeREDmjIWGfqEqy9laYa4EXk+Od1w37JEnLsG9f&#10;4DT6Sh9O9wj1e4fgbpjr5Ni4JOyD3VEKNFBWATSsP1AHaFgpDdB8u0BD7GDKVwMRDX4TWFPAj0J8&#10;keDoOD0ZExWMXupD1ToZa/DlPT4Z0yrwBcoq8IW1oHXwhZXS4Mte+KIV1y4L+4gJfuUQDfEaxEpw&#10;eAH4Akwl4qn53/ovoshDmJb6L0hCb+dUTKARCvS7wn+RBEmhXFa+To62FhHSMl59X//l8LBHAqPG&#10;fylNFCv2XzAYpzL/hZRV4Au7sevgCyulwZdixCghddgJpGFVfXwpDJQUOFGH4KIUaCQJwZlYEigJ&#10;AAhvhbd+JaChBAkDRnmg4bFQ93ysAZqXZaSWAM0mdfT21z+7ffGn2999zhHPuAJgBJNNy0khZmHO&#10;GCUpzBL1TagKyYNFsvJAU5Cl+GRw9GQI/yZ6LpGVshFJcmHB96Pj0+5kcDA0Ch46HRtnBqS5ApOr&#10;f/OXv9+8+PL2qy+++c+vbn76h9uffPn1bz5L5oYZ2tPu8NzQUa61/4tUxi1lTRe2BqdNOYsdh4mL&#10;rw8CSMDdfF+SsCgiLKbptwBdCI7+KWZkzA+SRBGOwZODOE0SEva7nN0OgdvdJiombkiWE5AQo2k6&#10;351MPJaBhUR5yIF0rKfwf4tbQ9o55Af++NIKHeB3Nwl73yWyFW8yg3dUuzo2EUw2G6a+arOyGtXe&#10;Owd+F3TeRJbyt6faoK2CnJC6kgDkx52gCKlYBf+kUe3cWzElVhvmKQkPtqoNrzpUW202E6W+arOy&#10;GtW+x6qtKFgEEoOEIYVWG2tAojaqnX/hrUS1N/mwO6oNU1vpkLNJIPVVm5XVqPY9Vm0ENhvJ4DZS&#10;3cbobgouwhLOXonDjUeevsxaotuAgYzZrn5HTzDZlIX6us3KanT7Hus2vCGbxdqCpvF3MsmaWLvo&#10;xe4Szd6kf+5YbXDSK602myNQX7NZWY1m32PNBjOt8AJsSmK1eVlMiP/tCWSj23voNnAWjNWGqa3U&#10;7QLKlPyIAuW9dykdSlq/hCJnZTW6fZ91G6uCxifZBYW6DQngOCXSZMwDiZ6ev5e8FHevOfJNnuCO&#10;3QZ9r9RtNvemvt1mZTW6fZ91W8MKsOSp3RZEJtqWSWbRe8+k0d/JgZ9FomnN6U84kd9d2r2nLyds&#10;f2jq8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AsAAFtDb250ZW50X1R5cGVzXS54bWxQSwECFAAKAAAAAACHTuJAAAAAAAAAAAAAAAAABgAA&#10;AAAAAAAAABAAAAC2CgAAX3JlbHMvUEsBAhQAFAAAAAgAh07iQIoUZjzRAAAAlAEAAAsAAAAAAAAA&#10;AQAgAAAA2goAAF9yZWxzLy5yZWxzUEsBAhQACgAAAAAAh07iQAAAAAAAAAAAAAAAAAQAAAAAAAAA&#10;AAAQAAAAAAAAAGRycy9QSwECFAAUAAAACACHTuJAXsbifdYAAAAFAQAADwAAAAAAAAABACAAAAAi&#10;AAAAZHJzL2Rvd25yZXYueG1sUEsBAhQAFAAAAAgAh07iQERuUnNlCQAAsEoAAA4AAAAAAAAAAQAg&#10;AAAAJQEAAGRycy9lMm9Eb2MueG1sUEsFBgAAAAAGAAYAWQEAAPwMAAAAAA==&#10;">
                <o:lock v:ext="edit" aspectratio="f"/>
                <v:shape id="箭头: 上弧形 32" o:spid="_x0000_s1026" o:spt="105" alt="KSO_WM_UNIT_INDEX=1_1&amp;KSO_WM_UNIT_TYPE=n_i&amp;KSO_WM_UNIT_ID=wpsdiag20174662_4*n_i*1_1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5&amp;KSO_WM_UNIT_FILL_BACK_SCHEMECOLOR_INDEX=0" type="#_x0000_t105" style="position:absolute;left:1084463;top:0;height:498962;width:1032276;v-text-anchor:middle;" fillcolor="#5B9BD5" filled="t" stroked="f" coordsize="21600,21600" o:gfxdata="UEsDBAoAAAAAAIdO4kAAAAAAAAAAAAAAAAAEAAAAZHJzL1BLAwQUAAAACACHTuJAuUuUlb0AAADb&#10;AAAADwAAAGRycy9kb3ducmV2LnhtbEWPwWrDMBBE74X+g9hCbrVsB0Jwo+RQKK0DhtTtB2ytre3Y&#10;WhlJdZK/jwKFHIeZecNsdmczipmc7y0ryJIUBHFjdc+tgu+vt+c1CB+QNY6WScGFPOy2jw8bLLQ9&#10;8SfNdWhFhLAvUEEXwlRI6ZuODPrETsTR+7XOYIjStVI7PEW4GWWepitpsOe40OFErx01Q/1nFLjS&#10;8IBVOb+X1X7+mfg42MNRqcVTlr6ACHQO9/B/+0MrWOZw+xJ/gN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5SVvQAA&#10;ANsAAAAPAAAAAAAAAAEAIAAAACIAAABkcnMvZG93bnJldi54bWxQSwECFAAUAAAACACHTuJAMy8F&#10;njsAAAA5AAAAEAAAAAAAAAABACAAAAAMAQAAZHJzL3NoYXBleG1sLnhtbFBLBQYAAAAABgAGAFsB&#10;AAC2AwAAAAA=&#10;" adj="18450,20762,1754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33" o:spid="_x0000_s1026" o:spt="105" alt="KSO_WM_UNIT_INDEX=1_2&amp;KSO_WM_UNIT_TYPE=n_i&amp;KSO_WM_UNIT_ID=wpsdiag20174662_4*n_i*1_2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5&amp;KSO_WM_UNIT_FILL_BACK_SCHEMECOLOR_INDEX=0" type="#_x0000_t105" style="position:absolute;left:40915;top:0;flip:x;height:510761;width:1098333;v-text-anchor:middle;" fillcolor="#5B9BD5" filled="t" stroked="f" coordsize="21600,21600" o:gfxdata="UEsDBAoAAAAAAIdO4kAAAAAAAAAAAAAAAAAEAAAAZHJzL1BLAwQUAAAACACHTuJAkPypDr0AAADb&#10;AAAADwAAAGRycy9kb3ducmV2LnhtbEWPzWrDMBCE74G8g9hAb4nsGkrrRsnBpcX0UIgTyHWxNrax&#10;tXIkNXbfvioEehzm52O2+9kM4kbOd5YVpJsEBHFtdceNgtPxff0MwgdkjYNlUvBDHva75WKLubYT&#10;H+hWhUbEEfY5KmhDGHMpfd2SQb+xI3H0LtYZDFG6RmqHUxw3g3xMkidpsONIaHGkoqW6r75NhJTz&#10;W9W/nNPi69Mde2quH/0ZlXpYpckriEBz+A/f26VWkGX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/KkOvQAA&#10;ANsAAAAPAAAAAAAAAAEAIAAAACIAAABkcnMvZG93bnJldi54bWxQSwECFAAUAAAACACHTuJAMy8F&#10;njsAAAA5AAAAEAAAAAAAAAABACAAAAAMAQAAZHJzL3NoYXBleG1sLnhtbFBLBQYAAAAABgAGAFsB&#10;AAC2AwAAAAA=&#10;" adj="18570,20793,1754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34" o:spid="_x0000_s1026" o:spt="105" alt="KSO_WM_UNIT_INDEX=1_3&amp;KSO_WM_UNIT_TYPE=n_i&amp;KSO_WM_UNIT_ID=wpsdiag20174662_4*n_i*1_3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6&amp;KSO_WM_UNIT_FILL_BACK_SCHEMECOLOR_INDEX=0" type="#_x0000_t105" style="position:absolute;left:1074502;top:79970;height:421089;width:797930;v-text-anchor:middle;" fillcolor="#70AD47" filled="t" stroked="f" coordsize="21600,21600" o:gfxdata="UEsDBAoAAAAAAIdO4kAAAAAAAAAAAAAAAAAEAAAAZHJzL1BLAwQUAAAACACHTuJAa/dR5LwAAADb&#10;AAAADwAAAGRycy9kb3ducmV2LnhtbEWP3WrCQBSE7wu+w3IE75qNbSkhdRUJVCIUpNHeH7InP5g9&#10;G7JbE9/eFQQvh5n5hlltJtOJCw2utaxgGcUgiEurW64VnI7frwkI55E1dpZJwZUcbNazlxWm2o78&#10;S5fC1yJA2KWooPG+T6V0ZUMGXWR74uBVdjDogxxqqQccA9x08i2OP6XBlsNCgz1lDZXn4t8owHH7&#10;l1Xnn+Kw2/E+yatsy2Oh1GK+jL9AeJr8M/xo51rB+wfcv4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3UeS8AAAA&#10;2wAAAA8AAAAAAAAAAQAgAAAAIgAAAGRycy9kb3ducmV2LnhtbFBLAQIUABQAAAAIAIdO4kAzLwWe&#10;OwAAADkAAAAQAAAAAAAAAAEAIAAAAAsBAABkcnMvc2hhcGV4bWwueG1sUEsFBgAAAAAGAAYAWwEA&#10;ALUDAAAAAA==&#10;" adj="16995,20398,1662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35" o:spid="_x0000_s1026" o:spt="105" alt="KSO_WM_UNIT_INDEX=1_4&amp;KSO_WM_UNIT_TYPE=n_i&amp;KSO_WM_UNIT_ID=wpsdiag20174662_4*n_i*1_4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6&amp;KSO_WM_UNIT_FILL_BACK_SCHEMECOLOR_INDEX=0" type="#_x0000_t105" style="position:absolute;left:306717;top:79970;flip:x;height:428693;width:841968;v-text-anchor:middle;" fillcolor="#70AD47" filled="t" stroked="f" coordsize="21600,21600" o:gfxdata="UEsDBAoAAAAAAIdO4kAAAAAAAAAAAAAAAAAEAAAAZHJzL1BLAwQUAAAACACHTuJAIK29y78AAADb&#10;AAAADwAAAGRycy9kb3ducmV2LnhtbEWPT2vCQBTE70K/w/IKvYhuolbaNJscKoUevESL2Nsj+/KH&#10;Zt/G7Nbot3cLBY/DzPyGSfOL6cSZBtdaVhDPIxDEpdUt1wq+9h+zFxDOI2vsLJOCKznIs4dJiom2&#10;Ixd03vlaBAi7BBU03veJlK5syKCb2544eJUdDPogh1rqAccAN51cRNFaGmw5LDTY03tD5c/u1yjY&#10;mu/t6lC8llOzWR2rmk4YX09KPT3G0RsITxd/D/+3P7WC5TP8fQk/QG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tvcu/&#10;AAAA2wAAAA8AAAAAAAAAAQAgAAAAIgAAAGRycy9kb3ducmV2LnhtbFBLAQIUABQAAAAIAIdO4kAz&#10;LwWeOwAAADkAAAAQAAAAAAAAAAEAIAAAAA4BAABkcnMvc2hhcGV4bWwueG1sUEsFBgAAAAAGAAYA&#10;WwEAALgDAAAAAA==&#10;" adj="17158,20441,1662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2" alt="KSO_WM_UNIT_INDEX=1_5&amp;KSO_WM_UNIT_TYPE=n_i&amp;KSO_WM_UNIT_ID=wpsdiag20174662_4*n_i*1_5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7&amp;KSO_WM_UNIT_FILL_BACK_SCHEMECOLOR_INDEX=0&amp;KSO_WM_UNIT_TEXT_FILL_TYPE=1&amp;KSO_WM_UNIT_TEXT_FILL_FORE_SCHEMECOLOR_INDEX=2" type="#_x0000_t22" style="position:absolute;left:959688;top:430791;height:352656;width:286510;v-text-anchor:middle;" fillcolor="#A5A5A5" filled="t" stroked="f" coordsize="21600,21600" o:gfxdata="UEsDBAoAAAAAAIdO4kAAAAAAAAAAAAAAAAAEAAAAZHJzL1BLAwQUAAAACACHTuJAumaGvb4AAADb&#10;AAAADwAAAGRycy9kb3ducmV2LnhtbEWPQWvCQBSE7wX/w/IEb3WjgpXUTUAhYi+FRrHt7ZF9JsHs&#10;27C7Rvvvu4WCx2FmvmHW+d10YiDnW8sKZtMEBHFldcu1guOheF6B8AFZY2eZFPyQhzwbPa0x1fbG&#10;HzSUoRYRwj5FBU0IfSqlrxoy6Ke2J47e2TqDIUpXS+3wFuGmk/MkWUqDLceFBnvaNlRdyqtR8Pa1&#10;cEW5Px128lq848vm/M2fg1KT8Sx5BRHoHh7h//ZeK1gs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aGvb4A&#10;AADbAAAADwAAAAAAAAABACAAAAAiAAAAZHJzL2Rvd25yZXYueG1sUEsBAhQAFAAAAAgAh07iQDMv&#10;BZ47AAAAOQAAABAAAAAAAAAAAQAgAAAADQEAAGRycy9zaGFwZXhtbC54bWxQSwUGAAAAAAYABgBb&#10;AQAAtwMAAAAA&#10;" adj="1768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Theme="majorHAnsi" w:hAnsiTheme="majorHAnsi" w:eastAsiaTheme="minorEastAsia" w:cstheme="majorHAnsi"/>
                            <w:b/>
                            <w:bCs/>
                            <w:color w:val="FFFFF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Theme="majorHAnsi" w:hAnsiTheme="majorHAnsi" w:eastAsiaTheme="minorEastAsia" w:cstheme="majorHAnsi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硬件设备</w:t>
                        </w:r>
                      </w:p>
                    </w:txbxContent>
                  </v:textbox>
                </v:shape>
                <v:shape id="箭头: 上弧形 37" o:spid="_x0000_s1026" o:spt="105" alt="KSO_WM_UNIT_INDEX=1_6&amp;KSO_WM_UNIT_TYPE=n_i&amp;KSO_WM_UNIT_ID=wpsdiag20174662_4*n_i*1_6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8&amp;KSO_WM_UNIT_FILL_BACK_SCHEMECOLOR_INDEX=0" type="#_x0000_t105" style="position:absolute;left:562557;top:130574;flip:x;height:385692;width:575118;v-text-anchor:middle;" fillcolor="#ED7D31" filled="t" stroked="f" coordsize="21600,21600" o:gfxdata="UEsDBAoAAAAAAIdO4kAAAAAAAAAAAAAAAAAEAAAAZHJzL1BLAwQUAAAACACHTuJAb44b57cAAADb&#10;AAAADwAAAGRycy9kb3ducmV2LnhtbEWP2wrCMBBE3wX/Iazgi2haxQvVKCgIffXyAUuzvWCzKU1s&#10;9e+NIPg4zJkZZnd4mVp01LrKsoJ4FoEgzqyuuFBwv52nGxDOI2usLZOCNzk47IeDHSba9nyh7uoL&#10;EUrYJaig9L5JpHRZSQbdzDbEwctta9AH2RZSt9iHclPLeRStpMGKw0KJDZ1Kyh7Xp1HgXGq7LD3m&#10;TzOfLHMfB/zeKzUexdEWhKeX/8O/dKoVLNbw/RJ+gN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jhvntwAAANsAAAAP&#10;AAAAAAAAAAEAIAAAACIAAABkcnMvZG93bnJldi54bWxQSwECFAAUAAAACACHTuJAMy8FnjsAAAA5&#10;AAAAEAAAAAAAAAABACAAAAAGAQAAZHJzL3NoYXBleG1sLnhtbFBLBQYAAAAABgAGAFsBAACwAwAA&#10;AAA=&#10;" adj="15749,20146,1607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38" o:spid="_x0000_s1026" o:spt="105" alt="KSO_WM_UNIT_INDEX=1_7&amp;KSO_WM_UNIT_TYPE=n_i&amp;KSO_WM_UNIT_ID=wpsdiag20174662_4*n_i*1_7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8&amp;KSO_WM_UNIT_FILL_BACK_SCHEMECOLOR_INDEX=0" type="#_x0000_t105" style="position:absolute;left:1077910;top:130574;height:374156;width:558866;v-text-anchor:middle;" fillcolor="#ED7D31" filled="t" stroked="f" coordsize="21600,21600" o:gfxdata="UEsDBAoAAAAAAIdO4kAAAAAAAAAAAAAAAAAEAAAAZHJzL1BLAwQUAAAACACHTuJAspl1jroAAADb&#10;AAAADwAAAGRycy9kb3ducmV2LnhtbEVPy4rCMBTdC/5DuII7TVtBhmoUVAYExRkfG3eX5NoWm5va&#10;ZKr+/WQxMMvDec+XL1uLjlpfOVaQjhMQxNqZigsFl/Pn6AOED8gGa8ek4E0elot+b465cU8+UncK&#10;hYgh7HNUUIbQ5FJ6XZJFP3YNceRurrUYImwLaVp8xnBbyyxJptJixbGhxIbWJen76ccqqC5f2fWx&#10;1XvmiT43m+/VYdcdlRoO0mQGItAr/Iv/3FujYBLHxi/xB8j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mXWOugAAANsA&#10;AAAPAAAAAAAAAAEAIAAAACIAAABkcnMvZG93bnJldi54bWxQSwECFAAUAAAACACHTuJAMy8FnjsA&#10;AAA5AAAAEAAAAAAAAAABACAAAAAJAQAAZHJzL3NoYXBleG1sLnhtbFBLBQYAAAAABgAGAFsBAACz&#10;AwAAAAA=&#10;" adj="15758,20148,1607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39" o:spid="_x0000_s1026" o:spt="105" alt="KSO_WM_UNIT_INDEX=1_8&amp;KSO_WM_UNIT_TYPE=n_i&amp;KSO_WM_UNIT_ID=wpsdiag20174662_4*n_i*1_8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9&amp;KSO_WM_UNIT_FILL_BACK_SCHEMECOLOR_INDEX=0" type="#_x0000_t105" style="position:absolute;left:1090754;top:201105;height:318832;width:330286;v-text-anchor:middle;" fillcolor="#FFC000" filled="t" stroked="f" coordsize="21600,21600" o:gfxdata="UEsDBAoAAAAAAIdO4kAAAAAAAAAAAAAAAAAEAAAAZHJzL1BLAwQUAAAACACHTuJAPxsLt70AAADb&#10;AAAADwAAAGRycy9kb3ducmV2LnhtbEWPW2sCMRSE34X+h3AKfdPEWlpdjVIsLSKyeMPnw+a4Wdyc&#10;LJt46b83QqGPw8x8w0xmN1eLC7Wh8qyh31MgiAtvKi417Hff3SGIEJEN1p5Jwy8FmE2fOhPMjL/y&#10;hi7bWIoE4ZChBhtjk0kZCksOQ883xMk7+tZhTLItpWnxmuCulq9KvUuHFacFiw3NLRWn7dlpeDuo&#10;5eCL5rn9XO1PuVvTz0d+1vrlua/GICLd4n/4r70wGgYjeHxJP0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wu3vQAA&#10;ANsAAAAPAAAAAAAAAAEAIAAAACIAAABkcnMvZG93bnJldi54bWxQSwECFAAUAAAACACHTuJAMy8F&#10;njsAAAA5AAAAEAAAAAAAAAABACAAAAAMAQAAZHJzL3NoYXBleG1sLnhtbFBLBQYAAAAABgAGAFsB&#10;AAC2AwAAAAA=&#10;" adj="10800,18726,14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箭头: 上弧形 40" o:spid="_x0000_s1026" o:spt="105" alt="KSO_WM_UNIT_INDEX=1_9&amp;KSO_WM_UNIT_TYPE=n_i&amp;KSO_WM_UNIT_ID=wpsdiag20174662_4*n_i*1_9&amp;KSO_WM_UNIT_LAYERLEVEL=1_1&amp;KSO_WM_UNIT_CLEAR=1&amp;KSO_WM_TAG_VERSION=1.0&amp;KSO_WM_BEAUTIFY_FLAG=#wm#&amp;KSO_WM_TEMPLATE_CATEGORY=wpsdiag&amp;KSO_WM_TEMPLATE_INDEX=20174662&amp;KSO_WM_SLIDE_ITEM_CNT=8&amp;KSO_WM_DIAGRAM_GROUP_CODE=n1_1&amp;KSO_WM_UNIT_FILL_TYPE=1&amp;KSO_WM_UNIT_FILL_FORE_SCHEMECOLOR_INDEX=9&amp;KSO_WM_UNIT_FILL_BACK_SCHEMECOLOR_INDEX=0" type="#_x0000_t105" style="position:absolute;left:776195;top:201105;flip:x;height:322503;width:355189;v-text-anchor:middle;" fillcolor="#FFC000" filled="t" stroked="f" coordsize="21600,21600" o:gfxdata="UEsDBAoAAAAAAIdO4kAAAAAAAAAAAAAAAAAEAAAAZHJzL1BLAwQUAAAACACHTuJAdcFHq7oAAADb&#10;AAAADwAAAGRycy9kb3ducmV2LnhtbEVPzYrCMBC+C/sOYRa8iCYVV9ZqFBUEQYTq+gBDM7bVZlKa&#10;aPXtN4eFPX58/4vVy9biSa2vHGtIRgoEce5MxYWGy89u+A3CB2SDtWPS8CYPq+VHb4GpcR2f6HkO&#10;hYgh7FPUUIbQpFL6vCSLfuQa4shdXWsxRNgW0rTYxXBby7FSU2mx4thQYkPbkvL7+WE1ZNl1Nki2&#10;KqwP3aS6Tb/M8bA5at3/TNQcRKBX+Bf/ufdGwySuj1/iD5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UerugAAANsA&#10;AAAPAAAAAAAAAAEAIAAAACIAAABkcnMvZG93bnJldi54bWxQSwECFAAUAAAACACHTuJAMy8FnjsA&#10;AAA5AAAAEAAAAAAAAAABACAAAAAJAQAAZHJzL3NoYXBleG1sLnhtbFBLBQYAAAAABgAGAFsBAACz&#10;AwAAAAA=&#10;" adj="11794,19149,1502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alt="KSO_WM_UNIT_INDEX=1_2_2&amp;KSO_WM_UNIT_TYPE=n_h_f&amp;KSO_WM_UNIT_ID=wpsdiag20174662_4*n_h_f*1_2_2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314318;top:518102;height:495291;width:153347;" filled="f" stroked="f" coordsize="21600,21600" o:gfxdata="UEsDBAoAAAAAAIdO4kAAAAAAAAAAAAAAAAAEAAAAZHJzL1BLAwQUAAAACACHTuJANBYnlL8AAADb&#10;AAAADwAAAGRycy9kb3ducmV2LnhtbEWPQWvCQBSE7wX/w/IEb3WTIlKjq2hBkB4CVQ8eX7KvSWj2&#10;bdzdqPXXdwWhx2FmvmEWq5tpxYWcbywrSMcJCOLS6oYrBcfD9vUdhA/IGlvLpOCXPKyWg5cFZtpe&#10;+Ysu+1CJCGGfoYI6hC6T0pc1GfRj2xFH79s6gyFKV0nt8BrhppVvSTKVBhuOCzV29FFT+bPvjYLd&#10;+tSfe5dPZvfTfZ0XxWe+KaZKjYZpMgcR6Bb+w8/2TiuYpPD4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WJ5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电调中心板</w:t>
                        </w:r>
                      </w:p>
                    </w:txbxContent>
                  </v:textbox>
                </v:shape>
                <v:shape id="文本框 19" o:spid="_x0000_s1026" o:spt="202" alt="KSO_WM_UNIT_INDEX=1_2_3&amp;KSO_WM_UNIT_TYPE=n_h_f&amp;KSO_WM_UNIT_ID=wpsdiag20174662_4*n_h_f*1_2_3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529267;top:522035;height:495291;width:184803;" filled="f" stroked="f" coordsize="21600,21600" o:gfxdata="UEsDBAoAAAAAAIdO4kAAAAAAAAAAAAAAAAAEAAAAZHJzL1BLAwQUAAAACACHTuJAxMS5478AAADb&#10;AAAADwAAAGRycy9kb3ducmV2LnhtbEWPT4vCMBTE7wt+h/AW9qapIqJdo6iwIB4Kqx48vjZv27LN&#10;S01S/336jSDscZiZ3zDz5c004kLO15YVDAcJCOLC6ppLBcfDV38KwgdkjY1lUnAnD8tF722OqbZX&#10;/qbLPpQiQtinqKAKoU2l9EVFBv3AtsTR+7HOYIjSlVI7vEa4aeQoSSbSYM1xocKWNhUVv/vOKNiu&#10;Tt25c9l49jg9Vlme77J1PlHq432YfIIIdAv/4Vd7qxWMR/D8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Eue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M3508减速电机</w:t>
                        </w:r>
                      </w:p>
                    </w:txbxContent>
                  </v:textbox>
                </v:shape>
                <v:shape id="文本框 20" o:spid="_x0000_s1026" o:spt="202" alt="KSO_WM_UNIT_INDEX=1_2_4&amp;KSO_WM_UNIT_TYPE=n_h_f&amp;KSO_WM_UNIT_ID=wpsdiag20174662_4*n_h_f*1_2_4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774361;top:518102;height:495291;width:149415;" filled="f" stroked="f" coordsize="21600,21600" o:gfxdata="UEsDBAoAAAAAAIdO4kAAAAAAAAAAAAAAAAAEAAAAZHJzL1BLAwQUAAAACACHTuJAq4gceL8AAADb&#10;AAAADwAAAGRycy9kb3ducmV2LnhtbEWPQWvCQBSE74L/YXmCN91YRWzqKlYQpIdAtQePL9nXJJh9&#10;G3c3av313ULB4zAz3zDL9d004krO15YVTMYJCOLC6ppLBV/H3WgBwgdkjY1lUvBDHtarfm+JqbY3&#10;/qTrIZQiQtinqKAKoU2l9EVFBv3YtsTR+7bOYIjSlVI7vEW4aeRLksylwZrjQoUtbSsqzofOKNhv&#10;Tt2lc9ns9XF6bLI8/8je87lSw8EkeQMR6B6e4f/2XiuYTeHvS/w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IHH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DT7&amp;DR16遥控接收系统</w:t>
                        </w:r>
                      </w:p>
                    </w:txbxContent>
                  </v:textbox>
                </v:shape>
                <v:shape id="文本框 21" o:spid="_x0000_s1026" o:spt="202" alt="KSO_WM_UNIT_INDEX=1_2_5&amp;KSO_WM_UNIT_TYPE=n_h_f&amp;KSO_WM_UNIT_ID=wpsdiag20174662_4*n_h_f*1_2_5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1267169;top:514170;height:495291;width:145483;" filled="f" stroked="f" coordsize="21600,21600" o:gfxdata="UEsDBAoAAAAAAIdO4kAAAAAAAAAAAAAAAAAEAAAAZHJzL1BLAwQUAAAACACHTuJAJGGEDL8AAADb&#10;AAAADwAAAGRycy9kb3ducmV2LnhtbEWPQWvCQBSE7wX/w/IEb3VjCVKjq2hBkB4CVQ8eX7KvSWj2&#10;bdzdqPXXdwWhx2FmvmEWq5tpxYWcbywrmIwTEMSl1Q1XCo6H7es7CB+QNbaWScEveVgtBy8LzLS9&#10;8hdd9qESEcI+QwV1CF0mpS9rMujHtiOO3rd1BkOUrpLa4TXCTSvfkmQqDTYcF2rs6KOm8mffGwW7&#10;9ak/9y5PZ/fTfZ0XxWe+KaZKjYaTZA4i0C38h5/tnVaQpvD4En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hhA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MG996R舵机</w:t>
                        </w:r>
                      </w:p>
                    </w:txbxContent>
                  </v:textbox>
                </v:shape>
                <v:shape id="文本框 22" o:spid="_x0000_s1026" o:spt="202" alt="KSO_WM_UNIT_INDEX=1_2_6&amp;KSO_WM_UNIT_TYPE=n_h_f&amp;KSO_WM_UNIT_ID=wpsdiag20174662_4*n_h_f*1_2_6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38818;top:529901;height:495291;width:153347;" filled="f" stroked="f" coordsize="21600,21600" o:gfxdata="UEsDBAoAAAAAAIdO4kAAAAAAAAAAAAAAAAAEAAAAZHJzL1BLAwQUAAAACACHTuJASy0hl78AAADb&#10;AAAADwAAAGRycy9kb3ducmV2LnhtbEWPQWvCQBSE7wX/w/KE3urGYsWmrmIFQXoIqD14fMm+JsHs&#10;27i7UeuvdwXB4zAz3zDT+cU04kTO15YVDAcJCOLC6ppLBb+71dsEhA/IGhvLpOCfPMxnvZcpptqe&#10;eUOnbShFhLBPUUEVQptK6YuKDPqBbYmj92edwRClK6V2eI5w08j3JBlLgzXHhQpbWlZUHLadUbBe&#10;7Ltj57LR53V/XWR5/pN952OlXvvD5AtEoEt4hh/ttVYw+oD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tIZ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C620无刷电机调速器</w:t>
                        </w:r>
                      </w:p>
                    </w:txbxContent>
                  </v:textbox>
                </v:shape>
                <v:shape id="文本框 23" o:spid="_x0000_s1026" o:spt="202" alt="KSO_WM_UNIT_INDEX=1_2_7&amp;KSO_WM_UNIT_TYPE=n_h_f&amp;KSO_WM_UNIT_ID=wpsdiag20174662_4*n_h_f*1_2_7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1707026;top:506303;height:495291;width:153347;" filled="f" stroked="f" coordsize="21600,21600" o:gfxdata="UEsDBAoAAAAAAIdO4kAAAAAAAAAAAAAAAAAEAAAAZHJzL1BLAwQUAAAACACHTuJAu/+/4L8AAADb&#10;AAAADwAAAGRycy9kb3ducmV2LnhtbEWPT2vCQBTE7wW/w/IEb3VjkVCjq2hBEA+B2h48vmRfk9Ds&#10;27i78d+n7wpCj8PM/IZZrK6mFWdyvrGsYDJOQBCXVjdcKfj+2r6+g/ABWWNrmRTcyMNqOXhZYKbt&#10;hT/pfAiViBD2GSqoQ+gyKX1Zk0E/th1x9H6sMxiidJXUDi8Rblr5liSpNNhwXKixo4+ayt9DbxTs&#10;1sf+1Lt8Orsf7+u8KPb5pkiVGg0nyRxEoGv4Dz/bO61gmsLj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/v+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继电器</w:t>
                        </w:r>
                      </w:p>
                    </w:txbxContent>
                  </v:textbox>
                </v:shape>
                <v:shape id="文本框 26" o:spid="_x0000_s1026" o:spt="202" alt="KSO_WM_UNIT_INDEX=1_2_1&amp;KSO_WM_UNIT_TYPE=n_h_f&amp;KSO_WM_UNIT_ID=wpsdiag20174662_4*n_h_f*1_2_1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1482904;top:506303;height:640810;width:165143;" filled="f" stroked="f" coordsize="21600,21600" o:gfxdata="UEsDBAoAAAAAAIdO4kAAAAAAAAAAAAAAAAAEAAAAZHJzL1BLAwQUAAAACACHTuJA1LMae78AAADb&#10;AAAADwAAAGRycy9kb3ducmV2LnhtbEWPT2vCQBTE7wW/w/IEb3VjEWtTV7GCID0E1B48vmRfk2D2&#10;bdzd+O/Td4WCx2FmfsPMFlfTiDM5X1tWMBomIIgLq2suFfzs169TED4ga2wsk4IbeVjMey8zTLW9&#10;8JbOu1CKCGGfooIqhDaV0hcVGfRD2xJH79c6gyFKV0rt8BLhppFvSTKRBmuOCxW2tKqoOO46o2Cz&#10;PHSnzmXjj/vhvszy/Dv7yidKDfqj5BNEoGt4hv/bG61g/A6P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zGn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RoboMaster 开发板A型发版</w:t>
                        </w:r>
                      </w:p>
                    </w:txbxContent>
                  </v:textbox>
                </v:shape>
                <v:shape id="文本框 27" o:spid="_x0000_s1026" o:spt="202" alt="KSO_WM_UNIT_INDEX=1_2_8&amp;KSO_WM_UNIT_TYPE=n_h_f&amp;KSO_WM_UNIT_ID=wpsdiag20174662_4*n_h_f*1_2_8&amp;KSO_WM_UNIT_LAYERLEVEL=1_1_1&amp;KSO_WM_UNIT_HIGHLIGHT=0&amp;KSO_WM_UNIT_CLEAR=0&amp;KSO_WM_UNIT_COMPATIBLE=0&amp;KSO_WM_UNIT_PRESET_TEXT=请在此输入您的文本&amp;KSO_WM_UNIT_VALUE=10&amp;KSO_WM_TAG_VERSION=1.0&amp;KSO_WM_BEAUTIFY_FLAG=#wm#&amp;KSO_WM_TEMPLATE_CATEGORY=wpsdiag&amp;KSO_WM_TEMPLATE_INDEX=20174662&amp;KSO_WM_SLIDE_ITEM_CNT=8&amp;KSO_WM_DIAGRAM_GROUP_CODE=n1_1&amp;KSO_WM_UNIT_TEXT_FILL_TYPE=1&amp;KSO_WM_UNIT_TEXT_FILL_FORE_SCHEMECOLOR_INDEX=1" type="#_x0000_t202" style="position:absolute;left:1947926;top:502370;height:495291;width:169075;" filled="f" stroked="f" coordsize="21600,21600" o:gfxdata="UEsDBAoAAAAAAIdO4kAAAAAAAAAAAAAAAAAEAAAAZHJzL1BLAwQUAAAACACHTuJApSyOCbsAAADb&#10;AAAADwAAAGRycy9kb3ducmV2LnhtbEVPy4rCMBTdD/gP4QruxtRBZKxGUWFAXBR8LFzeNte22NzU&#10;JFXHr58shFkeznu+fJpG3Mn52rKC0TABQVxYXXOp4HT8+fwG4QOyxsYyKfglD8tF72OOqbYP3tP9&#10;EEoRQ9inqKAKoU2l9EVFBv3QtsSRu1hnMEToSqkdPmK4aeRXkkykwZpjQ4UtbSoqrofOKNiuzt2t&#10;c9l4+jq/Vlme77J1PlFq0B8lMxCBnuFf/HZvtYJxHBu/xB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yOC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行程开关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ind w:leftChars="0" w:right="0" w:rightChars="0"/>
        <w:jc w:val="center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表 2  工程机器人硬件资源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（1）M3508减速电机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用于底盘驱动、升降机构的驱动、</w:t>
      </w:r>
      <w:r>
        <w:rPr>
          <w:rFonts w:hint="eastAsia"/>
          <w:lang w:val="en-US" w:eastAsia="zh-CN"/>
        </w:rPr>
        <w:t>取弹机构机械臂平移驱动，</w:t>
      </w:r>
      <w:r>
        <w:rPr>
          <w:rFonts w:hint="eastAsia"/>
        </w:rPr>
        <w:t>M3508电机提供扭矩，内置传感器能反馈电机的转矩电流、速度、码盘值和温度等数据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形成闭环PID，实现对工程机器人的实时控制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）C620无刷电机调速器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C620无刷电机调速器采用32位定制电机驱动芯片，配合磁场定向控制（FOC）技术，实现对电机转矩的精确控制，与M3508直流无刷减速电机搭配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）DT7&amp;DR16遥控接收系统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用于赋给工程信号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控制工程机器人的运动。</w:t>
      </w:r>
      <w:r>
        <w:rPr>
          <w:rFonts w:hint="eastAsia"/>
        </w:rPr>
        <w:t>该遥控接收系统具有远距离遥控能力，适用室内比赛环境。遥控器采用DBus通信协议，协议与串口兼容便于解析。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RoboMaster 开发板A型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A板使用STM32F427IIH6芯片，拥有丰富的扩展口和通信接口，板载IMU，配合RoboMaster出品的M3508直流无刷减速电机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实现工程控制的硬件电路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（5）</w:t>
      </w:r>
      <w:r>
        <w:rPr>
          <w:rFonts w:hint="eastAsia"/>
          <w:lang w:val="en-US" w:eastAsia="zh-CN"/>
        </w:rPr>
        <w:t>继电器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使用低电压的控制电路实现对高电压的电力驱动电路的控制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比赛中用于气缸电磁阀的驱动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来实现工程车的救援、升降夹取、传递弹丸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）MG996R舵机</w:t>
      </w: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配合机械爪使用，通过对PWM波的控制来</w:t>
      </w:r>
      <w:r>
        <w:rPr>
          <w:rFonts w:hint="eastAsia"/>
        </w:rPr>
        <w:t>实现工程</w:t>
      </w:r>
      <w:r>
        <w:rPr>
          <w:rFonts w:hint="eastAsia"/>
          <w:lang w:val="en-US" w:eastAsia="zh-CN"/>
        </w:rPr>
        <w:t>机器人的</w:t>
      </w:r>
      <w:r>
        <w:rPr>
          <w:rFonts w:hint="eastAsia"/>
        </w:rPr>
        <w:t>拖车救援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电调中心板</w:t>
      </w:r>
    </w:p>
    <w:p>
      <w:pPr>
        <w:numPr>
          <w:numId w:val="0"/>
        </w:numPr>
        <w:ind w:right="0" w:righ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给M3508减速电机供电并提供CAN信号，减少了CAN线和电源线的连接，简化电路，方便电路的搭建。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触碰开关</w:t>
      </w:r>
    </w:p>
    <w:p>
      <w:pPr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在工程机器人的夹取过程中，实现夹取机械臂位置的校准归零，从而消除机械臂位置对取弹过程产生的误差，实现连续3次取弹。</w:t>
      </w:r>
    </w:p>
    <w:p>
      <w:pPr>
        <w:numPr>
          <w:numId w:val="0"/>
        </w:numPr>
        <w:ind w:right="0" w:rightChars="0"/>
        <w:rPr>
          <w:rFonts w:hint="eastAsia"/>
        </w:rPr>
      </w:pPr>
    </w:p>
    <w:p>
      <w:pPr>
        <w:pStyle w:val="12"/>
        <w:keepNext w:val="0"/>
        <w:keepLines w:val="0"/>
        <w:widowControl w:val="0"/>
        <w:suppressLineNumbers w:val="0"/>
        <w:autoSpaceDE w:val="0"/>
        <w:autoSpaceDN w:val="0"/>
        <w:spacing w:before="1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pStyle w:val="3"/>
        <w:numPr>
          <w:ilvl w:val="1"/>
          <w:numId w:val="0"/>
        </w:numPr>
        <w:tabs>
          <w:tab w:val="left" w:pos="945"/>
        </w:tabs>
        <w:spacing w:before="56" w:after="0" w:line="240" w:lineRule="auto"/>
        <w:ind w:leftChars="0" w:right="0" w:rightChars="0"/>
        <w:jc w:val="both"/>
        <w:rPr>
          <w:rFonts w:hint="eastAsia" w:eastAsia="微软雅黑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软件外设</w:t>
      </w:r>
    </w:p>
    <w:p>
      <w:pPr>
        <w:pStyle w:val="3"/>
        <w:numPr>
          <w:ilvl w:val="0"/>
          <w:numId w:val="0"/>
        </w:numPr>
        <w:tabs>
          <w:tab w:val="left" w:pos="945"/>
        </w:tabs>
        <w:spacing w:before="56" w:after="0" w:line="240" w:lineRule="auto"/>
        <w:ind w:left="219" w:leftChars="0" w:right="0" w:rightChars="0"/>
        <w:jc w:val="center"/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805170" cy="2973705"/>
                <wp:effectExtent l="0" t="0" r="0" b="58420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780" y="214630"/>
                          <a:ext cx="5805170" cy="2973705"/>
                          <a:chOff x="2219" y="413"/>
                          <a:chExt cx="7735" cy="4264"/>
                        </a:xfrm>
                      </wpg:grpSpPr>
                      <wps:wsp>
                        <wps:cNvPr id="15" name="弧形 15"/>
                        <wps:cNvSpPr/>
                        <wps:spPr>
                          <a:xfrm>
                            <a:off x="8987" y="3153"/>
                            <a:ext cx="460" cy="426"/>
                          </a:xfrm>
                          <a:prstGeom prst="arc">
                            <a:avLst>
                              <a:gd name="adj1" fmla="val 529228"/>
                              <a:gd name="adj2" fmla="val 10039113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6594" y="413"/>
                            <a:ext cx="0" cy="44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任意多边形: 形状 27"/>
                        <wps:cNvSpPr/>
                        <wps:spPr>
                          <a:xfrm>
                            <a:off x="5919" y="966"/>
                            <a:ext cx="1382" cy="645"/>
                          </a:xfrm>
                          <a:custGeom>
                            <a:avLst/>
                            <a:gdLst>
                              <a:gd name="connsiteX0" fmla="*/ 299802 w 1367073"/>
                              <a:gd name="connsiteY0" fmla="*/ 0 h 699139"/>
                              <a:gd name="connsiteX1" fmla="*/ 1067271 w 1367073"/>
                              <a:gd name="connsiteY1" fmla="*/ 0 h 699139"/>
                              <a:gd name="connsiteX2" fmla="*/ 1367073 w 1367073"/>
                              <a:gd name="connsiteY2" fmla="*/ 299802 h 699139"/>
                              <a:gd name="connsiteX3" fmla="*/ 1367073 w 1367073"/>
                              <a:gd name="connsiteY3" fmla="*/ 684898 h 699139"/>
                              <a:gd name="connsiteX4" fmla="*/ 1365638 w 1367073"/>
                              <a:gd name="connsiteY4" fmla="*/ 699139 h 699139"/>
                              <a:gd name="connsiteX5" fmla="*/ 1436 w 1367073"/>
                              <a:gd name="connsiteY5" fmla="*/ 699139 h 699139"/>
                              <a:gd name="connsiteX6" fmla="*/ 0 w 1367073"/>
                              <a:gd name="connsiteY6" fmla="*/ 684898 h 699139"/>
                              <a:gd name="connsiteX7" fmla="*/ 0 w 1367073"/>
                              <a:gd name="connsiteY7" fmla="*/ 299802 h 699139"/>
                              <a:gd name="connsiteX8" fmla="*/ 299802 w 1367073"/>
                              <a:gd name="connsiteY8" fmla="*/ 0 h 6991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67073" h="699139">
                                <a:moveTo>
                                  <a:pt x="299802" y="0"/>
                                </a:moveTo>
                                <a:lnTo>
                                  <a:pt x="1067271" y="0"/>
                                </a:lnTo>
                                <a:cubicBezTo>
                                  <a:pt x="1232847" y="0"/>
                                  <a:pt x="1367073" y="134226"/>
                                  <a:pt x="1367073" y="299802"/>
                                </a:cubicBezTo>
                                <a:lnTo>
                                  <a:pt x="1367073" y="684898"/>
                                </a:lnTo>
                                <a:lnTo>
                                  <a:pt x="1365638" y="699139"/>
                                </a:lnTo>
                                <a:lnTo>
                                  <a:pt x="1436" y="699139"/>
                                </a:lnTo>
                                <a:lnTo>
                                  <a:pt x="0" y="684898"/>
                                </a:lnTo>
                                <a:lnTo>
                                  <a:pt x="0" y="299802"/>
                                </a:lnTo>
                                <a:cubicBezTo>
                                  <a:pt x="0" y="134226"/>
                                  <a:pt x="134226" y="0"/>
                                  <a:pt x="2998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5914" y="1674"/>
                            <a:ext cx="1400" cy="5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5910" y="2325"/>
                            <a:ext cx="1391" cy="58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5909" y="2966"/>
                            <a:ext cx="1404" cy="5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: 形状 31"/>
                        <wps:cNvSpPr/>
                        <wps:spPr>
                          <a:xfrm rot="10800000">
                            <a:off x="5911" y="3628"/>
                            <a:ext cx="1411" cy="645"/>
                          </a:xfrm>
                          <a:custGeom>
                            <a:avLst/>
                            <a:gdLst>
                              <a:gd name="connsiteX0" fmla="*/ 299802 w 1367073"/>
                              <a:gd name="connsiteY0" fmla="*/ 0 h 699139"/>
                              <a:gd name="connsiteX1" fmla="*/ 1067271 w 1367073"/>
                              <a:gd name="connsiteY1" fmla="*/ 0 h 699139"/>
                              <a:gd name="connsiteX2" fmla="*/ 1367073 w 1367073"/>
                              <a:gd name="connsiteY2" fmla="*/ 299802 h 699139"/>
                              <a:gd name="connsiteX3" fmla="*/ 1367073 w 1367073"/>
                              <a:gd name="connsiteY3" fmla="*/ 684898 h 699139"/>
                              <a:gd name="connsiteX4" fmla="*/ 1365638 w 1367073"/>
                              <a:gd name="connsiteY4" fmla="*/ 699139 h 699139"/>
                              <a:gd name="connsiteX5" fmla="*/ 1436 w 1367073"/>
                              <a:gd name="connsiteY5" fmla="*/ 699139 h 699139"/>
                              <a:gd name="connsiteX6" fmla="*/ 0 w 1367073"/>
                              <a:gd name="connsiteY6" fmla="*/ 684898 h 699139"/>
                              <a:gd name="connsiteX7" fmla="*/ 0 w 1367073"/>
                              <a:gd name="connsiteY7" fmla="*/ 299802 h 699139"/>
                              <a:gd name="connsiteX8" fmla="*/ 299802 w 1367073"/>
                              <a:gd name="connsiteY8" fmla="*/ 0 h 6991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367073" h="699139">
                                <a:moveTo>
                                  <a:pt x="299802" y="0"/>
                                </a:moveTo>
                                <a:lnTo>
                                  <a:pt x="1067271" y="0"/>
                                </a:lnTo>
                                <a:cubicBezTo>
                                  <a:pt x="1232847" y="0"/>
                                  <a:pt x="1367073" y="134226"/>
                                  <a:pt x="1367073" y="299802"/>
                                </a:cubicBezTo>
                                <a:lnTo>
                                  <a:pt x="1367073" y="684898"/>
                                </a:lnTo>
                                <a:lnTo>
                                  <a:pt x="1365638" y="699139"/>
                                </a:lnTo>
                                <a:lnTo>
                                  <a:pt x="1436" y="699139"/>
                                </a:lnTo>
                                <a:lnTo>
                                  <a:pt x="0" y="684898"/>
                                </a:lnTo>
                                <a:lnTo>
                                  <a:pt x="0" y="299802"/>
                                </a:lnTo>
                                <a:cubicBezTo>
                                  <a:pt x="0" y="134226"/>
                                  <a:pt x="134226" y="0"/>
                                  <a:pt x="2998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31639" tIns="15819" rIns="31639" bIns="1581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35"/>
                        <wpg:cNvGrpSpPr/>
                        <wpg:grpSpPr>
                          <a:xfrm>
                            <a:off x="4807" y="2024"/>
                            <a:ext cx="1302" cy="664"/>
                            <a:chOff x="1499150" y="934105"/>
                            <a:chExt cx="1511167" cy="297048"/>
                          </a:xfrm>
                        </wpg:grpSpPr>
                        <wps:wsp>
                          <wps:cNvPr id="4" name="直接连接符 42"/>
                          <wps:cNvCnPr/>
                          <wps:spPr>
                            <a:xfrm>
                              <a:off x="1499150" y="934105"/>
                              <a:ext cx="11454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43"/>
                          <wps:cNvCnPr/>
                          <wps:spPr>
                            <a:xfrm>
                              <a:off x="2644557" y="934105"/>
                              <a:ext cx="365760" cy="297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" name="组合 167" descr="KSO_WM_TAG_VERSION=1.0&amp;KSO_WM_BEAUTIFY_FLAG=#wm#&amp;KSO_WM_UNIT_TYPE=i&amp;KSO_WM_UNIT_ID=wpsdiag20161029_1*i*1&amp;KSO_WM_TEMPLATE_CATEGORY=wpsdiag&amp;KSO_WM_TEMPLATE_INDEX=20161029"/>
                        <wpg:cNvGrpSpPr/>
                        <wpg:grpSpPr>
                          <a:xfrm>
                            <a:off x="2219" y="417"/>
                            <a:ext cx="7735" cy="4260"/>
                            <a:chOff x="0" y="0"/>
                            <a:chExt cx="4911873" cy="2705266"/>
                          </a:xfrm>
                        </wpg:grpSpPr>
                        <wps:wsp>
                          <wps:cNvPr id="14" name="KSO_Shape" descr="KSO_WM_UNIT_INDEX=1_1&amp;KSO_WM_UNIT_TYPE=n_i&amp;KSO_WM_UNIT_ID=wpsdiag20161029_1*n_i*1_1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/>
                          <wps:cNvSpPr/>
                          <wps:spPr>
                            <a:xfrm>
                              <a:off x="3990975" y="390525"/>
                              <a:ext cx="920898" cy="1566015"/>
                            </a:xfrm>
                            <a:custGeom>
                              <a:avLst/>
                              <a:gdLst>
                                <a:gd name="connsiteX0" fmla="*/ 588566 w 1536700"/>
                                <a:gd name="connsiteY0" fmla="*/ 2172931 h 2555648"/>
                                <a:gd name="connsiteX1" fmla="*/ 588566 w 1536700"/>
                                <a:gd name="connsiteY1" fmla="*/ 2232462 h 2555648"/>
                                <a:gd name="connsiteX2" fmla="*/ 948135 w 1536700"/>
                                <a:gd name="connsiteY2" fmla="*/ 2232462 h 2555648"/>
                                <a:gd name="connsiteX3" fmla="*/ 948135 w 1536700"/>
                                <a:gd name="connsiteY3" fmla="*/ 2172931 h 2555648"/>
                                <a:gd name="connsiteX4" fmla="*/ 588566 w 1536700"/>
                                <a:gd name="connsiteY4" fmla="*/ 2014319 h 2555648"/>
                                <a:gd name="connsiteX5" fmla="*/ 588566 w 1536700"/>
                                <a:gd name="connsiteY5" fmla="*/ 2073850 h 2555648"/>
                                <a:gd name="connsiteX6" fmla="*/ 948135 w 1536700"/>
                                <a:gd name="connsiteY6" fmla="*/ 2073850 h 2555648"/>
                                <a:gd name="connsiteX7" fmla="*/ 948135 w 1536700"/>
                                <a:gd name="connsiteY7" fmla="*/ 2014319 h 2555648"/>
                                <a:gd name="connsiteX8" fmla="*/ 439655 w 1536700"/>
                                <a:gd name="connsiteY8" fmla="*/ 1865655 h 2555648"/>
                                <a:gd name="connsiteX9" fmla="*/ 1097045 w 1536700"/>
                                <a:gd name="connsiteY9" fmla="*/ 1865655 h 2555648"/>
                                <a:gd name="connsiteX10" fmla="*/ 1189236 w 1536700"/>
                                <a:gd name="connsiteY10" fmla="*/ 1953225 h 2555648"/>
                                <a:gd name="connsiteX11" fmla="*/ 1097045 w 1536700"/>
                                <a:gd name="connsiteY11" fmla="*/ 2040795 h 2555648"/>
                                <a:gd name="connsiteX12" fmla="*/ 1189236 w 1536700"/>
                                <a:gd name="connsiteY12" fmla="*/ 2128365 h 2555648"/>
                                <a:gd name="connsiteX13" fmla="*/ 1097045 w 1536700"/>
                                <a:gd name="connsiteY13" fmla="*/ 2215935 h 2555648"/>
                                <a:gd name="connsiteX14" fmla="*/ 1189236 w 1536700"/>
                                <a:gd name="connsiteY14" fmla="*/ 2303505 h 2555648"/>
                                <a:gd name="connsiteX15" fmla="*/ 1097045 w 1536700"/>
                                <a:gd name="connsiteY15" fmla="*/ 2391075 h 2555648"/>
                                <a:gd name="connsiteX16" fmla="*/ 948071 w 1536700"/>
                                <a:gd name="connsiteY16" fmla="*/ 2391075 h 2555648"/>
                                <a:gd name="connsiteX17" fmla="*/ 937297 w 1536700"/>
                                <a:gd name="connsiteY17" fmla="*/ 2444188 h 2555648"/>
                                <a:gd name="connsiteX18" fmla="*/ 768350 w 1536700"/>
                                <a:gd name="connsiteY18" fmla="*/ 2555648 h 2555648"/>
                                <a:gd name="connsiteX19" fmla="*/ 599403 w 1536700"/>
                                <a:gd name="connsiteY19" fmla="*/ 2444188 h 2555648"/>
                                <a:gd name="connsiteX20" fmla="*/ 588630 w 1536700"/>
                                <a:gd name="connsiteY20" fmla="*/ 2391075 h 2555648"/>
                                <a:gd name="connsiteX21" fmla="*/ 439655 w 1536700"/>
                                <a:gd name="connsiteY21" fmla="*/ 2391075 h 2555648"/>
                                <a:gd name="connsiteX22" fmla="*/ 347464 w 1536700"/>
                                <a:gd name="connsiteY22" fmla="*/ 2303505 h 2555648"/>
                                <a:gd name="connsiteX23" fmla="*/ 439655 w 1536700"/>
                                <a:gd name="connsiteY23" fmla="*/ 2215935 h 2555648"/>
                                <a:gd name="connsiteX24" fmla="*/ 347464 w 1536700"/>
                                <a:gd name="connsiteY24" fmla="*/ 2128365 h 2555648"/>
                                <a:gd name="connsiteX25" fmla="*/ 439655 w 1536700"/>
                                <a:gd name="connsiteY25" fmla="*/ 2040795 h 2555648"/>
                                <a:gd name="connsiteX26" fmla="*/ 347464 w 1536700"/>
                                <a:gd name="connsiteY26" fmla="*/ 1953225 h 2555648"/>
                                <a:gd name="connsiteX27" fmla="*/ 439655 w 1536700"/>
                                <a:gd name="connsiteY27" fmla="*/ 1865655 h 2555648"/>
                                <a:gd name="connsiteX28" fmla="*/ 768350 w 1536700"/>
                                <a:gd name="connsiteY28" fmla="*/ 0 h 2555648"/>
                                <a:gd name="connsiteX29" fmla="*/ 1536700 w 1536700"/>
                                <a:gd name="connsiteY29" fmla="*/ 770343 h 2555648"/>
                                <a:gd name="connsiteX30" fmla="*/ 1521090 w 1536700"/>
                                <a:gd name="connsiteY30" fmla="*/ 925594 h 2555648"/>
                                <a:gd name="connsiteX31" fmla="*/ 1491688 w 1536700"/>
                                <a:gd name="connsiteY31" fmla="*/ 1020556 h 2555648"/>
                                <a:gd name="connsiteX32" fmla="*/ 1491950 w 1536700"/>
                                <a:gd name="connsiteY32" fmla="*/ 1020556 h 2555648"/>
                                <a:gd name="connsiteX33" fmla="*/ 1140478 w 1536700"/>
                                <a:gd name="connsiteY33" fmla="*/ 1823920 h 2555648"/>
                                <a:gd name="connsiteX34" fmla="*/ 396222 w 1536700"/>
                                <a:gd name="connsiteY34" fmla="*/ 1823920 h 2555648"/>
                                <a:gd name="connsiteX35" fmla="*/ 44750 w 1536700"/>
                                <a:gd name="connsiteY35" fmla="*/ 1020556 h 2555648"/>
                                <a:gd name="connsiteX36" fmla="*/ 45012 w 1536700"/>
                                <a:gd name="connsiteY36" fmla="*/ 1020556 h 2555648"/>
                                <a:gd name="connsiteX37" fmla="*/ 15610 w 1536700"/>
                                <a:gd name="connsiteY37" fmla="*/ 925594 h 2555648"/>
                                <a:gd name="connsiteX38" fmla="*/ 0 w 1536700"/>
                                <a:gd name="connsiteY38" fmla="*/ 770343 h 2555648"/>
                                <a:gd name="connsiteX39" fmla="*/ 768350 w 1536700"/>
                                <a:gd name="connsiteY39" fmla="*/ 0 h 25556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536700" h="2555648">
                                  <a:moveTo>
                                    <a:pt x="588566" y="2172931"/>
                                  </a:moveTo>
                                  <a:lnTo>
                                    <a:pt x="588566" y="2232462"/>
                                  </a:lnTo>
                                  <a:lnTo>
                                    <a:pt x="948135" y="2232462"/>
                                  </a:lnTo>
                                  <a:lnTo>
                                    <a:pt x="948135" y="2172931"/>
                                  </a:lnTo>
                                  <a:close/>
                                  <a:moveTo>
                                    <a:pt x="588566" y="2014319"/>
                                  </a:moveTo>
                                  <a:lnTo>
                                    <a:pt x="588566" y="2073850"/>
                                  </a:lnTo>
                                  <a:lnTo>
                                    <a:pt x="948135" y="2073850"/>
                                  </a:lnTo>
                                  <a:lnTo>
                                    <a:pt x="948135" y="2014319"/>
                                  </a:lnTo>
                                  <a:close/>
                                  <a:moveTo>
                                    <a:pt x="439655" y="1865655"/>
                                  </a:moveTo>
                                  <a:lnTo>
                                    <a:pt x="1097045" y="1865655"/>
                                  </a:lnTo>
                                  <a:cubicBezTo>
                                    <a:pt x="1147961" y="1865655"/>
                                    <a:pt x="1189236" y="1904861"/>
                                    <a:pt x="1189236" y="1953225"/>
                                  </a:cubicBezTo>
                                  <a:cubicBezTo>
                                    <a:pt x="1189236" y="2001589"/>
                                    <a:pt x="1147961" y="2040795"/>
                                    <a:pt x="1097045" y="2040795"/>
                                  </a:cubicBezTo>
                                  <a:cubicBezTo>
                                    <a:pt x="1147961" y="2040795"/>
                                    <a:pt x="1189236" y="2080001"/>
                                    <a:pt x="1189236" y="2128365"/>
                                  </a:cubicBezTo>
                                  <a:cubicBezTo>
                                    <a:pt x="1189236" y="2176729"/>
                                    <a:pt x="1147961" y="2215935"/>
                                    <a:pt x="1097045" y="2215935"/>
                                  </a:cubicBezTo>
                                  <a:cubicBezTo>
                                    <a:pt x="1147961" y="2215935"/>
                                    <a:pt x="1189236" y="2255141"/>
                                    <a:pt x="1189236" y="2303505"/>
                                  </a:cubicBezTo>
                                  <a:cubicBezTo>
                                    <a:pt x="1189236" y="2351869"/>
                                    <a:pt x="1147961" y="2391075"/>
                                    <a:pt x="1097045" y="2391075"/>
                                  </a:cubicBezTo>
                                  <a:lnTo>
                                    <a:pt x="948071" y="2391075"/>
                                  </a:lnTo>
                                  <a:lnTo>
                                    <a:pt x="937297" y="2444188"/>
                                  </a:lnTo>
                                  <a:cubicBezTo>
                                    <a:pt x="909462" y="2509689"/>
                                    <a:pt x="844299" y="2555648"/>
                                    <a:pt x="768350" y="2555648"/>
                                  </a:cubicBezTo>
                                  <a:cubicBezTo>
                                    <a:pt x="692402" y="2555648"/>
                                    <a:pt x="627238" y="2509689"/>
                                    <a:pt x="599403" y="2444188"/>
                                  </a:cubicBezTo>
                                  <a:lnTo>
                                    <a:pt x="588630" y="2391075"/>
                                  </a:lnTo>
                                  <a:lnTo>
                                    <a:pt x="439655" y="2391075"/>
                                  </a:lnTo>
                                  <a:cubicBezTo>
                                    <a:pt x="388739" y="2391075"/>
                                    <a:pt x="347464" y="2351869"/>
                                    <a:pt x="347464" y="2303505"/>
                                  </a:cubicBezTo>
                                  <a:cubicBezTo>
                                    <a:pt x="347464" y="2255141"/>
                                    <a:pt x="388739" y="2215935"/>
                                    <a:pt x="439655" y="2215935"/>
                                  </a:cubicBezTo>
                                  <a:cubicBezTo>
                                    <a:pt x="388739" y="2215935"/>
                                    <a:pt x="347464" y="2176729"/>
                                    <a:pt x="347464" y="2128365"/>
                                  </a:cubicBezTo>
                                  <a:cubicBezTo>
                                    <a:pt x="347464" y="2080001"/>
                                    <a:pt x="388739" y="2040795"/>
                                    <a:pt x="439655" y="2040795"/>
                                  </a:cubicBezTo>
                                  <a:cubicBezTo>
                                    <a:pt x="388739" y="2040795"/>
                                    <a:pt x="347464" y="2001589"/>
                                    <a:pt x="347464" y="1953225"/>
                                  </a:cubicBezTo>
                                  <a:cubicBezTo>
                                    <a:pt x="347464" y="1904861"/>
                                    <a:pt x="388739" y="1865655"/>
                                    <a:pt x="439655" y="1865655"/>
                                  </a:cubicBezTo>
                                  <a:close/>
                                  <a:moveTo>
                                    <a:pt x="768350" y="0"/>
                                  </a:moveTo>
                                  <a:cubicBezTo>
                                    <a:pt x="1192698" y="0"/>
                                    <a:pt x="1536700" y="344894"/>
                                    <a:pt x="1536700" y="770343"/>
                                  </a:cubicBezTo>
                                  <a:cubicBezTo>
                                    <a:pt x="1536700" y="823524"/>
                                    <a:pt x="1531325" y="875447"/>
                                    <a:pt x="1521090" y="925594"/>
                                  </a:cubicBezTo>
                                  <a:lnTo>
                                    <a:pt x="1491688" y="1020556"/>
                                  </a:lnTo>
                                  <a:lnTo>
                                    <a:pt x="1491950" y="1020556"/>
                                  </a:lnTo>
                                  <a:lnTo>
                                    <a:pt x="1140478" y="1823920"/>
                                  </a:lnTo>
                                  <a:lnTo>
                                    <a:pt x="396222" y="1823920"/>
                                  </a:lnTo>
                                  <a:lnTo>
                                    <a:pt x="44750" y="1020556"/>
                                  </a:lnTo>
                                  <a:lnTo>
                                    <a:pt x="45012" y="1020556"/>
                                  </a:lnTo>
                                  <a:lnTo>
                                    <a:pt x="15610" y="925594"/>
                                  </a:lnTo>
                                  <a:cubicBezTo>
                                    <a:pt x="5375" y="875447"/>
                                    <a:pt x="0" y="823524"/>
                                    <a:pt x="0" y="770343"/>
                                  </a:cubicBezTo>
                                  <a:cubicBezTo>
                                    <a:pt x="0" y="344894"/>
                                    <a:pt x="344002" y="0"/>
                                    <a:pt x="76835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 algn="ctr">
                              <a:solidFill>
                                <a:srgbClr val="304E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lIns="91440" tIns="45720" rIns="91440" bIns="274038"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6" name="直接连接符 16" descr="KSO_WM_UNIT_INDEX=1_2&amp;KSO_WM_UNIT_TYPE=n_i&amp;KSO_WM_UNIT_ID=wpsdiag20161029_1*n_i*1_2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/>
                          <wps:cNvCnPr/>
                          <wps:spPr>
                            <a:xfrm flipH="1">
                              <a:off x="3524250" y="1905000"/>
                              <a:ext cx="777215" cy="40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04E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直接连接符 17" descr="KSO_WM_UNIT_INDEX=1_3&amp;KSO_WM_UNIT_TYPE=n_i&amp;KSO_WM_UNIT_ID=wpsdiag20161029_1*n_i*1_3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/>
                          <wps:cNvCnPr/>
                          <wps:spPr>
                            <a:xfrm flipV="1">
                              <a:off x="3524250" y="0"/>
                              <a:ext cx="0" cy="190770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04E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弧形 18" descr="KSO_WM_UNIT_INDEX=1_4&amp;KSO_WM_UNIT_TYPE=n_i&amp;KSO_WM_UNIT_ID=wpsdiag20161029_1*n_i*1_4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/>
                          <wps:cNvSpPr/>
                          <wps:spPr>
                            <a:xfrm>
                              <a:off x="4267200" y="1752600"/>
                              <a:ext cx="361492" cy="294568"/>
                            </a:xfrm>
                            <a:prstGeom prst="arc">
                              <a:avLst>
                                <a:gd name="adj1" fmla="val 529228"/>
                                <a:gd name="adj2" fmla="val 10039113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直接连接符 19" descr="KSO_WM_UNIT_INDEX=1_5&amp;KSO_WM_UNIT_TYPE=n_i&amp;KSO_WM_UNIT_ID=wpsdiag20161029_1*n_i*1_5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/>
                          <wps:cNvCnPr/>
                          <wps:spPr>
                            <a:xfrm flipH="1">
                              <a:off x="3524250" y="1952625"/>
                              <a:ext cx="755172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直接连接符 20" descr="KSO_WM_UNIT_INDEX=1_6&amp;KSO_WM_UNIT_TYPE=n_i&amp;KSO_WM_UNIT_ID=wpsdiag20161029_1*n_i*1_6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/>
                          <wps:cNvCnPr/>
                          <wps:spPr>
                            <a:xfrm flipV="1">
                              <a:off x="3524250" y="1952625"/>
                              <a:ext cx="8666" cy="752641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直接连接符 21" descr="KSO_WM_UNIT_INDEX=1_7&amp;KSO_WM_UNIT_TYPE=n_i&amp;KSO_WM_UNIT_ID=wpsdiag20161029_1*n_i*1_7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/>
                          <wps:cNvCnPr/>
                          <wps:spPr>
                            <a:xfrm flipH="1">
                              <a:off x="2781300" y="2705100"/>
                              <a:ext cx="755172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直接连接符 22" descr="KSO_WM_UNIT_INDEX=1_8&amp;KSO_WM_UNIT_TYPE=n_i&amp;KSO_WM_UNIT_ID=wpsdiag20161029_1*n_i*1_8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/>
                          <wps:cNvCnPr/>
                          <wps:spPr>
                            <a:xfrm>
                              <a:off x="2781300" y="2495550"/>
                              <a:ext cx="1237" cy="206712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C55A1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直接连接符 23" descr="KSO_WM_UNIT_INDEX=1_9&amp;KSO_WM_UNIT_TYPE=n_i&amp;KSO_WM_UNIT_ID=wpsdiag20161029_1*n_i*1_9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/>
                          <wps:cNvCnPr/>
                          <wps:spPr>
                            <a:xfrm flipH="1">
                              <a:off x="2781300" y="0"/>
                              <a:ext cx="7465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04E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矩形: 圆角 25" descr="KSO_WM_UNIT_INDEX=1_10&amp;KSO_WM_UNIT_TYPE=n_i&amp;KSO_WM_UNIT_ID=wpsdiag20161029_1*n_i*1_10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0&amp;KSO_WM_UNIT_LINE_BACK_SCHEMECOLOR_INDEX=0&amp;KSO_WM_UNIT_LINE_FILL_TYPE=1"/>
                          <wps:cNvSpPr/>
                          <wps:spPr>
                            <a:xfrm>
                              <a:off x="2299363" y="320966"/>
                              <a:ext cx="983729" cy="2188137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: 圆角 26" descr="KSO_WM_UNIT_INDEX=1_11&amp;KSO_WM_UNIT_TYPE=n_i&amp;KSO_WM_UNIT_ID=wpsdiag20161029_1*n_i*1_11&amp;KSO_WM_UNIT_LAYERLEVEL=1_1&amp;KSO_WM_UNIT_CLEAR=1&amp;KSO_WM_TAG_VERSION=1.0&amp;KSO_WM_BEAUTIFY_FLAG=#wm#&amp;KSO_WM_TEMPLATE_CATEGORY=wpsdiag&amp;KSO_WM_TEMPLATE_INDEX=20161029&amp;KSO_WM_SLIDE_ITEM_CNT=5&amp;KSO_WM_DIAGRAM_GROUP_CODE=n1_1&amp;KSO_WM_UNIT_FILL_FORE_SCHEMECOLOR_INDEX=10&amp;KSO_WM_UNIT_FILL_BACK_SCHEMECOLOR_INDEX=0&amp;KSO_WM_UNIT_LINE_FORE_SCHEMECOLOR_INDEX=10&amp;KSO_WM_UNIT_LINE_BACK_SCHEMECOLOR_INDEX=0&amp;KSO_WM_UNIT_FILL_TYPE=1&amp;KSO_WM_UNIT_LINE_FILL_TYPE=1"/>
                          <wps:cNvSpPr/>
                          <wps:spPr>
                            <a:xfrm>
                              <a:off x="2638425" y="219075"/>
                              <a:ext cx="265755" cy="90887"/>
                            </a:xfrm>
                            <a:prstGeom prst="roundRect">
                              <a:avLst/>
                            </a:prstGeom>
                            <a:solidFill>
                              <a:srgbClr val="304E33"/>
                            </a:solidFill>
                            <a:ln w="19050" cap="flat" cmpd="sng" algn="ctr">
                              <a:solidFill>
                                <a:srgbClr val="304E3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文本框 38" descr="KSO_WM_UNIT_INDEX=1_1_1&amp;KSO_WM_UNIT_TYPE=n_h_a&amp;KSO_WM_UNIT_ID=wpsdiag20161029_1*n_h_a*1_1_1&amp;KSO_WM_UNIT_LAYERLEVEL=1_1_1&amp;KSO_WM_UNIT_HIGHLIGHT=0&amp;KSO_WM_UNIT_CLEAR=0&amp;KSO_WM_UNIT_COMPATIBLE=0&amp;KSO_WM_UNIT_PRESET_TEXT=LORE&amp;KSO_WM_UNIT_VALUE=6&amp;KSO_WM_TAG_VERSION=1.0&amp;KSO_WM_BEAUTIFY_FLAG=#wm#&amp;KSO_WM_TEMPLATE_CATEGORY=wpsdiag&amp;KSO_WM_TEMPLATE_INDEX=20161029&amp;KSO_WM_SLIDE_ITEM_CNT=5&amp;KSO_WM_DIAGRAM_GROUP_CODE=n1_1&amp;KSO_WM_UNIT_TEXT_FILL_FORE_SCHEMECOLOR_INDEX=9&amp;KSO_WM_UNIT_TEXT_FILL_TYPE=1"/>
                          <wps:cNvSpPr txBox="1"/>
                          <wps:spPr>
                            <a:xfrm>
                              <a:off x="4000500" y="714375"/>
                              <a:ext cx="883316" cy="66615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eastAsia="微软雅黑"/>
                                    <w:color w:val="2F4D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Baskerville Old Face" w:cstheme="minorBidi"/>
                                    <w:b/>
                                    <w:bCs/>
                                    <w:color w:val="2F4D32"/>
                                    <w:kern w:val="24"/>
                                    <w:sz w:val="40"/>
                                    <w:szCs w:val="40"/>
                                    <w:lang w:val="en-US" w:eastAsia="zh-CN"/>
                                  </w:rPr>
                                  <w:t>硬件外设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g:grpSp>
                          <wpg:cNvPr id="130" name="组合 33"/>
                          <wpg:cNvGrpSpPr/>
                          <wpg:grpSpPr>
                            <a:xfrm>
                              <a:off x="1647825" y="209550"/>
                              <a:ext cx="826559" cy="421460"/>
                              <a:chOff x="1485188" y="295827"/>
                              <a:chExt cx="1511167" cy="297048"/>
                            </a:xfrm>
                          </wpg:grpSpPr>
                          <wps:wsp>
                            <wps:cNvPr id="8" name="直接连接符 46" descr="KSO_WM_UNIT_INDEX=1_12&amp;KSO_WM_UNIT_TYPE=n_i&amp;KSO_WM_UNIT_ID=wpsdiag20161029_1*n_i*1_12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1485188" y="295827"/>
                                <a:ext cx="11454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" name="直接连接符 47" descr="KSO_WM_UNIT_INDEX=1_13&amp;KSO_WM_UNIT_TYPE=n_i&amp;KSO_WM_UNIT_ID=wpsdiag20161029_1*n_i*1_13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2630595" y="295827"/>
                                <a:ext cx="365760" cy="29704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31" name="组合 34"/>
                          <wpg:cNvGrpSpPr/>
                          <wpg:grpSpPr>
                            <a:xfrm>
                              <a:off x="1647825" y="638175"/>
                              <a:ext cx="826559" cy="421460"/>
                              <a:chOff x="1493789" y="622202"/>
                              <a:chExt cx="1511167" cy="297048"/>
                            </a:xfrm>
                          </wpg:grpSpPr>
                          <wps:wsp>
                            <wps:cNvPr id="11" name="直接连接符 44" descr="KSO_WM_UNIT_INDEX=1_14&amp;KSO_WM_UNIT_TYPE=n_i&amp;KSO_WM_UNIT_ID=wpsdiag20161029_1*n_i*1_14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1493789" y="622202"/>
                                <a:ext cx="11454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" name="直接连接符 45" descr="KSO_WM_UNIT_INDEX=1_15&amp;KSO_WM_UNIT_TYPE=n_i&amp;KSO_WM_UNIT_ID=wpsdiag20161029_1*n_i*1_15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2639196" y="622202"/>
                                <a:ext cx="365760" cy="29704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32" name="组合 36"/>
                          <wpg:cNvGrpSpPr/>
                          <wpg:grpSpPr>
                            <a:xfrm>
                              <a:off x="1647825" y="1838325"/>
                              <a:ext cx="826559" cy="421460"/>
                              <a:chOff x="1508627" y="1235863"/>
                              <a:chExt cx="1511167" cy="297048"/>
                            </a:xfrm>
                          </wpg:grpSpPr>
                          <wps:wsp>
                            <wps:cNvPr id="49" name="直接连接符 40" descr="KSO_WM_UNIT_INDEX=1_16&amp;KSO_WM_UNIT_TYPE=n_i&amp;KSO_WM_UNIT_ID=wpsdiag20161029_1*n_i*1_16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1508627" y="1235863"/>
                                <a:ext cx="11454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直接连接符 41" descr="KSO_WM_UNIT_INDEX=1_17&amp;KSO_WM_UNIT_TYPE=n_i&amp;KSO_WM_UNIT_ID=wpsdiag20161029_1*n_i*1_17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2654034" y="1235863"/>
                                <a:ext cx="365760" cy="29704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33" name="组合 37"/>
                          <wpg:cNvGrpSpPr/>
                          <wpg:grpSpPr>
                            <a:xfrm>
                              <a:off x="1647825" y="1438275"/>
                              <a:ext cx="826559" cy="421460"/>
                              <a:chOff x="1386319" y="766380"/>
                              <a:chExt cx="1511167" cy="297048"/>
                            </a:xfrm>
                          </wpg:grpSpPr>
                          <wps:wsp>
                            <wps:cNvPr id="52" name="直接连接符 38" descr="KSO_WM_UNIT_INDEX=1_18&amp;KSO_WM_UNIT_TYPE=n_i&amp;KSO_WM_UNIT_ID=wpsdiag20161029_1*n_i*1_18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1386319" y="766380"/>
                                <a:ext cx="114540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直接连接符 39" descr="KSO_WM_UNIT_INDEX=1_19&amp;KSO_WM_UNIT_TYPE=n_i&amp;KSO_WM_UNIT_ID=wpsdiag20161029_1*n_i*1_19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/>
                            <wps:cNvCnPr/>
                            <wps:spPr>
                              <a:xfrm>
                                <a:off x="2531727" y="766380"/>
                                <a:ext cx="365759" cy="29704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4" name="矩形 4" descr="KSO_WM_UNIT_INDEX=1_2_1_1&amp;KSO_WM_UNIT_TYPE=n_h_h_a&amp;KSO_WM_UNIT_ID=wpsdiag20161029_1*n_h_h_a*1_2_1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2391067" y="374594"/>
                              <a:ext cx="870663" cy="3267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  <w:t>DMA传输遥控器数据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矩形 5" descr="KSO_WM_UNIT_INDEX=1_2_2_1&amp;KSO_WM_UNIT_TYPE=n_h_h_a&amp;KSO_WM_UNIT_ID=wpsdiag20161029_1*n_h_h_a*1_2_2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2322289" y="794018"/>
                              <a:ext cx="948819" cy="3267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  <w:t>CAN通信协议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矩形 6" descr="KSO_WM_UNIT_INDEX=1_2_3_1&amp;KSO_WM_UNIT_TYPE=n_h_h_a&amp;KSO_WM_UNIT_ID=wpsdiag20161029_1*n_h_h_a*1_2_3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2419203" y="1213983"/>
                              <a:ext cx="737797" cy="3267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  <w:t>SWD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矩形 7" descr="KSO_WM_UNIT_INDEX=1_2_4_1&amp;KSO_WM_UNIT_TYPE=n_h_h_a&amp;KSO_WM_UNIT_ID=wpsdiag20161029_1*n_h_h_a*1_2_4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2433271" y="1625278"/>
                              <a:ext cx="738318" cy="3267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  <w:t>USB通信协议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" name="矩形 8" descr="KSO_WM_UNIT_INDEX=1_2_5_1&amp;KSO_WM_UNIT_TYPE=n_h_h_a&amp;KSO_WM_UNIT_ID=wpsdiag20161029_1*n_h_h_a*1_2_5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2409824" y="2049584"/>
                              <a:ext cx="737797" cy="31212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1"/>
                                    <w:szCs w:val="21"/>
                                    <w:lang w:val="da-DK"/>
                                  </w:rPr>
                                  <w:t>串口通信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" name="矩形 9" descr="KSO_WM_UNIT_INDEX=1_2_1_1&amp;KSO_WM_UNIT_TYPE=n_h_h_f&amp;KSO_WM_UNIT_ID=wpsdiag20161029_1*n_h_h_f*1_2_1_1&amp;KSO_WM_UNIT_LAYERLEVEL=1_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8059" y="25793"/>
                              <a:ext cx="1727376" cy="3995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用于接收遥控器数据帧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0" name="矩形 10" descr="KSO_WM_UNIT_INDEX=1_2_2_1&amp;KSO_WM_UNIT_TYPE=n_h_h_f&amp;KSO_WM_UNIT_ID=wpsdiag20161029_1*n_h_h_f*1_2_2_1&amp;KSO_WM_UNIT_LAYERLEVEL=1_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0" y="429390"/>
                              <a:ext cx="1758539" cy="29431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实现电机控制与板间通信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矩形 11" descr="KSO_WM_UNIT_INDEX=1_2_3_1&amp;KSO_WM_UNIT_TYPE=n_h_h_f&amp;KSO_WM_UNIT_ID=wpsdiag20161029_1*n_h_h_f*1_2_3_1&amp;KSO_WM_UNIT_LAYERLEVEL=1_1_1_1&amp;KSO_WM_UNIT_HIGHLIGHT=0&amp;KSO_WM_UNIT_CLEAR=0&amp;KSO_WM_UNIT_COMPATIBLE=0&amp;KSO_WM_UNIT_PRESET_TEXT=LOREM IPSUM DOLOR&amp;KSO_WM_UNIT_VALUE=22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0" y="836458"/>
                              <a:ext cx="1749405" cy="28679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用于程序调试与下载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矩形 12" descr="KSO_WM_UNIT_INDEX=1_2_4_1&amp;KSO_WM_UNIT_TYPE=n_h_h_f&amp;KSO_WM_UNIT_ID=wpsdiag20161029_1*n_h_h_f*1_2_4_1&amp;KSO_WM_UNIT_LAYERLEVEL=1_1_1_1&amp;KSO_WM_UNIT_HIGHLIGHT=0&amp;KSO_WM_UNIT_CLEAR=0&amp;KSO_WM_UNIT_COMPATIBLE=0&amp;KSO_WM_UNIT_PRESET_TEXT=LOREM IPSUM DOLOR&amp;KSO_WM_UNIT_VALUE=22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18805" y="1246994"/>
                              <a:ext cx="1735973" cy="3145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实现主控板与工控机通信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3" name="矩形 13" descr="KSO_WM_UNIT_INDEX=1_2_5_1&amp;KSO_WM_UNIT_TYPE=n_h_h_f&amp;KSO_WM_UNIT_ID=wpsdiag20161029_1*n_h_h_f*1_2_5_1&amp;KSO_WM_UNIT_LAYERLEVEL=1_1_1_1&amp;KSO_WM_UNIT_HIGHLIGHT=0&amp;KSO_WM_UNIT_CLEAR=0&amp;KSO_WM_UNIT_COMPATIBLE=0&amp;KSO_WM_UNIT_PRESET_TEXT=LOREM IPSUM DOLOR&amp;KSO_WM_UNIT_VALUE=48&amp;KSO_WM_TAG_VERSION=1.0&amp;KSO_WM_BEAUTIFY_FLAG=#wm#&amp;KSO_WM_TEMPLATE_CATEGORY=wpsdiag&amp;KSO_WM_TEMPLATE_INDEX=20161029&amp;KSO_WM_SLIDE_ITEM_CNT=5&amp;KSO_WM_DIAGRAM_GROUP_CODE=n1_1&amp;KSO_WM_UNIT_TEXT_FILL_FORE_SCHEMECOLOR_INDEX=12&amp;KSO_WM_UNIT_TEXT_FILL_TYPE=1"/>
                          <wps:cNvSpPr/>
                          <wps:spPr>
                            <a:xfrm>
                              <a:off x="0" y="1648279"/>
                              <a:ext cx="1771971" cy="7210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实现WIFI模块与底盘板之间的</w:t>
                                </w:r>
                              </w:p>
                              <w:p>
                                <w:pP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da-DK"/>
                                  </w:rPr>
                                  <w:t>数据交换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34.15pt;width:457.1pt;" coordorigin="2219,413" coordsize="7735,4264" o:gfxdata="UEsDBAoAAAAAAIdO4kAAAAAAAAAAAAAAAAAEAAAAZHJzL1BLAwQUAAAACACHTuJAbdI+59cAAAAF&#10;AQAADwAAAGRycy9kb3ducmV2LnhtbE2PQWvCQBCF7wX/wzKF3upm1YpNsxGRticRqoXS25gdk2B2&#10;NmTXRP99t17ay8DjPd77JltebCN66nztWIMaJyCIC2dqLjV87t8eFyB8QDbYOCYNV/KwzEd3GabG&#10;DfxB/S6UIpawT1FDFUKbSumLiiz6sWuJo3d0ncUQZVdK0+EQy20jJ0kylxZrjgsVtrSuqDjtzlbD&#10;+4DDaqpe+83puL5+75+2XxtFWj/cq+QFRKBL+AvDL35EhzwyHdyZjReNhvhIuN3oPavZBMRBw2y+&#10;mILMM/mfPv8BUEsDBBQAAAAIAIdO4kCyIq3L7hgAAMrWAAAOAAAAZHJzL2Uyb0RvYy54bWztXUtv&#10;I0lyvhvwfyhwAR8G2FG9H/JwFmyJ0ghLtQRJPdN9ItgUJdIgWdwi1erZ82Jt7GFt+OCDvbBhw/bC&#10;wB4NA8b48Wc80/Mz/OWrKpNVLGZREltq1Sy2RTIzMiuzIr6MiIyM/OJn7ydj490gmY/iabNhfW42&#10;jMG0H1+OptfNxquLg5+GDWO+6E0ve+N4Omg2vh3MGz/78o//6Ivb2e7Ajofx+HKQGGhkOt+9nTUb&#10;w8VitruzM+8PB5Pe/PN4Npii8CpOJr0FvibXO5dJ7xatT8Y7tmn6O7dxcjlL4v5gPsev+6yw8SVt&#10;/+pq0F+cXF3NBwtj3Gzg2Rb034T++5b8u/PlF73d66Q3G476/DF6GzzFpDeaotO0qf3eomfcJKNc&#10;U5NRP4nn8dXi83482Ymvrkb9AR0DRmOZS6M5TOKbGR3L9e7t9SydJkzt0jxt3Gz/5bvTxBhd4t3Z&#10;QcOY9iZ4SR+++9X3f/UXBvkF83M7u95FtcNkdj47TfgP1+wbGfL7q2RC/mIwxnu047pBiKn+ttmw&#10;Ldd3+BwP3i+MPoq90PSsAOV9UiEKnMD02FvoD/GqSAu2bUWU3rUcUdTm5EHgeIzWtX2XlO6IJ9gh&#10;D5o+1+0MDDXP5mx+tzk7H/ZmA/oq5mQyxJzhWdiUff9fv//+v//JsOhYSN+olE7XfHeOmSuYqzAK&#10;MemYCMfy+FDFPLk+nyOMUxlmb3eWzBeHg3hikA/NRi/pU9brvevMF5QHL/lD9S7/zGoYV5MxWPpd&#10;b2x4dmTbIZvSa6mSLVeyTNOJLDbzmFveKj6JbkkX0/hgNB5T4RlPjVu89cj0yAP3IMNX494CHycz&#10;cNV8et0weuNrgEN/kdDnnMfj0SUhJw3Nk+u3e+PEwOM1G4HZ2ncDWml8MzmOL9nPnon/+Bzw+vS1&#10;Kw2Rp9vvzYeMhBaxgU5GCyDMeDRpNkLSkGhpPCX9DyhGYOIIJ5H3xt4U+fQ2vvwW7zmJGWjMZ/2D&#10;ETrp9OaL016CKcV4gXwoHcbJLxvGLVAEA/7FTS8ZNIzx0RQs51i+A15e0C+WFxLGTuSSt3LJ9Gay&#10;F2Me8NLQG/2IPpLFWHy8SuLJNwC8FukVRb1pH32zqeVf9hYM3QCZ/UGrRasBama9RWd6PuuTxtkL&#10;bN0s4qtROm42Wj4JEBwi91uQINsVEvTh7/79h9/+y4//+/f498Mf/tVACcUaKkp7U4484gUJoU9h&#10;x/ciNAVRSkFDSBJhS/K7SyUshYuMobkcjUdTIuGc5RmyPDzPO6EX2M7j4nkhC1tkg3Tt+b/vvvvh&#10;V3/5/T//7Y//859A1F0D/3z4zX8YYi3SRFYv4mtI5FP4hKTzFcRyQuAd4QjfpWgtcUT/hiGrzAVY&#10;0y+XgbUfT6dz4Mpr8BaD1892DDuKQtM2bg3L8QMz4Hie4qygeSPTmMbQ8KPIAkhg0klXHLpF7dcp&#10;gKMHy/QDO7DWdyETre8ihX/SBXv29V3IRHzk64biSJOl3Y9M5IcuVsy1UwYcSF8K+vF8J1w/HpmI&#10;vZG1/WDxz/pxHX99JzKFZie+1Im5vge5uuZ0QfTSYWj0IFfXfPGwAdIedKVEplFZGPKaSmRvyJbu&#10;3m7//ZRLKT5hLYSObFJUncVzolSmAgXxg+yLr5BGhvSgIgK4hhiCJRNblYghMjKxXYkYciATi7VM&#10;77HZypiOWejNesRgWrlngZl6xOBHmViosnrEYDWZmFojePt6xGAgmZiqvYKY/eX8ksBIJObhmJqH&#10;CyhczUbSMGAevmWgDN2JsBlhD/KRqrsc4o0hlhGG36R4Er8bXMS04oJaMnRJoA8i+CyrMp7KVTm2&#10;K3VFjf7N21H/xeCXSn3bsUMoy2SQtG08HO1TrD6kwHJcm5kPRaVMFAUXKn2InvNNMlDhRKKa+JtW&#10;J5hLHy1b3DDnopr4y6sDOnXrMuHVeAZWURmh6LVoNln1oumiE5ibZN5w+jthKGUC++N4PmDIQniG&#10;2ispH9HamaZBjZVCg8h7Eb3YFwKnVKtsdUkWW20qMbvpqZlKkCjun/mHfyPOBmbKazsboBKzdcDy&#10;A7oCSDqxC7OY6sReKIBSuHWECcStJIKWZVaSwqWKdd/eD/YdsWIq1Wpmfn52PxwhKjNTC6gKM3OI&#10;d2wKkBIzw3314Mzc8sj/+DJYMzPxdXH31jN0YsHHrTIzc3pXYGaTObztvLfCNQHaxFvxgMh8cLCX&#10;+UVrZn7ezAwrlQHzKk8cW8PLmZt5zS2Te9yJRcS3h6CFMCPa8cVWROqZc0lR7ZlLnROvZSebtsdM&#10;JuLeltozJxybzKLPuVnf1J45bf917ZlTHYq1Z+5N7ZmTnH5W7Zljji/hcBN/mbuPm23MM6pWVF1o&#10;cvVH55l7cRARlZkoNnKoQkBiFYRVyEIb8qEKtbvjcbk7eNTQQ4dXZe47Fl6FQCawf8XoKjc0mc/f&#10;Nu1lJ55jQvWj6jOLjIJPWoRUWS42KUiADgzJyHGtLOaqLbbFPcuCY5A1gLgs01UdgR8hugqGL3cR&#10;LYWGuHTrjFsg60NDVg0+tTss13PJtJK5E9K7wv1ZOUjEd+4eFwVMkWBFDp/ayJVfGOdEkJjM6PZi&#10;PqByr3i9dHNT+/UiDtD1PCYVMm+L14sIgEAE0xUw9t3jgJ7kK87kmWEQDZx8aAjMnL48wpQAzuVg&#10;3seW68/PT7rfHHcvWofdr9tn50cnL5sIJ/6T3mT2p7zoRbv16uLo4E33oNM6bP7kdvITufTVy6OL&#10;7sWb03ZzlPv5aL8Jdroc9a4RZetbph11rc9Gn1lyxYv28WmnddHu7uGfw5OzN4KksNLRy/3266Zo&#10;bQMgl4Jcqfac+a+VEFe+tZsCOYPw9FeB3i68KiFCjiiE2QiptVnYE3YaGZBlr5sEonJBT1/3wwTH&#10;pvhN3h8LoF162fSdsam0usrbyN7mtKv5PlHxs6JWOq037bNO++t2p1lUvNdpt86aSucb8+BdeEhm&#10;s/PO0X67e4TmunsvL5qeXLZ/1Do8ax13D89OXp129072281p0bg6Ry/b3YOTs3b3fO+r9nF776Rz&#10;ctblk63IFZ1rWv1Fa+/nBdVX1D446nSYxNFdPQ7Y66OenSgyo4CFlTiIG17ewIlsE2FejJctz/dN&#10;FlWd8jLZa892z2mAMlYvKSoo595R4vTgSEejJJTKI1EcXJZyNEqcnm0FduRYCAmzPc/zmW60LlxP&#10;tyM4PbPwKBiPrm+v70j28kVuaDne+hHJNLZuR3IAnm5HMo321AEu0mnQnTqZBmDsOla0fupkX59u&#10;RzKNjeDO0CNBaWuYQQ7G0506mUa7I6yi6dTpdiTTaE+d7Ptzncj3NLhOprFChGOCaO3UQVNIR2QB&#10;LUxXoyeFSLcnC0tq1pUVRjaL5CwHB5Uq8hzb1hgV2d/I+tIdlkJlmzBVIp2+ZGmHdqA5LpnKtuwQ&#10;2vP6t4XTIpuMS6aCPuRFALG1nEGCWLI51B6XTGU7Jqwynb5ksddmQyxX2RPaiEYwA52+ZMmHEJss&#10;0HsNG8pE+l3Jsh85WNqC9YuHJRPZrutaIQnFXgOBliz9gR9i3jW6kol4BxpdyeLvRZFrOhpdyUTa&#10;o7JlzMASglNu67tSiLTflS1Dhi7kKkT6Xcmy77iB67sao5KJtAULJ14yEdEelUykjRdwk2VdaY9K&#10;JtKGQSiyWVfao5KJtNEdUb1ZV9qjkoks3UWLnAtNAVd7VDKR9qqPiICsK120UIg0tDJbFnluA2jw&#10;uUwVBKbjOushiQQGpVNneTaWEA2gUKgi4F/kanQl4wQ8npYPeF5r4yCWQ3pA0zZh3Gj0Jcs86SvS&#10;QXVHodLuSxZ6y0I4VKAzLoUqBATaGpzhyFIP7da26XGu8iVYIbK0u5KlHiemtSZQpoETS/NlyULv&#10;eqalMyaZRr8nReY9+Nk0GFCm0eZ1GSZ0OpHra8uuIvCamgs57JsK/BLHwX9Rn1uqzy2tO2IGXsU2&#10;VHpWS+zC6R16AvvJxDSmmpw20TvcxpzLadewcdn+vCY51hK5c5itlcixPCjk1c7HERNUIa/Gafxo&#10;RDb2amfkiMmn9C5CwzWnDnirkFc7J0dMM4W8WjwOsdEU8mo8xw9aZ1NXjeuIWST3ju9V2IaYOgp5&#10;Na6zl7gO3yv1vsR1sGsqkUPhUB6+GtcRe0Mhr8Z1xIZQyKtxHbELFPJqXEfUdoW8GtcRLV4hr8Z1&#10;RMeWyVnEvjZUEr1ZIa/GdUQVVsircZ2zxHX4XoXriMaq9F6N60gCHoW8Gtfxw54pXOB7pYdf4jqn&#10;GtfxY6lZ79W4juh3ytgVrmPsc5djxdzUIMeKhWON7Gxlh4ZZUBzbtaCPwrdX+BxmFdWgO5mAbfxw&#10;AlFN/GXtsz0E1n7F6myjbKl1cRq2fCRs/6bCSNg+zFJfq0dStTrdTlpqffVImGeEzhn3d6wZCfcn&#10;F1CIIRTFQ8IEDiKfwY/UT3q+mznEWaMRgrhQFeJVXEx3LfhTqn2p3xhT8D0ExhUmNmVDyvxZ09mD&#10;cTeW0jPb7eDUdA+jQs/lTUtjxtYxQqVWjpm78ir0TPdN2FNbAdKvrB4z28BYOeasmMCEelhc+SZm&#10;WxpzRpvNtvRggArLXT1mttux2ZgdD0y2esxsc2PlmLPi3JgFj6eAg/0ONs0Kkagm/vLqdM+CVWc7&#10;EXx0opo6v5zIjLCzzog8M/JV9g1dF4dleKm0xc9omS9yuTQ3qKJu/ch2SWAmlg0B6ZJA+jayPzFN&#10;yM4/FNvFYLTKONWOxKjZs7L9CEakMZcSbvGdAo25dEJEG/HZyvoQzMn80fwJcgyklNKNOG3WlEnz&#10;TC8/VF5i5HFmpVqvsLxh+aHyEKGU0u3UjUabhzX5odieMGlYvAJ5tFlp5dFmpKJheTz5RUAq5fsL&#10;m4wWyQSXFy5ptAWrnjRaqTQ/Wp6UI6+GSPItzM9MlVKFjQmZZUW2T4KUINY8gogXCBUOBY6LfFU8&#10;SjtfyhyR2vMjopVIj/Aye/ZywxY5CU9LAw8eZZkb+NYDLWVO1sJuVRzhmwiUiPuAOZWoJ/7ysbGN&#10;AP36zJnP6jO/eWn7zCGvXZ061bUfhjrGtWsjKo0EgOBNKLMp5qOIYTyHR7yFubfDWsq/U/Z7RTZh&#10;RHnOwy8mX4YUfi3gfPXxhcYLaVqbyUZKMlP5kIty7lxJHOKYbjs1cZVqG4W/I9J2bdJPlr0TCVNc&#10;zCfL3ukiTyO+sOydvIRl77QDhBoACuRsnASJ5/3BdOBcko995NVNejyFSpwshjHPOXyQxNMFE9Xx&#10;6Hq4OBtdG8kIycsWw2QwOF0gPHqE4GhaBW9AanI+402jgfgmQRJV2qecT/WA/idEXapHWqLkNOT/&#10;I6X+tOB+Kj4AQErUqHAlUNiWw2E3DhTOt1IHCm81UHjFwR3jajyafSXy1PKsAWS5g37MAJqkGhZh&#10;u+KQRxAEUOpYzDBRt5lL6b4O8dxLduPtwxiZBB7qv62Yf3jnVsg0Skpk2rkXmc63Usv0o5Hpr0tk&#10;mqskQpoh6OQsHsSOaD+1MJNE5B9BmKHTMGEW2e3xQ4kMu/ciw/lWahnOyXCYm+otnt/BjQRQhfli&#10;HOCo2fJi7PiwHeHyIjJsR67ni02WFevxp3ODwZ7ntdK4h+2YKvX9BPzymIc5xAgn5wqFBiUlYKic&#10;2dvYSMm3UoPhNsFwcxsFsLh8rjHANk3AYVF4GVcgYuU0A/dioWwfvbav1BAfTrFAk5ISgfZzSy49&#10;bF7xeHK+lVqgH4tAlxko2M3IC3To45Q91XKIFsR2YOFaq2V6y14HEgO4QqZRUiLTwb3IdL6VWqYf&#10;i0wvOxLtAEflue1C8mTgtjPiXpCyb9SL9PIVaB9hkYaWtEKgUVIi0Hm7eJNFOt9KLdCPQKCJmPL9&#10;AEWM3Qg5OZbEGEkY4XCmDghcmmU9yg2BZ6FuI1R5hSSjpESSo3tZmvOt1JKck2RrRX6f+8gGVMWA&#10;loV6SZxxFt17qAx992I6P4fNPRJexGWZXkCDuxl/9+sff//XyAFRKsoF/LXJqlzQTC3MOWF+QFle&#10;n9nLRgit47PTKY6NGFt6tiNTrqOQBO7ydRn5Q6z09MYKmxkXYE8vz9ZcOXSXqCOE4aR3EV/P+dGN&#10;67mBWwPFBYJKLJJyI9f1nKgkojZMCRKWkIvCqZgqmDQKJ0L6MHAFsusMkaOUdmDM+73xAHcrizNH&#10;8hgeLCKq3mZ4yG0GchSvGFrLQ6EsJW/hxtsMBc08U2ilOQ31sybS6hX1pAdKyShlY8ypziwX5Ibp&#10;Gm3c5YjgKxp7ZZOQDHreLwN1G/l1PR56FZk4GFAer6EF6crWqQLAqxWtpx1xWuPrQ+JrCq8//M2f&#10;//C7P/zwj782SMRuif1ZlFKVa63Dbi8nYYUZhqddVCU5aQty26r4WlDhq6PDrzr4/0Uzr9KxnLUF&#10;v58cn7Yujl502gVEp2ft8zZSJLdfXzSRCradG8PXrc6rdlPZofokMuGSEXfLgD3vJchI6DunmpaU&#10;39ZYvH8Rv+caGPmduUyzrR/upiIaG2JVKXQGOE66DJ1h6Dgk2Jn4qbCXhGMaa7BzM02YqKSpkgzd&#10;coyrrukWTebpXbx/+x5+XjIWFg5u3Ca9WbMx/8VNLxkg7H0x3otxSTLTb6dx62YRX40WwjVcFEK+&#10;nWsVyEF+rjnxaxVovGDFaxUsH2mlxBpnwp+45H8Isch53HBxbctFPnm6a5Dm5bbcEAfdACk05MkL&#10;kRyBVxApuq3Hd8FCGt/3YfmChTVaZz52fiODPt+Mioo5hHpqubqpQl6aiLsg2pHk7a6oUhZqditc&#10;b5IXfRXTijBcnDV/VhdjaJwMEoC3vWsyVgagkcvfyxSYfDD8RkKab6YW0u69RduuF1KYX6YXcfMr&#10;ylYWIaTP8XqTqoIKZYdrI9u77ISkCFIVE3pg9w6KCexwK6dBrldMkOAZqQ6IYkISWrKzUTiROHzE&#10;ignJeM7nblkzQe6iMtDLr6cbgV6+mRr0tgl6OD9QyLUC9GrNhJucmcG2fc0EURWrpBTLVZmU5sPa&#10;N5LSfDO1lG5TSqGaIPczbMWltUVIaa2aLHlZmJtEkdSPoppkgst9JnSf9g6qiRU6IUk/Qn0e4vWv&#10;d5p4ZogESJR/ELDl4R6FJ+A1cVdbZOUnCCzFtbr5Zl2+mRr2tgl7uEi1mG0F49faySPQTki2iBU2&#10;RPmhACsfz7+RdpJvphbTbYopLGPk5WG5bpXVRYhprZ48UvUkixnm6gndTLmLeuI62JGprJ44UEh4&#10;dvPAh/cl3fRpP95Ls7GFuAL21m145089bAR7+WZq2Nsm7FkruFagHlNOsPVHNp0pR9/jkcVHeBV2&#10;VV8x8ahgd+dh70b2MohbcnCSrKplrpOCWAVy53XFY8hWvplaSrcppbbnIBcAM33ltUVIKdFNRMDB&#10;c7m0vqqkqq6TbUgtlEluUtADEEb5ZoRdGPjFF9UhiQ3LBTisDCNjgWTFLaqSW9jpgweTHeeGwqLJ&#10;FG3geUSTWfmwljXhZPCalQSR0azcPoMKJ3BxG+CSmy0woZyy9dxBaiYWm7R6UU9Kg8iWTIJ8XNid&#10;AlUROxVib4BlVCXXIeK5WUZVXsIzqrKS6c2EBp3BXp/P+jz+TApFM66SePJNnFy2kgXRZdIMrAvx&#10;cW+B5KkouIqT/qDVop/78QSJbDvT81lfZKTTimfbBsBgbhSAKd9HsbsAhJzg3Q1gilqsAeak+80x&#10;ImePTzuti3b36OV++3UTl6YjC7StaFLnnaN9lKNmd+/lRVPZoNo/ah2etY67h2cnr067eyf70NqK&#10;IoMzsFh1DuHeAQZxATxEIMC1ybgPTPHj4zaYkJjBxGCoAWYY03zMHGueGsCkgfAfmAZTHuhpd517&#10;B5iiFmuA+bQBxsVtCcjjSvaJLdtycAxURZjACYIIGk6NME9fhcFrVFQYfC/xZ9hd994RpqjFGmE+&#10;cYRxHJtfIGUh8SJSSSwjTOiQe05rhHn6CJMdW2E6DL6XIox37whT1GKNMJ84wphRiDuX6AEvEymn&#10;wiU3jKLDQMthJ8BqN0wfBtNTs5KyCC+GMOV7MsVeWckNc5Xz0ZT4ea9wYLi4xUeBMMbR6fmrY2P/&#10;BEeIc8NiPl81m0Tt9O1SVlg+Q1zu9A1x5odhjRfASar4Y8jGkRPAcqfKTCROq9ZQ8wShBs561Vwi&#10;98qVajNFDtq7YU1RizXWzOaXo961DHGfqv8XHAfHDK6/daKlY+84bhZ6JCKBIA1u8nAsqvTUSPMU&#10;kSY7U8eUGnLIrhRpijy1d0OaohafCtLYyq5LrdVsotUwpAkd3/WW/DNW4GLnCdudFGlCn7iDofTU&#10;SPMUkSYLQeVIgx9KkabIY3s3pClqsUaa56PTIBcPQRO64eT60XLMjBU4XhSIoBmkOblb5qU6aCY7&#10;h7z1O0dJ7JOy42Thh1K4KXLf3g1uilp8KnDj1jF6L49YXjyWJY6yQjV3DVNskEUMx0yiZW9NYEVk&#10;a4poNrik2Fx3T1Adn7dJfJ4cDEw/317PWCJl5LEbjvr7vUVP/k5handgx8N4fDlIvvx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hsAAFtDb250&#10;ZW50X1R5cGVzXS54bWxQSwECFAAKAAAAAACHTuJAAAAAAAAAAAAAAAAABgAAAAAAAAAAABAAAABA&#10;GgAAX3JlbHMvUEsBAhQAFAAAAAgAh07iQIoUZjzRAAAAlAEAAAsAAAAAAAAAAQAgAAAAZBoAAF9y&#10;ZWxzLy5yZWxzUEsBAhQACgAAAAAAh07iQAAAAAAAAAAAAAAAAAQAAAAAAAAAAAAQAAAAAAAAAGRy&#10;cy9QSwECFAAUAAAACACHTuJAbdI+59cAAAAFAQAADwAAAAAAAAABACAAAAAiAAAAZHJzL2Rvd25y&#10;ZXYueG1sUEsBAhQAFAAAAAgAh07iQLIircvuGAAAytYAAA4AAAAAAAAAAQAgAAAAJgEAAGRycy9l&#10;Mm9Eb2MueG1sUEsFBgAAAAAGAAYAWQEAAIYcAAAAAA==&#10;">
                <o:lock v:ext="edit" aspectratio="f"/>
                <v:shape id="_x0000_s1026" o:spid="_x0000_s1026" style="position:absolute;left:8987;top:3153;height:426;width:460;v-text-anchor:middle;" filled="f" stroked="t" coordsize="460,426" o:gfxdata="UEsDBAoAAAAAAIdO4kAAAAAAAAAAAAAAAAAEAAAAZHJzL1BLAwQUAAAACACHTuJAtFHVPrkAAADb&#10;AAAADwAAAGRycy9kb3ducmV2LnhtbEVPTYvCMBC9L/gfwgh7W5MuWKRrFBV28Vr1srehGdtqMylJ&#10;tur+eiMI3ubxPme+vNpODORD61hDNlEgiCtnWq41HPbfHzMQISIb7ByThhsFWC5Gb3MsjLtwScMu&#10;1iKFcChQQxNjX0gZqoYshonriRN3dN5iTNDX0ni8pHDbyU+lcmmx5dTQYE+bhqrz7s9q8Pmg/sty&#10;/dtl+Wp2xKmSp5+z1u/jTH2BiHSNL/HTvTVp/hQev6QD5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R1T65AAAA2wAA&#10;AA8AAAAAAAAAAQAgAAAAIgAAAGRycy9kb3ducmV2LnhtbFBLAQIUABQAAAAIAIdO4kAzLwWeOwAA&#10;ADkAAAAQAAAAAAAAAAEAIAAAAAgBAABkcnMvc2hhcGV4bWwueG1sUEsFBgAAAAAGAAYAWwEAALID&#10;AAAAAA==&#10;" path="m456,248c438,349,343,426,229,426c121,426,30,357,5,263l230,213xnsem456,248c438,349,343,426,229,426c121,426,30,357,5,263nfe">
                  <v:path o:connectlocs="456,248;230,213;6,263" o:connectangles="-75,80,235"/>
                  <v:fill on="f" focussize="0,0"/>
                  <v:stroke weight="1.5pt" color="#385723" miterlimit="8" joinstyle="miter"/>
                  <v:imagedata o:title=""/>
                  <o:lock v:ext="edit" aspectratio="f"/>
                  <v:textbox inset="49.8251968503937,0.0172998687664042in,49.8251968503937,0.0172998687664042in"/>
                </v:shape>
                <v:line id="_x0000_s1026" o:spid="_x0000_s1026" o:spt="20" style="position:absolute;left:6594;top:413;height:443;width:0;" filled="f" stroked="t" coordsize="21600,21600" o:gfxdata="UEsDBAoAAAAAAIdO4kAAAAAAAAAAAAAAAAAEAAAAZHJzL1BLAwQUAAAACACHTuJAWqtE2b0AAADb&#10;AAAADwAAAGRycy9kb3ducmV2LnhtbEWPQWvCQBSE70L/w/IKvekmVkSiaxBRyKESagWvj+wziWbf&#10;huxWo7/eFQo9DjPzDbNIe9OIK3WutqwgHkUgiAuray4VHH62wxkI55E1NpZJwZ0cpMu3wQITbW/8&#10;Tde9L0WAsEtQQeV9m0jpiooMupFtiYN3sp1BH2RXSt3hLcBNI8dRNJUGaw4LFba0rqi47H+Ngnya&#10;ZUe70rtN5jbnHB98nH19KvXxHkdzEJ56/x/+a2dawXgCry/h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0T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85723 [1609]" miterlimit="8" joinstyle="miter"/>
                  <v:imagedata o:title=""/>
                  <o:lock v:ext="edit" aspectratio="f"/>
                </v:line>
                <v:shape id="任意多边形: 形状 27" o:spid="_x0000_s1026" o:spt="100" style="position:absolute;left:5919;top:966;height:645;width:1382;v-text-anchor:middle;" fillcolor="#5B9BD5 [3204]" filled="t" stroked="f" coordsize="1367073,699139" o:gfxdata="UEsDBAoAAAAAAIdO4kAAAAAAAAAAAAAAAAAEAAAAZHJzL1BLAwQUAAAACACHTuJAAiGbwbwAAADb&#10;AAAADwAAAGRycy9kb3ducmV2LnhtbEWPwW7CMBBE75X4B2uRuFTFgUOJUgyHSFW5oRI+YImXJG28&#10;jrwGwt/XSEg9jmbmjWa9HV2vrhSk82xgMc9AEdfedtwYOFafbzkoicgWe89k4E4C283kZY2F9Tf+&#10;pushNipBWAo00MY4FFpL3ZJDmfuBOHlnHxzGJEOjbcBbgrteL7PsXTvsOC20OFDZUv17uDgDr3L+&#10;kWrMy+PpspJQhkp/7StjZtNF9gEq0hj/w8/2zhpYruDxJf0A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hm8G8AAAA&#10;2wAAAA8AAAAAAAAAAQAgAAAAIgAAAGRycy9kb3ducmV2LnhtbFBLAQIUABQAAAAIAIdO4kAzLwWe&#10;OwAAADkAAAAQAAAAAAAAAAEAIAAAAAsBAABkcnMvc2hhcGV4bWwueG1sUEsFBgAAAAAGAAYAWwEA&#10;ALUDAAAAAA==&#10;" path="m299802,0l1067271,0c1232847,0,1367073,134226,1367073,299802l1367073,684898,1365638,699139,1436,699139,0,684898,0,299802c0,134226,134226,0,299802,0xe">
                  <v:path o:connectlocs="303,0;1078,0;1382,276;1382,631;1380,645;1,645;0,631;0,276;303,0" o:connectangles="0,0,0,0,0,0,0,0,0"/>
                  <v:fill on="t" focussize="0,0"/>
                  <v:stroke on="f" weight="1.5pt" miterlimit="8" joinstyle="miter"/>
                  <v:imagedata o:title=""/>
                  <o:lock v:ext="edit" aspectratio="f"/>
                  <v:textbox inset="49.8251968503937,0.0172998687664042in,49.8251968503937,0.0172998687664042in"/>
                </v:shape>
                <v:rect id="_x0000_s1026" o:spid="_x0000_s1026" o:spt="1" style="position:absolute;left:5914;top:1674;height:588;width:1400;v-text-anchor:middle;" fillcolor="#ED7D31 [3205]" filled="t" stroked="f" coordsize="21600,21600" o:gfxdata="UEsDBAoAAAAAAIdO4kAAAAAAAAAAAAAAAAAEAAAAZHJzL1BLAwQUAAAACACHTuJAxu1olrUAAADb&#10;AAAADwAAAGRycy9kb3ducmV2LnhtbEVPyQrCMBC9C/5DGMGbphYpUo2CgiDoxQXPYzO2xWZSk7j9&#10;vTkIHh9vny3ephFPcr62rGA0TEAQF1bXXCo4HdeDCQgfkDU2lknBhzws5t3ODHNtX7yn5yGUIoaw&#10;z1FBFUKbS+mLigz6oW2JI3e1zmCI0JVSO3zFcNPINEkyabDm2FBhS6uKitvhYRSQzpr7Ja2X1+3x&#10;7MbMu8s4K5Tq90bJFESgd/iLf+6NVpDGsfFL/AFy/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u1olrUAAADbAAAADwAA&#10;AAAAAAABACAAAAAiAAAAZHJzL2Rvd25yZXYueG1sUEsBAhQAFAAAAAgAh07iQDMvBZ47AAAAOQAA&#10;ABAAAAAAAAAAAQAgAAAABAEAAGRycy9zaGFwZXhtbC54bWxQSwUGAAAAAAYABgBbAQAArgMAAAAA&#10;">
                  <v:fill on="t" focussize="0,0"/>
                  <v:stroke on="f" weight="1.5pt" miterlimit="8" joinstyle="miter"/>
                  <v:imagedata o:title=""/>
                  <o:lock v:ext="edit" aspectratio="f"/>
                  <v:textbox inset="49.8251968503937,0.0172998687664042in,49.8251968503937,0.0172998687664042in"/>
                </v:rect>
                <v:rect id="_x0000_s1026" o:spid="_x0000_s1026" o:spt="1" style="position:absolute;left:5910;top:2325;height:588;width:1391;v-text-anchor:middle;" fillcolor="#A5A5A5 [3206]" filled="t" stroked="f" coordsize="21600,21600" o:gfxdata="UEsDBAoAAAAAAIdO4kAAAAAAAAAAAAAAAAAEAAAAZHJzL1BLAwQUAAAACACHTuJAdKLR6bwAAADb&#10;AAAADwAAAGRycy9kb3ducmV2LnhtbEWPQWvCQBSE7wX/w/KE3upGKcVGVw9CJUIvSfwBr9lnEtx9&#10;m2bXJP57t1DwOMzMN8x2P1kjBup961jBcpGAIK6cbrlWcC6/3tYgfEDWaByTgjt52O9mL1tMtRs5&#10;p6EItYgQ9ikqaELoUil91ZBFv3AdcfQurrcYouxrqXscI9wauUqSD2mx5bjQYEeHhqprcbMKvrvT&#10;GV1pfsdjnvHtx7xXdZkp9TpfJhsQgabwDP+3M61g9Ql/X+IPkL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i0e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.5pt" miterlimit="8" joinstyle="miter"/>
                  <v:imagedata o:title=""/>
                  <o:lock v:ext="edit" aspectratio="f"/>
                  <v:textbox inset="49.8251968503937,0.0172998687664042in,49.8251968503937,0.0172998687664042in"/>
                </v:rect>
                <v:rect id="_x0000_s1026" o:spid="_x0000_s1026" o:spt="1" style="position:absolute;left:5909;top:2966;height:588;width:1404;v-text-anchor:middle;" fillcolor="#FFC000 [3207]" filled="t" stroked="f" coordsize="21600,21600" o:gfxdata="UEsDBAoAAAAAAIdO4kAAAAAAAAAAAAAAAAAEAAAAZHJzL1BLAwQUAAAACACHTuJAeDyAU7oAAADb&#10;AAAADwAAAGRycy9kb3ducmV2LnhtbEVP3WrCMBS+H+wdwhl4N1MrDO2MgoJF2bxQ9wCH5tgWm5Pa&#10;xKZ9++VisMuP73+1GUwjeupcbVnBbJqAIC6srrlU8HPdvy9AOI+ssbFMCkZysFm/vqww0zbwmfqL&#10;L0UMYZehgsr7NpPSFRUZdFPbEkfuZjuDPsKulLrDEMNNI9Mk+ZAGa44NFba0q6i4X55GQfq1DKdH&#10;2Mo83Eeuj3l+Nd+5UpO3WfIJwtPg/8V/7oNWMI/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PIB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.5pt" miterlimit="8" joinstyle="miter"/>
                  <v:imagedata o:title=""/>
                  <o:lock v:ext="edit" aspectratio="f"/>
                  <v:textbox inset="49.8251968503937,0.0172998687664042in,49.8251968503937,0.0172998687664042in"/>
                </v:rect>
                <v:shape id="任意多边形: 形状 31" o:spid="_x0000_s1026" o:spt="100" style="position:absolute;left:5911;top:3628;height:645;width:1411;rotation:11796480f;v-text-anchor:middle;" fillcolor="#BF9000 [2407]" filled="t" stroked="f" coordsize="1367073,699139" o:gfxdata="UEsDBAoAAAAAAIdO4kAAAAAAAAAAAAAAAAAEAAAAZHJzL1BLAwQUAAAACACHTuJAWcMYkrsAAADa&#10;AAAADwAAAGRycy9kb3ducmV2LnhtbEWPS2vCQBSF90L/w3AL3ekkFlRSR0Gh0EUp8bW/ZK5JaubO&#10;mJnE9N93BMHl4Tw+znI9mEb01PrasoJ0koAgLqyuuVRwPHyOFyB8QNbYWCYFf+RhvXoZLTHT9sY7&#10;6vehFHGEfYYKqhBcJqUvKjLoJ9YRR+9sW4MhyraUusVbHDeNnCbJTBqsORIqdLStqLjsOxMh72bz&#10;7c7Xn1CetEtP8/y3o1ypt9c0+QARaAjP8KP9pRVM4X4l3g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MYkrsAAADa&#10;AAAADwAAAAAAAAABACAAAAAiAAAAZHJzL2Rvd25yZXYueG1sUEsBAhQAFAAAAAgAh07iQDMvBZ47&#10;AAAAOQAAABAAAAAAAAAAAQAgAAAACgEAAGRycy9zaGFwZXhtbC54bWxQSwUGAAAAAAYABgBbAQAA&#10;tAMAAAAA&#10;" path="m299802,0l1067271,0c1232847,0,1367073,134226,1367073,299802l1367073,684898,1365638,699139,1436,699139,0,684898,0,299802c0,134226,134226,0,299802,0xe">
                  <v:path o:connectlocs="309,0;1101,0;1411,276;1411,631;1409,645;1,645;0,631;0,276;309,0" o:connectangles="0,0,0,0,0,0,0,0,0"/>
                  <v:fill on="t" focussize="0,0"/>
                  <v:stroke on="f" weight="1.5pt" miterlimit="8" joinstyle="miter"/>
                  <v:imagedata o:title=""/>
                  <o:lock v:ext="edit" aspectratio="f"/>
                  <v:textbox inset="49.8251968503937,0.0172998687664042in,49.8251968503937,0.0172998687664042in"/>
                </v:shape>
                <v:group id="组合 35" o:spid="_x0000_s1026" o:spt="203" style="position:absolute;left:4807;top:2024;height:664;width:1302;" coordorigin="1499150,934105" coordsize="1511167,29704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42" o:spid="_x0000_s1026" o:spt="20" style="position:absolute;left:1499150;top:934105;height:0;width:1145407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3" o:spid="_x0000_s1026" o:spt="20" style="position:absolute;left:2644557;top:934105;height:297048;width:365760;" filled="f" stroked="t" coordsize="21600,21600" o:gfxdata="UEsDBAoAAAAAAIdO4kAAAAAAAAAAAAAAAAAEAAAAZHJzL1BLAwQUAAAACACHTuJAT88V+7wAAADa&#10;AAAADwAAAGRycy9kb3ducmV2LnhtbEWPQWsCMRSE7wX/Q3hCbzVrw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PFf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组合 167" o:spid="_x0000_s1026" o:spt="203" alt="KSO_WM_TAG_VERSION=1.0&amp;KSO_WM_BEAUTIFY_FLAG=#wm#&amp;KSO_WM_UNIT_TYPE=i&amp;KSO_WM_UNIT_ID=wpsdiag20161029_1*i*1&amp;KSO_WM_TEMPLATE_CATEGORY=wpsdiag&amp;KSO_WM_TEMPLATE_INDEX=20161029" style="position:absolute;left:2219;top:417;height:4260;width:7735;" coordsize="4911873,2705266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KSO_Shape" o:spid="_x0000_s1026" o:spt="100" alt="KSO_WM_UNIT_INDEX=1_1&amp;KSO_WM_UNIT_TYPE=n_i&amp;KSO_WM_UNIT_ID=wpsdiag20161029_1*n_i*1_1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 style="position:absolute;left:3990975;top:390525;height:1566015;width:920898;v-text-anchor:middle;" filled="f" stroked="t" coordsize="1536700,2555648" o:gfxdata="UEsDBAoAAAAAAIdO4kAAAAAAAAAAAAAAAAAEAAAAZHJzL1BLAwQUAAAACACHTuJASEO0T70AAADb&#10;AAAADwAAAGRycy9kb3ducmV2LnhtbEVPyWrDMBC9B/IPYgq9hFp2SBccyz6EFHwopE1Dm+NgjRdq&#10;jYylZvn7KBDIbR5vnaw4mV4caHSdZQVJFIMgrqzuuFGw+35/egPhPLLG3jIpOJODIp9OMky1PfIX&#10;Hba+ESGEXYoKWu+HVEpXtWTQRXYgDlxtR4M+wLGResRjCDe9nMfxizTYcWhocaBVS9Xf9t8oeN4M&#10;+4+1Xc0/N69d/TPbYfJbolKPD0m8BOHp5O/im7vUYf4Crr+EA2R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7RPvQAA&#10;ANsAAAAPAAAAAAAAAAEAIAAAACIAAABkcnMvZG93bnJldi54bWxQSwECFAAUAAAACACHTuJAMy8F&#10;njsAAAA5AAAAEAAAAAAAAAABACAAAAAMAQAAZHJzL3NoYXBleG1sLnhtbFBLBQYAAAAABgAGAFsB&#10;AAC2AwAAAAA=&#10;" path="m588566,2172931l588566,2232462,948135,2232462,948135,2172931xm588566,2014319l588566,2073850,948135,2073850,948135,2014319xm439655,1865655l1097045,1865655c1147961,1865655,1189236,1904861,1189236,1953225c1189236,2001589,1147961,2040795,1097045,2040795c1147961,2040795,1189236,2080001,1189236,2128365c1189236,2176729,1147961,2215935,1097045,2215935c1147961,2215935,1189236,2255141,1189236,2303505c1189236,2351869,1147961,2391075,1097045,2391075l948071,2391075,937297,2444188c909462,2509689,844299,2555648,768350,2555648c692402,2555648,627238,2509689,599403,2444188l588630,2391075,439655,2391075c388739,2391075,347464,2351869,347464,2303505c347464,2255141,388739,2215935,439655,2215935c388739,2215935,347464,2176729,347464,2128365c347464,2080001,388739,2040795,439655,2040795c388739,2040795,347464,2001589,347464,1953225c347464,1904861,388739,1865655,439655,1865655xm768350,0c1192698,0,1536700,344894,1536700,770343c1536700,823524,1531325,875447,1521090,925594l1491688,1020556,1491950,1020556,1140478,1823920,396222,1823920,44750,1020556,45012,1020556,15610,925594c5375,875447,0,823524,0,770343c0,344894,344002,0,768350,0xe">
                    <v:path o:connectlocs="352709,1331498;352709,1367977;568188,1367977;568188,1331498;352709,1234306;352709,1270785;568188,1270785;568188,1234306;263471,1143210;657426,1143210;712673,1196870;657426,1250530;712673,1304190;657426,1357850;712673,1411510;657426,1465170;568150,1465170;561693,1497716;460449,1566015;359204,1497716;352748,1465170;263471,1465170;208224,1411510;263471,1357850;208224,1304190;263471,1250530;208224,1196870;263471,1143210;460449,0;920898,472040;911543,567172;893923,625362;894080,625362;683454,1117636;237443,1117636;26817,625362;26974,625362;9354,567172;0,472040;460449,0" o:connectangles="0,0,0,0,0,0,0,0,0,0,0,0,0,0,0,0,0,0,0,0,0,0,0,0,0,0,0,0,0,0,0,0,0,0,0,0,0,0,0,0"/>
                    <v:fill on="f" focussize="0,0"/>
                    <v:stroke weight="1.5pt" color="#304E33" miterlimit="8" joinstyle="miter"/>
                    <v:imagedata o:title=""/>
                    <o:lock v:ext="edit" aspectratio="f"/>
                    <v:textbox inset="2.54mm,1.27mm,2.54mm,21.5777952755905pt"/>
                  </v:shape>
                  <v:line id="_x0000_s1026" o:spid="_x0000_s1026" o:spt="20" alt="KSO_WM_UNIT_INDEX=1_2&amp;KSO_WM_UNIT_TYPE=n_i&amp;KSO_WM_UNIT_ID=wpsdiag20161029_1*n_i*1_2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 style="position:absolute;left:3524250;top:1905000;flip:x;height:402;width:777215;" filled="f" stroked="t" coordsize="21600,21600" o:gfxdata="UEsDBAoAAAAAAIdO4kAAAAAAAAAAAAAAAAAEAAAAZHJzL1BLAwQUAAAACACHTuJASXUIFbkAAADb&#10;AAAADwAAAGRycy9kb3ducmV2LnhtbEVPTYvCMBC9C/sfwizsTZN6kKVrlFIQ9rrdHtbb2My2xWZS&#10;m1jbf28Ewds83uds95PtxEiDbx1rSFYKBHHlTMu1hvL3sPwE4QOywc4xaZjJw373tthiatyNf2gs&#10;Qi1iCPsUNTQh9KmUvmrIol+5njhy/26wGCIcamkGvMVw28m1UhtpseXY0GBPeUPVubhaDVT+ja0/&#10;Zdl0zhN57FR5nS9K64/3RH2BCDSFl/jp/jZx/gYev8QD5O4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1CB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04E33" miterlimit="8" joinstyle="miter"/>
                    <v:imagedata o:title=""/>
                    <o:lock v:ext="edit" aspectratio="f"/>
                  </v:line>
                  <v:line id="_x0000_s1026" o:spid="_x0000_s1026" o:spt="20" alt="KSO_WM_UNIT_INDEX=1_3&amp;KSO_WM_UNIT_TYPE=n_i&amp;KSO_WM_UNIT_ID=wpsdiag20161029_1*n_i*1_3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 style="position:absolute;left:3524250;top:0;flip:y;height:1907703;width:0;" filled="f" stroked="t" coordsize="21600,21600" o:gfxdata="UEsDBAoAAAAAAIdO4kAAAAAAAAAAAAAAAAAEAAAAZHJzL1BLAwQUAAAACACHTuJAJjmtjrgAAADb&#10;AAAADwAAAGRycy9kb3ducmV2LnhtbEVPTYvCMBC9C/sfwix406QeVumaiggLXld70NvYzLalzaTb&#10;xFr/vREEb/N4n7PejLYVA/W+dqwhmSsQxIUzNZca8uPPbAXCB2SDrWPScCcPm+xjssbUuBv/0nAI&#10;pYgh7FPUUIXQpVL6oiKLfu464sj9ud5iiLAvpenxFsNtKxdKfUmLNceGCjvaVVQ0h6vVQPlpqP1l&#10;ux2bXSLPrcqv93+l9fQzUd8gAo3hLX659ybOX8Lzl3iAzB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jmtj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304E33" miterlimit="8" joinstyle="miter"/>
                    <v:imagedata o:title=""/>
                    <o:lock v:ext="edit" aspectratio="f"/>
                  </v:line>
                  <v:shape id="_x0000_s1026" o:spid="_x0000_s1026" alt="KSO_WM_UNIT_INDEX=1_4&amp;KSO_WM_UNIT_TYPE=n_i&amp;KSO_WM_UNIT_ID=wpsdiag20161029_1*n_i*1_4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 style="position:absolute;left:4267200;top:1752600;height:294568;width:361492;v-text-anchor:middle;" filled="f" stroked="t" coordsize="361492,294568" o:gfxdata="UEsDBAoAAAAAAIdO4kAAAAAAAAAAAAAAAAAEAAAAZHJzL1BLAwQUAAAACACHTuJAamPIXLwAAADb&#10;AAAADwAAAGRycy9kb3ducmV2LnhtbEWPQYvCQAyF7wv+hyGCl0WnKorbdfQgCnrUetBb6GTbsp1M&#10;6Yza/ntzWNhbwnt578t627laPakNlWcD00kCijj3tuLCwDU7jFegQkS2WHsmAz0F2G4GH2tMrX/x&#10;mZ6XWCgJ4ZCigTLGJtU65CU5DBPfEIv241uHUda20LbFl4S7Ws+SZKkdViwNJTa0Kyn/vTycgewU&#10;9Hx16m/9V/eZ6UV1n+/pbsxoOE2+QUXq4r/57/poBV9g5RcZ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jyFy8AAAA&#10;2wAAAA8AAAAAAAAAAQAgAAAAIgAAAGRycy9kb3ducmV2LnhtbFBLAQIUABQAAAAIAIdO4kAzLwWe&#10;OwAAADkAAAAQAAAAAAAAAAEAIAAAAAsBAABkcnMvc2hhcGV4bWwueG1sUEsFBgAAAAAGAAYAWwEA&#10;ALUDAAAAAA==&#10;" path="m358301,174835c342451,243046,268982,294567,180746,294567c97598,294567,27563,248816,6497,186558l180746,147284xnsem358301,174835c342451,243046,268982,294567,180746,294567c97598,294567,27563,248816,6497,186558nfe">
                    <v:path o:connectlocs="358301,174835;180746,147284;6520,186488" o:connectangles="-75,80,235"/>
                    <v:fill on="f" focussize="0,0"/>
                    <v:stroke weight="1.5pt" color="#C55A11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line id="_x0000_s1026" o:spid="_x0000_s1026" o:spt="20" alt="KSO_WM_UNIT_INDEX=1_5&amp;KSO_WM_UNIT_TYPE=n_i&amp;KSO_WM_UNIT_ID=wpsdiag20161029_1*n_i*1_5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 style="position:absolute;left:3524250;top:1952625;flip:x;height:0;width:755172;" filled="f" stroked="t" coordsize="21600,21600" o:gfxdata="UEsDBAoAAAAAAIdO4kAAAAAAAAAAAAAAAAAEAAAAZHJzL1BLAwQUAAAACACHTuJAto0W7rwAAADb&#10;AAAADwAAAGRycy9kb3ducmV2LnhtbEVPzWrCQBC+F3yHZYRepG7SQ6vRVYylUKEHE/sAQ3ZMQrKz&#10;YXfV+PbdgtDbfHy/s96OphdXcr61rCCdJyCIK6tbrhX8nD5fFiB8QNbYWyYFd/Kw3Uye1phpe+OC&#10;rmWoRQxhn6GCJoQhk9JXDRn0czsQR+5sncEQoauldniL4aaXr0nyJg22HBsaHGjfUNWVF6NgsPlx&#10;x4fO5d/34n1fdbOPcTFT6nmaJisQgcbwL364v3Scv4S/X+I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Fu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C55A11" miterlimit="8" joinstyle="miter"/>
                    <v:imagedata o:title=""/>
                    <o:lock v:ext="edit" aspectratio="f"/>
                  </v:line>
                  <v:line id="_x0000_s1026" o:spid="_x0000_s1026" o:spt="20" alt="KSO_WM_UNIT_INDEX=1_6&amp;KSO_WM_UNIT_TYPE=n_i&amp;KSO_WM_UNIT_ID=wpsdiag20161029_1*n_i*1_6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 style="position:absolute;left:3524250;top:1952625;flip:y;height:752641;width:8666;" filled="f" stroked="t" coordsize="21600,21600" o:gfxdata="UEsDBAoAAAAAAIdO4kAAAAAAAAAAAAAAAAAEAAAAZHJzL1BLAwQUAAAACACHTuJA6dt1zrkAAADb&#10;AAAADwAAAGRycy9kb3ducmV2LnhtbEVPzYrCMBC+C75DGMGLrKkeVLpGWRVBwYNVH2BoZtvSZlKS&#10;qPXtzUHw+PH9L9edacSDnK8sK5iMExDEudUVFwpu1/3PAoQPyBoby6TgRR7Wq35viam2T87ocQmF&#10;iCHsU1RQhtCmUvq8JIN+bFviyP1bZzBE6AqpHT5juGnkNElm0mDFsaHElrYl5fXlbhS0dnP+42Pt&#10;NqdXNt/m9WjXLUZKDQeT5BdEoC58xR/3QSuYxvXxS/wB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bdc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C55A11" miterlimit="8" joinstyle="miter"/>
                    <v:imagedata o:title=""/>
                    <o:lock v:ext="edit" aspectratio="f"/>
                  </v:line>
                  <v:line id="_x0000_s1026" o:spid="_x0000_s1026" o:spt="20" alt="KSO_WM_UNIT_INDEX=1_7&amp;KSO_WM_UNIT_TYPE=n_i&amp;KSO_WM_UNIT_ID=wpsdiag20161029_1*n_i*1_7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 style="position:absolute;left:2781300;top:2705100;flip:x;height:0;width:755172;" filled="f" stroked="t" coordsize="21600,21600" o:gfxdata="UEsDBAoAAAAAAIdO4kAAAAAAAAAAAAAAAAAEAAAAZHJzL1BLAwQUAAAACACHTuJAhpfQVb4AAADb&#10;AAAADwAAAGRycy9kb3ducmV2LnhtbEWPzWrDMBCE74W8g9hCLiGW7UMbXCuhSSkk0EPz8wCLtbWN&#10;rZWRlMR++6hQ6HGYmW+YcjOaXtzI+daygixJQRBXVrdcK7icP5crED4ga+wtk4KJPGzWs6cSC23v&#10;fKTbKdQiQtgXqKAJYSik9FVDBn1iB+Lo/VhnMETpaqkd3iPc9DJP0xdpsOW40OBAu4aq7nQ1Cga7&#10;/X7nQ+e2X9PxdVd1i49xtVBq/pylbyACjeE//NfeawV5Br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fQV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C55A11" miterlimit="8" joinstyle="miter"/>
                    <v:imagedata o:title=""/>
                    <o:lock v:ext="edit" aspectratio="f"/>
                  </v:line>
                  <v:line id="_x0000_s1026" o:spid="_x0000_s1026" o:spt="20" alt="KSO_WM_UNIT_INDEX=1_8&amp;KSO_WM_UNIT_TYPE=n_i&amp;KSO_WM_UNIT_ID=wpsdiag20161029_1*n_i*1_8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8&amp;KSO_WM_UNIT_LINE_BACK_SCHEMECOLOR_INDEX=0&amp;KSO_WM_UNIT_LINE_FILL_TYPE=1" style="position:absolute;left:2781300;top:2495550;height:206712;width:1237;" filled="f" stroked="t" coordsize="21600,21600" o:gfxdata="UEsDBAoAAAAAAIdO4kAAAAAAAAAAAAAAAAAEAAAAZHJzL1BLAwQUAAAACACHTuJAF9sqNboAAADb&#10;AAAADwAAAGRycy9kb3ducmV2LnhtbEWP0YrCMBRE3xf8h3AF39bUolWrUURRfK36Adfm2habm9JE&#10;rfv1G2FhH4eZOcMs152pxZNaV1lWMBpGIIhzqysuFFzO++8ZCOeRNdaWScGbHKxXva8lptq+OKPn&#10;yRciQNilqKD0vkmldHlJBt3QNsTBu9nWoA+yLaRu8RXgppZxFCXSYMVhocSGtiXl99PDKHDJobpO&#10;pc/c5ieZZ3EynnS7sVKD/ihagPDU+f/wX/uoFcQxfL6E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2yo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C55A11" miterlimit="8" joinstyle="miter"/>
                    <v:imagedata o:title=""/>
                    <o:lock v:ext="edit" aspectratio="f"/>
                  </v:line>
                  <v:line id="_x0000_s1026" o:spid="_x0000_s1026" o:spt="20" alt="KSO_WM_UNIT_INDEX=1_9&amp;KSO_WM_UNIT_TYPE=n_i&amp;KSO_WM_UNIT_ID=wpsdiag20161029_1*n_i*1_9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10&amp;KSO_WM_UNIT_LINE_BACK_SCHEMECOLOR_INDEX=0&amp;KSO_WM_UNIT_LINE_FILL_TYPE=1" style="position:absolute;left:2781300;top:0;flip:x;height:0;width:746507;" filled="f" stroked="t" coordsize="21600,21600" o:gfxdata="UEsDBAoAAAAAAIdO4kAAAAAAAAAAAAAAAAAEAAAAZHJzL1BLAwQUAAAACACHTuJAl25hMLsAAADb&#10;AAAADwAAAGRycy9kb3ducmV2LnhtbEWPQYvCMBSE74L/ITxhb5pUQaSaiggLe9XtQW/P5m1b2rx0&#10;m1jrv98sCB6HmfmG2e1H24qBel871pAsFAjiwpmaSw359+d8A8IHZIOtY9LwJA/7bDrZYWrcg080&#10;nEMpIoR9ihqqELpUSl9UZNEvXEccvR/XWwxR9qU0PT4i3LZyqdRaWqw5LlTY0bGiojnfrQbKL0Pt&#10;b4fD2BwTeW1Vfn/+Kq0/Zonaggg0hnf41f4yGpYr+P8Sf4DM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5hM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04E33" miterlimit="8" joinstyle="miter"/>
                    <v:imagedata o:title=""/>
                    <o:lock v:ext="edit" aspectratio="f"/>
                  </v:line>
                  <v:roundrect id="矩形: 圆角 25" o:spid="_x0000_s1026" o:spt="2" alt="KSO_WM_UNIT_INDEX=1_10&amp;KSO_WM_UNIT_TYPE=n_i&amp;KSO_WM_UNIT_ID=wpsdiag20161029_1*n_i*1_10&amp;KSO_WM_UNIT_LAYERLEVEL=1_1&amp;KSO_WM_UNIT_CLEAR=1&amp;KSO_WM_TAG_VERSION=1.0&amp;KSO_WM_BEAUTIFY_FLAG=#wm#&amp;KSO_WM_TEMPLATE_CATEGORY=wpsdiag&amp;KSO_WM_TEMPLATE_INDEX=20161029&amp;KSO_WM_SLIDE_ITEM_CNT=5&amp;KSO_WM_DIAGRAM_GROUP_CODE=n1_1&amp;KSO_WM_UNIT_LINE_FORE_SCHEMECOLOR_INDEX=0&amp;KSO_WM_UNIT_LINE_BACK_SCHEMECOLOR_INDEX=0&amp;KSO_WM_UNIT_LINE_FILL_TYPE=1" style="position:absolute;left:2299363;top:320966;height:2188137;width:983729;v-text-anchor:middle;" filled="f" stroked="t" coordsize="21600,21600" arcsize="0.166666666666667" o:gfxdata="UEsDBAoAAAAAAIdO4kAAAAAAAAAAAAAAAAAEAAAAZHJzL1BLAwQUAAAACACHTuJACqTQfb4AAADb&#10;AAAADwAAAGRycy9kb3ducmV2LnhtbEWPT2vCQBTE70K/w/IKvenG0BSbukoRpPbmv0OOj+wzG5t9&#10;G7Nbo/30rlDwOMzMb5jp/GIbcabO144VjEcJCOLS6ZorBfvdcjgB4QOyxsYxKbiSh/nsaTDFXLue&#10;N3TehkpECPscFZgQ2lxKXxqy6EeuJY7ewXUWQ5RdJXWHfYTbRqZJ8iYt1hwXDLa0MFT+bH+tguLr&#10;fa0ny9fMFvX3yaTF5/Ev65V6eR4nHyACXcIj/N9eaQVpBvcv8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TQf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roundrect>
                  <v:roundrect id="矩形: 圆角 26" o:spid="_x0000_s1026" o:spt="2" alt="KSO_WM_UNIT_INDEX=1_11&amp;KSO_WM_UNIT_TYPE=n_i&amp;KSO_WM_UNIT_ID=wpsdiag20161029_1*n_i*1_11&amp;KSO_WM_UNIT_LAYERLEVEL=1_1&amp;KSO_WM_UNIT_CLEAR=1&amp;KSO_WM_TAG_VERSION=1.0&amp;KSO_WM_BEAUTIFY_FLAG=#wm#&amp;KSO_WM_TEMPLATE_CATEGORY=wpsdiag&amp;KSO_WM_TEMPLATE_INDEX=20161029&amp;KSO_WM_SLIDE_ITEM_CNT=5&amp;KSO_WM_DIAGRAM_GROUP_CODE=n1_1&amp;KSO_WM_UNIT_FILL_FORE_SCHEMECOLOR_INDEX=10&amp;KSO_WM_UNIT_FILL_BACK_SCHEMECOLOR_INDEX=0&amp;KSO_WM_UNIT_LINE_FORE_SCHEMECOLOR_INDEX=10&amp;KSO_WM_UNIT_LINE_BACK_SCHEMECOLOR_INDEX=0&amp;KSO_WM_UNIT_FILL_TYPE=1&amp;KSO_WM_UNIT_LINE_FILL_TYPE=1" style="position:absolute;left:2638425;top:219075;height:90887;width:265755;v-text-anchor:middle;" fillcolor="#304E33" filled="t" stroked="t" coordsize="21600,21600" arcsize="0.166666666666667" o:gfxdata="UEsDBAoAAAAAAIdO4kAAAAAAAAAAAAAAAAAEAAAAZHJzL1BLAwQUAAAACACHTuJAbcs3eL4AAADb&#10;AAAADwAAAGRycy9kb3ducmV2LnhtbEWPQWvCQBSE70L/w/IKvYhuVoqV1NVDoaWXHKoePL5mn0lq&#10;9m3IPk3677sFweMwM98w6+3oW3WlPjaBLZh5Boq4DK7hysJh/z5bgYqC7LANTBZ+KcJ28zBZY+7C&#10;wF903UmlEoRjjhZqkS7XOpY1eYzz0BEn7xR6j5JkX2nX45DgvtWLLFtqjw2nhRo7equpPO8u3oLI&#10;+XI0P2ZYfTzvqfieFi+jKax9ejTZKyihUe7hW/vTWVgs4f9L+gF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s3e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304E33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roundrect>
                  <v:shape id="文本框 38" o:spid="_x0000_s1026" o:spt="202" alt="KSO_WM_UNIT_INDEX=1_1_1&amp;KSO_WM_UNIT_TYPE=n_h_a&amp;KSO_WM_UNIT_ID=wpsdiag20161029_1*n_h_a*1_1_1&amp;KSO_WM_UNIT_LAYERLEVEL=1_1_1&amp;KSO_WM_UNIT_HIGHLIGHT=0&amp;KSO_WM_UNIT_CLEAR=0&amp;KSO_WM_UNIT_COMPATIBLE=0&amp;KSO_WM_UNIT_PRESET_TEXT=LORE&amp;KSO_WM_UNIT_VALUE=6&amp;KSO_WM_TAG_VERSION=1.0&amp;KSO_WM_BEAUTIFY_FLAG=#wm#&amp;KSO_WM_TEMPLATE_CATEGORY=wpsdiag&amp;KSO_WM_TEMPLATE_INDEX=20161029&amp;KSO_WM_SLIDE_ITEM_CNT=5&amp;KSO_WM_DIAGRAM_GROUP_CODE=n1_1&amp;KSO_WM_UNIT_TEXT_FILL_FORE_SCHEMECOLOR_INDEX=9&amp;KSO_WM_UNIT_TEXT_FILL_TYPE=1" type="#_x0000_t202" style="position:absolute;left:4000500;top:714375;height:666152;width:883316;" filled="f" stroked="f" coordsize="21600,21600" o:gfxdata="UEsDBAoAAAAAAIdO4kAAAAAAAAAAAAAAAAAEAAAAZHJzL1BLAwQUAAAACACHTuJAdAr5/7sAAADa&#10;AAAADwAAAGRycy9kb3ducmV2LnhtbEWPzWrDMBCE74W+g9hCb43kHkJxogQaEughFJIYcl2sjWVq&#10;rYyk+Ofto0Khx2FmvmHW28l1YqAQW88aioUCQVx703Kjoboc3j5AxIRssPNMGmaKsN08P62xNH7k&#10;Ew3n1IgM4ViiBptSX0oZa0sO48L3xNm7+eAwZRkaaQKOGe46+a7UUjpsOS9Y7Glnqf45350Gd1TX&#10;0/e+sNVcDZjmy2fgcdL69aVQKxCJpvQf/mt/GQ1L+L2Sb4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Ar5/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eastAsia="微软雅黑"/>
                              <w:color w:val="2F4D32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Baskerville Old Face" w:cstheme="minorBidi"/>
                              <w:b/>
                              <w:bCs/>
                              <w:color w:val="2F4D32"/>
                              <w:kern w:val="24"/>
                              <w:sz w:val="40"/>
                              <w:szCs w:val="40"/>
                              <w:lang w:val="en-US" w:eastAsia="zh-CN"/>
                            </w:rPr>
                            <w:t>硬件外设</w:t>
                          </w:r>
                        </w:p>
                      </w:txbxContent>
                    </v:textbox>
                  </v:shape>
                  <v:group id="组合 33" o:spid="_x0000_s1026" o:spt="203" style="position:absolute;left:1647825;top:209550;height:421460;width:826559;" coordorigin="1485188,295827" coordsize="1511167,297048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46" o:spid="_x0000_s1026" o:spt="20" alt="KSO_WM_UNIT_INDEX=1_12&amp;KSO_WM_UNIT_TYPE=n_i&amp;KSO_WM_UNIT_ID=wpsdiag20161029_1*n_i*1_12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1485188;top:295827;height:0;width:1145407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  <v:line id="直接连接符 47" o:spid="_x0000_s1026" o:spt="20" alt="KSO_WM_UNIT_INDEX=1_13&amp;KSO_WM_UNIT_TYPE=n_i&amp;KSO_WM_UNIT_ID=wpsdiag20161029_1*n_i*1_13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2630595;top:295827;height:297048;width:365760;" filled="f" stroked="t" coordsize="21600,21600" o:gfxdata="UEsDBAoAAAAAAIdO4kAAAAAAAAAAAAAAAAAEAAAAZHJzL1BLAwQUAAAACACHTuJAzoIf/rwAAADa&#10;AAAADwAAAGRycy9kb3ducmV2LnhtbEWPQWsCMRSE7wX/Q3hCbzWrh6qr0YMgVBDarh48PjbPzerm&#10;ZZvE3e2/bwqFHoeZ+YZZbwfbiI58qB0rmE4yEMSl0zVXCs6n/csCRIjIGhvHpOCbAmw3o6c15tr1&#10;/EldESuRIBxyVGBibHMpQ2nIYpi4ljh5V+ctxiR9JbXHPsFtI2dZ9iot1pwWDLa0M1Tei4dNFJ5/&#10;XYfGXz7ej2ZR9Dc6dHNS6nk8zVYgIg3xP/zXftMKlvB7Jd0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H/6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v:group>
                  <v:group id="组合 34" o:spid="_x0000_s1026" o:spt="203" style="position:absolute;left:1647825;top:638175;height:421460;width:826559;" coordorigin="1493789,622202" coordsize="1511167,297048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44" o:spid="_x0000_s1026" o:spt="20" alt="KSO_WM_UNIT_INDEX=1_14&amp;KSO_WM_UNIT_TYPE=n_i&amp;KSO_WM_UNIT_ID=wpsdiag20161029_1*n_i*1_14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1493789;top:622202;height:0;width:1145407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  <v:line id="直接连接符 45" o:spid="_x0000_s1026" o:spt="20" alt="KSO_WM_UNIT_INDEX=1_15&amp;KSO_WM_UNIT_TYPE=n_i&amp;KSO_WM_UNIT_ID=wpsdiag20161029_1*n_i*1_15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2639196;top:622202;height:297048;width:36576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v:group>
                  <v:group id="组合 36" o:spid="_x0000_s1026" o:spt="203" style="position:absolute;left:1647825;top:1838325;height:421460;width:826559;" coordorigin="1508627,1235863" coordsize="1511167,297048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40" o:spid="_x0000_s1026" o:spt="20" alt="KSO_WM_UNIT_INDEX=1_16&amp;KSO_WM_UNIT_TYPE=n_i&amp;KSO_WM_UNIT_ID=wpsdiag20161029_1*n_i*1_16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1508627;top:1235863;height:0;width:1145407;" filled="f" stroked="t" coordsize="21600,21600" o:gfxdata="UEsDBAoAAAAAAIdO4kAAAAAAAAAAAAAAAAAEAAAAZHJzL1BLAwQUAAAACACHTuJAaTKcJL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KcJ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  <v:line id="直接连接符 41" o:spid="_x0000_s1026" o:spt="20" alt="KSO_WM_UNIT_INDEX=1_17&amp;KSO_WM_UNIT_TYPE=n_i&amp;KSO_WM_UNIT_ID=wpsdiag20161029_1*n_i*1_17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2654034;top:1235863;height:297048;width:365760;" filled="f" stroked="t" coordsize="21600,21600" o:gfxdata="UEsDBAoAAAAAAIdO4kAAAAAAAAAAAAAAAAAEAAAAZHJzL1BLAwQUAAAACACHTuJAfdGjZL0AAADb&#10;AAAADwAAAGRycy9kb3ducmV2LnhtbEWPwUrDQBCG74LvsIzgzW4q2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aN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v:group>
                  <v:group id="组合 37" o:spid="_x0000_s1026" o:spt="203" style="position:absolute;left:1647825;top:1438275;height:421460;width:826559;" coordorigin="1386319,766380" coordsize="1511167,297048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38" o:spid="_x0000_s1026" o:spt="20" alt="KSO_WM_UNIT_INDEX=1_18&amp;KSO_WM_UNIT_TYPE=n_i&amp;KSO_WM_UNIT_ID=wpsdiag20161029_1*n_i*1_18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1386319;top:766380;height:0;width:1145408;" filled="f" stroked="t" coordsize="21600,21600" o:gfxdata="UEsDBAoAAAAAAIdO4kAAAAAAAAAAAAAAAAAEAAAAZHJzL1BLAwQUAAAACACHTuJA4k+YiL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5i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  <v:line id="直接连接符 39" o:spid="_x0000_s1026" o:spt="20" alt="KSO_WM_UNIT_INDEX=1_19&amp;KSO_WM_UNIT_TYPE=n_i&amp;KSO_WM_UNIT_ID=wpsdiag20161029_1*n_i*1_19&amp;KSO_WM_UNIT_LAYERLEVEL=1_1&amp;KSO_WM_UNIT_CLEAR=1&amp;KSO_WM_TAG_VERSION=1.0&amp;KSO_WM_BEAUTIFY_FLAG=#wm#&amp;KSO_WM_TEMPLATE_CATEGORY=wpsdiag&amp;KSO_WM_TEMPLATE_INDEX=20161029&amp;KSO_WM_SLIDE_ITEM_CNT=5&amp;KSO_WM_UNIT_LINE_FORE_SCHEMECOLOR_INDEX=14&amp;KSO_WM_UNIT_LINE_BACK_SCHEMECOLOR_INDEX=0&amp;KSO_WM_UNIT_LINE_FILL_TYPE=1" style="position:absolute;left:2531727;top:766380;height:297048;width:365759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miterlimit="8" joinstyle="miter"/>
                      <v:imagedata o:title=""/>
                      <o:lock v:ext="edit" aspectratio="f"/>
                    </v:line>
                  </v:group>
                  <v:rect id="矩形 4" o:spid="_x0000_s1026" o:spt="1" alt="KSO_WM_UNIT_INDEX=1_2_1_1&amp;KSO_WM_UNIT_TYPE=n_h_h_a&amp;KSO_WM_UNIT_ID=wpsdiag20161029_1*n_h_h_a*1_2_1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2391067;top:374594;height:326760;width:870663;" filled="f" stroked="f" coordsize="21600,21600" o:gfxdata="UEsDBAoAAAAAAIdO4kAAAAAAAAAAAAAAAAAEAAAAZHJzL1BLAwQUAAAACACHTuJA0oO1br0AAADb&#10;AAAADwAAAGRycy9kb3ducmV2LnhtbEWPwW7CMBBE75X4B2uRuBUnQAEFDAdUKqT2QuADlnhJAvE6&#10;st1A/75GQuI4mpk3muX6bhrRkfO1ZQXpMAFBXFhdc6ngeNi+z0H4gKyxsUwK/sjDetV7W2Km7Y33&#10;1OWhFBHCPkMFVQhtJqUvKjLoh7Yljt7ZOoMhSldK7fAW4aaRoySZSoM1x4UKW9pUVFzzX6Ngku63&#10;p+/u8jmf7kL+9eNmnR2flBr002QBItA9vMLP9k4r+JjA40v8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7V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  <w:t>DMA传输遥控器数据</w:t>
                          </w:r>
                        </w:p>
                      </w:txbxContent>
                    </v:textbox>
                  </v:rect>
                  <v:rect id="矩形 5" o:spid="_x0000_s1026" o:spt="1" alt="KSO_WM_UNIT_INDEX=1_2_2_1&amp;KSO_WM_UNIT_TYPE=n_h_h_a&amp;KSO_WM_UNIT_ID=wpsdiag20161029_1*n_h_h_a*1_2_2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2322289;top:794018;height:326760;width:948819;" filled="f" stroked="f" coordsize="21600,21600" o:gfxdata="UEsDBAoAAAAAAIdO4kAAAAAAAAAAAAAAAAAEAAAAZHJzL1BLAwQUAAAACACHTuJAvc8Q9b4AAADb&#10;AAAADwAAAGRycy9kb3ducmV2LnhtbEWPzW7CMBCE75V4B2uRuBUn/KQoxXBApUKCC2kfYIm3SSBe&#10;R7Yb6NtjJKQeRzPzjWa5vplW9OR8Y1lBOk5AEJdWN1wp+P7avi5A+ICssbVMCv7Iw3o1eFliru2V&#10;j9QXoRIRwj5HBXUIXS6lL2sy6Me2I47ej3UGQ5SuktrhNcJNKydJkkmDDceFGjva1FReil+jYJYe&#10;t6d9f/5YZLtQfB7cW2+nJ6VGwzR5BxHoFv7Dz/ZOK5jP4fE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8Q9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jc w:val="center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  <w:t>CAN通信协议</w:t>
                          </w:r>
                        </w:p>
                      </w:txbxContent>
                    </v:textbox>
                  </v:rect>
                  <v:rect id="矩形 6" o:spid="_x0000_s1026" o:spt="1" alt="KSO_WM_UNIT_INDEX=1_2_3_1&amp;KSO_WM_UNIT_TYPE=n_h_h_a&amp;KSO_WM_UNIT_ID=wpsdiag20161029_1*n_h_h_a*1_2_3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2419203;top:1213983;height:326760;width:737797;" filled="f" stroked="f" coordsize="21600,21600" o:gfxdata="UEsDBAoAAAAAAIdO4kAAAAAAAAAAAAAAAAAEAAAAZHJzL1BLAwQUAAAACACHTuJATR2Ogr0AAADb&#10;AAAADwAAAGRycy9kb3ducmV2LnhtbEWPwW7CMBBE75X4B2srcStOKE1RwHBAgJDaC4EPWOJtEhqv&#10;I9sN8Pc1EhLH0cy80cyXV9OKnpxvLCtIRwkI4tLqhisFx8PmbQrCB2SNrWVScCMPy8XgZY65thfe&#10;U1+ESkQI+xwV1CF0uZS+rMmgH9mOOHo/1hkMUbpKaoeXCDetHCdJJg02HBdq7GhVU/lb/BkFk3S/&#10;OX315/U024Vi++0+e/t+Umr4miYzEIGu4Rl+tHdawUcG9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HY6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jc w:val="center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  <w:t>SWD</w:t>
                          </w:r>
                        </w:p>
                      </w:txbxContent>
                    </v:textbox>
                  </v:rect>
                  <v:rect id="矩形 7" o:spid="_x0000_s1026" o:spt="1" alt="KSO_WM_UNIT_INDEX=1_2_4_1&amp;KSO_WM_UNIT_TYPE=n_h_h_a&amp;KSO_WM_UNIT_ID=wpsdiag20161029_1*n_h_h_a*1_2_4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2433271;top:1625278;height:326760;width:738318;" filled="f" stroked="f" coordsize="21600,21600" o:gfxdata="UEsDBAoAAAAAAIdO4kAAAAAAAAAAAAAAAAAEAAAAZHJzL1BLAwQUAAAACACHTuJAIlErGb4AAADb&#10;AAAADwAAAGRycy9kb3ducmV2LnhtbEWPwW7CMBBE70j9B2sr9QZOWhqigOFQlQqpvZDyAZt4SULj&#10;dWS7Af6+RkLqcTQzbzSrzcX0YiTnO8sK0lkCgri2uuNGweF7O81B+ICssbdMCq7kYbN+mKyw0PbM&#10;exrL0IgIYV+ggjaEoZDS1y0Z9DM7EEfvaJ3BEKVrpHZ4jnDTy+ckyaTBjuNCiwO9tVT/lL9GwTzd&#10;b6vP8fSeZ7tQfny5xWhfKqWeHtNkCSLQJfyH7+2dVvC6gNu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ErG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  <w:t>USB通信协议</w:t>
                          </w:r>
                        </w:p>
                      </w:txbxContent>
                    </v:textbox>
                  </v:rect>
                  <v:rect id="矩形 8" o:spid="_x0000_s1026" o:spt="1" alt="KSO_WM_UNIT_INDEX=1_2_5_1&amp;KSO_WM_UNIT_TYPE=n_h_h_a&amp;KSO_WM_UNIT_ID=wpsdiag20161029_1*n_h_h_a*1_2_5_1&amp;KSO_WM_UNIT_LAYERLEVEL=1_1_1_1&amp;KSO_WM_UNIT_HIGHLIGHT=0&amp;KSO_WM_UNIT_CLEAR=0&amp;KSO_WM_UNIT_COMPATIBLE=0&amp;KSO_WM_UNIT_PRESET_TEXT=LOREM&amp;KSO_WM_UNIT_VALUE=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2409824;top:2049584;height:312127;width:737797;" filled="f" stroked="f" coordsize="21600,21600" o:gfxdata="UEsDBAoAAAAAAIdO4kAAAAAAAAAAAAAAAAAEAAAAZHJzL1BLAwQUAAAACACHTuJAU86/a7sAAADb&#10;AAAADwAAAGRycy9kb3ducmV2LnhtbEVPS27CMBDdV+IO1iB11zgpLaCAYYFKFandkPYAk3hIAvE4&#10;sk1Ib18vKnX59P7b/WR6MZLznWUFWZKCIK6t7rhR8P11fFqD8AFZY2+ZFPyQh/1u9rDFXNs7n2gs&#10;QyNiCPscFbQhDLmUvm7JoE/sQBy5s3UGQ4SukdrhPYabXj6n6VIa7Dg2tDjQoaX6Wt6MgpfsdKw+&#10;xsvbelmE8v3TrUa7qJR6nGfpBkSgKfyL/9yFVvAax8Yv8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86/a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jc w:val="center"/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1"/>
                              <w:szCs w:val="21"/>
                              <w:lang w:val="da-DK"/>
                            </w:rPr>
                            <w:t>串口通信</w:t>
                          </w:r>
                        </w:p>
                      </w:txbxContent>
                    </v:textbox>
                  </v:rect>
                  <v:rect id="矩形 9" o:spid="_x0000_s1026" o:spt="1" alt="KSO_WM_UNIT_INDEX=1_2_1_1&amp;KSO_WM_UNIT_TYPE=n_h_h_f&amp;KSO_WM_UNIT_ID=wpsdiag20161029_1*n_h_h_f*1_2_1_1&amp;KSO_WM_UNIT_LAYERLEVEL=1_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8059;top:25793;height:399550;width:1727376;" filled="f" stroked="f" coordsize="21600,21600" o:gfxdata="UEsDBAoAAAAAAIdO4kAAAAAAAAAAAAAAAAAEAAAAZHJzL1BLAwQUAAAACACHTuJAPIIa8L4AAADb&#10;AAAADwAAAGRycy9kb3ducmV2LnhtbEWPzW7CMBCE75V4B2uRuBUntPw0xXBApUIqF0IfYIm3SSBe&#10;R7YJ8Pa4EhLH0cx8o5kvr6YRHTlfW1aQDhMQxIXVNZcKfvfr1xkIH5A1NpZJwY08LBe9lzlm2l54&#10;R10eShEh7DNUUIXQZlL6oiKDfmhb4uj9WWcwROlKqR1eItw0cpQkE2mw5rhQYUuriopTfjYK3tPd&#10;+vDTHb9mk03Iv7du2tm3g1KDfpp8ggh0Dc/wo73RCsYf8P8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Ia8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用于接收遥控器数据帧</w:t>
                          </w:r>
                        </w:p>
                      </w:txbxContent>
                    </v:textbox>
                  </v:rect>
                  <v:rect id="矩形 10" o:spid="_x0000_s1026" o:spt="1" alt="KSO_WM_UNIT_INDEX=1_2_2_1&amp;KSO_WM_UNIT_TYPE=n_h_h_f&amp;KSO_WM_UNIT_ID=wpsdiag20161029_1*n_h_h_f*1_2_2_1&amp;KSO_WM_UNIT_LAYERLEVEL=1_1_1_1&amp;KSO_WM_UNIT_HIGHLIGHT=0&amp;KSO_WM_UNIT_CLEAR=0&amp;KSO_WM_UNIT_COMPATIBLE=0&amp;KSO_WM_UNIT_PRESET_TEXT=LOREM IPSUM DOLOR&amp;KSO_WM_UNIT_VALUE=11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0;top:429390;height:294314;width:1758539;" filled="f" stroked="f" coordsize="21600,21600" o:gfxdata="UEsDBAoAAAAAAIdO4kAAAAAAAAAAAAAAAAAEAAAAZHJzL1BLAwQUAAAACACHTuJAY9R50LkAAADb&#10;AAAADwAAAGRycy9kb3ducmV2LnhtbEVPzYrCMBC+C/sOYRa8aVpXulKNHpZ1EfRi3QcYm7GtNpOS&#10;xKpvbw6Cx4/vf7G6m1b05HxjWUE6TkAQl1Y3XCn4P6xHMxA+IGtsLZOCB3lYLT8GC8y1vfGe+iJU&#10;Ioawz1FBHUKXS+nLmgz6se2II3eyzmCI0FVSO7zFcNPKSZJk0mDDsaHGjn5qKi/F1SiYpvv1cduf&#10;f2fZJhR/O/fd26+jUsPPNJmDCHQPb/HLvdEKsrg+fo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Ued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实现电机控制与板间通信</w:t>
                          </w:r>
                        </w:p>
                      </w:txbxContent>
                    </v:textbox>
                  </v:rect>
                  <v:rect id="矩形 11" o:spid="_x0000_s1026" o:spt="1" alt="KSO_WM_UNIT_INDEX=1_2_3_1&amp;KSO_WM_UNIT_TYPE=n_h_h_f&amp;KSO_WM_UNIT_ID=wpsdiag20161029_1*n_h_h_f*1_2_3_1&amp;KSO_WM_UNIT_LAYERLEVEL=1_1_1_1&amp;KSO_WM_UNIT_HIGHLIGHT=0&amp;KSO_WM_UNIT_CLEAR=0&amp;KSO_WM_UNIT_COMPATIBLE=0&amp;KSO_WM_UNIT_PRESET_TEXT=LOREM IPSUM DOLOR&amp;KSO_WM_UNIT_VALUE=22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0;top:836458;height:286797;width:1749405;" filled="f" stroked="f" coordsize="21600,21600" o:gfxdata="UEsDBAoAAAAAAIdO4kAAAAAAAAAAAAAAAAAEAAAAZHJzL1BLAwQUAAAACACHTuJADJjcS70AAADb&#10;AAAADwAAAGRycy9kb3ducmV2LnhtbEWPwW7CMBBE75X4B2uRuBUnpUpRGocDKgipvZD2A5Z4m6TE&#10;68g2Af4eV0LiOJqZN5pidTG9GMn5zrKCdJ6AIK6t7rhR8PO9eV6C8AFZY2+ZFFzJw6qcPBWYa3vm&#10;PY1VaESEsM9RQRvCkEvp65YM+rkdiKP3a53BEKVrpHZ4jnDTy5ckyaTBjuNCiwOtW6qP1ckoeE33&#10;m8Pn+PexzHah2n65t9EuDkrNpmnyDiLQJTzC9/ZOK8hS+P8Sf4A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Nx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用于程序调试与下载</w:t>
                          </w:r>
                        </w:p>
                      </w:txbxContent>
                    </v:textbox>
                  </v:rect>
                  <v:rect id="矩形 12" o:spid="_x0000_s1026" o:spt="1" alt="KSO_WM_UNIT_INDEX=1_2_4_1&amp;KSO_WM_UNIT_TYPE=n_h_h_f&amp;KSO_WM_UNIT_ID=wpsdiag20161029_1*n_h_h_f*1_2_4_1&amp;KSO_WM_UNIT_LAYERLEVEL=1_1_1_1&amp;KSO_WM_UNIT_HIGHLIGHT=0&amp;KSO_WM_UNIT_CLEAR=0&amp;KSO_WM_UNIT_COMPATIBLE=0&amp;KSO_WM_UNIT_PRESET_TEXT=LOREM IPSUM DOLOR&amp;KSO_WM_UNIT_VALUE=22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18805;top:1246994;height:314552;width:1735973;" filled="f" stroked="f" coordsize="21600,21600" o:gfxdata="UEsDBAoAAAAAAIdO4kAAAAAAAAAAAAAAAAAEAAAAZHJzL1BLAwQUAAAACACHTuJA/EpCPL0AAADb&#10;AAAADwAAAGRycy9kb3ducmV2LnhtbEWPwW7CMBBE75X4B2uRuBUnUAUUMBwQVEjthcAHLPGSBOJ1&#10;ZLuB/n1dCYnjaGbeaJbrh2lFT843lhWk4wQEcWl1w5WC03H3PgfhA7LG1jIp+CUP69XgbYm5tnc+&#10;UF+ESkQI+xwV1CF0uZS+rMmgH9uOOHoX6wyGKF0ltcN7hJtWTpIkkwYbjgs1drSpqbwVP0bBR3rY&#10;nb/663ae7UPx+e1mvZ2elRoN02QBItAjvMLP9l4ryCbw/y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Sk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实现主控板与工控机通信</w:t>
                          </w:r>
                        </w:p>
                      </w:txbxContent>
                    </v:textbox>
                  </v:rect>
                  <v:rect id="矩形 13" o:spid="_x0000_s1026" o:spt="1" alt="KSO_WM_UNIT_INDEX=1_2_5_1&amp;KSO_WM_UNIT_TYPE=n_h_h_f&amp;KSO_WM_UNIT_ID=wpsdiag20161029_1*n_h_h_f*1_2_5_1&amp;KSO_WM_UNIT_LAYERLEVEL=1_1_1_1&amp;KSO_WM_UNIT_HIGHLIGHT=0&amp;KSO_WM_UNIT_CLEAR=0&amp;KSO_WM_UNIT_COMPATIBLE=0&amp;KSO_WM_UNIT_PRESET_TEXT=LOREM IPSUM DOLOR&amp;KSO_WM_UNIT_VALUE=48&amp;KSO_WM_TAG_VERSION=1.0&amp;KSO_WM_BEAUTIFY_FLAG=#wm#&amp;KSO_WM_TEMPLATE_CATEGORY=wpsdiag&amp;KSO_WM_TEMPLATE_INDEX=20161029&amp;KSO_WM_SLIDE_ITEM_CNT=5&amp;KSO_WM_DIAGRAM_GROUP_CODE=n1_1&amp;KSO_WM_UNIT_TEXT_FILL_FORE_SCHEMECOLOR_INDEX=12&amp;KSO_WM_UNIT_TEXT_FILL_TYPE=1" style="position:absolute;left:0;top:1648279;height:721041;width:1771971;" filled="f" stroked="f" coordsize="21600,21600" o:gfxdata="UEsDBAoAAAAAAIdO4kAAAAAAAAAAAAAAAAAEAAAAZHJzL1BLAwQUAAAACACHTuJAkwbnp74AAADb&#10;AAAADwAAAGRycy9kb3ducmV2LnhtbEWPwW7CMBBE75X6D9ZW6q04KSiN0jgcEFRI9ELoByzxNgnE&#10;68h2A/37uhISx9HMvNGUy6sZxETO95YVpLMEBHFjdc+tgq/D5iUH4QOyxsEyKfglD8vq8aHEQtsL&#10;72mqQysihH2BCroQxkJK33Rk0M/sSBy9b+sMhihdK7XDS4SbQb4mSSYN9hwXOhxp1VFzrn+MgkW6&#10;3xx302mdZ9tQf3y6t8nOj0o9P6XJO4hA13AP39pbrSCbw/+X+ANk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bnp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实现WIFI模块与底盘板之间的</w:t>
                          </w:r>
                        </w:p>
                        <w:p>
                          <w:pP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da-DK"/>
                            </w:rPr>
                            <w:t>数据交换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/>
        <w:ind w:left="660" w:leftChars="300" w:right="0"/>
        <w:jc w:val="center"/>
        <w:textAlignment w:val="auto"/>
        <w:outlineLvl w:val="9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spacing w:val="-4"/>
          <w:sz w:val="18"/>
        </w:rPr>
        <w:t xml:space="preserve">表 </w:t>
      </w:r>
      <w:r>
        <w:rPr>
          <w:rFonts w:hint="eastAsia"/>
          <w:spacing w:val="-4"/>
          <w:sz w:val="18"/>
          <w:lang w:val="en-US" w:eastAsia="zh-CN"/>
        </w:rPr>
        <w:t>2</w:t>
      </w:r>
      <w:r>
        <w:rPr>
          <w:rFonts w:ascii="Times New Roman" w:eastAsia="Times New Roman"/>
          <w:sz w:val="18"/>
        </w:rPr>
        <w:t>-</w:t>
      </w:r>
      <w:r>
        <w:rPr>
          <w:rFonts w:hint="eastAsia" w:ascii="Times New Roman" w:eastAsia="宋体"/>
          <w:sz w:val="18"/>
          <w:lang w:val="en-US" w:eastAsia="zh-CN"/>
        </w:rPr>
        <w:t>1</w:t>
      </w:r>
      <w:r>
        <w:rPr>
          <w:rFonts w:ascii="Times New Roman" w:eastAsia="Times New Roman"/>
          <w:sz w:val="18"/>
        </w:rPr>
        <w:t xml:space="preserve">  </w:t>
      </w:r>
      <w:r>
        <w:rPr>
          <w:rFonts w:hint="eastAsia"/>
          <w:sz w:val="18"/>
          <w:lang w:val="en-US" w:eastAsia="zh-CN"/>
        </w:rPr>
        <w:t>工程</w:t>
      </w:r>
      <w:r>
        <w:rPr>
          <w:sz w:val="18"/>
        </w:rPr>
        <w:t>机器人软件外设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 w:cs="微软雅黑"/>
          <w:b/>
          <w:color w:val="5B9BD5" w:themeColor="accent1"/>
          <w:sz w:val="36"/>
          <w:szCs w:val="36"/>
          <w:lang w:val="en-US" w:eastAsia="zh-CN"/>
          <w14:textFill>
            <w14:solidFill>
              <w14:schemeClr w14:val="accent1"/>
            </w14:solidFill>
          </w14:textFill>
        </w:rPr>
        <w:t xml:space="preserve">第八章 </w:t>
      </w:r>
      <w:r>
        <w:rPr>
          <w:rFonts w:hint="eastAsia" w:ascii="微软雅黑" w:hAnsi="微软雅黑" w:eastAsia="微软雅黑" w:cs="微软雅黑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>传感器选型</w:t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微软雅黑" w:hAnsi="微软雅黑" w:eastAsia="微软雅黑" w:cs="微软雅黑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cs="微软雅黑"/>
          <w:b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8.1 </w:t>
      </w:r>
      <w:r>
        <w:rPr>
          <w:rFonts w:hint="eastAsia" w:ascii="微软雅黑" w:hAnsi="微软雅黑" w:eastAsia="微软雅黑" w:cs="微软雅黑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陀螺仪</w:t>
      </w:r>
    </w:p>
    <w:p>
      <w:pPr>
        <w:pStyle w:val="12"/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351" w:lineRule="exact"/>
        <w:ind w:left="0" w:right="0" w:firstLine="400" w:firstLineChars="2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cs="微软雅黑"/>
          <w:kern w:val="0"/>
          <w:sz w:val="20"/>
          <w:szCs w:val="20"/>
          <w:lang w:val="en-US" w:eastAsia="zh-CN" w:bidi="ar"/>
        </w:rPr>
        <w:t>在RoboMaster比赛中，为使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机器人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高速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运动过程中云台可保持固定的角度不受干扰，不受底盘移动以及车身倾斜的影响，实现稳定精准打击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，需使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陀螺仪传感器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提供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动静态环境下实时的、高精度的横滚角、俯仰角和航向角。</w:t>
      </w:r>
    </w:p>
    <w:p>
      <w:pPr>
        <w:pStyle w:val="12"/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351" w:lineRule="exact"/>
        <w:ind w:left="0" w:right="0" w:firstLine="400" w:firstLineChars="20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JY61P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陀螺仪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选型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原因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：</w:t>
      </w:r>
    </w:p>
    <w:p>
      <w:pPr>
        <w:pStyle w:val="12"/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351" w:lineRule="exact"/>
        <w:ind w:left="0" w:right="0" w:firstLine="400" w:firstLineChars="200"/>
        <w:jc w:val="left"/>
        <w:rPr>
          <w:rFonts w:hint="eastAsia" w:cs="微软雅黑"/>
          <w:kern w:val="0"/>
          <w:sz w:val="20"/>
          <w:szCs w:val="20"/>
          <w:lang w:val="en-US" w:eastAsia="zh-CN" w:bidi="ar"/>
        </w:rPr>
      </w:pPr>
      <w:r>
        <w:rPr>
          <w:rFonts w:hint="eastAsia" w:cs="微软雅黑"/>
          <w:kern w:val="0"/>
          <w:sz w:val="20"/>
          <w:szCs w:val="20"/>
          <w:lang w:val="en-US" w:eastAsia="zh-CN" w:bidi="ar"/>
        </w:rPr>
        <w:t>①RoboMaster比赛中经常需要机器人高速运转。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JY61P采用高性能的微处理器和先进的动力学解算与卡尔曼动态滤波算法,能够快速求解出模块当前的实时运动姿态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。</w:t>
      </w:r>
    </w:p>
    <w:p>
      <w:pPr>
        <w:pStyle w:val="12"/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 w:line="351" w:lineRule="exact"/>
        <w:ind w:left="0" w:right="0" w:firstLine="400" w:firstLineChars="20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cs="微软雅黑"/>
          <w:kern w:val="0"/>
          <w:sz w:val="20"/>
          <w:szCs w:val="20"/>
          <w:lang w:val="en-US" w:eastAsia="zh-CN" w:bidi="ar"/>
        </w:rPr>
        <w:t>②实现小陀螺需要比较小的yaw轴误差，其过程通常会经历比较多的碰撞。而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JY61P是一款模块集成高精度的陀螺仪、加速度计釆用先进的数字滤波技术,能有效降低测量噪声,</w:t>
      </w:r>
      <w:r>
        <w:rPr>
          <w:rFonts w:hint="eastAsia" w:cs="微软雅黑"/>
          <w:kern w:val="0"/>
          <w:sz w:val="20"/>
          <w:szCs w:val="20"/>
          <w:lang w:val="en-US" w:eastAsia="zh-CN" w:bidi="ar"/>
        </w:rPr>
        <w:t>能有效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提高测量精度。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5" w:beforeAutospacing="0" w:after="63" w:afterLines="20" w:afterAutospacing="0"/>
        <w:ind w:left="0" w:right="952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  表 </w:t>
      </w:r>
      <w:r>
        <w:rPr>
          <w:rFonts w:hint="default" w:ascii="Times New Roman" w:hAnsi="微软雅黑" w:eastAsia="微软雅黑" w:cs="微软雅黑"/>
          <w:kern w:val="0"/>
          <w:sz w:val="18"/>
          <w:szCs w:val="18"/>
          <w:lang w:val="en-US" w:eastAsia="zh-CN" w:bidi="ar"/>
        </w:rPr>
        <w:t xml:space="preserve">8-1 JY61P 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技术参数</w:t>
      </w:r>
    </w:p>
    <w:tbl>
      <w:tblPr>
        <w:tblStyle w:val="14"/>
        <w:tblW w:w="8137" w:type="dxa"/>
        <w:jc w:val="center"/>
        <w:tblInd w:w="135" w:type="dxa"/>
        <w:tblBorders>
          <w:top w:val="single" w:color="ADAAAA" w:sz="6" w:space="0"/>
          <w:left w:val="single" w:color="ADAAAA" w:sz="6" w:space="0"/>
          <w:bottom w:val="single" w:color="ADAAAA" w:sz="6" w:space="0"/>
          <w:right w:val="single" w:color="ADAAAA" w:sz="6" w:space="0"/>
          <w:insideH w:val="single" w:color="ADAAAA" w:sz="6" w:space="0"/>
          <w:insideV w:val="single" w:color="ADAAAA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6228"/>
      </w:tblGrid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  <w:jc w:val="center"/>
        </w:trPr>
        <w:tc>
          <w:tcPr>
            <w:tcW w:w="1909" w:type="dxa"/>
            <w:tcBorders>
              <w:top w:val="nil"/>
              <w:left w:val="single" w:color="ADAAAA" w:sz="12" w:space="0"/>
              <w:bottom w:val="nil"/>
              <w:right w:val="single" w:color="ADAAAA" w:sz="12" w:space="0"/>
            </w:tcBorders>
            <w:shd w:val="clear" w:color="auto" w:fill="A6A6A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352" w:lineRule="exact"/>
              <w:ind w:left="348" w:right="323"/>
              <w:jc w:val="both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single" w:color="ADAAAA" w:sz="12" w:space="0"/>
            </w:tcBorders>
            <w:shd w:val="clear" w:color="auto" w:fill="A6A6A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352" w:lineRule="exact"/>
              <w:ind w:left="258" w:right="232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参数值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34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产品信息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8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JY61P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26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供电电压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61" w:right="231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3.3~5V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4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 工作电流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59" w:leftChars="0" w:right="232" w:right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&lt;25mA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5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通讯方式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leftChars="0" w:right="232" w:right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串口TTL电平/标准IIC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7E6E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5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输出数据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E7E6E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leftChars="0" w:right="232" w:right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 三轴(加速度、陀螺仪、欧拉角)四元数、时间、端口状态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5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量程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加速度:±2、4、8、16g（可选）  陀螺仪:±2000°/S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角度:X、Z±180°,Y±90°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7E6E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35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角度精度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E7E6E6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X、Y轴静态0.05°动态0.1°  Z轴:1°(有累计误差)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34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回传速率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8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0.1~200Hz(默认10Hz)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35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波特率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right="232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2400~921600 bps IIC(可支持高速率400K)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right="326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拓展端口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FFFFFF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61" w:right="231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模拟输出(0-VCC)数字输入、数字输出、PWM输出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4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产品尺寸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59" w:leftChars="0" w:right="232" w:right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15.24*15.24*2mm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190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348" w:leftChars="0" w:right="335" w:rightChars="0"/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焊盘间距</w:t>
            </w:r>
          </w:p>
        </w:tc>
        <w:tc>
          <w:tcPr>
            <w:tcW w:w="6228" w:type="dxa"/>
            <w:tcBorders>
              <w:top w:val="single" w:color="ADAAAA" w:sz="12" w:space="0"/>
              <w:left w:val="nil"/>
              <w:bottom w:val="single" w:color="ADAAAA" w:sz="12" w:space="0"/>
              <w:right w:val="single" w:color="ADAAAA" w:sz="12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0" w:beforeAutospacing="0" w:after="0" w:afterAutospacing="0" w:line="262" w:lineRule="exact"/>
              <w:ind w:left="249" w:leftChars="0" w:right="232" w:rightChars="0"/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 w:bidi="ar"/>
              </w:rPr>
              <w:t>上下100mil(2.54mm)左右  600mil(15.24mm)</w:t>
            </w:r>
          </w:p>
        </w:tc>
      </w:tr>
    </w:tbl>
    <w:p>
      <w:pPr>
        <w:keepNext w:val="0"/>
        <w:keepLines w:val="0"/>
        <w:widowControl w:val="0"/>
        <w:suppressLineNumbers w:val="0"/>
        <w:autoSpaceDE w:val="0"/>
        <w:autoSpaceDN w:val="0"/>
        <w:spacing w:before="157" w:beforeLines="5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备注:角度Z轴经过陀螺仪积分,会有累积误差</w:t>
      </w:r>
    </w:p>
    <w:p>
      <w:pPr>
        <w:pStyle w:val="3"/>
        <w:widowControl/>
        <w:numPr>
          <w:ilvl w:val="1"/>
          <w:numId w:val="0"/>
        </w:numPr>
        <w:spacing w:before="82" w:beforeAutospacing="0" w:after="0" w:afterAutospacing="0"/>
        <w:ind w:left="219" w:leftChars="0" w:right="0" w:rightChars="0"/>
        <w:jc w:val="left"/>
        <w:rPr>
          <w:rFonts w:hint="eastAsia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 w:cs="微软雅黑"/>
          <w:b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8.2 </w:t>
      </w:r>
      <w:r>
        <w:rPr>
          <w:rFonts w:hint="eastAsia" w:ascii="微软雅黑" w:hAnsi="微软雅黑" w:eastAsia="微软雅黑" w:cs="微软雅黑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红外线传感器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400" w:firstLineChars="200"/>
        <w:jc w:val="left"/>
        <w:textAlignment w:val="auto"/>
        <w:outlineLvl w:val="9"/>
        <w:rPr>
          <w:rFonts w:hint="eastAsia"/>
          <w:sz w:val="20"/>
          <w:lang w:eastAsia="zh-CN"/>
        </w:rPr>
      </w:pPr>
      <w:r>
        <w:rPr>
          <w:rFonts w:hint="eastAsia"/>
          <w:sz w:val="20"/>
          <w:lang w:val="en-US" w:eastAsia="zh-CN"/>
        </w:rPr>
        <w:t>哨兵机器人在巡逻过程中，需要不断检测与轨道边缘的距离从而实现不断巡逻。距离检测的准确性极大程度影响着哨兵的巡逻连续性，我们队采用了红外线传感器</w:t>
      </w:r>
      <w:r>
        <w:rPr>
          <w:rFonts w:hint="eastAsia"/>
          <w:sz w:val="20"/>
        </w:rPr>
        <w:t>GP2Y</w:t>
      </w:r>
      <w:r>
        <w:rPr>
          <w:rFonts w:hint="eastAsia"/>
          <w:sz w:val="20"/>
          <w:lang w:val="en-US" w:eastAsia="zh-CN"/>
        </w:rPr>
        <w:t>0</w:t>
      </w:r>
      <w:r>
        <w:rPr>
          <w:rFonts w:hint="eastAsia"/>
          <w:sz w:val="20"/>
        </w:rPr>
        <w:t>A21YK</w:t>
      </w:r>
      <w:r>
        <w:rPr>
          <w:rFonts w:hint="eastAsia"/>
          <w:sz w:val="20"/>
          <w:lang w:val="en-US" w:eastAsia="zh-CN"/>
        </w:rPr>
        <w:t>0</w:t>
      </w:r>
      <w:r>
        <w:rPr>
          <w:rFonts w:hint="eastAsia"/>
          <w:sz w:val="20"/>
        </w:rPr>
        <w:t>F模块</w:t>
      </w:r>
      <w:r>
        <w:rPr>
          <w:rFonts w:hint="eastAsia"/>
          <w:sz w:val="20"/>
          <w:lang w:eastAsia="zh-CN"/>
        </w:rPr>
        <w:t>，</w:t>
      </w:r>
      <w:r>
        <w:rPr>
          <w:rFonts w:hint="eastAsia"/>
          <w:sz w:val="20"/>
          <w:lang w:val="en-US" w:eastAsia="zh-CN"/>
        </w:rPr>
        <w:t>误差较小，不易产生测量距离的突变，测量结果相对稳定。</w:t>
      </w:r>
      <w:r>
        <w:rPr>
          <w:rFonts w:hint="eastAsia"/>
          <w:sz w:val="20"/>
        </w:rPr>
        <w:t>由于采用了三角测量方式,被测物体的材质、环境温度以及测量时间都不会影响传感器的测量精度。传感器输出电压值对应探测的距离。通过测量电压值就可以得出所探测物体的距离</w:t>
      </w:r>
      <w:r>
        <w:rPr>
          <w:rFonts w:hint="eastAsia"/>
          <w:sz w:val="20"/>
          <w:lang w:eastAsia="zh-CN"/>
        </w:rPr>
        <w:t>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exact"/>
        <w:ind w:left="0" w:leftChars="0" w:right="0" w:rightChars="0" w:firstLine="360" w:firstLineChars="200"/>
        <w:jc w:val="center"/>
        <w:textAlignment w:val="auto"/>
        <w:outlineLvl w:val="9"/>
        <w:rPr>
          <w:rFonts w:hint="eastAsia"/>
          <w:sz w:val="20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表 8-2 GP2Y0A21模块10-80cm远距离</w:t>
      </w:r>
    </w:p>
    <w:tbl>
      <w:tblPr>
        <w:tblStyle w:val="14"/>
        <w:tblpPr w:leftFromText="180" w:rightFromText="180" w:vertAnchor="text" w:horzAnchor="page" w:tblpXSpec="center" w:tblpY="166"/>
        <w:tblOverlap w:val="never"/>
        <w:tblW w:w="8468" w:type="dxa"/>
        <w:jc w:val="center"/>
        <w:tblInd w:w="0" w:type="dxa"/>
        <w:tblBorders>
          <w:top w:val="single" w:color="ADAAAA" w:sz="6" w:space="0"/>
          <w:left w:val="single" w:color="ADAAAA" w:sz="6" w:space="0"/>
          <w:bottom w:val="single" w:color="ADAAAA" w:sz="6" w:space="0"/>
          <w:right w:val="single" w:color="ADAAAA" w:sz="6" w:space="0"/>
          <w:insideH w:val="single" w:color="ADAAAA" w:sz="6" w:space="0"/>
          <w:insideV w:val="single" w:color="AD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9"/>
        <w:gridCol w:w="5829"/>
      </w:tblGrid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</w:tblPrEx>
        <w:trPr>
          <w:trHeight w:val="366" w:hRule="atLeast"/>
          <w:jc w:val="center"/>
        </w:trPr>
        <w:tc>
          <w:tcPr>
            <w:tcW w:w="2639" w:type="dxa"/>
            <w:tcBorders>
              <w:top w:val="nil"/>
              <w:left w:val="single" w:color="ADAAAA" w:sz="12" w:space="0"/>
              <w:bottom w:val="nil"/>
              <w:right w:val="single" w:color="ADAAAA" w:sz="12" w:space="0"/>
            </w:tcBorders>
            <w:shd w:val="clear" w:color="auto" w:fill="A6A6A6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346" w:lineRule="exact"/>
              <w:ind w:left="222" w:right="211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color w:val="FFFFFF"/>
                <w:sz w:val="24"/>
              </w:rPr>
              <w:t>输出类型</w:t>
            </w:r>
          </w:p>
        </w:tc>
        <w:tc>
          <w:tcPr>
            <w:tcW w:w="5829" w:type="dxa"/>
            <w:tcBorders>
              <w:top w:val="nil"/>
              <w:left w:val="single" w:color="ADAAAA" w:sz="12" w:space="0"/>
              <w:bottom w:val="nil"/>
              <w:right w:val="single" w:color="ADAAAA" w:sz="12" w:space="0"/>
            </w:tcBorders>
            <w:shd w:val="clear" w:color="auto" w:fill="A6A6A6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346" w:lineRule="exact"/>
              <w:ind w:left="240" w:right="229"/>
              <w:rPr>
                <w:rFonts w:hint="default"/>
                <w:b/>
                <w:sz w:val="24"/>
              </w:rPr>
            </w:pPr>
            <w:r>
              <w:rPr>
                <w:rFonts w:hint="eastAsia"/>
                <w:b/>
                <w:color w:val="FFFFFF"/>
                <w:sz w:val="24"/>
              </w:rPr>
              <w:t>模拟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2639" w:type="dxa"/>
            <w:tcBorders>
              <w:top w:val="nil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22" w:leftChars="0" w:right="197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检测距离</w:t>
            </w:r>
          </w:p>
        </w:tc>
        <w:tc>
          <w:tcPr>
            <w:tcW w:w="5829" w:type="dxa"/>
            <w:tcBorders>
              <w:top w:val="nil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42" w:leftChars="0" w:right="229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10cm</w:t>
            </w:r>
            <w:r>
              <w:rPr>
                <w:rFonts w:hint="eastAsia"/>
                <w:sz w:val="20"/>
                <w:lang w:val="en-US" w:eastAsia="zh-CN"/>
              </w:rPr>
              <w:t>~</w:t>
            </w:r>
            <w:r>
              <w:rPr>
                <w:rFonts w:hint="eastAsia"/>
                <w:sz w:val="20"/>
              </w:rPr>
              <w:t>80cm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</w:tblPrEx>
        <w:trPr>
          <w:trHeight w:val="281" w:hRule="atLeast"/>
          <w:jc w:val="center"/>
        </w:trPr>
        <w:tc>
          <w:tcPr>
            <w:tcW w:w="263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22" w:leftChars="0" w:right="199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电源电压</w:t>
            </w:r>
          </w:p>
        </w:tc>
        <w:tc>
          <w:tcPr>
            <w:tcW w:w="582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45" w:leftChars="0" w:right="218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4.5V</w:t>
            </w:r>
            <w:r>
              <w:rPr>
                <w:rFonts w:hint="eastAsia"/>
                <w:sz w:val="20"/>
                <w:lang w:val="en-US" w:eastAsia="zh-CN"/>
              </w:rPr>
              <w:t>~</w:t>
            </w:r>
            <w:r>
              <w:rPr>
                <w:rFonts w:hint="eastAsia"/>
                <w:sz w:val="20"/>
              </w:rPr>
              <w:t>5.5V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263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22" w:leftChars="0" w:right="212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电流电源</w:t>
            </w:r>
          </w:p>
        </w:tc>
        <w:tc>
          <w:tcPr>
            <w:tcW w:w="582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CECEC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45" w:leftChars="0" w:right="221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30mA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263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22" w:leftChars="0" w:right="211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电压输出</w:t>
            </w:r>
          </w:p>
        </w:tc>
        <w:tc>
          <w:tcPr>
            <w:tcW w:w="582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44" w:leftChars="0" w:right="229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(标准值)@某距离条件下400mV@80cm</w:t>
            </w:r>
          </w:p>
        </w:tc>
      </w:tr>
      <w:tr>
        <w:tblPrEx>
          <w:tblBorders>
            <w:top w:val="single" w:color="ADAAAA" w:sz="6" w:space="0"/>
            <w:left w:val="single" w:color="ADAAAA" w:sz="6" w:space="0"/>
            <w:bottom w:val="single" w:color="ADAAAA" w:sz="6" w:space="0"/>
            <w:right w:val="single" w:color="ADAAAA" w:sz="6" w:space="0"/>
            <w:insideH w:val="single" w:color="ADAAAA" w:sz="6" w:space="0"/>
            <w:insideV w:val="single" w:color="ADAAAA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263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7E6E6" w:themeFill="background2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22" w:leftChars="0" w:right="211" w:right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电压值</w:t>
            </w:r>
          </w:p>
        </w:tc>
        <w:tc>
          <w:tcPr>
            <w:tcW w:w="5829" w:type="dxa"/>
            <w:tcBorders>
              <w:top w:val="single" w:color="ADAAAA" w:sz="12" w:space="0"/>
              <w:left w:val="single" w:color="ADAAAA" w:sz="12" w:space="0"/>
              <w:bottom w:val="single" w:color="ADAAAA" w:sz="12" w:space="0"/>
              <w:right w:val="single" w:color="ADAAAA" w:sz="12" w:space="0"/>
            </w:tcBorders>
            <w:shd w:val="clear" w:color="auto" w:fill="E7E6E6" w:themeFill="background2"/>
            <w:vAlign w:val="top"/>
          </w:tcPr>
          <w:p>
            <w:pPr>
              <w:pStyle w:val="15"/>
              <w:keepNext w:val="0"/>
              <w:keepLines w:val="0"/>
              <w:suppressLineNumbers w:val="0"/>
              <w:spacing w:beforeAutospacing="0" w:afterAutospacing="0" w:line="262" w:lineRule="exact"/>
              <w:ind w:left="244" w:leftChars="0" w:right="229" w:rightChars="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(标准值)1.9V@10~80CM</w:t>
            </w:r>
          </w:p>
        </w:tc>
      </w:tr>
    </w:tbl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3" w:beforeLines="20" w:line="262" w:lineRule="exact"/>
        <w:ind w:left="244" w:leftChars="0" w:right="215" w:rightChars="0"/>
        <w:jc w:val="center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skerville Old Face">
    <w:altName w:val="Segoe Print"/>
    <w:panose1 w:val="02020602080505020303"/>
    <w:charset w:val="00"/>
    <w:family w:val="roman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5B2B2"/>
    <w:multiLevelType w:val="singleLevel"/>
    <w:tmpl w:val="A3C5B2B2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D2DE9E86"/>
    <w:multiLevelType w:val="singleLevel"/>
    <w:tmpl w:val="D2DE9E86"/>
    <w:lvl w:ilvl="0" w:tentative="0">
      <w:start w:val="7"/>
      <w:numFmt w:val="decimal"/>
      <w:suff w:val="nothing"/>
      <w:lvlText w:val="（%1）"/>
      <w:lvlJc w:val="left"/>
    </w:lvl>
  </w:abstractNum>
  <w:abstractNum w:abstractNumId="2">
    <w:nsid w:val="F228591B"/>
    <w:multiLevelType w:val="multilevel"/>
    <w:tmpl w:val="F228591B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66D78"/>
    <w:rsid w:val="07F600D3"/>
    <w:rsid w:val="09C934F3"/>
    <w:rsid w:val="0C686B3A"/>
    <w:rsid w:val="0DD03E82"/>
    <w:rsid w:val="0EA22512"/>
    <w:rsid w:val="14750F28"/>
    <w:rsid w:val="15FE3D85"/>
    <w:rsid w:val="17AA7397"/>
    <w:rsid w:val="1E082FE9"/>
    <w:rsid w:val="25796669"/>
    <w:rsid w:val="27906553"/>
    <w:rsid w:val="27C059C4"/>
    <w:rsid w:val="33C21BFC"/>
    <w:rsid w:val="33C556B2"/>
    <w:rsid w:val="34CA7D02"/>
    <w:rsid w:val="3DCF0B09"/>
    <w:rsid w:val="3FFA0D05"/>
    <w:rsid w:val="417E03C2"/>
    <w:rsid w:val="433B223D"/>
    <w:rsid w:val="46C27B69"/>
    <w:rsid w:val="48173823"/>
    <w:rsid w:val="48451DFA"/>
    <w:rsid w:val="49BE19B6"/>
    <w:rsid w:val="4C055DA5"/>
    <w:rsid w:val="4DED78FD"/>
    <w:rsid w:val="585308AF"/>
    <w:rsid w:val="5A812125"/>
    <w:rsid w:val="5D482F6A"/>
    <w:rsid w:val="626C0BE6"/>
    <w:rsid w:val="62921A43"/>
    <w:rsid w:val="66FC2CED"/>
    <w:rsid w:val="69BF67C8"/>
    <w:rsid w:val="6F9D103F"/>
    <w:rsid w:val="72D2080C"/>
    <w:rsid w:val="738F1401"/>
    <w:rsid w:val="746E514D"/>
    <w:rsid w:val="766D5CF2"/>
    <w:rsid w:val="777343A5"/>
    <w:rsid w:val="784F39F7"/>
    <w:rsid w:val="795D3112"/>
    <w:rsid w:val="7D1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numPr>
        <w:ilvl w:val="0"/>
        <w:numId w:val="1"/>
      </w:numPr>
      <w:suppressLineNumbers w:val="0"/>
      <w:autoSpaceDE w:val="0"/>
      <w:autoSpaceDN w:val="0"/>
      <w:spacing w:before="44" w:beforeAutospacing="0" w:after="0" w:afterAutospacing="0"/>
      <w:ind w:left="432" w:right="0" w:hanging="432"/>
      <w:jc w:val="left"/>
      <w:outlineLvl w:val="0"/>
    </w:pPr>
    <w:rPr>
      <w:rFonts w:hint="eastAsia" w:ascii="微软雅黑" w:hAnsi="微软雅黑" w:eastAsia="微软雅黑" w:cs="微软雅黑"/>
      <w:b/>
      <w:kern w:val="0"/>
      <w:sz w:val="54"/>
      <w:szCs w:val="54"/>
      <w:lang w:val="en-US" w:eastAsia="zh-CN" w:bidi="ar"/>
    </w:rPr>
  </w:style>
  <w:style w:type="paragraph" w:styleId="3">
    <w:name w:val="heading 2"/>
    <w:basedOn w:val="1"/>
    <w:next w:val="1"/>
    <w:qFormat/>
    <w:uiPriority w:val="1"/>
    <w:pPr>
      <w:numPr>
        <w:ilvl w:val="1"/>
        <w:numId w:val="1"/>
      </w:numPr>
      <w:spacing w:before="56"/>
      <w:ind w:left="575" w:hanging="575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1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paragraph" w:styleId="12">
    <w:name w:val="Normal (Web)"/>
    <w:basedOn w:val="1"/>
    <w:qFormat/>
    <w:uiPriority w:val="0"/>
    <w:rPr>
      <w:sz w:val="24"/>
    </w:rPr>
  </w:style>
  <w:style w:type="paragraph" w:customStyle="1" w:styleId="15">
    <w:name w:val="Table Paragraph"/>
    <w:basedOn w:val="1"/>
    <w:qFormat/>
    <w:uiPriority w:val="1"/>
    <w:pPr>
      <w:jc w:val="center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2020-02-19T00:08:00Z</dcterms:created>
  <dc:creator>最悲傷的眼泪是微笑</dc:creator>
  <cp:lastModifiedBy>最悲傷的眼泪是微笑</cp:lastModifiedBy>
  <dcterms:modified xsi:type="dcterms:W3CDTF">2020-02-21T13:38:07Z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