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C050D" w14:textId="77777777" w:rsidR="000047BF" w:rsidRDefault="000047BF">
      <w:pPr>
        <w:rPr>
          <w:sz w:val="32"/>
          <w:szCs w:val="32"/>
        </w:rPr>
      </w:pPr>
      <w:r>
        <w:rPr>
          <w:sz w:val="32"/>
          <w:szCs w:val="32"/>
        </w:rPr>
        <w:t>7.1</w:t>
      </w:r>
    </w:p>
    <w:p w14:paraId="793A7998" w14:textId="77777777" w:rsidR="00404BE1" w:rsidRDefault="000047BF">
      <w:pPr>
        <w:rPr>
          <w:sz w:val="32"/>
          <w:szCs w:val="32"/>
        </w:rPr>
      </w:pPr>
      <w:r>
        <w:rPr>
          <w:sz w:val="32"/>
          <w:szCs w:val="32"/>
        </w:rPr>
        <w:t>Decoded Message:</w:t>
      </w:r>
    </w:p>
    <w:p w14:paraId="5357AD0F" w14:textId="77777777" w:rsidR="000047BF" w:rsidRDefault="000047BF">
      <w:pPr>
        <w:rPr>
          <w:sz w:val="32"/>
          <w:szCs w:val="32"/>
        </w:rPr>
      </w:pPr>
      <w:r>
        <w:rPr>
          <w:sz w:val="32"/>
          <w:szCs w:val="32"/>
        </w:rPr>
        <w:t>truth is stranger than fiction</w:t>
      </w:r>
    </w:p>
    <w:p w14:paraId="22D4FDC3" w14:textId="77777777" w:rsidR="001B2F9C" w:rsidRDefault="001B2F9C">
      <w:pPr>
        <w:rPr>
          <w:sz w:val="32"/>
          <w:szCs w:val="32"/>
        </w:rPr>
      </w:pPr>
      <w:bookmarkStart w:id="0" w:name="_GoBack"/>
      <w:bookmarkEnd w:id="0"/>
    </w:p>
    <w:p w14:paraId="6017F442" w14:textId="5B07ACF2" w:rsidR="001B2F9C" w:rsidRDefault="001B2F9C">
      <w:pPr>
        <w:rPr>
          <w:sz w:val="32"/>
          <w:szCs w:val="32"/>
        </w:rPr>
      </w:pPr>
      <w:r>
        <w:rPr>
          <w:sz w:val="32"/>
          <w:szCs w:val="32"/>
        </w:rPr>
        <w:t>Plot of the most likely sequence of hidden states versus time</w:t>
      </w:r>
    </w:p>
    <w:p w14:paraId="2F1BDD5B" w14:textId="3F0BFEDF" w:rsidR="001B2F9C" w:rsidRPr="000047BF" w:rsidRDefault="001B2F9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3D7592" wp14:editId="5D4173E1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dden Mess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F9C" w:rsidRPr="000047BF" w:rsidSect="003D2AD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BF"/>
    <w:rsid w:val="000047BF"/>
    <w:rsid w:val="001B2F9C"/>
    <w:rsid w:val="003D2ADE"/>
    <w:rsid w:val="0099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DAF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Macintosh Word</Application>
  <DocSecurity>0</DocSecurity>
  <Lines>1</Lines>
  <Paragraphs>1</Paragraphs>
  <ScaleCrop>false</ScaleCrop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Yinlong Qian</dc:creator>
  <cp:keywords/>
  <dc:description/>
  <cp:lastModifiedBy>Yinlong Qian</cp:lastModifiedBy>
  <cp:revision>2</cp:revision>
  <dcterms:created xsi:type="dcterms:W3CDTF">2017-11-18T07:45:00Z</dcterms:created>
  <dcterms:modified xsi:type="dcterms:W3CDTF">2017-11-18T07:47:00Z</dcterms:modified>
</cp:coreProperties>
</file>