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7D2CE" w14:textId="27161296" w:rsidR="000B1557" w:rsidRDefault="000B1557">
      <w:pPr>
        <w:rPr>
          <w:lang w:val="en-US"/>
        </w:rPr>
      </w:pPr>
      <w:r>
        <w:rPr>
          <w:lang w:val="en-US"/>
        </w:rPr>
        <w:t>Hotel:</w:t>
      </w:r>
    </w:p>
    <w:p w14:paraId="1E221EC5" w14:textId="299DDE4D" w:rsidR="000B1557" w:rsidRDefault="000B1557">
      <w:pPr>
        <w:rPr>
          <w:lang w:val="en-US"/>
        </w:rPr>
      </w:pPr>
      <w:hyperlink r:id="rId4" w:history="1">
        <w:r w:rsidRPr="00807939">
          <w:rPr>
            <w:rStyle w:val="Hyperlink"/>
            <w:lang w:val="en-US"/>
          </w:rPr>
          <w:t>https://www.tripadvisor.ca/</w:t>
        </w:r>
      </w:hyperlink>
    </w:p>
    <w:p w14:paraId="1BEA8259" w14:textId="54D29F54" w:rsidR="000B1557" w:rsidRDefault="000B1557">
      <w:pPr>
        <w:rPr>
          <w:lang w:val="en-US"/>
        </w:rPr>
      </w:pPr>
      <w:r>
        <w:rPr>
          <w:lang w:val="en-US"/>
        </w:rPr>
        <w:t>Attraction:</w:t>
      </w:r>
    </w:p>
    <w:p w14:paraId="76EA5700" w14:textId="5C5CB5A0" w:rsidR="000B1557" w:rsidRDefault="000B1557">
      <w:pPr>
        <w:rPr>
          <w:lang w:val="en-US"/>
        </w:rPr>
      </w:pPr>
      <w:hyperlink r:id="rId5" w:history="1">
        <w:r w:rsidRPr="00807939">
          <w:rPr>
            <w:rStyle w:val="Hyperlink"/>
            <w:lang w:val="en-US"/>
          </w:rPr>
          <w:t>https://www.planetware.com/</w:t>
        </w:r>
      </w:hyperlink>
    </w:p>
    <w:p w14:paraId="62897833" w14:textId="110F5ED3" w:rsidR="000B1557" w:rsidRDefault="00C92719">
      <w:pPr>
        <w:rPr>
          <w:lang w:val="en-US"/>
        </w:rPr>
      </w:pPr>
      <w:r>
        <w:rPr>
          <w:lang w:val="en-US"/>
        </w:rPr>
        <w:t>Commercial:</w:t>
      </w:r>
    </w:p>
    <w:p w14:paraId="6CCBA74C" w14:textId="4A24C0C1" w:rsidR="00C92719" w:rsidRDefault="00C92719">
      <w:pPr>
        <w:rPr>
          <w:lang w:val="en-US"/>
        </w:rPr>
      </w:pPr>
      <w:hyperlink r:id="rId6" w:history="1">
        <w:r w:rsidRPr="00807939">
          <w:rPr>
            <w:rStyle w:val="Hyperlink"/>
            <w:lang w:val="en-US"/>
          </w:rPr>
          <w:t>https://www.expedia.ca/</w:t>
        </w:r>
      </w:hyperlink>
    </w:p>
    <w:p w14:paraId="2F4C55C5" w14:textId="11284D49" w:rsidR="00C92719" w:rsidRDefault="00C92719">
      <w:pPr>
        <w:rPr>
          <w:lang w:val="en-US"/>
        </w:rPr>
      </w:pPr>
      <w:r>
        <w:rPr>
          <w:lang w:val="en-US"/>
        </w:rPr>
        <w:t>Itinerary:</w:t>
      </w:r>
    </w:p>
    <w:p w14:paraId="0CD41799" w14:textId="58C4362F" w:rsidR="00EE4A34" w:rsidRPr="00EE4A34" w:rsidRDefault="00C92719">
      <w:pPr>
        <w:rPr>
          <w:color w:val="467886" w:themeColor="hyperlink"/>
          <w:u w:val="single"/>
          <w:lang w:val="en-US"/>
        </w:rPr>
      </w:pPr>
      <w:hyperlink r:id="rId7" w:history="1">
        <w:r w:rsidRPr="00807939">
          <w:rPr>
            <w:rStyle w:val="Hyperlink"/>
            <w:lang w:val="en-US"/>
          </w:rPr>
          <w:t>https://www.banfflakelouise.com/trip-ideas?utm_source=Google&amp;utm_medium=cpc&amp;utm_campaign=WR%20-%202024%20-%20Performance%20Max%20-%20Longhaul%20CAN%20-%20Destination%20-%20Winter%20-%20Both%20Device%20-%20Dynamic%20Static%20-%20Outdoor%20Activities%20-%20Ad%201&amp;utm_source=Google&amp;utm_medium=cpc&amp;utm_campaign=WR+-+2024+-+Performance+Max++Audience+-+Longhaul+Canada+-+Destination+-+Winter+-+Generic&amp;gad_source=1&amp;gclid=Cj0KCQjwmOm3BhC8ARIsAOSbapW2sOcn7TNrEdyvevGnpUst8G7ISOowa0fLxrr52gM5dbHbjy_TU-oaAvaXEALw_wcB&amp;gclsrc=aw.ds</w:t>
        </w:r>
      </w:hyperlink>
    </w:p>
    <w:p w14:paraId="226FE930" w14:textId="5DA9F917" w:rsidR="00C92719" w:rsidRDefault="00C92719">
      <w:pPr>
        <w:rPr>
          <w:lang w:val="en-US"/>
        </w:rPr>
      </w:pPr>
    </w:p>
    <w:p w14:paraId="1C30ABAF" w14:textId="1DAAD81C" w:rsidR="00EE4A34" w:rsidRDefault="00EE4A34">
      <w:pPr>
        <w:rPr>
          <w:lang w:val="en-US"/>
        </w:rPr>
      </w:pPr>
      <w:r>
        <w:rPr>
          <w:lang w:val="en-US"/>
        </w:rPr>
        <w:t xml:space="preserve">CSS </w:t>
      </w:r>
      <w:proofErr w:type="gramStart"/>
      <w:r>
        <w:rPr>
          <w:lang w:val="en-US"/>
        </w:rPr>
        <w:t>framework(</w:t>
      </w:r>
      <w:proofErr w:type="gramEnd"/>
      <w:r>
        <w:rPr>
          <w:lang w:val="en-US"/>
        </w:rPr>
        <w:t>Bootstrap):</w:t>
      </w:r>
    </w:p>
    <w:p w14:paraId="57D45D95" w14:textId="575FB7B9" w:rsidR="00EE4A34" w:rsidRDefault="00EE4A34">
      <w:pPr>
        <w:rPr>
          <w:lang w:val="en-US"/>
        </w:rPr>
      </w:pPr>
      <w:hyperlink r:id="rId8" w:history="1">
        <w:r w:rsidRPr="00807939">
          <w:rPr>
            <w:rStyle w:val="Hyperlink"/>
            <w:lang w:val="en-US"/>
          </w:rPr>
          <w:t>https://getbootstrap.com/docs/5.3/getting-started/introduction/</w:t>
        </w:r>
      </w:hyperlink>
    </w:p>
    <w:p w14:paraId="07C870A2" w14:textId="77777777" w:rsidR="00EE4A34" w:rsidRDefault="00EE4A34">
      <w:pPr>
        <w:rPr>
          <w:lang w:val="en-US"/>
        </w:rPr>
      </w:pPr>
    </w:p>
    <w:p w14:paraId="686DF702" w14:textId="77777777" w:rsidR="00EE4A34" w:rsidRPr="000B1557" w:rsidRDefault="00EE4A34">
      <w:pPr>
        <w:rPr>
          <w:lang w:val="en-US"/>
        </w:rPr>
      </w:pPr>
    </w:p>
    <w:sectPr w:rsidR="00EE4A34" w:rsidRPr="000B1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57"/>
    <w:rsid w:val="000B1557"/>
    <w:rsid w:val="001A474F"/>
    <w:rsid w:val="00C92719"/>
    <w:rsid w:val="00EE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0FDF4"/>
  <w15:chartTrackingRefBased/>
  <w15:docId w15:val="{F1F59AE3-13D5-5B47-A289-4D726CD6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5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5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3/getting-started/introduc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nfflakelouise.com/trip-ideas?utm_source=Google&amp;utm_medium=cpc&amp;utm_campaign=WR%20-%202024%20-%20Performance%20Max%20-%20Longhaul%20CAN%20-%20Destination%20-%20Winter%20-%20Both%20Device%20-%20Dynamic%20Static%20-%20Outdoor%20Activities%20-%20Ad%201&amp;utm_source=Google&amp;utm_medium=cpc&amp;utm_campaign=WR+-+2024+-+Performance+Max++Audience+-+Longhaul+Canada+-+Destination+-+Winter+-+Generic&amp;gad_source=1&amp;gclid=Cj0KCQjwmOm3BhC8ARIsAOSbapW2sOcn7TNrEdyvevGnpUst8G7ISOowa0fLxrr52gM5dbHbjy_TU-oaAvaXEALw_wcB&amp;gclsrc=aw.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pedia.ca/" TargetMode="External"/><Relationship Id="rId5" Type="http://schemas.openxmlformats.org/officeDocument/2006/relationships/hyperlink" Target="https://www.planetwar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ripadvisor.c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3</cp:revision>
  <dcterms:created xsi:type="dcterms:W3CDTF">2024-10-01T00:40:00Z</dcterms:created>
  <dcterms:modified xsi:type="dcterms:W3CDTF">2024-10-01T03:39:00Z</dcterms:modified>
</cp:coreProperties>
</file>