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6FD5" w14:textId="77777777" w:rsidR="00623A80" w:rsidRDefault="00623A80">
      <w:pPr>
        <w:spacing w:line="240" w:lineRule="auto"/>
        <w:jc w:val="center"/>
        <w:rPr>
          <w:b/>
          <w:sz w:val="28"/>
          <w:szCs w:val="28"/>
          <w:u w:val="single"/>
        </w:rPr>
      </w:pPr>
    </w:p>
    <w:p w14:paraId="18A9183E" w14:textId="6019D2C3" w:rsidR="00C22895" w:rsidRDefault="00A117B8" w:rsidP="00C22895">
      <w:pPr>
        <w:spacing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EXAMEN </w:t>
      </w:r>
      <w:r w:rsidR="009C6540">
        <w:rPr>
          <w:b/>
          <w:sz w:val="28"/>
          <w:szCs w:val="28"/>
          <w:u w:val="single"/>
        </w:rPr>
        <w:t>2</w:t>
      </w:r>
      <w:r>
        <w:rPr>
          <w:b/>
          <w:sz w:val="28"/>
          <w:szCs w:val="28"/>
          <w:u w:val="single"/>
        </w:rPr>
        <w:t>ª EVALUACIÓN</w:t>
      </w:r>
      <w:r w:rsidR="00C22895">
        <w:rPr>
          <w:b/>
          <w:sz w:val="28"/>
          <w:szCs w:val="28"/>
          <w:u w:val="single"/>
        </w:rPr>
        <w:t xml:space="preserve"> – MODELO </w:t>
      </w:r>
      <w:r w:rsidR="00C22895" w:rsidRPr="00C22895">
        <w:rPr>
          <w:b/>
          <w:sz w:val="56"/>
          <w:szCs w:val="56"/>
          <w:u w:val="single"/>
        </w:rPr>
        <w:t>A</w:t>
      </w:r>
    </w:p>
    <w:tbl>
      <w:tblPr>
        <w:tblStyle w:val="a"/>
        <w:tblpPr w:leftFromText="180" w:rightFromText="180" w:vertAnchor="text" w:horzAnchor="margin" w:tblpY="199"/>
        <w:tblW w:w="1036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6320"/>
        <w:gridCol w:w="2693"/>
      </w:tblGrid>
      <w:tr w:rsidR="002233AC" w14:paraId="2E6D5271" w14:textId="77777777" w:rsidTr="00B71637"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4F19" w14:textId="429DFC61" w:rsidR="002233AC" w:rsidRPr="00861D46" w:rsidRDefault="002233AC" w:rsidP="002233AC">
            <w:pPr>
              <w:spacing w:line="240" w:lineRule="auto"/>
              <w:ind w:left="-1020"/>
              <w:jc w:val="center"/>
              <w:rPr>
                <w:b/>
                <w:sz w:val="24"/>
                <w:szCs w:val="24"/>
              </w:rPr>
            </w:pPr>
            <w:r w:rsidRPr="00861D46">
              <w:rPr>
                <w:b/>
                <w:sz w:val="24"/>
                <w:szCs w:val="24"/>
              </w:rPr>
              <w:t xml:space="preserve">DATOS DEL ALUMNO </w:t>
            </w:r>
            <w:r w:rsidR="00B71637" w:rsidRPr="00861D46">
              <w:rPr>
                <w:b/>
                <w:sz w:val="24"/>
                <w:szCs w:val="24"/>
              </w:rPr>
              <w:t>–</w:t>
            </w:r>
            <w:r w:rsidR="001D3EE3">
              <w:rPr>
                <w:b/>
                <w:sz w:val="24"/>
                <w:szCs w:val="24"/>
              </w:rPr>
              <w:t xml:space="preserve"> </w:t>
            </w:r>
            <w:r w:rsidR="00D05F6E">
              <w:rPr>
                <w:b/>
                <w:sz w:val="24"/>
                <w:szCs w:val="24"/>
              </w:rPr>
              <w:t>miércoles</w:t>
            </w:r>
            <w:r w:rsidR="00375214">
              <w:rPr>
                <w:b/>
                <w:sz w:val="24"/>
                <w:szCs w:val="24"/>
              </w:rPr>
              <w:t xml:space="preserve"> 25 </w:t>
            </w:r>
            <w:r w:rsidR="009C6540">
              <w:rPr>
                <w:b/>
                <w:sz w:val="24"/>
                <w:szCs w:val="24"/>
              </w:rPr>
              <w:t xml:space="preserve">febrero </w:t>
            </w:r>
            <w:r w:rsidR="00B71637" w:rsidRPr="00861D46">
              <w:rPr>
                <w:b/>
                <w:sz w:val="24"/>
                <w:szCs w:val="24"/>
              </w:rPr>
              <w:t>202</w:t>
            </w:r>
            <w:r w:rsidR="009C6540">
              <w:rPr>
                <w:b/>
                <w:sz w:val="24"/>
                <w:szCs w:val="24"/>
              </w:rPr>
              <w:t>6</w:t>
            </w:r>
          </w:p>
        </w:tc>
      </w:tr>
      <w:tr w:rsidR="00D05F6E" w14:paraId="55446F79" w14:textId="77777777" w:rsidTr="00D87797">
        <w:tc>
          <w:tcPr>
            <w:tcW w:w="10363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58D9" w14:textId="3954D966" w:rsidR="00D05F6E" w:rsidRPr="00861D46" w:rsidRDefault="00D05F6E" w:rsidP="002233AC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861D46">
              <w:rPr>
                <w:b/>
                <w:bCs/>
                <w:sz w:val="24"/>
                <w:szCs w:val="24"/>
              </w:rPr>
              <w:t>Apellidos</w:t>
            </w:r>
            <w:r w:rsidRPr="00861D46">
              <w:rPr>
                <w:sz w:val="24"/>
                <w:szCs w:val="24"/>
              </w:rPr>
              <w:t xml:space="preserve">: </w:t>
            </w:r>
          </w:p>
        </w:tc>
      </w:tr>
      <w:tr w:rsidR="00D05F6E" w14:paraId="650665CC" w14:textId="77777777" w:rsidTr="004E07D3">
        <w:tc>
          <w:tcPr>
            <w:tcW w:w="10363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5220" w14:textId="6AF0AD1F" w:rsidR="00D05F6E" w:rsidRPr="00861D46" w:rsidRDefault="00D05F6E" w:rsidP="002233AC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861D46">
              <w:rPr>
                <w:b/>
                <w:bCs/>
                <w:sz w:val="24"/>
                <w:szCs w:val="24"/>
              </w:rPr>
              <w:t>Nombre</w:t>
            </w:r>
            <w:r w:rsidRPr="00861D4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ab/>
            </w:r>
          </w:p>
        </w:tc>
      </w:tr>
      <w:tr w:rsidR="002233AC" w14:paraId="27A90014" w14:textId="77777777" w:rsidTr="00B71637">
        <w:tc>
          <w:tcPr>
            <w:tcW w:w="767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6534" w14:textId="77777777" w:rsidR="00A74197" w:rsidRDefault="002233AC" w:rsidP="002233AC">
            <w:pPr>
              <w:spacing w:line="240" w:lineRule="auto"/>
              <w:rPr>
                <w:sz w:val="24"/>
                <w:szCs w:val="24"/>
              </w:rPr>
            </w:pPr>
            <w:r w:rsidRPr="00861D46">
              <w:rPr>
                <w:sz w:val="24"/>
                <w:szCs w:val="24"/>
              </w:rPr>
              <w:t xml:space="preserve">Ciclo Formativo: </w:t>
            </w:r>
          </w:p>
          <w:p w14:paraId="6BBAB191" w14:textId="77777777" w:rsidR="00A74197" w:rsidRDefault="00A74197" w:rsidP="002233AC">
            <w:pPr>
              <w:spacing w:line="240" w:lineRule="auto"/>
              <w:rPr>
                <w:sz w:val="24"/>
                <w:szCs w:val="24"/>
              </w:rPr>
            </w:pPr>
          </w:p>
          <w:p w14:paraId="3D754B5A" w14:textId="5C4F7FE4" w:rsidR="002233AC" w:rsidRPr="00861D46" w:rsidRDefault="002233AC" w:rsidP="002233AC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7FBB" w14:textId="4892A4ED" w:rsidR="002233AC" w:rsidRPr="00861D46" w:rsidRDefault="002233AC" w:rsidP="002233AC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861D46">
              <w:rPr>
                <w:sz w:val="24"/>
                <w:szCs w:val="24"/>
              </w:rPr>
              <w:t xml:space="preserve">Curso: </w:t>
            </w:r>
            <w:r w:rsidR="00AF06AC">
              <w:rPr>
                <w:sz w:val="24"/>
                <w:szCs w:val="24"/>
              </w:rPr>
              <w:t>1</w:t>
            </w:r>
            <w:r w:rsidRPr="00861D46">
              <w:rPr>
                <w:sz w:val="24"/>
                <w:szCs w:val="24"/>
              </w:rPr>
              <w:t>º</w:t>
            </w:r>
          </w:p>
        </w:tc>
      </w:tr>
      <w:tr w:rsidR="002233AC" w14:paraId="411BB22B" w14:textId="77777777" w:rsidTr="00B71637">
        <w:tc>
          <w:tcPr>
            <w:tcW w:w="767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BC43" w14:textId="6C492C80" w:rsidR="002233AC" w:rsidRPr="00861D46" w:rsidRDefault="002233AC" w:rsidP="002233AC">
            <w:pPr>
              <w:spacing w:line="240" w:lineRule="auto"/>
              <w:rPr>
                <w:b/>
                <w:sz w:val="24"/>
                <w:szCs w:val="24"/>
              </w:rPr>
            </w:pPr>
            <w:r w:rsidRPr="00861D46">
              <w:rPr>
                <w:sz w:val="24"/>
                <w:szCs w:val="24"/>
              </w:rPr>
              <w:t xml:space="preserve">Asignatura: </w:t>
            </w:r>
            <w:r w:rsidR="00AF06AC">
              <w:t xml:space="preserve"> </w:t>
            </w:r>
            <w:r w:rsidR="00AF06AC" w:rsidRPr="00AF06AC">
              <w:rPr>
                <w:b/>
                <w:sz w:val="24"/>
                <w:szCs w:val="24"/>
              </w:rPr>
              <w:t>Lenguaje de Marcas y Sistemas de Gestión de Información (Código 0373)</w:t>
            </w:r>
          </w:p>
        </w:tc>
        <w:tc>
          <w:tcPr>
            <w:tcW w:w="269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0446" w14:textId="41E7FD8A" w:rsidR="002233AC" w:rsidRPr="00861D46" w:rsidRDefault="002233AC" w:rsidP="002233AC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861D46">
              <w:rPr>
                <w:sz w:val="24"/>
                <w:szCs w:val="24"/>
              </w:rPr>
              <w:t>Convocatoria:</w:t>
            </w:r>
          </w:p>
        </w:tc>
      </w:tr>
      <w:tr w:rsidR="00C5356E" w14:paraId="3618D2F4" w14:textId="77777777" w:rsidTr="00B71637">
        <w:tc>
          <w:tcPr>
            <w:tcW w:w="767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3257" w14:textId="5B94F435" w:rsidR="00AF06AC" w:rsidRPr="00F303DD" w:rsidRDefault="007F255A" w:rsidP="00F303DD">
            <w:pPr>
              <w:spacing w:line="240" w:lineRule="auto"/>
              <w:jc w:val="both"/>
              <w:rPr>
                <w:i/>
                <w:iCs/>
                <w:sz w:val="24"/>
                <w:szCs w:val="24"/>
              </w:rPr>
            </w:pPr>
            <w:r w:rsidRPr="00D05F6E">
              <w:rPr>
                <w:b/>
                <w:bCs/>
                <w:sz w:val="24"/>
                <w:szCs w:val="24"/>
              </w:rPr>
              <w:t>RA3</w:t>
            </w:r>
            <w:r>
              <w:rPr>
                <w:sz w:val="24"/>
                <w:szCs w:val="24"/>
              </w:rPr>
              <w:t xml:space="preserve"> - </w:t>
            </w:r>
            <w:r w:rsidRPr="007F255A">
              <w:rPr>
                <w:sz w:val="24"/>
                <w:szCs w:val="24"/>
              </w:rPr>
              <w:t>Accede y manipula documentos web utilizando lenguajes de script de cliente.</w:t>
            </w:r>
          </w:p>
        </w:tc>
        <w:tc>
          <w:tcPr>
            <w:tcW w:w="269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2798" w14:textId="0CFF2A97" w:rsidR="00C5356E" w:rsidRPr="00861D46" w:rsidRDefault="00C5356E" w:rsidP="002233AC">
            <w:pPr>
              <w:spacing w:line="240" w:lineRule="auto"/>
              <w:ind w:left="135"/>
              <w:rPr>
                <w:sz w:val="24"/>
                <w:szCs w:val="24"/>
              </w:rPr>
            </w:pPr>
            <w:r w:rsidRPr="00861D46">
              <w:rPr>
                <w:sz w:val="24"/>
                <w:szCs w:val="24"/>
              </w:rPr>
              <w:t>Calificación:</w:t>
            </w:r>
          </w:p>
        </w:tc>
      </w:tr>
      <w:tr w:rsidR="002233AC" w14:paraId="47882805" w14:textId="77777777" w:rsidTr="00B71637">
        <w:tc>
          <w:tcPr>
            <w:tcW w:w="13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F310" w14:textId="77777777" w:rsidR="002233AC" w:rsidRPr="00861D46" w:rsidRDefault="002233AC" w:rsidP="00D05F6E">
            <w:pPr>
              <w:spacing w:line="240" w:lineRule="auto"/>
              <w:jc w:val="right"/>
              <w:rPr>
                <w:i/>
                <w:iCs/>
              </w:rPr>
            </w:pPr>
            <w:r w:rsidRPr="00861D46">
              <w:rPr>
                <w:i/>
                <w:iCs/>
              </w:rPr>
              <w:t>Profesor:</w:t>
            </w:r>
          </w:p>
        </w:tc>
        <w:tc>
          <w:tcPr>
            <w:tcW w:w="9013" w:type="dxa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85AE" w14:textId="30C6ED2F" w:rsidR="002233AC" w:rsidRPr="00861D46" w:rsidRDefault="002233AC" w:rsidP="00D05F6E">
            <w:pPr>
              <w:spacing w:line="240" w:lineRule="auto"/>
              <w:ind w:left="75"/>
              <w:jc w:val="right"/>
              <w:rPr>
                <w:i/>
                <w:iCs/>
              </w:rPr>
            </w:pPr>
            <w:r w:rsidRPr="00861D46">
              <w:rPr>
                <w:i/>
                <w:iCs/>
              </w:rPr>
              <w:t xml:space="preserve">Miguel Ángel González Alonso </w:t>
            </w:r>
            <w:r w:rsidR="00C5356E" w:rsidRPr="00861D46">
              <w:rPr>
                <w:i/>
                <w:iCs/>
              </w:rPr>
              <w:t xml:space="preserve"> </w:t>
            </w:r>
          </w:p>
        </w:tc>
      </w:tr>
    </w:tbl>
    <w:p w14:paraId="4C89E307" w14:textId="77777777" w:rsidR="00861D46" w:rsidRDefault="00861D46" w:rsidP="008B2665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AF84EDB" w14:textId="5AE4FDE4" w:rsidR="00086300" w:rsidRDefault="00086300" w:rsidP="008F6104">
      <w:pPr>
        <w:jc w:val="both"/>
        <w:rPr>
          <w:rFonts w:ascii="Verdana" w:hAnsi="Verdana" w:cstheme="majorHAnsi"/>
          <w:b/>
          <w:bCs/>
          <w:i/>
          <w:iCs/>
          <w:sz w:val="24"/>
          <w:szCs w:val="24"/>
        </w:rPr>
      </w:pPr>
      <w:r w:rsidRPr="007F255A">
        <w:rPr>
          <w:rFonts w:ascii="Verdana" w:hAnsi="Verdana" w:cstheme="majorHAnsi"/>
          <w:b/>
          <w:bCs/>
          <w:i/>
          <w:iCs/>
          <w:sz w:val="24"/>
          <w:szCs w:val="24"/>
        </w:rPr>
        <w:t xml:space="preserve">Consideraciones generales </w:t>
      </w:r>
    </w:p>
    <w:p w14:paraId="7EF370CC" w14:textId="77777777" w:rsidR="007F255A" w:rsidRPr="007F255A" w:rsidRDefault="007F255A" w:rsidP="008F6104">
      <w:pPr>
        <w:jc w:val="both"/>
        <w:rPr>
          <w:rFonts w:ascii="Verdana" w:hAnsi="Verdana" w:cstheme="majorHAnsi"/>
          <w:b/>
          <w:bCs/>
          <w:i/>
          <w:iCs/>
          <w:sz w:val="24"/>
          <w:szCs w:val="24"/>
        </w:rPr>
      </w:pPr>
    </w:p>
    <w:p w14:paraId="7CFE5EC2" w14:textId="144C795F" w:rsidR="00086300" w:rsidRPr="007F255A" w:rsidRDefault="00086300" w:rsidP="008F6104">
      <w:pPr>
        <w:pStyle w:val="Prrafodelista"/>
        <w:numPr>
          <w:ilvl w:val="0"/>
          <w:numId w:val="31"/>
        </w:numPr>
        <w:jc w:val="both"/>
        <w:rPr>
          <w:rFonts w:ascii="Verdana" w:hAnsi="Verdana" w:cstheme="majorHAnsi"/>
          <w:lang w:val="es-ES"/>
        </w:rPr>
      </w:pPr>
      <w:r w:rsidRPr="007F255A">
        <w:rPr>
          <w:rFonts w:ascii="Verdana" w:hAnsi="Verdana" w:cstheme="majorHAnsi"/>
          <w:lang w:val="es-ES"/>
        </w:rPr>
        <w:t xml:space="preserve">No se permite el uso de </w:t>
      </w:r>
      <w:r w:rsidRPr="007F255A">
        <w:rPr>
          <w:rFonts w:ascii="Verdana" w:hAnsi="Verdana" w:cstheme="majorHAnsi"/>
          <w:b/>
          <w:bCs/>
          <w:lang w:val="es-ES"/>
        </w:rPr>
        <w:t>dispositivos electrónicos</w:t>
      </w:r>
      <w:r w:rsidRPr="007F255A">
        <w:rPr>
          <w:rFonts w:ascii="Verdana" w:hAnsi="Verdana" w:cstheme="majorHAnsi"/>
          <w:lang w:val="es-ES"/>
        </w:rPr>
        <w:t xml:space="preserve"> ni de </w:t>
      </w:r>
      <w:r w:rsidRPr="007F255A">
        <w:rPr>
          <w:rFonts w:ascii="Verdana" w:hAnsi="Verdana" w:cstheme="majorHAnsi"/>
          <w:b/>
          <w:bCs/>
          <w:lang w:val="es-ES"/>
        </w:rPr>
        <w:t>materiales no autorizados</w:t>
      </w:r>
      <w:r w:rsidRPr="007F255A">
        <w:rPr>
          <w:rFonts w:ascii="Verdana" w:hAnsi="Verdana" w:cstheme="majorHAnsi"/>
          <w:lang w:val="es-ES"/>
        </w:rPr>
        <w:t xml:space="preserve"> durante el examen.</w:t>
      </w:r>
    </w:p>
    <w:p w14:paraId="653B6D89" w14:textId="77777777" w:rsidR="007F255A" w:rsidRPr="007F255A" w:rsidRDefault="007F255A" w:rsidP="007F255A">
      <w:pPr>
        <w:pStyle w:val="Prrafodelista"/>
        <w:jc w:val="both"/>
        <w:rPr>
          <w:rFonts w:ascii="Verdana" w:hAnsi="Verdana" w:cstheme="majorHAnsi"/>
          <w:lang w:val="es-ES"/>
        </w:rPr>
      </w:pPr>
    </w:p>
    <w:p w14:paraId="45862306" w14:textId="5C508DD0" w:rsidR="00086300" w:rsidRPr="007F255A" w:rsidRDefault="00086300" w:rsidP="008F6104">
      <w:pPr>
        <w:pStyle w:val="Prrafodelista"/>
        <w:numPr>
          <w:ilvl w:val="0"/>
          <w:numId w:val="31"/>
        </w:numPr>
        <w:jc w:val="both"/>
        <w:rPr>
          <w:rFonts w:ascii="Verdana" w:hAnsi="Verdana" w:cstheme="majorHAnsi"/>
          <w:lang w:val="es-ES"/>
        </w:rPr>
      </w:pPr>
      <w:r w:rsidRPr="007F255A">
        <w:rPr>
          <w:rFonts w:ascii="Verdana" w:hAnsi="Verdana" w:cstheme="majorHAnsi"/>
          <w:lang w:val="es-ES"/>
        </w:rPr>
        <w:t xml:space="preserve">Está </w:t>
      </w:r>
      <w:r w:rsidRPr="007F255A">
        <w:rPr>
          <w:rFonts w:ascii="Verdana" w:hAnsi="Verdana" w:cstheme="majorHAnsi"/>
          <w:b/>
          <w:bCs/>
          <w:lang w:val="es-ES"/>
        </w:rPr>
        <w:t>prohibido comunicarse</w:t>
      </w:r>
      <w:r w:rsidRPr="007F255A">
        <w:rPr>
          <w:rFonts w:ascii="Verdana" w:hAnsi="Verdana" w:cstheme="majorHAnsi"/>
          <w:lang w:val="es-ES"/>
        </w:rPr>
        <w:t xml:space="preserve"> con otros alumnos o intercambiar información de cualquier forma.</w:t>
      </w:r>
    </w:p>
    <w:p w14:paraId="1CB17778" w14:textId="77777777" w:rsidR="007F255A" w:rsidRPr="007F255A" w:rsidRDefault="007F255A" w:rsidP="007F255A">
      <w:pPr>
        <w:jc w:val="both"/>
        <w:rPr>
          <w:rFonts w:ascii="Verdana" w:hAnsi="Verdana" w:cstheme="majorHAnsi"/>
          <w:lang w:val="es-ES"/>
        </w:rPr>
      </w:pPr>
    </w:p>
    <w:p w14:paraId="45FA8268" w14:textId="30B0441C" w:rsidR="00086300" w:rsidRPr="007F255A" w:rsidRDefault="00086300" w:rsidP="008F6104">
      <w:pPr>
        <w:pStyle w:val="Prrafodelista"/>
        <w:numPr>
          <w:ilvl w:val="0"/>
          <w:numId w:val="31"/>
        </w:numPr>
        <w:jc w:val="both"/>
        <w:rPr>
          <w:rFonts w:ascii="Verdana" w:hAnsi="Verdana" w:cstheme="majorHAnsi"/>
          <w:lang w:val="es-ES"/>
        </w:rPr>
      </w:pPr>
      <w:r w:rsidRPr="007F255A">
        <w:rPr>
          <w:rFonts w:ascii="Verdana" w:hAnsi="Verdana" w:cstheme="majorHAnsi"/>
          <w:lang w:val="es-ES"/>
        </w:rPr>
        <w:t xml:space="preserve">Cualquier intento de </w:t>
      </w:r>
      <w:r w:rsidRPr="007F255A">
        <w:rPr>
          <w:rFonts w:ascii="Verdana" w:hAnsi="Verdana" w:cstheme="majorHAnsi"/>
          <w:b/>
          <w:bCs/>
          <w:lang w:val="es-ES"/>
        </w:rPr>
        <w:t>copia o ayuda externa</w:t>
      </w:r>
      <w:r w:rsidRPr="007F255A">
        <w:rPr>
          <w:rFonts w:ascii="Verdana" w:hAnsi="Verdana" w:cstheme="majorHAnsi"/>
          <w:lang w:val="es-ES"/>
        </w:rPr>
        <w:t xml:space="preserve"> implicará la </w:t>
      </w:r>
      <w:r w:rsidRPr="007F255A">
        <w:rPr>
          <w:rFonts w:ascii="Verdana" w:hAnsi="Verdana" w:cstheme="majorHAnsi"/>
          <w:b/>
          <w:bCs/>
          <w:lang w:val="es-ES"/>
        </w:rPr>
        <w:t>anulación inmediata del examen</w:t>
      </w:r>
      <w:r w:rsidRPr="007F255A">
        <w:rPr>
          <w:rFonts w:ascii="Verdana" w:hAnsi="Verdana" w:cstheme="majorHAnsi"/>
          <w:lang w:val="es-ES"/>
        </w:rPr>
        <w:t>.</w:t>
      </w:r>
    </w:p>
    <w:p w14:paraId="2D14BF4E" w14:textId="77777777" w:rsidR="007F255A" w:rsidRPr="007F255A" w:rsidRDefault="007F255A" w:rsidP="007F255A">
      <w:pPr>
        <w:jc w:val="both"/>
        <w:rPr>
          <w:rFonts w:ascii="Verdana" w:hAnsi="Verdana" w:cstheme="majorHAnsi"/>
          <w:lang w:val="es-ES"/>
        </w:rPr>
      </w:pPr>
    </w:p>
    <w:p w14:paraId="3669B8D5" w14:textId="3B13041F" w:rsidR="00086300" w:rsidRPr="007F255A" w:rsidRDefault="00086300" w:rsidP="008F6104">
      <w:pPr>
        <w:pStyle w:val="Prrafodelista"/>
        <w:numPr>
          <w:ilvl w:val="0"/>
          <w:numId w:val="31"/>
        </w:numPr>
        <w:jc w:val="both"/>
        <w:rPr>
          <w:rFonts w:ascii="Verdana" w:hAnsi="Verdana" w:cstheme="majorHAnsi"/>
          <w:lang w:val="es-ES"/>
        </w:rPr>
      </w:pPr>
      <w:r w:rsidRPr="007F255A">
        <w:rPr>
          <w:rFonts w:ascii="Verdana" w:hAnsi="Verdana" w:cstheme="majorHAnsi"/>
          <w:lang w:val="es-ES"/>
        </w:rPr>
        <w:t xml:space="preserve">Se espera </w:t>
      </w:r>
      <w:r w:rsidRPr="007F255A">
        <w:rPr>
          <w:rFonts w:ascii="Verdana" w:hAnsi="Verdana" w:cstheme="majorHAnsi"/>
          <w:b/>
          <w:bCs/>
          <w:lang w:val="es-ES"/>
        </w:rPr>
        <w:t>silencio, respeto y concentración</w:t>
      </w:r>
      <w:r w:rsidRPr="007F255A">
        <w:rPr>
          <w:rFonts w:ascii="Verdana" w:hAnsi="Verdana" w:cstheme="majorHAnsi"/>
          <w:lang w:val="es-ES"/>
        </w:rPr>
        <w:t xml:space="preserve"> durante toda la prueba.</w:t>
      </w:r>
    </w:p>
    <w:p w14:paraId="58C0796F" w14:textId="77777777" w:rsidR="007F255A" w:rsidRPr="007F255A" w:rsidRDefault="007F255A" w:rsidP="007F255A">
      <w:pPr>
        <w:jc w:val="both"/>
        <w:rPr>
          <w:rFonts w:ascii="Verdana" w:hAnsi="Verdana" w:cstheme="majorHAnsi"/>
          <w:lang w:val="es-ES"/>
        </w:rPr>
      </w:pPr>
    </w:p>
    <w:p w14:paraId="10E4902F" w14:textId="0DCED0C3" w:rsidR="00086300" w:rsidRPr="007F255A" w:rsidRDefault="00086300" w:rsidP="008F6104">
      <w:pPr>
        <w:pStyle w:val="Prrafodelista"/>
        <w:numPr>
          <w:ilvl w:val="0"/>
          <w:numId w:val="31"/>
        </w:numPr>
        <w:jc w:val="both"/>
        <w:rPr>
          <w:rFonts w:ascii="Verdana" w:hAnsi="Verdana" w:cstheme="majorHAnsi"/>
          <w:lang w:val="es-ES"/>
        </w:rPr>
      </w:pPr>
      <w:r w:rsidRPr="007F255A">
        <w:rPr>
          <w:rFonts w:ascii="Verdana" w:hAnsi="Verdana" w:cstheme="majorHAnsi"/>
          <w:lang w:val="es-ES"/>
        </w:rPr>
        <w:t xml:space="preserve">Solo se permite utilizar </w:t>
      </w:r>
      <w:r w:rsidR="007F255A" w:rsidRPr="007F255A">
        <w:rPr>
          <w:rFonts w:ascii="Verdana" w:hAnsi="Verdana" w:cstheme="majorHAnsi"/>
          <w:b/>
          <w:bCs/>
          <w:lang w:val="es-ES"/>
        </w:rPr>
        <w:t>Visual Studio Code</w:t>
      </w:r>
      <w:r w:rsidR="00B447D4">
        <w:rPr>
          <w:rFonts w:ascii="Verdana" w:hAnsi="Verdana" w:cstheme="majorHAnsi"/>
          <w:lang w:val="es-ES"/>
        </w:rPr>
        <w:t xml:space="preserve"> y el </w:t>
      </w:r>
      <w:r w:rsidRPr="007F255A">
        <w:rPr>
          <w:rFonts w:ascii="Verdana" w:hAnsi="Verdana" w:cstheme="majorHAnsi"/>
          <w:lang w:val="es-ES"/>
        </w:rPr>
        <w:t xml:space="preserve">navegador para comprobar </w:t>
      </w:r>
      <w:r w:rsidR="007F255A" w:rsidRPr="007F255A">
        <w:rPr>
          <w:rFonts w:ascii="Verdana" w:hAnsi="Verdana" w:cstheme="majorHAnsi"/>
          <w:lang w:val="es-ES"/>
        </w:rPr>
        <w:t>resultados</w:t>
      </w:r>
      <w:r w:rsidRPr="007F255A">
        <w:rPr>
          <w:rFonts w:ascii="Verdana" w:hAnsi="Verdana" w:cstheme="majorHAnsi"/>
          <w:lang w:val="es-ES"/>
        </w:rPr>
        <w:t xml:space="preserve">, el </w:t>
      </w:r>
      <w:r w:rsidRPr="007F255A">
        <w:rPr>
          <w:rFonts w:ascii="Verdana" w:hAnsi="Verdana" w:cstheme="majorHAnsi"/>
          <w:b/>
          <w:bCs/>
          <w:lang w:val="es-ES"/>
        </w:rPr>
        <w:t>acceso a cualquier otra página WEB está totalmente prohibido</w:t>
      </w:r>
      <w:r w:rsidRPr="007F255A">
        <w:rPr>
          <w:rFonts w:ascii="Verdana" w:hAnsi="Verdana" w:cstheme="majorHAnsi"/>
          <w:lang w:val="es-ES"/>
        </w:rPr>
        <w:t>.</w:t>
      </w:r>
    </w:p>
    <w:p w14:paraId="05563D69" w14:textId="77777777" w:rsidR="007F255A" w:rsidRPr="007F255A" w:rsidRDefault="007F255A" w:rsidP="007F255A">
      <w:pPr>
        <w:jc w:val="both"/>
        <w:rPr>
          <w:rFonts w:ascii="Verdana" w:hAnsi="Verdana" w:cstheme="majorHAnsi"/>
          <w:lang w:val="es-ES"/>
        </w:rPr>
      </w:pPr>
    </w:p>
    <w:p w14:paraId="3FEEBEA1" w14:textId="433E94D7" w:rsidR="00086300" w:rsidRPr="007F255A" w:rsidRDefault="00086300" w:rsidP="008F6104">
      <w:pPr>
        <w:pStyle w:val="Prrafodelista"/>
        <w:numPr>
          <w:ilvl w:val="0"/>
          <w:numId w:val="31"/>
        </w:numPr>
        <w:jc w:val="both"/>
        <w:rPr>
          <w:rFonts w:ascii="Verdana" w:hAnsi="Verdana" w:cstheme="majorHAnsi"/>
          <w:lang w:val="es-ES"/>
        </w:rPr>
      </w:pPr>
      <w:r w:rsidRPr="007F255A">
        <w:rPr>
          <w:rFonts w:ascii="Verdana" w:hAnsi="Verdana" w:cstheme="majorHAnsi"/>
          <w:lang w:val="es-ES"/>
        </w:rPr>
        <w:t xml:space="preserve">Se permite utilizar </w:t>
      </w:r>
      <w:r w:rsidR="00B447D4">
        <w:rPr>
          <w:rFonts w:ascii="Verdana" w:hAnsi="Verdana" w:cstheme="majorHAnsi"/>
          <w:lang w:val="es-ES"/>
        </w:rPr>
        <w:t>“ch</w:t>
      </w:r>
      <w:r w:rsidRPr="007F255A">
        <w:rPr>
          <w:rFonts w:ascii="Verdana" w:hAnsi="Verdana" w:cstheme="majorHAnsi"/>
          <w:lang w:val="es-ES"/>
        </w:rPr>
        <w:t>uleta</w:t>
      </w:r>
      <w:r w:rsidR="00B447D4">
        <w:rPr>
          <w:rFonts w:ascii="Verdana" w:hAnsi="Verdana" w:cstheme="majorHAnsi"/>
          <w:lang w:val="es-ES"/>
        </w:rPr>
        <w:t>”</w:t>
      </w:r>
      <w:r w:rsidRPr="007F255A">
        <w:rPr>
          <w:rFonts w:ascii="Verdana" w:hAnsi="Verdana" w:cstheme="majorHAnsi"/>
          <w:lang w:val="es-ES"/>
        </w:rPr>
        <w:t xml:space="preserve"> mostrad</w:t>
      </w:r>
      <w:r w:rsidR="00001FB5">
        <w:rPr>
          <w:rFonts w:ascii="Verdana" w:hAnsi="Verdana" w:cstheme="majorHAnsi"/>
          <w:lang w:val="es-ES"/>
        </w:rPr>
        <w:t>a</w:t>
      </w:r>
      <w:r w:rsidRPr="007F255A">
        <w:rPr>
          <w:rFonts w:ascii="Verdana" w:hAnsi="Verdana" w:cstheme="majorHAnsi"/>
          <w:lang w:val="es-ES"/>
        </w:rPr>
        <w:t xml:space="preserve"> previamente al profesor.</w:t>
      </w:r>
    </w:p>
    <w:p w14:paraId="3B880C9A" w14:textId="77777777" w:rsidR="007F255A" w:rsidRPr="007F255A" w:rsidRDefault="007F255A" w:rsidP="007F255A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21849CF6" w14:textId="37DDCF1A" w:rsidR="000B3EE2" w:rsidRDefault="007F255A" w:rsidP="000B3EE2">
      <w:pPr>
        <w:jc w:val="both"/>
        <w:rPr>
          <w:rFonts w:ascii="Verdana" w:hAnsi="Verdana" w:cstheme="majorHAnsi"/>
          <w:sz w:val="24"/>
          <w:szCs w:val="24"/>
          <w:lang w:val="es-ES"/>
        </w:rPr>
      </w:pPr>
      <w:r w:rsidRPr="007F255A">
        <w:rPr>
          <w:rFonts w:ascii="Verdana" w:hAnsi="Verdana" w:cstheme="majorHAnsi"/>
          <w:sz w:val="24"/>
          <w:szCs w:val="24"/>
          <w:lang w:val="es-ES"/>
        </w:rPr>
        <w:t xml:space="preserve">Debéis entregar los archivos </w:t>
      </w:r>
      <w:r w:rsidR="00001FB5" w:rsidRPr="00001FB5">
        <w:rPr>
          <w:rFonts w:ascii="Verdana" w:hAnsi="Verdana" w:cstheme="majorHAnsi"/>
          <w:b/>
          <w:bCs/>
          <w:sz w:val="24"/>
          <w:szCs w:val="24"/>
          <w:lang w:val="es-ES"/>
        </w:rPr>
        <w:t>index</w:t>
      </w:r>
      <w:r w:rsidRPr="00001FB5">
        <w:rPr>
          <w:rFonts w:ascii="Verdana" w:hAnsi="Verdana" w:cstheme="majorHAnsi"/>
          <w:b/>
          <w:bCs/>
          <w:sz w:val="24"/>
          <w:szCs w:val="24"/>
          <w:lang w:val="es-ES"/>
        </w:rPr>
        <w:t>.HTML</w:t>
      </w:r>
      <w:r w:rsidR="00001FB5">
        <w:rPr>
          <w:rFonts w:ascii="Verdana" w:hAnsi="Verdana" w:cstheme="majorHAnsi"/>
          <w:b/>
          <w:bCs/>
          <w:sz w:val="24"/>
          <w:szCs w:val="24"/>
          <w:lang w:val="es-ES"/>
        </w:rPr>
        <w:t>,</w:t>
      </w:r>
      <w:r w:rsidRPr="007F255A">
        <w:rPr>
          <w:rFonts w:ascii="Verdana" w:hAnsi="Verdana" w:cstheme="majorHAnsi"/>
          <w:sz w:val="24"/>
          <w:szCs w:val="24"/>
          <w:lang w:val="es-ES"/>
        </w:rPr>
        <w:t xml:space="preserve"> </w:t>
      </w:r>
      <w:r w:rsidR="00001FB5" w:rsidRPr="00001FB5">
        <w:rPr>
          <w:rFonts w:ascii="Verdana" w:hAnsi="Verdana" w:cstheme="majorHAnsi"/>
          <w:b/>
          <w:bCs/>
          <w:sz w:val="24"/>
          <w:szCs w:val="24"/>
          <w:lang w:val="es-ES"/>
        </w:rPr>
        <w:t>script</w:t>
      </w:r>
      <w:r w:rsidRPr="00001FB5">
        <w:rPr>
          <w:rFonts w:ascii="Verdana" w:hAnsi="Verdana" w:cstheme="majorHAnsi"/>
          <w:b/>
          <w:bCs/>
          <w:sz w:val="24"/>
          <w:szCs w:val="24"/>
          <w:lang w:val="es-ES"/>
        </w:rPr>
        <w:t>.JS</w:t>
      </w:r>
      <w:r w:rsidRPr="007F255A">
        <w:rPr>
          <w:rFonts w:ascii="Verdana" w:hAnsi="Verdana" w:cstheme="majorHAnsi"/>
          <w:sz w:val="24"/>
          <w:szCs w:val="24"/>
          <w:lang w:val="es-ES"/>
        </w:rPr>
        <w:t xml:space="preserve"> y </w:t>
      </w:r>
      <w:r w:rsidR="00001FB5" w:rsidRPr="00001FB5">
        <w:rPr>
          <w:rFonts w:ascii="Verdana" w:hAnsi="Verdana" w:cstheme="majorHAnsi"/>
          <w:b/>
          <w:bCs/>
          <w:sz w:val="24"/>
          <w:szCs w:val="24"/>
          <w:lang w:val="es-ES"/>
        </w:rPr>
        <w:t>estilos</w:t>
      </w:r>
      <w:r w:rsidRPr="00001FB5">
        <w:rPr>
          <w:rFonts w:ascii="Verdana" w:hAnsi="Verdana" w:cstheme="majorHAnsi"/>
          <w:b/>
          <w:bCs/>
          <w:sz w:val="24"/>
          <w:szCs w:val="24"/>
          <w:lang w:val="es-ES"/>
        </w:rPr>
        <w:t>.CSS</w:t>
      </w:r>
      <w:r w:rsidRPr="007F255A">
        <w:rPr>
          <w:rFonts w:ascii="Verdana" w:hAnsi="Verdana" w:cstheme="majorHAnsi"/>
          <w:sz w:val="24"/>
          <w:szCs w:val="24"/>
          <w:lang w:val="es-ES"/>
        </w:rPr>
        <w:t xml:space="preserve"> utilizados y firmar en la hoja de asistencia.</w:t>
      </w:r>
      <w:r w:rsidR="000B3EE2">
        <w:rPr>
          <w:rFonts w:ascii="Verdana" w:hAnsi="Verdana" w:cstheme="majorHAnsi"/>
          <w:sz w:val="24"/>
          <w:szCs w:val="24"/>
          <w:lang w:val="es-ES"/>
        </w:rPr>
        <w:t xml:space="preserve"> En el aula Virtual encontraréis el index.html y el estilos.css correspondientes al examen de </w:t>
      </w:r>
      <w:r w:rsidR="000B3EE2">
        <w:rPr>
          <w:rFonts w:ascii="Verdana" w:hAnsi="Verdana" w:cstheme="majorHAnsi"/>
          <w:b/>
          <w:bCs/>
          <w:sz w:val="24"/>
          <w:szCs w:val="24"/>
          <w:lang w:val="es-ES"/>
        </w:rPr>
        <w:t>J</w:t>
      </w:r>
      <w:r w:rsidR="000B3EE2"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ava</w:t>
      </w:r>
      <w:r w:rsidR="000B3EE2">
        <w:rPr>
          <w:rFonts w:ascii="Verdana" w:hAnsi="Verdana" w:cstheme="majorHAnsi"/>
          <w:b/>
          <w:bCs/>
          <w:sz w:val="24"/>
          <w:szCs w:val="24"/>
          <w:lang w:val="es-ES"/>
        </w:rPr>
        <w:t>S</w:t>
      </w:r>
      <w:r w:rsidR="000B3EE2"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cript</w:t>
      </w:r>
      <w:r w:rsidR="000B3EE2">
        <w:rPr>
          <w:rFonts w:ascii="Verdana" w:hAnsi="Verdana" w:cstheme="majorHAnsi"/>
          <w:sz w:val="24"/>
          <w:szCs w:val="24"/>
          <w:lang w:val="es-ES"/>
        </w:rPr>
        <w:t>.</w:t>
      </w:r>
    </w:p>
    <w:p w14:paraId="7786515F" w14:textId="77777777" w:rsidR="000B3EE2" w:rsidRDefault="000B3EE2" w:rsidP="000B3EE2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76EC98B4" w14:textId="77777777" w:rsidR="000B3EE2" w:rsidRDefault="000B3EE2" w:rsidP="000B3EE2">
      <w:p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Tendréis que realizar las siguientes partes:</w:t>
      </w:r>
    </w:p>
    <w:p w14:paraId="255EEBDA" w14:textId="6DAB2082" w:rsidR="00111934" w:rsidRDefault="00111934">
      <w:pPr>
        <w:rPr>
          <w:rFonts w:asciiTheme="majorHAnsi" w:hAnsiTheme="majorHAnsi" w:cstheme="majorHAnsi"/>
          <w:sz w:val="24"/>
          <w:szCs w:val="24"/>
          <w:lang w:val="es-ES"/>
        </w:rPr>
      </w:pPr>
    </w:p>
    <w:p w14:paraId="0BCB576A" w14:textId="77777777" w:rsidR="00406BC9" w:rsidRDefault="00406BC9" w:rsidP="00086300">
      <w:pPr>
        <w:rPr>
          <w:rFonts w:asciiTheme="majorHAnsi" w:hAnsiTheme="majorHAnsi" w:cstheme="majorHAnsi"/>
          <w:sz w:val="24"/>
          <w:szCs w:val="24"/>
          <w:lang w:val="es-ES"/>
        </w:rPr>
      </w:pPr>
    </w:p>
    <w:p w14:paraId="46E7551B" w14:textId="77777777" w:rsidR="000F0C18" w:rsidRDefault="000F0C18" w:rsidP="00D65332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549AE99A" w14:textId="5F20D4E3" w:rsidR="000F0C18" w:rsidRPr="000F0C18" w:rsidRDefault="0090733B" w:rsidP="00B447D4">
      <w:pPr>
        <w:pBdr>
          <w:bottom w:val="single" w:sz="4" w:space="1" w:color="auto"/>
        </w:pBdr>
        <w:jc w:val="both"/>
        <w:rPr>
          <w:rFonts w:ascii="Verdana" w:hAnsi="Verdana" w:cstheme="majorHAnsi"/>
          <w:b/>
          <w:bCs/>
          <w:sz w:val="24"/>
          <w:szCs w:val="24"/>
          <w:lang w:val="es-ES"/>
        </w:rPr>
      </w:pPr>
      <w:r>
        <w:rPr>
          <w:rFonts w:ascii="Verdana" w:hAnsi="Verdana" w:cstheme="majorHAnsi"/>
          <w:b/>
          <w:bCs/>
          <w:sz w:val="24"/>
          <w:szCs w:val="24"/>
          <w:lang w:val="es-ES"/>
        </w:rPr>
        <w:t xml:space="preserve">Parte </w:t>
      </w:r>
      <w:r w:rsidR="000F0C18" w:rsidRPr="000F0C18">
        <w:rPr>
          <w:rFonts w:ascii="Verdana" w:hAnsi="Verdana" w:cstheme="majorHAnsi"/>
          <w:b/>
          <w:bCs/>
          <w:sz w:val="24"/>
          <w:szCs w:val="24"/>
          <w:lang w:val="es-ES"/>
        </w:rPr>
        <w:t>1 tiene los siguientes pasos:</w:t>
      </w:r>
    </w:p>
    <w:p w14:paraId="4859B56C" w14:textId="77777777" w:rsidR="00001FB5" w:rsidRDefault="00001FB5" w:rsidP="00D65332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5752B476" w14:textId="5B028DE3" w:rsidR="00001FB5" w:rsidRDefault="00001FB5" w:rsidP="000F0C18">
      <w:pPr>
        <w:pStyle w:val="Prrafodelista"/>
        <w:numPr>
          <w:ilvl w:val="0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Crear un fichero </w:t>
      </w:r>
      <w:r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script.js</w:t>
      </w:r>
      <w:r>
        <w:rPr>
          <w:rFonts w:ascii="Verdana" w:hAnsi="Verdana" w:cstheme="majorHAnsi"/>
          <w:sz w:val="24"/>
          <w:szCs w:val="24"/>
          <w:lang w:val="es-ES"/>
        </w:rPr>
        <w:t xml:space="preserve"> donde incluiréis el comportamiento de la página web</w:t>
      </w:r>
    </w:p>
    <w:p w14:paraId="464C2A12" w14:textId="77777777" w:rsidR="000961B5" w:rsidRDefault="000961B5" w:rsidP="000961B5">
      <w:pPr>
        <w:pStyle w:val="Prrafodelista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7BE1C959" w14:textId="7145765F" w:rsidR="00001FB5" w:rsidRDefault="00001FB5" w:rsidP="000F0C18">
      <w:pPr>
        <w:pStyle w:val="Prrafodelista"/>
        <w:numPr>
          <w:ilvl w:val="0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Debéis añadir el </w:t>
      </w:r>
      <w:r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campo apellidos</w:t>
      </w:r>
      <w:r>
        <w:rPr>
          <w:rFonts w:ascii="Verdana" w:hAnsi="Verdana" w:cstheme="majorHAnsi"/>
          <w:sz w:val="24"/>
          <w:szCs w:val="24"/>
          <w:lang w:val="es-ES"/>
        </w:rPr>
        <w:t xml:space="preserve"> e incluirlo en las validaciones como el resto de los campos.</w:t>
      </w:r>
    </w:p>
    <w:p w14:paraId="1823BBCD" w14:textId="77777777" w:rsidR="000961B5" w:rsidRDefault="000961B5" w:rsidP="000961B5">
      <w:pPr>
        <w:pStyle w:val="Prrafodelista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73B74D4D" w14:textId="27CBDB1B" w:rsidR="00001FB5" w:rsidRDefault="000961B5" w:rsidP="000F0C18">
      <w:pPr>
        <w:pStyle w:val="Prrafodelista"/>
        <w:numPr>
          <w:ilvl w:val="0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Debe existir un botón </w:t>
      </w:r>
      <w:proofErr w:type="spellStart"/>
      <w:r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reset</w:t>
      </w:r>
      <w:proofErr w:type="spellEnd"/>
      <w:r>
        <w:rPr>
          <w:rFonts w:ascii="Verdana" w:hAnsi="Verdana" w:cstheme="majorHAnsi"/>
          <w:sz w:val="24"/>
          <w:szCs w:val="24"/>
          <w:lang w:val="es-ES"/>
        </w:rPr>
        <w:t xml:space="preserve"> dentro del formulario que inicialice todos los valores del formulario.</w:t>
      </w:r>
    </w:p>
    <w:p w14:paraId="730A7998" w14:textId="77777777" w:rsidR="000961B5" w:rsidRDefault="000961B5" w:rsidP="000961B5">
      <w:pPr>
        <w:pStyle w:val="Prrafodelista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79540835" w14:textId="7A65596B" w:rsidR="000961B5" w:rsidRDefault="000961B5" w:rsidP="000F0C18">
      <w:pPr>
        <w:pStyle w:val="Prrafodelista"/>
        <w:numPr>
          <w:ilvl w:val="0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Al pasar el ratón por encima del formulario el fondo </w:t>
      </w:r>
      <w:r w:rsidR="002E7F98">
        <w:rPr>
          <w:rFonts w:ascii="Verdana" w:hAnsi="Verdana" w:cstheme="majorHAnsi"/>
          <w:sz w:val="24"/>
          <w:szCs w:val="24"/>
          <w:lang w:val="es-ES"/>
        </w:rPr>
        <w:t>(</w:t>
      </w:r>
      <w:proofErr w:type="spellStart"/>
      <w:r w:rsidR="002E7F98"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body</w:t>
      </w:r>
      <w:proofErr w:type="spellEnd"/>
      <w:r w:rsidR="002E7F98">
        <w:rPr>
          <w:rFonts w:ascii="Verdana" w:hAnsi="Verdana" w:cstheme="majorHAnsi"/>
          <w:sz w:val="24"/>
          <w:szCs w:val="24"/>
          <w:lang w:val="es-ES"/>
        </w:rPr>
        <w:t xml:space="preserve">) </w:t>
      </w:r>
      <w:r>
        <w:rPr>
          <w:rFonts w:ascii="Verdana" w:hAnsi="Verdana" w:cstheme="majorHAnsi"/>
          <w:sz w:val="24"/>
          <w:szCs w:val="24"/>
          <w:lang w:val="es-ES"/>
        </w:rPr>
        <w:t xml:space="preserve">de la página debe aparecer en </w:t>
      </w:r>
      <w:r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rojo</w:t>
      </w:r>
      <w:r>
        <w:rPr>
          <w:rFonts w:ascii="Verdana" w:hAnsi="Verdana" w:cstheme="majorHAnsi"/>
          <w:sz w:val="24"/>
          <w:szCs w:val="24"/>
          <w:lang w:val="es-ES"/>
        </w:rPr>
        <w:t xml:space="preserve"> y si el ratón está fuera del formulario el fondo</w:t>
      </w:r>
      <w:r w:rsidR="002E7F98">
        <w:rPr>
          <w:rFonts w:ascii="Verdana" w:hAnsi="Verdana" w:cstheme="majorHAnsi"/>
          <w:sz w:val="24"/>
          <w:szCs w:val="24"/>
          <w:lang w:val="es-ES"/>
        </w:rPr>
        <w:t xml:space="preserve"> (</w:t>
      </w:r>
      <w:proofErr w:type="spellStart"/>
      <w:r w:rsidR="002E7F98"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body</w:t>
      </w:r>
      <w:proofErr w:type="spellEnd"/>
      <w:r w:rsidR="002E7F98">
        <w:rPr>
          <w:rFonts w:ascii="Verdana" w:hAnsi="Verdana" w:cstheme="majorHAnsi"/>
          <w:sz w:val="24"/>
          <w:szCs w:val="24"/>
          <w:lang w:val="es-ES"/>
        </w:rPr>
        <w:t>)</w:t>
      </w:r>
      <w:r>
        <w:rPr>
          <w:rFonts w:ascii="Verdana" w:hAnsi="Verdana" w:cstheme="majorHAnsi"/>
          <w:sz w:val="24"/>
          <w:szCs w:val="24"/>
          <w:lang w:val="es-ES"/>
        </w:rPr>
        <w:t xml:space="preserve"> debe </w:t>
      </w:r>
      <w:r w:rsidR="002E7F98">
        <w:rPr>
          <w:rFonts w:ascii="Verdana" w:hAnsi="Verdana" w:cstheme="majorHAnsi"/>
          <w:sz w:val="24"/>
          <w:szCs w:val="24"/>
          <w:lang w:val="es-ES"/>
        </w:rPr>
        <w:t xml:space="preserve">cambiar a </w:t>
      </w:r>
      <w:r w:rsidRPr="002E7F98">
        <w:rPr>
          <w:rFonts w:ascii="Verdana" w:hAnsi="Verdana" w:cstheme="majorHAnsi"/>
          <w:b/>
          <w:bCs/>
          <w:sz w:val="24"/>
          <w:szCs w:val="24"/>
          <w:lang w:val="es-ES"/>
        </w:rPr>
        <w:t>verde</w:t>
      </w:r>
      <w:r>
        <w:rPr>
          <w:rFonts w:ascii="Verdana" w:hAnsi="Verdana" w:cstheme="majorHAnsi"/>
          <w:sz w:val="24"/>
          <w:szCs w:val="24"/>
          <w:lang w:val="es-ES"/>
        </w:rPr>
        <w:t>.</w:t>
      </w:r>
    </w:p>
    <w:p w14:paraId="26020CD6" w14:textId="77777777" w:rsidR="000961B5" w:rsidRDefault="000961B5" w:rsidP="000961B5">
      <w:pPr>
        <w:pStyle w:val="Prrafodelista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7EE48BA4" w14:textId="0909C14E" w:rsidR="000961B5" w:rsidRDefault="000961B5" w:rsidP="000F0C18">
      <w:pPr>
        <w:pStyle w:val="Prrafodelista"/>
        <w:numPr>
          <w:ilvl w:val="0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Al pulsar el botón de Enviar Solicitud se deben realizar los siguientes pasos:</w:t>
      </w:r>
    </w:p>
    <w:p w14:paraId="2FC7F9AB" w14:textId="77777777" w:rsidR="002E7F98" w:rsidRPr="002E7F98" w:rsidRDefault="002E7F98" w:rsidP="002E7F98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42D7C64F" w14:textId="35024761" w:rsidR="000F0C18" w:rsidRDefault="000F0C18" w:rsidP="000F0C18">
      <w:pPr>
        <w:pStyle w:val="Prrafodelista"/>
        <w:numPr>
          <w:ilvl w:val="1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En el JavaScript se debe comprobar que se han introducido </w:t>
      </w:r>
      <w:r w:rsidRPr="000F0C18">
        <w:rPr>
          <w:rFonts w:ascii="Verdana" w:hAnsi="Verdana" w:cstheme="majorHAnsi"/>
          <w:b/>
          <w:bCs/>
          <w:sz w:val="24"/>
          <w:szCs w:val="24"/>
          <w:lang w:val="es-ES"/>
        </w:rPr>
        <w:t>TODOS</w:t>
      </w:r>
      <w:r>
        <w:rPr>
          <w:rFonts w:ascii="Verdana" w:hAnsi="Verdana" w:cstheme="majorHAnsi"/>
          <w:sz w:val="24"/>
          <w:szCs w:val="24"/>
          <w:lang w:val="es-ES"/>
        </w:rPr>
        <w:t xml:space="preserve"> los datos del formulario. No vale utilizar la opción </w:t>
      </w:r>
      <w:proofErr w:type="spellStart"/>
      <w:r w:rsidRPr="000F0C18">
        <w:rPr>
          <w:rFonts w:ascii="Verdana" w:hAnsi="Verdana" w:cstheme="majorHAnsi"/>
          <w:b/>
          <w:bCs/>
          <w:sz w:val="24"/>
          <w:szCs w:val="24"/>
          <w:lang w:val="es-ES"/>
        </w:rPr>
        <w:t>required</w:t>
      </w:r>
      <w:proofErr w:type="spellEnd"/>
      <w:r>
        <w:rPr>
          <w:rFonts w:ascii="Verdana" w:hAnsi="Verdana" w:cstheme="majorHAnsi"/>
          <w:sz w:val="24"/>
          <w:szCs w:val="24"/>
          <w:lang w:val="es-ES"/>
        </w:rPr>
        <w:t xml:space="preserve"> del </w:t>
      </w:r>
      <w:proofErr w:type="spellStart"/>
      <w:r>
        <w:rPr>
          <w:rFonts w:ascii="Verdana" w:hAnsi="Verdana" w:cstheme="majorHAnsi"/>
          <w:sz w:val="24"/>
          <w:szCs w:val="24"/>
          <w:lang w:val="es-ES"/>
        </w:rPr>
        <w:t>html</w:t>
      </w:r>
      <w:proofErr w:type="spellEnd"/>
      <w:r>
        <w:rPr>
          <w:rFonts w:ascii="Verdana" w:hAnsi="Verdana" w:cstheme="majorHAnsi"/>
          <w:sz w:val="24"/>
          <w:szCs w:val="24"/>
          <w:lang w:val="es-ES"/>
        </w:rPr>
        <w:t>, hay que validar los datos en el propio JavaScript.</w:t>
      </w:r>
    </w:p>
    <w:p w14:paraId="5DCBB2F7" w14:textId="1A8CC0CF" w:rsidR="000F0C18" w:rsidRDefault="000F0C18" w:rsidP="000F0C18">
      <w:pPr>
        <w:pStyle w:val="Prrafodelista"/>
        <w:numPr>
          <w:ilvl w:val="2"/>
          <w:numId w:val="38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Nombre</w:t>
      </w:r>
    </w:p>
    <w:p w14:paraId="7B16C572" w14:textId="51B79287" w:rsidR="000F0C18" w:rsidRDefault="000F0C18" w:rsidP="000F0C18">
      <w:pPr>
        <w:pStyle w:val="Prrafodelista"/>
        <w:numPr>
          <w:ilvl w:val="2"/>
          <w:numId w:val="38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Apellidos</w:t>
      </w:r>
    </w:p>
    <w:p w14:paraId="7D1C5583" w14:textId="5A32445B" w:rsidR="000F0C18" w:rsidRDefault="000F0C18" w:rsidP="000F0C18">
      <w:pPr>
        <w:pStyle w:val="Prrafodelista"/>
        <w:numPr>
          <w:ilvl w:val="2"/>
          <w:numId w:val="38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Email</w:t>
      </w:r>
    </w:p>
    <w:p w14:paraId="2C7BEF23" w14:textId="1F58A247" w:rsidR="000F0C18" w:rsidRDefault="000F0C18" w:rsidP="000F0C18">
      <w:pPr>
        <w:pStyle w:val="Prrafodelista"/>
        <w:numPr>
          <w:ilvl w:val="2"/>
          <w:numId w:val="38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Experiencia</w:t>
      </w:r>
    </w:p>
    <w:p w14:paraId="543F8F24" w14:textId="0FF61E2C" w:rsidR="000F0C18" w:rsidRDefault="000F0C18" w:rsidP="000F0C18">
      <w:pPr>
        <w:pStyle w:val="Prrafodelista"/>
        <w:numPr>
          <w:ilvl w:val="2"/>
          <w:numId w:val="38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Área Principal</w:t>
      </w:r>
    </w:p>
    <w:p w14:paraId="6EF39306" w14:textId="43F4EE5A" w:rsidR="000F0C18" w:rsidRDefault="000F0C18" w:rsidP="000F0C18">
      <w:pPr>
        <w:pStyle w:val="Prrafodelista"/>
        <w:numPr>
          <w:ilvl w:val="2"/>
          <w:numId w:val="38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Disponibilidad</w:t>
      </w:r>
    </w:p>
    <w:p w14:paraId="1D6221DF" w14:textId="77777777" w:rsidR="000F0C18" w:rsidRDefault="000F0C18" w:rsidP="000F0C18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5DB9F367" w14:textId="6ADF8E47" w:rsidR="000961B5" w:rsidRDefault="000961B5" w:rsidP="000F0C18">
      <w:pPr>
        <w:pStyle w:val="Prrafodelista"/>
        <w:numPr>
          <w:ilvl w:val="1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Comprobar que el </w:t>
      </w:r>
      <w:proofErr w:type="spellStart"/>
      <w:r>
        <w:rPr>
          <w:rFonts w:ascii="Verdana" w:hAnsi="Verdana" w:cstheme="majorHAnsi"/>
          <w:sz w:val="24"/>
          <w:szCs w:val="24"/>
          <w:lang w:val="es-ES"/>
        </w:rPr>
        <w:t>check</w:t>
      </w:r>
      <w:proofErr w:type="spellEnd"/>
      <w:r>
        <w:rPr>
          <w:rFonts w:ascii="Verdana" w:hAnsi="Verdana" w:cstheme="majorHAnsi"/>
          <w:sz w:val="24"/>
          <w:szCs w:val="24"/>
          <w:lang w:val="es-ES"/>
        </w:rPr>
        <w:t xml:space="preserve"> de “Confirmo que los datos son veraces” esté marcado. Si no está marcado debe mostrarse una </w:t>
      </w:r>
      <w:r w:rsidRPr="000961B5">
        <w:rPr>
          <w:rFonts w:ascii="Verdana" w:hAnsi="Verdana" w:cstheme="majorHAnsi"/>
          <w:b/>
          <w:bCs/>
          <w:sz w:val="24"/>
          <w:szCs w:val="24"/>
          <w:lang w:val="es-ES"/>
        </w:rPr>
        <w:t>ventana de alerta</w:t>
      </w:r>
      <w:r>
        <w:rPr>
          <w:rFonts w:ascii="Verdana" w:hAnsi="Verdana" w:cstheme="majorHAnsi"/>
          <w:sz w:val="24"/>
          <w:szCs w:val="24"/>
          <w:lang w:val="es-ES"/>
        </w:rPr>
        <w:t xml:space="preserve"> y no continuar con la validación del formulario.</w:t>
      </w:r>
    </w:p>
    <w:p w14:paraId="006E32FC" w14:textId="77777777" w:rsidR="000961B5" w:rsidRDefault="000961B5" w:rsidP="000961B5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5A495674" w14:textId="724119E5" w:rsidR="000961B5" w:rsidRDefault="000961B5" w:rsidP="000F0C18">
      <w:pPr>
        <w:pStyle w:val="Prrafodelista"/>
        <w:numPr>
          <w:ilvl w:val="1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Comprobar que el </w:t>
      </w:r>
      <w:proofErr w:type="spellStart"/>
      <w:r>
        <w:rPr>
          <w:rFonts w:ascii="Verdana" w:hAnsi="Verdana" w:cstheme="majorHAnsi"/>
          <w:sz w:val="24"/>
          <w:szCs w:val="24"/>
          <w:lang w:val="es-ES"/>
        </w:rPr>
        <w:t>check</w:t>
      </w:r>
      <w:proofErr w:type="spellEnd"/>
      <w:r>
        <w:rPr>
          <w:rFonts w:ascii="Verdana" w:hAnsi="Verdana" w:cstheme="majorHAnsi"/>
          <w:sz w:val="24"/>
          <w:szCs w:val="24"/>
          <w:lang w:val="es-ES"/>
        </w:rPr>
        <w:t xml:space="preserve"> de “</w:t>
      </w:r>
      <w:r w:rsidRPr="000961B5">
        <w:rPr>
          <w:rFonts w:ascii="Verdana" w:hAnsi="Verdana" w:cstheme="majorHAnsi"/>
          <w:sz w:val="24"/>
          <w:szCs w:val="24"/>
          <w:lang w:val="es-ES"/>
        </w:rPr>
        <w:t>Acepto el tratamiento de datos (RGPD)</w:t>
      </w:r>
      <w:r>
        <w:rPr>
          <w:rFonts w:ascii="Verdana" w:hAnsi="Verdana" w:cstheme="majorHAnsi"/>
          <w:sz w:val="24"/>
          <w:szCs w:val="24"/>
          <w:lang w:val="es-ES"/>
        </w:rPr>
        <w:t xml:space="preserve">” esté marcado. Si no está marcado debe mostrarse una </w:t>
      </w:r>
      <w:r w:rsidRPr="000961B5">
        <w:rPr>
          <w:rFonts w:ascii="Verdana" w:hAnsi="Verdana" w:cstheme="majorHAnsi"/>
          <w:b/>
          <w:bCs/>
          <w:sz w:val="24"/>
          <w:szCs w:val="24"/>
          <w:lang w:val="es-ES"/>
        </w:rPr>
        <w:t>ventana de alerta</w:t>
      </w:r>
      <w:r>
        <w:rPr>
          <w:rFonts w:ascii="Verdana" w:hAnsi="Verdana" w:cstheme="majorHAnsi"/>
          <w:sz w:val="24"/>
          <w:szCs w:val="24"/>
          <w:lang w:val="es-ES"/>
        </w:rPr>
        <w:t xml:space="preserve"> y no continuar con la validación del formulario.</w:t>
      </w:r>
    </w:p>
    <w:p w14:paraId="24104F1E" w14:textId="77777777" w:rsidR="002E7F98" w:rsidRPr="002E7F98" w:rsidRDefault="002E7F98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5B97B867" w14:textId="0303B23B" w:rsidR="002E7F98" w:rsidRPr="002E7F98" w:rsidRDefault="002E7F98" w:rsidP="000F0C18">
      <w:pPr>
        <w:pStyle w:val="Prrafodelista"/>
        <w:numPr>
          <w:ilvl w:val="1"/>
          <w:numId w:val="37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 w:rsidRPr="002E7F98">
        <w:rPr>
          <w:rFonts w:ascii="Verdana" w:hAnsi="Verdana" w:cstheme="majorHAnsi"/>
          <w:sz w:val="24"/>
          <w:szCs w:val="24"/>
          <w:lang w:val="es-ES"/>
        </w:rPr>
        <w:t>Una vez comprobados se mostrarán los datos en la parte de visualización de datos que aparece en la página.</w:t>
      </w:r>
    </w:p>
    <w:p w14:paraId="3DFE3082" w14:textId="77777777" w:rsidR="002E7F98" w:rsidRDefault="002E7F98" w:rsidP="002E7F98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68B4CC4D" w14:textId="3180E008" w:rsidR="002E7F98" w:rsidRDefault="000F0C18" w:rsidP="002E7F98">
      <w:pPr>
        <w:pStyle w:val="Prrafodelista"/>
        <w:jc w:val="center"/>
        <w:rPr>
          <w:rFonts w:ascii="Verdana" w:hAnsi="Verdana" w:cstheme="majorHAnsi"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381F5DFC" wp14:editId="3A15E33F">
            <wp:extent cx="4724400" cy="1362075"/>
            <wp:effectExtent l="19050" t="19050" r="19050" b="28575"/>
            <wp:docPr id="92359077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0779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8"/>
                    <a:srcRect l="4570" t="6078" r="4753" b="1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362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23E51" w14:textId="77777777" w:rsidR="000F0C18" w:rsidRDefault="000F0C18" w:rsidP="002E7F98">
      <w:pPr>
        <w:pStyle w:val="Prrafodelista"/>
        <w:jc w:val="center"/>
        <w:rPr>
          <w:rFonts w:ascii="Verdana" w:hAnsi="Verdana" w:cstheme="majorHAnsi"/>
          <w:sz w:val="24"/>
          <w:szCs w:val="24"/>
          <w:lang w:val="es-ES"/>
        </w:rPr>
      </w:pPr>
    </w:p>
    <w:p w14:paraId="2ADC291A" w14:textId="345F9442" w:rsidR="000F0C18" w:rsidRDefault="000B3EE2" w:rsidP="0090733B">
      <w:pPr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El formulario debe ser este que aparece en la figura</w:t>
      </w:r>
    </w:p>
    <w:p w14:paraId="0E5A5727" w14:textId="77777777" w:rsidR="000B3EE2" w:rsidRDefault="000B3EE2" w:rsidP="0090733B">
      <w:pPr>
        <w:rPr>
          <w:rFonts w:ascii="Verdana" w:hAnsi="Verdana" w:cstheme="majorHAnsi"/>
          <w:sz w:val="24"/>
          <w:szCs w:val="24"/>
          <w:lang w:val="es-ES"/>
        </w:rPr>
      </w:pPr>
    </w:p>
    <w:p w14:paraId="16EE17A1" w14:textId="535EDDC1" w:rsidR="0090733B" w:rsidRDefault="0090733B">
      <w:pPr>
        <w:rPr>
          <w:rFonts w:ascii="Verdana" w:hAnsi="Verdana" w:cstheme="majorHAnsi"/>
          <w:sz w:val="24"/>
          <w:szCs w:val="24"/>
          <w:lang w:val="es-ES"/>
        </w:rPr>
      </w:pPr>
    </w:p>
    <w:p w14:paraId="60D7FF81" w14:textId="42EB1F0A" w:rsidR="0090733B" w:rsidRDefault="000B3EE2" w:rsidP="000B3EE2">
      <w:pPr>
        <w:jc w:val="center"/>
        <w:rPr>
          <w:rFonts w:ascii="Verdana" w:hAnsi="Verdana" w:cstheme="majorHAnsi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112AB62" wp14:editId="798BE56D">
            <wp:extent cx="4686300" cy="5391150"/>
            <wp:effectExtent l="19050" t="19050" r="19050" b="19050"/>
            <wp:docPr id="5261484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84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91150"/>
                    </a:xfrm>
                    <a:prstGeom prst="rect">
                      <a:avLst/>
                    </a:prstGeom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14:paraId="5F0ED29A" w14:textId="77777777" w:rsidR="000B3EE2" w:rsidRDefault="000B3EE2" w:rsidP="000B3EE2">
      <w:pPr>
        <w:jc w:val="center"/>
        <w:rPr>
          <w:rFonts w:ascii="Verdana" w:hAnsi="Verdana" w:cstheme="majorHAnsi"/>
          <w:sz w:val="24"/>
          <w:szCs w:val="24"/>
          <w:lang w:val="es-ES"/>
        </w:rPr>
      </w:pPr>
    </w:p>
    <w:p w14:paraId="0E8E8622" w14:textId="77777777" w:rsidR="000B3EE2" w:rsidRDefault="000B3EE2" w:rsidP="000B3EE2">
      <w:pPr>
        <w:jc w:val="center"/>
        <w:rPr>
          <w:rFonts w:ascii="Verdana" w:hAnsi="Verdana" w:cstheme="majorHAnsi"/>
          <w:sz w:val="24"/>
          <w:szCs w:val="24"/>
          <w:lang w:val="es-ES"/>
        </w:rPr>
      </w:pPr>
    </w:p>
    <w:p w14:paraId="37B9D33F" w14:textId="77777777" w:rsidR="000B3EE2" w:rsidRPr="0090733B" w:rsidRDefault="000B3EE2" w:rsidP="000B3EE2">
      <w:pPr>
        <w:jc w:val="center"/>
        <w:rPr>
          <w:rFonts w:ascii="Verdana" w:hAnsi="Verdana" w:cstheme="majorHAnsi"/>
          <w:sz w:val="24"/>
          <w:szCs w:val="24"/>
          <w:lang w:val="es-ES"/>
        </w:rPr>
      </w:pPr>
    </w:p>
    <w:p w14:paraId="35AC600A" w14:textId="77777777" w:rsidR="002E7F98" w:rsidRDefault="002E7F98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26881B25" w14:textId="0BAA739C" w:rsidR="000F0C18" w:rsidRDefault="0090733B" w:rsidP="00B447D4">
      <w:pPr>
        <w:pBdr>
          <w:bottom w:val="single" w:sz="4" w:space="1" w:color="auto"/>
        </w:pBdr>
        <w:jc w:val="both"/>
        <w:rPr>
          <w:rFonts w:ascii="Verdana" w:hAnsi="Verdana" w:cstheme="majorHAnsi"/>
          <w:b/>
          <w:bCs/>
          <w:sz w:val="24"/>
          <w:szCs w:val="24"/>
          <w:lang w:val="es-ES"/>
        </w:rPr>
      </w:pPr>
      <w:r>
        <w:rPr>
          <w:rFonts w:ascii="Verdana" w:hAnsi="Verdana" w:cstheme="majorHAnsi"/>
          <w:b/>
          <w:bCs/>
          <w:sz w:val="24"/>
          <w:szCs w:val="24"/>
          <w:lang w:val="es-ES"/>
        </w:rPr>
        <w:lastRenderedPageBreak/>
        <w:t>Parte</w:t>
      </w:r>
      <w:r w:rsidR="000F0C18" w:rsidRPr="000F0C18">
        <w:rPr>
          <w:rFonts w:ascii="Verdana" w:hAnsi="Verdana" w:cstheme="majorHAnsi"/>
          <w:b/>
          <w:bCs/>
          <w:sz w:val="24"/>
          <w:szCs w:val="24"/>
          <w:lang w:val="es-ES"/>
        </w:rPr>
        <w:t xml:space="preserve"> </w:t>
      </w:r>
      <w:r w:rsidR="000F0C18">
        <w:rPr>
          <w:rFonts w:ascii="Verdana" w:hAnsi="Verdana" w:cstheme="majorHAnsi"/>
          <w:b/>
          <w:bCs/>
          <w:sz w:val="24"/>
          <w:szCs w:val="24"/>
          <w:lang w:val="es-ES"/>
        </w:rPr>
        <w:t>2</w:t>
      </w:r>
      <w:r w:rsidR="000F0C18" w:rsidRPr="000F0C18">
        <w:rPr>
          <w:rFonts w:ascii="Verdana" w:hAnsi="Verdana" w:cstheme="majorHAnsi"/>
          <w:b/>
          <w:bCs/>
          <w:sz w:val="24"/>
          <w:szCs w:val="24"/>
          <w:lang w:val="es-ES"/>
        </w:rPr>
        <w:t xml:space="preserve"> </w:t>
      </w:r>
    </w:p>
    <w:p w14:paraId="3C92D654" w14:textId="77777777" w:rsidR="000F0C18" w:rsidRPr="000F0C18" w:rsidRDefault="000F0C18" w:rsidP="000F0C18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38A7DAF3" w14:textId="77777777" w:rsidR="0090733B" w:rsidRDefault="0090733B" w:rsidP="000F0C18">
      <w:p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En la zona del </w:t>
      </w:r>
      <w:r w:rsidRPr="0090733B">
        <w:rPr>
          <w:rFonts w:ascii="Verdana" w:hAnsi="Verdana" w:cstheme="majorHAnsi"/>
          <w:b/>
          <w:bCs/>
          <w:sz w:val="24"/>
          <w:szCs w:val="24"/>
          <w:lang w:val="es-ES"/>
        </w:rPr>
        <w:t>HTML</w:t>
      </w:r>
      <w:r>
        <w:rPr>
          <w:rFonts w:ascii="Verdana" w:hAnsi="Verdana" w:cstheme="majorHAnsi"/>
          <w:sz w:val="24"/>
          <w:szCs w:val="24"/>
          <w:lang w:val="es-ES"/>
        </w:rPr>
        <w:t xml:space="preserve"> </w:t>
      </w:r>
      <w:r w:rsidRPr="0090733B">
        <w:rPr>
          <w:rFonts w:ascii="Verdana" w:hAnsi="Verdana" w:cstheme="majorHAnsi"/>
          <w:b/>
          <w:bCs/>
          <w:sz w:val="24"/>
          <w:szCs w:val="24"/>
          <w:lang w:val="es-ES"/>
        </w:rPr>
        <w:t>fuera del formulario</w:t>
      </w:r>
      <w:r>
        <w:rPr>
          <w:rFonts w:ascii="Verdana" w:hAnsi="Verdana" w:cstheme="majorHAnsi"/>
          <w:sz w:val="24"/>
          <w:szCs w:val="24"/>
          <w:lang w:val="es-ES"/>
        </w:rPr>
        <w:t xml:space="preserve"> hay una “</w:t>
      </w:r>
      <w:r w:rsidRPr="00B447D4">
        <w:rPr>
          <w:rFonts w:ascii="Verdana" w:hAnsi="Verdana" w:cstheme="majorHAnsi"/>
          <w:b/>
          <w:bCs/>
          <w:sz w:val="24"/>
          <w:szCs w:val="24"/>
          <w:lang w:val="es-ES"/>
        </w:rPr>
        <w:t>Calculadora</w:t>
      </w:r>
      <w:r>
        <w:rPr>
          <w:rFonts w:ascii="Verdana" w:hAnsi="Verdana" w:cstheme="majorHAnsi"/>
          <w:sz w:val="24"/>
          <w:szCs w:val="24"/>
          <w:lang w:val="es-ES"/>
        </w:rPr>
        <w:t>” con 3 botones que debe funcionar de la siguiente forma:</w:t>
      </w:r>
    </w:p>
    <w:p w14:paraId="45B0DBC9" w14:textId="57858764" w:rsidR="000F0C18" w:rsidRDefault="0090733B" w:rsidP="000F0C18">
      <w:p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 xml:space="preserve"> </w:t>
      </w:r>
    </w:p>
    <w:p w14:paraId="24E4D998" w14:textId="3CFAAA5D" w:rsidR="0090733B" w:rsidRDefault="0090733B" w:rsidP="0090733B">
      <w:pPr>
        <w:pStyle w:val="Prrafodelista"/>
        <w:numPr>
          <w:ilvl w:val="0"/>
          <w:numId w:val="40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No realizar ningún cálculo si no se ha introducido alguno de los números.</w:t>
      </w:r>
    </w:p>
    <w:p w14:paraId="3366520A" w14:textId="21269BC0" w:rsidR="0090733B" w:rsidRDefault="0090733B" w:rsidP="0090733B">
      <w:pPr>
        <w:pStyle w:val="Prrafodelista"/>
        <w:numPr>
          <w:ilvl w:val="0"/>
          <w:numId w:val="40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No es necesario que aparezca un mensaje</w:t>
      </w:r>
    </w:p>
    <w:p w14:paraId="4E7663C2" w14:textId="4196E914" w:rsidR="0090733B" w:rsidRPr="0090733B" w:rsidRDefault="0090733B" w:rsidP="0090733B">
      <w:pPr>
        <w:pStyle w:val="Prrafodelista"/>
        <w:numPr>
          <w:ilvl w:val="0"/>
          <w:numId w:val="40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Al pulsar el botón suma en Resultado se debe mostrar la suma de A y B</w:t>
      </w:r>
    </w:p>
    <w:p w14:paraId="54614204" w14:textId="1A302CA0" w:rsidR="0090733B" w:rsidRPr="0090733B" w:rsidRDefault="0090733B" w:rsidP="0090733B">
      <w:pPr>
        <w:pStyle w:val="Prrafodelista"/>
        <w:numPr>
          <w:ilvl w:val="0"/>
          <w:numId w:val="40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Al pulsar el botón resta en Resultado se debe mostrar la suma de A menos B</w:t>
      </w:r>
    </w:p>
    <w:p w14:paraId="54879885" w14:textId="2B662F45" w:rsidR="0090733B" w:rsidRPr="0090733B" w:rsidRDefault="0090733B" w:rsidP="0090733B">
      <w:pPr>
        <w:pStyle w:val="Prrafodelista"/>
        <w:numPr>
          <w:ilvl w:val="0"/>
          <w:numId w:val="40"/>
        </w:numPr>
        <w:jc w:val="both"/>
        <w:rPr>
          <w:rFonts w:ascii="Verdana" w:hAnsi="Verdana" w:cstheme="majorHAnsi"/>
          <w:sz w:val="24"/>
          <w:szCs w:val="24"/>
          <w:lang w:val="es-ES"/>
        </w:rPr>
      </w:pPr>
      <w:r>
        <w:rPr>
          <w:rFonts w:ascii="Verdana" w:hAnsi="Verdana" w:cstheme="majorHAnsi"/>
          <w:sz w:val="24"/>
          <w:szCs w:val="24"/>
          <w:lang w:val="es-ES"/>
        </w:rPr>
        <w:t>Al pulsar el botón multiplicar en Resultado se debe mostrar la multiplicación de A y B</w:t>
      </w:r>
    </w:p>
    <w:p w14:paraId="70F2F98F" w14:textId="77777777" w:rsidR="0090733B" w:rsidRPr="000F0C18" w:rsidRDefault="0090733B" w:rsidP="0090733B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322E78FB" w14:textId="77777777" w:rsidR="0090733B" w:rsidRPr="000F0C18" w:rsidRDefault="0090733B" w:rsidP="0090733B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599C7D9C" w14:textId="52B2A1AE" w:rsidR="000F0C18" w:rsidRPr="000F0C18" w:rsidRDefault="000F0C18" w:rsidP="0090733B">
      <w:pPr>
        <w:jc w:val="center"/>
        <w:rPr>
          <w:rFonts w:ascii="Verdana" w:hAnsi="Verdana" w:cstheme="majorHAnsi"/>
          <w:b/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9F16FD2" wp14:editId="066CB06D">
            <wp:extent cx="4257040" cy="2495550"/>
            <wp:effectExtent l="19050" t="19050" r="10160" b="19050"/>
            <wp:docPr id="13535083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832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0"/>
                    <a:srcRect l="3179" t="3160" r="2103" b="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627" cy="24976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11C4F" w14:textId="77777777" w:rsidR="002E7F98" w:rsidRDefault="002E7F98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16309335" w14:textId="77777777" w:rsidR="000F0C18" w:rsidRDefault="000F0C18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5E948C53" w14:textId="77777777" w:rsidR="000F0C18" w:rsidRDefault="000F0C18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4422296C" w14:textId="77777777" w:rsidR="002E7F98" w:rsidRDefault="002E7F98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7B3E283C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32DD503A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28DF87FB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4FA683F5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0D2A9955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2D2825A9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51B820AA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20CF8F0D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4E4437CD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4A0B1003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25037130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0E78B1D3" w14:textId="5D8927D0" w:rsidR="00BD1C40" w:rsidRPr="00BD1C40" w:rsidRDefault="00BD1C40" w:rsidP="00BD1C40">
      <w:pPr>
        <w:pBdr>
          <w:bottom w:val="single" w:sz="4" w:space="1" w:color="auto"/>
        </w:pBdr>
        <w:rPr>
          <w:rFonts w:ascii="Verdana" w:hAnsi="Verdana" w:cstheme="majorHAnsi"/>
          <w:b/>
          <w:bCs/>
          <w:sz w:val="24"/>
          <w:szCs w:val="24"/>
          <w:lang w:val="es-ES"/>
        </w:rPr>
      </w:pPr>
      <w:r w:rsidRPr="00BD1C40">
        <w:rPr>
          <w:rFonts w:ascii="Verdana" w:hAnsi="Verdana" w:cstheme="majorHAnsi"/>
          <w:b/>
          <w:bCs/>
          <w:sz w:val="24"/>
          <w:szCs w:val="24"/>
          <w:lang w:val="es-ES"/>
        </w:rPr>
        <w:lastRenderedPageBreak/>
        <w:t>Rúbrica del examen</w:t>
      </w:r>
    </w:p>
    <w:p w14:paraId="6F042B15" w14:textId="33CBA1B3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A4489C" wp14:editId="26071377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6429375" cy="4063050"/>
            <wp:effectExtent l="0" t="0" r="0" b="0"/>
            <wp:wrapNone/>
            <wp:docPr id="146074871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48719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06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DCE0E" w14:textId="4459602E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240BC457" w14:textId="77777777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03A1282B" w14:textId="407FC4B2" w:rsidR="00BD1C40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74CCE72A" w14:textId="0F6A4FD4" w:rsidR="00BD1C40" w:rsidRPr="002E7F98" w:rsidRDefault="00BD1C40" w:rsidP="002E7F98">
      <w:pPr>
        <w:pStyle w:val="Prrafodelista"/>
        <w:rPr>
          <w:rFonts w:ascii="Verdana" w:hAnsi="Verdana" w:cstheme="majorHAnsi"/>
          <w:sz w:val="24"/>
          <w:szCs w:val="24"/>
          <w:lang w:val="es-ES"/>
        </w:rPr>
      </w:pPr>
    </w:p>
    <w:p w14:paraId="12F8AA95" w14:textId="77777777" w:rsidR="002E7F98" w:rsidRDefault="002E7F98" w:rsidP="002E7F98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109A33CA" w14:textId="77777777" w:rsidR="002E7F98" w:rsidRDefault="002E7F98" w:rsidP="002E7F98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49F97995" w14:textId="77777777" w:rsidR="002E7F98" w:rsidRPr="002E7F98" w:rsidRDefault="002E7F98" w:rsidP="002E7F98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3AFEA8B4" w14:textId="4EE4FD1B" w:rsidR="002E7F98" w:rsidRDefault="002E7F98" w:rsidP="002E7F98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0EA565EE" w14:textId="77777777" w:rsidR="002E7F98" w:rsidRPr="00001FB5" w:rsidRDefault="002E7F98" w:rsidP="002E7F98">
      <w:pPr>
        <w:pStyle w:val="Prrafodelista"/>
        <w:ind w:left="1440"/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53A37DEC" w14:textId="49FE0563" w:rsidR="00001FB5" w:rsidRDefault="00001FB5" w:rsidP="00D65332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6D627CBF" w14:textId="77777777" w:rsidR="000961B5" w:rsidRDefault="000961B5" w:rsidP="00D65332">
      <w:pPr>
        <w:jc w:val="both"/>
        <w:rPr>
          <w:rFonts w:ascii="Verdana" w:hAnsi="Verdana" w:cstheme="majorHAnsi"/>
          <w:sz w:val="24"/>
          <w:szCs w:val="24"/>
          <w:lang w:val="es-ES"/>
        </w:rPr>
      </w:pPr>
    </w:p>
    <w:p w14:paraId="17C38372" w14:textId="0347B235" w:rsidR="00375214" w:rsidRDefault="00375214" w:rsidP="006740B7">
      <w:pPr>
        <w:pStyle w:val="Prrafodelista"/>
        <w:widowControl w:val="0"/>
        <w:autoSpaceDE w:val="0"/>
        <w:autoSpaceDN w:val="0"/>
        <w:spacing w:line="240" w:lineRule="auto"/>
        <w:ind w:left="360"/>
        <w:contextualSpacing w:val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2216CF65" w14:textId="77777777" w:rsidR="00375214" w:rsidRDefault="00375214" w:rsidP="006740B7">
      <w:pPr>
        <w:pStyle w:val="Prrafodelista"/>
        <w:widowControl w:val="0"/>
        <w:autoSpaceDE w:val="0"/>
        <w:autoSpaceDN w:val="0"/>
        <w:spacing w:line="240" w:lineRule="auto"/>
        <w:ind w:left="360"/>
        <w:contextualSpacing w:val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21D7C67C" w14:textId="6F388CC5" w:rsidR="00375214" w:rsidRPr="00375214" w:rsidRDefault="00375214" w:rsidP="006740B7">
      <w:pPr>
        <w:pStyle w:val="Prrafodelista"/>
        <w:widowControl w:val="0"/>
        <w:autoSpaceDE w:val="0"/>
        <w:autoSpaceDN w:val="0"/>
        <w:spacing w:line="240" w:lineRule="auto"/>
        <w:ind w:left="360"/>
        <w:contextualSpacing w:val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12D0379B" w14:textId="503251BE" w:rsidR="00905263" w:rsidRDefault="00905263" w:rsidP="006740B7">
      <w:pPr>
        <w:pStyle w:val="Prrafodelista"/>
        <w:widowControl w:val="0"/>
        <w:autoSpaceDE w:val="0"/>
        <w:autoSpaceDN w:val="0"/>
        <w:spacing w:line="240" w:lineRule="auto"/>
        <w:ind w:left="360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72CF5930" w14:textId="00A9BBB5" w:rsidR="006740B7" w:rsidRPr="007F255A" w:rsidRDefault="00BD1C40" w:rsidP="007F255A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3F1007" wp14:editId="0D64D55A">
            <wp:simplePos x="0" y="0"/>
            <wp:positionH relativeFrom="margin">
              <wp:align>right</wp:align>
            </wp:positionH>
            <wp:positionV relativeFrom="paragraph">
              <wp:posOffset>1093470</wp:posOffset>
            </wp:positionV>
            <wp:extent cx="6645910" cy="1468755"/>
            <wp:effectExtent l="0" t="0" r="2540" b="0"/>
            <wp:wrapNone/>
            <wp:docPr id="20864450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45034" name="Imagen 1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40B7" w:rsidRPr="007F255A" w:rsidSect="002233AC">
      <w:headerReference w:type="default" r:id="rId13"/>
      <w:footerReference w:type="default" r:id="rId14"/>
      <w:pgSz w:w="11906" w:h="16838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32DD" w14:textId="77777777" w:rsidR="00FE68C3" w:rsidRDefault="00FE68C3">
      <w:pPr>
        <w:spacing w:line="240" w:lineRule="auto"/>
      </w:pPr>
      <w:r>
        <w:separator/>
      </w:r>
    </w:p>
  </w:endnote>
  <w:endnote w:type="continuationSeparator" w:id="0">
    <w:p w14:paraId="39664C5D" w14:textId="77777777" w:rsidR="00FE68C3" w:rsidRDefault="00FE68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244061" w:themeColor="accent1" w:themeShade="80"/>
        <w:sz w:val="18"/>
        <w:szCs w:val="18"/>
      </w:rPr>
      <w:id w:val="-38125245"/>
      <w:docPartObj>
        <w:docPartGallery w:val="Page Numbers (Bottom of Page)"/>
        <w:docPartUnique/>
      </w:docPartObj>
    </w:sdtPr>
    <w:sdtContent>
      <w:sdt>
        <w:sdtPr>
          <w:rPr>
            <w:i/>
            <w:iCs/>
            <w:color w:val="244061" w:themeColor="accent1" w:themeShade="80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C437088" w14:textId="6CFC8957" w:rsidR="00E25512" w:rsidRPr="00771CD1" w:rsidRDefault="00052E8B" w:rsidP="00052E8B">
            <w:pPr>
              <w:pStyle w:val="Piedepgina"/>
              <w:shd w:val="clear" w:color="auto" w:fill="EAF1DD" w:themeFill="accent3" w:themeFillTint="33"/>
              <w:tabs>
                <w:tab w:val="left" w:pos="9157"/>
                <w:tab w:val="right" w:pos="10466"/>
              </w:tabs>
              <w:rPr>
                <w:i/>
                <w:iCs/>
                <w:color w:val="244061" w:themeColor="accent1" w:themeShade="80"/>
                <w:sz w:val="18"/>
                <w:szCs w:val="18"/>
              </w:rPr>
            </w:pPr>
            <w:r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tab/>
            </w:r>
            <w:r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tab/>
            </w:r>
            <w:r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tab/>
            </w:r>
            <w:r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tab/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  <w:lang w:val="es-ES"/>
              </w:rPr>
              <w:t xml:space="preserve">Página </w:t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fldChar w:fldCharType="begin"/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instrText>PAGE</w:instrText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fldChar w:fldCharType="separate"/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  <w:lang w:val="es-ES"/>
              </w:rPr>
              <w:t>2</w:t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fldChar w:fldCharType="end"/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  <w:lang w:val="es-ES"/>
              </w:rPr>
              <w:t xml:space="preserve"> de </w:t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fldChar w:fldCharType="begin"/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instrText>NUMPAGES</w:instrText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fldChar w:fldCharType="separate"/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  <w:lang w:val="es-ES"/>
              </w:rPr>
              <w:t>2</w:t>
            </w:r>
            <w:r w:rsidR="00E25512" w:rsidRPr="00771CD1">
              <w:rPr>
                <w:i/>
                <w:iCs/>
                <w:color w:val="244061" w:themeColor="accent1" w:themeShade="80"/>
                <w:sz w:val="18"/>
                <w:szCs w:val="18"/>
              </w:rPr>
              <w:fldChar w:fldCharType="end"/>
            </w:r>
          </w:p>
        </w:sdtContent>
      </w:sdt>
    </w:sdtContent>
  </w:sdt>
  <w:p w14:paraId="5EF60778" w14:textId="77777777" w:rsidR="00E25512" w:rsidRDefault="00E255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CC34" w14:textId="77777777" w:rsidR="00FE68C3" w:rsidRDefault="00FE68C3">
      <w:pPr>
        <w:spacing w:line="240" w:lineRule="auto"/>
      </w:pPr>
      <w:r>
        <w:separator/>
      </w:r>
    </w:p>
  </w:footnote>
  <w:footnote w:type="continuationSeparator" w:id="0">
    <w:p w14:paraId="3319B196" w14:textId="77777777" w:rsidR="00FE68C3" w:rsidRDefault="00FE68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C91F" w14:textId="7B9B2D1D" w:rsidR="00052E8B" w:rsidRDefault="00052E8B">
    <w:pPr>
      <w:rPr>
        <w:sz w:val="18"/>
        <w:szCs w:val="18"/>
      </w:rPr>
    </w:pPr>
  </w:p>
  <w:p w14:paraId="68BB05E4" w14:textId="77777777" w:rsidR="00792381" w:rsidRDefault="00792381" w:rsidP="00792381">
    <w:pPr>
      <w:jc w:val="right"/>
      <w:rPr>
        <w:sz w:val="18"/>
        <w:szCs w:val="18"/>
      </w:rPr>
    </w:pPr>
  </w:p>
  <w:p w14:paraId="00CD769B" w14:textId="77777777" w:rsidR="00792381" w:rsidRDefault="00792381" w:rsidP="00792381">
    <w:pPr>
      <w:jc w:val="right"/>
      <w:rPr>
        <w:sz w:val="18"/>
        <w:szCs w:val="18"/>
      </w:rPr>
    </w:pPr>
  </w:p>
  <w:p w14:paraId="0BD9F612" w14:textId="546E2E31" w:rsidR="00AC0728" w:rsidRPr="00792381" w:rsidRDefault="00E94AD4" w:rsidP="002240BB">
    <w:pPr>
      <w:tabs>
        <w:tab w:val="left" w:pos="1020"/>
        <w:tab w:val="right" w:pos="10466"/>
      </w:tabs>
      <w:rPr>
        <w:b/>
        <w:bCs/>
        <w:sz w:val="18"/>
        <w:szCs w:val="18"/>
      </w:rPr>
    </w:pPr>
    <w:r>
      <w:rPr>
        <w:noProof/>
      </w:rPr>
      <w:drawing>
        <wp:inline distT="0" distB="0" distL="0" distR="0" wp14:anchorId="3F121B36" wp14:editId="34AAB12C">
          <wp:extent cx="429895" cy="636905"/>
          <wp:effectExtent l="0" t="0" r="0" b="0"/>
          <wp:docPr id="3" name="Image1" descr="Logotipo,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Logotipo,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989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2240BB">
      <w:rPr>
        <w:b/>
        <w:bCs/>
        <w:sz w:val="18"/>
        <w:szCs w:val="18"/>
      </w:rPr>
      <w:tab/>
    </w:r>
    <w:r>
      <w:rPr>
        <w:noProof/>
      </w:rPr>
      <w:drawing>
        <wp:inline distT="0" distB="0" distL="0" distR="0" wp14:anchorId="1B543F10" wp14:editId="1901D46E">
          <wp:extent cx="1000028" cy="581411"/>
          <wp:effectExtent l="0" t="0" r="0" b="9525"/>
          <wp:docPr id="495786588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786588" name="Imagen 1" descr="Interfaz de usuario gráfica, Texto, Aplicación&#10;&#10;El contenido generado por IA puede ser incorrecto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9883" cy="5871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240BB">
      <w:rPr>
        <w:b/>
        <w:bCs/>
        <w:sz w:val="18"/>
        <w:szCs w:val="18"/>
      </w:rPr>
      <w:tab/>
    </w:r>
    <w:r w:rsidR="00052E8B" w:rsidRPr="009C6540">
      <w:rPr>
        <w:b/>
        <w:bCs/>
      </w:rPr>
      <w:t xml:space="preserve">Examen - </w:t>
    </w:r>
    <w:r w:rsidR="009C6540" w:rsidRPr="009C6540">
      <w:rPr>
        <w:b/>
        <w:bCs/>
      </w:rPr>
      <w:t>2ª Ev</w:t>
    </w:r>
    <w:r w:rsidR="00052E8B" w:rsidRPr="009C6540">
      <w:rPr>
        <w:b/>
        <w:bCs/>
      </w:rPr>
      <w:t xml:space="preserve">aluación </w:t>
    </w:r>
    <w:r w:rsidR="00616145" w:rsidRPr="009C6540">
      <w:rPr>
        <w:b/>
        <w:bCs/>
      </w:rPr>
      <w:t>–</w:t>
    </w:r>
    <w:r w:rsidR="00052E8B" w:rsidRPr="009C6540">
      <w:rPr>
        <w:b/>
        <w:bCs/>
      </w:rPr>
      <w:t xml:space="preserve"> </w:t>
    </w:r>
    <w:r w:rsidR="009B4F06" w:rsidRPr="009C6540">
      <w:rPr>
        <w:b/>
        <w:bCs/>
      </w:rPr>
      <w:t>Lenguaje De Marcas</w:t>
    </w:r>
  </w:p>
  <w:p w14:paraId="54D09653" w14:textId="0FD0F675" w:rsidR="00792381" w:rsidRDefault="00792381" w:rsidP="00792381">
    <w:pPr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E78"/>
    <w:multiLevelType w:val="multilevel"/>
    <w:tmpl w:val="D6EC9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080774"/>
    <w:multiLevelType w:val="hybridMultilevel"/>
    <w:tmpl w:val="39C21A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90473"/>
    <w:multiLevelType w:val="multilevel"/>
    <w:tmpl w:val="C3BCB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1740FA"/>
    <w:multiLevelType w:val="hybridMultilevel"/>
    <w:tmpl w:val="0A2A552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865A17"/>
    <w:multiLevelType w:val="hybridMultilevel"/>
    <w:tmpl w:val="5854E0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B1901"/>
    <w:multiLevelType w:val="multilevel"/>
    <w:tmpl w:val="D2B4D6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22963AD"/>
    <w:multiLevelType w:val="hybridMultilevel"/>
    <w:tmpl w:val="8BE2FA04"/>
    <w:lvl w:ilvl="0" w:tplc="1BBEA328">
      <w:numFmt w:val="bullet"/>
      <w:lvlText w:val="-"/>
      <w:lvlJc w:val="left"/>
      <w:pPr>
        <w:ind w:left="720" w:hanging="360"/>
      </w:pPr>
      <w:rPr>
        <w:rFonts w:ascii="Verdana" w:eastAsia="Arial" w:hAnsi="Verdana" w:cstheme="majorHAnsi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Verdana" w:eastAsia="Arial" w:hAnsi="Verdana" w:cstheme="majorHAnsi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Verdana" w:eastAsia="Arial" w:hAnsi="Verdana" w:cstheme="majorHAns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C2EB7"/>
    <w:multiLevelType w:val="hybridMultilevel"/>
    <w:tmpl w:val="3F0C16A2"/>
    <w:lvl w:ilvl="0" w:tplc="2506C6C6">
      <w:numFmt w:val="bullet"/>
      <w:lvlText w:val="-"/>
      <w:lvlJc w:val="left"/>
      <w:pPr>
        <w:ind w:left="36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6E7C69"/>
    <w:multiLevelType w:val="multilevel"/>
    <w:tmpl w:val="3FBC8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A1D03C8"/>
    <w:multiLevelType w:val="multilevel"/>
    <w:tmpl w:val="90D48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C175521"/>
    <w:multiLevelType w:val="multilevel"/>
    <w:tmpl w:val="15FEF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DF5059E"/>
    <w:multiLevelType w:val="hybridMultilevel"/>
    <w:tmpl w:val="B7F4C1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BBEA328">
      <w:numFmt w:val="bullet"/>
      <w:lvlText w:val="-"/>
      <w:lvlJc w:val="left"/>
      <w:pPr>
        <w:ind w:left="2340" w:hanging="360"/>
      </w:pPr>
      <w:rPr>
        <w:rFonts w:ascii="Verdana" w:eastAsia="Arial" w:hAnsi="Verdana" w:cstheme="majorHAns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525F2"/>
    <w:multiLevelType w:val="multilevel"/>
    <w:tmpl w:val="E966A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0DD550E"/>
    <w:multiLevelType w:val="hybridMultilevel"/>
    <w:tmpl w:val="C29A30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707CF0"/>
    <w:multiLevelType w:val="hybridMultilevel"/>
    <w:tmpl w:val="D3E801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235FF"/>
    <w:multiLevelType w:val="hybridMultilevel"/>
    <w:tmpl w:val="F0DCBC98"/>
    <w:lvl w:ilvl="0" w:tplc="B98496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300DC6"/>
    <w:multiLevelType w:val="hybridMultilevel"/>
    <w:tmpl w:val="3606166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DC6494"/>
    <w:multiLevelType w:val="hybridMultilevel"/>
    <w:tmpl w:val="BE7AF510"/>
    <w:lvl w:ilvl="0" w:tplc="EDBCF2BC">
      <w:start w:val="1"/>
      <w:numFmt w:val="bullet"/>
      <w:lvlText w:val="-"/>
      <w:lvlJc w:val="left"/>
      <w:pPr>
        <w:ind w:left="360" w:hanging="360"/>
      </w:pPr>
      <w:rPr>
        <w:rFonts w:ascii="Calibri" w:eastAsia="Arial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E40A13"/>
    <w:multiLevelType w:val="hybridMultilevel"/>
    <w:tmpl w:val="4E044C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BBEA328">
      <w:numFmt w:val="bullet"/>
      <w:lvlText w:val="-"/>
      <w:lvlJc w:val="left"/>
      <w:pPr>
        <w:ind w:left="1440" w:hanging="360"/>
      </w:pPr>
      <w:rPr>
        <w:rFonts w:ascii="Verdana" w:eastAsia="Arial" w:hAnsi="Verdana" w:cstheme="majorHAnsi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Verdana" w:eastAsia="Arial" w:hAnsi="Verdana" w:cstheme="majorHAns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E5928"/>
    <w:multiLevelType w:val="multilevel"/>
    <w:tmpl w:val="40E616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C3B4052"/>
    <w:multiLevelType w:val="hybridMultilevel"/>
    <w:tmpl w:val="A900DB72"/>
    <w:lvl w:ilvl="0" w:tplc="55A2B2BE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72EC2"/>
    <w:multiLevelType w:val="multilevel"/>
    <w:tmpl w:val="E65AB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F64019D"/>
    <w:multiLevelType w:val="multilevel"/>
    <w:tmpl w:val="003A2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22233EE"/>
    <w:multiLevelType w:val="multilevel"/>
    <w:tmpl w:val="F672F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31C330E"/>
    <w:multiLevelType w:val="multilevel"/>
    <w:tmpl w:val="DDAEF4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40D4133"/>
    <w:multiLevelType w:val="multilevel"/>
    <w:tmpl w:val="28386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545E03"/>
    <w:multiLevelType w:val="multilevel"/>
    <w:tmpl w:val="BDB69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4D571A"/>
    <w:multiLevelType w:val="hybridMultilevel"/>
    <w:tmpl w:val="E2C8AFEC"/>
    <w:lvl w:ilvl="0" w:tplc="0C42893A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A2B5E"/>
    <w:multiLevelType w:val="hybridMultilevel"/>
    <w:tmpl w:val="4AAC1506"/>
    <w:lvl w:ilvl="0" w:tplc="36721D3E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65BB2"/>
    <w:multiLevelType w:val="multilevel"/>
    <w:tmpl w:val="0E02A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6DC4B30"/>
    <w:multiLevelType w:val="hybridMultilevel"/>
    <w:tmpl w:val="72B899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75E4363"/>
    <w:multiLevelType w:val="multilevel"/>
    <w:tmpl w:val="00226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8752268"/>
    <w:multiLevelType w:val="hybridMultilevel"/>
    <w:tmpl w:val="5BA077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780734"/>
    <w:multiLevelType w:val="multilevel"/>
    <w:tmpl w:val="F72E65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1F21BD9"/>
    <w:multiLevelType w:val="hybridMultilevel"/>
    <w:tmpl w:val="3B4AE8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FDA7186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3A26BF9"/>
    <w:multiLevelType w:val="multilevel"/>
    <w:tmpl w:val="1860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42E5D4F"/>
    <w:multiLevelType w:val="multilevel"/>
    <w:tmpl w:val="E32EE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81479C7"/>
    <w:multiLevelType w:val="hybridMultilevel"/>
    <w:tmpl w:val="50ECEE9E"/>
    <w:lvl w:ilvl="0" w:tplc="36721D3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765236"/>
    <w:multiLevelType w:val="hybridMultilevel"/>
    <w:tmpl w:val="DB7C9D92"/>
    <w:lvl w:ilvl="0" w:tplc="1BBEA328">
      <w:numFmt w:val="bullet"/>
      <w:lvlText w:val="-"/>
      <w:lvlJc w:val="left"/>
      <w:pPr>
        <w:ind w:left="720" w:hanging="360"/>
      </w:pPr>
      <w:rPr>
        <w:rFonts w:ascii="Verdana" w:eastAsia="Arial" w:hAnsi="Verdana" w:cstheme="majorHAns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F51188"/>
    <w:multiLevelType w:val="hybridMultilevel"/>
    <w:tmpl w:val="2402DCB8"/>
    <w:lvl w:ilvl="0" w:tplc="9CC49622">
      <w:start w:val="50"/>
      <w:numFmt w:val="bullet"/>
      <w:lvlText w:val="-"/>
      <w:lvlJc w:val="left"/>
      <w:pPr>
        <w:ind w:left="360" w:hanging="360"/>
      </w:pPr>
      <w:rPr>
        <w:rFonts w:ascii="Calibri" w:eastAsia="Arial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8947502">
    <w:abstractNumId w:val="29"/>
  </w:num>
  <w:num w:numId="2" w16cid:durableId="1767000238">
    <w:abstractNumId w:val="25"/>
  </w:num>
  <w:num w:numId="3" w16cid:durableId="2069524107">
    <w:abstractNumId w:val="31"/>
  </w:num>
  <w:num w:numId="4" w16cid:durableId="1611013302">
    <w:abstractNumId w:val="2"/>
  </w:num>
  <w:num w:numId="5" w16cid:durableId="876695634">
    <w:abstractNumId w:val="23"/>
  </w:num>
  <w:num w:numId="6" w16cid:durableId="114493978">
    <w:abstractNumId w:val="9"/>
  </w:num>
  <w:num w:numId="7" w16cid:durableId="2090421477">
    <w:abstractNumId w:val="5"/>
  </w:num>
  <w:num w:numId="8" w16cid:durableId="1579706489">
    <w:abstractNumId w:val="12"/>
  </w:num>
  <w:num w:numId="9" w16cid:durableId="931165889">
    <w:abstractNumId w:val="10"/>
  </w:num>
  <w:num w:numId="10" w16cid:durableId="457262854">
    <w:abstractNumId w:val="22"/>
  </w:num>
  <w:num w:numId="11" w16cid:durableId="672223307">
    <w:abstractNumId w:val="0"/>
  </w:num>
  <w:num w:numId="12" w16cid:durableId="989408116">
    <w:abstractNumId w:val="35"/>
  </w:num>
  <w:num w:numId="13" w16cid:durableId="430785193">
    <w:abstractNumId w:val="26"/>
  </w:num>
  <w:num w:numId="14" w16cid:durableId="1638947710">
    <w:abstractNumId w:val="8"/>
  </w:num>
  <w:num w:numId="15" w16cid:durableId="1792819131">
    <w:abstractNumId w:val="19"/>
  </w:num>
  <w:num w:numId="16" w16cid:durableId="833692303">
    <w:abstractNumId w:val="36"/>
  </w:num>
  <w:num w:numId="17" w16cid:durableId="277219348">
    <w:abstractNumId w:val="33"/>
  </w:num>
  <w:num w:numId="18" w16cid:durableId="480123147">
    <w:abstractNumId w:val="24"/>
  </w:num>
  <w:num w:numId="19" w16cid:durableId="1401367644">
    <w:abstractNumId w:val="21"/>
  </w:num>
  <w:num w:numId="20" w16cid:durableId="1987540719">
    <w:abstractNumId w:val="4"/>
  </w:num>
  <w:num w:numId="21" w16cid:durableId="2082024730">
    <w:abstractNumId w:val="34"/>
  </w:num>
  <w:num w:numId="22" w16cid:durableId="91051902">
    <w:abstractNumId w:val="17"/>
  </w:num>
  <w:num w:numId="23" w16cid:durableId="1980841943">
    <w:abstractNumId w:val="15"/>
  </w:num>
  <w:num w:numId="24" w16cid:durableId="651910174">
    <w:abstractNumId w:val="7"/>
  </w:num>
  <w:num w:numId="25" w16cid:durableId="1871719999">
    <w:abstractNumId w:val="1"/>
  </w:num>
  <w:num w:numId="26" w16cid:durableId="1350642225">
    <w:abstractNumId w:val="13"/>
  </w:num>
  <w:num w:numId="27" w16cid:durableId="2079356699">
    <w:abstractNumId w:val="20"/>
  </w:num>
  <w:num w:numId="28" w16cid:durableId="176817345">
    <w:abstractNumId w:val="3"/>
  </w:num>
  <w:num w:numId="29" w16cid:durableId="1155948769">
    <w:abstractNumId w:val="30"/>
  </w:num>
  <w:num w:numId="30" w16cid:durableId="2095205075">
    <w:abstractNumId w:val="39"/>
  </w:num>
  <w:num w:numId="31" w16cid:durableId="432358229">
    <w:abstractNumId w:val="32"/>
  </w:num>
  <w:num w:numId="32" w16cid:durableId="1979802684">
    <w:abstractNumId w:val="16"/>
  </w:num>
  <w:num w:numId="33" w16cid:durableId="1075325590">
    <w:abstractNumId w:val="27"/>
  </w:num>
  <w:num w:numId="34" w16cid:durableId="1871070816">
    <w:abstractNumId w:val="28"/>
  </w:num>
  <w:num w:numId="35" w16cid:durableId="1523010417">
    <w:abstractNumId w:val="37"/>
  </w:num>
  <w:num w:numId="36" w16cid:durableId="1152478669">
    <w:abstractNumId w:val="38"/>
  </w:num>
  <w:num w:numId="37" w16cid:durableId="2031298420">
    <w:abstractNumId w:val="14"/>
  </w:num>
  <w:num w:numId="38" w16cid:durableId="534193343">
    <w:abstractNumId w:val="11"/>
  </w:num>
  <w:num w:numId="39" w16cid:durableId="559251121">
    <w:abstractNumId w:val="18"/>
  </w:num>
  <w:num w:numId="40" w16cid:durableId="787045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728"/>
    <w:rsid w:val="00001990"/>
    <w:rsid w:val="00001FB5"/>
    <w:rsid w:val="00024961"/>
    <w:rsid w:val="00037040"/>
    <w:rsid w:val="00045FC5"/>
    <w:rsid w:val="00052E8B"/>
    <w:rsid w:val="00056C35"/>
    <w:rsid w:val="00061F5D"/>
    <w:rsid w:val="00080917"/>
    <w:rsid w:val="0008311A"/>
    <w:rsid w:val="00086300"/>
    <w:rsid w:val="000961B5"/>
    <w:rsid w:val="00097064"/>
    <w:rsid w:val="000B1EDE"/>
    <w:rsid w:val="000B3EE2"/>
    <w:rsid w:val="000B54F8"/>
    <w:rsid w:val="000D54B5"/>
    <w:rsid w:val="000F0546"/>
    <w:rsid w:val="000F0C18"/>
    <w:rsid w:val="000F3A68"/>
    <w:rsid w:val="000F4258"/>
    <w:rsid w:val="00102516"/>
    <w:rsid w:val="00103289"/>
    <w:rsid w:val="00111934"/>
    <w:rsid w:val="001152A9"/>
    <w:rsid w:val="001225AA"/>
    <w:rsid w:val="00126B4D"/>
    <w:rsid w:val="0014074C"/>
    <w:rsid w:val="00142439"/>
    <w:rsid w:val="001454E2"/>
    <w:rsid w:val="00150276"/>
    <w:rsid w:val="00176110"/>
    <w:rsid w:val="00177CFF"/>
    <w:rsid w:val="00191BA8"/>
    <w:rsid w:val="00196F1A"/>
    <w:rsid w:val="001A2C62"/>
    <w:rsid w:val="001A6FC3"/>
    <w:rsid w:val="001C70AC"/>
    <w:rsid w:val="001D3EE3"/>
    <w:rsid w:val="001D453A"/>
    <w:rsid w:val="001D4FDA"/>
    <w:rsid w:val="001D7B96"/>
    <w:rsid w:val="001E3325"/>
    <w:rsid w:val="002233AC"/>
    <w:rsid w:val="002240BB"/>
    <w:rsid w:val="00233044"/>
    <w:rsid w:val="00235ED1"/>
    <w:rsid w:val="0024486C"/>
    <w:rsid w:val="00247724"/>
    <w:rsid w:val="0026626B"/>
    <w:rsid w:val="002743C1"/>
    <w:rsid w:val="00281DB4"/>
    <w:rsid w:val="002878FA"/>
    <w:rsid w:val="002C3AA5"/>
    <w:rsid w:val="002D52B6"/>
    <w:rsid w:val="002D581B"/>
    <w:rsid w:val="002E7F98"/>
    <w:rsid w:val="00312108"/>
    <w:rsid w:val="00312671"/>
    <w:rsid w:val="00330F71"/>
    <w:rsid w:val="00333C79"/>
    <w:rsid w:val="00345661"/>
    <w:rsid w:val="0034764E"/>
    <w:rsid w:val="0035263E"/>
    <w:rsid w:val="00353FEB"/>
    <w:rsid w:val="003628B0"/>
    <w:rsid w:val="003634C9"/>
    <w:rsid w:val="00375214"/>
    <w:rsid w:val="00397FCF"/>
    <w:rsid w:val="003A5F40"/>
    <w:rsid w:val="003D09B1"/>
    <w:rsid w:val="003E373A"/>
    <w:rsid w:val="003E7DC9"/>
    <w:rsid w:val="003F1892"/>
    <w:rsid w:val="00406BC9"/>
    <w:rsid w:val="00420412"/>
    <w:rsid w:val="00420FB9"/>
    <w:rsid w:val="00431208"/>
    <w:rsid w:val="0043243B"/>
    <w:rsid w:val="00433902"/>
    <w:rsid w:val="00434379"/>
    <w:rsid w:val="00440F4C"/>
    <w:rsid w:val="00443744"/>
    <w:rsid w:val="004444A7"/>
    <w:rsid w:val="00451A78"/>
    <w:rsid w:val="00465F65"/>
    <w:rsid w:val="004674A0"/>
    <w:rsid w:val="00473751"/>
    <w:rsid w:val="0047603D"/>
    <w:rsid w:val="00485C16"/>
    <w:rsid w:val="00490D1E"/>
    <w:rsid w:val="00490E3A"/>
    <w:rsid w:val="00497C35"/>
    <w:rsid w:val="004B0A39"/>
    <w:rsid w:val="004C422C"/>
    <w:rsid w:val="005156ED"/>
    <w:rsid w:val="00524536"/>
    <w:rsid w:val="0053261A"/>
    <w:rsid w:val="00537AA8"/>
    <w:rsid w:val="00541B22"/>
    <w:rsid w:val="0054240F"/>
    <w:rsid w:val="00573A21"/>
    <w:rsid w:val="00597CDA"/>
    <w:rsid w:val="005B60A9"/>
    <w:rsid w:val="005D2FAA"/>
    <w:rsid w:val="005D6996"/>
    <w:rsid w:val="00602601"/>
    <w:rsid w:val="00612FA1"/>
    <w:rsid w:val="00615627"/>
    <w:rsid w:val="00616145"/>
    <w:rsid w:val="00617783"/>
    <w:rsid w:val="00623A80"/>
    <w:rsid w:val="00656837"/>
    <w:rsid w:val="0066002E"/>
    <w:rsid w:val="00672BC2"/>
    <w:rsid w:val="006740B7"/>
    <w:rsid w:val="0067628E"/>
    <w:rsid w:val="006770C8"/>
    <w:rsid w:val="00681695"/>
    <w:rsid w:val="006A536A"/>
    <w:rsid w:val="006B2B49"/>
    <w:rsid w:val="006B65E1"/>
    <w:rsid w:val="006C5A5F"/>
    <w:rsid w:val="00701C3C"/>
    <w:rsid w:val="0070692C"/>
    <w:rsid w:val="00712070"/>
    <w:rsid w:val="00715E31"/>
    <w:rsid w:val="007259EB"/>
    <w:rsid w:val="00726664"/>
    <w:rsid w:val="00733A88"/>
    <w:rsid w:val="007400C7"/>
    <w:rsid w:val="00746B5A"/>
    <w:rsid w:val="00751923"/>
    <w:rsid w:val="00752DC5"/>
    <w:rsid w:val="00771CD1"/>
    <w:rsid w:val="00783F74"/>
    <w:rsid w:val="00792381"/>
    <w:rsid w:val="00797D72"/>
    <w:rsid w:val="007A5452"/>
    <w:rsid w:val="007C35EE"/>
    <w:rsid w:val="007C3BEA"/>
    <w:rsid w:val="007E1BAB"/>
    <w:rsid w:val="007E2B03"/>
    <w:rsid w:val="007E4826"/>
    <w:rsid w:val="007F016D"/>
    <w:rsid w:val="007F15DE"/>
    <w:rsid w:val="007F1752"/>
    <w:rsid w:val="007F255A"/>
    <w:rsid w:val="008050D5"/>
    <w:rsid w:val="00822AB1"/>
    <w:rsid w:val="00832F3F"/>
    <w:rsid w:val="008341B9"/>
    <w:rsid w:val="00845B17"/>
    <w:rsid w:val="00850921"/>
    <w:rsid w:val="00857D1D"/>
    <w:rsid w:val="00861D46"/>
    <w:rsid w:val="00861FD8"/>
    <w:rsid w:val="008636C7"/>
    <w:rsid w:val="00874C64"/>
    <w:rsid w:val="00893B8F"/>
    <w:rsid w:val="00894BED"/>
    <w:rsid w:val="008954CE"/>
    <w:rsid w:val="008B2665"/>
    <w:rsid w:val="008D5D11"/>
    <w:rsid w:val="008D6BA2"/>
    <w:rsid w:val="008E3928"/>
    <w:rsid w:val="008E602B"/>
    <w:rsid w:val="008F5F8D"/>
    <w:rsid w:val="008F6104"/>
    <w:rsid w:val="00905263"/>
    <w:rsid w:val="0090733B"/>
    <w:rsid w:val="00912C09"/>
    <w:rsid w:val="00916207"/>
    <w:rsid w:val="0091670B"/>
    <w:rsid w:val="0091677D"/>
    <w:rsid w:val="00917841"/>
    <w:rsid w:val="00920B8E"/>
    <w:rsid w:val="009214B5"/>
    <w:rsid w:val="00923613"/>
    <w:rsid w:val="00924A0C"/>
    <w:rsid w:val="00926E31"/>
    <w:rsid w:val="00940985"/>
    <w:rsid w:val="00942F1E"/>
    <w:rsid w:val="009504A6"/>
    <w:rsid w:val="00950872"/>
    <w:rsid w:val="00953A12"/>
    <w:rsid w:val="00956E6A"/>
    <w:rsid w:val="00962427"/>
    <w:rsid w:val="00967537"/>
    <w:rsid w:val="00967A2E"/>
    <w:rsid w:val="00967C5A"/>
    <w:rsid w:val="00974C9D"/>
    <w:rsid w:val="009812D7"/>
    <w:rsid w:val="0098733B"/>
    <w:rsid w:val="0099195A"/>
    <w:rsid w:val="009A053A"/>
    <w:rsid w:val="009A1D95"/>
    <w:rsid w:val="009A2099"/>
    <w:rsid w:val="009B4F06"/>
    <w:rsid w:val="009B6F0D"/>
    <w:rsid w:val="009C08FD"/>
    <w:rsid w:val="009C21C8"/>
    <w:rsid w:val="009C6540"/>
    <w:rsid w:val="009C7DA8"/>
    <w:rsid w:val="009D32FD"/>
    <w:rsid w:val="009E3948"/>
    <w:rsid w:val="009F3D64"/>
    <w:rsid w:val="00A077D3"/>
    <w:rsid w:val="00A07BD1"/>
    <w:rsid w:val="00A117B8"/>
    <w:rsid w:val="00A157FD"/>
    <w:rsid w:val="00A259DC"/>
    <w:rsid w:val="00A264BB"/>
    <w:rsid w:val="00A32A3A"/>
    <w:rsid w:val="00A32EE9"/>
    <w:rsid w:val="00A65463"/>
    <w:rsid w:val="00A730E5"/>
    <w:rsid w:val="00A736B9"/>
    <w:rsid w:val="00A74197"/>
    <w:rsid w:val="00A870DC"/>
    <w:rsid w:val="00AA6E3D"/>
    <w:rsid w:val="00AC0728"/>
    <w:rsid w:val="00AC2CF7"/>
    <w:rsid w:val="00AC4F81"/>
    <w:rsid w:val="00AC7892"/>
    <w:rsid w:val="00AF06AC"/>
    <w:rsid w:val="00AF48AF"/>
    <w:rsid w:val="00AF668D"/>
    <w:rsid w:val="00B14A94"/>
    <w:rsid w:val="00B22B03"/>
    <w:rsid w:val="00B33064"/>
    <w:rsid w:val="00B33CFB"/>
    <w:rsid w:val="00B40665"/>
    <w:rsid w:val="00B447D4"/>
    <w:rsid w:val="00B45F4A"/>
    <w:rsid w:val="00B55BCE"/>
    <w:rsid w:val="00B71637"/>
    <w:rsid w:val="00B7461B"/>
    <w:rsid w:val="00B76149"/>
    <w:rsid w:val="00B85B36"/>
    <w:rsid w:val="00B944AC"/>
    <w:rsid w:val="00B95ED0"/>
    <w:rsid w:val="00B97B3D"/>
    <w:rsid w:val="00BA48DD"/>
    <w:rsid w:val="00BD1C40"/>
    <w:rsid w:val="00BD4CFC"/>
    <w:rsid w:val="00BE1D90"/>
    <w:rsid w:val="00BF2752"/>
    <w:rsid w:val="00C01464"/>
    <w:rsid w:val="00C0392C"/>
    <w:rsid w:val="00C114AC"/>
    <w:rsid w:val="00C21440"/>
    <w:rsid w:val="00C22895"/>
    <w:rsid w:val="00C22E14"/>
    <w:rsid w:val="00C243F8"/>
    <w:rsid w:val="00C3614F"/>
    <w:rsid w:val="00C42D7F"/>
    <w:rsid w:val="00C445B5"/>
    <w:rsid w:val="00C45E54"/>
    <w:rsid w:val="00C5356E"/>
    <w:rsid w:val="00C71660"/>
    <w:rsid w:val="00C7798D"/>
    <w:rsid w:val="00C81057"/>
    <w:rsid w:val="00C81EA4"/>
    <w:rsid w:val="00CA05E6"/>
    <w:rsid w:val="00CA1684"/>
    <w:rsid w:val="00CA63BD"/>
    <w:rsid w:val="00CC59D9"/>
    <w:rsid w:val="00CC5ED4"/>
    <w:rsid w:val="00CD2460"/>
    <w:rsid w:val="00CD276E"/>
    <w:rsid w:val="00CE3F09"/>
    <w:rsid w:val="00CF1EBC"/>
    <w:rsid w:val="00D02DBF"/>
    <w:rsid w:val="00D05F6E"/>
    <w:rsid w:val="00D55347"/>
    <w:rsid w:val="00D564D6"/>
    <w:rsid w:val="00D645AA"/>
    <w:rsid w:val="00D65332"/>
    <w:rsid w:val="00D842F4"/>
    <w:rsid w:val="00D957B4"/>
    <w:rsid w:val="00DA436F"/>
    <w:rsid w:val="00DA626B"/>
    <w:rsid w:val="00DA742D"/>
    <w:rsid w:val="00DB2320"/>
    <w:rsid w:val="00DB39E7"/>
    <w:rsid w:val="00DB3CCA"/>
    <w:rsid w:val="00DC39F4"/>
    <w:rsid w:val="00DD07B8"/>
    <w:rsid w:val="00DE48C9"/>
    <w:rsid w:val="00DE6FAF"/>
    <w:rsid w:val="00E25512"/>
    <w:rsid w:val="00E53C54"/>
    <w:rsid w:val="00E5580C"/>
    <w:rsid w:val="00E63996"/>
    <w:rsid w:val="00E65FA2"/>
    <w:rsid w:val="00E94504"/>
    <w:rsid w:val="00E9477F"/>
    <w:rsid w:val="00E94AD4"/>
    <w:rsid w:val="00E9580F"/>
    <w:rsid w:val="00E9591A"/>
    <w:rsid w:val="00E95C83"/>
    <w:rsid w:val="00EA492B"/>
    <w:rsid w:val="00EB4C28"/>
    <w:rsid w:val="00EC048E"/>
    <w:rsid w:val="00ED0DF3"/>
    <w:rsid w:val="00ED1D36"/>
    <w:rsid w:val="00EE0804"/>
    <w:rsid w:val="00F00AA2"/>
    <w:rsid w:val="00F05406"/>
    <w:rsid w:val="00F14495"/>
    <w:rsid w:val="00F20C00"/>
    <w:rsid w:val="00F22A31"/>
    <w:rsid w:val="00F303DD"/>
    <w:rsid w:val="00F35E23"/>
    <w:rsid w:val="00F36B50"/>
    <w:rsid w:val="00F507F1"/>
    <w:rsid w:val="00F80181"/>
    <w:rsid w:val="00F8459C"/>
    <w:rsid w:val="00F85E27"/>
    <w:rsid w:val="00F96838"/>
    <w:rsid w:val="00F97649"/>
    <w:rsid w:val="00FB4945"/>
    <w:rsid w:val="00FD184F"/>
    <w:rsid w:val="00FD7EF0"/>
    <w:rsid w:val="00FE019D"/>
    <w:rsid w:val="00FE40B8"/>
    <w:rsid w:val="00FE68C3"/>
    <w:rsid w:val="00FF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B7A45"/>
  <w15:docId w15:val="{48C192BF-4B32-4468-A460-4CE0CEBA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117B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17B8"/>
  </w:style>
  <w:style w:type="paragraph" w:styleId="Piedepgina">
    <w:name w:val="footer"/>
    <w:basedOn w:val="Normal"/>
    <w:link w:val="PiedepginaCar"/>
    <w:uiPriority w:val="99"/>
    <w:unhideWhenUsed/>
    <w:rsid w:val="00A117B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7B8"/>
  </w:style>
  <w:style w:type="paragraph" w:styleId="Prrafodelista">
    <w:name w:val="List Paragraph"/>
    <w:basedOn w:val="Normal"/>
    <w:uiPriority w:val="1"/>
    <w:qFormat/>
    <w:rsid w:val="00C535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6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17AE2-DAAF-4C4D-9B3E-059926A3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5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 Gonzalez</dc:creator>
  <cp:lastModifiedBy>Miguel Angel Gonzalez</cp:lastModifiedBy>
  <cp:revision>226</cp:revision>
  <cp:lastPrinted>2025-10-21T09:00:00Z</cp:lastPrinted>
  <dcterms:created xsi:type="dcterms:W3CDTF">2021-11-12T17:13:00Z</dcterms:created>
  <dcterms:modified xsi:type="dcterms:W3CDTF">2026-02-24T08:44:00Z</dcterms:modified>
</cp:coreProperties>
</file>