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E9297" w14:textId="14039732" w:rsidR="00C538EA" w:rsidRDefault="00C538EA" w:rsidP="005739F4">
      <w:r>
        <w:rPr>
          <w:rFonts w:hint="eastAsia"/>
        </w:rPr>
        <w:t>注意点：</w:t>
      </w:r>
    </w:p>
    <w:p w14:paraId="362105F1" w14:textId="2BEDBDE7" w:rsidR="00C538EA" w:rsidRDefault="00C538EA" w:rsidP="005739F4">
      <w:pPr>
        <w:rPr>
          <w:rFonts w:hint="eastAsia"/>
        </w:rPr>
      </w:pPr>
      <w:r>
        <w:rPr>
          <w:rFonts w:hint="eastAsia"/>
        </w:rPr>
        <w:t xml:space="preserve"> </w:t>
      </w:r>
    </w:p>
    <w:p w14:paraId="7AED74A1" w14:textId="4389140A" w:rsidR="00C538EA" w:rsidRDefault="00C538EA" w:rsidP="00C538E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域名地址坑</w:t>
      </w:r>
    </w:p>
    <w:p w14:paraId="4026CB71" w14:textId="53C9145A" w:rsidR="00AE53E8" w:rsidRDefault="0015778E" w:rsidP="005739F4">
      <w:r>
        <w:rPr>
          <w:noProof/>
        </w:rPr>
        <w:drawing>
          <wp:inline distT="0" distB="0" distL="0" distR="0" wp14:anchorId="0831862A" wp14:editId="16F3F77A">
            <wp:extent cx="5274310" cy="1624965"/>
            <wp:effectExtent l="0" t="0" r="2540" b="0"/>
            <wp:docPr id="871882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2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902E" w14:textId="77777777" w:rsidR="00C538EA" w:rsidRDefault="00C538EA" w:rsidP="005739F4"/>
    <w:p w14:paraId="7960717C" w14:textId="0C34E7B1" w:rsidR="001053D0" w:rsidRDefault="00C538EA" w:rsidP="001053D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一定不要忘记</w:t>
      </w:r>
    </w:p>
    <w:p w14:paraId="5646C20F" w14:textId="5F1C1983" w:rsidR="00C538EA" w:rsidRDefault="00C538EA" w:rsidP="00C538EA">
      <w:r>
        <w:rPr>
          <w:noProof/>
        </w:rPr>
        <w:drawing>
          <wp:inline distT="0" distB="0" distL="0" distR="0" wp14:anchorId="540BB01F" wp14:editId="00F87273">
            <wp:extent cx="5274310" cy="998855"/>
            <wp:effectExtent l="0" t="0" r="2540" b="0"/>
            <wp:docPr id="121793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5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E6E" w14:textId="7F7D41C6" w:rsidR="001053D0" w:rsidRDefault="001053D0" w:rsidP="001053D0">
      <w:r>
        <w:rPr>
          <w:rFonts w:hint="eastAsia"/>
        </w:rPr>
        <w:t xml:space="preserve"> </w:t>
      </w:r>
    </w:p>
    <w:p w14:paraId="5D647212" w14:textId="74F0DA53" w:rsidR="001053D0" w:rsidRDefault="001053D0" w:rsidP="001053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权重配置</w:t>
      </w:r>
    </w:p>
    <w:p w14:paraId="00226489" w14:textId="66BA2416" w:rsidR="001053D0" w:rsidRDefault="001053D0" w:rsidP="001053D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0742D3" wp14:editId="310AD858">
            <wp:extent cx="5274310" cy="3205480"/>
            <wp:effectExtent l="0" t="0" r="2540" b="0"/>
            <wp:docPr id="106304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43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734" w14:textId="77B5ADD3" w:rsidR="001053D0" w:rsidRDefault="001053D0" w:rsidP="001053D0">
      <w:r>
        <w:rPr>
          <w:noProof/>
        </w:rPr>
        <w:lastRenderedPageBreak/>
        <w:drawing>
          <wp:inline distT="0" distB="0" distL="0" distR="0" wp14:anchorId="0FDA6B32" wp14:editId="30C919AC">
            <wp:extent cx="5274310" cy="2069465"/>
            <wp:effectExtent l="0" t="0" r="2540" b="6985"/>
            <wp:docPr id="25444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48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B2FE" w14:textId="77777777" w:rsidR="001053D0" w:rsidRDefault="001053D0" w:rsidP="001053D0"/>
    <w:p w14:paraId="549174E0" w14:textId="1A300CCF" w:rsidR="001053D0" w:rsidRDefault="001053D0" w:rsidP="001053D0">
      <w:pPr>
        <w:pStyle w:val="a3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>aml配置</w:t>
      </w:r>
    </w:p>
    <w:p w14:paraId="74EAF723" w14:textId="3D12F16F" w:rsidR="001053D0" w:rsidRDefault="001053D0" w:rsidP="001053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C51574" wp14:editId="3C0150D4">
            <wp:extent cx="5274310" cy="3635375"/>
            <wp:effectExtent l="0" t="0" r="2540" b="3175"/>
            <wp:docPr id="115460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0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4D46" w14:textId="32F9AADC" w:rsidR="001053D0" w:rsidRDefault="001053D0" w:rsidP="001053D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1C9124" wp14:editId="6E8C4B19">
            <wp:extent cx="5274310" cy="2653665"/>
            <wp:effectExtent l="0" t="0" r="2540" b="0"/>
            <wp:docPr id="476374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74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808" w14:textId="77777777" w:rsidR="00BA146F" w:rsidRDefault="00BA146F" w:rsidP="001053D0">
      <w:pPr>
        <w:pStyle w:val="a3"/>
        <w:ind w:left="360" w:firstLineChars="0" w:firstLine="0"/>
      </w:pPr>
    </w:p>
    <w:p w14:paraId="62869D50" w14:textId="78BD0CEE" w:rsidR="00BA146F" w:rsidRPr="00BA146F" w:rsidRDefault="00BA146F" w:rsidP="00BA146F">
      <w:pPr>
        <w:pStyle w:val="a3"/>
        <w:numPr>
          <w:ilvl w:val="0"/>
          <w:numId w:val="2"/>
        </w:numPr>
        <w:ind w:firstLineChars="0"/>
        <w:rPr>
          <w:color w:val="FF0000"/>
        </w:rPr>
      </w:pPr>
      <w:proofErr w:type="gramStart"/>
      <w:r w:rsidRPr="00BA146F">
        <w:rPr>
          <w:rFonts w:hint="eastAsia"/>
          <w:color w:val="FF0000"/>
        </w:rPr>
        <w:t>多环境</w:t>
      </w:r>
      <w:proofErr w:type="gramEnd"/>
      <w:r w:rsidRPr="00BA146F">
        <w:rPr>
          <w:rFonts w:hint="eastAsia"/>
          <w:color w:val="FF0000"/>
        </w:rPr>
        <w:t>切换（重要）</w:t>
      </w:r>
    </w:p>
    <w:p w14:paraId="2CFE81DA" w14:textId="03ED7B23" w:rsidR="00BA146F" w:rsidRDefault="00BA146F" w:rsidP="00BA14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99914E" wp14:editId="7D4090AE">
            <wp:extent cx="5274310" cy="3838575"/>
            <wp:effectExtent l="0" t="0" r="2540" b="9525"/>
            <wp:docPr id="445260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0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4CA" w14:textId="34428A11" w:rsidR="00BA146F" w:rsidRDefault="00BA146F" w:rsidP="00BA146F">
      <w:pPr>
        <w:pStyle w:val="a3"/>
        <w:ind w:left="360" w:firstLineChars="0" w:firstLine="0"/>
      </w:pPr>
      <w:r>
        <w:rPr>
          <w:rFonts w:hint="eastAsia"/>
        </w:rPr>
        <w:t>如果配置了profile，则默认n</w:t>
      </w:r>
      <w:r>
        <w:t>ame</w:t>
      </w:r>
      <w:r>
        <w:rPr>
          <w:rFonts w:hint="eastAsia"/>
        </w:rPr>
        <w:t>是hailtaxi</w:t>
      </w:r>
      <w:r>
        <w:t>-driver-dev.yaml</w:t>
      </w:r>
    </w:p>
    <w:p w14:paraId="2C8C7F37" w14:textId="77777777" w:rsidR="00C76B0F" w:rsidRDefault="00C76B0F" w:rsidP="00BA146F">
      <w:pPr>
        <w:pStyle w:val="a3"/>
        <w:ind w:left="360" w:firstLineChars="0" w:firstLine="0"/>
      </w:pPr>
    </w:p>
    <w:p w14:paraId="033676CF" w14:textId="2484E0B0" w:rsidR="00C76B0F" w:rsidRPr="00DA65A3" w:rsidRDefault="00C76B0F" w:rsidP="00DA65A3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DA65A3">
        <w:rPr>
          <w:rFonts w:hint="eastAsia"/>
          <w:color w:val="FF0000"/>
        </w:rPr>
        <w:t>配置分享</w:t>
      </w:r>
      <w:r w:rsidR="00DA65A3" w:rsidRPr="00DA65A3">
        <w:rPr>
          <w:rFonts w:hint="eastAsia"/>
          <w:color w:val="FF0000"/>
        </w:rPr>
        <w:t xml:space="preserve"> </w:t>
      </w:r>
      <w:r w:rsidRPr="00DA65A3">
        <w:rPr>
          <w:rFonts w:hint="eastAsia"/>
          <w:color w:val="FF0000"/>
        </w:rPr>
        <w:t>，配置复用（有些服务是重复的，抽出来比较复用，例如数据库连接配置）</w:t>
      </w:r>
    </w:p>
    <w:p w14:paraId="6F79CF05" w14:textId="0E52EE6E" w:rsidR="00C76B0F" w:rsidRDefault="00C76B0F" w:rsidP="00BA146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91A25E" wp14:editId="70733786">
            <wp:extent cx="5274310" cy="4402455"/>
            <wp:effectExtent l="0" t="0" r="2540" b="0"/>
            <wp:docPr id="566545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45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077" w14:textId="1C89E35F" w:rsidR="00C76B0F" w:rsidRDefault="00C76B0F" w:rsidP="00BA146F">
      <w:pPr>
        <w:pStyle w:val="a3"/>
        <w:ind w:left="360" w:firstLineChars="0" w:firstLine="0"/>
      </w:pPr>
      <w:r>
        <w:rPr>
          <w:rFonts w:hint="eastAsia"/>
        </w:rPr>
        <w:t>这里的</w:t>
      </w:r>
      <w:proofErr w:type="spellStart"/>
      <w:r>
        <w:rPr>
          <w:rFonts w:hint="eastAsia"/>
        </w:rPr>
        <w:t>datasource.</w:t>
      </w:r>
      <w:r>
        <w:t>yaml</w:t>
      </w:r>
      <w:proofErr w:type="spellEnd"/>
      <w:r>
        <w:rPr>
          <w:rFonts w:hint="eastAsia"/>
        </w:rPr>
        <w:t>是提取出来的数据库配置</w:t>
      </w:r>
      <w:r w:rsidR="00DA65A3">
        <w:rPr>
          <w:rFonts w:hint="eastAsia"/>
        </w:rPr>
        <w:t>，这里的refresh为false，是指</w:t>
      </w:r>
      <w:proofErr w:type="gramStart"/>
      <w:r w:rsidR="00DA65A3">
        <w:rPr>
          <w:rFonts w:hint="eastAsia"/>
        </w:rPr>
        <w:t>不</w:t>
      </w:r>
      <w:proofErr w:type="gramEnd"/>
      <w:r w:rsidR="00DA65A3">
        <w:rPr>
          <w:rFonts w:hint="eastAsia"/>
        </w:rPr>
        <w:t>自动刷新，就是不会同步修改了的配置</w:t>
      </w:r>
    </w:p>
    <w:p w14:paraId="719202AD" w14:textId="77777777" w:rsidR="00C76B0F" w:rsidRDefault="00C76B0F" w:rsidP="00BA146F">
      <w:pPr>
        <w:pStyle w:val="a3"/>
        <w:ind w:left="360" w:firstLineChars="0" w:firstLine="0"/>
      </w:pPr>
    </w:p>
    <w:p w14:paraId="32B2842A" w14:textId="14AF041E" w:rsidR="00C76B0F" w:rsidRDefault="00C76B0F" w:rsidP="00BA146F">
      <w:pPr>
        <w:pStyle w:val="a3"/>
        <w:ind w:left="360" w:firstLineChars="0" w:firstLine="0"/>
      </w:pPr>
      <w:r>
        <w:rPr>
          <w:rFonts w:hint="eastAsia"/>
        </w:rPr>
        <w:t>或者这种写法也行：用-来说明是list的第x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</w:t>
      </w:r>
    </w:p>
    <w:p w14:paraId="7CB171D0" w14:textId="6DAD2865" w:rsidR="00C76B0F" w:rsidRDefault="00C76B0F" w:rsidP="00BA14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F38EA6" wp14:editId="68B435C4">
            <wp:extent cx="5019675" cy="1285875"/>
            <wp:effectExtent l="0" t="0" r="9525" b="9525"/>
            <wp:docPr id="1506482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2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104" w14:textId="154CC174" w:rsidR="00DA65A3" w:rsidRDefault="00DA65A3" w:rsidP="00BA146F">
      <w:pPr>
        <w:pStyle w:val="a3"/>
        <w:ind w:left="360" w:firstLineChars="0" w:firstLine="0"/>
      </w:pPr>
    </w:p>
    <w:p w14:paraId="51970A8C" w14:textId="77777777" w:rsidR="00DA65A3" w:rsidRDefault="00DA65A3" w:rsidP="00BA146F">
      <w:pPr>
        <w:pStyle w:val="a3"/>
        <w:ind w:left="360" w:firstLineChars="0" w:firstLine="0"/>
      </w:pPr>
    </w:p>
    <w:p w14:paraId="078B988B" w14:textId="35560F6B" w:rsidR="00DA65A3" w:rsidRDefault="00DA65A3" w:rsidP="00DA65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灰度发布</w:t>
      </w:r>
    </w:p>
    <w:p w14:paraId="597AD16B" w14:textId="77777777" w:rsidR="00DA65A3" w:rsidRPr="00C76B0F" w:rsidRDefault="00DA65A3" w:rsidP="00DA65A3">
      <w:pPr>
        <w:pStyle w:val="a3"/>
        <w:ind w:left="360" w:firstLineChars="0" w:firstLine="0"/>
        <w:rPr>
          <w:rFonts w:hint="eastAsia"/>
        </w:rPr>
      </w:pPr>
    </w:p>
    <w:sectPr w:rsidR="00DA65A3" w:rsidRPr="00C76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F478F"/>
    <w:multiLevelType w:val="hybridMultilevel"/>
    <w:tmpl w:val="32AA128A"/>
    <w:lvl w:ilvl="0" w:tplc="1144C6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C576D84"/>
    <w:multiLevelType w:val="hybridMultilevel"/>
    <w:tmpl w:val="D3D415EE"/>
    <w:lvl w:ilvl="0" w:tplc="1BC0D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1657325">
    <w:abstractNumId w:val="0"/>
  </w:num>
  <w:num w:numId="2" w16cid:durableId="1910188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94C"/>
    <w:rsid w:val="001053D0"/>
    <w:rsid w:val="0015778E"/>
    <w:rsid w:val="005739F4"/>
    <w:rsid w:val="0057594C"/>
    <w:rsid w:val="00AE53E8"/>
    <w:rsid w:val="00BA146F"/>
    <w:rsid w:val="00C538EA"/>
    <w:rsid w:val="00C76B0F"/>
    <w:rsid w:val="00DA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7E92D"/>
  <w15:chartTrackingRefBased/>
  <w15:docId w15:val="{32A09968-FDE9-4AFA-BCC0-AD2ADD2FE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8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2</cp:revision>
  <dcterms:created xsi:type="dcterms:W3CDTF">2023-11-18T10:27:00Z</dcterms:created>
  <dcterms:modified xsi:type="dcterms:W3CDTF">2023-11-18T12:38:00Z</dcterms:modified>
</cp:coreProperties>
</file>