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D8" w:rsidRDefault="004110D8"/>
    <w:p w:rsidR="00C3005D" w:rsidRDefault="00C3005D"/>
    <w:p w:rsidR="00C3005D" w:rsidRDefault="00C3005D"/>
    <w:p w:rsidR="00C3005D" w:rsidRDefault="00C3005D"/>
    <w:p w:rsidR="00C3005D" w:rsidRDefault="00C3005D"/>
    <w:p w:rsidR="00C3005D" w:rsidRDefault="00C3005D" w:rsidP="00C3005D">
      <w:pPr>
        <w:pStyle w:val="1"/>
      </w:pPr>
      <w:r w:rsidRPr="00C3005D">
        <w:t>cmd\alertmanager\main.go</w:t>
      </w:r>
    </w:p>
    <w:p w:rsidR="00AF49C2" w:rsidRDefault="00AF49C2"/>
    <w:p w:rsidR="00FF559E" w:rsidRDefault="00FF559E"/>
    <w:p w:rsidR="00C3005D" w:rsidRDefault="00C3005D">
      <w:r w:rsidRPr="00C3005D">
        <w:t>E:\workspace\yh\OpenBridge-passos-proxy\open-falcon\src\alertmanager\cmd\alertmanager\main.go</w:t>
      </w:r>
    </w:p>
    <w:p w:rsidR="00C3005D" w:rsidRDefault="00C3005D"/>
    <w:p w:rsidR="00F535DC" w:rsidRDefault="00F535DC"/>
    <w:p w:rsidR="00F535DC" w:rsidRPr="00F535DC" w:rsidRDefault="00F535DC"/>
    <w:p w:rsidR="00F535DC" w:rsidRDefault="00F535DC"/>
    <w:p w:rsidR="00C3005D" w:rsidRDefault="00C3005D"/>
    <w:p w:rsidR="00422183" w:rsidRDefault="00422183" w:rsidP="0042218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pipeline = notify.</w:t>
      </w:r>
      <w:r>
        <w:rPr>
          <w:rFonts w:hint="eastAsia"/>
          <w:color w:val="FFC66D"/>
          <w:sz w:val="18"/>
          <w:szCs w:val="18"/>
        </w:rPr>
        <w:t>BuildPipeline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conf.Receivers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tmpl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waitFunc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inhibitor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silences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notificationLog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marker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)</w:t>
      </w:r>
    </w:p>
    <w:p w:rsidR="00422183" w:rsidRDefault="00422183"/>
    <w:p w:rsidR="00A47BEC" w:rsidRDefault="00A47BEC"/>
    <w:p w:rsidR="00F535DC" w:rsidRDefault="00F535DC"/>
    <w:p w:rsidR="00F535DC" w:rsidRDefault="00F535DC" w:rsidP="00F535DC">
      <w:pPr>
        <w:pStyle w:val="2"/>
      </w:pPr>
      <w:r>
        <w:rPr>
          <w:rFonts w:hint="eastAsia"/>
        </w:rPr>
        <w:t>调用</w:t>
      </w:r>
    </w:p>
    <w:p w:rsidR="00F535DC" w:rsidRDefault="00F535DC"/>
    <w:p w:rsidR="00F535DC" w:rsidRDefault="00F535DC"/>
    <w:p w:rsidR="00F535DC" w:rsidRDefault="00F535DC" w:rsidP="00F535DC">
      <w:pPr>
        <w:pStyle w:val="3"/>
      </w:pPr>
      <w:r>
        <w:rPr>
          <w:rFonts w:hint="eastAsia"/>
          <w:color w:val="A9B7C6"/>
        </w:rPr>
        <w:t>config.</w:t>
      </w:r>
      <w:r>
        <w:rPr>
          <w:rFonts w:hint="eastAsia"/>
        </w:rPr>
        <w:t>LoadFile</w:t>
      </w:r>
    </w:p>
    <w:p w:rsidR="00F535DC" w:rsidRDefault="00F535DC"/>
    <w:p w:rsidR="00F535DC" w:rsidRDefault="00F535DC"/>
    <w:p w:rsidR="00F535DC" w:rsidRDefault="00F535DC" w:rsidP="00F535D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conf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config.</w:t>
      </w:r>
      <w:r>
        <w:rPr>
          <w:rFonts w:hint="eastAsia"/>
          <w:color w:val="FFC66D"/>
          <w:sz w:val="18"/>
          <w:szCs w:val="18"/>
        </w:rPr>
        <w:t>LoadFile</w:t>
      </w:r>
      <w:r>
        <w:rPr>
          <w:rFonts w:hint="eastAsia"/>
          <w:color w:val="A9B7C6"/>
          <w:sz w:val="18"/>
          <w:szCs w:val="18"/>
        </w:rPr>
        <w:t>(*configFile)</w:t>
      </w:r>
    </w:p>
    <w:p w:rsidR="00F535DC" w:rsidRPr="00F535DC" w:rsidRDefault="00F535DC"/>
    <w:p w:rsidR="00F535DC" w:rsidRDefault="00F535DC"/>
    <w:p w:rsidR="00106F62" w:rsidRDefault="00106F62" w:rsidP="00106F62">
      <w:pPr>
        <w:pStyle w:val="3"/>
      </w:pPr>
      <w:r>
        <w:rPr>
          <w:rFonts w:hint="eastAsia"/>
        </w:rPr>
        <w:t>conf.</w:t>
      </w:r>
      <w:r>
        <w:rPr>
          <w:rFonts w:hint="eastAsia"/>
          <w:shd w:val="clear" w:color="auto" w:fill="344134"/>
        </w:rPr>
        <w:t>Receivers</w:t>
      </w:r>
    </w:p>
    <w:p w:rsidR="00106F62" w:rsidRDefault="00106F62"/>
    <w:p w:rsidR="00875CDA" w:rsidRDefault="00875CDA" w:rsidP="00875C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pipeline = notify.</w:t>
      </w:r>
      <w:r>
        <w:rPr>
          <w:rFonts w:hint="eastAsia"/>
          <w:color w:val="FFC66D"/>
          <w:sz w:val="18"/>
          <w:szCs w:val="18"/>
        </w:rPr>
        <w:t>BuildPipeline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conf.Receivers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tmpl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waitFunc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inhibitor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silences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notificationLog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marker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)</w:t>
      </w:r>
    </w:p>
    <w:p w:rsidR="00F535DC" w:rsidRPr="00875CDA" w:rsidRDefault="00F535DC"/>
    <w:p w:rsidR="00F535DC" w:rsidRDefault="00F535DC"/>
    <w:p w:rsidR="00F535DC" w:rsidRDefault="00F535DC"/>
    <w:p w:rsidR="00A47BEC" w:rsidRDefault="00A47BEC"/>
    <w:p w:rsidR="00BD3393" w:rsidRPr="00422183" w:rsidRDefault="00BD3393" w:rsidP="00BD3393">
      <w:pPr>
        <w:pStyle w:val="2"/>
      </w:pPr>
      <w:r>
        <w:rPr>
          <w:rFonts w:hint="eastAsia"/>
        </w:rPr>
        <w:t>问题</w:t>
      </w:r>
    </w:p>
    <w:p w:rsidR="00C3005D" w:rsidRDefault="00C3005D"/>
    <w:p w:rsidR="00BD3393" w:rsidRDefault="00BD3393"/>
    <w:p w:rsidR="00BD3393" w:rsidRDefault="00BD3393" w:rsidP="00BD3393">
      <w:pPr>
        <w:pStyle w:val="3"/>
      </w:pPr>
      <w:r>
        <w:rPr>
          <w:rFonts w:hint="eastAsia"/>
        </w:rPr>
        <w:t>NewDispatcher</w:t>
      </w:r>
      <w:r>
        <w:rPr>
          <w:rFonts w:hint="eastAsia"/>
        </w:rPr>
        <w:t>为什么可以传入</w:t>
      </w:r>
      <w:r>
        <w:t>pipeline</w:t>
      </w:r>
      <w:r w:rsidR="005776D8">
        <w:t>(RoutingStage)</w:t>
      </w:r>
    </w:p>
    <w:p w:rsidR="00BD3393" w:rsidRDefault="00BD3393"/>
    <w:p w:rsidR="005776D8" w:rsidRPr="005776D8" w:rsidRDefault="005776D8" w:rsidP="005776D8">
      <w:r w:rsidRPr="005776D8">
        <w:rPr>
          <w:rFonts w:hint="eastAsia"/>
        </w:rPr>
        <w:t>RoutingStage</w:t>
      </w:r>
    </w:p>
    <w:p w:rsidR="005776D8" w:rsidRDefault="005776D8"/>
    <w:p w:rsidR="00C3005D" w:rsidRDefault="00C3005D" w:rsidP="00C3005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disp = dispatch.</w:t>
      </w:r>
      <w:r>
        <w:rPr>
          <w:rFonts w:hint="eastAsia"/>
          <w:color w:val="FFC66D"/>
          <w:sz w:val="18"/>
          <w:szCs w:val="18"/>
        </w:rPr>
        <w:t>NewDispatcher</w:t>
      </w:r>
      <w:r>
        <w:rPr>
          <w:rFonts w:hint="eastAsia"/>
          <w:color w:val="A9B7C6"/>
          <w:sz w:val="18"/>
          <w:szCs w:val="18"/>
        </w:rPr>
        <w:t>(alerts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dispatch.</w:t>
      </w:r>
      <w:r>
        <w:rPr>
          <w:rFonts w:hint="eastAsia"/>
          <w:color w:val="FFC66D"/>
          <w:sz w:val="18"/>
          <w:szCs w:val="18"/>
        </w:rPr>
        <w:t>NewRoute</w:t>
      </w:r>
      <w:r>
        <w:rPr>
          <w:rFonts w:hint="eastAsia"/>
          <w:color w:val="A9B7C6"/>
          <w:sz w:val="18"/>
          <w:szCs w:val="18"/>
        </w:rPr>
        <w:t>(conf.Route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pipeline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marker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timeoutFunc)</w:t>
      </w:r>
    </w:p>
    <w:p w:rsidR="00C3005D" w:rsidRPr="00C3005D" w:rsidRDefault="00C3005D"/>
    <w:p w:rsidR="00FF559E" w:rsidRDefault="00605683">
      <w:r>
        <w:t>RoutingStage</w:t>
      </w:r>
      <w:r>
        <w:rPr>
          <w:rFonts w:hint="eastAsia"/>
        </w:rPr>
        <w:t>也实现了</w:t>
      </w:r>
      <w:r>
        <w:t>Stage</w:t>
      </w:r>
      <w:r>
        <w:rPr>
          <w:rFonts w:hint="eastAsia"/>
        </w:rPr>
        <w:t>接口，那么也就可以把</w:t>
      </w:r>
      <w:r>
        <w:t>pipeline</w:t>
      </w:r>
      <w:r>
        <w:rPr>
          <w:rFonts w:hint="eastAsia"/>
        </w:rPr>
        <w:t>作为参数</w:t>
      </w:r>
      <w:r>
        <w:t>stage</w:t>
      </w:r>
      <w:r>
        <w:rPr>
          <w:rFonts w:hint="eastAsia"/>
        </w:rPr>
        <w:t>提供给</w:t>
      </w:r>
      <w:r>
        <w:t>NewDispatcher</w:t>
      </w:r>
    </w:p>
    <w:p w:rsidR="00EF27D4" w:rsidRDefault="00EF27D4"/>
    <w:p w:rsidR="00EF27D4" w:rsidRDefault="00EF27D4"/>
    <w:p w:rsidR="00647E40" w:rsidRDefault="00647E40"/>
    <w:p w:rsidR="00647E40" w:rsidRDefault="00647E40" w:rsidP="00647E40">
      <w:pPr>
        <w:pStyle w:val="1"/>
      </w:pPr>
      <w:r w:rsidRPr="00647E40">
        <w:t>config\config.go</w:t>
      </w:r>
    </w:p>
    <w:p w:rsidR="00647E40" w:rsidRDefault="00647E40"/>
    <w:p w:rsidR="00647E40" w:rsidRDefault="00647E40"/>
    <w:p w:rsidR="00647E40" w:rsidRDefault="00647E40">
      <w:r w:rsidRPr="00647E40">
        <w:t>E:\workspace\yh\OpenBridge-passos-proxy\open-falcon\src\github.com\prometheus\alertmanager\config\config.go</w:t>
      </w:r>
    </w:p>
    <w:p w:rsidR="00647E40" w:rsidRDefault="00647E40"/>
    <w:p w:rsidR="00647E40" w:rsidRDefault="00647E40"/>
    <w:p w:rsidR="005C22CD" w:rsidRDefault="005C22CD"/>
    <w:p w:rsidR="005C22CD" w:rsidRDefault="005C22CD" w:rsidP="005C22CD">
      <w:pPr>
        <w:pStyle w:val="2"/>
      </w:pPr>
      <w:r>
        <w:t>config.go.LoadFile</w:t>
      </w:r>
    </w:p>
    <w:p w:rsidR="005C22CD" w:rsidRDefault="005C22CD"/>
    <w:p w:rsidR="005C22CD" w:rsidRDefault="005C22CD"/>
    <w:p w:rsidR="005C22CD" w:rsidRDefault="005C22CD" w:rsidP="005C22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LoadFile parses the given YAML file into a Config.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LoadFile</w:t>
      </w:r>
      <w:r>
        <w:rPr>
          <w:rFonts w:hint="eastAsia"/>
          <w:color w:val="A9B7C6"/>
          <w:sz w:val="18"/>
          <w:szCs w:val="18"/>
        </w:rPr>
        <w:t xml:space="preserve">(filename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 (*Config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content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ioutil.</w:t>
      </w:r>
      <w:r>
        <w:rPr>
          <w:rFonts w:hint="eastAsia"/>
          <w:color w:val="FFC66D"/>
          <w:sz w:val="18"/>
          <w:szCs w:val="18"/>
        </w:rPr>
        <w:t>ReadFile</w:t>
      </w:r>
      <w:r>
        <w:rPr>
          <w:rFonts w:hint="eastAsia"/>
          <w:color w:val="A9B7C6"/>
          <w:sz w:val="18"/>
          <w:szCs w:val="18"/>
        </w:rPr>
        <w:t>(filename)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cfg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err := </w:t>
      </w:r>
      <w:r>
        <w:rPr>
          <w:rFonts w:hint="eastAsia"/>
          <w:color w:val="FFC66D"/>
          <w:sz w:val="18"/>
          <w:szCs w:val="18"/>
        </w:rPr>
        <w:t>Load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(content))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resolveFilepaths</w:t>
      </w:r>
      <w:r>
        <w:rPr>
          <w:rFonts w:hint="eastAsia"/>
          <w:color w:val="A9B7C6"/>
          <w:sz w:val="18"/>
          <w:szCs w:val="18"/>
        </w:rPr>
        <w:t>(filepath.</w:t>
      </w:r>
      <w:r>
        <w:rPr>
          <w:rFonts w:hint="eastAsia"/>
          <w:color w:val="FFC66D"/>
          <w:sz w:val="18"/>
          <w:szCs w:val="18"/>
        </w:rPr>
        <w:t>Dir</w:t>
      </w:r>
      <w:r>
        <w:rPr>
          <w:rFonts w:hint="eastAsia"/>
          <w:color w:val="A9B7C6"/>
          <w:sz w:val="18"/>
          <w:szCs w:val="18"/>
        </w:rPr>
        <w:t>(filename)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cfg)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cfg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22CD" w:rsidRDefault="005C22CD"/>
    <w:p w:rsidR="007A24F6" w:rsidRDefault="007A24F6"/>
    <w:p w:rsidR="007A24F6" w:rsidRDefault="007A24F6" w:rsidP="007A24F6">
      <w:pPr>
        <w:pStyle w:val="3"/>
      </w:pPr>
      <w:r>
        <w:rPr>
          <w:rFonts w:hint="eastAsia"/>
        </w:rPr>
        <w:t>调用</w:t>
      </w:r>
    </w:p>
    <w:p w:rsidR="007A24F6" w:rsidRDefault="007A24F6"/>
    <w:p w:rsidR="007A24F6" w:rsidRDefault="007A24F6"/>
    <w:p w:rsidR="007A24F6" w:rsidRDefault="007A24F6"/>
    <w:p w:rsidR="007A24F6" w:rsidRDefault="007A24F6" w:rsidP="007A24F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cfg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err := </w:t>
      </w:r>
      <w:r>
        <w:rPr>
          <w:rFonts w:hint="eastAsia"/>
          <w:color w:val="FFC66D"/>
          <w:sz w:val="18"/>
          <w:szCs w:val="18"/>
        </w:rPr>
        <w:t>Load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(content))</w:t>
      </w:r>
    </w:p>
    <w:p w:rsidR="007A24F6" w:rsidRPr="007A24F6" w:rsidRDefault="007A24F6"/>
    <w:p w:rsidR="007A24F6" w:rsidRDefault="007A24F6"/>
    <w:p w:rsidR="007A24F6" w:rsidRDefault="007A24F6"/>
    <w:p w:rsidR="007A24F6" w:rsidRDefault="007A24F6"/>
    <w:p w:rsidR="007A24F6" w:rsidRDefault="007A24F6"/>
    <w:p w:rsidR="007A24F6" w:rsidRDefault="007A24F6" w:rsidP="007A24F6">
      <w:pPr>
        <w:pStyle w:val="2"/>
      </w:pPr>
      <w:r>
        <w:lastRenderedPageBreak/>
        <w:t>config.go.Load</w:t>
      </w:r>
    </w:p>
    <w:p w:rsidR="007A24F6" w:rsidRDefault="007A24F6"/>
    <w:p w:rsidR="007A24F6" w:rsidRDefault="007A24F6"/>
    <w:p w:rsidR="007A24F6" w:rsidRDefault="007A24F6"/>
    <w:p w:rsidR="007A24F6" w:rsidRDefault="007A24F6" w:rsidP="007A24F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Load parses the YAML input s into a Config.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Load</w:t>
      </w:r>
      <w:r>
        <w:rPr>
          <w:rFonts w:hint="eastAsia"/>
          <w:color w:val="A9B7C6"/>
          <w:sz w:val="18"/>
          <w:szCs w:val="18"/>
        </w:rPr>
        <w:t xml:space="preserve">(s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 (*Config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cfg := &amp;Config{}</w:t>
      </w:r>
      <w:r>
        <w:rPr>
          <w:rFonts w:hint="eastAsia"/>
          <w:color w:val="A9B7C6"/>
          <w:sz w:val="18"/>
          <w:szCs w:val="18"/>
        </w:rPr>
        <w:br/>
        <w:t xml:space="preserve">       err := yaml.</w:t>
      </w:r>
      <w:r>
        <w:rPr>
          <w:rFonts w:hint="eastAsia"/>
          <w:color w:val="FFC66D"/>
          <w:sz w:val="18"/>
          <w:szCs w:val="18"/>
        </w:rPr>
        <w:t>Unmarshal</w:t>
      </w:r>
      <w:r>
        <w:rPr>
          <w:rFonts w:hint="eastAsia"/>
          <w:color w:val="A9B7C6"/>
          <w:sz w:val="18"/>
          <w:szCs w:val="18"/>
        </w:rPr>
        <w:t>([]</w:t>
      </w:r>
      <w:r>
        <w:rPr>
          <w:rFonts w:hint="eastAsia"/>
          <w:color w:val="769AA5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>(s)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cfg)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Check if we have a root route. We cannot check for it in the</w:t>
      </w:r>
      <w:r>
        <w:rPr>
          <w:rFonts w:hint="eastAsia"/>
          <w:color w:val="808080"/>
          <w:sz w:val="18"/>
          <w:szCs w:val="18"/>
        </w:rPr>
        <w:br/>
        <w:t xml:space="preserve">       // UnmarshalYAML method because it won't be called if the input is empty</w:t>
      </w:r>
      <w:r>
        <w:rPr>
          <w:rFonts w:hint="eastAsia"/>
          <w:color w:val="808080"/>
          <w:sz w:val="18"/>
          <w:szCs w:val="18"/>
        </w:rPr>
        <w:br/>
        <w:t xml:space="preserve">       // (e.g. the config file is empty or only contains whitespace).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cfg.Route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errors.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 route provided in config"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cfg.Route.Continue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errors.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"cannot have continue in root route"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cfg.original = s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cfg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A24F6" w:rsidRPr="007A24F6" w:rsidRDefault="007A24F6"/>
    <w:p w:rsidR="005C22CD" w:rsidRDefault="005C22CD"/>
    <w:p w:rsidR="005F1391" w:rsidRDefault="005F1391"/>
    <w:p w:rsidR="005F1391" w:rsidRDefault="005F1391"/>
    <w:p w:rsidR="005F1391" w:rsidRDefault="005F1391" w:rsidP="005F1391">
      <w:pPr>
        <w:pStyle w:val="1"/>
      </w:pPr>
      <w:r w:rsidRPr="005F1391">
        <w:t>config\notifiers.go</w:t>
      </w:r>
    </w:p>
    <w:p w:rsidR="005F1391" w:rsidRDefault="005F1391"/>
    <w:p w:rsidR="005F1391" w:rsidRDefault="005F1391"/>
    <w:p w:rsidR="005F1391" w:rsidRDefault="005F1391">
      <w:r w:rsidRPr="005F1391">
        <w:t>E:\workspace\yh\OpenBridge-passos-proxy\open-falcon\src\github.com\prometheus\alertmanager\config\notifiers.go</w:t>
      </w:r>
    </w:p>
    <w:p w:rsidR="005F1391" w:rsidRDefault="005F1391"/>
    <w:p w:rsidR="002A1BC1" w:rsidRDefault="002A1BC1"/>
    <w:p w:rsidR="002A1BC1" w:rsidRDefault="002A1BC1"/>
    <w:p w:rsidR="002A1BC1" w:rsidRDefault="002A1BC1" w:rsidP="002A1BC1">
      <w:pPr>
        <w:pStyle w:val="2"/>
      </w:pPr>
      <w:r>
        <w:lastRenderedPageBreak/>
        <w:t>Config.struct</w:t>
      </w:r>
    </w:p>
    <w:p w:rsidR="005F1391" w:rsidRDefault="005F1391"/>
    <w:p w:rsidR="005F1391" w:rsidRDefault="005F1391"/>
    <w:p w:rsidR="005F7F41" w:rsidRDefault="005F7F41" w:rsidP="005F7F4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Config is the top-level configuration for Alertmanager's config files.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Config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Global       *GlobalConfig  </w:t>
      </w:r>
      <w:r>
        <w:rPr>
          <w:rFonts w:hint="eastAsia"/>
          <w:color w:val="6A8759"/>
          <w:sz w:val="18"/>
          <w:szCs w:val="18"/>
        </w:rPr>
        <w:t>`yaml:"global,omitempty" json:"global,omitempty"`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Route        *Route         </w:t>
      </w:r>
      <w:r>
        <w:rPr>
          <w:rFonts w:hint="eastAsia"/>
          <w:color w:val="6A8759"/>
          <w:sz w:val="18"/>
          <w:szCs w:val="18"/>
        </w:rPr>
        <w:t>`yaml:"route,omitempty" json:"route,omitempty"`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InhibitRules []*InhibitRule </w:t>
      </w:r>
      <w:r>
        <w:rPr>
          <w:rFonts w:hint="eastAsia"/>
          <w:color w:val="6A8759"/>
          <w:sz w:val="18"/>
          <w:szCs w:val="18"/>
        </w:rPr>
        <w:t>`yaml:"inhibit_rules,omitempty" json:"inhibit_rules,omitempty"`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Receivers    []*Receiver    </w:t>
      </w:r>
      <w:r>
        <w:rPr>
          <w:rFonts w:hint="eastAsia"/>
          <w:color w:val="6A8759"/>
          <w:sz w:val="18"/>
          <w:szCs w:val="18"/>
        </w:rPr>
        <w:t>`yaml:"receivers,omitempty" json:"receivers,omitempty"`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Templates    []</w:t>
      </w:r>
      <w:r>
        <w:rPr>
          <w:rFonts w:hint="eastAsia"/>
          <w:color w:val="769AA5"/>
          <w:sz w:val="18"/>
          <w:szCs w:val="18"/>
        </w:rPr>
        <w:t xml:space="preserve">string       </w:t>
      </w:r>
      <w:r>
        <w:rPr>
          <w:rFonts w:hint="eastAsia"/>
          <w:color w:val="6A8759"/>
          <w:sz w:val="18"/>
          <w:szCs w:val="18"/>
        </w:rPr>
        <w:t>`yaml:"templates" json:"templates"`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Catches all undefined fields and must be empty after parsing.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XXX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 xml:space="preserve">{} </w:t>
      </w:r>
      <w:r>
        <w:rPr>
          <w:rFonts w:hint="eastAsia"/>
          <w:color w:val="6A8759"/>
          <w:sz w:val="18"/>
          <w:szCs w:val="18"/>
        </w:rPr>
        <w:t>`yaml:",inline" json:"-"`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original is the input from which the config was parsed.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original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F7F41" w:rsidRDefault="005F7F41"/>
    <w:p w:rsidR="007F5C4C" w:rsidRDefault="007F5C4C"/>
    <w:p w:rsidR="007F5C4C" w:rsidRDefault="007F5C4C" w:rsidP="007F5C4C">
      <w:pPr>
        <w:pStyle w:val="2"/>
      </w:pPr>
      <w:r>
        <w:t>Route.struct</w:t>
      </w:r>
    </w:p>
    <w:p w:rsidR="007F5C4C" w:rsidRDefault="007F5C4C"/>
    <w:p w:rsidR="007F5C4C" w:rsidRDefault="007F5C4C"/>
    <w:p w:rsidR="007F5C4C" w:rsidRDefault="007F5C4C"/>
    <w:p w:rsidR="007F5C4C" w:rsidRDefault="007F5C4C" w:rsidP="007F5C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 Route is a node that contains definitions of how to handle alerts.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Route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Receiver </w:t>
      </w:r>
      <w:r>
        <w:rPr>
          <w:rFonts w:hint="eastAsia"/>
          <w:color w:val="769AA5"/>
          <w:sz w:val="18"/>
          <w:szCs w:val="18"/>
        </w:rPr>
        <w:t xml:space="preserve">string            </w:t>
      </w:r>
      <w:r>
        <w:rPr>
          <w:rFonts w:hint="eastAsia"/>
          <w:color w:val="6A8759"/>
          <w:sz w:val="18"/>
          <w:szCs w:val="18"/>
        </w:rPr>
        <w:t>`yaml:"receiver,omitempty" json:"receiver,omitempty"`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GroupBy  []model.LabelName </w:t>
      </w:r>
      <w:r>
        <w:rPr>
          <w:rFonts w:hint="eastAsia"/>
          <w:color w:val="6A8759"/>
          <w:sz w:val="18"/>
          <w:szCs w:val="18"/>
        </w:rPr>
        <w:t>`yaml:"group_by,omitempty" json:"group_by,omitempty"`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Match   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769AA5"/>
          <w:sz w:val="18"/>
          <w:szCs w:val="18"/>
        </w:rPr>
        <w:t xml:space="preserve">string </w:t>
      </w:r>
      <w:r>
        <w:rPr>
          <w:rFonts w:hint="eastAsia"/>
          <w:color w:val="6A8759"/>
          <w:sz w:val="18"/>
          <w:szCs w:val="18"/>
        </w:rPr>
        <w:t>`yaml:"match,omitempty" json:"match,omitempty"`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MatchRE 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 xml:space="preserve">]Regexp </w:t>
      </w:r>
      <w:r>
        <w:rPr>
          <w:rFonts w:hint="eastAsia"/>
          <w:color w:val="6A8759"/>
          <w:sz w:val="18"/>
          <w:szCs w:val="18"/>
        </w:rPr>
        <w:t>`yaml:"match_re,omitempty" json:"match_re,omitempty"`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Continue </w:t>
      </w:r>
      <w:r>
        <w:rPr>
          <w:rFonts w:hint="eastAsia"/>
          <w:color w:val="769AA5"/>
          <w:sz w:val="18"/>
          <w:szCs w:val="18"/>
        </w:rPr>
        <w:t xml:space="preserve">bool              </w:t>
      </w:r>
      <w:r>
        <w:rPr>
          <w:rFonts w:hint="eastAsia"/>
          <w:color w:val="6A8759"/>
          <w:sz w:val="18"/>
          <w:szCs w:val="18"/>
        </w:rPr>
        <w:t>`yaml:"continue,omitempty" json:"continue,omitempty"`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Routes   []*Route          </w:t>
      </w:r>
      <w:r>
        <w:rPr>
          <w:rFonts w:hint="eastAsia"/>
          <w:color w:val="6A8759"/>
          <w:sz w:val="18"/>
          <w:szCs w:val="18"/>
        </w:rPr>
        <w:t>`yaml:"routes,omitempty" json:"routes,omitempty"`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GroupWait      *model.Duration </w:t>
      </w:r>
      <w:r>
        <w:rPr>
          <w:rFonts w:hint="eastAsia"/>
          <w:color w:val="6A8759"/>
          <w:sz w:val="18"/>
          <w:szCs w:val="18"/>
        </w:rPr>
        <w:t>`yaml:"group_wait,omitempty" json:"group_wait,omitempty"`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GroupInterval  *model.Duration </w:t>
      </w:r>
      <w:r>
        <w:rPr>
          <w:rFonts w:hint="eastAsia"/>
          <w:color w:val="6A8759"/>
          <w:sz w:val="18"/>
          <w:szCs w:val="18"/>
        </w:rPr>
        <w:t>`yaml:"group_interval,omitempty" json:"group_interval,omitempty"`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RepeatInterval *model.Duration </w:t>
      </w:r>
      <w:r>
        <w:rPr>
          <w:rFonts w:hint="eastAsia"/>
          <w:color w:val="6A8759"/>
          <w:sz w:val="18"/>
          <w:szCs w:val="18"/>
        </w:rPr>
        <w:t>`yaml:"repeat_interval,omitempty" json:"repeat_interval,omitempty"`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br/>
        <w:t xml:space="preserve">       </w:t>
      </w:r>
      <w:r>
        <w:rPr>
          <w:rFonts w:hint="eastAsia"/>
          <w:color w:val="808080"/>
          <w:sz w:val="18"/>
          <w:szCs w:val="18"/>
        </w:rPr>
        <w:t>// Catches all undefined fields and must be empty after parsing.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XXX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 xml:space="preserve">{} </w:t>
      </w:r>
      <w:r>
        <w:rPr>
          <w:rFonts w:hint="eastAsia"/>
          <w:color w:val="6A8759"/>
          <w:sz w:val="18"/>
          <w:szCs w:val="18"/>
        </w:rPr>
        <w:t>`yaml:",inline" json:"-"`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F5C4C" w:rsidRDefault="007F5C4C"/>
    <w:p w:rsidR="005F7F41" w:rsidRDefault="005F7F41"/>
    <w:p w:rsidR="00B204A6" w:rsidRDefault="00B204A6" w:rsidP="00B204A6">
      <w:pPr>
        <w:pStyle w:val="3"/>
      </w:pPr>
      <w:r>
        <w:rPr>
          <w:rFonts w:hint="eastAsia"/>
        </w:rPr>
        <w:t>例子</w:t>
      </w:r>
    </w:p>
    <w:p w:rsidR="00B204A6" w:rsidRDefault="00B204A6"/>
    <w:p w:rsidR="00B204A6" w:rsidRDefault="00B204A6" w:rsidP="009C4264">
      <w:pPr>
        <w:pStyle w:val="4"/>
      </w:pPr>
      <w:r w:rsidRPr="00B204A6">
        <w:t xml:space="preserve">alertmanager/simple.yml </w:t>
      </w:r>
    </w:p>
    <w:p w:rsidR="00B204A6" w:rsidRDefault="00B204A6">
      <w:r w:rsidRPr="00B204A6">
        <w:t>https://github.com/prometheus/alertmanager/blob/master/doc/examples/simple.yml</w:t>
      </w:r>
    </w:p>
    <w:p w:rsidR="00B204A6" w:rsidRDefault="00B204A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7613"/>
      </w:tblGrid>
      <w:tr w:rsidR="009C4264" w:rsidRPr="009C4264" w:rsidTr="009C42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global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The smarthost and SMTP sender used for mail notifications.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smtp_smarthost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localhost:25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smtp_from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alertmanager@example.org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smtp_auth_username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alertmanager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smtp_auth_password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password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The auth token for Hipchat.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hipchat_auth_token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1234556789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Alternative host for Hipchat.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hipchat_url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https://hipchat.foobar.org/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The directory from which notification templates are read.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templates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-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/etc/alertmanager/template/*.tmpl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The root route on which each incoming alert enters.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route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The labels by which incoming alerts are grouped together. For example,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multiple alerts coming in for cluster=A and alertname=LatencyHigh would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be batched into a single group.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group_by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['alertname', 'cluster', 'service']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When a new group of alerts is created by an incoming alert, wait at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least 'group_wait' to send the initial notification.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This way ensures that you get multiple alerts for the same group that start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 xml:space="preserve"># firing shortly after another are batched together on the first 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notification.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group_wait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30s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When the first notification was sent, wait 'group_interval' to send a batch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of new alerts that started firing for that group.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group_interval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5m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If an alert has successfully been sent, wait 'repeat_interval' to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resend them.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repeat_interval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 xml:space="preserve">3h 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A default receiver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receiver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team-X-mails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 xml:space="preserve"># All the above attributes are inherited by all child routes and can 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overwritten on each.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The child route trees.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routes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This routes performs a regular expression match on alert labels to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catch alerts that are related to a list of services.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match_re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service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^(foo1|foo2|baz)$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receiver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team-X-mails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The service has a sub-route for critical alerts, any alerts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that do not match, i.e. severity != critical, fall-back to the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parent node and are sent to 'team-X-mails'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routes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match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severity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critical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receiver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team-X-pager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match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service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files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receiver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team-Y-mails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routes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match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severity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critical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receiver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team-Y-pager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This route handles all alerts coming from a database service. If there's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no team to handle it, it defaults to the DB team.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match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service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database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receiver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team-DB-pager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Also group alerts by affected database.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group_by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[alertname, cluster, database]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routes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match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owner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receiver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team-X-pager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match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owner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team-Y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receiver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team-Y-pager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Inhibition rules allow to mute a set of alerts given that another alert is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firing.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 xml:space="preserve"># We use this to mute any warning-level notifications if the same alert is 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already critical.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inhibit_rules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source_match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severity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critical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target_match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severity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warning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969896"/>
                <w:kern w:val="0"/>
                <w:sz w:val="18"/>
                <w:szCs w:val="18"/>
              </w:rPr>
              <w:t># Apply inhibition if the alertname is the same.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equal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['alertname', 'cluster', 'service']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receivers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name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team-X-mails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email_configs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to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team-X+alerts@example.org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name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team-X-pager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email_configs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to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team-X+alerts-critical@example.org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pagerduty_configs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service_key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&lt;team-X-key&gt;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name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team-Y-mails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email_configs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to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team-Y+alerts@example.org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name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team-Y-pager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pagerduty_configs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service_key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&lt;team-Y-key&gt;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name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team-DB-pager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pagerduty_configs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service_key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&lt;team-DB-key&gt;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name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team-X-hipchat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  <w:szCs w:val="18"/>
              </w:rPr>
              <w:t>'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hipchat_configs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-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auth_token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&lt;auth_token&gt;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room_id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85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message_format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183691"/>
                <w:kern w:val="0"/>
                <w:sz w:val="18"/>
              </w:rPr>
              <w:t>html</w:t>
            </w:r>
          </w:p>
        </w:tc>
      </w:tr>
      <w:tr w:rsidR="009C4264" w:rsidRPr="009C4264" w:rsidTr="009C42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4264" w:rsidRPr="009C4264" w:rsidRDefault="009C4264" w:rsidP="009C4264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9C4264">
              <w:rPr>
                <w:rFonts w:ascii="Consolas" w:eastAsia="宋体" w:hAnsi="Consolas" w:cs="Segoe UI"/>
                <w:color w:val="63A35C"/>
                <w:kern w:val="0"/>
                <w:sz w:val="18"/>
              </w:rPr>
              <w:t>notify</w:t>
            </w:r>
            <w:r w:rsidRPr="009C4264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: </w:t>
            </w:r>
            <w:r w:rsidRPr="009C4264">
              <w:rPr>
                <w:rFonts w:ascii="Consolas" w:eastAsia="宋体" w:hAnsi="Consolas" w:cs="Segoe UI"/>
                <w:color w:val="0086B3"/>
                <w:kern w:val="0"/>
                <w:sz w:val="18"/>
              </w:rPr>
              <w:t>true</w:t>
            </w:r>
          </w:p>
        </w:tc>
      </w:tr>
    </w:tbl>
    <w:p w:rsidR="00B204A6" w:rsidRDefault="00B204A6"/>
    <w:p w:rsidR="009C4264" w:rsidRDefault="009C4264"/>
    <w:p w:rsidR="009C4264" w:rsidRDefault="009C4264"/>
    <w:p w:rsidR="009C4264" w:rsidRDefault="009C4264"/>
    <w:p w:rsidR="00B204A6" w:rsidRDefault="00B204A6"/>
    <w:p w:rsidR="005F7F41" w:rsidRDefault="005F7F41"/>
    <w:p w:rsidR="005F7F41" w:rsidRDefault="005F7F41"/>
    <w:p w:rsidR="005F1391" w:rsidRDefault="005F1391" w:rsidP="005F1391">
      <w:pPr>
        <w:pStyle w:val="2"/>
      </w:pPr>
      <w:r>
        <w:t>EmailConfig.struct</w:t>
      </w:r>
    </w:p>
    <w:p w:rsidR="005F1391" w:rsidRDefault="005F1391"/>
    <w:p w:rsidR="005F1391" w:rsidRDefault="005F1391"/>
    <w:p w:rsidR="005F1391" w:rsidRDefault="005F1391" w:rsidP="005F139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EmailConfig configures notifications via mail.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EmailConfig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NotifierConfig </w:t>
      </w:r>
      <w:r>
        <w:rPr>
          <w:rFonts w:hint="eastAsia"/>
          <w:color w:val="6A8759"/>
          <w:sz w:val="18"/>
          <w:szCs w:val="18"/>
        </w:rPr>
        <w:t>`yaml:",inline" json:",inline"`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Email address to notify.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To           </w:t>
      </w:r>
      <w:r>
        <w:rPr>
          <w:rFonts w:hint="eastAsia"/>
          <w:color w:val="769AA5"/>
          <w:sz w:val="18"/>
          <w:szCs w:val="18"/>
        </w:rPr>
        <w:t xml:space="preserve">string            </w:t>
      </w:r>
      <w:r>
        <w:rPr>
          <w:rFonts w:hint="eastAsia"/>
          <w:color w:val="6A8759"/>
          <w:sz w:val="18"/>
          <w:szCs w:val="18"/>
        </w:rPr>
        <w:t>`yaml:"to" json:"to"`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From         </w:t>
      </w:r>
      <w:r>
        <w:rPr>
          <w:rFonts w:hint="eastAsia"/>
          <w:color w:val="769AA5"/>
          <w:sz w:val="18"/>
          <w:szCs w:val="18"/>
        </w:rPr>
        <w:t xml:space="preserve">string            </w:t>
      </w:r>
      <w:r>
        <w:rPr>
          <w:rFonts w:hint="eastAsia"/>
          <w:color w:val="6A8759"/>
          <w:sz w:val="18"/>
          <w:szCs w:val="18"/>
        </w:rPr>
        <w:t>`yaml:"from" json:"from"`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Smarthost    </w:t>
      </w:r>
      <w:r>
        <w:rPr>
          <w:rFonts w:hint="eastAsia"/>
          <w:color w:val="769AA5"/>
          <w:sz w:val="18"/>
          <w:szCs w:val="18"/>
        </w:rPr>
        <w:t xml:space="preserve">string            </w:t>
      </w:r>
      <w:r>
        <w:rPr>
          <w:rFonts w:hint="eastAsia"/>
          <w:color w:val="6A8759"/>
          <w:sz w:val="18"/>
          <w:szCs w:val="18"/>
        </w:rPr>
        <w:t>`yaml:"smarthost,omitempty" json:"smarthost,omitempty"`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AuthUsername </w:t>
      </w:r>
      <w:r>
        <w:rPr>
          <w:rFonts w:hint="eastAsia"/>
          <w:color w:val="769AA5"/>
          <w:sz w:val="18"/>
          <w:szCs w:val="18"/>
        </w:rPr>
        <w:t xml:space="preserve">string            </w:t>
      </w:r>
      <w:r>
        <w:rPr>
          <w:rFonts w:hint="eastAsia"/>
          <w:color w:val="6A8759"/>
          <w:sz w:val="18"/>
          <w:szCs w:val="18"/>
        </w:rPr>
        <w:t>`yaml:"auth_username" json:"auth_username"`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AuthPassword Secret            </w:t>
      </w:r>
      <w:r>
        <w:rPr>
          <w:rFonts w:hint="eastAsia"/>
          <w:color w:val="6A8759"/>
          <w:sz w:val="18"/>
          <w:szCs w:val="18"/>
        </w:rPr>
        <w:t>`yaml:"auth_password" json:"auth_password"`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AuthSecret   Secret            </w:t>
      </w:r>
      <w:r>
        <w:rPr>
          <w:rFonts w:hint="eastAsia"/>
          <w:color w:val="6A8759"/>
          <w:sz w:val="18"/>
          <w:szCs w:val="18"/>
        </w:rPr>
        <w:t>`yaml:"auth_secret" json:"auth_secret"`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AuthIdentity </w:t>
      </w:r>
      <w:r>
        <w:rPr>
          <w:rFonts w:hint="eastAsia"/>
          <w:color w:val="769AA5"/>
          <w:sz w:val="18"/>
          <w:szCs w:val="18"/>
        </w:rPr>
        <w:t xml:space="preserve">string            </w:t>
      </w:r>
      <w:r>
        <w:rPr>
          <w:rFonts w:hint="eastAsia"/>
          <w:color w:val="6A8759"/>
          <w:sz w:val="18"/>
          <w:szCs w:val="18"/>
        </w:rPr>
        <w:t>`yaml:"auth_identity" json:"auth_identity"`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Headers     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769AA5"/>
          <w:sz w:val="18"/>
          <w:szCs w:val="18"/>
        </w:rPr>
        <w:t xml:space="preserve">string </w:t>
      </w:r>
      <w:r>
        <w:rPr>
          <w:rFonts w:hint="eastAsia"/>
          <w:color w:val="6A8759"/>
          <w:sz w:val="18"/>
          <w:szCs w:val="18"/>
        </w:rPr>
        <w:t>`yaml:"headers" json:"headers"`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HTML         </w:t>
      </w:r>
      <w:r>
        <w:rPr>
          <w:rFonts w:hint="eastAsia"/>
          <w:color w:val="769AA5"/>
          <w:sz w:val="18"/>
          <w:szCs w:val="18"/>
        </w:rPr>
        <w:t xml:space="preserve">string            </w:t>
      </w:r>
      <w:r>
        <w:rPr>
          <w:rFonts w:hint="eastAsia"/>
          <w:color w:val="6A8759"/>
          <w:sz w:val="18"/>
          <w:szCs w:val="18"/>
        </w:rPr>
        <w:t>`yaml:"html" json:"html"`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RequireTLS   *</w:t>
      </w:r>
      <w:r>
        <w:rPr>
          <w:rFonts w:hint="eastAsia"/>
          <w:color w:val="769AA5"/>
          <w:sz w:val="18"/>
          <w:szCs w:val="18"/>
        </w:rPr>
        <w:t xml:space="preserve">bool             </w:t>
      </w:r>
      <w:r>
        <w:rPr>
          <w:rFonts w:hint="eastAsia"/>
          <w:color w:val="6A8759"/>
          <w:sz w:val="18"/>
          <w:szCs w:val="18"/>
        </w:rPr>
        <w:t>`yaml:"require_tls,omitempty" json:"require_tls,omitempty"`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Catches all undefined fields and must be empty after parsing.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XXX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b/>
          <w:bCs/>
          <w:color w:val="CC7832"/>
          <w:sz w:val="18"/>
          <w:szCs w:val="18"/>
        </w:rPr>
        <w:t>interface</w:t>
      </w:r>
      <w:r>
        <w:rPr>
          <w:rFonts w:hint="eastAsia"/>
          <w:color w:val="A9B7C6"/>
          <w:sz w:val="18"/>
          <w:szCs w:val="18"/>
        </w:rPr>
        <w:t xml:space="preserve">{} </w:t>
      </w:r>
      <w:r>
        <w:rPr>
          <w:rFonts w:hint="eastAsia"/>
          <w:color w:val="6A8759"/>
          <w:sz w:val="18"/>
          <w:szCs w:val="18"/>
        </w:rPr>
        <w:t>`yaml:",inline" json:"-"`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F1391" w:rsidRDefault="005F1391"/>
    <w:p w:rsidR="005C22CD" w:rsidRDefault="005C22CD"/>
    <w:p w:rsidR="005C22CD" w:rsidRDefault="005C22CD"/>
    <w:p w:rsidR="00647E40" w:rsidRDefault="00647E40"/>
    <w:p w:rsidR="00EF27D4" w:rsidRDefault="00EF27D4"/>
    <w:p w:rsidR="00EF27D4" w:rsidRDefault="00EF27D4" w:rsidP="00FE2460">
      <w:pPr>
        <w:pStyle w:val="1"/>
      </w:pPr>
      <w:r w:rsidRPr="00EF27D4">
        <w:t>dispatch\dispatch.go</w:t>
      </w:r>
    </w:p>
    <w:p w:rsidR="00EF27D4" w:rsidRDefault="00EF27D4"/>
    <w:p w:rsidR="00EF27D4" w:rsidRDefault="00EF27D4"/>
    <w:p w:rsidR="00EF27D4" w:rsidRDefault="00EF27D4">
      <w:r w:rsidRPr="00EF27D4">
        <w:t>E:\workspace\yh\OpenBridge-passos-proxy\open-falcon\src\github.com\prometheus\alertmanager\dispatch\dispatch.go</w:t>
      </w:r>
    </w:p>
    <w:p w:rsidR="00EF27D4" w:rsidRDefault="00EF27D4"/>
    <w:p w:rsidR="00A75DE4" w:rsidRDefault="00A75DE4"/>
    <w:p w:rsidR="001175C1" w:rsidRDefault="001175C1" w:rsidP="001175C1">
      <w:pPr>
        <w:pStyle w:val="2"/>
      </w:pPr>
      <w:r>
        <w:t>dispatch.go.NewDispatcher</w:t>
      </w:r>
    </w:p>
    <w:p w:rsidR="001175C1" w:rsidRDefault="001175C1"/>
    <w:p w:rsidR="001175C1" w:rsidRDefault="001175C1" w:rsidP="001175C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NewDispatcher returns a new Dispatcher.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NewDispatcher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ap provider.Alerts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r *Route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s notify.Stage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mk types.Marker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to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(time.Duration) time.Duration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) *Dispatcher {</w:t>
      </w:r>
      <w:r>
        <w:rPr>
          <w:rFonts w:hint="eastAsia"/>
          <w:color w:val="A9B7C6"/>
          <w:sz w:val="18"/>
          <w:szCs w:val="18"/>
        </w:rPr>
        <w:br/>
        <w:t xml:space="preserve">       disp := &amp;Dispatcher{</w:t>
      </w:r>
      <w:r>
        <w:rPr>
          <w:rFonts w:hint="eastAsia"/>
          <w:color w:val="A9B7C6"/>
          <w:sz w:val="18"/>
          <w:szCs w:val="18"/>
        </w:rPr>
        <w:br/>
        <w:t xml:space="preserve">              alerts:  ap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stage:   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route:   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marker:  mk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timeout: to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log: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"component"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"dispatcher"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disp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175C1" w:rsidRPr="001175C1" w:rsidRDefault="001175C1"/>
    <w:p w:rsidR="001175C1" w:rsidRDefault="001175C1"/>
    <w:p w:rsidR="001175C1" w:rsidRDefault="001175C1"/>
    <w:p w:rsidR="00A75DE4" w:rsidRDefault="00A75DE4"/>
    <w:p w:rsidR="005F624B" w:rsidRDefault="005F624B" w:rsidP="005F624B">
      <w:pPr>
        <w:pStyle w:val="2"/>
      </w:pPr>
      <w:r>
        <w:t>Dispatcher.Run</w:t>
      </w:r>
    </w:p>
    <w:p w:rsidR="005F624B" w:rsidRDefault="005F624B"/>
    <w:p w:rsidR="00D35AAB" w:rsidRDefault="00D35AAB"/>
    <w:p w:rsidR="00D35AAB" w:rsidRDefault="00D35AAB"/>
    <w:p w:rsidR="00D35AAB" w:rsidRDefault="00D35AAB" w:rsidP="00D35AA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Run starts dispatching alerts incoming via the updates channel.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(d *</w:t>
      </w:r>
      <w:r>
        <w:rPr>
          <w:rFonts w:hint="eastAsia"/>
          <w:color w:val="769AA5"/>
          <w:sz w:val="18"/>
          <w:szCs w:val="18"/>
        </w:rPr>
        <w:t>Dispatcher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d.done 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d.mtx.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d.aggrGroups 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[*Route]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[model.Fingerprint]*aggrGroup{}</w:t>
      </w:r>
      <w:r>
        <w:rPr>
          <w:rFonts w:hint="eastAsia"/>
          <w:color w:val="A9B7C6"/>
          <w:sz w:val="18"/>
          <w:szCs w:val="18"/>
        </w:rPr>
        <w:br/>
        <w:t xml:space="preserve">       d.mtx.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d.ctx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d.cancel = context.</w:t>
      </w:r>
      <w:r>
        <w:rPr>
          <w:rFonts w:hint="eastAsia"/>
          <w:color w:val="FFC66D"/>
          <w:sz w:val="18"/>
          <w:szCs w:val="18"/>
        </w:rPr>
        <w:t>WithCancel</w:t>
      </w:r>
      <w:r>
        <w:rPr>
          <w:rFonts w:hint="eastAsia"/>
          <w:color w:val="A9B7C6"/>
          <w:sz w:val="18"/>
          <w:szCs w:val="18"/>
        </w:rPr>
        <w:t>(context.</w:t>
      </w:r>
      <w:r>
        <w:rPr>
          <w:rFonts w:hint="eastAsia"/>
          <w:color w:val="FFC66D"/>
          <w:sz w:val="18"/>
          <w:szCs w:val="18"/>
        </w:rPr>
        <w:t>Background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d.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(d.alerts.</w:t>
      </w:r>
      <w:r>
        <w:rPr>
          <w:rFonts w:hint="eastAsia"/>
          <w:color w:val="FFC66D"/>
          <w:sz w:val="18"/>
          <w:szCs w:val="18"/>
        </w:rPr>
        <w:t>Subscribe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(d.done)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35AAB" w:rsidRPr="00D35AAB" w:rsidRDefault="00D35AAB"/>
    <w:p w:rsidR="00D35AAB" w:rsidRDefault="00D35AAB"/>
    <w:p w:rsidR="00D35AAB" w:rsidRDefault="00D35AAB"/>
    <w:p w:rsidR="00A75DE4" w:rsidRDefault="00A75DE4"/>
    <w:p w:rsidR="00A75DE4" w:rsidRDefault="002076A9" w:rsidP="00A75DE4">
      <w:pPr>
        <w:pStyle w:val="2"/>
      </w:pPr>
      <w:r>
        <w:t>2@</w:t>
      </w:r>
      <w:r w:rsidR="00A75DE4">
        <w:t>Dispatcher.run</w:t>
      </w:r>
    </w:p>
    <w:p w:rsidR="00A75DE4" w:rsidRDefault="00A75DE4" w:rsidP="00A75DE4"/>
    <w:p w:rsidR="00A75DE4" w:rsidRDefault="00A75DE4" w:rsidP="00A75DE4"/>
    <w:p w:rsidR="00A75DE4" w:rsidRDefault="00A75DE4" w:rsidP="00A75DE4"/>
    <w:p w:rsidR="00A75DE4" w:rsidRPr="00A75DE4" w:rsidRDefault="00A75DE4" w:rsidP="00A75DE4"/>
    <w:p w:rsidR="00A75DE4" w:rsidRDefault="00A75DE4"/>
    <w:p w:rsidR="00A75DE4" w:rsidRDefault="00A75DE4"/>
    <w:p w:rsidR="00A75DE4" w:rsidRDefault="00A75DE4" w:rsidP="00A75DE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(d *</w:t>
      </w:r>
      <w:r>
        <w:rPr>
          <w:rFonts w:hint="eastAsia"/>
          <w:color w:val="769AA5"/>
          <w:sz w:val="18"/>
          <w:szCs w:val="18"/>
        </w:rPr>
        <w:t>Dispatcher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(it provider.AlertIterator) {</w:t>
      </w:r>
      <w:r>
        <w:rPr>
          <w:rFonts w:hint="eastAsia"/>
          <w:color w:val="A9B7C6"/>
          <w:sz w:val="18"/>
          <w:szCs w:val="18"/>
        </w:rPr>
        <w:br/>
        <w:t xml:space="preserve">       cleanup := time.</w:t>
      </w:r>
      <w:r>
        <w:rPr>
          <w:rFonts w:hint="eastAsia"/>
          <w:color w:val="FFC66D"/>
          <w:sz w:val="18"/>
          <w:szCs w:val="18"/>
        </w:rPr>
        <w:t>NewTicker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30 </w:t>
      </w:r>
      <w:r>
        <w:rPr>
          <w:rFonts w:hint="eastAsia"/>
          <w:color w:val="A9B7C6"/>
          <w:sz w:val="18"/>
          <w:szCs w:val="18"/>
        </w:rPr>
        <w:t>* time.</w:t>
      </w:r>
      <w:r>
        <w:rPr>
          <w:rFonts w:hint="eastAsia"/>
          <w:i/>
          <w:iCs/>
          <w:color w:val="9876AA"/>
          <w:sz w:val="18"/>
          <w:szCs w:val="18"/>
        </w:rPr>
        <w:t>Second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cleanup.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it.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&lt;-it.</w:t>
      </w:r>
      <w:r>
        <w:rPr>
          <w:rFonts w:hint="eastAsia"/>
          <w:color w:val="FFC66D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Iterator exhausted for some reason.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it.</w:t>
      </w:r>
      <w:r>
        <w:rPr>
          <w:rFonts w:hint="eastAsia"/>
          <w:color w:val="FFC66D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on alert update: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d.log.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"alert"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alert).</w:t>
      </w:r>
      <w:r>
        <w:rPr>
          <w:rFonts w:hint="eastAsia"/>
          <w:color w:val="FFC66D"/>
          <w:sz w:val="18"/>
          <w:szCs w:val="18"/>
        </w:rPr>
        <w:t>Debug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"Received alert"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Log errors but keep trying.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it.</w:t>
      </w:r>
      <w:r>
        <w:rPr>
          <w:rFonts w:hint="eastAsia"/>
          <w:color w:val="FFC66D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on alert update: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d.route.</w:t>
      </w:r>
      <w:r>
        <w:rPr>
          <w:rFonts w:hint="eastAsia"/>
          <w:color w:val="FFC66D"/>
          <w:sz w:val="18"/>
          <w:szCs w:val="18"/>
        </w:rPr>
        <w:t>Match</w:t>
      </w:r>
      <w:r>
        <w:rPr>
          <w:rFonts w:hint="eastAsia"/>
          <w:color w:val="A9B7C6"/>
          <w:sz w:val="18"/>
          <w:szCs w:val="18"/>
        </w:rPr>
        <w:t>(alert.Labels)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d.</w:t>
      </w:r>
      <w:r>
        <w:rPr>
          <w:rFonts w:hint="eastAsia"/>
          <w:color w:val="FFC66D"/>
          <w:sz w:val="18"/>
          <w:szCs w:val="18"/>
        </w:rPr>
        <w:t>processAlert</w:t>
      </w:r>
      <w:r>
        <w:rPr>
          <w:rFonts w:hint="eastAsia"/>
          <w:color w:val="A9B7C6"/>
          <w:sz w:val="18"/>
          <w:szCs w:val="18"/>
        </w:rPr>
        <w:t>(alert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&lt;-cleanup.C:</w:t>
      </w:r>
      <w:r>
        <w:rPr>
          <w:rFonts w:hint="eastAsia"/>
          <w:color w:val="A9B7C6"/>
          <w:sz w:val="18"/>
          <w:szCs w:val="18"/>
        </w:rPr>
        <w:br/>
        <w:t xml:space="preserve">                     d.mtx.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groups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d.aggrGroups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ag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groups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ag.</w:t>
      </w:r>
      <w:r>
        <w:rPr>
          <w:rFonts w:hint="eastAsia"/>
          <w:color w:val="FFC66D"/>
          <w:sz w:val="18"/>
          <w:szCs w:val="18"/>
        </w:rPr>
        <w:t>empty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ag.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FFC66D"/>
          <w:sz w:val="18"/>
          <w:szCs w:val="18"/>
        </w:rPr>
        <w:t>delete</w:t>
      </w:r>
      <w:r>
        <w:rPr>
          <w:rFonts w:hint="eastAsia"/>
          <w:color w:val="A9B7C6"/>
          <w:sz w:val="18"/>
          <w:szCs w:val="18"/>
        </w:rPr>
        <w:t>(groups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ag.</w:t>
      </w:r>
      <w:r>
        <w:rPr>
          <w:rFonts w:hint="eastAsia"/>
          <w:color w:val="FFC66D"/>
          <w:sz w:val="18"/>
          <w:szCs w:val="18"/>
        </w:rPr>
        <w:t>fingerprint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d.mtx.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&lt;-d.ctx.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5DE4" w:rsidRDefault="00A75DE4"/>
    <w:p w:rsidR="001B65CD" w:rsidRDefault="001B65CD"/>
    <w:p w:rsidR="004D47F7" w:rsidRDefault="004D47F7"/>
    <w:p w:rsidR="004D47F7" w:rsidRDefault="004D47F7" w:rsidP="004D47F7">
      <w:pPr>
        <w:pStyle w:val="2"/>
      </w:pPr>
      <w:r>
        <w:t>dispatch.go.newAggrGroup</w:t>
      </w:r>
    </w:p>
    <w:p w:rsidR="004D47F7" w:rsidRDefault="004D47F7"/>
    <w:p w:rsidR="004D47F7" w:rsidRDefault="004D47F7"/>
    <w:p w:rsidR="004D47F7" w:rsidRDefault="004D47F7" w:rsidP="004D47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newAggrGroup returns a new aggregation group.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newAggrGroup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labels model.LabelSet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*Route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to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(time.Duration) time.Duration) *aggrGroup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to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to 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 xml:space="preserve">(d time.Duration) time.Duration {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d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ag := &amp;aggrGroup{</w:t>
      </w:r>
      <w:r>
        <w:rPr>
          <w:rFonts w:hint="eastAsia"/>
          <w:color w:val="A9B7C6"/>
          <w:sz w:val="18"/>
          <w:szCs w:val="18"/>
        </w:rPr>
        <w:br/>
        <w:t xml:space="preserve">              labels:   labels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routeKey: r.</w:t>
      </w:r>
      <w:r>
        <w:rPr>
          <w:rFonts w:hint="eastAsia"/>
          <w:color w:val="FFC66D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opts:     &amp;r.RouteOpts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timeout:  to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alerts:  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[model.Fingerprint]*types.Alert{}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ag.ctx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ag.cancel = context.</w:t>
      </w:r>
      <w:r>
        <w:rPr>
          <w:rFonts w:hint="eastAsia"/>
          <w:color w:val="FFC66D"/>
          <w:sz w:val="18"/>
          <w:szCs w:val="18"/>
        </w:rPr>
        <w:t>WithCancel</w:t>
      </w:r>
      <w:r>
        <w:rPr>
          <w:rFonts w:hint="eastAsia"/>
          <w:color w:val="A9B7C6"/>
          <w:sz w:val="18"/>
          <w:szCs w:val="18"/>
        </w:rPr>
        <w:t>(ctx)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ag.log =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"aggrGroup"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Set an initial one-time wait before flushing</w:t>
      </w:r>
      <w:r>
        <w:rPr>
          <w:rFonts w:hint="eastAsia"/>
          <w:color w:val="808080"/>
          <w:sz w:val="18"/>
          <w:szCs w:val="18"/>
        </w:rPr>
        <w:br/>
        <w:t xml:space="preserve">       // the first batch of notifications.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ag.next = time.</w:t>
      </w:r>
      <w:r>
        <w:rPr>
          <w:rFonts w:hint="eastAsia"/>
          <w:color w:val="FFC66D"/>
          <w:sz w:val="18"/>
          <w:szCs w:val="18"/>
        </w:rPr>
        <w:t>NewTimer</w:t>
      </w:r>
      <w:r>
        <w:rPr>
          <w:rFonts w:hint="eastAsia"/>
          <w:color w:val="A9B7C6"/>
          <w:sz w:val="18"/>
          <w:szCs w:val="18"/>
        </w:rPr>
        <w:t>(ag.opts.GroupWait)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ag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D47F7" w:rsidRDefault="004D47F7"/>
    <w:p w:rsidR="004D47F7" w:rsidRDefault="004D47F7"/>
    <w:p w:rsidR="00DB30BA" w:rsidRDefault="00DB30BA"/>
    <w:p w:rsidR="00DB30BA" w:rsidRDefault="00DB30BA">
      <w:r>
        <w:rPr>
          <w:rFonts w:hint="eastAsia"/>
        </w:rPr>
        <w:t>使用</w:t>
      </w:r>
      <w:r>
        <w:t>Route.Key</w:t>
      </w:r>
      <w:r>
        <w:rPr>
          <w:rFonts w:hint="eastAsia"/>
        </w:rPr>
        <w:t>指定</w:t>
      </w:r>
      <w:r>
        <w:t>routeKey</w:t>
      </w:r>
    </w:p>
    <w:p w:rsidR="00DB30BA" w:rsidRDefault="00DB30BA"/>
    <w:p w:rsidR="00DB30BA" w:rsidRDefault="00DB30BA"/>
    <w:p w:rsidR="00DB30BA" w:rsidRDefault="00DB30BA" w:rsidP="00DB30B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routeKey</w:t>
      </w:r>
      <w:r>
        <w:rPr>
          <w:rFonts w:hint="eastAsia"/>
          <w:color w:val="A9B7C6"/>
          <w:sz w:val="18"/>
          <w:szCs w:val="18"/>
        </w:rPr>
        <w:t>: r.</w:t>
      </w:r>
      <w:r>
        <w:rPr>
          <w:rFonts w:hint="eastAsia"/>
          <w:color w:val="FFC66D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</w:p>
    <w:p w:rsidR="00DB30BA" w:rsidRDefault="00DB30BA"/>
    <w:p w:rsidR="00DB30BA" w:rsidRDefault="00DB30BA"/>
    <w:p w:rsidR="00DB30BA" w:rsidRDefault="00DB30BA"/>
    <w:p w:rsidR="001B65CD" w:rsidRDefault="001B65CD"/>
    <w:p w:rsidR="001B65CD" w:rsidRPr="00A75DE4" w:rsidRDefault="001B65CD" w:rsidP="001B65CD">
      <w:pPr>
        <w:pStyle w:val="2"/>
      </w:pPr>
      <w:r>
        <w:t>aggrGroup.run</w:t>
      </w:r>
    </w:p>
    <w:p w:rsidR="004B74CF" w:rsidRDefault="004B74CF"/>
    <w:p w:rsidR="001B65CD" w:rsidRDefault="001B65CD"/>
    <w:p w:rsidR="001B65CD" w:rsidRDefault="001B65CD" w:rsidP="001B65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(ag *</w:t>
      </w:r>
      <w:r>
        <w:rPr>
          <w:rFonts w:hint="eastAsia"/>
          <w:color w:val="769AA5"/>
          <w:sz w:val="18"/>
          <w:szCs w:val="18"/>
        </w:rPr>
        <w:t>aggrGroup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(nf notifyFunc) {</w:t>
      </w:r>
      <w:r>
        <w:rPr>
          <w:rFonts w:hint="eastAsia"/>
          <w:color w:val="A9B7C6"/>
          <w:sz w:val="18"/>
          <w:szCs w:val="18"/>
        </w:rPr>
        <w:br/>
        <w:t xml:space="preserve">       ag.done =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(ag.done)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ag.next.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now := &lt;-ag.next.C: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Give the notifcations time until the next flush to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         // finish before terminating them.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cancel := context.</w:t>
      </w:r>
      <w:r>
        <w:rPr>
          <w:rFonts w:hint="eastAsia"/>
          <w:color w:val="FFC66D"/>
          <w:sz w:val="18"/>
          <w:szCs w:val="18"/>
        </w:rPr>
        <w:t>WithTimeout</w:t>
      </w:r>
      <w:r>
        <w:rPr>
          <w:rFonts w:hint="eastAsia"/>
          <w:color w:val="A9B7C6"/>
          <w:sz w:val="18"/>
          <w:szCs w:val="18"/>
        </w:rPr>
        <w:t>(ag.ctx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ag.timeout(ag.opts.GroupInterval))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The now time we retrieve from the ticker is the only reliable</w:t>
      </w:r>
      <w:r>
        <w:rPr>
          <w:rFonts w:hint="eastAsia"/>
          <w:color w:val="808080"/>
          <w:sz w:val="18"/>
          <w:szCs w:val="18"/>
        </w:rPr>
        <w:br/>
        <w:t xml:space="preserve">                     // point of time reference for the subsequent notification pipeline.</w:t>
      </w:r>
      <w:r>
        <w:rPr>
          <w:rFonts w:hint="eastAsia"/>
          <w:color w:val="808080"/>
          <w:sz w:val="18"/>
          <w:szCs w:val="18"/>
        </w:rPr>
        <w:br/>
        <w:t xml:space="preserve">                     // Calculating the current time directly is prone to flaky behavior,</w:t>
      </w:r>
      <w:r>
        <w:rPr>
          <w:rFonts w:hint="eastAsia"/>
          <w:color w:val="808080"/>
          <w:sz w:val="18"/>
          <w:szCs w:val="18"/>
        </w:rPr>
        <w:br/>
        <w:t xml:space="preserve">                     // which usually only becomes apparent in tests.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ctx = notify.</w:t>
      </w:r>
      <w:r>
        <w:rPr>
          <w:rFonts w:hint="eastAsia"/>
          <w:color w:val="FFC66D"/>
          <w:sz w:val="18"/>
          <w:szCs w:val="18"/>
        </w:rPr>
        <w:t>WithNow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now)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commentRangeStart w:id="0"/>
      <w:r>
        <w:rPr>
          <w:rFonts w:hint="eastAsia"/>
          <w:color w:val="808080"/>
          <w:sz w:val="18"/>
          <w:szCs w:val="18"/>
        </w:rPr>
        <w:t>// Populate context with information needed along the pipeline</w:t>
      </w:r>
      <w:commentRangeEnd w:id="0"/>
      <w:r w:rsidR="00B5370A"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808080"/>
          <w:sz w:val="18"/>
          <w:szCs w:val="18"/>
        </w:rPr>
        <w:t>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ctx = notify.</w:t>
      </w:r>
      <w:r>
        <w:rPr>
          <w:rFonts w:hint="eastAsia"/>
          <w:color w:val="FFC66D"/>
          <w:sz w:val="18"/>
          <w:szCs w:val="18"/>
        </w:rPr>
        <w:t>WithGroupKey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ag.</w:t>
      </w:r>
      <w:r>
        <w:rPr>
          <w:rFonts w:hint="eastAsia"/>
          <w:color w:val="FFC66D"/>
          <w:sz w:val="18"/>
          <w:szCs w:val="18"/>
        </w:rPr>
        <w:t>GroupKey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ctx = notify.</w:t>
      </w:r>
      <w:r>
        <w:rPr>
          <w:rFonts w:hint="eastAsia"/>
          <w:color w:val="FFC66D"/>
          <w:sz w:val="18"/>
          <w:szCs w:val="18"/>
        </w:rPr>
        <w:t>WithGroupLabels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ag.labels)</w:t>
      </w:r>
      <w:r>
        <w:rPr>
          <w:rFonts w:hint="eastAsia"/>
          <w:color w:val="A9B7C6"/>
          <w:sz w:val="18"/>
          <w:szCs w:val="18"/>
        </w:rPr>
        <w:br/>
        <w:t xml:space="preserve">                     ctx = notify.</w:t>
      </w:r>
      <w:r>
        <w:rPr>
          <w:rFonts w:hint="eastAsia"/>
          <w:color w:val="FFC66D"/>
          <w:sz w:val="18"/>
          <w:szCs w:val="18"/>
        </w:rPr>
        <w:t>WithReceiverName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ag.opts.Receiver)</w:t>
      </w:r>
      <w:r>
        <w:rPr>
          <w:rFonts w:hint="eastAsia"/>
          <w:color w:val="A9B7C6"/>
          <w:sz w:val="18"/>
          <w:szCs w:val="18"/>
        </w:rPr>
        <w:br/>
        <w:t xml:space="preserve">                     ctx = notify.</w:t>
      </w:r>
      <w:r>
        <w:rPr>
          <w:rFonts w:hint="eastAsia"/>
          <w:color w:val="FFC66D"/>
          <w:sz w:val="18"/>
          <w:szCs w:val="18"/>
        </w:rPr>
        <w:t>WithRepeatInterval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ag.opts.RepeatInterval)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Wait the configured interval before calling flush again.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ag.mtx.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ag.next.</w:t>
      </w:r>
      <w:r>
        <w:rPr>
          <w:rFonts w:hint="eastAsia"/>
          <w:color w:val="FFC66D"/>
          <w:sz w:val="18"/>
          <w:szCs w:val="18"/>
        </w:rPr>
        <w:t>Reset</w:t>
      </w:r>
      <w:r>
        <w:rPr>
          <w:rFonts w:hint="eastAsia"/>
          <w:color w:val="A9B7C6"/>
          <w:sz w:val="18"/>
          <w:szCs w:val="18"/>
        </w:rPr>
        <w:t>(ag.opts.GroupInterval)</w:t>
      </w:r>
      <w:r>
        <w:rPr>
          <w:rFonts w:hint="eastAsia"/>
          <w:color w:val="A9B7C6"/>
          <w:sz w:val="18"/>
          <w:szCs w:val="18"/>
        </w:rPr>
        <w:br/>
        <w:t xml:space="preserve">                     ag.mtx.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ag.</w:t>
      </w:r>
      <w:r>
        <w:rPr>
          <w:rFonts w:hint="eastAsia"/>
          <w:color w:val="FFC66D"/>
          <w:sz w:val="18"/>
          <w:szCs w:val="18"/>
        </w:rPr>
        <w:t>flush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 xml:space="preserve">(alerts ...*types.Alert) </w:t>
      </w:r>
      <w:r>
        <w:rPr>
          <w:rFonts w:hint="eastAsia"/>
          <w:color w:val="769AA5"/>
          <w:sz w:val="18"/>
          <w:szCs w:val="18"/>
        </w:rPr>
        <w:t xml:space="preserve">bool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nf(ctx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  <w:r>
        <w:rPr>
          <w:rFonts w:hint="eastAsia"/>
          <w:color w:val="A9B7C6"/>
          <w:sz w:val="18"/>
          <w:szCs w:val="18"/>
        </w:rPr>
        <w:br/>
        <w:t xml:space="preserve">                     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cancel()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&lt;-ag.ctx.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B65CD" w:rsidRDefault="001B65CD"/>
    <w:p w:rsidR="001B65CD" w:rsidRDefault="001B65CD"/>
    <w:p w:rsidR="001B65CD" w:rsidRDefault="001B65CD" w:rsidP="001B65CD">
      <w:pPr>
        <w:pStyle w:val="3"/>
      </w:pPr>
      <w:r>
        <w:rPr>
          <w:rFonts w:hint="eastAsia"/>
        </w:rPr>
        <w:t>调用</w:t>
      </w:r>
    </w:p>
    <w:p w:rsidR="001B65CD" w:rsidRDefault="001B65CD"/>
    <w:p w:rsidR="001B65CD" w:rsidRDefault="001B65CD"/>
    <w:p w:rsidR="001B65CD" w:rsidRDefault="001B65CD"/>
    <w:p w:rsidR="001B65CD" w:rsidRDefault="001B65CD" w:rsidP="001B65CD">
      <w:pPr>
        <w:pStyle w:val="4"/>
      </w:pPr>
      <w:r w:rsidRPr="001B65CD">
        <w:rPr>
          <w:rFonts w:hint="eastAsia"/>
        </w:rPr>
        <w:lastRenderedPageBreak/>
        <w:t>notify.WithGroupKey</w:t>
      </w:r>
    </w:p>
    <w:p w:rsidR="001B65CD" w:rsidRDefault="001B65CD"/>
    <w:p w:rsidR="001B65CD" w:rsidRDefault="001B65CD" w:rsidP="001B65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ctx = notify.</w:t>
      </w:r>
      <w:r>
        <w:rPr>
          <w:rFonts w:hint="eastAsia"/>
          <w:color w:val="FFC66D"/>
          <w:sz w:val="18"/>
          <w:szCs w:val="18"/>
        </w:rPr>
        <w:t>WithGroupKey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ag.</w:t>
      </w:r>
      <w:r>
        <w:rPr>
          <w:rFonts w:hint="eastAsia"/>
          <w:color w:val="FFC66D"/>
          <w:sz w:val="18"/>
          <w:szCs w:val="18"/>
        </w:rPr>
        <w:t>GroupKey</w:t>
      </w:r>
      <w:r>
        <w:rPr>
          <w:rFonts w:hint="eastAsia"/>
          <w:color w:val="A9B7C6"/>
          <w:sz w:val="18"/>
          <w:szCs w:val="18"/>
        </w:rPr>
        <w:t>())</w:t>
      </w:r>
    </w:p>
    <w:p w:rsidR="001B65CD" w:rsidRDefault="001B65CD"/>
    <w:p w:rsidR="00402D43" w:rsidRDefault="00402D43" w:rsidP="00402D4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WithGroupKey populates a context with a group key.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WithGroupKey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 context.Context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context.</w:t>
      </w:r>
      <w:r>
        <w:rPr>
          <w:rFonts w:hint="eastAsia"/>
          <w:color w:val="FFC66D"/>
          <w:sz w:val="18"/>
          <w:szCs w:val="18"/>
        </w:rPr>
        <w:t>WithValue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keyGroupKey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02D43" w:rsidRDefault="00402D43"/>
    <w:p w:rsidR="00D4393A" w:rsidRDefault="00D4393A"/>
    <w:p w:rsidR="008E2809" w:rsidRDefault="008E2809">
      <w:r>
        <w:t>//</w:t>
      </w:r>
      <w:r>
        <w:rPr>
          <w:rFonts w:hint="eastAsia"/>
        </w:rPr>
        <w:t>使用</w:t>
      </w:r>
      <w:r>
        <w:t>ag.routeKey</w:t>
      </w:r>
    </w:p>
    <w:p w:rsidR="008E2809" w:rsidRDefault="008E2809"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fmt.Sprintf(</w:t>
      </w:r>
      <w:r>
        <w:rPr>
          <w:rFonts w:hint="eastAsia"/>
          <w:color w:val="6A8759"/>
          <w:sz w:val="18"/>
          <w:szCs w:val="18"/>
          <w:shd w:val="clear" w:color="auto" w:fill="344134"/>
        </w:rPr>
        <w:t>"%s:%s"</w:t>
      </w:r>
      <w:r>
        <w:rPr>
          <w:rFonts w:hint="eastAsia"/>
          <w:color w:val="CC7832"/>
          <w:sz w:val="18"/>
          <w:szCs w:val="18"/>
          <w:shd w:val="clear" w:color="auto" w:fill="344134"/>
        </w:rPr>
        <w:t xml:space="preserve">, </w:t>
      </w:r>
      <w:r>
        <w:rPr>
          <w:rFonts w:hint="eastAsia"/>
          <w:color w:val="A9B7C6"/>
          <w:sz w:val="18"/>
          <w:szCs w:val="18"/>
          <w:shd w:val="clear" w:color="auto" w:fill="344134"/>
        </w:rPr>
        <w:t>ag.routeKey</w:t>
      </w:r>
      <w:r>
        <w:rPr>
          <w:rFonts w:hint="eastAsia"/>
          <w:color w:val="CC7832"/>
          <w:sz w:val="18"/>
          <w:szCs w:val="18"/>
          <w:shd w:val="clear" w:color="auto" w:fill="344134"/>
        </w:rPr>
        <w:t xml:space="preserve">, </w:t>
      </w:r>
      <w:r>
        <w:rPr>
          <w:rFonts w:hint="eastAsia"/>
          <w:color w:val="A9B7C6"/>
          <w:sz w:val="18"/>
          <w:szCs w:val="18"/>
          <w:shd w:val="clear" w:color="auto" w:fill="344134"/>
        </w:rPr>
        <w:t>ag.labels)</w:t>
      </w:r>
      <w:r>
        <w:rPr>
          <w:rFonts w:hint="eastAsia"/>
          <w:color w:val="A9B7C6"/>
          <w:sz w:val="18"/>
          <w:szCs w:val="18"/>
        </w:rPr>
        <w:br/>
      </w:r>
    </w:p>
    <w:p w:rsidR="008E2809" w:rsidRDefault="008E2809"/>
    <w:p w:rsidR="008E2809" w:rsidRDefault="008E2809"/>
    <w:p w:rsidR="00D4393A" w:rsidRDefault="00D4393A"/>
    <w:p w:rsidR="00D4393A" w:rsidRPr="00402D43" w:rsidRDefault="00D4393A" w:rsidP="00D4393A">
      <w:pPr>
        <w:pStyle w:val="2"/>
      </w:pPr>
      <w:r>
        <w:t>aggrGroup.GroupKey</w:t>
      </w:r>
    </w:p>
    <w:p w:rsidR="001B65CD" w:rsidRDefault="001B65CD"/>
    <w:p w:rsidR="00D4393A" w:rsidRDefault="00D4393A"/>
    <w:p w:rsidR="00D4393A" w:rsidRDefault="00D4393A" w:rsidP="00D4393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(ag *</w:t>
      </w:r>
      <w:r>
        <w:rPr>
          <w:rFonts w:hint="eastAsia"/>
          <w:color w:val="769AA5"/>
          <w:sz w:val="18"/>
          <w:szCs w:val="18"/>
        </w:rPr>
        <w:t>aggrGroup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GroupKey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769AA5"/>
          <w:sz w:val="18"/>
          <w:szCs w:val="18"/>
        </w:rPr>
        <w:t xml:space="preserve">string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fmt.Sprintf(</w:t>
      </w:r>
      <w:r>
        <w:rPr>
          <w:rFonts w:hint="eastAsia"/>
          <w:color w:val="6A8759"/>
          <w:sz w:val="18"/>
          <w:szCs w:val="18"/>
          <w:shd w:val="clear" w:color="auto" w:fill="344134"/>
        </w:rPr>
        <w:t>"%s:%s"</w:t>
      </w:r>
      <w:r>
        <w:rPr>
          <w:rFonts w:hint="eastAsia"/>
          <w:color w:val="CC7832"/>
          <w:sz w:val="18"/>
          <w:szCs w:val="18"/>
          <w:shd w:val="clear" w:color="auto" w:fill="344134"/>
        </w:rPr>
        <w:t xml:space="preserve">, </w:t>
      </w:r>
      <w:r>
        <w:rPr>
          <w:rFonts w:hint="eastAsia"/>
          <w:color w:val="A9B7C6"/>
          <w:sz w:val="18"/>
          <w:szCs w:val="18"/>
          <w:shd w:val="clear" w:color="auto" w:fill="344134"/>
        </w:rPr>
        <w:t>ag.routeKey</w:t>
      </w:r>
      <w:r>
        <w:rPr>
          <w:rFonts w:hint="eastAsia"/>
          <w:color w:val="CC7832"/>
          <w:sz w:val="18"/>
          <w:szCs w:val="18"/>
          <w:shd w:val="clear" w:color="auto" w:fill="344134"/>
        </w:rPr>
        <w:t xml:space="preserve">, </w:t>
      </w:r>
      <w:r>
        <w:rPr>
          <w:rFonts w:hint="eastAsia"/>
          <w:color w:val="A9B7C6"/>
          <w:sz w:val="18"/>
          <w:szCs w:val="18"/>
          <w:shd w:val="clear" w:color="auto" w:fill="344134"/>
        </w:rPr>
        <w:t>ag.labels)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4393A" w:rsidRPr="00D4393A" w:rsidRDefault="00D4393A"/>
    <w:p w:rsidR="00D4393A" w:rsidRDefault="00D4393A"/>
    <w:p w:rsidR="005509DE" w:rsidRDefault="00B04114" w:rsidP="005509DE">
      <w:pPr>
        <w:pStyle w:val="2"/>
      </w:pPr>
      <w:r>
        <w:t>3@</w:t>
      </w:r>
      <w:r w:rsidR="005509DE">
        <w:t>Dispatcher.processAlert</w:t>
      </w:r>
    </w:p>
    <w:p w:rsidR="004B74CF" w:rsidRDefault="004B74CF"/>
    <w:p w:rsidR="00EF27D4" w:rsidRDefault="00EF27D4"/>
    <w:p w:rsidR="00EF27D4" w:rsidRDefault="00EF27D4" w:rsidP="00EF27D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processAlert determines in which aggregation group the alert falls</w:t>
      </w:r>
      <w:r>
        <w:rPr>
          <w:rFonts w:hint="eastAsia"/>
          <w:color w:val="808080"/>
          <w:sz w:val="18"/>
          <w:szCs w:val="18"/>
        </w:rPr>
        <w:br/>
        <w:t>// and insert it.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(d *</w:t>
      </w:r>
      <w:r>
        <w:rPr>
          <w:rFonts w:hint="eastAsia"/>
          <w:color w:val="769AA5"/>
          <w:sz w:val="18"/>
          <w:szCs w:val="18"/>
        </w:rPr>
        <w:t>Dispatcher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processAlert</w:t>
      </w:r>
      <w:r>
        <w:rPr>
          <w:rFonts w:hint="eastAsia"/>
          <w:color w:val="A9B7C6"/>
          <w:sz w:val="18"/>
          <w:szCs w:val="18"/>
        </w:rPr>
        <w:t>(alert *types.Alert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route *Route) {</w:t>
      </w:r>
      <w:r>
        <w:rPr>
          <w:rFonts w:hint="eastAsia"/>
          <w:color w:val="A9B7C6"/>
          <w:sz w:val="18"/>
          <w:szCs w:val="18"/>
        </w:rPr>
        <w:br/>
        <w:t xml:space="preserve">       group := model.LabelSet{}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ln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alert.Labels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route.RouteOpts.GroupBy[ln]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group[ln] = lv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   fp := group.</w:t>
      </w:r>
      <w:r>
        <w:rPr>
          <w:rFonts w:hint="eastAsia"/>
          <w:color w:val="FFC66D"/>
          <w:sz w:val="18"/>
          <w:szCs w:val="18"/>
        </w:rPr>
        <w:t>Fingerprint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d.mtx.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d.aggrGroups[route]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groups 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[model.Fingerprint]*aggrGroup{}</w:t>
      </w:r>
      <w:r>
        <w:rPr>
          <w:rFonts w:hint="eastAsia"/>
          <w:color w:val="A9B7C6"/>
          <w:sz w:val="18"/>
          <w:szCs w:val="18"/>
        </w:rPr>
        <w:br/>
        <w:t xml:space="preserve">              d.aggrGroups[route] = groups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d.mtx.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If the group does not exist, create it.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ag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groups[fp]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ag = </w:t>
      </w:r>
      <w:r>
        <w:rPr>
          <w:rFonts w:hint="eastAsia"/>
          <w:color w:val="FFC66D"/>
          <w:sz w:val="18"/>
          <w:szCs w:val="18"/>
        </w:rPr>
        <w:t>newAggrGroup</w:t>
      </w:r>
      <w:r>
        <w:rPr>
          <w:rFonts w:hint="eastAsia"/>
          <w:color w:val="A9B7C6"/>
          <w:sz w:val="18"/>
          <w:szCs w:val="18"/>
        </w:rPr>
        <w:t>(d.ctx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group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route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d.timeout)</w:t>
      </w:r>
      <w:r>
        <w:rPr>
          <w:rFonts w:hint="eastAsia"/>
          <w:color w:val="A9B7C6"/>
          <w:sz w:val="18"/>
          <w:szCs w:val="18"/>
        </w:rPr>
        <w:br/>
        <w:t xml:space="preserve">              groups[fp] = ag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ag.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alerts ...*types.Alert) </w:t>
      </w:r>
      <w:r>
        <w:rPr>
          <w:rFonts w:hint="eastAsia"/>
          <w:color w:val="769AA5"/>
          <w:sz w:val="18"/>
          <w:szCs w:val="18"/>
        </w:rPr>
        <w:t xml:space="preserve">bool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d.stage.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"Notify for %d alerts failed: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err ==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ag.</w:t>
      </w:r>
      <w:r>
        <w:rPr>
          <w:rFonts w:hint="eastAsia"/>
          <w:color w:val="FFC66D"/>
          <w:sz w:val="18"/>
          <w:szCs w:val="18"/>
        </w:rPr>
        <w:t>insert</w:t>
      </w:r>
      <w:r>
        <w:rPr>
          <w:rFonts w:hint="eastAsia"/>
          <w:color w:val="A9B7C6"/>
          <w:sz w:val="18"/>
          <w:szCs w:val="18"/>
        </w:rPr>
        <w:t>(alert)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F27D4" w:rsidRPr="00EF27D4" w:rsidRDefault="00EF27D4"/>
    <w:p w:rsidR="00EF27D4" w:rsidRDefault="00EF27D4"/>
    <w:p w:rsidR="00AD3B57" w:rsidRDefault="00AD3B57"/>
    <w:p w:rsidR="00AD3B57" w:rsidRDefault="00AD3B57" w:rsidP="00AD3B57">
      <w:pPr>
        <w:pStyle w:val="3"/>
      </w:pPr>
      <w:r>
        <w:rPr>
          <w:rFonts w:hint="eastAsia"/>
        </w:rPr>
        <w:t>调用</w:t>
      </w:r>
    </w:p>
    <w:p w:rsidR="00AD3B57" w:rsidRDefault="00AD3B57"/>
    <w:p w:rsidR="00B04114" w:rsidRDefault="00B04114"/>
    <w:p w:rsidR="00B04114" w:rsidRDefault="00B04114" w:rsidP="00B04114">
      <w:pPr>
        <w:pStyle w:val="4"/>
      </w:pPr>
      <w:r>
        <w:t>newAggrGroup</w:t>
      </w:r>
    </w:p>
    <w:p w:rsidR="00B04114" w:rsidRDefault="00B04114"/>
    <w:p w:rsidR="00B04114" w:rsidRDefault="00B04114"/>
    <w:p w:rsidR="00B04114" w:rsidRDefault="00B04114"/>
    <w:p w:rsidR="00B04114" w:rsidRDefault="00B04114" w:rsidP="00B0411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ag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FFC66D"/>
          <w:sz w:val="18"/>
          <w:szCs w:val="18"/>
        </w:rPr>
        <w:t>newAggrGroup</w:t>
      </w:r>
      <w:r>
        <w:rPr>
          <w:rFonts w:hint="eastAsia"/>
          <w:color w:val="A9B7C6"/>
          <w:sz w:val="18"/>
          <w:szCs w:val="18"/>
        </w:rPr>
        <w:t>(d.ctx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group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route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d.timeout)</w:t>
      </w:r>
    </w:p>
    <w:p w:rsidR="00B04114" w:rsidRDefault="00B04114"/>
    <w:p w:rsidR="00060423" w:rsidRDefault="00060423"/>
    <w:p w:rsidR="00060423" w:rsidRDefault="00060423" w:rsidP="0006042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group</w:t>
      </w:r>
      <w:r>
        <w:rPr>
          <w:rFonts w:hint="eastAsia"/>
          <w:color w:val="A9B7C6"/>
          <w:sz w:val="18"/>
          <w:szCs w:val="18"/>
        </w:rPr>
        <w:t xml:space="preserve"> := model.LabelSet{}</w:t>
      </w:r>
    </w:p>
    <w:p w:rsidR="00060423" w:rsidRDefault="00060423"/>
    <w:p w:rsidR="00F6074D" w:rsidRDefault="00F6074D">
      <w:r>
        <w:t>//</w:t>
      </w:r>
      <w:r w:rsidR="00473644">
        <w:rPr>
          <w:rFonts w:hint="eastAsia"/>
        </w:rPr>
        <w:t>将</w:t>
      </w:r>
      <w:r w:rsidR="00473644">
        <w:t>alert.Labels</w:t>
      </w:r>
      <w:r w:rsidR="00473644">
        <w:rPr>
          <w:rFonts w:hint="eastAsia"/>
        </w:rPr>
        <w:t>中的键值对转换到</w:t>
      </w:r>
      <w:r w:rsidR="00473644">
        <w:t>group</w:t>
      </w:r>
      <w:r w:rsidR="00473644">
        <w:rPr>
          <w:rFonts w:hint="eastAsia"/>
        </w:rPr>
        <w:t>中去</w:t>
      </w:r>
    </w:p>
    <w:p w:rsidR="00F6074D" w:rsidRDefault="00F6074D" w:rsidP="00F6074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ln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alert.Labels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route.RouteOpts.GroupBy[ln]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group[ln] = lv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6074D" w:rsidRPr="00F6074D" w:rsidRDefault="00F6074D"/>
    <w:p w:rsidR="00B04114" w:rsidRDefault="00B04114"/>
    <w:p w:rsidR="00AD3B57" w:rsidRDefault="00294C3D">
      <w:r>
        <w:t>//</w:t>
      </w:r>
      <w:r>
        <w:rPr>
          <w:rFonts w:hint="eastAsia"/>
        </w:rPr>
        <w:t>根据</w:t>
      </w:r>
      <w:r>
        <w:t>route</w:t>
      </w:r>
      <w:r>
        <w:rPr>
          <w:rFonts w:hint="eastAsia"/>
        </w:rPr>
        <w:t>构造</w:t>
      </w:r>
      <w:r>
        <w:t>groups</w:t>
      </w:r>
      <w:r>
        <w:rPr>
          <w:rFonts w:hint="eastAsia"/>
        </w:rPr>
        <w:t>，并将</w:t>
      </w:r>
      <w:r>
        <w:t>groups</w:t>
      </w:r>
      <w:r>
        <w:rPr>
          <w:rFonts w:hint="eastAsia"/>
        </w:rPr>
        <w:t>传递给</w:t>
      </w:r>
      <w:r>
        <w:t>newAggrGroup</w:t>
      </w:r>
    </w:p>
    <w:p w:rsidR="00294C3D" w:rsidRDefault="00294C3D" w:rsidP="00294C3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d.aggrGroups[route]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groups 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[model.Fingerprint]*aggrGroup{}</w:t>
      </w:r>
      <w:r>
        <w:rPr>
          <w:rFonts w:hint="eastAsia"/>
          <w:color w:val="A9B7C6"/>
          <w:sz w:val="18"/>
          <w:szCs w:val="18"/>
        </w:rPr>
        <w:br/>
        <w:t xml:space="preserve">       d.aggrGroups[route] = groups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94C3D" w:rsidRPr="00294C3D" w:rsidRDefault="00294C3D"/>
    <w:p w:rsidR="00294C3D" w:rsidRDefault="00294C3D"/>
    <w:p w:rsidR="00294C3D" w:rsidRDefault="00294C3D"/>
    <w:p w:rsidR="00294C3D" w:rsidRDefault="00294C3D"/>
    <w:p w:rsidR="00347EED" w:rsidRDefault="009211FE" w:rsidP="00347EED">
      <w:pPr>
        <w:pStyle w:val="4"/>
      </w:pPr>
      <w:r>
        <w:t>2@</w:t>
      </w:r>
      <w:r w:rsidR="00347EED">
        <w:t>d.stage.Exec</w:t>
      </w:r>
    </w:p>
    <w:p w:rsidR="00347EED" w:rsidRDefault="00347EED"/>
    <w:p w:rsidR="00FE5ABB" w:rsidRDefault="00FE5ABB">
      <w:r>
        <w:t>//</w:t>
      </w:r>
      <w:r>
        <w:rPr>
          <w:rFonts w:hint="eastAsia"/>
        </w:rPr>
        <w:t>调用</w:t>
      </w:r>
      <w:r>
        <w:t>stage.Exec</w:t>
      </w:r>
    </w:p>
    <w:p w:rsidR="00AD3B57" w:rsidRDefault="00AD3B57" w:rsidP="00AD3B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d.stage.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</w:p>
    <w:p w:rsidR="00AD3B57" w:rsidRPr="00AD3B57" w:rsidRDefault="00AD3B57"/>
    <w:p w:rsidR="00AD3B57" w:rsidRDefault="00347EED">
      <w:r>
        <w:rPr>
          <w:rFonts w:hint="eastAsia"/>
        </w:rPr>
        <w:t>先调用</w:t>
      </w:r>
      <w:r>
        <w:t>RoutingStage</w:t>
      </w:r>
      <w:r>
        <w:rPr>
          <w:rFonts w:hint="eastAsia"/>
        </w:rPr>
        <w:t>，获取目标实际的</w:t>
      </w:r>
      <w:r>
        <w:t>stage</w:t>
      </w:r>
      <w:r>
        <w:rPr>
          <w:rFonts w:hint="eastAsia"/>
        </w:rPr>
        <w:t>，然后调用特定的例如</w:t>
      </w:r>
      <w:r>
        <w:t>RetryStage.Exec</w:t>
      </w:r>
    </w:p>
    <w:p w:rsidR="00347EED" w:rsidRDefault="00347EED"/>
    <w:p w:rsidR="00CB0DDA" w:rsidRDefault="00CB0DDA"/>
    <w:p w:rsidR="00CB0DDA" w:rsidRDefault="00CB0DDA" w:rsidP="00CB0DDA">
      <w:pPr>
        <w:pStyle w:val="4"/>
      </w:pPr>
      <w:r>
        <w:t>ag.run</w:t>
      </w:r>
    </w:p>
    <w:p w:rsidR="00CB0DDA" w:rsidRDefault="00CB0DDA"/>
    <w:p w:rsidR="00CB0DDA" w:rsidRDefault="00C26763">
      <w:r>
        <w:t>//aggrGroup.run</w:t>
      </w:r>
    </w:p>
    <w:p w:rsidR="000A3BAA" w:rsidRDefault="000A3BAA" w:rsidP="000A3B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ag.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alerts ...*types.Alert) </w:t>
      </w:r>
      <w:r>
        <w:rPr>
          <w:rFonts w:hint="eastAsia"/>
          <w:color w:val="769AA5"/>
          <w:sz w:val="18"/>
          <w:szCs w:val="18"/>
        </w:rPr>
        <w:t xml:space="preserve">bool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d.stage.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"Notify for %d alerts failed: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err ==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</w:p>
    <w:p w:rsidR="00CB0DDA" w:rsidRPr="000A3BAA" w:rsidRDefault="00CB0DDA"/>
    <w:p w:rsidR="00D76FFE" w:rsidRDefault="00D76FFE">
      <w:r>
        <w:rPr>
          <w:rFonts w:hint="eastAsia"/>
        </w:rPr>
        <w:t>在</w:t>
      </w:r>
      <w:r>
        <w:t>aggrGroup</w:t>
      </w:r>
      <w:r>
        <w:rPr>
          <w:rFonts w:hint="eastAsia"/>
        </w:rPr>
        <w:t>中设置完</w:t>
      </w:r>
      <w:r>
        <w:rPr>
          <w:rFonts w:hint="eastAsia"/>
          <w:i/>
          <w:iCs/>
          <w:color w:val="9876AA"/>
          <w:sz w:val="18"/>
          <w:szCs w:val="18"/>
        </w:rPr>
        <w:t>keyGroupKey</w:t>
      </w:r>
      <w:r>
        <w:rPr>
          <w:rFonts w:hint="eastAsia"/>
        </w:rPr>
        <w:t>，</w:t>
      </w:r>
      <w:r w:rsidR="000A3BAA">
        <w:rPr>
          <w:rFonts w:hint="eastAsia"/>
        </w:rPr>
        <w:t>传递给</w:t>
      </w:r>
      <w:r w:rsidR="000A3BAA">
        <w:t>d.stage.Exec</w:t>
      </w:r>
    </w:p>
    <w:p w:rsidR="00D76FFE" w:rsidRPr="00CB0DDA" w:rsidRDefault="00D76FFE"/>
    <w:p w:rsidR="00347EED" w:rsidRDefault="00347EED"/>
    <w:p w:rsidR="00AD3B57" w:rsidRDefault="002C61E8" w:rsidP="002C61E8">
      <w:pPr>
        <w:pStyle w:val="1"/>
      </w:pPr>
      <w:r w:rsidRPr="002C61E8">
        <w:t>dispatch\route.go</w:t>
      </w:r>
    </w:p>
    <w:p w:rsidR="002C61E8" w:rsidRDefault="002C61E8"/>
    <w:p w:rsidR="002C61E8" w:rsidRDefault="002C61E8"/>
    <w:p w:rsidR="002C61E8" w:rsidRDefault="002C61E8">
      <w:r w:rsidRPr="002C61E8">
        <w:t>E:\workspace\yh\OpenBridge-passos-proxy\open-falcon\src\github.com\prometheus\alertmanager\dispatch\route.go</w:t>
      </w:r>
    </w:p>
    <w:p w:rsidR="002C61E8" w:rsidRDefault="002C61E8"/>
    <w:p w:rsidR="002C61E8" w:rsidRDefault="002C61E8"/>
    <w:p w:rsidR="00CD5405" w:rsidRDefault="00CD5405"/>
    <w:p w:rsidR="00CD5405" w:rsidRDefault="00CD5405" w:rsidP="00CD5405">
      <w:pPr>
        <w:pStyle w:val="2"/>
      </w:pPr>
      <w:r>
        <w:t>route.go.NewRoute</w:t>
      </w:r>
    </w:p>
    <w:p w:rsidR="00CD5405" w:rsidRDefault="00CD5405"/>
    <w:p w:rsidR="00CD5405" w:rsidRDefault="00CD5405"/>
    <w:p w:rsidR="00CD5405" w:rsidRDefault="00CD5405" w:rsidP="00CD540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NewRoute returns a new route.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NewRoute</w:t>
      </w:r>
      <w:r>
        <w:rPr>
          <w:rFonts w:hint="eastAsia"/>
          <w:color w:val="A9B7C6"/>
          <w:sz w:val="18"/>
          <w:szCs w:val="18"/>
        </w:rPr>
        <w:t>(cr *config.Route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parent *Route) *Route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Create default and overwrite with configured settings.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opts := DefaultRouteOpts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parent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opts = parent.RouteOpts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cr.Receiver != </w:t>
      </w:r>
      <w:r>
        <w:rPr>
          <w:rFonts w:hint="eastAsia"/>
          <w:color w:val="6A8759"/>
          <w:sz w:val="18"/>
          <w:szCs w:val="18"/>
        </w:rPr>
        <w:t xml:space="preserve">""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opts.Receiver = cr.Receiver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cr.GroupBy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opts.GroupBy 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[model.LabelName]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ln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cr.GroupBy {</w:t>
      </w:r>
      <w:r>
        <w:rPr>
          <w:rFonts w:hint="eastAsia"/>
          <w:color w:val="A9B7C6"/>
          <w:sz w:val="18"/>
          <w:szCs w:val="18"/>
        </w:rPr>
        <w:br/>
        <w:t xml:space="preserve">                     opts.GroupBy[ln] = 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cr.GroupWait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opts.GroupWait = time.Duration(*cr.GroupWait)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cr.GroupInterval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opts.GroupInterval = time.Duration(*cr.GroupInterval)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cr.RepeatInterval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opts.RepeatInterval = time.Duration(*cr.RepeatInterval)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Build matchers.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matchers types.Matchers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ln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cr.Match {</w:t>
      </w:r>
      <w:r>
        <w:rPr>
          <w:rFonts w:hint="eastAsia"/>
          <w:color w:val="A9B7C6"/>
          <w:sz w:val="18"/>
          <w:szCs w:val="18"/>
        </w:rPr>
        <w:br/>
        <w:t xml:space="preserve">              matchers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(matchers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types.</w:t>
      </w:r>
      <w:r>
        <w:rPr>
          <w:rFonts w:hint="eastAsia"/>
          <w:color w:val="FFC66D"/>
          <w:sz w:val="18"/>
          <w:szCs w:val="18"/>
        </w:rPr>
        <w:t>NewMatcher</w:t>
      </w:r>
      <w:r>
        <w:rPr>
          <w:rFonts w:hint="eastAsia"/>
          <w:color w:val="A9B7C6"/>
          <w:sz w:val="18"/>
          <w:szCs w:val="18"/>
        </w:rPr>
        <w:t>(model.LabelName(ln)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lv))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ln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lv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cr.MatchRE {</w:t>
      </w:r>
      <w:r>
        <w:rPr>
          <w:rFonts w:hint="eastAsia"/>
          <w:color w:val="A9B7C6"/>
          <w:sz w:val="18"/>
          <w:szCs w:val="18"/>
        </w:rPr>
        <w:br/>
        <w:t xml:space="preserve">              matchers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(matchers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types.</w:t>
      </w:r>
      <w:r>
        <w:rPr>
          <w:rFonts w:hint="eastAsia"/>
          <w:color w:val="FFC66D"/>
          <w:sz w:val="18"/>
          <w:szCs w:val="18"/>
        </w:rPr>
        <w:t>NewRegexMatcher</w:t>
      </w:r>
      <w:r>
        <w:rPr>
          <w:rFonts w:hint="eastAsia"/>
          <w:color w:val="A9B7C6"/>
          <w:sz w:val="18"/>
          <w:szCs w:val="18"/>
        </w:rPr>
        <w:t>(model.LabelName(ln)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lv.Regexp))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 := &amp;Route{</w:t>
      </w:r>
      <w:r>
        <w:rPr>
          <w:rFonts w:hint="eastAsia"/>
          <w:color w:val="A9B7C6"/>
          <w:sz w:val="18"/>
          <w:szCs w:val="18"/>
        </w:rPr>
        <w:br/>
        <w:t xml:space="preserve">              parent:    parent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RouteOpts: opts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Matchers:  matchers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Continue:  cr.Continue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route.Routes = </w:t>
      </w:r>
      <w:r>
        <w:rPr>
          <w:rFonts w:hint="eastAsia"/>
          <w:color w:val="FFC66D"/>
          <w:sz w:val="18"/>
          <w:szCs w:val="18"/>
        </w:rPr>
        <w:t>NewRoutes</w:t>
      </w:r>
      <w:r>
        <w:rPr>
          <w:rFonts w:hint="eastAsia"/>
          <w:color w:val="A9B7C6"/>
          <w:sz w:val="18"/>
          <w:szCs w:val="18"/>
        </w:rPr>
        <w:t>(cr.Routes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route)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route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D5405" w:rsidRDefault="00CD5405"/>
    <w:p w:rsidR="005F2604" w:rsidRDefault="005F2604"/>
    <w:p w:rsidR="005F2604" w:rsidRDefault="005F2604"/>
    <w:p w:rsidR="005F2604" w:rsidRPr="00CD5405" w:rsidRDefault="005F2604" w:rsidP="005F2604">
      <w:pPr>
        <w:pStyle w:val="3"/>
      </w:pPr>
      <w:r>
        <w:rPr>
          <w:rFonts w:hint="eastAsia"/>
        </w:rPr>
        <w:t>调用</w:t>
      </w:r>
    </w:p>
    <w:p w:rsidR="00AD3B57" w:rsidRDefault="00AD3B57"/>
    <w:p w:rsidR="005F2604" w:rsidRDefault="005F2604"/>
    <w:p w:rsidR="005F2604" w:rsidRDefault="005F2604" w:rsidP="005F2604">
      <w:pPr>
        <w:pStyle w:val="4"/>
      </w:pPr>
      <w:r>
        <w:rPr>
          <w:rFonts w:hint="eastAsia"/>
        </w:rPr>
        <w:t>设置</w:t>
      </w:r>
      <w:r>
        <w:t>RepeatInterval</w:t>
      </w:r>
    </w:p>
    <w:p w:rsidR="005F2604" w:rsidRDefault="005F2604"/>
    <w:p w:rsidR="005F2604" w:rsidRDefault="005F2604"/>
    <w:p w:rsidR="005F2604" w:rsidRDefault="005F2604" w:rsidP="005F26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lastRenderedPageBreak/>
        <w:t xml:space="preserve">if </w:t>
      </w:r>
      <w:r>
        <w:rPr>
          <w:rFonts w:hint="eastAsia"/>
          <w:color w:val="A9B7C6"/>
          <w:sz w:val="18"/>
          <w:szCs w:val="18"/>
        </w:rPr>
        <w:t xml:space="preserve">cr.RepeatInterval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opts.RepeatInterval = time.Duration(*cr.RepeatInterval)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F2604" w:rsidRPr="005F2604" w:rsidRDefault="005F2604"/>
    <w:p w:rsidR="005F2604" w:rsidRDefault="005F2604"/>
    <w:p w:rsidR="005F2604" w:rsidRDefault="005F2604"/>
    <w:p w:rsidR="00FF559E" w:rsidRDefault="00FF559E"/>
    <w:p w:rsidR="00C82602" w:rsidRDefault="00C82602"/>
    <w:p w:rsidR="00C82602" w:rsidRDefault="00C82602" w:rsidP="00C82602">
      <w:pPr>
        <w:pStyle w:val="1"/>
      </w:pPr>
      <w:r w:rsidRPr="00C82602">
        <w:t>notify\notify.go</w:t>
      </w:r>
    </w:p>
    <w:p w:rsidR="00FF559E" w:rsidRDefault="00FF559E"/>
    <w:p w:rsidR="00FF559E" w:rsidRDefault="00FF559E"/>
    <w:p w:rsidR="00FF559E" w:rsidRDefault="00C82602">
      <w:r w:rsidRPr="00C82602">
        <w:t>E:\workspace\yh\OpenBridge-passos-proxy\open-falcon\src\github.com\prometheus\alertmanager\notify\notify.go</w:t>
      </w:r>
    </w:p>
    <w:p w:rsidR="00FF559E" w:rsidRDefault="00FF559E"/>
    <w:p w:rsidR="00FF559E" w:rsidRDefault="00FF559E"/>
    <w:p w:rsidR="002C61E8" w:rsidRDefault="002C61E8"/>
    <w:p w:rsidR="002C61E8" w:rsidRDefault="002C61E8"/>
    <w:p w:rsidR="002C61E8" w:rsidRDefault="002C61E8"/>
    <w:p w:rsidR="002C61E8" w:rsidRDefault="002C61E8"/>
    <w:p w:rsidR="002C61E8" w:rsidRDefault="002C61E8"/>
    <w:p w:rsidR="002C61E8" w:rsidRDefault="002C61E8"/>
    <w:p w:rsidR="006C281F" w:rsidRDefault="006C281F"/>
    <w:p w:rsidR="006C281F" w:rsidRDefault="006C281F" w:rsidP="006C281F">
      <w:pPr>
        <w:pStyle w:val="2"/>
      </w:pPr>
      <w:r>
        <w:t>RetryStage.Exec</w:t>
      </w:r>
    </w:p>
    <w:p w:rsidR="00FF559E" w:rsidRDefault="00FF559E"/>
    <w:p w:rsidR="00FF559E" w:rsidRDefault="00FF559E"/>
    <w:p w:rsidR="00FF559E" w:rsidRDefault="00FF559E" w:rsidP="00FF559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Exec implements the Stage interface.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 xml:space="preserve">(r </w:t>
      </w:r>
      <w:r>
        <w:rPr>
          <w:rFonts w:hint="eastAsia"/>
          <w:color w:val="769AA5"/>
          <w:sz w:val="18"/>
          <w:szCs w:val="18"/>
        </w:rPr>
        <w:t>RetryStage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 ...*types.Alert) (context.Context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[]*types.Alert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i   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b    = backoff.</w:t>
      </w:r>
      <w:r>
        <w:rPr>
          <w:rFonts w:hint="eastAsia"/>
          <w:color w:val="FFC66D"/>
          <w:sz w:val="18"/>
          <w:szCs w:val="18"/>
        </w:rPr>
        <w:t>NewExponentialBackOff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tick = backoff.</w:t>
      </w:r>
      <w:r>
        <w:rPr>
          <w:rFonts w:hint="eastAsia"/>
          <w:color w:val="FFC66D"/>
          <w:sz w:val="18"/>
          <w:szCs w:val="18"/>
        </w:rPr>
        <w:t>NewTicker</w:t>
      </w:r>
      <w:r>
        <w:rPr>
          <w:rFonts w:hint="eastAsia"/>
          <w:color w:val="A9B7C6"/>
          <w:sz w:val="18"/>
          <w:szCs w:val="18"/>
        </w:rPr>
        <w:t>(b)</w:t>
      </w:r>
      <w:r>
        <w:rPr>
          <w:rFonts w:hint="eastAsia"/>
          <w:color w:val="A9B7C6"/>
          <w:sz w:val="18"/>
          <w:szCs w:val="18"/>
        </w:rPr>
        <w:br/>
        <w:t xml:space="preserve">              iErr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tick.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i++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</w:t>
      </w:r>
      <w:r>
        <w:rPr>
          <w:rFonts w:hint="eastAsia"/>
          <w:color w:val="808080"/>
          <w:sz w:val="18"/>
          <w:szCs w:val="18"/>
        </w:rPr>
        <w:t>// Always check the context first to not notify again.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iErr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iErr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ctx.</w:t>
      </w:r>
      <w:r>
        <w:rPr>
          <w:rFonts w:hint="eastAsia"/>
          <w:color w:val="FFC66D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&lt;-tick.C: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retry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r.integration.</w:t>
      </w:r>
      <w:r>
        <w:rPr>
          <w:rFonts w:hint="eastAsia"/>
          <w:color w:val="FFC66D"/>
          <w:sz w:val="18"/>
          <w:szCs w:val="18"/>
        </w:rPr>
        <w:t>Notify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numFailedNotifications.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(r.integration.name).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Debugf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"Notify attempt %d for %q failed: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r.integration.name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!retry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"Cancelling notify retry for %q due to unrecoverable error: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r.integration.name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Save this error to be able to return the last seen error by an</w:t>
      </w:r>
      <w:r>
        <w:rPr>
          <w:rFonts w:hint="eastAsia"/>
          <w:color w:val="808080"/>
          <w:sz w:val="18"/>
          <w:szCs w:val="18"/>
        </w:rPr>
        <w:br/>
        <w:t xml:space="preserve">                            // integration upon context timeout.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iErr = err</w:t>
      </w:r>
      <w:r>
        <w:rPr>
          <w:rFonts w:hint="eastAsia"/>
          <w:color w:val="A9B7C6"/>
          <w:sz w:val="18"/>
          <w:szCs w:val="18"/>
        </w:rPr>
        <w:br/>
        <w:t xml:space="preserve">       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numNotifications.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(r.integration.name).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iErr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iErr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ctx.</w:t>
      </w:r>
      <w:r>
        <w:rPr>
          <w:rFonts w:hint="eastAsia"/>
          <w:color w:val="FFC66D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59E" w:rsidRPr="00FF559E" w:rsidRDefault="00FF559E"/>
    <w:p w:rsidR="00E90E60" w:rsidRDefault="00E90E60">
      <w:r>
        <w:rPr>
          <w:rFonts w:hint="eastAsia"/>
        </w:rPr>
        <w:t>不断的尝试发邮件</w:t>
      </w:r>
    </w:p>
    <w:p w:rsidR="00FF559E" w:rsidRDefault="00FF559E"/>
    <w:p w:rsidR="006C281F" w:rsidRDefault="006C281F"/>
    <w:p w:rsidR="006C281F" w:rsidRDefault="006C281F" w:rsidP="006C281F">
      <w:pPr>
        <w:pStyle w:val="3"/>
      </w:pPr>
      <w:r>
        <w:rPr>
          <w:rFonts w:hint="eastAsia"/>
        </w:rPr>
        <w:lastRenderedPageBreak/>
        <w:t>调用</w:t>
      </w:r>
    </w:p>
    <w:p w:rsidR="006C281F" w:rsidRDefault="006C281F" w:rsidP="006C281F"/>
    <w:p w:rsidR="004D428F" w:rsidRDefault="004D428F" w:rsidP="006C281F"/>
    <w:p w:rsidR="004D428F" w:rsidRDefault="004D428F" w:rsidP="006C281F"/>
    <w:p w:rsidR="004D428F" w:rsidRDefault="004D428F" w:rsidP="004D428F">
      <w:pPr>
        <w:pStyle w:val="4"/>
      </w:pPr>
      <w:r w:rsidRPr="004D428F">
        <w:rPr>
          <w:rFonts w:hint="eastAsia"/>
        </w:rPr>
        <w:t>r.integration.Notify</w:t>
      </w:r>
    </w:p>
    <w:p w:rsidR="004D428F" w:rsidRDefault="004D428F" w:rsidP="006C281F"/>
    <w:p w:rsidR="004D428F" w:rsidRDefault="004D428F" w:rsidP="006C281F"/>
    <w:p w:rsidR="006C281F" w:rsidRDefault="00A142D2" w:rsidP="006C281F">
      <w:r>
        <w:t>//</w:t>
      </w:r>
      <w:r>
        <w:rPr>
          <w:rFonts w:hint="eastAsia"/>
        </w:rPr>
        <w:t>调用</w:t>
      </w:r>
      <w:r>
        <w:t>impl.go Integration.Notify</w:t>
      </w:r>
    </w:p>
    <w:p w:rsidR="006C281F" w:rsidRDefault="006C281F" w:rsidP="006C281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retry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r.integration.</w:t>
      </w:r>
      <w:r>
        <w:rPr>
          <w:rFonts w:hint="eastAsia"/>
          <w:color w:val="FFC66D"/>
          <w:sz w:val="18"/>
          <w:szCs w:val="18"/>
        </w:rPr>
        <w:t>Notify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</w:p>
    <w:p w:rsidR="006C281F" w:rsidRPr="006C281F" w:rsidRDefault="006C281F" w:rsidP="006C281F"/>
    <w:p w:rsidR="00FF559E" w:rsidRDefault="00FF559E"/>
    <w:p w:rsidR="00605683" w:rsidRDefault="00605683" w:rsidP="00605683">
      <w:pPr>
        <w:pStyle w:val="2"/>
      </w:pPr>
      <w:r>
        <w:t>RoutingStage.Exec</w:t>
      </w:r>
    </w:p>
    <w:p w:rsidR="00605683" w:rsidRDefault="00605683"/>
    <w:p w:rsidR="00605683" w:rsidRDefault="00605683"/>
    <w:p w:rsidR="00605683" w:rsidRDefault="00605683"/>
    <w:p w:rsidR="00605683" w:rsidRDefault="00605683" w:rsidP="0060568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Exec implements the Stage interface.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 xml:space="preserve">(rs </w:t>
      </w:r>
      <w:r>
        <w:rPr>
          <w:rFonts w:hint="eastAsia"/>
          <w:color w:val="769AA5"/>
          <w:sz w:val="18"/>
          <w:szCs w:val="18"/>
        </w:rPr>
        <w:t>RoutingStage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 ...*types.Alert) (context.Context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[]*types.Alert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receiver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ok := </w:t>
      </w:r>
      <w:r>
        <w:rPr>
          <w:rFonts w:hint="eastAsia"/>
          <w:color w:val="FFC66D"/>
          <w:sz w:val="18"/>
          <w:szCs w:val="18"/>
        </w:rPr>
        <w:t>ReceiverName</w:t>
      </w:r>
      <w:r>
        <w:rPr>
          <w:rFonts w:hint="eastAsia"/>
          <w:color w:val="A9B7C6"/>
          <w:sz w:val="18"/>
          <w:szCs w:val="18"/>
        </w:rPr>
        <w:t>(ctx)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"receiver missing"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rs[receiver]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"stage for receiver missing"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05683" w:rsidRDefault="00605683"/>
    <w:p w:rsidR="000A61CD" w:rsidRDefault="000A61CD">
      <w:r>
        <w:t>//</w:t>
      </w:r>
      <w:r>
        <w:rPr>
          <w:rFonts w:hint="eastAsia"/>
        </w:rPr>
        <w:t>获取</w:t>
      </w:r>
      <w:r>
        <w:t>receiver</w:t>
      </w:r>
      <w:r>
        <w:rPr>
          <w:rFonts w:hint="eastAsia"/>
        </w:rPr>
        <w:t>的名称</w:t>
      </w:r>
    </w:p>
    <w:p w:rsidR="000A61CD" w:rsidRDefault="000A61CD" w:rsidP="000A61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receiver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ok := </w:t>
      </w:r>
      <w:r>
        <w:rPr>
          <w:rFonts w:hint="eastAsia"/>
          <w:color w:val="FFC66D"/>
          <w:sz w:val="18"/>
          <w:szCs w:val="18"/>
        </w:rPr>
        <w:t>ReceiverName</w:t>
      </w:r>
      <w:r>
        <w:rPr>
          <w:rFonts w:hint="eastAsia"/>
          <w:color w:val="A9B7C6"/>
          <w:sz w:val="18"/>
          <w:szCs w:val="18"/>
        </w:rPr>
        <w:t>(ctx)</w:t>
      </w:r>
    </w:p>
    <w:p w:rsidR="00AB0C12" w:rsidRPr="000A61CD" w:rsidRDefault="000A61CD">
      <w:r>
        <w:t>//</w:t>
      </w:r>
      <w:r>
        <w:rPr>
          <w:rFonts w:hint="eastAsia"/>
        </w:rPr>
        <w:t>根据</w:t>
      </w:r>
      <w:r>
        <w:t>receiver</w:t>
      </w:r>
      <w:r>
        <w:rPr>
          <w:rFonts w:hint="eastAsia"/>
        </w:rPr>
        <w:t>获取</w:t>
      </w:r>
      <w:r>
        <w:t>stage</w:t>
      </w:r>
    </w:p>
    <w:p w:rsidR="000A61CD" w:rsidRDefault="000A61CD" w:rsidP="000A61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rs[receiver]</w:t>
      </w:r>
    </w:p>
    <w:p w:rsidR="000A61CD" w:rsidRDefault="000A61CD"/>
    <w:p w:rsidR="00DD6130" w:rsidRDefault="00DD6130"/>
    <w:p w:rsidR="00DD6130" w:rsidRDefault="00DD6130" w:rsidP="00DD6130">
      <w:pPr>
        <w:pStyle w:val="2"/>
      </w:pPr>
      <w:r>
        <w:lastRenderedPageBreak/>
        <w:t>DedupStage</w:t>
      </w:r>
      <w:r w:rsidR="00F22382">
        <w:t>.struct</w:t>
      </w:r>
    </w:p>
    <w:p w:rsidR="00DD6130" w:rsidRDefault="00DD6130"/>
    <w:p w:rsidR="00DD6130" w:rsidRDefault="00DD6130"/>
    <w:p w:rsidR="00DD6130" w:rsidRDefault="00DD6130"/>
    <w:p w:rsidR="00DD6130" w:rsidRDefault="00DD6130" w:rsidP="00DD61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DedupStage filters alerts.</w:t>
      </w:r>
      <w:r>
        <w:rPr>
          <w:rFonts w:hint="eastAsia"/>
          <w:color w:val="808080"/>
          <w:sz w:val="18"/>
          <w:szCs w:val="18"/>
        </w:rPr>
        <w:br/>
        <w:t>// Filtering happens based on a notification log.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DedupStage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nflog        nflog.Log</w:t>
      </w:r>
      <w:r>
        <w:rPr>
          <w:rFonts w:hint="eastAsia"/>
          <w:color w:val="A9B7C6"/>
          <w:sz w:val="18"/>
          <w:szCs w:val="18"/>
        </w:rPr>
        <w:br/>
        <w:t xml:space="preserve">       recv         *nflogpb.Receiver</w:t>
      </w:r>
      <w:r>
        <w:rPr>
          <w:rFonts w:hint="eastAsia"/>
          <w:color w:val="A9B7C6"/>
          <w:sz w:val="18"/>
          <w:szCs w:val="18"/>
        </w:rPr>
        <w:br/>
        <w:t xml:space="preserve">       sendResolved </w:t>
      </w:r>
      <w:r>
        <w:rPr>
          <w:rFonts w:hint="eastAsia"/>
          <w:color w:val="769AA5"/>
          <w:sz w:val="18"/>
          <w:szCs w:val="18"/>
        </w:rPr>
        <w:t>bool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now 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() time.Time</w:t>
      </w:r>
      <w:r>
        <w:rPr>
          <w:rFonts w:hint="eastAsia"/>
          <w:color w:val="A9B7C6"/>
          <w:sz w:val="18"/>
          <w:szCs w:val="18"/>
        </w:rPr>
        <w:br/>
        <w:t xml:space="preserve">       hash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 xml:space="preserve">(*types.Alert) 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D6130" w:rsidRPr="00DD6130" w:rsidRDefault="00DD6130"/>
    <w:p w:rsidR="00DD6130" w:rsidRDefault="00DD6130"/>
    <w:p w:rsidR="007A138E" w:rsidRDefault="007A138E"/>
    <w:p w:rsidR="007A138E" w:rsidRDefault="007A138E"/>
    <w:p w:rsidR="007A138E" w:rsidRDefault="006232E6" w:rsidP="007A138E">
      <w:pPr>
        <w:pStyle w:val="2"/>
      </w:pPr>
      <w:r>
        <w:t>@</w:t>
      </w:r>
      <w:r w:rsidR="007A138E">
        <w:t>DedupStage.Exec</w:t>
      </w:r>
    </w:p>
    <w:p w:rsidR="007A138E" w:rsidRDefault="007A138E"/>
    <w:p w:rsidR="007A138E" w:rsidRDefault="007A138E"/>
    <w:p w:rsidR="007A138E" w:rsidRDefault="007A138E"/>
    <w:p w:rsidR="007A138E" w:rsidRDefault="007A138E" w:rsidP="007A138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Exec implements the Stage interface.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DedupStage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 ...*types.Alert) (context.Context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[]*types.Alert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gkey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ok := </w:t>
      </w:r>
      <w:r>
        <w:rPr>
          <w:rFonts w:hint="eastAsia"/>
          <w:color w:val="FFC66D"/>
          <w:sz w:val="18"/>
          <w:szCs w:val="18"/>
        </w:rPr>
        <w:t>GroupKey</w:t>
      </w:r>
      <w:r>
        <w:rPr>
          <w:rFonts w:hint="eastAsia"/>
          <w:color w:val="A9B7C6"/>
          <w:sz w:val="18"/>
          <w:szCs w:val="18"/>
        </w:rPr>
        <w:t>(ctx)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"group key missing"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repeatInterval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ok := </w:t>
      </w:r>
      <w:r>
        <w:rPr>
          <w:rFonts w:hint="eastAsia"/>
          <w:color w:val="FFC66D"/>
          <w:sz w:val="18"/>
          <w:szCs w:val="18"/>
        </w:rPr>
        <w:t>RepeatInterval</w:t>
      </w:r>
      <w:r>
        <w:rPr>
          <w:rFonts w:hint="eastAsia"/>
          <w:color w:val="A9B7C6"/>
          <w:sz w:val="18"/>
          <w:szCs w:val="18"/>
        </w:rPr>
        <w:t>(ctx)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"repeat interval missing"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firingSet :=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  <w:t xml:space="preserve">       resolvedSet :=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  <w:t xml:space="preserve">       firing := []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A9B7C6"/>
          <w:sz w:val="18"/>
          <w:szCs w:val="18"/>
        </w:rPr>
        <w:br/>
        <w:t xml:space="preserve">       resolved := []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hash 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alerts {</w:t>
      </w:r>
      <w:r>
        <w:rPr>
          <w:rFonts w:hint="eastAsia"/>
          <w:color w:val="A9B7C6"/>
          <w:sz w:val="18"/>
          <w:szCs w:val="18"/>
        </w:rPr>
        <w:br/>
        <w:t xml:space="preserve">              hash = n.hash(a)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a.</w:t>
      </w:r>
      <w:r>
        <w:rPr>
          <w:rFonts w:hint="eastAsia"/>
          <w:color w:val="FFC66D"/>
          <w:sz w:val="18"/>
          <w:szCs w:val="18"/>
        </w:rPr>
        <w:t>Resolved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resolved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(resolved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A9B7C6"/>
          <w:sz w:val="18"/>
          <w:szCs w:val="18"/>
        </w:rPr>
        <w:br/>
        <w:t xml:space="preserve">                     resolvedSet[hash] = 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  <w:t xml:space="preserve">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firing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(firing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A9B7C6"/>
          <w:sz w:val="18"/>
          <w:szCs w:val="18"/>
        </w:rPr>
        <w:br/>
        <w:t xml:space="preserve">                     firingSet[hash] = 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{}{}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ctx = </w:t>
      </w:r>
      <w:r>
        <w:rPr>
          <w:rFonts w:hint="eastAsia"/>
          <w:color w:val="FFC66D"/>
          <w:sz w:val="18"/>
          <w:szCs w:val="18"/>
        </w:rPr>
        <w:t>WithFiringAlerts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firing)</w:t>
      </w:r>
      <w:r>
        <w:rPr>
          <w:rFonts w:hint="eastAsia"/>
          <w:color w:val="A9B7C6"/>
          <w:sz w:val="18"/>
          <w:szCs w:val="18"/>
        </w:rPr>
        <w:br/>
        <w:t xml:space="preserve">       ctx = </w:t>
      </w:r>
      <w:r>
        <w:rPr>
          <w:rFonts w:hint="eastAsia"/>
          <w:color w:val="FFC66D"/>
          <w:sz w:val="18"/>
          <w:szCs w:val="18"/>
        </w:rPr>
        <w:t>WithResolvedAlerts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resolved)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entries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n.nflog.</w:t>
      </w:r>
      <w:r>
        <w:rPr>
          <w:rFonts w:hint="eastAsia"/>
          <w:color w:val="FFC66D"/>
          <w:sz w:val="18"/>
          <w:szCs w:val="18"/>
        </w:rPr>
        <w:t>Query</w:t>
      </w:r>
      <w:r>
        <w:rPr>
          <w:rFonts w:hint="eastAsia"/>
          <w:color w:val="A9B7C6"/>
          <w:sz w:val="18"/>
          <w:szCs w:val="18"/>
        </w:rPr>
        <w:t>(nflog.</w:t>
      </w:r>
      <w:r>
        <w:rPr>
          <w:rFonts w:hint="eastAsia"/>
          <w:color w:val="FFC66D"/>
          <w:sz w:val="18"/>
          <w:szCs w:val="18"/>
        </w:rPr>
        <w:t>QGroupKey</w:t>
      </w:r>
      <w:r>
        <w:rPr>
          <w:rFonts w:hint="eastAsia"/>
          <w:color w:val="A9B7C6"/>
          <w:sz w:val="18"/>
          <w:szCs w:val="18"/>
        </w:rPr>
        <w:t>(gkey)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nflog.</w:t>
      </w:r>
      <w:r>
        <w:rPr>
          <w:rFonts w:hint="eastAsia"/>
          <w:color w:val="FFC66D"/>
          <w:sz w:val="18"/>
          <w:szCs w:val="18"/>
        </w:rPr>
        <w:t>QReceiver</w:t>
      </w:r>
      <w:r>
        <w:rPr>
          <w:rFonts w:hint="eastAsia"/>
          <w:color w:val="A9B7C6"/>
          <w:sz w:val="18"/>
          <w:szCs w:val="18"/>
        </w:rPr>
        <w:t>(n.recv))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&amp;&amp; err != nflog.ErrNotFound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entry *nflogpb.Entry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switch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(entries)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entry = entries[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"Unexpected entry result size %d"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(entries))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ok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n.</w:t>
      </w:r>
      <w:r>
        <w:rPr>
          <w:rFonts w:hint="eastAsia"/>
          <w:color w:val="FFC66D"/>
          <w:sz w:val="18"/>
          <w:szCs w:val="18"/>
        </w:rPr>
        <w:t>needsUpdate</w:t>
      </w:r>
      <w:r>
        <w:rPr>
          <w:rFonts w:hint="eastAsia"/>
          <w:color w:val="A9B7C6"/>
          <w:sz w:val="18"/>
          <w:szCs w:val="18"/>
        </w:rPr>
        <w:t>(entry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firingSet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resolvedSet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repeatInterval)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A138E" w:rsidRDefault="007A138E"/>
    <w:p w:rsidR="00940862" w:rsidRDefault="00940862"/>
    <w:p w:rsidR="00940862" w:rsidRDefault="00940862"/>
    <w:p w:rsidR="00940862" w:rsidRDefault="00940862"/>
    <w:p w:rsidR="00940862" w:rsidRDefault="00940862"/>
    <w:p w:rsidR="00940862" w:rsidRDefault="00940862" w:rsidP="00940862">
      <w:pPr>
        <w:pStyle w:val="3"/>
      </w:pPr>
      <w:r>
        <w:rPr>
          <w:rFonts w:hint="eastAsia"/>
        </w:rPr>
        <w:lastRenderedPageBreak/>
        <w:t>调用</w:t>
      </w:r>
    </w:p>
    <w:p w:rsidR="00940862" w:rsidRDefault="00940862" w:rsidP="00940862"/>
    <w:p w:rsidR="00940862" w:rsidRDefault="00940862" w:rsidP="00940862"/>
    <w:p w:rsidR="00B56642" w:rsidRDefault="00B56642" w:rsidP="00940862"/>
    <w:p w:rsidR="00B56642" w:rsidRDefault="00B56642" w:rsidP="00B56642">
      <w:pPr>
        <w:pStyle w:val="4"/>
      </w:pPr>
      <w:r>
        <w:t>GroupKey</w:t>
      </w:r>
    </w:p>
    <w:p w:rsidR="00B56642" w:rsidRDefault="00B56642" w:rsidP="00940862"/>
    <w:p w:rsidR="00B56642" w:rsidRDefault="00B56642" w:rsidP="00940862"/>
    <w:p w:rsidR="00B56642" w:rsidRDefault="00B56642" w:rsidP="00B5664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gkey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ok := </w:t>
      </w:r>
      <w:r>
        <w:rPr>
          <w:rFonts w:hint="eastAsia"/>
          <w:color w:val="FFC66D"/>
          <w:sz w:val="18"/>
          <w:szCs w:val="18"/>
        </w:rPr>
        <w:t>GroupKey</w:t>
      </w:r>
      <w:r>
        <w:rPr>
          <w:rFonts w:hint="eastAsia"/>
          <w:color w:val="A9B7C6"/>
          <w:sz w:val="18"/>
          <w:szCs w:val="18"/>
        </w:rPr>
        <w:t>(ctx)</w:t>
      </w:r>
    </w:p>
    <w:p w:rsidR="00B56642" w:rsidRDefault="00B56642" w:rsidP="00940862"/>
    <w:p w:rsidR="00B56642" w:rsidRDefault="00B56642" w:rsidP="00940862"/>
    <w:p w:rsidR="0033382E" w:rsidRDefault="0033382E" w:rsidP="003338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// </w:t>
      </w:r>
      <w:commentRangeStart w:id="1"/>
      <w:r>
        <w:rPr>
          <w:rFonts w:hint="eastAsia"/>
          <w:color w:val="808080"/>
          <w:sz w:val="18"/>
          <w:szCs w:val="18"/>
        </w:rPr>
        <w:t>GroupKey extracts a group key from the context</w:t>
      </w:r>
      <w:commentRangeEnd w:id="1"/>
      <w:r w:rsidR="00630054"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color w:val="808080"/>
          <w:sz w:val="18"/>
          <w:szCs w:val="18"/>
        </w:rPr>
        <w:t>. Iff none exists, the</w:t>
      </w:r>
      <w:r>
        <w:rPr>
          <w:rFonts w:hint="eastAsia"/>
          <w:color w:val="808080"/>
          <w:sz w:val="18"/>
          <w:szCs w:val="18"/>
        </w:rPr>
        <w:br/>
        <w:t>// second argument is false.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GroupKey</w:t>
      </w:r>
      <w:r>
        <w:rPr>
          <w:rFonts w:hint="eastAsia"/>
          <w:color w:val="A9B7C6"/>
          <w:sz w:val="18"/>
          <w:szCs w:val="18"/>
        </w:rPr>
        <w:t>(ctx context.Context) 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bool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v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ctx.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keyGroupKey</w:t>
      </w:r>
      <w:r>
        <w:rPr>
          <w:rFonts w:hint="eastAsia"/>
          <w:color w:val="A9B7C6"/>
          <w:sz w:val="18"/>
          <w:szCs w:val="18"/>
        </w:rPr>
        <w:t>).(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v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3382E" w:rsidRPr="0033382E" w:rsidRDefault="0033382E" w:rsidP="00940862"/>
    <w:p w:rsidR="00B56642" w:rsidRDefault="00B56642" w:rsidP="00940862"/>
    <w:p w:rsidR="00940862" w:rsidRDefault="00940862" w:rsidP="00940862"/>
    <w:p w:rsidR="00940862" w:rsidRDefault="00940862" w:rsidP="00940862">
      <w:pPr>
        <w:pStyle w:val="4"/>
      </w:pPr>
      <w:r>
        <w:rPr>
          <w:rFonts w:hint="eastAsia"/>
          <w:color w:val="A9B7C6"/>
        </w:rPr>
        <w:t>n.</w:t>
      </w:r>
      <w:r>
        <w:rPr>
          <w:rFonts w:hint="eastAsia"/>
        </w:rPr>
        <w:t>needsUpdate</w:t>
      </w:r>
    </w:p>
    <w:p w:rsidR="00940862" w:rsidRDefault="00940862" w:rsidP="00940862"/>
    <w:p w:rsidR="00940862" w:rsidRDefault="00940862" w:rsidP="00940862"/>
    <w:p w:rsidR="00940862" w:rsidRDefault="00940862" w:rsidP="00940862">
      <w:r>
        <w:rPr>
          <w:rFonts w:hint="eastAsia"/>
        </w:rPr>
        <w:t>在</w:t>
      </w:r>
      <w:r>
        <w:t>repeatInterval</w:t>
      </w:r>
      <w:r>
        <w:rPr>
          <w:rFonts w:hint="eastAsia"/>
        </w:rPr>
        <w:t>之后才触发返回告警内容</w:t>
      </w:r>
    </w:p>
    <w:p w:rsidR="00940862" w:rsidRDefault="00940862" w:rsidP="009408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ok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n.</w:t>
      </w:r>
      <w:r>
        <w:rPr>
          <w:rFonts w:hint="eastAsia"/>
          <w:color w:val="FFC66D"/>
          <w:sz w:val="18"/>
          <w:szCs w:val="18"/>
        </w:rPr>
        <w:t>needsUpdate</w:t>
      </w:r>
      <w:r>
        <w:rPr>
          <w:rFonts w:hint="eastAsia"/>
          <w:color w:val="A9B7C6"/>
          <w:sz w:val="18"/>
          <w:szCs w:val="18"/>
        </w:rPr>
        <w:t>(entry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firingSet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resolvedSet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repeatInterval)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} </w:t>
      </w:r>
      <w:r>
        <w:rPr>
          <w:rFonts w:hint="eastAsia"/>
          <w:b/>
          <w:bCs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40862" w:rsidRPr="00940862" w:rsidRDefault="00940862" w:rsidP="00940862"/>
    <w:p w:rsidR="007F10E2" w:rsidRDefault="007F10E2"/>
    <w:p w:rsidR="004521D8" w:rsidRPr="00A42810" w:rsidRDefault="004521D8" w:rsidP="004521D8">
      <w:pPr>
        <w:pStyle w:val="4"/>
      </w:pPr>
      <w:r w:rsidRPr="00A42810">
        <w:rPr>
          <w:rFonts w:hint="eastAsia"/>
        </w:rPr>
        <w:t>nflog.QReceiver</w:t>
      </w:r>
    </w:p>
    <w:p w:rsidR="004521D8" w:rsidRDefault="004521D8"/>
    <w:p w:rsidR="00ED6100" w:rsidRDefault="00ED6100"/>
    <w:p w:rsidR="00ED6100" w:rsidRDefault="00ED6100"/>
    <w:p w:rsidR="004521D8" w:rsidRDefault="004521D8"/>
    <w:p w:rsidR="004521D8" w:rsidRDefault="004521D8"/>
    <w:p w:rsidR="004521D8" w:rsidRDefault="004521D8" w:rsidP="004521D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entries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n.nflog.</w:t>
      </w:r>
      <w:r>
        <w:rPr>
          <w:rFonts w:hint="eastAsia"/>
          <w:color w:val="FFC66D"/>
          <w:sz w:val="18"/>
          <w:szCs w:val="18"/>
        </w:rPr>
        <w:t>Query</w:t>
      </w:r>
      <w:r>
        <w:rPr>
          <w:rFonts w:hint="eastAsia"/>
          <w:color w:val="A9B7C6"/>
          <w:sz w:val="18"/>
          <w:szCs w:val="18"/>
        </w:rPr>
        <w:t>(nflog.</w:t>
      </w:r>
      <w:r>
        <w:rPr>
          <w:rFonts w:hint="eastAsia"/>
          <w:color w:val="FFC66D"/>
          <w:sz w:val="18"/>
          <w:szCs w:val="18"/>
        </w:rPr>
        <w:t>QGroupKey</w:t>
      </w:r>
      <w:r>
        <w:rPr>
          <w:rFonts w:hint="eastAsia"/>
          <w:color w:val="A9B7C6"/>
          <w:sz w:val="18"/>
          <w:szCs w:val="18"/>
        </w:rPr>
        <w:t>(gkey)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nflog.</w:t>
      </w:r>
      <w:r>
        <w:rPr>
          <w:rFonts w:hint="eastAsia"/>
          <w:color w:val="FFC66D"/>
          <w:sz w:val="18"/>
          <w:szCs w:val="18"/>
        </w:rPr>
        <w:t>QReceiver</w:t>
      </w:r>
      <w:r>
        <w:rPr>
          <w:rFonts w:hint="eastAsia"/>
          <w:color w:val="A9B7C6"/>
          <w:sz w:val="18"/>
          <w:szCs w:val="18"/>
        </w:rPr>
        <w:t>(n.recv))</w:t>
      </w:r>
    </w:p>
    <w:p w:rsidR="004521D8" w:rsidRPr="004521D8" w:rsidRDefault="004521D8"/>
    <w:p w:rsidR="004521D8" w:rsidRDefault="004521D8"/>
    <w:p w:rsidR="007F10E2" w:rsidRDefault="007F10E2"/>
    <w:p w:rsidR="007F10E2" w:rsidRDefault="007F10E2"/>
    <w:p w:rsidR="007F10E2" w:rsidRPr="007A138E" w:rsidRDefault="007F10E2" w:rsidP="007F10E2">
      <w:pPr>
        <w:pStyle w:val="2"/>
      </w:pPr>
      <w:r>
        <w:t>DedupStage.needsUpdate</w:t>
      </w:r>
    </w:p>
    <w:p w:rsidR="007A138E" w:rsidRDefault="007A138E"/>
    <w:p w:rsidR="007A138E" w:rsidRDefault="007A138E"/>
    <w:p w:rsidR="007F10E2" w:rsidRDefault="007F10E2"/>
    <w:p w:rsidR="007F10E2" w:rsidRDefault="007F10E2" w:rsidP="007F10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DedupStage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needsUpdate</w:t>
      </w:r>
      <w:r>
        <w:rPr>
          <w:rFonts w:hint="eastAsia"/>
          <w:color w:val="A9B7C6"/>
          <w:sz w:val="18"/>
          <w:szCs w:val="18"/>
        </w:rPr>
        <w:t>(entry *nflogpb.Entry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resolved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b/>
          <w:bCs/>
          <w:color w:val="CC7832"/>
          <w:sz w:val="18"/>
          <w:szCs w:val="18"/>
        </w:rPr>
        <w:t>struct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repeat time.Duration) (</w:t>
      </w:r>
      <w:r>
        <w:rPr>
          <w:rFonts w:hint="eastAsia"/>
          <w:color w:val="769AA5"/>
          <w:sz w:val="18"/>
          <w:szCs w:val="18"/>
        </w:rPr>
        <w:t>bool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If we haven't notified about the alert group before, notify right away</w:t>
      </w:r>
      <w:r>
        <w:rPr>
          <w:rFonts w:hint="eastAsia"/>
          <w:color w:val="808080"/>
          <w:sz w:val="18"/>
          <w:szCs w:val="18"/>
        </w:rPr>
        <w:br/>
        <w:t xml:space="preserve">       // unless we only have resolved alerts.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entry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((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(firing)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 || (n.sendResolved &amp;&amp;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(resolved)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!entry.</w:t>
      </w:r>
      <w:r>
        <w:rPr>
          <w:rFonts w:hint="eastAsia"/>
          <w:color w:val="FFC66D"/>
          <w:sz w:val="18"/>
          <w:szCs w:val="18"/>
        </w:rPr>
        <w:t>IsFiringSubset</w:t>
      </w:r>
      <w:r>
        <w:rPr>
          <w:rFonts w:hint="eastAsia"/>
          <w:color w:val="A9B7C6"/>
          <w:sz w:val="18"/>
          <w:szCs w:val="18"/>
        </w:rPr>
        <w:t>(firing)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n.sendResolved &amp;&amp; !entry.</w:t>
      </w:r>
      <w:r>
        <w:rPr>
          <w:rFonts w:hint="eastAsia"/>
          <w:color w:val="FFC66D"/>
          <w:sz w:val="18"/>
          <w:szCs w:val="18"/>
        </w:rPr>
        <w:t>IsResolvedSubset</w:t>
      </w:r>
      <w:r>
        <w:rPr>
          <w:rFonts w:hint="eastAsia"/>
          <w:color w:val="A9B7C6"/>
          <w:sz w:val="18"/>
          <w:szCs w:val="18"/>
        </w:rPr>
        <w:t>(resolved)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Nothing changed, only notify if the repeat interval has passed.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entry.Timestamp.</w:t>
      </w:r>
      <w:r>
        <w:rPr>
          <w:rFonts w:hint="eastAsia"/>
          <w:color w:val="FFC66D"/>
          <w:sz w:val="18"/>
          <w:szCs w:val="18"/>
        </w:rPr>
        <w:t>Before</w:t>
      </w:r>
      <w:r>
        <w:rPr>
          <w:rFonts w:hint="eastAsia"/>
          <w:color w:val="A9B7C6"/>
          <w:sz w:val="18"/>
          <w:szCs w:val="18"/>
        </w:rPr>
        <w:t>(n.now().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(-repeat))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F10E2" w:rsidRDefault="007F10E2"/>
    <w:p w:rsidR="007F10E2" w:rsidRDefault="007F10E2"/>
    <w:p w:rsidR="007F10E2" w:rsidRDefault="007F10E2"/>
    <w:p w:rsidR="00DD6130" w:rsidRDefault="00DD6130"/>
    <w:p w:rsidR="000A61CD" w:rsidRDefault="000A61CD"/>
    <w:p w:rsidR="00AB0C12" w:rsidRDefault="00AB0C12"/>
    <w:p w:rsidR="00AB0C12" w:rsidRDefault="00AB0C12" w:rsidP="00AB0C12">
      <w:pPr>
        <w:pStyle w:val="2"/>
      </w:pPr>
      <w:r>
        <w:t>notify.go.BuildPipeline</w:t>
      </w:r>
    </w:p>
    <w:p w:rsidR="00FF559E" w:rsidRDefault="00FF559E"/>
    <w:p w:rsidR="00BE1080" w:rsidRDefault="00BE1080"/>
    <w:p w:rsidR="00BE1080" w:rsidRDefault="00BE1080"/>
    <w:p w:rsidR="00BE1080" w:rsidRDefault="00BE1080"/>
    <w:p w:rsidR="00576218" w:rsidRDefault="00576218" w:rsidP="005762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BuildPipeline builds a map of receivers to Stages.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BuildPipeline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confs []*config.Receiver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tmpl *template.Template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wait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() time.Duration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inhibitor *inhibit.Inhibitor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silences *silence.Silences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notificationLog nflog.Log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marker types.Marker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) RoutingStage {</w:t>
      </w:r>
      <w:r>
        <w:rPr>
          <w:rFonts w:hint="eastAsia"/>
          <w:color w:val="A9B7C6"/>
          <w:sz w:val="18"/>
          <w:szCs w:val="18"/>
        </w:rPr>
        <w:br/>
        <w:t xml:space="preserve">       rs := RoutingStage{}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is := </w:t>
      </w:r>
      <w:r>
        <w:rPr>
          <w:rFonts w:hint="eastAsia"/>
          <w:color w:val="FFC66D"/>
          <w:sz w:val="18"/>
          <w:szCs w:val="18"/>
        </w:rPr>
        <w:t>NewInhibitStage</w:t>
      </w:r>
      <w:r>
        <w:rPr>
          <w:rFonts w:hint="eastAsia"/>
          <w:color w:val="A9B7C6"/>
          <w:sz w:val="18"/>
          <w:szCs w:val="18"/>
        </w:rPr>
        <w:t>(inhibitor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marker)</w:t>
      </w:r>
      <w:r>
        <w:rPr>
          <w:rFonts w:hint="eastAsia"/>
          <w:color w:val="A9B7C6"/>
          <w:sz w:val="18"/>
          <w:szCs w:val="18"/>
        </w:rPr>
        <w:br/>
        <w:t xml:space="preserve">       ss := </w:t>
      </w:r>
      <w:r>
        <w:rPr>
          <w:rFonts w:hint="eastAsia"/>
          <w:color w:val="FFC66D"/>
          <w:sz w:val="18"/>
          <w:szCs w:val="18"/>
        </w:rPr>
        <w:t>NewSilenceStage</w:t>
      </w:r>
      <w:r>
        <w:rPr>
          <w:rFonts w:hint="eastAsia"/>
          <w:color w:val="A9B7C6"/>
          <w:sz w:val="18"/>
          <w:szCs w:val="18"/>
        </w:rPr>
        <w:t>(silences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marker)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confs {</w:t>
      </w:r>
      <w:r>
        <w:rPr>
          <w:rFonts w:hint="eastAsia"/>
          <w:color w:val="A9B7C6"/>
          <w:sz w:val="18"/>
          <w:szCs w:val="18"/>
        </w:rPr>
        <w:br/>
        <w:t xml:space="preserve">              rs[rc.Name] = MultiStage{is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createStage</w:t>
      </w:r>
      <w:r>
        <w:rPr>
          <w:rFonts w:hint="eastAsia"/>
          <w:color w:val="A9B7C6"/>
          <w:sz w:val="18"/>
          <w:szCs w:val="18"/>
        </w:rPr>
        <w:t>(rc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wait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notificationLog)}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59E" w:rsidRPr="00576218" w:rsidRDefault="00FF559E"/>
    <w:p w:rsidR="00FF559E" w:rsidRDefault="00FF559E"/>
    <w:p w:rsidR="00BE1080" w:rsidRDefault="00BE1080"/>
    <w:p w:rsidR="00BE1080" w:rsidRDefault="00BE1080">
      <w:r>
        <w:rPr>
          <w:rFonts w:hint="eastAsia"/>
        </w:rPr>
        <w:t>返回</w:t>
      </w:r>
      <w:r>
        <w:t>RoutingStage</w:t>
      </w:r>
    </w:p>
    <w:p w:rsidR="00AA5447" w:rsidRDefault="00AA5447" w:rsidP="00AA544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RoutingStage executes the inner stages based on the receiver specified in</w:t>
      </w:r>
      <w:r>
        <w:rPr>
          <w:rFonts w:hint="eastAsia"/>
          <w:color w:val="808080"/>
          <w:sz w:val="18"/>
          <w:szCs w:val="18"/>
        </w:rPr>
        <w:br/>
        <w:t>// the context.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RoutingStage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]Stage</w:t>
      </w:r>
    </w:p>
    <w:p w:rsidR="00FF559E" w:rsidRDefault="00FF559E"/>
    <w:p w:rsidR="00180331" w:rsidRDefault="00180331" w:rsidP="001803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 Stage processes alerts under the constraints of the given context.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Stage </w:t>
      </w:r>
      <w:r>
        <w:rPr>
          <w:rFonts w:hint="eastAsia"/>
          <w:b/>
          <w:bCs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 ...*types.Alert) (context.Context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[]*types.Alert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80331" w:rsidRDefault="00180331"/>
    <w:p w:rsidR="00E56768" w:rsidRDefault="00E56768"/>
    <w:p w:rsidR="00B46D30" w:rsidRDefault="00B46D30" w:rsidP="00B46D30">
      <w:pPr>
        <w:pStyle w:val="3"/>
      </w:pPr>
      <w:r>
        <w:rPr>
          <w:rFonts w:hint="eastAsia"/>
        </w:rPr>
        <w:t>调用</w:t>
      </w:r>
    </w:p>
    <w:p w:rsidR="00B46D30" w:rsidRDefault="00B46D30" w:rsidP="00B46D30"/>
    <w:p w:rsidR="00B46D30" w:rsidRDefault="00B46D30" w:rsidP="00B46D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rs[rc.Name] = MultiStage{is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createStage</w:t>
      </w:r>
      <w:r>
        <w:rPr>
          <w:rFonts w:hint="eastAsia"/>
          <w:color w:val="A9B7C6"/>
          <w:sz w:val="18"/>
          <w:szCs w:val="18"/>
        </w:rPr>
        <w:t>(rc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wait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notificationLog)}</w:t>
      </w:r>
    </w:p>
    <w:p w:rsidR="00E56768" w:rsidRDefault="00E56768"/>
    <w:p w:rsidR="00B46D30" w:rsidRDefault="00B46D30"/>
    <w:p w:rsidR="00B46D30" w:rsidRDefault="00B46D30"/>
    <w:p w:rsidR="004E0E18" w:rsidRDefault="00FE3349" w:rsidP="004E0E18">
      <w:pPr>
        <w:pStyle w:val="2"/>
      </w:pPr>
      <w:r>
        <w:t>2@</w:t>
      </w:r>
      <w:r w:rsidR="004E0E18">
        <w:t>notify.go.createStage</w:t>
      </w:r>
    </w:p>
    <w:p w:rsidR="004E0E18" w:rsidRDefault="004E0E18"/>
    <w:p w:rsidR="004E0E18" w:rsidRDefault="004E0E18"/>
    <w:p w:rsidR="00DC2AC0" w:rsidRDefault="00DC2AC0" w:rsidP="00DC2A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// </w:t>
      </w:r>
      <w:commentRangeStart w:id="2"/>
      <w:r>
        <w:rPr>
          <w:rFonts w:hint="eastAsia"/>
          <w:color w:val="808080"/>
          <w:sz w:val="18"/>
          <w:szCs w:val="18"/>
        </w:rPr>
        <w:t>createStage creates a pipeline of stages for a receiver</w:t>
      </w:r>
      <w:commentRangeEnd w:id="2"/>
      <w:r>
        <w:rPr>
          <w:rStyle w:val="a6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808080"/>
          <w:sz w:val="18"/>
          <w:szCs w:val="18"/>
        </w:rPr>
        <w:t>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createStage</w:t>
      </w:r>
      <w:r>
        <w:rPr>
          <w:rFonts w:hint="eastAsia"/>
          <w:color w:val="A9B7C6"/>
          <w:sz w:val="18"/>
          <w:szCs w:val="18"/>
        </w:rPr>
        <w:t>(rc *config.Receiver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 *template.Template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wait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() time.Duration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notificationLog nflog.Log) Stage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fs FanoutStage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i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FFC66D"/>
          <w:sz w:val="18"/>
          <w:szCs w:val="18"/>
        </w:rPr>
        <w:t>BuildReceiverIntegrations</w:t>
      </w:r>
      <w:r>
        <w:rPr>
          <w:rFonts w:hint="eastAsia"/>
          <w:color w:val="A9B7C6"/>
          <w:sz w:val="18"/>
          <w:szCs w:val="18"/>
        </w:rPr>
        <w:t>(rc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 {</w:t>
      </w:r>
      <w:r>
        <w:rPr>
          <w:rFonts w:hint="eastAsia"/>
          <w:color w:val="A9B7C6"/>
          <w:sz w:val="18"/>
          <w:szCs w:val="18"/>
        </w:rPr>
        <w:br/>
        <w:t xml:space="preserve">              recv := &amp;nflogpb.Receiver{</w:t>
      </w:r>
      <w:r>
        <w:rPr>
          <w:rFonts w:hint="eastAsia"/>
          <w:color w:val="A9B7C6"/>
          <w:sz w:val="18"/>
          <w:szCs w:val="18"/>
        </w:rPr>
        <w:br/>
        <w:t xml:space="preserve">                     GroupName:   rc.Name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Integration: i.name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 xml:space="preserve">Idx:         </w:t>
      </w:r>
      <w:r>
        <w:rPr>
          <w:rFonts w:hint="eastAsia"/>
          <w:color w:val="769AA5"/>
          <w:sz w:val="18"/>
          <w:szCs w:val="18"/>
        </w:rPr>
        <w:t>uint32</w:t>
      </w:r>
      <w:r>
        <w:rPr>
          <w:rFonts w:hint="eastAsia"/>
          <w:color w:val="A9B7C6"/>
          <w:sz w:val="18"/>
          <w:szCs w:val="18"/>
        </w:rPr>
        <w:t>(i.idx)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s MultiStage</w:t>
      </w:r>
      <w:r>
        <w:rPr>
          <w:rFonts w:hint="eastAsia"/>
          <w:color w:val="A9B7C6"/>
          <w:sz w:val="18"/>
          <w:szCs w:val="18"/>
        </w:rPr>
        <w:br/>
        <w:t xml:space="preserve">              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NewWaitStage</w:t>
      </w:r>
      <w:r>
        <w:rPr>
          <w:rFonts w:hint="eastAsia"/>
          <w:color w:val="A9B7C6"/>
          <w:sz w:val="18"/>
          <w:szCs w:val="18"/>
        </w:rPr>
        <w:t>(wait))</w:t>
      </w:r>
      <w:r>
        <w:rPr>
          <w:rFonts w:hint="eastAsia"/>
          <w:color w:val="A9B7C6"/>
          <w:sz w:val="18"/>
          <w:szCs w:val="18"/>
        </w:rPr>
        <w:br/>
        <w:t xml:space="preserve">              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NewDedupStage</w:t>
      </w:r>
      <w:r>
        <w:rPr>
          <w:rFonts w:hint="eastAsia"/>
          <w:color w:val="A9B7C6"/>
          <w:sz w:val="18"/>
          <w:szCs w:val="18"/>
        </w:rPr>
        <w:t>(notificationLog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recv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i.conf.</w:t>
      </w:r>
      <w:r>
        <w:rPr>
          <w:rFonts w:hint="eastAsia"/>
          <w:color w:val="FFC66D"/>
          <w:sz w:val="18"/>
          <w:szCs w:val="18"/>
        </w:rPr>
        <w:t>SendResolved</w:t>
      </w:r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A9B7C6"/>
          <w:sz w:val="18"/>
          <w:szCs w:val="18"/>
        </w:rPr>
        <w:br/>
        <w:t xml:space="preserve">              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NewRetryStage</w:t>
      </w:r>
      <w:r>
        <w:rPr>
          <w:rFonts w:hint="eastAsia"/>
          <w:color w:val="A9B7C6"/>
          <w:sz w:val="18"/>
          <w:szCs w:val="18"/>
        </w:rPr>
        <w:t>(i))</w:t>
      </w:r>
      <w:r>
        <w:rPr>
          <w:rFonts w:hint="eastAsia"/>
          <w:color w:val="A9B7C6"/>
          <w:sz w:val="18"/>
          <w:szCs w:val="18"/>
        </w:rPr>
        <w:br/>
        <w:t xml:space="preserve">              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NewSetNotifiesStage</w:t>
      </w:r>
      <w:r>
        <w:rPr>
          <w:rFonts w:hint="eastAsia"/>
          <w:color w:val="A9B7C6"/>
          <w:sz w:val="18"/>
          <w:szCs w:val="18"/>
        </w:rPr>
        <w:t>(notificationLog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recv))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fs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(fs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C2AC0" w:rsidRPr="00DC2AC0" w:rsidRDefault="00DC2AC0"/>
    <w:p w:rsidR="00DC2AC0" w:rsidRDefault="00DC2AC0"/>
    <w:p w:rsidR="009900FA" w:rsidRDefault="009900FA"/>
    <w:p w:rsidR="009900FA" w:rsidRDefault="009900FA" w:rsidP="009900FA">
      <w:pPr>
        <w:pStyle w:val="3"/>
      </w:pPr>
      <w:r>
        <w:rPr>
          <w:rFonts w:hint="eastAsia"/>
        </w:rPr>
        <w:t>调用</w:t>
      </w:r>
    </w:p>
    <w:p w:rsidR="009900FA" w:rsidRDefault="009900FA" w:rsidP="009900FA"/>
    <w:p w:rsidR="009900FA" w:rsidRDefault="009900FA" w:rsidP="009900FA"/>
    <w:p w:rsidR="009708CD" w:rsidRDefault="009708CD" w:rsidP="009900FA">
      <w:r>
        <w:t>//</w:t>
      </w:r>
      <w:r>
        <w:rPr>
          <w:rFonts w:hint="eastAsia"/>
        </w:rPr>
        <w:t>接受者一定会有</w:t>
      </w:r>
      <w:r>
        <w:t>NewRetryStage</w:t>
      </w:r>
    </w:p>
    <w:p w:rsidR="009708CD" w:rsidRDefault="009708CD" w:rsidP="009708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s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  <w:shd w:val="clear" w:color="auto" w:fill="344134"/>
        </w:rPr>
        <w:t>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NewRetryStage</w:t>
      </w:r>
      <w:r>
        <w:rPr>
          <w:rFonts w:hint="eastAsia"/>
          <w:color w:val="A9B7C6"/>
          <w:sz w:val="18"/>
          <w:szCs w:val="18"/>
        </w:rPr>
        <w:t>(i))</w:t>
      </w:r>
    </w:p>
    <w:p w:rsidR="009900FA" w:rsidRPr="009708CD" w:rsidRDefault="009900FA" w:rsidP="009900FA"/>
    <w:p w:rsidR="00FF086B" w:rsidRDefault="00FF086B" w:rsidP="00FF086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NewRetryStage returns a new instance of a RetryStage.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NewRetryStage</w:t>
      </w:r>
      <w:r>
        <w:rPr>
          <w:rFonts w:hint="eastAsia"/>
          <w:color w:val="A9B7C6"/>
          <w:sz w:val="18"/>
          <w:szCs w:val="18"/>
        </w:rPr>
        <w:t>(i Integration) *RetryStage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&amp;RetryStage{</w:t>
      </w:r>
      <w:r>
        <w:rPr>
          <w:rFonts w:hint="eastAsia"/>
          <w:color w:val="A9B7C6"/>
          <w:sz w:val="18"/>
          <w:szCs w:val="18"/>
        </w:rPr>
        <w:br/>
        <w:t xml:space="preserve">              integration: i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C2AC0" w:rsidRPr="00FF086B" w:rsidRDefault="00DC2AC0"/>
    <w:p w:rsidR="002C06E8" w:rsidRDefault="002C06E8"/>
    <w:p w:rsidR="002C06E8" w:rsidRDefault="002C06E8"/>
    <w:p w:rsidR="002C06E8" w:rsidRDefault="002C06E8" w:rsidP="002C06E8">
      <w:pPr>
        <w:pStyle w:val="4"/>
      </w:pPr>
      <w:bookmarkStart w:id="3" w:name="_Impl.go.BuildReceiverIntegrations"/>
      <w:bookmarkEnd w:id="3"/>
      <w:r>
        <w:t>Impl.go.BuildReceiverIntegrations</w:t>
      </w:r>
    </w:p>
    <w:p w:rsidR="002C06E8" w:rsidRDefault="002C06E8"/>
    <w:p w:rsidR="002C06E8" w:rsidRDefault="002C06E8" w:rsidP="002C06E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i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FFC66D"/>
          <w:sz w:val="18"/>
          <w:szCs w:val="18"/>
        </w:rPr>
        <w:t>BuildReceiverIntegrations</w:t>
      </w:r>
      <w:r>
        <w:rPr>
          <w:rFonts w:hint="eastAsia"/>
          <w:color w:val="A9B7C6"/>
          <w:sz w:val="18"/>
          <w:szCs w:val="18"/>
        </w:rPr>
        <w:t>(rc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 {</w:t>
      </w:r>
    </w:p>
    <w:p w:rsidR="002C06E8" w:rsidRPr="002C06E8" w:rsidRDefault="002C06E8"/>
    <w:p w:rsidR="002C06E8" w:rsidRDefault="002C06E8"/>
    <w:p w:rsidR="00FF086B" w:rsidRDefault="00FF086B"/>
    <w:p w:rsidR="00FF086B" w:rsidRDefault="00FF086B"/>
    <w:p w:rsidR="00FF086B" w:rsidRDefault="00FF086B"/>
    <w:p w:rsidR="00A0651E" w:rsidRDefault="00A0651E"/>
    <w:p w:rsidR="00A0651E" w:rsidRDefault="00A0651E"/>
    <w:p w:rsidR="00A0651E" w:rsidRPr="00B46D30" w:rsidRDefault="00A0651E" w:rsidP="00A0651E">
      <w:pPr>
        <w:pStyle w:val="2"/>
      </w:pPr>
      <w:r>
        <w:t>FanoutStage.Exec</w:t>
      </w:r>
    </w:p>
    <w:p w:rsidR="00FF559E" w:rsidRDefault="00FF559E"/>
    <w:p w:rsidR="00A0651E" w:rsidRDefault="00A0651E" w:rsidP="00A065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// </w:t>
      </w:r>
      <w:commentRangeStart w:id="4"/>
      <w:r>
        <w:rPr>
          <w:rFonts w:hint="eastAsia"/>
          <w:color w:val="808080"/>
          <w:sz w:val="18"/>
          <w:szCs w:val="18"/>
        </w:rPr>
        <w:t>FanoutStage executes its stages concurrently</w:t>
      </w:r>
      <w:commentRangeEnd w:id="4"/>
      <w:r>
        <w:rPr>
          <w:rStyle w:val="a6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>FanoutStage []Stage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Exec attempts to execute all stages concurrently and discards the results.</w:t>
      </w:r>
      <w:r>
        <w:rPr>
          <w:rFonts w:hint="eastAsia"/>
          <w:color w:val="808080"/>
          <w:sz w:val="18"/>
          <w:szCs w:val="18"/>
        </w:rPr>
        <w:br/>
        <w:t>// It returns its input alerts and a types.MultiError if one or more stages fail.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 xml:space="preserve">(fs </w:t>
      </w:r>
      <w:r>
        <w:rPr>
          <w:rFonts w:hint="eastAsia"/>
          <w:color w:val="769AA5"/>
          <w:sz w:val="18"/>
          <w:szCs w:val="18"/>
        </w:rPr>
        <w:t>FanoutStage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 ...*types.Alert) (context.Context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[]*types.Alert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wg sync.WaitGroup</w:t>
      </w:r>
      <w:r>
        <w:rPr>
          <w:rFonts w:hint="eastAsia"/>
          <w:color w:val="A9B7C6"/>
          <w:sz w:val="18"/>
          <w:szCs w:val="18"/>
        </w:rPr>
        <w:br/>
        <w:t xml:space="preserve">              me types.MultiError</w:t>
      </w:r>
      <w:r>
        <w:rPr>
          <w:rFonts w:hint="eastAsia"/>
          <w:color w:val="A9B7C6"/>
          <w:sz w:val="18"/>
          <w:szCs w:val="18"/>
        </w:rPr>
        <w:br/>
        <w:t xml:space="preserve">       )</w:t>
      </w:r>
      <w:r>
        <w:rPr>
          <w:rFonts w:hint="eastAsia"/>
          <w:color w:val="A9B7C6"/>
          <w:sz w:val="18"/>
          <w:szCs w:val="18"/>
        </w:rPr>
        <w:br/>
        <w:t xml:space="preserve">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(fs))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fs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(s Stage)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s.</w:t>
      </w:r>
      <w:r>
        <w:rPr>
          <w:rFonts w:hint="eastAsia"/>
          <w:color w:val="FFC66D"/>
          <w:sz w:val="18"/>
          <w:szCs w:val="18"/>
        </w:rPr>
        <w:t>Exec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alerts...)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me.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on notify: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}(s)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me.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()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&amp;me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F559E" w:rsidRPr="00A0651E" w:rsidRDefault="00FF559E"/>
    <w:p w:rsidR="00A0651E" w:rsidRDefault="00A0651E"/>
    <w:p w:rsidR="00A0651E" w:rsidRDefault="00A0651E"/>
    <w:p w:rsidR="00A0651E" w:rsidRDefault="00A0651E"/>
    <w:p w:rsidR="00A0651E" w:rsidRDefault="00A0651E"/>
    <w:p w:rsidR="00FF559E" w:rsidRDefault="00FF559E"/>
    <w:p w:rsidR="00AF49C2" w:rsidRDefault="00AF49C2" w:rsidP="00AF49C2">
      <w:pPr>
        <w:pStyle w:val="1"/>
      </w:pPr>
      <w:r w:rsidRPr="00AF49C2">
        <w:t>notify\impl.go</w:t>
      </w:r>
    </w:p>
    <w:p w:rsidR="00AF49C2" w:rsidRDefault="00AF49C2"/>
    <w:p w:rsidR="00AF49C2" w:rsidRDefault="00AF49C2"/>
    <w:p w:rsidR="00AF49C2" w:rsidRDefault="00AF49C2">
      <w:r w:rsidRPr="00AF49C2">
        <w:t>E:\workspace\yh\OpenBridge-passos-proxy\open-falcon\src\github.com\prometheus\alertmanager\notify\impl.go</w:t>
      </w:r>
    </w:p>
    <w:p w:rsidR="00AF49C2" w:rsidRDefault="00AF49C2"/>
    <w:p w:rsidR="00EF0B03" w:rsidRDefault="00EF0B03"/>
    <w:p w:rsidR="00EF0B03" w:rsidRDefault="00EF0B03" w:rsidP="00EF0B03">
      <w:pPr>
        <w:pStyle w:val="2"/>
      </w:pPr>
      <w:r>
        <w:t>Integration.Notify</w:t>
      </w:r>
    </w:p>
    <w:p w:rsidR="00EF0B03" w:rsidRDefault="00EF0B03"/>
    <w:p w:rsidR="00EF0B03" w:rsidRDefault="00EF0B03"/>
    <w:p w:rsidR="00EF0B03" w:rsidRDefault="00EF0B03"/>
    <w:p w:rsidR="00EF0B03" w:rsidRDefault="00EF0B03" w:rsidP="00EF0B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Notify implements the Notifier interface.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(i *</w:t>
      </w:r>
      <w:r>
        <w:rPr>
          <w:rFonts w:hint="eastAsia"/>
          <w:color w:val="769AA5"/>
          <w:sz w:val="18"/>
          <w:szCs w:val="18"/>
        </w:rPr>
        <w:t>Integration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Notify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 ...*types.Alert) (</w:t>
      </w:r>
      <w:r>
        <w:rPr>
          <w:rFonts w:hint="eastAsia"/>
          <w:color w:val="769AA5"/>
          <w:sz w:val="18"/>
          <w:szCs w:val="18"/>
        </w:rPr>
        <w:t>bool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res []*types.Alert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Resolved alerts have to be filtered only at this point, because they need</w:t>
      </w:r>
      <w:r>
        <w:rPr>
          <w:rFonts w:hint="eastAsia"/>
          <w:color w:val="808080"/>
          <w:sz w:val="18"/>
          <w:szCs w:val="18"/>
        </w:rPr>
        <w:br/>
        <w:t xml:space="preserve">       // to end up unfiltered in the SetNotifiesStage.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i.conf.</w:t>
      </w:r>
      <w:r>
        <w:rPr>
          <w:rFonts w:hint="eastAsia"/>
          <w:color w:val="FFC66D"/>
          <w:sz w:val="18"/>
          <w:szCs w:val="18"/>
        </w:rPr>
        <w:t>SendResolved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res = alerts</w:t>
      </w:r>
      <w:r>
        <w:rPr>
          <w:rFonts w:hint="eastAsia"/>
          <w:color w:val="A9B7C6"/>
          <w:sz w:val="18"/>
          <w:szCs w:val="18"/>
        </w:rPr>
        <w:br/>
        <w:t xml:space="preserve">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alerts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a.</w:t>
      </w:r>
      <w:r>
        <w:rPr>
          <w:rFonts w:hint="eastAsia"/>
          <w:color w:val="FFC66D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() != model.</w:t>
      </w:r>
      <w:r>
        <w:rPr>
          <w:rFonts w:hint="eastAsia"/>
          <w:i/>
          <w:iCs/>
          <w:color w:val="9876AA"/>
          <w:sz w:val="18"/>
          <w:szCs w:val="18"/>
        </w:rPr>
        <w:t xml:space="preserve">AlertResolved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res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(res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(res) ==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i.notifier.</w:t>
      </w:r>
      <w:r>
        <w:rPr>
          <w:rFonts w:hint="eastAsia"/>
          <w:color w:val="FFC66D"/>
          <w:sz w:val="18"/>
          <w:szCs w:val="18"/>
        </w:rPr>
        <w:t>Notify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res...)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F0B03" w:rsidRDefault="00EF0B03"/>
    <w:p w:rsidR="00EF0B03" w:rsidRDefault="00EF0B03"/>
    <w:p w:rsidR="00613791" w:rsidRDefault="00613791"/>
    <w:p w:rsidR="00613791" w:rsidRDefault="00613791" w:rsidP="00613791">
      <w:pPr>
        <w:pStyle w:val="3"/>
      </w:pPr>
      <w:r>
        <w:rPr>
          <w:rFonts w:hint="eastAsia"/>
        </w:rPr>
        <w:t>调用</w:t>
      </w:r>
    </w:p>
    <w:p w:rsidR="00613791" w:rsidRDefault="00613791" w:rsidP="00613791"/>
    <w:p w:rsidR="00613791" w:rsidRDefault="00613791" w:rsidP="00613791"/>
    <w:p w:rsidR="00613791" w:rsidRDefault="00613791" w:rsidP="00613791"/>
    <w:p w:rsidR="00613791" w:rsidRDefault="00613791" w:rsidP="0061379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i.notifier.Notify(ctx</w:t>
      </w:r>
      <w:r>
        <w:rPr>
          <w:rFonts w:hint="eastAsia"/>
          <w:color w:val="CC7832"/>
          <w:sz w:val="18"/>
          <w:szCs w:val="18"/>
          <w:shd w:val="clear" w:color="auto" w:fill="344134"/>
        </w:rPr>
        <w:t xml:space="preserve">,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res...)</w:t>
      </w:r>
    </w:p>
    <w:p w:rsidR="00613791" w:rsidRPr="00613791" w:rsidRDefault="00613791" w:rsidP="00613791"/>
    <w:p w:rsidR="00EF0B03" w:rsidRDefault="00EF0B03"/>
    <w:p w:rsidR="00AF7003" w:rsidRDefault="00AF7003" w:rsidP="00596D80">
      <w:pPr>
        <w:pStyle w:val="3"/>
      </w:pPr>
      <w:r>
        <w:rPr>
          <w:rFonts w:hint="eastAsia"/>
        </w:rPr>
        <w:t>问题</w:t>
      </w:r>
    </w:p>
    <w:p w:rsidR="00AF7003" w:rsidRDefault="00AF7003" w:rsidP="00AF7003"/>
    <w:p w:rsidR="00AF7003" w:rsidRDefault="00D23497" w:rsidP="00596D80">
      <w:pPr>
        <w:pStyle w:val="4"/>
      </w:pPr>
      <w:r>
        <w:t>Notifier</w:t>
      </w:r>
      <w:r>
        <w:rPr>
          <w:rFonts w:hint="eastAsia"/>
        </w:rPr>
        <w:t>的初始化</w:t>
      </w:r>
    </w:p>
    <w:p w:rsidR="00AF7003" w:rsidRDefault="00AF7003" w:rsidP="00AF7003"/>
    <w:p w:rsidR="00054F18" w:rsidRDefault="00054F18" w:rsidP="00AF7003"/>
    <w:p w:rsidR="00054F18" w:rsidRDefault="00054F18" w:rsidP="00054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i.notifier.Notify(ctx</w:t>
      </w:r>
      <w:r>
        <w:rPr>
          <w:rFonts w:hint="eastAsia"/>
          <w:color w:val="CC7832"/>
          <w:sz w:val="18"/>
          <w:szCs w:val="18"/>
          <w:shd w:val="clear" w:color="auto" w:fill="344134"/>
        </w:rPr>
        <w:t xml:space="preserve">,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res...)</w:t>
      </w:r>
    </w:p>
    <w:p w:rsidR="00054F18" w:rsidRPr="00054F18" w:rsidRDefault="00054F18" w:rsidP="00AF7003"/>
    <w:p w:rsidR="00596D80" w:rsidRDefault="00596D80" w:rsidP="00AF7003"/>
    <w:p w:rsidR="00F3271D" w:rsidRDefault="00F3271D" w:rsidP="00AF7003"/>
    <w:p w:rsidR="00F3271D" w:rsidRDefault="00F3271D" w:rsidP="00F3271D">
      <w:r>
        <w:rPr>
          <w:rFonts w:hint="eastAsia"/>
        </w:rPr>
        <w:t>检查</w:t>
      </w:r>
      <w:hyperlink w:anchor="_Impl.go.BuildReceiverIntegrations" w:history="1">
        <w:r w:rsidRPr="00F3271D">
          <w:rPr>
            <w:rStyle w:val="aa"/>
          </w:rPr>
          <w:t>notify.go.createStage</w:t>
        </w:r>
      </w:hyperlink>
      <w:r>
        <w:t>的代码</w:t>
      </w:r>
    </w:p>
    <w:p w:rsidR="00F3271D" w:rsidRDefault="00F3271D" w:rsidP="00F3271D"/>
    <w:p w:rsidR="00F3271D" w:rsidRDefault="00F3271D" w:rsidP="00F3271D">
      <w:r>
        <w:t>//</w:t>
      </w:r>
      <w:r>
        <w:rPr>
          <w:rFonts w:hint="eastAsia"/>
        </w:rPr>
        <w:t>首先构建</w:t>
      </w:r>
      <w:r>
        <w:t>BuildReceiverIntegrations</w:t>
      </w:r>
    </w:p>
    <w:p w:rsidR="00F3271D" w:rsidRDefault="00F3271D" w:rsidP="00F3271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i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FFC66D"/>
          <w:sz w:val="18"/>
          <w:szCs w:val="18"/>
        </w:rPr>
        <w:t>BuildReceiverIntegrations</w:t>
      </w:r>
      <w:r>
        <w:rPr>
          <w:rFonts w:hint="eastAsia"/>
          <w:color w:val="A9B7C6"/>
          <w:sz w:val="18"/>
          <w:szCs w:val="18"/>
        </w:rPr>
        <w:t>(rc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 {</w:t>
      </w:r>
    </w:p>
    <w:p w:rsidR="00F3271D" w:rsidRDefault="00F3271D" w:rsidP="00F3271D">
      <w:r>
        <w:t>//</w:t>
      </w:r>
      <w:r>
        <w:rPr>
          <w:rFonts w:hint="eastAsia"/>
        </w:rPr>
        <w:t>将</w:t>
      </w:r>
      <w:r>
        <w:t>i</w:t>
      </w:r>
      <w:r>
        <w:rPr>
          <w:rFonts w:hint="eastAsia"/>
        </w:rPr>
        <w:t>传入到对应的</w:t>
      </w:r>
      <w:r>
        <w:t>Stage</w:t>
      </w:r>
    </w:p>
    <w:p w:rsidR="00F3271D" w:rsidRDefault="00F3271D" w:rsidP="00F3271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s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  <w:shd w:val="clear" w:color="auto" w:fill="344134"/>
        </w:rPr>
        <w:t>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NewRetryStage</w:t>
      </w:r>
      <w:r>
        <w:rPr>
          <w:rFonts w:hint="eastAsia"/>
          <w:color w:val="A9B7C6"/>
          <w:sz w:val="18"/>
          <w:szCs w:val="18"/>
        </w:rPr>
        <w:t>(i))</w:t>
      </w:r>
    </w:p>
    <w:p w:rsidR="00F3271D" w:rsidRPr="00F3271D" w:rsidRDefault="00F3271D" w:rsidP="00F3271D"/>
    <w:p w:rsidR="00F3271D" w:rsidRDefault="00F3271D" w:rsidP="00F3271D"/>
    <w:p w:rsidR="00F3271D" w:rsidRDefault="00F3271D" w:rsidP="00F3271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NewRetryStage returns a new instance of a RetryStage.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NewRetryStage</w:t>
      </w:r>
      <w:r>
        <w:rPr>
          <w:rFonts w:hint="eastAsia"/>
          <w:color w:val="A9B7C6"/>
          <w:sz w:val="18"/>
          <w:szCs w:val="18"/>
        </w:rPr>
        <w:t>(i Integration) *RetryStage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&amp;RetryStage{</w:t>
      </w:r>
      <w:r>
        <w:rPr>
          <w:rFonts w:hint="eastAsia"/>
          <w:color w:val="A9B7C6"/>
          <w:sz w:val="18"/>
          <w:szCs w:val="18"/>
        </w:rPr>
        <w:br/>
        <w:t xml:space="preserve">              integration: i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3271D" w:rsidRPr="00F3271D" w:rsidRDefault="00F3271D" w:rsidP="00F3271D"/>
    <w:p w:rsidR="00054F18" w:rsidRDefault="00054F18" w:rsidP="00AF7003"/>
    <w:p w:rsidR="00596D80" w:rsidRDefault="00596D80" w:rsidP="00596D8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An Integration wraps a notifier and its config to be uniquely identified by</w:t>
      </w:r>
      <w:r>
        <w:rPr>
          <w:rFonts w:hint="eastAsia"/>
          <w:color w:val="808080"/>
          <w:sz w:val="18"/>
          <w:szCs w:val="18"/>
        </w:rPr>
        <w:br/>
        <w:t>// name and index from its origin in the configuration.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Integration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notifier Notifier</w:t>
      </w:r>
      <w:r>
        <w:rPr>
          <w:rFonts w:hint="eastAsia"/>
          <w:color w:val="A9B7C6"/>
          <w:sz w:val="18"/>
          <w:szCs w:val="18"/>
        </w:rPr>
        <w:br/>
        <w:t xml:space="preserve">       conf     notifierConfig</w:t>
      </w:r>
      <w:r>
        <w:rPr>
          <w:rFonts w:hint="eastAsia"/>
          <w:color w:val="A9B7C6"/>
          <w:sz w:val="18"/>
          <w:szCs w:val="18"/>
        </w:rPr>
        <w:br/>
        <w:t xml:space="preserve">       name    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idx     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96D80" w:rsidRPr="00596D80" w:rsidRDefault="00596D80" w:rsidP="00AF7003"/>
    <w:p w:rsidR="00EF0B03" w:rsidRDefault="00EF0B03"/>
    <w:p w:rsidR="00AF49C2" w:rsidRDefault="00AF49C2"/>
    <w:p w:rsidR="00AF49C2" w:rsidRDefault="00AF49C2" w:rsidP="00AF49C2">
      <w:pPr>
        <w:pStyle w:val="2"/>
      </w:pPr>
      <w:r>
        <w:t>Email.Nofify</w:t>
      </w:r>
    </w:p>
    <w:p w:rsidR="00AF49C2" w:rsidRDefault="00AF49C2"/>
    <w:p w:rsidR="00AF49C2" w:rsidRDefault="00AF49C2"/>
    <w:p w:rsidR="00AF49C2" w:rsidRPr="00AF49C2" w:rsidRDefault="00AF49C2" w:rsidP="00AF49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Notify implements the Notifier interface.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func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 *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Email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Notify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(ctx context.Context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as ...*types.Alert) (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bool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error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 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Connect to the SMTP smarthost.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smtp.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Dial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(n.conf.Smarthost)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defer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Quit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We need to know the hostname for both auth and TLS.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host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net.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SplitHostPort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(n.conf.Smarthost)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false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"invalid address: %s"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Global Config guarantees RequireTLS is not nil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*n.conf.RequireTLS 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ok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 := c.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Extension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"STARTTLS"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!ok 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"require_tls: true (default), but %q does not advertise the STARTTLS extension"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n.conf.Smarthost)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tlsConf := &amp;tls.Config{ServerName: host}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c.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StartTLS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(tlsConf)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"starttls failed: %s"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ok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mech := c.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Extension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"AUTH"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ok 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auth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n.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auth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(mech)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auth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c.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Auth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(auth)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"%T failed: %s"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auth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data = n.tmpl.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Data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receiverName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(ctx)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groupLabels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(ctx)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as...)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tmpl = 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tmplText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(n.tmpl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&amp;err)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from = tmpl(n.conf.From)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to   = tmpl(n.conf.To)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false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addrs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mail.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ParseAddressList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(from)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false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"parsing from addresses: %s"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len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(addrs) != </w:t>
      </w:r>
      <w:r w:rsidRPr="00AF49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1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false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"must be exactly one from address"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c.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Mail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(addrs[</w:t>
      </w:r>
      <w:r w:rsidRPr="00AF49C2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].Address)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"sending mail from: %s"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addrs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mail.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ParseAddressList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(to)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false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"parsing to addresses: %s"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addr :=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range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addrs 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c.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Rcpt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(addr.Address)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;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"sending rcpt to: %s"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br/>
        <w:t xml:space="preserve">       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Send the email body.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wc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c.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Data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defer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wc.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Close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header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 :=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range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n.conf.Headers 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value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n.tmpl.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ExecuteTextString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false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"executing %q header template: %s"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header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Fprintf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(wc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"%s: %s\r\n"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header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mime.</w:t>
      </w:r>
      <w:r w:rsidRPr="00AF49C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QEncoding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Encode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"utf-8"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value))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Fprintf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(wc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"Content-Type: text/html; charset=UTF-8\r\n"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Fprintf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(wc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"Date: %s\r\n"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Now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Format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(time.</w:t>
      </w:r>
      <w:r w:rsidRPr="00AF49C2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RFC1123Z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// </w:t>
      </w:r>
      <w:r w:rsidRPr="00AF49C2">
        <w:rPr>
          <w:rFonts w:ascii="宋体" w:eastAsia="宋体" w:hAnsi="宋体" w:cs="宋体" w:hint="eastAsia"/>
          <w:i/>
          <w:iCs/>
          <w:color w:val="A8C023"/>
          <w:kern w:val="0"/>
          <w:sz w:val="18"/>
          <w:szCs w:val="18"/>
        </w:rPr>
        <w:t>TODO: Add some useful headers here, such as URL of the alertmanager</w:t>
      </w:r>
      <w:r w:rsidRPr="00AF49C2">
        <w:rPr>
          <w:rFonts w:ascii="宋体" w:eastAsia="宋体" w:hAnsi="宋体" w:cs="宋体" w:hint="eastAsia"/>
          <w:i/>
          <w:iCs/>
          <w:color w:val="A8C023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 and active/resolved.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Fprintf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(wc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"\r\n"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// </w:t>
      </w:r>
      <w:r w:rsidRPr="00AF49C2">
        <w:rPr>
          <w:rFonts w:ascii="宋体" w:eastAsia="宋体" w:hAnsi="宋体" w:cs="宋体" w:hint="eastAsia"/>
          <w:i/>
          <w:iCs/>
          <w:color w:val="A8C023"/>
          <w:kern w:val="0"/>
          <w:sz w:val="18"/>
          <w:szCs w:val="18"/>
        </w:rPr>
        <w:t>TODO(fabxc): do a multipart write that considers the plain template.</w:t>
      </w:r>
      <w:r w:rsidRPr="00AF49C2">
        <w:rPr>
          <w:rFonts w:ascii="宋体" w:eastAsia="宋体" w:hAnsi="宋体" w:cs="宋体" w:hint="eastAsia"/>
          <w:i/>
          <w:iCs/>
          <w:color w:val="A8C023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:= n.tmpl.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ExecuteHTMLString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(n.conf.HTML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false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fmt.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Errorf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F49C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"executing email html template: %s"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_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 = io.</w:t>
      </w:r>
      <w:r w:rsidRPr="00AF49C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WriteString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(wc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body)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err !=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 xml:space="preserve">nil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true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err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}</w:t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</w:t>
      </w:r>
      <w:r w:rsidRPr="00AF49C2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false</w:t>
      </w:r>
      <w:r w:rsidRPr="00AF49C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t>nil</w:t>
      </w:r>
      <w:r w:rsidRPr="00AF49C2">
        <w:rPr>
          <w:rFonts w:ascii="宋体" w:eastAsia="宋体" w:hAnsi="宋体" w:cs="宋体" w:hint="eastAsia"/>
          <w:color w:val="769AA5"/>
          <w:kern w:val="0"/>
          <w:sz w:val="18"/>
          <w:szCs w:val="18"/>
        </w:rPr>
        <w:br/>
      </w:r>
      <w:r w:rsidRPr="00AF49C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AF49C2" w:rsidRDefault="00AF49C2"/>
    <w:p w:rsidR="00973A60" w:rsidRDefault="00973A60"/>
    <w:p w:rsidR="00973A60" w:rsidRDefault="00973A60" w:rsidP="00973A60">
      <w:pPr>
        <w:pStyle w:val="2"/>
      </w:pPr>
      <w:r>
        <w:t>Impl.go.BuildReceiverIntegrations</w:t>
      </w:r>
    </w:p>
    <w:p w:rsidR="00973A60" w:rsidRDefault="00973A60"/>
    <w:p w:rsidR="00973A60" w:rsidRDefault="00973A60"/>
    <w:p w:rsidR="00973A60" w:rsidRDefault="00973A60" w:rsidP="00973A6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BuildReceiverIntegrations builds a list of integration notifiers off of a</w:t>
      </w:r>
      <w:r>
        <w:rPr>
          <w:rFonts w:hint="eastAsia"/>
          <w:color w:val="808080"/>
          <w:sz w:val="18"/>
          <w:szCs w:val="18"/>
        </w:rPr>
        <w:br/>
        <w:t>// receivers config.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lastRenderedPageBreak/>
        <w:t xml:space="preserve">func </w:t>
      </w:r>
      <w:r>
        <w:rPr>
          <w:rFonts w:hint="eastAsia"/>
          <w:color w:val="FFC66D"/>
          <w:sz w:val="18"/>
          <w:szCs w:val="18"/>
        </w:rPr>
        <w:t>BuildReceiverIntegrations</w:t>
      </w:r>
      <w:r>
        <w:rPr>
          <w:rFonts w:hint="eastAsia"/>
          <w:color w:val="A9B7C6"/>
          <w:sz w:val="18"/>
          <w:szCs w:val="18"/>
        </w:rPr>
        <w:t>(nc *config.Receiver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 *template.Template) []Integration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integrations []Integration</w:t>
      </w:r>
      <w:r>
        <w:rPr>
          <w:rFonts w:hint="eastAsia"/>
          <w:color w:val="A9B7C6"/>
          <w:sz w:val="18"/>
          <w:szCs w:val="18"/>
        </w:rPr>
        <w:br/>
        <w:t xml:space="preserve">              add          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 xml:space="preserve">(name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i </w:t>
      </w:r>
      <w:r>
        <w:rPr>
          <w:rFonts w:hint="eastAsia"/>
          <w:color w:val="769AA5"/>
          <w:sz w:val="18"/>
          <w:szCs w:val="18"/>
        </w:rPr>
        <w:t>int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 Notifier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nc notifierConfig) {</w:t>
      </w:r>
      <w:r>
        <w:rPr>
          <w:rFonts w:hint="eastAsia"/>
          <w:color w:val="A9B7C6"/>
          <w:sz w:val="18"/>
          <w:szCs w:val="18"/>
        </w:rPr>
        <w:br/>
        <w:t xml:space="preserve">                     integrations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(integrations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Integration{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notifier: 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conf:     nc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name:     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idx:      i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nc.WebhookConfigs {</w:t>
      </w:r>
      <w:r>
        <w:rPr>
          <w:rFonts w:hint="eastAsia"/>
          <w:color w:val="A9B7C6"/>
          <w:sz w:val="18"/>
          <w:szCs w:val="18"/>
        </w:rPr>
        <w:br/>
        <w:t xml:space="preserve">              n := </w:t>
      </w:r>
      <w:r>
        <w:rPr>
          <w:rFonts w:hint="eastAsia"/>
          <w:color w:val="FFC66D"/>
          <w:sz w:val="18"/>
          <w:szCs w:val="18"/>
        </w:rPr>
        <w:t>NewWebhook</w:t>
      </w:r>
      <w:r>
        <w:rPr>
          <w:rFonts w:hint="eastAsia"/>
          <w:color w:val="A9B7C6"/>
          <w:sz w:val="18"/>
          <w:szCs w:val="18"/>
        </w:rPr>
        <w:t>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</w:t>
      </w:r>
      <w:r>
        <w:rPr>
          <w:rFonts w:hint="eastAsia"/>
          <w:color w:val="A9B7C6"/>
          <w:sz w:val="18"/>
          <w:szCs w:val="18"/>
        </w:rPr>
        <w:br/>
        <w:t xml:space="preserve">              add(</w:t>
      </w:r>
      <w:r>
        <w:rPr>
          <w:rFonts w:hint="eastAsia"/>
          <w:color w:val="6A8759"/>
          <w:sz w:val="18"/>
          <w:szCs w:val="18"/>
        </w:rPr>
        <w:t>"webhook"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nc.EmailConfigs {</w:t>
      </w:r>
      <w:r>
        <w:rPr>
          <w:rFonts w:hint="eastAsia"/>
          <w:color w:val="A9B7C6"/>
          <w:sz w:val="18"/>
          <w:szCs w:val="18"/>
        </w:rPr>
        <w:br/>
        <w:t xml:space="preserve">              n := </w:t>
      </w:r>
      <w:r>
        <w:rPr>
          <w:rFonts w:hint="eastAsia"/>
          <w:color w:val="FFC66D"/>
          <w:sz w:val="18"/>
          <w:szCs w:val="18"/>
        </w:rPr>
        <w:t>NewEmail</w:t>
      </w:r>
      <w:r>
        <w:rPr>
          <w:rFonts w:hint="eastAsia"/>
          <w:color w:val="A9B7C6"/>
          <w:sz w:val="18"/>
          <w:szCs w:val="18"/>
        </w:rPr>
        <w:t>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</w:t>
      </w:r>
      <w:r>
        <w:rPr>
          <w:rFonts w:hint="eastAsia"/>
          <w:color w:val="A9B7C6"/>
          <w:sz w:val="18"/>
          <w:szCs w:val="18"/>
        </w:rPr>
        <w:br/>
        <w:t xml:space="preserve">              add(</w:t>
      </w:r>
      <w:r>
        <w:rPr>
          <w:rFonts w:hint="eastAsia"/>
          <w:color w:val="6A8759"/>
          <w:sz w:val="18"/>
          <w:szCs w:val="18"/>
        </w:rPr>
        <w:t>"email"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nc.PagerdutyConfigs {</w:t>
      </w:r>
      <w:r>
        <w:rPr>
          <w:rFonts w:hint="eastAsia"/>
          <w:color w:val="A9B7C6"/>
          <w:sz w:val="18"/>
          <w:szCs w:val="18"/>
        </w:rPr>
        <w:br/>
        <w:t xml:space="preserve">              n := </w:t>
      </w:r>
      <w:r>
        <w:rPr>
          <w:rFonts w:hint="eastAsia"/>
          <w:color w:val="FFC66D"/>
          <w:sz w:val="18"/>
          <w:szCs w:val="18"/>
        </w:rPr>
        <w:t>NewPagerDuty</w:t>
      </w:r>
      <w:r>
        <w:rPr>
          <w:rFonts w:hint="eastAsia"/>
          <w:color w:val="A9B7C6"/>
          <w:sz w:val="18"/>
          <w:szCs w:val="18"/>
        </w:rPr>
        <w:t>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</w:t>
      </w:r>
      <w:r>
        <w:rPr>
          <w:rFonts w:hint="eastAsia"/>
          <w:color w:val="A9B7C6"/>
          <w:sz w:val="18"/>
          <w:szCs w:val="18"/>
        </w:rPr>
        <w:br/>
        <w:t xml:space="preserve">              add(</w:t>
      </w:r>
      <w:r>
        <w:rPr>
          <w:rFonts w:hint="eastAsia"/>
          <w:color w:val="6A8759"/>
          <w:sz w:val="18"/>
          <w:szCs w:val="18"/>
        </w:rPr>
        <w:t>"pagerduty"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nc.OpsGenieConfigs {</w:t>
      </w:r>
      <w:r>
        <w:rPr>
          <w:rFonts w:hint="eastAsia"/>
          <w:color w:val="A9B7C6"/>
          <w:sz w:val="18"/>
          <w:szCs w:val="18"/>
        </w:rPr>
        <w:br/>
        <w:t xml:space="preserve">              n := </w:t>
      </w:r>
      <w:r>
        <w:rPr>
          <w:rFonts w:hint="eastAsia"/>
          <w:color w:val="FFC66D"/>
          <w:sz w:val="18"/>
          <w:szCs w:val="18"/>
        </w:rPr>
        <w:t>NewOpsGenie</w:t>
      </w:r>
      <w:r>
        <w:rPr>
          <w:rFonts w:hint="eastAsia"/>
          <w:color w:val="A9B7C6"/>
          <w:sz w:val="18"/>
          <w:szCs w:val="18"/>
        </w:rPr>
        <w:t>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</w:t>
      </w:r>
      <w:r>
        <w:rPr>
          <w:rFonts w:hint="eastAsia"/>
          <w:color w:val="A9B7C6"/>
          <w:sz w:val="18"/>
          <w:szCs w:val="18"/>
        </w:rPr>
        <w:br/>
        <w:t xml:space="preserve">              add(</w:t>
      </w:r>
      <w:r>
        <w:rPr>
          <w:rFonts w:hint="eastAsia"/>
          <w:color w:val="6A8759"/>
          <w:sz w:val="18"/>
          <w:szCs w:val="18"/>
        </w:rPr>
        <w:t>"opsgenie"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nc.SlackConfigs {</w:t>
      </w:r>
      <w:r>
        <w:rPr>
          <w:rFonts w:hint="eastAsia"/>
          <w:color w:val="A9B7C6"/>
          <w:sz w:val="18"/>
          <w:szCs w:val="18"/>
        </w:rPr>
        <w:br/>
        <w:t xml:space="preserve">              n := </w:t>
      </w:r>
      <w:r>
        <w:rPr>
          <w:rFonts w:hint="eastAsia"/>
          <w:color w:val="FFC66D"/>
          <w:sz w:val="18"/>
          <w:szCs w:val="18"/>
        </w:rPr>
        <w:t>NewSlack</w:t>
      </w:r>
      <w:r>
        <w:rPr>
          <w:rFonts w:hint="eastAsia"/>
          <w:color w:val="A9B7C6"/>
          <w:sz w:val="18"/>
          <w:szCs w:val="18"/>
        </w:rPr>
        <w:t>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</w:t>
      </w:r>
      <w:r>
        <w:rPr>
          <w:rFonts w:hint="eastAsia"/>
          <w:color w:val="A9B7C6"/>
          <w:sz w:val="18"/>
          <w:szCs w:val="18"/>
        </w:rPr>
        <w:br/>
        <w:t xml:space="preserve">              add(</w:t>
      </w:r>
      <w:r>
        <w:rPr>
          <w:rFonts w:hint="eastAsia"/>
          <w:color w:val="6A8759"/>
          <w:sz w:val="18"/>
          <w:szCs w:val="18"/>
        </w:rPr>
        <w:t>"slack"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nc.HipchatConfigs {</w:t>
      </w:r>
      <w:r>
        <w:rPr>
          <w:rFonts w:hint="eastAsia"/>
          <w:color w:val="A9B7C6"/>
          <w:sz w:val="18"/>
          <w:szCs w:val="18"/>
        </w:rPr>
        <w:br/>
        <w:t xml:space="preserve">              n := </w:t>
      </w:r>
      <w:r>
        <w:rPr>
          <w:rFonts w:hint="eastAsia"/>
          <w:color w:val="FFC66D"/>
          <w:sz w:val="18"/>
          <w:szCs w:val="18"/>
        </w:rPr>
        <w:t>NewHipchat</w:t>
      </w:r>
      <w:r>
        <w:rPr>
          <w:rFonts w:hint="eastAsia"/>
          <w:color w:val="A9B7C6"/>
          <w:sz w:val="18"/>
          <w:szCs w:val="18"/>
        </w:rPr>
        <w:t>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</w:t>
      </w:r>
      <w:r>
        <w:rPr>
          <w:rFonts w:hint="eastAsia"/>
          <w:color w:val="A9B7C6"/>
          <w:sz w:val="18"/>
          <w:szCs w:val="18"/>
        </w:rPr>
        <w:br/>
        <w:t xml:space="preserve">              add(</w:t>
      </w:r>
      <w:r>
        <w:rPr>
          <w:rFonts w:hint="eastAsia"/>
          <w:color w:val="6A8759"/>
          <w:sz w:val="18"/>
          <w:szCs w:val="18"/>
        </w:rPr>
        <w:t>"hipchat"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nc.VictorOpsConfigs {</w:t>
      </w:r>
      <w:r>
        <w:rPr>
          <w:rFonts w:hint="eastAsia"/>
          <w:color w:val="A9B7C6"/>
          <w:sz w:val="18"/>
          <w:szCs w:val="18"/>
        </w:rPr>
        <w:br/>
        <w:t xml:space="preserve">              n := </w:t>
      </w:r>
      <w:r>
        <w:rPr>
          <w:rFonts w:hint="eastAsia"/>
          <w:color w:val="FFC66D"/>
          <w:sz w:val="18"/>
          <w:szCs w:val="18"/>
        </w:rPr>
        <w:t>NewVictorOps</w:t>
      </w:r>
      <w:r>
        <w:rPr>
          <w:rFonts w:hint="eastAsia"/>
          <w:color w:val="A9B7C6"/>
          <w:sz w:val="18"/>
          <w:szCs w:val="18"/>
        </w:rPr>
        <w:t>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</w:t>
      </w:r>
      <w:r>
        <w:rPr>
          <w:rFonts w:hint="eastAsia"/>
          <w:color w:val="A9B7C6"/>
          <w:sz w:val="18"/>
          <w:szCs w:val="18"/>
        </w:rPr>
        <w:br/>
        <w:t xml:space="preserve">              add(</w:t>
      </w:r>
      <w:r>
        <w:rPr>
          <w:rFonts w:hint="eastAsia"/>
          <w:color w:val="6A8759"/>
          <w:sz w:val="18"/>
          <w:szCs w:val="18"/>
        </w:rPr>
        <w:t>"victorops"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nc.PushoverConfigs {</w:t>
      </w:r>
      <w:r>
        <w:rPr>
          <w:rFonts w:hint="eastAsia"/>
          <w:color w:val="A9B7C6"/>
          <w:sz w:val="18"/>
          <w:szCs w:val="18"/>
        </w:rPr>
        <w:br/>
        <w:t xml:space="preserve">              n := </w:t>
      </w:r>
      <w:r>
        <w:rPr>
          <w:rFonts w:hint="eastAsia"/>
          <w:color w:val="FFC66D"/>
          <w:sz w:val="18"/>
          <w:szCs w:val="18"/>
        </w:rPr>
        <w:t>NewPushover</w:t>
      </w:r>
      <w:r>
        <w:rPr>
          <w:rFonts w:hint="eastAsia"/>
          <w:color w:val="A9B7C6"/>
          <w:sz w:val="18"/>
          <w:szCs w:val="18"/>
        </w:rPr>
        <w:t>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tmpl)</w:t>
      </w:r>
      <w:r>
        <w:rPr>
          <w:rFonts w:hint="eastAsia"/>
          <w:color w:val="A9B7C6"/>
          <w:sz w:val="18"/>
          <w:szCs w:val="18"/>
        </w:rPr>
        <w:br/>
        <w:t xml:space="preserve">              add(</w:t>
      </w:r>
      <w:r>
        <w:rPr>
          <w:rFonts w:hint="eastAsia"/>
          <w:color w:val="6A8759"/>
          <w:sz w:val="18"/>
          <w:szCs w:val="18"/>
        </w:rPr>
        <w:t>"pushover"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integrations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73A60" w:rsidRPr="00973A60" w:rsidRDefault="00973A60"/>
    <w:p w:rsidR="00AF49C2" w:rsidRDefault="00AF49C2"/>
    <w:p w:rsidR="00AF49C2" w:rsidRDefault="00AF49C2"/>
    <w:p w:rsidR="00AF49C2" w:rsidRDefault="00AF49C2"/>
    <w:p w:rsidR="00AF49C2" w:rsidRDefault="00AF49C2"/>
    <w:sectPr w:rsidR="00AF49C2" w:rsidSect="0041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6-07T10:43:00Z" w:initials="d">
    <w:p w:rsidR="00B5370A" w:rsidRDefault="00B5370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生成</w:t>
      </w:r>
      <w:r>
        <w:t>pipeline</w:t>
      </w:r>
      <w:r>
        <w:rPr>
          <w:rFonts w:hint="eastAsia"/>
        </w:rPr>
        <w:t>上下文</w:t>
      </w:r>
    </w:p>
  </w:comment>
  <w:comment w:id="1" w:author="dell" w:date="2017-06-07T10:37:00Z" w:initials="d">
    <w:p w:rsidR="00630054" w:rsidRDefault="0063005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从上下文中获取</w:t>
      </w:r>
      <w:r>
        <w:t>GroupKey</w:t>
      </w:r>
    </w:p>
  </w:comment>
  <w:comment w:id="2" w:author="dell" w:date="2017-06-06T10:41:00Z" w:initials="d">
    <w:p w:rsidR="00DC2AC0" w:rsidRDefault="00DC2AC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为</w:t>
      </w:r>
      <w:r>
        <w:t>receiver</w:t>
      </w:r>
      <w:r>
        <w:rPr>
          <w:rFonts w:hint="eastAsia"/>
        </w:rPr>
        <w:t>创建</w:t>
      </w:r>
      <w:r>
        <w:t>stage</w:t>
      </w:r>
    </w:p>
  </w:comment>
  <w:comment w:id="4" w:author="dell" w:date="2017-06-06T10:48:00Z" w:initials="d">
    <w:p w:rsidR="00A0651E" w:rsidRDefault="00A065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并发执行所有</w:t>
      </w:r>
      <w:r>
        <w:t>stage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61C" w:rsidRDefault="00B1361C" w:rsidP="00AF49C2">
      <w:r>
        <w:separator/>
      </w:r>
    </w:p>
  </w:endnote>
  <w:endnote w:type="continuationSeparator" w:id="1">
    <w:p w:rsidR="00B1361C" w:rsidRDefault="00B1361C" w:rsidP="00AF4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61C" w:rsidRDefault="00B1361C" w:rsidP="00AF49C2">
      <w:r>
        <w:separator/>
      </w:r>
    </w:p>
  </w:footnote>
  <w:footnote w:type="continuationSeparator" w:id="1">
    <w:p w:rsidR="00B1361C" w:rsidRDefault="00B1361C" w:rsidP="00AF49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9C2"/>
    <w:rsid w:val="0002203E"/>
    <w:rsid w:val="000405AF"/>
    <w:rsid w:val="00054F18"/>
    <w:rsid w:val="00060423"/>
    <w:rsid w:val="000671F5"/>
    <w:rsid w:val="00093694"/>
    <w:rsid w:val="000A3BAA"/>
    <w:rsid w:val="000A61CD"/>
    <w:rsid w:val="000B0CA9"/>
    <w:rsid w:val="000B7B28"/>
    <w:rsid w:val="00106F62"/>
    <w:rsid w:val="001175C1"/>
    <w:rsid w:val="001370C7"/>
    <w:rsid w:val="00144452"/>
    <w:rsid w:val="00180331"/>
    <w:rsid w:val="001B65CD"/>
    <w:rsid w:val="001D452F"/>
    <w:rsid w:val="001D75ED"/>
    <w:rsid w:val="002076A9"/>
    <w:rsid w:val="00265801"/>
    <w:rsid w:val="00272172"/>
    <w:rsid w:val="00294C3D"/>
    <w:rsid w:val="002A1BC1"/>
    <w:rsid w:val="002C06E8"/>
    <w:rsid w:val="002C61E8"/>
    <w:rsid w:val="003067B6"/>
    <w:rsid w:val="0033382E"/>
    <w:rsid w:val="00347EED"/>
    <w:rsid w:val="003903F0"/>
    <w:rsid w:val="003B6715"/>
    <w:rsid w:val="003D69BB"/>
    <w:rsid w:val="00402D43"/>
    <w:rsid w:val="004110D8"/>
    <w:rsid w:val="00422183"/>
    <w:rsid w:val="004521D8"/>
    <w:rsid w:val="00473644"/>
    <w:rsid w:val="004B405F"/>
    <w:rsid w:val="004B4ED5"/>
    <w:rsid w:val="004B74CF"/>
    <w:rsid w:val="004D428F"/>
    <w:rsid w:val="004D47F7"/>
    <w:rsid w:val="004E0E18"/>
    <w:rsid w:val="005320E3"/>
    <w:rsid w:val="005509DE"/>
    <w:rsid w:val="005530DF"/>
    <w:rsid w:val="00554196"/>
    <w:rsid w:val="00576218"/>
    <w:rsid w:val="005776D8"/>
    <w:rsid w:val="00596D80"/>
    <w:rsid w:val="005A6979"/>
    <w:rsid w:val="005C22CD"/>
    <w:rsid w:val="005C2519"/>
    <w:rsid w:val="005D0DDC"/>
    <w:rsid w:val="005E5E6C"/>
    <w:rsid w:val="005F1391"/>
    <w:rsid w:val="005F2604"/>
    <w:rsid w:val="005F624B"/>
    <w:rsid w:val="005F7F41"/>
    <w:rsid w:val="00605683"/>
    <w:rsid w:val="00613791"/>
    <w:rsid w:val="006232E6"/>
    <w:rsid w:val="00630054"/>
    <w:rsid w:val="00634BF1"/>
    <w:rsid w:val="00647E40"/>
    <w:rsid w:val="006579F8"/>
    <w:rsid w:val="00675860"/>
    <w:rsid w:val="006C281F"/>
    <w:rsid w:val="006D17CE"/>
    <w:rsid w:val="00797BE0"/>
    <w:rsid w:val="007A138E"/>
    <w:rsid w:val="007A24F6"/>
    <w:rsid w:val="007D2FBA"/>
    <w:rsid w:val="007F10E2"/>
    <w:rsid w:val="007F5C4C"/>
    <w:rsid w:val="00856837"/>
    <w:rsid w:val="00875CDA"/>
    <w:rsid w:val="008E2809"/>
    <w:rsid w:val="00906BC9"/>
    <w:rsid w:val="009211FE"/>
    <w:rsid w:val="00940862"/>
    <w:rsid w:val="00967BB9"/>
    <w:rsid w:val="009708CD"/>
    <w:rsid w:val="00973A60"/>
    <w:rsid w:val="009900FA"/>
    <w:rsid w:val="009B2E9C"/>
    <w:rsid w:val="009B7380"/>
    <w:rsid w:val="009C4264"/>
    <w:rsid w:val="009D3755"/>
    <w:rsid w:val="00A0651E"/>
    <w:rsid w:val="00A142D2"/>
    <w:rsid w:val="00A42810"/>
    <w:rsid w:val="00A47BEC"/>
    <w:rsid w:val="00A67A34"/>
    <w:rsid w:val="00A75DE4"/>
    <w:rsid w:val="00A8534B"/>
    <w:rsid w:val="00A94DCC"/>
    <w:rsid w:val="00AA5447"/>
    <w:rsid w:val="00AB0C12"/>
    <w:rsid w:val="00AD3B57"/>
    <w:rsid w:val="00AF49C2"/>
    <w:rsid w:val="00AF7003"/>
    <w:rsid w:val="00B04114"/>
    <w:rsid w:val="00B1361C"/>
    <w:rsid w:val="00B204A6"/>
    <w:rsid w:val="00B24089"/>
    <w:rsid w:val="00B45B46"/>
    <w:rsid w:val="00B46D30"/>
    <w:rsid w:val="00B5370A"/>
    <w:rsid w:val="00B56642"/>
    <w:rsid w:val="00BD3393"/>
    <w:rsid w:val="00BE1080"/>
    <w:rsid w:val="00BE3B18"/>
    <w:rsid w:val="00C26763"/>
    <w:rsid w:val="00C3005D"/>
    <w:rsid w:val="00C338AC"/>
    <w:rsid w:val="00C65549"/>
    <w:rsid w:val="00C82602"/>
    <w:rsid w:val="00CB0DDA"/>
    <w:rsid w:val="00CC7587"/>
    <w:rsid w:val="00CD5405"/>
    <w:rsid w:val="00D23497"/>
    <w:rsid w:val="00D35AAB"/>
    <w:rsid w:val="00D4393A"/>
    <w:rsid w:val="00D76FFE"/>
    <w:rsid w:val="00D870EB"/>
    <w:rsid w:val="00DB30BA"/>
    <w:rsid w:val="00DC2AC0"/>
    <w:rsid w:val="00DC39F7"/>
    <w:rsid w:val="00DD6130"/>
    <w:rsid w:val="00E01AB2"/>
    <w:rsid w:val="00E14DC8"/>
    <w:rsid w:val="00E56768"/>
    <w:rsid w:val="00E90E60"/>
    <w:rsid w:val="00EC09FB"/>
    <w:rsid w:val="00EC7B20"/>
    <w:rsid w:val="00ED6100"/>
    <w:rsid w:val="00EE3BA7"/>
    <w:rsid w:val="00EF0B03"/>
    <w:rsid w:val="00EF27D4"/>
    <w:rsid w:val="00F22382"/>
    <w:rsid w:val="00F3271D"/>
    <w:rsid w:val="00F535DC"/>
    <w:rsid w:val="00F6074D"/>
    <w:rsid w:val="00F7690D"/>
    <w:rsid w:val="00FB78BB"/>
    <w:rsid w:val="00FD4AC3"/>
    <w:rsid w:val="00FE2460"/>
    <w:rsid w:val="00FE3349"/>
    <w:rsid w:val="00FE5ABB"/>
    <w:rsid w:val="00FE7C55"/>
    <w:rsid w:val="00FF086B"/>
    <w:rsid w:val="00FF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0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4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47E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9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9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49C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F49C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F49C2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F4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9C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F49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37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47E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DC2AC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DC2AC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DC2AC0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DC2AC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DC2AC0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DC2AC0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DC2AC0"/>
    <w:rPr>
      <w:sz w:val="18"/>
      <w:szCs w:val="18"/>
    </w:rPr>
  </w:style>
  <w:style w:type="character" w:styleId="aa">
    <w:name w:val="Hyperlink"/>
    <w:basedOn w:val="a0"/>
    <w:uiPriority w:val="99"/>
    <w:unhideWhenUsed/>
    <w:rsid w:val="00F3271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3271D"/>
    <w:rPr>
      <w:color w:val="800080" w:themeColor="followedHyperlink"/>
      <w:u w:val="single"/>
    </w:rPr>
  </w:style>
  <w:style w:type="character" w:customStyle="1" w:styleId="pl-ent">
    <w:name w:val="pl-ent"/>
    <w:basedOn w:val="a0"/>
    <w:rsid w:val="009C4264"/>
  </w:style>
  <w:style w:type="character" w:customStyle="1" w:styleId="pl-c">
    <w:name w:val="pl-c"/>
    <w:basedOn w:val="a0"/>
    <w:rsid w:val="009C4264"/>
  </w:style>
  <w:style w:type="character" w:customStyle="1" w:styleId="pl-s">
    <w:name w:val="pl-s"/>
    <w:basedOn w:val="a0"/>
    <w:rsid w:val="009C4264"/>
  </w:style>
  <w:style w:type="character" w:customStyle="1" w:styleId="pl-pds">
    <w:name w:val="pl-pds"/>
    <w:basedOn w:val="a0"/>
    <w:rsid w:val="009C4264"/>
  </w:style>
  <w:style w:type="character" w:customStyle="1" w:styleId="pl-c1">
    <w:name w:val="pl-c1"/>
    <w:basedOn w:val="a0"/>
    <w:rsid w:val="009C42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A1719-BECF-4429-BBA0-96292CED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5196</Words>
  <Characters>29618</Characters>
  <Application>Microsoft Office Word</Application>
  <DocSecurity>0</DocSecurity>
  <Lines>246</Lines>
  <Paragraphs>69</Paragraphs>
  <ScaleCrop>false</ScaleCrop>
  <Company>Microsoft</Company>
  <LinksUpToDate>false</LinksUpToDate>
  <CharactersWithSpaces>34745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152</cp:revision>
  <dcterms:created xsi:type="dcterms:W3CDTF">2017-06-05T10:12:00Z</dcterms:created>
  <dcterms:modified xsi:type="dcterms:W3CDTF">2017-07-05T12:00:00Z</dcterms:modified>
</cp:coreProperties>
</file>