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RDefault="002F26C2" w14:paraId="672A6659" wp14:textId="504C8C34">
      <w:r w:rsidR="0931E5F3">
        <w:rPr/>
        <w:t xml:space="preserve">No pude agregar el archivo </w:t>
      </w:r>
      <w:r w:rsidR="0931E5F3">
        <w:rPr/>
        <w:t>js</w:t>
      </w:r>
      <w:r w:rsidR="0931E5F3">
        <w:rPr/>
        <w:t>, se lo pego aquí:</w:t>
      </w:r>
    </w:p>
    <w:p w:rsidR="16C2A111" w:rsidRDefault="16C2A111" w14:paraId="385F04A2" w14:noSpellErr="1" w14:textId="0F029E34"/>
    <w:p w:rsidR="16C2A111" w:rsidP="5412344C" w:rsidRDefault="16C2A111" w14:paraId="30A57CF2" w14:textId="05458DB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API_URL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</w:t>
      </w:r>
      <w:hyperlink r:id="R4dec2614bb2c4540">
        <w:r w:rsidRPr="5412344C" w:rsidR="0931E5F3">
          <w:rPr>
            <w:rStyle w:val="Hyperlink"/>
            <w:b w:val="0"/>
            <w:bCs w:val="0"/>
            <w:noProof w:val="0"/>
            <w:lang w:val="es-MX"/>
          </w:rPr>
          <w:t>http://20.151.88.175/api2.php</w:t>
        </w:r>
      </w:hyperlink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; </w:t>
      </w:r>
    </w:p>
    <w:p w:rsidR="16C2A111" w:rsidP="5412344C" w:rsidRDefault="16C2A111" w14:paraId="5816CC0C" w14:textId="3760A494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49749FD1" w14:textId="09E2558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elementsGrid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[</w:t>
      </w:r>
    </w:p>
    <w:p w:rsidR="16C2A111" w:rsidP="5412344C" w:rsidRDefault="16C2A111" w14:paraId="35704B2C" w14:textId="3847C6B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"Hidrógeno"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AAFB440" w14:textId="5094426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"Helio"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9D4D6A9" w14:textId="6FC15A0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</w:t>
      </w:r>
    </w:p>
    <w:p w:rsidR="16C2A111" w:rsidP="5412344C" w:rsidRDefault="16C2A111" w14:paraId="1498459D" w14:textId="102E3AE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"Li"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"Litio"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B9F8295" w14:textId="1919CCF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"Berilio"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"metal-alcalinoterreo"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0947DD5" w14:textId="3FCE8DB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"Boro"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0EDFA6A" w14:textId="6AC1726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"Carbono"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20FDD5A" w14:textId="4DED9A5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"Nitrógeno"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FAF3DE0" w14:textId="1679635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"Oxígeno"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E03640B" w14:textId="64D87FE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"Flúor"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7BFDB04" w14:textId="24F0228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"Neón"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1D733E7" w14:textId="03D59F2A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1FF775F6" w14:textId="67971A6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"Sodio"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72590E4" w14:textId="69B49C0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"Mg"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"Magnesio"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"metal-alcalinoterreo"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439926C" w14:textId="02EC745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"Aluminio"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63B4858" w14:textId="60C04A0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"Silicio"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FDA59C9" w14:textId="0216909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"Fósforo"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335EA5B" w14:textId="3583322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"Azufre"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F98FF55" w14:textId="4B48F3E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"Cloro"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DB60E12" w14:textId="44EB634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"Argón"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7405B81" w14:textId="6EC7BED3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012C9AC7" w14:textId="12E4379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"K"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"Potasio"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CFBE8ED" w14:textId="521B29E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"Calcio"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"metal-alcalinoterreo"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85C9C68" w14:textId="37974C9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"Sc"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"Escandio"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41E7374" w14:textId="69D8FA6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"Ti"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"Titanio"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C12FE75" w14:textId="45EE1DC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"V"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"Vanadio"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09C90B8" w14:textId="10C1125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"Cromo"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039384B" w14:textId="3C13A64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"Manganeso"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620EC3C" w14:textId="7A92F21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"Hierro"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FB7B700" w14:textId="3FC6457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"Cobalto"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A644FAC" w14:textId="5C9731C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"Ni"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"Níquel"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624E76E" w14:textId="26505B7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"Cobre"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6877321" w14:textId="6333191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"Zn"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"Zinc"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F33A8BC" w14:textId="1FBE7F1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71F4BE2" w14:textId="3474BD5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"Germanio"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1253C7B" w14:textId="7A2207E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"Arsénico"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80CF327" w14:textId="17404F5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"Selenio"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"no-metal"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01CBA0A" w14:textId="70DA519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"Bromo"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6C35470" w14:textId="2C9D64F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"Kr"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"Kriptón"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4CA303A" w14:textId="6FF12867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07117A2F" w14:textId="2FFE8F7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"Rubidio"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2D4CD38" w14:textId="77D740F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"Estroncio"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"metal-alcalinoterreo"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321247A" w14:textId="0E55790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"Y"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"Ytrio"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B1EC787" w14:textId="06B0540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"Zr"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"Zirconio"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589654B" w14:textId="24E2E41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"Niobio"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5E7EA45" w14:textId="2CF70E3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"Molibdeno"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4507E49" w14:textId="6CF6875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"Tc"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"Tecnecio"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233DCA3" w14:textId="15A5623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"Rutenio"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FF02D6F" w14:textId="27C9835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"Rh"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"Rodio"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6D49B04" w14:textId="12D7697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"Pd"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"Paladio"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2EE5E24" w14:textId="146F005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"Ag"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"Plata"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D455E2F" w14:textId="44CCEF4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"Cd"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"Cadmio"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A7729E0" w14:textId="3F98032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"In"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"Indio"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8CBF137" w14:textId="01F348B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"Estaño"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0ECE3B5" w14:textId="2473849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"Antimonio"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820645C" w14:textId="6F9FC6D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"Telurio"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E6DDA20" w14:textId="246C1DA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"I"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"Yodo"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A5C13AD" w14:textId="4078C02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"Xe"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"Xenón"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BE1EC5C" w14:textId="0CF4B977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280F9BDE" w14:textId="6847952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"Cesio"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30FBC60" w14:textId="0C8044B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"Bario"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"metal-alcalinoterreo"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D621D51" w14:textId="72BABCB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"La-Lu"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"Lantánidos"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E074715" w14:textId="67BC5F9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"Hf"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"Hafnio"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82F7B63" w14:textId="207991B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"Tantalio"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CFD28DC" w14:textId="1E99CC3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"W"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"Wolframio"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379D5C2" w14:textId="253DF59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"Renio"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870BBB9" w14:textId="18A3711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"Osmio"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1B6DB55" w14:textId="6640AEB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"Ir"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"Iridio"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931A139" w14:textId="7CDCA6F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"Pt"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"Platino"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AF425F8" w14:textId="7146B4C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"Oro"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F99DBB5" w14:textId="48E0B2A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"Hg"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"Mercurio"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95074B9" w14:textId="25A9A84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"Talio"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52BE8AE" w14:textId="72346D3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"Plomo"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7B0DFFF" w14:textId="37DA541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"Bi"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"Bismuto"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5327B0F" w14:textId="26F5731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"Polonio"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"metaloide"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1D0AB4D" w14:textId="6B73063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"At"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"Astato"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4994AFC" w14:textId="531B4A6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"Radón"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66FA67E" w14:textId="33A5543B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31FE0A39" w14:textId="6C1C25B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"Francio"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922013F" w14:textId="12A9BA2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"Radio"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"metal-alcalinoterreo"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25DA3CA" w14:textId="5171474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"Ac-Lr"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"Actínidos"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50F2EEE" w14:textId="60633B0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"Rf"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"Rutherfordio"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E859133" w14:textId="4B1E5B8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"Dubnio"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04ABC47" w14:textId="163C4F2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"Sg"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"Seaborgio"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12B6779" w14:textId="7664700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"Bh"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"Bohrio"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19AF85F" w14:textId="2D26F65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"Hassio"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73EA342" w14:textId="026A3D9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"Mt"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"Meitnerio"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91AD1DA" w14:textId="296250D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"Darmstadtio"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B55AF5A" w14:textId="74CD65B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"Rg"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"Roentgenio"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7EFF225" w14:textId="0BDB38F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"Copernicio"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"metal-transicion"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CF22132" w14:textId="356F55A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"Nh"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"Nihonio"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7E6A4BE" w14:textId="63B9696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"Flerovio"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A827235" w14:textId="4B8643D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"Mc"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"Moscovio"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3F66F51" w14:textId="0C20723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"Lv"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"Livermorio"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"metal"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B741505" w14:textId="4F6602F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"Teneso"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"halogeno"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B150A6E" w14:textId="6254816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"Og"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"Oganesón"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"gas-noble"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8F13086" w14:textId="7A92922B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3DF677EC" w14:textId="026F1C1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5C0A0D6" w14:textId="6DA4D0E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"Ce"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"Cerio"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9D59F8B" w14:textId="254C06E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"Praseodimio"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2E4B2E5" w14:textId="34977DA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"Nd"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"Neodimio"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168AD1F" w14:textId="44D8D60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"Pm"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"Prometio"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44934AF" w14:textId="3EF7A3B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"Sm"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"Samario"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73F15A9" w14:textId="057F6EB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"Europio"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C31F6C3" w14:textId="2C68758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"Gd"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"Gadolinio"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7CF2438" w14:textId="21E12A5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"Terbio"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12A904A" w14:textId="109C31C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"Dy"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"Disprosio"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B6E45AA" w14:textId="463C89D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"Holmio"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B0ED85C" w14:textId="3BB2D67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"Erbio"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7DAC76E" w14:textId="2B296E8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"Tm"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"Tulio"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8D2293C" w14:textId="2176CEB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"Yb"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"Iterbio"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481FEFB" w14:textId="53E06BB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"Lutecio"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"lantanido"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D7EA874" w14:textId="6F84A6E5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7AE4EB88" w14:textId="6B333E3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7843CE65" w14:textId="14C376D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"Th"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"Torio"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EEAD791" w14:textId="6EE75D6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"Protactinio"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EAC2F56" w14:textId="1FF0803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"Uranio"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08940663" w14:textId="089E474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"Np"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"Neptunio"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1CAF08D" w14:textId="1B46AA9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"Plutonio"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17E16E35" w14:textId="1DFF00A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"Am"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"Americio"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6D30741F" w14:textId="6FCE229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"Cm"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"Curio"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408EE8A" w14:textId="060FAA1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"Bk"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"Berkelio"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196244A" w14:textId="1E68E68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98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"Cf"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"Californio"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F57571E" w14:textId="6CC67BB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"Es"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"Einsteinio"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49165A83" w14:textId="4B38619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"Fm"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"Fermio"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14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593A62E1" w14:textId="1ED7E02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101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"Md"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"Mendelevio"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15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26706933" w14:textId="23E2911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102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"Nobelio"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16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},</w:t>
      </w:r>
    </w:p>
    <w:p w:rsidR="16C2A111" w:rsidP="5412344C" w:rsidRDefault="16C2A111" w14:paraId="3A422B37" w14:textId="67756C2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{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num: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sym: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name: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"Laurencio"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col: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17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row: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10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MX"/>
        </w:rPr>
        <w:t>type: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"actinido"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}</w:t>
      </w:r>
    </w:p>
    <w:p w:rsidR="16C2A111" w:rsidP="5412344C" w:rsidRDefault="16C2A111" w14:paraId="72B2EA80" w14:textId="2EBC3F2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];</w:t>
      </w:r>
    </w:p>
    <w:p w:rsidR="16C2A111" w:rsidP="5412344C" w:rsidRDefault="16C2A111" w14:paraId="56D9067C" w14:textId="36B8A469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05DFEB84" w14:textId="59EA307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"DOMContentLoaded"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()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{</w:t>
      </w:r>
    </w:p>
    <w:p w:rsidR="16C2A111" w:rsidP="5412344C" w:rsidRDefault="16C2A111" w14:paraId="70D26BBB" w14:textId="60E6B48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container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document.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'table-container'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1F567BF4" w14:textId="1C607CE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</w:p>
    <w:p w:rsidR="16C2A111" w:rsidP="5412344C" w:rsidRDefault="16C2A111" w14:paraId="3279AA90" w14:textId="613D74C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container) {</w:t>
      </w:r>
    </w:p>
    <w:p w:rsidR="16C2A111" w:rsidP="5412344C" w:rsidRDefault="16C2A111" w14:paraId="18549B20" w14:textId="1A8CFF9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console.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error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"Error crítico: No se localizó el contenedor '#table-container'."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769DD597" w14:textId="781BFE4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43281DE6" w14:textId="2CF32EA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}</w:t>
      </w:r>
    </w:p>
    <w:p w:rsidR="16C2A111" w:rsidP="5412344C" w:rsidRDefault="16C2A111" w14:paraId="4C278C48" w14:textId="5FE0CBC0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701FAFC7" w14:textId="0B6661B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modalElement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new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bootstrap.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Modal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(document.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'elementModal'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));</w:t>
      </w:r>
    </w:p>
    <w:p w:rsidR="16C2A111" w:rsidP="5412344C" w:rsidRDefault="16C2A111" w14:paraId="662969BD" w14:textId="4E6CF99C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30242E3C" w14:textId="79D529C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elementsGrid.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forEach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238EE7E8" w14:textId="7651ADA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div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document.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createElement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'div'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6598F47B" w14:textId="6692FF6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div.className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`element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type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6010B167" w14:textId="7353D9B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div.style.gridColumn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elem.col;</w:t>
      </w:r>
    </w:p>
    <w:p w:rsidR="16C2A111" w:rsidP="5412344C" w:rsidRDefault="16C2A111" w14:paraId="4EDCC365" w14:textId="3280CCC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div.style.gridRow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elem.row;</w:t>
      </w:r>
    </w:p>
    <w:p w:rsidR="16C2A111" w:rsidP="5412344C" w:rsidRDefault="16C2A111" w14:paraId="77F86E11" w14:textId="475BAF9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</w:p>
    <w:p w:rsidR="16C2A111" w:rsidP="5412344C" w:rsidRDefault="16C2A111" w14:paraId="5ACFF580" w14:textId="7E4FEDB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(elem.row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9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elem.col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 {</w:t>
      </w:r>
    </w:p>
    <w:p w:rsidR="16C2A111" w:rsidP="5412344C" w:rsidRDefault="16C2A111" w14:paraId="68A5806D" w14:textId="0C1BE85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div.classList.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'lanthanide-series-start'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7C6F03F6" w14:textId="61B030F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</w:t>
      </w:r>
    </w:p>
    <w:p w:rsidR="16C2A111" w:rsidP="5412344C" w:rsidRDefault="16C2A111" w14:paraId="0C6D5D8D" w14:textId="5CB7828A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2B88F037" w14:textId="6A9A334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div.innerHTML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</w:p>
    <w:p w:rsidR="16C2A111" w:rsidP="5412344C" w:rsidRDefault="16C2A111" w14:paraId="3186E972" w14:textId="70F5659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&lt;div class="num"&gt;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&lt;/div&gt;</w:t>
      </w:r>
    </w:p>
    <w:p w:rsidR="16C2A111" w:rsidP="5412344C" w:rsidRDefault="16C2A111" w14:paraId="64BFC8EC" w14:textId="4A0BC27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&lt;div class="sym"&gt;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sym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&lt;/div&gt;</w:t>
      </w:r>
    </w:p>
    <w:p w:rsidR="16C2A111" w:rsidP="5412344C" w:rsidRDefault="16C2A111" w14:paraId="42289A79" w14:textId="1792303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&lt;div class="name"&gt;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&lt;/div&gt;</w:t>
      </w:r>
    </w:p>
    <w:p w:rsidR="16C2A111" w:rsidP="5412344C" w:rsidRDefault="16C2A111" w14:paraId="06945CD7" w14:textId="3CD6135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388B7655" w14:textId="0048CBE1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5463258B" w14:textId="54256D2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(elem.sym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!==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"La-Lu"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&amp;&amp;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elem.sym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!==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"Ac-Lr"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 {</w:t>
      </w:r>
    </w:p>
    <w:p w:rsidR="16C2A111" w:rsidP="5412344C" w:rsidRDefault="16C2A111" w14:paraId="18CA934D" w14:textId="5CB20BC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div.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addEventListener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'click'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()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fetchElementData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(elem.num, elem.sym, elem.type, modalElement));</w:t>
      </w:r>
    </w:p>
    <w:p w:rsidR="16C2A111" w:rsidP="5412344C" w:rsidRDefault="16C2A111" w14:paraId="203B3DD2" w14:textId="120A91A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</w:t>
      </w:r>
    </w:p>
    <w:p w:rsidR="16C2A111" w:rsidP="5412344C" w:rsidRDefault="16C2A111" w14:paraId="11DD39D6" w14:textId="57F3B75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</w:p>
    <w:p w:rsidR="16C2A111" w:rsidP="5412344C" w:rsidRDefault="16C2A111" w14:paraId="51A36F2F" w14:textId="186BF30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container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appendChild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div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6A4A6C8D" w14:textId="4ED7041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});</w:t>
      </w:r>
    </w:p>
    <w:p w:rsidR="16C2A111" w:rsidP="5412344C" w:rsidRDefault="16C2A111" w14:paraId="1BCBC64F" w14:textId="5F5F2A2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);</w:t>
      </w:r>
    </w:p>
    <w:p w:rsidR="16C2A111" w:rsidP="5412344C" w:rsidRDefault="16C2A111" w14:paraId="118C9CD6" w14:textId="6EF58FB0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6C6B9795" w14:textId="2D33D04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function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fetchElementData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atomicNumber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symbol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classColor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modalInstance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{</w:t>
      </w:r>
    </w:p>
    <w:p w:rsidR="16C2A111" w:rsidP="5412344C" w:rsidRDefault="16C2A111" w14:paraId="33C66AF9" w14:textId="504A237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'elementModalLabel'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innerText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`Elemento: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symbol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71DEF42B" w14:textId="4C4C6DA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'elementModalBody'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</w:p>
    <w:p w:rsidR="16C2A111" w:rsidP="5412344C" w:rsidRDefault="16C2A111" w14:paraId="46E7A7CA" w14:textId="39F05EF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&lt;div class="text-center py-3"&gt;</w:t>
      </w:r>
    </w:p>
    <w:p w:rsidR="16C2A111" w:rsidP="5412344C" w:rsidRDefault="16C2A111" w14:paraId="22CE6800" w14:textId="7333BA3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&lt;div class="spinner-border text-secondary" role="status"&gt;&lt;/div&gt;</w:t>
      </w:r>
    </w:p>
    <w:p w:rsidR="16C2A111" w:rsidP="5412344C" w:rsidRDefault="16C2A111" w14:paraId="02FF79D6" w14:textId="0F45220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&lt;p class="mt-2 text-muted"&gt;Consultando tu base de datos en Azure...&lt;/p&gt;</w:t>
      </w:r>
    </w:p>
    <w:p w:rsidR="16C2A111" w:rsidP="5412344C" w:rsidRDefault="16C2A111" w14:paraId="7EDA354F" w14:textId="5026C87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&lt;/div&gt;`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0363E84A" w14:textId="1DA39B8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</w:p>
    <w:p w:rsidR="16C2A111" w:rsidP="5412344C" w:rsidRDefault="16C2A111" w14:paraId="62288BB8" w14:textId="2FC030B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modalContent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'modal-content-card'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06531B79" w14:textId="1B3DD8E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modalContent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 {</w:t>
      </w:r>
    </w:p>
    <w:p w:rsidR="16C2A111" w:rsidP="5412344C" w:rsidRDefault="16C2A111" w14:paraId="1A6E9D7D" w14:textId="4C0F3AD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modalContent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className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`modal-content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classColor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54A15D77" w14:textId="12C03F9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}</w:t>
      </w:r>
    </w:p>
    <w:p w:rsidR="16C2A111" w:rsidP="5412344C" w:rsidRDefault="16C2A111" w14:paraId="77B6037A" w14:textId="4B56CFBD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7C7CE8B5" w14:textId="66C351F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modalInstance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show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();</w:t>
      </w:r>
    </w:p>
    <w:p w:rsidR="16C2A111" w:rsidP="5412344C" w:rsidRDefault="16C2A111" w14:paraId="0FFBB39D" w14:textId="0E0484F2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4DBB8862" w14:textId="0777306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MX"/>
        </w:rPr>
        <w:t>fetch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API_URL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</w:t>
      </w:r>
    </w:p>
    <w:p w:rsidR="16C2A111" w:rsidP="5412344C" w:rsidRDefault="16C2A111" w14:paraId="09716D3F" w14:textId="3C2B992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then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response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7E5D6EE0" w14:textId="509A35D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!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response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ok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)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throw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new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MX"/>
        </w:rPr>
        <w:t>Error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"Respuesta de red inválida"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19C9ED70" w14:textId="2C077C3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return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response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json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();</w:t>
      </w:r>
    </w:p>
    <w:p w:rsidR="16C2A111" w:rsidP="5412344C" w:rsidRDefault="16C2A111" w14:paraId="50D6888A" w14:textId="3DD29F7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})</w:t>
      </w:r>
    </w:p>
    <w:p w:rsidR="16C2A111" w:rsidP="5412344C" w:rsidRDefault="16C2A111" w14:paraId="1F9F5D62" w14:textId="18DA845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then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data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64AB0D44" w14:textId="37ECD85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let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elementInfo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data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find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MX"/>
        </w:rPr>
        <w:t>parseInt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.numero_atomico)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atomicNumber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0B72AB14" w14:textId="363A074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</w:p>
    <w:p w:rsidR="16C2A111" w:rsidP="5412344C" w:rsidRDefault="16C2A111" w14:paraId="02FB41CB" w14:textId="543A401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(elementInfo) {</w:t>
      </w:r>
    </w:p>
    <w:p w:rsidR="16C2A111" w:rsidP="5412344C" w:rsidRDefault="16C2A111" w14:paraId="11D87B55" w14:textId="61876F3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'elementModalBody'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</w:p>
    <w:p w:rsidR="16C2A111" w:rsidP="5412344C" w:rsidRDefault="16C2A111" w14:paraId="2FB2D093" w14:textId="6921B72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&lt;div class="p-2"&gt;</w:t>
      </w:r>
    </w:p>
    <w:p w:rsidR="16C2A111" w:rsidP="5412344C" w:rsidRDefault="16C2A111" w14:paraId="01C35B40" w14:textId="224FA0F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&lt;h3&gt;&lt;strong&gt;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nombre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&lt;/strong&gt;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simbolo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)&lt;/h3&gt;</w:t>
      </w:r>
    </w:p>
    <w:p w:rsidR="16C2A111" w:rsidP="5412344C" w:rsidRDefault="16C2A111" w14:paraId="4EEFDDD5" w14:textId="1A47FC5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 class="text-muted small" style="text-transform: uppercase;"&gt;Categoría: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categoria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</w:t>
      </w:r>
    </w:p>
    <w:p w:rsidR="16C2A111" w:rsidP="5412344C" w:rsidRDefault="16C2A111" w14:paraId="13AB1392" w14:textId="2A5BEE4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&lt;hr&gt;</w:t>
      </w:r>
    </w:p>
    <w:p w:rsidR="16C2A111" w:rsidP="5412344C" w:rsidRDefault="16C2A111" w14:paraId="0441F313" w14:textId="5E83413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&lt;p&gt;&lt;strong&gt;Número Atómico:&lt;/strong&gt;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numero_atomico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</w:t>
      </w:r>
    </w:p>
    <w:p w:rsidR="16C2A111" w:rsidP="5412344C" w:rsidRDefault="16C2A111" w14:paraId="3193D095" w14:textId="0BBCBB4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&lt;p&gt;&lt;strong&gt;Peso Atómico:&lt;/strong&gt;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peso_atomic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peso_atomico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</w:t>
      </w:r>
    </w:p>
    <w:p w:rsidR="16C2A111" w:rsidP="5412344C" w:rsidRDefault="16C2A111" w14:paraId="388EE39B" w14:textId="2563030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&lt;p&gt;&lt;strong&gt;Configuración Electrónica:&lt;/strong&gt; &lt;code&gt;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configuracion_electronica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&lt;/code&gt;&lt;/p&gt;</w:t>
      </w:r>
    </w:p>
    <w:p w:rsidR="16C2A111" w:rsidP="5412344C" w:rsidRDefault="16C2A111" w14:paraId="26620BED" w14:textId="55962B9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&lt;p&gt;&lt;strong&gt;Electronegatividad:&lt;/strong&gt;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electronegatividad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</w:t>
      </w:r>
    </w:p>
    <w:p w:rsidR="16C2A111" w:rsidP="5412344C" w:rsidRDefault="16C2A111" w14:paraId="428FA346" w14:textId="0F5B8F5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&lt;p&gt;&lt;strong&gt;Estado de Oxidación:&lt;/strong&gt;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estado_oxidacion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</w:t>
      </w:r>
    </w:p>
    <w:p w:rsidR="16C2A111" w:rsidP="5412344C" w:rsidRDefault="16C2A111" w14:paraId="1E1EAB0D" w14:textId="3B0C1EA4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&lt;p&gt;&lt;strong&gt;Familia:&lt;/strong&gt;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familia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&lt;/p&gt;</w:t>
      </w:r>
    </w:p>
    <w:p w:rsidR="16C2A111" w:rsidP="5412344C" w:rsidRDefault="16C2A111" w14:paraId="37654B01" w14:textId="48B98CC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    &lt;p&gt;&lt;strong&gt;Descubridor:&lt;/strong&gt;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descubridor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elementInfo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anio_descubrimiento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 xml:space="preserve"> ||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'N/A'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)&lt;/p&gt;</w:t>
      </w:r>
    </w:p>
    <w:p w:rsidR="16C2A111" w:rsidP="5412344C" w:rsidRDefault="16C2A111" w14:paraId="4318F087" w14:textId="0244A5FD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&lt;/div&gt;</w:t>
      </w:r>
    </w:p>
    <w:p w:rsidR="16C2A111" w:rsidP="5412344C" w:rsidRDefault="16C2A111" w14:paraId="744D2750" w14:textId="721785D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42AF0DC6" w14:textId="45DD34F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}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else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101A233B" w14:textId="0BE4A09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'elementModalBody'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</w:p>
    <w:p w:rsidR="16C2A111" w:rsidP="5412344C" w:rsidRDefault="16C2A111" w14:paraId="3534676F" w14:textId="23710DB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&lt;p class="text-danger"&gt;Elemento no encontrado en Azure.&lt;/p&gt;</w:t>
      </w:r>
    </w:p>
    <w:p w:rsidR="16C2A111" w:rsidP="5412344C" w:rsidRDefault="16C2A111" w14:paraId="2811F2C6" w14:textId="3669FBF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&lt;p class="text-muted small"&gt;El elemento con número atómico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${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atomicNumber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MX"/>
        </w:rPr>
        <w:t>}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no devolvió registros en tu tabla MariaDB.&lt;/p&gt;`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392E8EA7" w14:textId="12F907E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}</w:t>
      </w:r>
    </w:p>
    <w:p w:rsidR="16C2A111" w:rsidP="5412344C" w:rsidRDefault="16C2A111" w14:paraId="31512CCE" w14:textId="5DA8A86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})</w:t>
      </w:r>
    </w:p>
    <w:p w:rsidR="16C2A111" w:rsidP="5412344C" w:rsidRDefault="16C2A111" w14:paraId="29B12964" w14:textId="504006D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catch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error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6F90B119" w14:textId="73ACF43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console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error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"Error en la petición Fetch:"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,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error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14FDCDAE" w14:textId="391CD9BF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getElementById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'elementModalBody'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innerHTML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`</w:t>
      </w:r>
    </w:p>
    <w:p w:rsidR="16C2A111" w:rsidP="5412344C" w:rsidRDefault="16C2A111" w14:paraId="02BF5B2C" w14:textId="6446A998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&lt;div class="alert alert-danger" role="alert"&gt;</w:t>
      </w:r>
    </w:p>
    <w:p w:rsidR="16C2A111" w:rsidP="5412344C" w:rsidRDefault="16C2A111" w14:paraId="4FA5CF63" w14:textId="0E71B180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    No se pudo conectar con el endpoint PHP. Valida el estado de Apache o la consola de depuración (F12).</w:t>
      </w:r>
    </w:p>
    <w:p w:rsidR="16C2A111" w:rsidP="5412344C" w:rsidRDefault="16C2A111" w14:paraId="38BD2C84" w14:textId="1CBA4419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 xml:space="preserve">                &lt;/div&gt;`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;</w:t>
      </w:r>
    </w:p>
    <w:p w:rsidR="16C2A111" w:rsidP="5412344C" w:rsidRDefault="16C2A111" w14:paraId="793C66E4" w14:textId="43D3C25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});</w:t>
      </w:r>
    </w:p>
    <w:p w:rsidR="16C2A111" w:rsidP="5412344C" w:rsidRDefault="16C2A111" w14:paraId="7AD7DBAB" w14:textId="598993C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</w:p>
    <w:p w:rsidR="16C2A111" w:rsidP="5412344C" w:rsidRDefault="16C2A111" w14:paraId="132ECEF6" w14:textId="12EDF8D3">
      <w:pPr>
        <w:shd w:val="clear" w:color="auto" w:fill="121314"/>
        <w:spacing w:before="0" w:beforeAutospacing="off" w:after="0" w:afterAutospacing="off" w:line="285" w:lineRule="auto"/>
      </w:pPr>
    </w:p>
    <w:p w:rsidR="16C2A111" w:rsidP="5412344C" w:rsidRDefault="16C2A111" w14:paraId="5029ED01" w14:textId="0D0EA72A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function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filterElements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category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{</w:t>
      </w:r>
    </w:p>
    <w:p w:rsidR="16C2A111" w:rsidP="5412344C" w:rsidRDefault="16C2A111" w14:paraId="3C39C1BA" w14:textId="580FCBEE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const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allElements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document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querySelectorAll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'.element'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56F45966" w14:textId="70253E9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</w:p>
    <w:p w:rsidR="16C2A111" w:rsidP="5412344C" w:rsidRDefault="16C2A111" w14:paraId="713F41DB" w14:textId="4FFF602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allElements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forEach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=&gt;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026529B1" w14:textId="0477D811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category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===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'all'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 {</w:t>
      </w:r>
    </w:p>
    <w:p w:rsidR="16C2A111" w:rsidP="5412344C" w:rsidRDefault="16C2A111" w14:paraId="556DEB57" w14:textId="2EB3D192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classList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remove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'dimmed'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44CA25E1" w14:textId="36058BD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else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0E1FE03C" w14:textId="3F000DD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if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classList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contains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category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)) {</w:t>
      </w:r>
    </w:p>
    <w:p w:rsidR="16C2A111" w:rsidP="5412344C" w:rsidRDefault="16C2A111" w14:paraId="57B91DD7" w14:textId="3751511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classList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remove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'dimmed'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24B46751" w14:textId="7F92ECB3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}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MX"/>
        </w:rPr>
        <w:t>else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{</w:t>
      </w:r>
    </w:p>
    <w:p w:rsidR="16C2A111" w:rsidP="5412344C" w:rsidRDefault="16C2A111" w14:paraId="2D334D51" w14:textId="4D127035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    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s-MX"/>
        </w:rPr>
        <w:t>elem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classList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.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add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(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'dimmed'</w:t>
      </w: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);</w:t>
      </w:r>
    </w:p>
    <w:p w:rsidR="16C2A111" w:rsidP="5412344C" w:rsidRDefault="16C2A111" w14:paraId="6718FD79" w14:textId="15FAC1B7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    }</w:t>
      </w:r>
    </w:p>
    <w:p w:rsidR="16C2A111" w:rsidP="5412344C" w:rsidRDefault="16C2A111" w14:paraId="6C31D9A9" w14:textId="287CBBEC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    }</w:t>
      </w:r>
    </w:p>
    <w:p w:rsidR="16C2A111" w:rsidP="5412344C" w:rsidRDefault="16C2A111" w14:paraId="65DE2867" w14:textId="41A8479B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 xml:space="preserve">    });</w:t>
      </w:r>
    </w:p>
    <w:p w:rsidR="16C2A111" w:rsidP="5412344C" w:rsidRDefault="16C2A111" w14:paraId="765EE98E" w14:textId="260ABB76">
      <w:pPr>
        <w:shd w:val="clear" w:color="auto" w:fill="121314"/>
        <w:spacing w:before="0" w:beforeAutospacing="off" w:after="0" w:afterAutospacing="off" w:line="285" w:lineRule="auto"/>
      </w:pPr>
      <w:r w:rsidRPr="5412344C" w:rsidR="0931E5F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s-MX"/>
        </w:rPr>
        <w:t>}</w:t>
      </w:r>
    </w:p>
    <w:p w:rsidR="16C2A111" w:rsidRDefault="16C2A111" w14:paraId="603DCBD2" w14:textId="4F33CE90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931E5F3"/>
    <w:rsid w:val="16C2A111"/>
    <w:rsid w:val="5412344C"/>
    <w:rsid w:val="77F68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34409"/>
  <w15:chartTrackingRefBased/>
  <w15:docId w15:val="{FDD7D3B5-4B85-4460-A877-C1577F13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character" w:styleId="Hyperlink">
    <w:uiPriority w:val="99"/>
    <w:name w:val="Hyperlink"/>
    <w:basedOn w:val="Fuentedeprrafopredeter"/>
    <w:unhideWhenUsed/>
    <w:rsid w:val="5412344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Relationship Type="http://schemas.openxmlformats.org/officeDocument/2006/relationships/hyperlink" Target="http://20.151.88.175/api2.php" TargetMode="External" Id="R4dec2614bb2c4540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BBC845-D6B7-459C-86A5-8137E7D35D7F}"/>
</file>

<file path=customXml/itemProps2.xml><?xml version="1.0" encoding="utf-8"?>
<ds:datastoreItem xmlns:ds="http://schemas.openxmlformats.org/officeDocument/2006/customXml" ds:itemID="{533BBD62-B17C-4F5E-8516-DBAD83855578}"/>
</file>

<file path=customXml/itemProps3.xml><?xml version="1.0" encoding="utf-8"?>
<ds:datastoreItem xmlns:ds="http://schemas.openxmlformats.org/officeDocument/2006/customXml" ds:itemID="{87841B72-DE42-4A19-AEE3-C1FDE95E56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VALERIA VILLEGAS ROMAN</dc:creator>
  <cp:keywords/>
  <dc:description/>
  <cp:lastModifiedBy>MONICA VALERIA VILLEGAS ROMAN</cp:lastModifiedBy>
  <cp:revision>3</cp:revision>
  <dcterms:created xsi:type="dcterms:W3CDTF">2026-05-28T23:11:04Z</dcterms:created>
  <dcterms:modified xsi:type="dcterms:W3CDTF">2026-05-28T23:12:06Z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  <property fmtid="{D5CDD505-2E9C-101B-9397-08002B2CF9AE}" pid="3" name="MediaServiceImageTags">
    <vt:lpwstr/>
  </property>
</Properties>
</file>