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9EDFC" w14:textId="77777777" w:rsidR="00C14215" w:rsidRPr="0044524B" w:rsidRDefault="00C14215" w:rsidP="00C14215">
      <w:pPr>
        <w:pStyle w:val="a7"/>
        <w:tabs>
          <w:tab w:val="left" w:pos="5670"/>
        </w:tabs>
        <w:ind w:left="0"/>
        <w:jc w:val="center"/>
        <w:rPr>
          <w:b/>
        </w:rPr>
      </w:pPr>
      <w:r>
        <w:rPr>
          <w:b/>
        </w:rPr>
        <w:t>ПРАКТИЧЕСКОЕ ЗАНЯТИЕ № 4</w:t>
      </w:r>
    </w:p>
    <w:p w14:paraId="4C4B8EF9" w14:textId="77777777" w:rsidR="00C14215" w:rsidRDefault="00C14215" w:rsidP="00C14215">
      <w:pPr>
        <w:pStyle w:val="a7"/>
        <w:ind w:left="0"/>
      </w:pPr>
      <w:r w:rsidRPr="00C14215">
        <w:rPr>
          <w:b/>
        </w:rPr>
        <w:t>Тема:</w:t>
      </w:r>
      <w:r>
        <w:t xml:space="preserve"> Процедуры и функции. Перегрузка функций (методов) и операторов </w:t>
      </w:r>
    </w:p>
    <w:p w14:paraId="09B8C9AA" w14:textId="77777777" w:rsidR="00C14215" w:rsidRDefault="00C14215" w:rsidP="00C14215">
      <w:pPr>
        <w:pStyle w:val="a7"/>
        <w:ind w:left="0"/>
      </w:pPr>
      <w:r w:rsidRPr="00C14215">
        <w:rPr>
          <w:b/>
        </w:rPr>
        <w:t>Цель:</w:t>
      </w:r>
      <w:r>
        <w:t xml:space="preserve"> Разрабатывать функции. Реализовывать перегрузку функций и операторов. Использовать функции и операторы </w:t>
      </w:r>
    </w:p>
    <w:p w14:paraId="111D451E" w14:textId="77777777" w:rsidR="00C14215" w:rsidRDefault="00C14215" w:rsidP="00C14215">
      <w:pPr>
        <w:pStyle w:val="a7"/>
        <w:ind w:left="0"/>
      </w:pPr>
      <w:r w:rsidRPr="00C14215">
        <w:rPr>
          <w:b/>
        </w:rPr>
        <w:t>Время выполнения</w:t>
      </w:r>
      <w:r>
        <w:t xml:space="preserve">: 6 часов </w:t>
      </w:r>
    </w:p>
    <w:p w14:paraId="2AF158E1" w14:textId="77777777" w:rsidR="00C14215" w:rsidRPr="00C14215" w:rsidRDefault="00C14215" w:rsidP="00C14215">
      <w:pPr>
        <w:pStyle w:val="a7"/>
        <w:ind w:left="0"/>
        <w:rPr>
          <w:b/>
        </w:rPr>
      </w:pPr>
      <w:r w:rsidRPr="00C14215">
        <w:rPr>
          <w:b/>
        </w:rPr>
        <w:t xml:space="preserve">1 Входной контроль </w:t>
      </w:r>
    </w:p>
    <w:p w14:paraId="07EB866F" w14:textId="77777777" w:rsidR="00C14215" w:rsidRDefault="00C14215" w:rsidP="00C14215">
      <w:pPr>
        <w:pStyle w:val="a7"/>
        <w:numPr>
          <w:ilvl w:val="0"/>
          <w:numId w:val="4"/>
        </w:numPr>
      </w:pPr>
      <w:r>
        <w:t xml:space="preserve">Опишите, как выполняется перегрузка методов в C#. </w:t>
      </w:r>
    </w:p>
    <w:p w14:paraId="719109DE" w14:textId="77777777" w:rsidR="00C14215" w:rsidRPr="00C14215" w:rsidRDefault="00C14215" w:rsidP="00C14215">
      <w:pPr>
        <w:pStyle w:val="a7"/>
        <w:ind w:left="0"/>
        <w:rPr>
          <w:sz w:val="40"/>
        </w:rPr>
      </w:pPr>
      <w:r w:rsidRPr="00C14215">
        <w:rPr>
          <w:color w:val="000000"/>
          <w:szCs w:val="20"/>
          <w:shd w:val="clear" w:color="auto" w:fill="F7F7FA"/>
        </w:rPr>
        <w:t>Иногда возникает необходимость создать один и тот же метод, но с разным набором параметров. И в зависимости от имеющихся параметров применять определенную версию метода. Такая возможность еще называется </w:t>
      </w:r>
      <w:r w:rsidRPr="00C14215">
        <w:rPr>
          <w:rStyle w:val="b"/>
          <w:bCs/>
          <w:color w:val="000000"/>
          <w:szCs w:val="20"/>
          <w:shd w:val="clear" w:color="auto" w:fill="F7F7FA"/>
        </w:rPr>
        <w:t>перегрузкой методов</w:t>
      </w:r>
      <w:r w:rsidRPr="00C14215">
        <w:rPr>
          <w:color w:val="000000"/>
          <w:szCs w:val="20"/>
          <w:shd w:val="clear" w:color="auto" w:fill="F7F7FA"/>
        </w:rPr>
        <w:t> </w:t>
      </w:r>
    </w:p>
    <w:p w14:paraId="643476AB" w14:textId="77777777" w:rsidR="00C14215" w:rsidRDefault="00C14215" w:rsidP="00C14215">
      <w:pPr>
        <w:pStyle w:val="a7"/>
        <w:numPr>
          <w:ilvl w:val="0"/>
          <w:numId w:val="4"/>
        </w:numPr>
      </w:pPr>
      <w:r>
        <w:t xml:space="preserve">Опишите, как выполняется перегрузка операторов в C#. </w:t>
      </w:r>
    </w:p>
    <w:p w14:paraId="4BB9630D" w14:textId="77777777" w:rsidR="00C14215" w:rsidRDefault="00C14215" w:rsidP="00C14215">
      <w:pPr>
        <w:pStyle w:val="a7"/>
        <w:ind w:left="0"/>
      </w:pPr>
      <w:r w:rsidRPr="00C14215">
        <w:t xml:space="preserve">Для перегрузки оператора служит ключевое слово </w:t>
      </w:r>
      <w:proofErr w:type="spellStart"/>
      <w:r w:rsidRPr="00C14215">
        <w:t>operator</w:t>
      </w:r>
      <w:proofErr w:type="spellEnd"/>
      <w:r w:rsidRPr="00C14215">
        <w:t>, определяющее операторный метод, который, в свою очередь, определяет действие оператора относительно своего класса. Существуют две формы операторных методов (</w:t>
      </w:r>
      <w:proofErr w:type="spellStart"/>
      <w:r w:rsidRPr="00C14215">
        <w:t>operator</w:t>
      </w:r>
      <w:proofErr w:type="spellEnd"/>
      <w:r w:rsidRPr="00C14215">
        <w:t>): одна - для унарных операторов, другая - для бинарных.</w:t>
      </w:r>
    </w:p>
    <w:p w14:paraId="2219B6E7" w14:textId="77777777" w:rsidR="00C14215" w:rsidRDefault="00C14215" w:rsidP="00C14215">
      <w:pPr>
        <w:pStyle w:val="a7"/>
        <w:numPr>
          <w:ilvl w:val="0"/>
          <w:numId w:val="4"/>
        </w:numPr>
      </w:pPr>
      <w:r>
        <w:t xml:space="preserve">Опишите отличие унарных и бинарных операторов. </w:t>
      </w:r>
    </w:p>
    <w:p w14:paraId="4F8A72D7" w14:textId="77777777" w:rsidR="00C14215" w:rsidRPr="00411669" w:rsidRDefault="00C14215" w:rsidP="00C14215">
      <w:pPr>
        <w:pStyle w:val="ac"/>
        <w:shd w:val="clear" w:color="auto" w:fill="FFFFFF"/>
        <w:spacing w:before="0" w:beforeAutospacing="0" w:after="0" w:afterAutospacing="0"/>
        <w:ind w:left="1072"/>
        <w:rPr>
          <w:color w:val="000000"/>
          <w:spacing w:val="5"/>
          <w:sz w:val="28"/>
          <w:szCs w:val="28"/>
        </w:rPr>
      </w:pPr>
      <w:r w:rsidRPr="00411669">
        <w:rPr>
          <w:rStyle w:val="ab"/>
          <w:rFonts w:eastAsia="Calibri"/>
          <w:b w:val="0"/>
          <w:color w:val="000000"/>
          <w:spacing w:val="5"/>
          <w:sz w:val="28"/>
          <w:szCs w:val="28"/>
        </w:rPr>
        <w:t>Унарные</w:t>
      </w:r>
      <w:r w:rsidRPr="00411669">
        <w:rPr>
          <w:color w:val="000000"/>
          <w:spacing w:val="5"/>
          <w:sz w:val="28"/>
          <w:szCs w:val="28"/>
        </w:rPr>
        <w:t>.</w:t>
      </w:r>
      <w:r w:rsidR="00411669" w:rsidRPr="00411669">
        <w:rPr>
          <w:color w:val="000000"/>
          <w:spacing w:val="5"/>
          <w:sz w:val="28"/>
          <w:szCs w:val="28"/>
        </w:rPr>
        <w:t xml:space="preserve"> Работают с одним операндом.</w:t>
      </w:r>
    </w:p>
    <w:p w14:paraId="0D64816B" w14:textId="77777777" w:rsidR="00C14215" w:rsidRPr="00411669" w:rsidRDefault="00C14215" w:rsidP="00C14215">
      <w:pPr>
        <w:pStyle w:val="ac"/>
        <w:shd w:val="clear" w:color="auto" w:fill="FFFFFF"/>
        <w:spacing w:before="0" w:beforeAutospacing="0" w:after="0" w:afterAutospacing="0"/>
        <w:ind w:left="1072"/>
        <w:rPr>
          <w:color w:val="000000"/>
          <w:spacing w:val="5"/>
          <w:sz w:val="28"/>
          <w:szCs w:val="28"/>
        </w:rPr>
      </w:pPr>
      <w:r w:rsidRPr="00411669">
        <w:rPr>
          <w:rStyle w:val="ab"/>
          <w:rFonts w:eastAsia="Calibri"/>
          <w:b w:val="0"/>
          <w:color w:val="000000"/>
          <w:spacing w:val="5"/>
          <w:sz w:val="28"/>
          <w:szCs w:val="28"/>
        </w:rPr>
        <w:t>Бинарные</w:t>
      </w:r>
      <w:r w:rsidRPr="00411669">
        <w:rPr>
          <w:color w:val="000000"/>
          <w:spacing w:val="5"/>
          <w:sz w:val="28"/>
          <w:szCs w:val="28"/>
        </w:rPr>
        <w:t xml:space="preserve">. Работают с двумя операндами (левым и правым). </w:t>
      </w:r>
    </w:p>
    <w:p w14:paraId="63C59B25" w14:textId="77777777" w:rsidR="00C14215" w:rsidRPr="00C14215" w:rsidRDefault="00C14215" w:rsidP="00C14215">
      <w:pPr>
        <w:pStyle w:val="a7"/>
        <w:ind w:left="0"/>
        <w:rPr>
          <w:b/>
        </w:rPr>
      </w:pPr>
      <w:r w:rsidRPr="00C14215">
        <w:rPr>
          <w:b/>
        </w:rPr>
        <w:t xml:space="preserve">2 Задания для выполнения работы 2.1 </w:t>
      </w:r>
    </w:p>
    <w:p w14:paraId="2EDDB9E7" w14:textId="77777777" w:rsidR="00C14215" w:rsidRPr="00C14215" w:rsidRDefault="00C14215" w:rsidP="00C14215">
      <w:pPr>
        <w:pStyle w:val="a7"/>
        <w:ind w:left="0"/>
        <w:rPr>
          <w:b/>
        </w:rPr>
      </w:pPr>
      <w:r w:rsidRPr="00C14215">
        <w:rPr>
          <w:b/>
        </w:rPr>
        <w:t xml:space="preserve">Задание № 1. Разработать класс согласно заданию. </w:t>
      </w:r>
    </w:p>
    <w:p w14:paraId="0B319622" w14:textId="77777777" w:rsidR="00C14215" w:rsidRDefault="00C14215" w:rsidP="00C14215">
      <w:pPr>
        <w:pStyle w:val="a7"/>
        <w:ind w:left="0"/>
      </w:pPr>
      <w:r>
        <w:t>Разработать класс «Счет», который имеет следующие атрибуты: сумма и валюта счета. Реализовать в классе методы для просмотра и установки атрибутов класса, реализовать конструкторы, метод для ввода значений всех атрибутов с клавиатуры и метод для вывода всех значений атрибутов в консоль. Реализовать перегрузку следующих операторов: + (слияние счетов); - = (снятие денег со счета); += (пополнение счета); &gt; (сравнение двух счетов); ++ (начисление процентов на текущую сумму на счете (необходимо определить размер начисляемых процентов (5%) и добавить к текущей сумме)). Примечание: необходимо учитывать, что операции со счетами возможны только в том случае, если совпадает валюта счетов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4"/>
        <w:gridCol w:w="8390"/>
      </w:tblGrid>
      <w:tr w:rsidR="00C14215" w14:paraId="74FC8E27" w14:textId="77777777" w:rsidTr="00411669">
        <w:trPr>
          <w:trHeight w:val="465"/>
        </w:trPr>
        <w:tc>
          <w:tcPr>
            <w:tcW w:w="959" w:type="dxa"/>
            <w:vAlign w:val="center"/>
          </w:tcPr>
          <w:p w14:paraId="08594735" w14:textId="77777777" w:rsidR="00C14215" w:rsidRDefault="00C14215" w:rsidP="00411669">
            <w:pPr>
              <w:pStyle w:val="-"/>
              <w:jc w:val="center"/>
            </w:pPr>
            <w:r>
              <w:t>Класс</w:t>
            </w:r>
          </w:p>
        </w:tc>
        <w:tc>
          <w:tcPr>
            <w:tcW w:w="8611" w:type="dxa"/>
            <w:vAlign w:val="center"/>
          </w:tcPr>
          <w:p w14:paraId="640D8036" w14:textId="77777777" w:rsidR="00C14215" w:rsidRDefault="00C14215" w:rsidP="00411669">
            <w:pPr>
              <w:pStyle w:val="-"/>
              <w:jc w:val="center"/>
            </w:pPr>
            <w:r>
              <w:t>Описание</w:t>
            </w:r>
          </w:p>
        </w:tc>
      </w:tr>
      <w:tr w:rsidR="00C14215" w14:paraId="465CB86A" w14:textId="77777777" w:rsidTr="00411669">
        <w:trPr>
          <w:trHeight w:val="413"/>
        </w:trPr>
        <w:tc>
          <w:tcPr>
            <w:tcW w:w="959" w:type="dxa"/>
          </w:tcPr>
          <w:p w14:paraId="17E655A6" w14:textId="77777777" w:rsidR="00C14215" w:rsidRDefault="00411669" w:rsidP="00411669">
            <w:pPr>
              <w:pStyle w:val="-"/>
            </w:pPr>
            <w:r>
              <w:t>Счет</w:t>
            </w:r>
          </w:p>
        </w:tc>
        <w:tc>
          <w:tcPr>
            <w:tcW w:w="8611" w:type="dxa"/>
          </w:tcPr>
          <w:p w14:paraId="7A706EEF" w14:textId="77777777" w:rsidR="00C14215" w:rsidRPr="00411669" w:rsidRDefault="00411669" w:rsidP="00411669">
            <w:pPr>
              <w:pStyle w:val="-"/>
            </w:pPr>
            <w:r>
              <w:t>Сумма</w:t>
            </w:r>
            <w:r w:rsidR="00C14215" w:rsidRPr="00230308">
              <w:t xml:space="preserve"> (</w:t>
            </w:r>
            <w:r>
              <w:rPr>
                <w:lang w:val="en-US"/>
              </w:rPr>
              <w:t>double</w:t>
            </w:r>
            <w:r w:rsidR="00C14215" w:rsidRPr="00230308">
              <w:t>),</w:t>
            </w:r>
            <w:r w:rsidR="00C14215">
              <w:t xml:space="preserve"> </w:t>
            </w:r>
            <w:r>
              <w:t>Валюта(строка)</w:t>
            </w:r>
            <w:r>
              <w:rPr>
                <w:lang w:val="en-US"/>
              </w:rPr>
              <w:t>.</w:t>
            </w:r>
          </w:p>
        </w:tc>
      </w:tr>
    </w:tbl>
    <w:p w14:paraId="6E1BA26E" w14:textId="77777777" w:rsidR="00C14215" w:rsidRDefault="00C14215" w:rsidP="00C14215">
      <w:r>
        <w:t>Реализация класса «</w:t>
      </w:r>
      <w:r w:rsidR="00411669">
        <w:t>Счет</w:t>
      </w:r>
      <w:r>
        <w:t>» представлена в листинге 1.</w:t>
      </w:r>
    </w:p>
    <w:p w14:paraId="353353B1" w14:textId="77777777" w:rsidR="00C14215" w:rsidRDefault="00C14215" w:rsidP="00C14215">
      <w:pPr>
        <w:pStyle w:val="-0"/>
        <w:ind w:left="720"/>
      </w:pPr>
      <w:r>
        <w:t xml:space="preserve">Листинг 1 – Класс </w:t>
      </w:r>
      <w:r w:rsidR="00411669">
        <w:t>Счет</w:t>
      </w:r>
    </w:p>
    <w:p w14:paraId="0319D06B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DF0471">
        <w:rPr>
          <w:rFonts w:ascii="Courier New" w:eastAsiaTheme="minorHAnsi" w:hAnsi="Courier New" w:cs="Courier New"/>
          <w:b/>
          <w:bCs/>
          <w:sz w:val="20"/>
          <w:szCs w:val="20"/>
        </w:rPr>
        <w:t>using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</w:rPr>
        <w:t>System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</w:rPr>
        <w:t>;</w:t>
      </w:r>
    </w:p>
    <w:p w14:paraId="105D5DF5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using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System.Collections.Generic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8EA459D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using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System.Linq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7E7D7F0F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using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System.Text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9EE22A7" w14:textId="42EC8F3D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using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System.Threading.Tasks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FB45867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namespace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Laba4</w:t>
      </w:r>
    </w:p>
    <w:p w14:paraId="74B04B4B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{</w:t>
      </w:r>
    </w:p>
    <w:p w14:paraId="2A458165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class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</w:p>
    <w:p w14:paraId="4781D0FD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5A3B56D2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public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double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Summa { get; set; }</w:t>
      </w:r>
    </w:p>
    <w:p w14:paraId="60C50424" w14:textId="575A6BF6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public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string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Value { get; set; }</w:t>
      </w:r>
    </w:p>
    <w:p w14:paraId="013CB6AB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public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11386C94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14:paraId="3CAA34EC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Summa = 0;</w:t>
      </w:r>
    </w:p>
    <w:p w14:paraId="68BD07D4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Value = null;</w:t>
      </w:r>
    </w:p>
    <w:p w14:paraId="1FDC4C2B" w14:textId="5A3FA99A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6162DB18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public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double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summa,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string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value)</w:t>
      </w:r>
    </w:p>
    <w:p w14:paraId="287C20E1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14:paraId="3D062690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Summa = summa;</w:t>
      </w:r>
    </w:p>
    <w:p w14:paraId="30023F73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Value = value;</w:t>
      </w:r>
    </w:p>
    <w:p w14:paraId="4631C5AF" w14:textId="4C46FC08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7E79A948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public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void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Input()</w:t>
      </w:r>
    </w:p>
    <w:p w14:paraId="1C601FC7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14:paraId="2EAFC912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Console.Write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("</w:t>
      </w:r>
      <w:r w:rsidRPr="00DF0471">
        <w:rPr>
          <w:rFonts w:ascii="Courier New" w:eastAsiaTheme="minorHAnsi" w:hAnsi="Courier New" w:cs="Courier New"/>
          <w:sz w:val="20"/>
          <w:szCs w:val="20"/>
        </w:rPr>
        <w:t>Введите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sz w:val="20"/>
          <w:szCs w:val="20"/>
        </w:rPr>
        <w:t>сумму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: ");</w:t>
      </w:r>
    </w:p>
    <w:p w14:paraId="28C17EB9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Summa =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Convert.ToDouble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Console.ReadLine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2227481D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Console.Write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("</w:t>
      </w:r>
      <w:r w:rsidRPr="00DF0471">
        <w:rPr>
          <w:rFonts w:ascii="Courier New" w:eastAsiaTheme="minorHAnsi" w:hAnsi="Courier New" w:cs="Courier New"/>
          <w:sz w:val="20"/>
          <w:szCs w:val="20"/>
        </w:rPr>
        <w:t>Введите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sz w:val="20"/>
          <w:szCs w:val="20"/>
        </w:rPr>
        <w:t>валюту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: ");</w:t>
      </w:r>
    </w:p>
    <w:p w14:paraId="58065042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Value =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Console.ReadLine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4A088B02" w14:textId="1CF05DB0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44C9B41A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public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void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Print()</w:t>
      </w:r>
    </w:p>
    <w:p w14:paraId="090F2443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14:paraId="24EED783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Console.WriteLine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("</w:t>
      </w:r>
      <w:r w:rsidRPr="00DF0471">
        <w:rPr>
          <w:rFonts w:ascii="Courier New" w:eastAsiaTheme="minorHAnsi" w:hAnsi="Courier New" w:cs="Courier New"/>
          <w:sz w:val="20"/>
          <w:szCs w:val="20"/>
        </w:rPr>
        <w:t>Сумма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: {0}; </w:t>
      </w:r>
      <w:r w:rsidRPr="00DF0471">
        <w:rPr>
          <w:rFonts w:ascii="Courier New" w:eastAsiaTheme="minorHAnsi" w:hAnsi="Courier New" w:cs="Courier New"/>
          <w:sz w:val="20"/>
          <w:szCs w:val="20"/>
        </w:rPr>
        <w:t>Валюта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: {1}.", Summa, Value);</w:t>
      </w:r>
    </w:p>
    <w:p w14:paraId="031506AA" w14:textId="6D3B747A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58AD6C2B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public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static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operator +(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schet1,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schet2)</w:t>
      </w:r>
    </w:p>
    <w:p w14:paraId="101B813F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14:paraId="280E6EB8" w14:textId="77777777" w:rsid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return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new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{ Summa = schet1.Summa + schet2.Summa, Value = </w:t>
      </w:r>
    </w:p>
    <w:p w14:paraId="0A3A0D48" w14:textId="3EA8CFDF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             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schet1.Value };</w:t>
      </w:r>
    </w:p>
    <w:p w14:paraId="03800C83" w14:textId="21CAB96A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626CBAA8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public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static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operator -(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schet1,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double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x)</w:t>
      </w:r>
    </w:p>
    <w:p w14:paraId="00419A4C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14:paraId="6FC91239" w14:textId="6C8768C2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return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new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{ Summa = schet1.Summa - x, Value = schet1.Value};</w:t>
      </w:r>
    </w:p>
    <w:p w14:paraId="495A7232" w14:textId="3611AB6F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2DDBB8F0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public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static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operator +(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schet1,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double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x)</w:t>
      </w:r>
    </w:p>
    <w:p w14:paraId="6152A1AF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14:paraId="3A118FE4" w14:textId="5933DF7D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return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new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{ Summa = schet1.Summa + x, Value = schet1.Value};</w:t>
      </w:r>
    </w:p>
    <w:p w14:paraId="32664CDE" w14:textId="1D80F08F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199FAC41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public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static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bool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operator &gt;(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schet1,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schet2)</w:t>
      </w:r>
    </w:p>
    <w:p w14:paraId="1D9FF7A8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14:paraId="1CECAACB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if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(schet1.Summa &gt; schet2.Summa)</w:t>
      </w:r>
    </w:p>
    <w:p w14:paraId="3E610184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return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true;</w:t>
      </w:r>
    </w:p>
    <w:p w14:paraId="2A8401A4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else</w:t>
      </w:r>
    </w:p>
    <w:p w14:paraId="253FBE81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return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false;</w:t>
      </w:r>
    </w:p>
    <w:p w14:paraId="4C74B545" w14:textId="6D8B8BD9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345AF773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public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static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bool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operator &lt;(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schet1,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schet2)</w:t>
      </w:r>
    </w:p>
    <w:p w14:paraId="20D3D963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14:paraId="7A475FF0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if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(schet1.Summa &lt; schet2.Summa)</w:t>
      </w:r>
    </w:p>
    <w:p w14:paraId="1F386423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return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true;</w:t>
      </w:r>
    </w:p>
    <w:p w14:paraId="5166668F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else</w:t>
      </w:r>
    </w:p>
    <w:p w14:paraId="60795F9A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return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false;</w:t>
      </w:r>
    </w:p>
    <w:p w14:paraId="0B2D3A28" w14:textId="02D2D6EA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611CC31B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public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static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bool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operator ==(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schet1,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schet2)</w:t>
      </w:r>
    </w:p>
    <w:p w14:paraId="2775D3F4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14:paraId="6E50F5C1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if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(schet1.Summa == schet2.Summa)</w:t>
      </w:r>
    </w:p>
    <w:p w14:paraId="32F0DD35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return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true;</w:t>
      </w:r>
    </w:p>
    <w:p w14:paraId="5D6309E7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else</w:t>
      </w:r>
    </w:p>
    <w:p w14:paraId="3B7FBFFB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return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false;</w:t>
      </w:r>
    </w:p>
    <w:p w14:paraId="000CC47F" w14:textId="231BF6AC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04DAF41D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public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static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bool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operator !=(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schet1,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schet2)</w:t>
      </w:r>
    </w:p>
    <w:p w14:paraId="5ED3A3F3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14:paraId="7845773C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if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(schet1.Summa != schet2.Summa)</w:t>
      </w:r>
    </w:p>
    <w:p w14:paraId="1BFC3E3F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F0471">
        <w:rPr>
          <w:rFonts w:ascii="Courier New" w:eastAsiaTheme="minorHAnsi" w:hAnsi="Courier New" w:cs="Courier New"/>
          <w:b/>
          <w:bCs/>
          <w:sz w:val="20"/>
          <w:szCs w:val="20"/>
        </w:rPr>
        <w:t>return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</w:rPr>
        <w:t>true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</w:rPr>
        <w:t>;</w:t>
      </w:r>
    </w:p>
    <w:p w14:paraId="36ECBDB2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else</w:t>
      </w:r>
    </w:p>
    <w:p w14:paraId="33362218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return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false;</w:t>
      </w:r>
    </w:p>
    <w:p w14:paraId="67750BBA" w14:textId="613E0393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104FDCD4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public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static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operator ++(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schet1)</w:t>
      </w:r>
    </w:p>
    <w:p w14:paraId="62D766F6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14:paraId="45DE77E5" w14:textId="77777777" w:rsid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return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new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{ Value = schet1.Value, Summa = schet1.Summa + </w:t>
      </w:r>
    </w:p>
    <w:p w14:paraId="7C95E32D" w14:textId="56BB0F12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(schet1.Summa / 100 * 5) };</w:t>
      </w:r>
    </w:p>
    <w:p w14:paraId="3394F8E7" w14:textId="37F002A3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sz w:val="20"/>
          <w:szCs w:val="20"/>
        </w:rPr>
        <w:t>}</w:t>
      </w:r>
    </w:p>
    <w:p w14:paraId="751D8E7B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F0471">
        <w:rPr>
          <w:rFonts w:ascii="Courier New" w:eastAsiaTheme="minorHAnsi" w:hAnsi="Courier New" w:cs="Courier New"/>
          <w:sz w:val="20"/>
          <w:szCs w:val="20"/>
        </w:rPr>
        <w:t xml:space="preserve">    }</w:t>
      </w:r>
    </w:p>
    <w:p w14:paraId="09EFF95A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F0471">
        <w:rPr>
          <w:rFonts w:ascii="Courier New" w:eastAsiaTheme="minorHAnsi" w:hAnsi="Courier New" w:cs="Courier New"/>
          <w:sz w:val="20"/>
          <w:szCs w:val="20"/>
        </w:rPr>
        <w:t>}</w:t>
      </w:r>
    </w:p>
    <w:p w14:paraId="405B886E" w14:textId="77777777" w:rsidR="00C14215" w:rsidRPr="00411669" w:rsidRDefault="00C14215" w:rsidP="00411669">
      <w:pPr>
        <w:pStyle w:val="2"/>
        <w:ind w:left="709" w:firstLine="0"/>
        <w:rPr>
          <w:color w:val="auto"/>
        </w:rPr>
      </w:pPr>
      <w:r w:rsidRPr="00411669">
        <w:rPr>
          <w:color w:val="auto"/>
        </w:rPr>
        <w:t>Задание № 2. Разраб</w:t>
      </w:r>
      <w:r w:rsidR="00411669" w:rsidRPr="00411669">
        <w:rPr>
          <w:color w:val="auto"/>
        </w:rPr>
        <w:t>отать класс для хранения методов</w:t>
      </w:r>
    </w:p>
    <w:p w14:paraId="128DB3C3" w14:textId="77777777" w:rsidR="00C14215" w:rsidRPr="00411669" w:rsidRDefault="00C14215" w:rsidP="00C14215">
      <w:r w:rsidRPr="00411669">
        <w:t xml:space="preserve">Реализация </w:t>
      </w:r>
      <w:r w:rsidR="00411669" w:rsidRPr="00411669">
        <w:t>методов</w:t>
      </w:r>
      <w:r w:rsidRPr="00411669">
        <w:t xml:space="preserve"> представлена в листинге 2.</w:t>
      </w:r>
    </w:p>
    <w:p w14:paraId="61360479" w14:textId="77777777" w:rsidR="00C14215" w:rsidRPr="00411669" w:rsidRDefault="00C14215" w:rsidP="00C14215">
      <w:pPr>
        <w:pStyle w:val="-0"/>
        <w:rPr>
          <w:lang w:val="en-US"/>
        </w:rPr>
      </w:pPr>
      <w:r w:rsidRPr="00411669">
        <w:t>Листинг</w:t>
      </w:r>
      <w:r w:rsidRPr="00411669">
        <w:rPr>
          <w:lang w:val="en-US"/>
        </w:rPr>
        <w:t xml:space="preserve"> 2 – </w:t>
      </w:r>
      <w:r w:rsidR="00411669" w:rsidRPr="00411669">
        <w:t>Методы</w:t>
      </w:r>
    </w:p>
    <w:p w14:paraId="0D84B880" w14:textId="77777777" w:rsidR="00DC5C0D" w:rsidRPr="00851F89" w:rsidRDefault="00DC5C0D" w:rsidP="00851F89">
      <w:pPr>
        <w:widowControl/>
        <w:autoSpaceDE w:val="0"/>
        <w:autoSpaceDN w:val="0"/>
        <w:adjustRightInd w:val="0"/>
        <w:ind w:left="360" w:firstLine="0"/>
        <w:jc w:val="left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851F89">
        <w:rPr>
          <w:rFonts w:ascii="Courier New" w:eastAsiaTheme="minorHAnsi" w:hAnsi="Courier New" w:cs="Courier New"/>
          <w:b/>
          <w:bCs/>
          <w:sz w:val="20"/>
          <w:szCs w:val="20"/>
        </w:rPr>
        <w:t>using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851F89">
        <w:rPr>
          <w:rFonts w:ascii="Courier New" w:eastAsiaTheme="minorHAnsi" w:hAnsi="Courier New" w:cs="Courier New"/>
          <w:sz w:val="20"/>
          <w:szCs w:val="20"/>
        </w:rPr>
        <w:t>System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</w:rPr>
        <w:t>;</w:t>
      </w:r>
    </w:p>
    <w:p w14:paraId="37A6CF08" w14:textId="77777777" w:rsidR="00DC5C0D" w:rsidRPr="00851F89" w:rsidRDefault="00DC5C0D" w:rsidP="00851F89">
      <w:pPr>
        <w:widowControl/>
        <w:autoSpaceDE w:val="0"/>
        <w:autoSpaceDN w:val="0"/>
        <w:adjustRightInd w:val="0"/>
        <w:ind w:left="360" w:firstLine="0"/>
        <w:jc w:val="left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851F89">
        <w:rPr>
          <w:rFonts w:ascii="Courier New" w:eastAsiaTheme="minorHAnsi" w:hAnsi="Courier New" w:cs="Courier New"/>
          <w:b/>
          <w:bCs/>
          <w:sz w:val="20"/>
          <w:szCs w:val="20"/>
        </w:rPr>
        <w:t>using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851F89">
        <w:rPr>
          <w:rFonts w:ascii="Courier New" w:eastAsiaTheme="minorHAnsi" w:hAnsi="Courier New" w:cs="Courier New"/>
          <w:sz w:val="20"/>
          <w:szCs w:val="20"/>
        </w:rPr>
        <w:t>System.Collections.Generic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</w:rPr>
        <w:t>;</w:t>
      </w:r>
    </w:p>
    <w:p w14:paraId="15613928" w14:textId="77777777" w:rsidR="00DC5C0D" w:rsidRPr="00851F89" w:rsidRDefault="00DC5C0D" w:rsidP="00851F89">
      <w:pPr>
        <w:widowControl/>
        <w:autoSpaceDE w:val="0"/>
        <w:autoSpaceDN w:val="0"/>
        <w:adjustRightInd w:val="0"/>
        <w:ind w:left="360" w:firstLine="0"/>
        <w:jc w:val="left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851F89">
        <w:rPr>
          <w:rFonts w:ascii="Courier New" w:eastAsiaTheme="minorHAnsi" w:hAnsi="Courier New" w:cs="Courier New"/>
          <w:b/>
          <w:bCs/>
          <w:sz w:val="20"/>
          <w:szCs w:val="20"/>
        </w:rPr>
        <w:t>using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851F89">
        <w:rPr>
          <w:rFonts w:ascii="Courier New" w:eastAsiaTheme="minorHAnsi" w:hAnsi="Courier New" w:cs="Courier New"/>
          <w:sz w:val="20"/>
          <w:szCs w:val="20"/>
        </w:rPr>
        <w:t>System.Linq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</w:rPr>
        <w:t>;</w:t>
      </w:r>
    </w:p>
    <w:p w14:paraId="4DDA5F70" w14:textId="77777777" w:rsidR="00DC5C0D" w:rsidRPr="00851F89" w:rsidRDefault="00DC5C0D" w:rsidP="00851F89">
      <w:pPr>
        <w:widowControl/>
        <w:autoSpaceDE w:val="0"/>
        <w:autoSpaceDN w:val="0"/>
        <w:adjustRightInd w:val="0"/>
        <w:ind w:left="360" w:firstLine="0"/>
        <w:jc w:val="left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851F89">
        <w:rPr>
          <w:rFonts w:ascii="Courier New" w:eastAsiaTheme="minorHAnsi" w:hAnsi="Courier New" w:cs="Courier New"/>
          <w:b/>
          <w:bCs/>
          <w:sz w:val="20"/>
          <w:szCs w:val="20"/>
        </w:rPr>
        <w:t>using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851F89">
        <w:rPr>
          <w:rFonts w:ascii="Courier New" w:eastAsiaTheme="minorHAnsi" w:hAnsi="Courier New" w:cs="Courier New"/>
          <w:sz w:val="20"/>
          <w:szCs w:val="20"/>
        </w:rPr>
        <w:t>System.Text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</w:rPr>
        <w:t>;</w:t>
      </w:r>
    </w:p>
    <w:p w14:paraId="1712207D" w14:textId="5BC1B242" w:rsidR="00DC5C0D" w:rsidRPr="00851F89" w:rsidRDefault="00DC5C0D" w:rsidP="00851F89">
      <w:pPr>
        <w:widowControl/>
        <w:autoSpaceDE w:val="0"/>
        <w:autoSpaceDN w:val="0"/>
        <w:adjustRightInd w:val="0"/>
        <w:ind w:left="360" w:firstLine="0"/>
        <w:jc w:val="left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851F89">
        <w:rPr>
          <w:rFonts w:ascii="Courier New" w:eastAsiaTheme="minorHAnsi" w:hAnsi="Courier New" w:cs="Courier New"/>
          <w:b/>
          <w:bCs/>
          <w:sz w:val="20"/>
          <w:szCs w:val="20"/>
        </w:rPr>
        <w:t>using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851F89">
        <w:rPr>
          <w:rFonts w:ascii="Courier New" w:eastAsiaTheme="minorHAnsi" w:hAnsi="Courier New" w:cs="Courier New"/>
          <w:sz w:val="20"/>
          <w:szCs w:val="20"/>
        </w:rPr>
        <w:t>System.Threading.Tasks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</w:rPr>
        <w:t>;</w:t>
      </w:r>
    </w:p>
    <w:p w14:paraId="2D752A29" w14:textId="77777777" w:rsidR="00DC5C0D" w:rsidRPr="00851F89" w:rsidRDefault="00DC5C0D" w:rsidP="00851F89">
      <w:pPr>
        <w:widowControl/>
        <w:autoSpaceDE w:val="0"/>
        <w:autoSpaceDN w:val="0"/>
        <w:adjustRightInd w:val="0"/>
        <w:ind w:left="360" w:firstLine="0"/>
        <w:jc w:val="left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851F89">
        <w:rPr>
          <w:rFonts w:ascii="Courier New" w:eastAsiaTheme="minorHAnsi" w:hAnsi="Courier New" w:cs="Courier New"/>
          <w:b/>
          <w:bCs/>
          <w:sz w:val="20"/>
          <w:szCs w:val="20"/>
        </w:rPr>
        <w:t>namespace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</w:rPr>
        <w:t xml:space="preserve"> Laba4</w:t>
      </w:r>
    </w:p>
    <w:p w14:paraId="02DF3D11" w14:textId="77777777" w:rsidR="00DC5C0D" w:rsidRPr="00851F89" w:rsidRDefault="00DC5C0D" w:rsidP="00851F89">
      <w:pPr>
        <w:widowControl/>
        <w:autoSpaceDE w:val="0"/>
        <w:autoSpaceDN w:val="0"/>
        <w:adjustRightInd w:val="0"/>
        <w:ind w:left="360"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851F89">
        <w:rPr>
          <w:rFonts w:ascii="Courier New" w:eastAsiaTheme="minorHAnsi" w:hAnsi="Courier New" w:cs="Courier New"/>
          <w:sz w:val="20"/>
          <w:szCs w:val="20"/>
        </w:rPr>
        <w:t>{</w:t>
      </w:r>
    </w:p>
    <w:p w14:paraId="4936644E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 w:rsidRPr="00DC5C0D">
        <w:rPr>
          <w:rFonts w:ascii="Courier New" w:eastAsiaTheme="minorHAnsi" w:hAnsi="Courier New" w:cs="Courier New"/>
          <w:b/>
          <w:bCs/>
          <w:sz w:val="20"/>
          <w:szCs w:val="20"/>
        </w:rPr>
        <w:t>class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Methods</w:t>
      </w:r>
      <w:proofErr w:type="spellEnd"/>
    </w:p>
    <w:p w14:paraId="46B2E7D8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{</w:t>
      </w:r>
    </w:p>
    <w:p w14:paraId="58751C57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Schet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с1 = </w:t>
      </w:r>
      <w:proofErr w:type="spellStart"/>
      <w:r w:rsidRPr="00DC5C0D">
        <w:rPr>
          <w:rFonts w:ascii="Courier New" w:eastAsiaTheme="minorHAnsi" w:hAnsi="Courier New" w:cs="Courier New"/>
          <w:b/>
          <w:bCs/>
          <w:sz w:val="20"/>
          <w:szCs w:val="20"/>
        </w:rPr>
        <w:t>new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Schet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();</w:t>
      </w:r>
    </w:p>
    <w:p w14:paraId="1FCD0B67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Schet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с2 = </w:t>
      </w:r>
      <w:proofErr w:type="spellStart"/>
      <w:r w:rsidRPr="00DC5C0D">
        <w:rPr>
          <w:rFonts w:ascii="Courier New" w:eastAsiaTheme="minorHAnsi" w:hAnsi="Courier New" w:cs="Courier New"/>
          <w:b/>
          <w:bCs/>
          <w:sz w:val="20"/>
          <w:szCs w:val="20"/>
        </w:rPr>
        <w:t>new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Schet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();</w:t>
      </w:r>
    </w:p>
    <w:p w14:paraId="183B2112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DC5C0D">
        <w:rPr>
          <w:rFonts w:ascii="Courier New" w:eastAsiaTheme="minorHAnsi" w:hAnsi="Courier New" w:cs="Courier New"/>
          <w:b/>
          <w:bCs/>
          <w:sz w:val="20"/>
          <w:szCs w:val="20"/>
        </w:rPr>
        <w:t>public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DC5C0D">
        <w:rPr>
          <w:rFonts w:ascii="Courier New" w:eastAsiaTheme="minorHAnsi" w:hAnsi="Courier New" w:cs="Courier New"/>
          <w:b/>
          <w:bCs/>
          <w:sz w:val="20"/>
          <w:szCs w:val="20"/>
        </w:rPr>
        <w:t>void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zap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</w:t>
      </w:r>
    </w:p>
    <w:p w14:paraId="2F70814A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{</w:t>
      </w:r>
    </w:p>
    <w:p w14:paraId="0A1CADE2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("Данные о первом счете: ");</w:t>
      </w:r>
    </w:p>
    <w:p w14:paraId="09475AD9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с1.Input();</w:t>
      </w:r>
    </w:p>
    <w:p w14:paraId="1174DC99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с1.Print();</w:t>
      </w:r>
    </w:p>
    <w:p w14:paraId="4B3FA20A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();</w:t>
      </w:r>
    </w:p>
    <w:p w14:paraId="633825E8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("Данные о втором счете: ");</w:t>
      </w:r>
    </w:p>
    <w:p w14:paraId="7C133209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с2.Input();</w:t>
      </w:r>
    </w:p>
    <w:p w14:paraId="07736DAC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с2.Print();</w:t>
      </w:r>
    </w:p>
    <w:p w14:paraId="72431043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();</w:t>
      </w:r>
    </w:p>
    <w:p w14:paraId="03212A1D" w14:textId="548316EE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}</w:t>
      </w:r>
    </w:p>
    <w:p w14:paraId="2A5942D9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public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void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kol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</w:t>
      </w:r>
    </w:p>
    <w:p w14:paraId="3D664E09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{</w:t>
      </w:r>
    </w:p>
    <w:p w14:paraId="18CC7987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();</w:t>
      </w:r>
    </w:p>
    <w:p w14:paraId="775EE3BE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("Слияние двух счетов");</w:t>
      </w:r>
    </w:p>
    <w:p w14:paraId="0E53D69B" w14:textId="7C3C671D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("Сумма первого и второго счетов:</w:t>
      </w:r>
      <w:r w:rsidRPr="00851F89">
        <w:rPr>
          <w:rFonts w:ascii="Courier New" w:eastAsiaTheme="minorHAnsi" w:hAnsi="Courier New" w:cs="Courier New"/>
          <w:sz w:val="20"/>
          <w:szCs w:val="20"/>
        </w:rPr>
        <w:t>");</w:t>
      </w:r>
    </w:p>
    <w:p w14:paraId="415C9F0C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 w:rsidRPr="003532F4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if</w:t>
      </w: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(</w:t>
      </w:r>
      <w:r w:rsidRPr="00DC5C0D">
        <w:rPr>
          <w:rFonts w:ascii="Courier New" w:eastAsiaTheme="minorHAnsi" w:hAnsi="Courier New" w:cs="Courier New"/>
          <w:sz w:val="20"/>
          <w:szCs w:val="20"/>
        </w:rPr>
        <w:t>с</w:t>
      </w: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1.Value == </w:t>
      </w:r>
      <w:r w:rsidRPr="00DC5C0D">
        <w:rPr>
          <w:rFonts w:ascii="Courier New" w:eastAsiaTheme="minorHAnsi" w:hAnsi="Courier New" w:cs="Courier New"/>
          <w:sz w:val="20"/>
          <w:szCs w:val="20"/>
        </w:rPr>
        <w:t>с</w:t>
      </w: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>2.Value)</w:t>
      </w:r>
    </w:p>
    <w:p w14:paraId="194E65AE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r w:rsidRPr="00DC5C0D">
        <w:rPr>
          <w:rFonts w:ascii="Courier New" w:eastAsiaTheme="minorHAnsi" w:hAnsi="Courier New" w:cs="Courier New"/>
          <w:sz w:val="20"/>
          <w:szCs w:val="20"/>
        </w:rPr>
        <w:t>{</w:t>
      </w:r>
    </w:p>
    <w:p w14:paraId="6F9F8146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Schet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schet3 = с1 + с2;</w:t>
      </w:r>
    </w:p>
    <w:p w14:paraId="552F5C0E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schet3.Print();</w:t>
      </w:r>
    </w:p>
    <w:p w14:paraId="14EB6838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}</w:t>
      </w:r>
    </w:p>
    <w:p w14:paraId="2609EBBC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else</w:t>
      </w:r>
      <w:proofErr w:type="spellEnd"/>
    </w:p>
    <w:p w14:paraId="65A55865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{</w:t>
      </w:r>
    </w:p>
    <w:p w14:paraId="5B2E7DCC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("Валюты счетов не совпадают, </w:t>
      </w:r>
    </w:p>
    <w:p w14:paraId="133D1760" w14:textId="75EC86FA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операция слияния недоступна");</w:t>
      </w:r>
    </w:p>
    <w:p w14:paraId="29B67AF1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}</w:t>
      </w:r>
    </w:p>
    <w:p w14:paraId="3F1DF08B" w14:textId="5B2F7E3C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}</w:t>
      </w:r>
    </w:p>
    <w:p w14:paraId="7AA1DC4F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public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void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snyatie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</w:t>
      </w:r>
    </w:p>
    <w:p w14:paraId="2E8DBE68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{</w:t>
      </w:r>
    </w:p>
    <w:p w14:paraId="0ECE716D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();</w:t>
      </w:r>
    </w:p>
    <w:p w14:paraId="260CF236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("Выберите счёт для снятия денег(1, </w:t>
      </w:r>
    </w:p>
    <w:p w14:paraId="20E22DAE" w14:textId="43102D5B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2): ");</w:t>
      </w:r>
    </w:p>
    <w:p w14:paraId="1FFF1FD7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M1: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int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a = 0;</w:t>
      </w:r>
    </w:p>
    <w:p w14:paraId="1975345A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a = Convert.ToInt16(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>Console.ReadLine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406631D8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if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(a == 1 | a == 2)</w:t>
      </w:r>
    </w:p>
    <w:p w14:paraId="2B92FA72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{</w:t>
      </w:r>
    </w:p>
    <w:p w14:paraId="409EAC20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if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(a == 1)</w:t>
      </w:r>
    </w:p>
    <w:p w14:paraId="223E10C2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{</w:t>
      </w:r>
    </w:p>
    <w:p w14:paraId="4215A0BE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();</w:t>
      </w:r>
    </w:p>
    <w:p w14:paraId="3D578A34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("Введите сумму денег для </w:t>
      </w:r>
    </w:p>
    <w:p w14:paraId="52C470B0" w14:textId="7CD0D34B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снятия с первого счёта: ");</w:t>
      </w:r>
    </w:p>
    <w:p w14:paraId="4FCF7536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</w:t>
      </w:r>
      <w:r w:rsidRPr="003532F4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double</w:t>
      </w: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 = </w:t>
      </w:r>
    </w:p>
    <w:p w14:paraId="5523FDB5" w14:textId="6F7B1003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</w:t>
      </w:r>
      <w:proofErr w:type="spellStart"/>
      <w:r w:rsidR="00DC5C0D" w:rsidRPr="00DC5C0D">
        <w:rPr>
          <w:rFonts w:ascii="Courier New" w:eastAsiaTheme="minorHAnsi" w:hAnsi="Courier New" w:cs="Courier New"/>
          <w:sz w:val="20"/>
          <w:szCs w:val="20"/>
          <w:lang w:val="en-US"/>
        </w:rPr>
        <w:t>Convert.ToDouble</w:t>
      </w:r>
      <w:proofErr w:type="spellEnd"/>
      <w:r w:rsidR="00DC5C0D" w:rsidRPr="00DC5C0D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="00DC5C0D" w:rsidRPr="00DC5C0D">
        <w:rPr>
          <w:rFonts w:ascii="Courier New" w:eastAsiaTheme="minorHAnsi" w:hAnsi="Courier New" w:cs="Courier New"/>
          <w:sz w:val="20"/>
          <w:szCs w:val="20"/>
          <w:lang w:val="en-US"/>
        </w:rPr>
        <w:t>Console.ReadLine</w:t>
      </w:r>
      <w:proofErr w:type="spellEnd"/>
      <w:r w:rsidR="00DC5C0D" w:rsidRPr="00DC5C0D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60C8E690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r w:rsidRPr="00DC5C0D">
        <w:rPr>
          <w:rFonts w:ascii="Courier New" w:eastAsiaTheme="minorHAnsi" w:hAnsi="Courier New" w:cs="Courier New"/>
          <w:sz w:val="20"/>
          <w:szCs w:val="20"/>
        </w:rPr>
        <w:t>с1 -= t;</w:t>
      </w:r>
    </w:p>
    <w:p w14:paraId="16420C0A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с1.Print();</w:t>
      </w:r>
    </w:p>
    <w:p w14:paraId="7ED49A6B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}</w:t>
      </w:r>
    </w:p>
    <w:p w14:paraId="3D350351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if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(a == 2)</w:t>
      </w:r>
    </w:p>
    <w:p w14:paraId="35CD0B6D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{</w:t>
      </w:r>
    </w:p>
    <w:p w14:paraId="163C15A3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();</w:t>
      </w:r>
    </w:p>
    <w:p w14:paraId="7CA20848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("Введите сумму денег для </w:t>
      </w:r>
    </w:p>
    <w:p w14:paraId="1A16DB2B" w14:textId="273B52A5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снятия со второго счёта: ");</w:t>
      </w:r>
    </w:p>
    <w:p w14:paraId="05E8B880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</w:t>
      </w:r>
      <w:r w:rsidRPr="003532F4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double</w:t>
      </w: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 = </w:t>
      </w:r>
    </w:p>
    <w:p w14:paraId="79E2C900" w14:textId="66FFB408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="00DC5C0D" w:rsidRPr="00DC5C0D">
        <w:rPr>
          <w:rFonts w:ascii="Courier New" w:eastAsiaTheme="minorHAnsi" w:hAnsi="Courier New" w:cs="Courier New"/>
          <w:sz w:val="20"/>
          <w:szCs w:val="20"/>
          <w:lang w:val="en-US"/>
        </w:rPr>
        <w:t>Convert.ToDouble</w:t>
      </w:r>
      <w:proofErr w:type="spellEnd"/>
      <w:r w:rsidR="00DC5C0D" w:rsidRPr="00DC5C0D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="00DC5C0D" w:rsidRPr="00DC5C0D">
        <w:rPr>
          <w:rFonts w:ascii="Courier New" w:eastAsiaTheme="minorHAnsi" w:hAnsi="Courier New" w:cs="Courier New"/>
          <w:sz w:val="20"/>
          <w:szCs w:val="20"/>
          <w:lang w:val="en-US"/>
        </w:rPr>
        <w:t>Console.ReadLine</w:t>
      </w:r>
      <w:proofErr w:type="spellEnd"/>
      <w:r w:rsidR="00DC5C0D" w:rsidRPr="00DC5C0D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0C45F0AD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r w:rsidRPr="00DC5C0D">
        <w:rPr>
          <w:rFonts w:ascii="Courier New" w:eastAsiaTheme="minorHAnsi" w:hAnsi="Courier New" w:cs="Courier New"/>
          <w:sz w:val="20"/>
          <w:szCs w:val="20"/>
        </w:rPr>
        <w:t>с2 -= t;</w:t>
      </w:r>
    </w:p>
    <w:p w14:paraId="722ED112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с2.Print();</w:t>
      </w:r>
    </w:p>
    <w:p w14:paraId="09179089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}</w:t>
      </w:r>
    </w:p>
    <w:p w14:paraId="681087F2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}</w:t>
      </w:r>
    </w:p>
    <w:p w14:paraId="5D3C473F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else</w:t>
      </w:r>
      <w:proofErr w:type="spellEnd"/>
    </w:p>
    <w:p w14:paraId="6C863126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{</w:t>
      </w:r>
    </w:p>
    <w:p w14:paraId="7B780CBF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("Такого счёта нет. Введите </w:t>
      </w:r>
    </w:p>
    <w:p w14:paraId="731862E8" w14:textId="0C83FA75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существующий счёт ");</w:t>
      </w:r>
    </w:p>
    <w:p w14:paraId="099751E6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goto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M1;</w:t>
      </w:r>
    </w:p>
    <w:p w14:paraId="2AC0AA79" w14:textId="74F34B4F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}</w:t>
      </w:r>
    </w:p>
    <w:p w14:paraId="332B5025" w14:textId="2C1AA5CD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}</w:t>
      </w:r>
    </w:p>
    <w:p w14:paraId="1FAE6CE4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public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void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popol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</w:t>
      </w:r>
    </w:p>
    <w:p w14:paraId="01942B51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{</w:t>
      </w:r>
    </w:p>
    <w:p w14:paraId="2C4E76A7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();</w:t>
      </w:r>
    </w:p>
    <w:p w14:paraId="64C5E8F0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("Выберите счёт для пополнения </w:t>
      </w:r>
    </w:p>
    <w:p w14:paraId="592AAF4C" w14:textId="38234371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деньгами(1, 2): ");</w:t>
      </w:r>
    </w:p>
    <w:p w14:paraId="5593D8A7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M2: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int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b = 0;</w:t>
      </w:r>
    </w:p>
    <w:p w14:paraId="23EB5F54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b = Convert.ToInt16(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>Console.ReadLine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17B4D922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if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(b == 1 | b == 2)</w:t>
      </w:r>
    </w:p>
    <w:p w14:paraId="0FFAA8FF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{</w:t>
      </w:r>
    </w:p>
    <w:p w14:paraId="1E320898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if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(b == 1)</w:t>
      </w:r>
    </w:p>
    <w:p w14:paraId="00806D6A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{</w:t>
      </w:r>
    </w:p>
    <w:p w14:paraId="59F225D7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();</w:t>
      </w:r>
    </w:p>
    <w:p w14:paraId="7FDF95E8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("Введите сумму для </w:t>
      </w:r>
    </w:p>
    <w:p w14:paraId="39A29B00" w14:textId="22589AD5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пополнения первого счёта: ");</w:t>
      </w:r>
    </w:p>
    <w:p w14:paraId="0AC72176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</w:t>
      </w:r>
      <w:r w:rsidRPr="003532F4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double</w:t>
      </w: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x = </w:t>
      </w:r>
    </w:p>
    <w:p w14:paraId="2E21118A" w14:textId="37BCF774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="00DC5C0D" w:rsidRPr="00DC5C0D">
        <w:rPr>
          <w:rFonts w:ascii="Courier New" w:eastAsiaTheme="minorHAnsi" w:hAnsi="Courier New" w:cs="Courier New"/>
          <w:sz w:val="20"/>
          <w:szCs w:val="20"/>
          <w:lang w:val="en-US"/>
        </w:rPr>
        <w:t>Convert.ToDouble</w:t>
      </w:r>
      <w:proofErr w:type="spellEnd"/>
      <w:r w:rsidR="00DC5C0D" w:rsidRPr="00DC5C0D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="00DC5C0D" w:rsidRPr="00DC5C0D">
        <w:rPr>
          <w:rFonts w:ascii="Courier New" w:eastAsiaTheme="minorHAnsi" w:hAnsi="Courier New" w:cs="Courier New"/>
          <w:sz w:val="20"/>
          <w:szCs w:val="20"/>
          <w:lang w:val="en-US"/>
        </w:rPr>
        <w:t>Console.ReadLine</w:t>
      </w:r>
      <w:proofErr w:type="spellEnd"/>
      <w:r w:rsidR="00DC5C0D" w:rsidRPr="00DC5C0D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45AA99FF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r w:rsidRPr="00DC5C0D">
        <w:rPr>
          <w:rFonts w:ascii="Courier New" w:eastAsiaTheme="minorHAnsi" w:hAnsi="Courier New" w:cs="Courier New"/>
          <w:sz w:val="20"/>
          <w:szCs w:val="20"/>
        </w:rPr>
        <w:t>с1 += x;</w:t>
      </w:r>
    </w:p>
    <w:p w14:paraId="3CE2B4B0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с1.Print();</w:t>
      </w:r>
    </w:p>
    <w:p w14:paraId="603A90BD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}</w:t>
      </w:r>
    </w:p>
    <w:p w14:paraId="41CF8378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if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(b == 2)</w:t>
      </w:r>
    </w:p>
    <w:p w14:paraId="50F36025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{</w:t>
      </w:r>
    </w:p>
    <w:p w14:paraId="23BC4535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();</w:t>
      </w:r>
    </w:p>
    <w:p w14:paraId="7EC0B1F3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("Введите сумму для </w:t>
      </w:r>
    </w:p>
    <w:p w14:paraId="08B7CCF6" w14:textId="4918BE23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пополнения второго счёта: ");</w:t>
      </w:r>
    </w:p>
    <w:p w14:paraId="5E13353E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</w:t>
      </w:r>
      <w:r w:rsidRPr="003532F4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double</w:t>
      </w: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x = </w:t>
      </w:r>
    </w:p>
    <w:p w14:paraId="0E3EB085" w14:textId="411B3398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="00DC5C0D" w:rsidRPr="00DC5C0D">
        <w:rPr>
          <w:rFonts w:ascii="Courier New" w:eastAsiaTheme="minorHAnsi" w:hAnsi="Courier New" w:cs="Courier New"/>
          <w:sz w:val="20"/>
          <w:szCs w:val="20"/>
          <w:lang w:val="en-US"/>
        </w:rPr>
        <w:t>Convert.ToDouble</w:t>
      </w:r>
      <w:proofErr w:type="spellEnd"/>
      <w:r w:rsidR="00DC5C0D" w:rsidRPr="00DC5C0D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="00DC5C0D" w:rsidRPr="00DC5C0D">
        <w:rPr>
          <w:rFonts w:ascii="Courier New" w:eastAsiaTheme="minorHAnsi" w:hAnsi="Courier New" w:cs="Courier New"/>
          <w:sz w:val="20"/>
          <w:szCs w:val="20"/>
          <w:lang w:val="en-US"/>
        </w:rPr>
        <w:t>Console.ReadLine</w:t>
      </w:r>
      <w:proofErr w:type="spellEnd"/>
      <w:r w:rsidR="00DC5C0D" w:rsidRPr="00DC5C0D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160685CE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r w:rsidRPr="00DC5C0D">
        <w:rPr>
          <w:rFonts w:ascii="Courier New" w:eastAsiaTheme="minorHAnsi" w:hAnsi="Courier New" w:cs="Courier New"/>
          <w:sz w:val="20"/>
          <w:szCs w:val="20"/>
        </w:rPr>
        <w:t>с2 += x;</w:t>
      </w:r>
    </w:p>
    <w:p w14:paraId="1347FF1D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с2.Print();</w:t>
      </w:r>
    </w:p>
    <w:p w14:paraId="4C12B5C1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}</w:t>
      </w:r>
    </w:p>
    <w:p w14:paraId="04D38C20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}</w:t>
      </w:r>
    </w:p>
    <w:p w14:paraId="42B36764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else</w:t>
      </w:r>
      <w:proofErr w:type="spellEnd"/>
    </w:p>
    <w:p w14:paraId="779230E8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{</w:t>
      </w:r>
    </w:p>
    <w:p w14:paraId="0B32AF55" w14:textId="77777777" w:rsidR="00851F89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("Такого счёта нет. Введите </w:t>
      </w:r>
      <w:r w:rsid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</w:p>
    <w:p w14:paraId="3E6B1C5B" w14:textId="51A615B8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существующий счёт ");</w:t>
      </w:r>
    </w:p>
    <w:p w14:paraId="2E2BB470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goto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M2;</w:t>
      </w:r>
    </w:p>
    <w:p w14:paraId="5DB5FD4F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}</w:t>
      </w:r>
    </w:p>
    <w:p w14:paraId="52757751" w14:textId="31D08A21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}</w:t>
      </w:r>
    </w:p>
    <w:p w14:paraId="7F6F4B4B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public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void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srav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</w:t>
      </w:r>
    </w:p>
    <w:p w14:paraId="6BA87986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{</w:t>
      </w:r>
    </w:p>
    <w:p w14:paraId="394AFE7E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();</w:t>
      </w:r>
    </w:p>
    <w:p w14:paraId="0D120882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("Сравнение счетов: ");</w:t>
      </w:r>
    </w:p>
    <w:p w14:paraId="07DD29D0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if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(с1 &gt; с2)</w:t>
      </w:r>
    </w:p>
    <w:p w14:paraId="4A99C816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{</w:t>
      </w:r>
    </w:p>
    <w:p w14:paraId="089DBE53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();</w:t>
      </w:r>
    </w:p>
    <w:p w14:paraId="26B857E0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("Первый счёт больше </w:t>
      </w:r>
    </w:p>
    <w:p w14:paraId="269B30D3" w14:textId="24D0D95E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851F89">
        <w:rPr>
          <w:rFonts w:ascii="Courier New" w:eastAsiaTheme="minorHAnsi" w:hAnsi="Courier New" w:cs="Courier New"/>
          <w:sz w:val="20"/>
          <w:szCs w:val="20"/>
        </w:rPr>
        <w:t xml:space="preserve">                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второго.");</w:t>
      </w:r>
    </w:p>
    <w:p w14:paraId="2AACCABF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}</w:t>
      </w:r>
    </w:p>
    <w:p w14:paraId="41EACECA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else</w:t>
      </w:r>
      <w:proofErr w:type="spellEnd"/>
    </w:p>
    <w:p w14:paraId="680BE735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{</w:t>
      </w:r>
    </w:p>
    <w:p w14:paraId="2BB1D590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if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(с1 &lt; с2)</w:t>
      </w:r>
    </w:p>
    <w:p w14:paraId="675B1D82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("Первый счёт меньше </w:t>
      </w:r>
    </w:p>
    <w:p w14:paraId="605AD212" w14:textId="4AB3393B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второго.");</w:t>
      </w:r>
    </w:p>
    <w:p w14:paraId="1739F7CD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else</w:t>
      </w:r>
      <w:proofErr w:type="spellEnd"/>
    </w:p>
    <w:p w14:paraId="36153EC4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("Первый и второй счета </w:t>
      </w:r>
    </w:p>
    <w:p w14:paraId="25E41F3C" w14:textId="6A1BE0E0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равны.");</w:t>
      </w:r>
    </w:p>
    <w:p w14:paraId="3B8EF745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}</w:t>
      </w:r>
    </w:p>
    <w:p w14:paraId="7CA49175" w14:textId="13BA7B84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}</w:t>
      </w:r>
    </w:p>
    <w:p w14:paraId="506D3927" w14:textId="4797601B" w:rsidR="00DC5C0D" w:rsidRPr="00851F89" w:rsidRDefault="00851F89" w:rsidP="00851F89">
      <w:pPr>
        <w:widowControl/>
        <w:autoSpaceDE w:val="0"/>
        <w:autoSpaceDN w:val="0"/>
        <w:adjustRightInd w:val="0"/>
        <w:ind w:left="360"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="00DC5C0D"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="00DC5C0D"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public</w:t>
      </w:r>
      <w:r w:rsidR="00DC5C0D"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="00DC5C0D"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void</w:t>
      </w:r>
      <w:r w:rsidR="00DC5C0D"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="00DC5C0D" w:rsidRPr="00851F89">
        <w:rPr>
          <w:rFonts w:ascii="Courier New" w:eastAsiaTheme="minorHAnsi" w:hAnsi="Courier New" w:cs="Courier New"/>
          <w:sz w:val="20"/>
          <w:szCs w:val="20"/>
          <w:lang w:val="en-US"/>
        </w:rPr>
        <w:t>nachis</w:t>
      </w:r>
      <w:proofErr w:type="spellEnd"/>
      <w:r w:rsidR="00DC5C0D" w:rsidRPr="00851F89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09366C8E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{</w:t>
      </w:r>
    </w:p>
    <w:p w14:paraId="07EF3FD5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Console.WriteLine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58525A50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("Выберите счёт для начисления </w:t>
      </w:r>
    </w:p>
    <w:p w14:paraId="0070835B" w14:textId="2166EE73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процентов(1, 2): ");</w:t>
      </w:r>
    </w:p>
    <w:p w14:paraId="776BFDA4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M3: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int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c = 0;</w:t>
      </w:r>
    </w:p>
    <w:p w14:paraId="04EE76A4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 = Convert.ToInt16(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>Console.ReadLine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4B4A2C8C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if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(c == 1 | c == 2)</w:t>
      </w:r>
    </w:p>
    <w:p w14:paraId="779BCED2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{</w:t>
      </w:r>
    </w:p>
    <w:p w14:paraId="2F5A57EF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if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(c == 1)</w:t>
      </w:r>
    </w:p>
    <w:p w14:paraId="37EC393A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{</w:t>
      </w:r>
    </w:p>
    <w:p w14:paraId="75D5B96D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("Начисление процентов на </w:t>
      </w:r>
    </w:p>
    <w:p w14:paraId="7C5C31E5" w14:textId="34D4FF2E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первый счёт(5%): ");</w:t>
      </w:r>
    </w:p>
    <w:p w14:paraId="77F3177F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с1++;</w:t>
      </w:r>
    </w:p>
    <w:p w14:paraId="43D96656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с1.Print();</w:t>
      </w:r>
    </w:p>
    <w:p w14:paraId="0637CD2F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}</w:t>
      </w:r>
    </w:p>
    <w:p w14:paraId="25C732AE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if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(c == 2)</w:t>
      </w:r>
    </w:p>
    <w:p w14:paraId="65F0164C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{</w:t>
      </w:r>
    </w:p>
    <w:p w14:paraId="165D6BDB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("Начисление процентов на </w:t>
      </w:r>
      <w:r w:rsidR="00851F89" w:rsidRPr="00851F89">
        <w:rPr>
          <w:rFonts w:ascii="Courier New" w:eastAsiaTheme="minorHAnsi" w:hAnsi="Courier New" w:cs="Courier New"/>
          <w:sz w:val="20"/>
          <w:szCs w:val="20"/>
        </w:rPr>
        <w:t xml:space="preserve"> </w:t>
      </w:r>
    </w:p>
    <w:p w14:paraId="469460B0" w14:textId="707097CA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второй счёт(5%): ");</w:t>
      </w:r>
    </w:p>
    <w:p w14:paraId="454E1C2D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с2++;</w:t>
      </w:r>
    </w:p>
    <w:p w14:paraId="609BB4D3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    с2.Print();</w:t>
      </w:r>
    </w:p>
    <w:p w14:paraId="5074F19F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}</w:t>
      </w:r>
    </w:p>
    <w:p w14:paraId="31663AFA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}</w:t>
      </w:r>
    </w:p>
    <w:p w14:paraId="39F156F9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else</w:t>
      </w:r>
      <w:proofErr w:type="spellEnd"/>
    </w:p>
    <w:p w14:paraId="7AA2533D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{</w:t>
      </w:r>
    </w:p>
    <w:p w14:paraId="2671E5B6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("Такого счёта нет. Введите </w:t>
      </w:r>
    </w:p>
    <w:p w14:paraId="4060419F" w14:textId="176406E1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существующий счёт ");</w:t>
      </w:r>
    </w:p>
    <w:p w14:paraId="47C25158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goto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M3;</w:t>
      </w:r>
    </w:p>
    <w:p w14:paraId="04B77BFB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}</w:t>
      </w:r>
    </w:p>
    <w:p w14:paraId="650332DB" w14:textId="7AA8D6C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}</w:t>
      </w:r>
    </w:p>
    <w:p w14:paraId="46C2E3A2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public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void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start()</w:t>
      </w:r>
    </w:p>
    <w:p w14:paraId="3DA3A328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{</w:t>
      </w:r>
    </w:p>
    <w:p w14:paraId="49B6FF2F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Methods method =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new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Methods();</w:t>
      </w:r>
    </w:p>
    <w:p w14:paraId="0C689D1F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for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(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int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z = 0; z &lt; 99999; z++)</w:t>
      </w:r>
    </w:p>
    <w:p w14:paraId="24606915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</w:t>
      </w:r>
    </w:p>
    <w:p w14:paraId="21AC14A9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Console.WriteLine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("1. </w:t>
      </w:r>
      <w:r w:rsidRPr="00DC5C0D">
        <w:rPr>
          <w:rFonts w:ascii="Courier New" w:eastAsiaTheme="minorHAnsi" w:hAnsi="Courier New" w:cs="Courier New"/>
          <w:sz w:val="20"/>
          <w:szCs w:val="20"/>
        </w:rPr>
        <w:t>Создать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");</w:t>
      </w:r>
    </w:p>
    <w:p w14:paraId="61A15C8D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Console.WriteLine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("2. </w:t>
      </w:r>
      <w:r w:rsidRPr="00DC5C0D">
        <w:rPr>
          <w:rFonts w:ascii="Courier New" w:eastAsiaTheme="minorHAnsi" w:hAnsi="Courier New" w:cs="Courier New"/>
          <w:sz w:val="20"/>
          <w:szCs w:val="20"/>
        </w:rPr>
        <w:t>Слияние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C5C0D">
        <w:rPr>
          <w:rFonts w:ascii="Courier New" w:eastAsiaTheme="minorHAnsi" w:hAnsi="Courier New" w:cs="Courier New"/>
          <w:sz w:val="20"/>
          <w:szCs w:val="20"/>
        </w:rPr>
        <w:t>счетов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");</w:t>
      </w:r>
    </w:p>
    <w:p w14:paraId="0668802B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("3. Снятие денег со счета");</w:t>
      </w:r>
    </w:p>
    <w:p w14:paraId="72099728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("4. Пополнение счета");</w:t>
      </w:r>
    </w:p>
    <w:p w14:paraId="74F8D9CE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("5. Сравнение счетов");</w:t>
      </w:r>
    </w:p>
    <w:p w14:paraId="6F3BE83F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("6. Начисление </w:t>
      </w:r>
    </w:p>
    <w:p w14:paraId="09C8B2D8" w14:textId="303A12E5" w:rsidR="00DC5C0D" w:rsidRPr="00DC5C0D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процентов(5%)");</w:t>
      </w:r>
    </w:p>
    <w:p w14:paraId="7381B772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("7. Выйти.");</w:t>
      </w:r>
    </w:p>
    <w:p w14:paraId="52678C58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("Выберите действе: ");</w:t>
      </w:r>
    </w:p>
    <w:p w14:paraId="697FF697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r w:rsidRPr="003532F4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int</w:t>
      </w: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x = Convert.ToInt32(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>Console.ReadLine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6D23EAE6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C5C0D">
        <w:rPr>
          <w:rFonts w:ascii="Courier New" w:eastAsiaTheme="minorHAnsi" w:hAnsi="Courier New" w:cs="Courier New"/>
          <w:sz w:val="20"/>
          <w:szCs w:val="20"/>
        </w:rPr>
        <w:t>Console.WriteLine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>();</w:t>
      </w:r>
    </w:p>
    <w:p w14:paraId="15F776EA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3532F4">
        <w:rPr>
          <w:rFonts w:ascii="Courier New" w:eastAsiaTheme="minorHAnsi" w:hAnsi="Courier New" w:cs="Courier New"/>
          <w:b/>
          <w:bCs/>
          <w:sz w:val="20"/>
          <w:szCs w:val="20"/>
        </w:rPr>
        <w:t>switch</w:t>
      </w:r>
      <w:proofErr w:type="spellEnd"/>
      <w:r w:rsidRPr="00DC5C0D">
        <w:rPr>
          <w:rFonts w:ascii="Courier New" w:eastAsiaTheme="minorHAnsi" w:hAnsi="Courier New" w:cs="Courier New"/>
          <w:sz w:val="20"/>
          <w:szCs w:val="20"/>
        </w:rPr>
        <w:t xml:space="preserve"> (x)</w:t>
      </w:r>
    </w:p>
    <w:p w14:paraId="51999E23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{</w:t>
      </w:r>
    </w:p>
    <w:p w14:paraId="0D548839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case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1: </w:t>
      </w:r>
      <w:proofErr w:type="spellStart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method.zap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();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break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7EFAAE92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case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2: </w:t>
      </w:r>
      <w:proofErr w:type="spellStart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method.kol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();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break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72081C42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case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3: </w:t>
      </w:r>
      <w:proofErr w:type="spellStart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method.snyatie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();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break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C310EAE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case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4: </w:t>
      </w:r>
      <w:proofErr w:type="spellStart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method.popol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();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break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410D090B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case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5: </w:t>
      </w:r>
      <w:proofErr w:type="spellStart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method.srav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();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break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C20D10D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case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6: </w:t>
      </w:r>
      <w:proofErr w:type="spellStart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method.nachis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();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break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0200A257" w14:textId="77777777" w:rsidR="00DC5C0D" w:rsidRP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case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7: </w:t>
      </w:r>
      <w:proofErr w:type="spellStart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Environment.Exit</w:t>
      </w:r>
      <w:proofErr w:type="spellEnd"/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(0);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break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0CDFFF07" w14:textId="77777777" w:rsidR="00851F89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r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default</w:t>
      </w:r>
      <w:r w:rsidRPr="00851F89">
        <w:rPr>
          <w:rFonts w:ascii="Courier New" w:eastAsiaTheme="minorHAnsi" w:hAnsi="Courier New" w:cs="Courier New"/>
          <w:sz w:val="20"/>
          <w:szCs w:val="20"/>
        </w:rPr>
        <w:t xml:space="preserve">: 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Console</w:t>
      </w:r>
      <w:r w:rsidRPr="00851F89">
        <w:rPr>
          <w:rFonts w:ascii="Courier New" w:eastAsiaTheme="minorHAnsi" w:hAnsi="Courier New" w:cs="Courier New"/>
          <w:sz w:val="20"/>
          <w:szCs w:val="20"/>
        </w:rPr>
        <w:t>.</w:t>
      </w:r>
      <w:r w:rsidRPr="00851F89">
        <w:rPr>
          <w:rFonts w:ascii="Courier New" w:eastAsiaTheme="minorHAnsi" w:hAnsi="Courier New" w:cs="Courier New"/>
          <w:sz w:val="20"/>
          <w:szCs w:val="20"/>
          <w:lang w:val="en-US"/>
        </w:rPr>
        <w:t>WriteLine</w:t>
      </w:r>
      <w:r w:rsidRPr="00851F89">
        <w:rPr>
          <w:rFonts w:ascii="Courier New" w:eastAsiaTheme="minorHAnsi" w:hAnsi="Courier New" w:cs="Courier New"/>
          <w:sz w:val="20"/>
          <w:szCs w:val="20"/>
        </w:rPr>
        <w:t>("</w:t>
      </w:r>
      <w:r w:rsidRPr="00DC5C0D">
        <w:rPr>
          <w:rFonts w:ascii="Courier New" w:eastAsiaTheme="minorHAnsi" w:hAnsi="Courier New" w:cs="Courier New"/>
          <w:sz w:val="20"/>
          <w:szCs w:val="20"/>
        </w:rPr>
        <w:t>Введите</w:t>
      </w:r>
      <w:r w:rsidRPr="00851F89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DC5C0D">
        <w:rPr>
          <w:rFonts w:ascii="Courier New" w:eastAsiaTheme="minorHAnsi" w:hAnsi="Courier New" w:cs="Courier New"/>
          <w:sz w:val="20"/>
          <w:szCs w:val="20"/>
        </w:rPr>
        <w:t xml:space="preserve">числа </w:t>
      </w:r>
    </w:p>
    <w:p w14:paraId="2A9154D6" w14:textId="56C0D60A" w:rsidR="00DC5C0D" w:rsidRPr="00851F89" w:rsidRDefault="00851F89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 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от</w:t>
      </w:r>
      <w:r w:rsidR="00DC5C0D" w:rsidRPr="00851F89">
        <w:rPr>
          <w:rFonts w:ascii="Courier New" w:eastAsiaTheme="minorHAnsi" w:hAnsi="Courier New" w:cs="Courier New"/>
          <w:sz w:val="20"/>
          <w:szCs w:val="20"/>
        </w:rPr>
        <w:t xml:space="preserve"> 1 </w:t>
      </w:r>
      <w:r w:rsidR="00DC5C0D" w:rsidRPr="00DC5C0D">
        <w:rPr>
          <w:rFonts w:ascii="Courier New" w:eastAsiaTheme="minorHAnsi" w:hAnsi="Courier New" w:cs="Courier New"/>
          <w:sz w:val="20"/>
          <w:szCs w:val="20"/>
        </w:rPr>
        <w:t>до</w:t>
      </w:r>
      <w:r w:rsidR="00DC5C0D" w:rsidRPr="00851F89">
        <w:rPr>
          <w:rFonts w:ascii="Courier New" w:eastAsiaTheme="minorHAnsi" w:hAnsi="Courier New" w:cs="Courier New"/>
          <w:sz w:val="20"/>
          <w:szCs w:val="20"/>
        </w:rPr>
        <w:t xml:space="preserve"> 7"); </w:t>
      </w:r>
      <w:r w:rsidR="00DC5C0D" w:rsidRPr="00851F89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break</w:t>
      </w:r>
      <w:r w:rsidR="00DC5C0D" w:rsidRPr="00851F89">
        <w:rPr>
          <w:rFonts w:ascii="Courier New" w:eastAsiaTheme="minorHAnsi" w:hAnsi="Courier New" w:cs="Courier New"/>
          <w:sz w:val="20"/>
          <w:szCs w:val="20"/>
        </w:rPr>
        <w:t>;</w:t>
      </w:r>
    </w:p>
    <w:p w14:paraId="2470538F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851F89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r w:rsidRPr="00DC5C0D">
        <w:rPr>
          <w:rFonts w:ascii="Courier New" w:eastAsiaTheme="minorHAnsi" w:hAnsi="Courier New" w:cs="Courier New"/>
          <w:sz w:val="20"/>
          <w:szCs w:val="20"/>
        </w:rPr>
        <w:t>}</w:t>
      </w:r>
    </w:p>
    <w:p w14:paraId="0442692C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    }</w:t>
      </w:r>
    </w:p>
    <w:p w14:paraId="02C976C2" w14:textId="77777777" w:rsidR="00DC5C0D" w:rsidRPr="00DC5C0D" w:rsidRDefault="00DC5C0D" w:rsidP="00851F89">
      <w:pPr>
        <w:pStyle w:val="a7"/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C5C0D">
        <w:rPr>
          <w:rFonts w:ascii="Courier New" w:eastAsiaTheme="minorHAnsi" w:hAnsi="Courier New" w:cs="Courier New"/>
          <w:sz w:val="20"/>
          <w:szCs w:val="20"/>
        </w:rPr>
        <w:t xml:space="preserve">            }</w:t>
      </w:r>
    </w:p>
    <w:p w14:paraId="05DDA5AE" w14:textId="77777777" w:rsidR="00DC5C0D" w:rsidRPr="00851F89" w:rsidRDefault="00DC5C0D" w:rsidP="00851F89">
      <w:pPr>
        <w:widowControl/>
        <w:autoSpaceDE w:val="0"/>
        <w:autoSpaceDN w:val="0"/>
        <w:adjustRightInd w:val="0"/>
        <w:ind w:left="360"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851F89">
        <w:rPr>
          <w:rFonts w:ascii="Courier New" w:eastAsiaTheme="minorHAnsi" w:hAnsi="Courier New" w:cs="Courier New"/>
          <w:sz w:val="20"/>
          <w:szCs w:val="20"/>
        </w:rPr>
        <w:t xml:space="preserve">        }</w:t>
      </w:r>
    </w:p>
    <w:p w14:paraId="2329B658" w14:textId="77777777" w:rsidR="00DC5C0D" w:rsidRPr="00851F89" w:rsidRDefault="00DC5C0D" w:rsidP="00851F89">
      <w:pPr>
        <w:widowControl/>
        <w:autoSpaceDE w:val="0"/>
        <w:autoSpaceDN w:val="0"/>
        <w:adjustRightInd w:val="0"/>
        <w:ind w:left="360"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851F89">
        <w:rPr>
          <w:rFonts w:ascii="Courier New" w:eastAsiaTheme="minorHAnsi" w:hAnsi="Courier New" w:cs="Courier New"/>
          <w:sz w:val="20"/>
          <w:szCs w:val="20"/>
        </w:rPr>
        <w:t xml:space="preserve">    }</w:t>
      </w:r>
    </w:p>
    <w:p w14:paraId="412E345D" w14:textId="77777777" w:rsidR="00C14215" w:rsidRDefault="00C14215" w:rsidP="00411669">
      <w:pPr>
        <w:pStyle w:val="2"/>
        <w:numPr>
          <w:ilvl w:val="1"/>
          <w:numId w:val="3"/>
        </w:numPr>
      </w:pPr>
      <w:r w:rsidRPr="00652612">
        <w:t>За</w:t>
      </w:r>
      <w:r>
        <w:t>дание № 2. Разработать код программы</w:t>
      </w:r>
    </w:p>
    <w:p w14:paraId="249BA84F" w14:textId="77777777" w:rsidR="00915F83" w:rsidRPr="00426DB9" w:rsidRDefault="00C14215" w:rsidP="00915F83">
      <w:pPr>
        <w:ind w:left="360" w:firstLine="0"/>
      </w:pPr>
      <w:r>
        <w:t>Реализация кода программы представлена в листинге 3.</w:t>
      </w:r>
    </w:p>
    <w:p w14:paraId="0294A4FC" w14:textId="77777777" w:rsidR="00C14215" w:rsidRDefault="00C14215" w:rsidP="00C14215">
      <w:pPr>
        <w:pStyle w:val="-0"/>
      </w:pPr>
      <w:r>
        <w:t>Листинг</w:t>
      </w:r>
      <w:r w:rsidRPr="008247F8">
        <w:t xml:space="preserve"> 3 – </w:t>
      </w:r>
      <w:r>
        <w:t>Код программы</w:t>
      </w:r>
    </w:p>
    <w:p w14:paraId="4A54F7DB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using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System;</w:t>
      </w:r>
    </w:p>
    <w:p w14:paraId="38B57190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using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System.Collections.Generic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3D27576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using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System.Linq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5BF0E2AB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using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System.Text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433499CE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using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System.Threading.Tasks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53FD4BF3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7579A7F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namespace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Laba4</w:t>
      </w:r>
    </w:p>
    <w:p w14:paraId="36CEBF39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{</w:t>
      </w:r>
    </w:p>
    <w:p w14:paraId="348AB351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class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Program</w:t>
      </w:r>
    </w:p>
    <w:p w14:paraId="480DFA73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{</w:t>
      </w:r>
    </w:p>
    <w:p w14:paraId="5B4DE751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static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void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Main(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string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[]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args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56AFEA96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14:paraId="35C7665E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DAEF0E0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Methods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r w:rsidRPr="00DF0471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new</w:t>
      </w: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Methods();</w:t>
      </w:r>
    </w:p>
    <w:p w14:paraId="7B5B9B36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schet.start</w:t>
      </w:r>
      <w:proofErr w:type="spellEnd"/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045E5EA8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3620635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F047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DF0471">
        <w:rPr>
          <w:rFonts w:ascii="Courier New" w:eastAsiaTheme="minorHAnsi" w:hAnsi="Courier New" w:cs="Courier New"/>
          <w:sz w:val="20"/>
          <w:szCs w:val="20"/>
        </w:rPr>
        <w:t>}</w:t>
      </w:r>
    </w:p>
    <w:p w14:paraId="5294FB6A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F0471">
        <w:rPr>
          <w:rFonts w:ascii="Courier New" w:eastAsiaTheme="minorHAnsi" w:hAnsi="Courier New" w:cs="Courier New"/>
          <w:sz w:val="20"/>
          <w:szCs w:val="20"/>
        </w:rPr>
        <w:t xml:space="preserve">    }</w:t>
      </w:r>
    </w:p>
    <w:p w14:paraId="387DFB62" w14:textId="77777777" w:rsidR="00DF0471" w:rsidRPr="00DF0471" w:rsidRDefault="00DF0471" w:rsidP="00DF047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</w:rPr>
      </w:pPr>
      <w:r w:rsidRPr="00DF0471">
        <w:rPr>
          <w:rFonts w:ascii="Courier New" w:eastAsiaTheme="minorHAnsi" w:hAnsi="Courier New" w:cs="Courier New"/>
          <w:sz w:val="20"/>
          <w:szCs w:val="20"/>
        </w:rPr>
        <w:t>}</w:t>
      </w:r>
    </w:p>
    <w:p w14:paraId="233364A9" w14:textId="085F9B9B" w:rsidR="00C14215" w:rsidRPr="00CC1B56" w:rsidRDefault="00C14215" w:rsidP="00C14215">
      <w:pPr>
        <w:pStyle w:val="-1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программы предоставлена на рисунках </w:t>
      </w:r>
      <w:r w:rsidRPr="00CC1B56">
        <w:rPr>
          <w:rFonts w:ascii="Times New Roman" w:hAnsi="Times New Roman"/>
          <w:sz w:val="28"/>
          <w:szCs w:val="28"/>
        </w:rPr>
        <w:t>3.1 – 3.</w:t>
      </w:r>
      <w:r w:rsidR="00D757C3">
        <w:rPr>
          <w:rFonts w:ascii="Times New Roman" w:hAnsi="Times New Roman"/>
          <w:sz w:val="28"/>
          <w:szCs w:val="28"/>
        </w:rPr>
        <w:t>7</w:t>
      </w:r>
    </w:p>
    <w:p w14:paraId="05A9734D" w14:textId="6D816AA4" w:rsidR="00C14215" w:rsidRPr="00CC1B56" w:rsidRDefault="00D757C3" w:rsidP="00C14215">
      <w:pPr>
        <w:pStyle w:val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797C05" wp14:editId="69FB6C94">
            <wp:extent cx="1981200" cy="1584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0486" w14:textId="77777777" w:rsidR="00C14215" w:rsidRPr="00CC1B56" w:rsidRDefault="00C14215" w:rsidP="00C14215">
      <w:pPr>
        <w:pStyle w:val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>
        <w:rPr>
          <w:rFonts w:ascii="Times New Roman" w:hAnsi="Times New Roman"/>
          <w:sz w:val="28"/>
          <w:szCs w:val="28"/>
          <w:lang w:val="en-US"/>
        </w:rPr>
        <w:t xml:space="preserve">.1 – </w:t>
      </w:r>
      <w:r>
        <w:rPr>
          <w:rFonts w:ascii="Times New Roman" w:hAnsi="Times New Roman"/>
          <w:sz w:val="28"/>
          <w:szCs w:val="28"/>
        </w:rPr>
        <w:t>Главное меню</w:t>
      </w:r>
    </w:p>
    <w:p w14:paraId="64EF6151" w14:textId="3A6CC5F4" w:rsidR="00C14215" w:rsidRPr="00CC1B56" w:rsidRDefault="00D757C3" w:rsidP="00C14215">
      <w:pPr>
        <w:pStyle w:val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4D09074" wp14:editId="168D0104">
            <wp:extent cx="1943100" cy="3124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5C0F" w14:textId="77777777" w:rsidR="00C14215" w:rsidRPr="00915F83" w:rsidRDefault="00C14215" w:rsidP="00C14215">
      <w:pPr>
        <w:pStyle w:val="-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3</w:t>
      </w:r>
      <w:r>
        <w:rPr>
          <w:rFonts w:ascii="Times New Roman" w:hAnsi="Times New Roman"/>
          <w:sz w:val="28"/>
          <w:szCs w:val="28"/>
          <w:lang w:val="en-US"/>
        </w:rPr>
        <w:t xml:space="preserve">.2 – </w:t>
      </w:r>
      <w:r>
        <w:rPr>
          <w:rFonts w:ascii="Times New Roman" w:hAnsi="Times New Roman"/>
          <w:sz w:val="28"/>
          <w:szCs w:val="28"/>
        </w:rPr>
        <w:t xml:space="preserve">Добавление </w:t>
      </w:r>
      <w:r w:rsidR="00915F83">
        <w:rPr>
          <w:rFonts w:ascii="Times New Roman" w:hAnsi="Times New Roman"/>
          <w:sz w:val="28"/>
          <w:szCs w:val="28"/>
        </w:rPr>
        <w:t>счета</w:t>
      </w:r>
    </w:p>
    <w:p w14:paraId="07597A0E" w14:textId="283F45C5" w:rsidR="00C14215" w:rsidRPr="00CC1B56" w:rsidRDefault="00D757C3" w:rsidP="00C14215">
      <w:pPr>
        <w:pStyle w:val="-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645AD4" wp14:editId="0AFD3CB4">
            <wp:extent cx="4857750" cy="2457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0CF5" w14:textId="77777777" w:rsidR="00C14215" w:rsidRPr="00915F83" w:rsidRDefault="00C14215" w:rsidP="00C14215">
      <w:pPr>
        <w:pStyle w:val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>
        <w:rPr>
          <w:rFonts w:ascii="Times New Roman" w:hAnsi="Times New Roman"/>
          <w:sz w:val="28"/>
          <w:szCs w:val="28"/>
          <w:lang w:val="en-US"/>
        </w:rPr>
        <w:t xml:space="preserve">.3 – </w:t>
      </w:r>
      <w:proofErr w:type="spellStart"/>
      <w:r w:rsidR="00915F83">
        <w:rPr>
          <w:rFonts w:ascii="Times New Roman" w:hAnsi="Times New Roman"/>
          <w:sz w:val="28"/>
          <w:szCs w:val="28"/>
          <w:lang w:val="en-US"/>
        </w:rPr>
        <w:t>Слияние</w:t>
      </w:r>
      <w:proofErr w:type="spellEnd"/>
      <w:r w:rsidR="00915F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15F83">
        <w:rPr>
          <w:rFonts w:ascii="Times New Roman" w:hAnsi="Times New Roman"/>
          <w:sz w:val="28"/>
          <w:szCs w:val="28"/>
          <w:lang w:val="en-US"/>
        </w:rPr>
        <w:t>счетов</w:t>
      </w:r>
      <w:proofErr w:type="spellEnd"/>
    </w:p>
    <w:p w14:paraId="7979CA5F" w14:textId="737E61A8" w:rsidR="00C14215" w:rsidRPr="00CC1B56" w:rsidRDefault="00D757C3" w:rsidP="00C14215">
      <w:pPr>
        <w:pStyle w:val="-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2755361" wp14:editId="7A0C990F">
            <wp:extent cx="4257675" cy="2857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A7A1" w14:textId="77777777" w:rsidR="00C14215" w:rsidRPr="00CC1B56" w:rsidRDefault="00C14215" w:rsidP="00C14215">
      <w:pPr>
        <w:pStyle w:val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Рисунок 3</w:t>
      </w:r>
      <w:r w:rsidRPr="00D757C3">
        <w:rPr>
          <w:rFonts w:ascii="Times New Roman" w:hAnsi="Times New Roman"/>
          <w:sz w:val="28"/>
          <w:szCs w:val="28"/>
        </w:rPr>
        <w:t xml:space="preserve">.4 – </w:t>
      </w:r>
      <w:r w:rsidR="00915F83">
        <w:rPr>
          <w:rFonts w:ascii="Times New Roman" w:hAnsi="Times New Roman"/>
          <w:sz w:val="28"/>
          <w:szCs w:val="28"/>
        </w:rPr>
        <w:t>Снятие денег со счета</w:t>
      </w:r>
    </w:p>
    <w:p w14:paraId="010CB4EB" w14:textId="2DC17E7E" w:rsidR="00C14215" w:rsidRPr="00CC1B56" w:rsidRDefault="00D757C3" w:rsidP="00C14215">
      <w:pPr>
        <w:pStyle w:val="-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31E7FD0" wp14:editId="741A38CF">
            <wp:extent cx="4067175" cy="2847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3E49" w14:textId="77777777" w:rsidR="00C14215" w:rsidRDefault="00C14215" w:rsidP="00C14215">
      <w:pPr>
        <w:pStyle w:val="-1"/>
        <w:jc w:val="center"/>
        <w:rPr>
          <w:rFonts w:ascii="Times New Roman" w:hAnsi="Times New Roman"/>
          <w:sz w:val="28"/>
          <w:szCs w:val="20"/>
        </w:rPr>
      </w:pPr>
      <w:r w:rsidRPr="00CC1B56">
        <w:rPr>
          <w:rFonts w:ascii="Times New Roman" w:hAnsi="Times New Roman"/>
          <w:sz w:val="28"/>
          <w:szCs w:val="20"/>
        </w:rPr>
        <w:t xml:space="preserve">Рисунок 3.5 – </w:t>
      </w:r>
      <w:r w:rsidR="00915F83">
        <w:rPr>
          <w:rFonts w:ascii="Times New Roman" w:hAnsi="Times New Roman"/>
          <w:sz w:val="28"/>
          <w:szCs w:val="20"/>
        </w:rPr>
        <w:t>Пополнение счета</w:t>
      </w:r>
    </w:p>
    <w:p w14:paraId="15B36917" w14:textId="56CE422C" w:rsidR="00915F83" w:rsidRDefault="00D757C3" w:rsidP="00C14215">
      <w:pPr>
        <w:pStyle w:val="-1"/>
        <w:jc w:val="center"/>
        <w:rPr>
          <w:rFonts w:ascii="Times New Roman" w:hAnsi="Times New Roman"/>
          <w:sz w:val="28"/>
          <w:szCs w:val="20"/>
        </w:rPr>
      </w:pPr>
      <w:r>
        <w:rPr>
          <w:noProof/>
        </w:rPr>
        <w:drawing>
          <wp:inline distT="0" distB="0" distL="0" distR="0" wp14:anchorId="41CD7065" wp14:editId="015DA771">
            <wp:extent cx="2847975" cy="22955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4BE2" w14:textId="2C4A3BD0" w:rsidR="00915F83" w:rsidRDefault="00915F83" w:rsidP="00915F83">
      <w:pPr>
        <w:pStyle w:val="-1"/>
        <w:jc w:val="center"/>
        <w:rPr>
          <w:rFonts w:ascii="Times New Roman" w:hAnsi="Times New Roman"/>
          <w:sz w:val="28"/>
          <w:szCs w:val="20"/>
        </w:rPr>
      </w:pPr>
      <w:r w:rsidRPr="00CC1B56">
        <w:rPr>
          <w:rFonts w:ascii="Times New Roman" w:hAnsi="Times New Roman"/>
          <w:sz w:val="28"/>
          <w:szCs w:val="20"/>
        </w:rPr>
        <w:t>Рисунок 3.</w:t>
      </w:r>
      <w:r w:rsidR="00D757C3">
        <w:rPr>
          <w:rFonts w:ascii="Times New Roman" w:hAnsi="Times New Roman"/>
          <w:sz w:val="28"/>
          <w:szCs w:val="20"/>
        </w:rPr>
        <w:t>6</w:t>
      </w:r>
      <w:r w:rsidRPr="00CC1B56">
        <w:rPr>
          <w:rFonts w:ascii="Times New Roman" w:hAnsi="Times New Roman"/>
          <w:sz w:val="28"/>
          <w:szCs w:val="20"/>
        </w:rPr>
        <w:t xml:space="preserve"> – </w:t>
      </w:r>
      <w:r>
        <w:rPr>
          <w:rFonts w:ascii="Times New Roman" w:hAnsi="Times New Roman"/>
          <w:sz w:val="28"/>
          <w:szCs w:val="20"/>
        </w:rPr>
        <w:t>Сравнение счетов</w:t>
      </w:r>
    </w:p>
    <w:p w14:paraId="2B12DD3E" w14:textId="77777777" w:rsidR="00252865" w:rsidRDefault="00252865" w:rsidP="00915F83">
      <w:pPr>
        <w:pStyle w:val="-1"/>
        <w:jc w:val="center"/>
        <w:rPr>
          <w:rFonts w:ascii="Times New Roman" w:hAnsi="Times New Roman"/>
          <w:sz w:val="28"/>
          <w:szCs w:val="20"/>
        </w:rPr>
      </w:pPr>
    </w:p>
    <w:p w14:paraId="0DBE5996" w14:textId="211CE2EF" w:rsidR="00915F83" w:rsidRPr="00252865" w:rsidRDefault="00D757C3" w:rsidP="00252865">
      <w:pPr>
        <w:pStyle w:val="-1"/>
        <w:jc w:val="center"/>
        <w:rPr>
          <w:rFonts w:ascii="Times New Roman" w:hAnsi="Times New Roman"/>
          <w:sz w:val="28"/>
          <w:szCs w:val="20"/>
        </w:rPr>
      </w:pPr>
      <w:r>
        <w:rPr>
          <w:noProof/>
        </w:rPr>
        <w:drawing>
          <wp:inline distT="0" distB="0" distL="0" distR="0" wp14:anchorId="6C3AB90C" wp14:editId="23D9F37A">
            <wp:extent cx="4152900" cy="25050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7C99" w14:textId="1A05F83C" w:rsidR="00915F83" w:rsidRPr="00CC1B56" w:rsidRDefault="00915F83" w:rsidP="00915F83">
      <w:pPr>
        <w:pStyle w:val="-1"/>
        <w:jc w:val="center"/>
        <w:rPr>
          <w:rFonts w:ascii="Times New Roman" w:hAnsi="Times New Roman"/>
          <w:sz w:val="28"/>
          <w:szCs w:val="20"/>
        </w:rPr>
      </w:pPr>
      <w:r w:rsidRPr="00CC1B56">
        <w:rPr>
          <w:rFonts w:ascii="Times New Roman" w:hAnsi="Times New Roman"/>
          <w:sz w:val="28"/>
          <w:szCs w:val="20"/>
        </w:rPr>
        <w:t>Рисунок 3.</w:t>
      </w:r>
      <w:r w:rsidR="00D757C3">
        <w:rPr>
          <w:rFonts w:ascii="Times New Roman" w:hAnsi="Times New Roman"/>
          <w:sz w:val="28"/>
          <w:szCs w:val="20"/>
        </w:rPr>
        <w:t>7</w:t>
      </w:r>
      <w:r w:rsidRPr="00CC1B56">
        <w:rPr>
          <w:rFonts w:ascii="Times New Roman" w:hAnsi="Times New Roman"/>
          <w:sz w:val="28"/>
          <w:szCs w:val="20"/>
        </w:rPr>
        <w:t xml:space="preserve"> – </w:t>
      </w:r>
      <w:r w:rsidR="00252865">
        <w:rPr>
          <w:rFonts w:ascii="Times New Roman" w:hAnsi="Times New Roman"/>
          <w:sz w:val="28"/>
          <w:szCs w:val="20"/>
        </w:rPr>
        <w:t>Начисление 5%</w:t>
      </w:r>
    </w:p>
    <w:p w14:paraId="67DBE0C2" w14:textId="77777777" w:rsidR="00915F83" w:rsidRDefault="00252865" w:rsidP="00252865">
      <w:pPr>
        <w:pStyle w:val="-1"/>
        <w:rPr>
          <w:rFonts w:ascii="Times New Roman" w:hAnsi="Times New Roman"/>
          <w:b/>
          <w:sz w:val="28"/>
          <w:szCs w:val="20"/>
          <w:lang w:val="en-US"/>
        </w:rPr>
      </w:pPr>
      <w:r w:rsidRPr="00252865">
        <w:rPr>
          <w:rFonts w:ascii="Times New Roman" w:hAnsi="Times New Roman"/>
          <w:b/>
          <w:sz w:val="28"/>
          <w:szCs w:val="20"/>
        </w:rPr>
        <w:t>Выводы</w:t>
      </w:r>
      <w:r w:rsidRPr="00252865">
        <w:rPr>
          <w:rFonts w:ascii="Times New Roman" w:hAnsi="Times New Roman"/>
          <w:b/>
          <w:sz w:val="28"/>
          <w:szCs w:val="20"/>
          <w:lang w:val="en-US"/>
        </w:rPr>
        <w:t>:</w:t>
      </w:r>
    </w:p>
    <w:p w14:paraId="0737E658" w14:textId="7F4C8FEC" w:rsidR="00411669" w:rsidRPr="00D757C3" w:rsidRDefault="00252865" w:rsidP="00D757C3">
      <w:pPr>
        <w:pStyle w:val="a7"/>
        <w:ind w:left="0"/>
      </w:pPr>
      <w:r>
        <w:lastRenderedPageBreak/>
        <w:t>В данной практической работе была выполнена программа содержащая 3 класса</w:t>
      </w:r>
      <w:r w:rsidRPr="00CC1B56">
        <w:t>:</w:t>
      </w:r>
      <w:r>
        <w:t xml:space="preserve"> «</w:t>
      </w:r>
      <w:proofErr w:type="spellStart"/>
      <w:r>
        <w:rPr>
          <w:lang w:val="en-US"/>
        </w:rPr>
        <w:t>Schet</w:t>
      </w:r>
      <w:proofErr w:type="spellEnd"/>
      <w:r w:rsidRPr="00CC1B56">
        <w:t>.</w:t>
      </w:r>
      <w:r>
        <w:rPr>
          <w:lang w:val="en-US"/>
        </w:rPr>
        <w:t>cs</w:t>
      </w:r>
      <w:r>
        <w:t>»</w:t>
      </w:r>
      <w:r w:rsidRPr="00CC1B56">
        <w:t xml:space="preserve">, </w:t>
      </w:r>
      <w:r>
        <w:t>«</w:t>
      </w:r>
      <w:r>
        <w:rPr>
          <w:lang w:val="en-US"/>
        </w:rPr>
        <w:t>Program</w:t>
      </w:r>
      <w:r w:rsidRPr="00CC1B56">
        <w:t>.</w:t>
      </w:r>
      <w:r>
        <w:rPr>
          <w:lang w:val="en-US"/>
        </w:rPr>
        <w:t>cs</w:t>
      </w:r>
      <w:r>
        <w:t>»</w:t>
      </w:r>
      <w:r w:rsidRPr="00CC1B56">
        <w:t xml:space="preserve">, </w:t>
      </w:r>
      <w:r>
        <w:t>«</w:t>
      </w:r>
      <w:r>
        <w:rPr>
          <w:lang w:val="en-US"/>
        </w:rPr>
        <w:t>Methods</w:t>
      </w:r>
      <w:r w:rsidRPr="00CC1B56">
        <w:t>.</w:t>
      </w:r>
      <w:r>
        <w:rPr>
          <w:lang w:val="en-US"/>
        </w:rPr>
        <w:t>cs</w:t>
      </w:r>
      <w:r>
        <w:t>» которая выполняет различные функции, также листинг который отображен в отчете к практической работе</w:t>
      </w:r>
      <w:r w:rsidRPr="00CC1B56">
        <w:t>.</w:t>
      </w:r>
      <w:r>
        <w:t xml:space="preserve"> Я научился разрабатывать программу согласно своему индивидуальному варианту задания</w:t>
      </w:r>
      <w:r w:rsidRPr="00CC1B56">
        <w:t>.</w:t>
      </w:r>
    </w:p>
    <w:sectPr w:rsidR="00411669" w:rsidRPr="00D757C3" w:rsidSect="00411669">
      <w:headerReference w:type="default" r:id="rId14"/>
      <w:pgSz w:w="11906" w:h="16838"/>
      <w:pgMar w:top="1134" w:right="851" w:bottom="1560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72692" w14:textId="77777777" w:rsidR="00C65B35" w:rsidRDefault="00C65B35" w:rsidP="00C14215">
      <w:r>
        <w:separator/>
      </w:r>
    </w:p>
  </w:endnote>
  <w:endnote w:type="continuationSeparator" w:id="0">
    <w:p w14:paraId="06615B3F" w14:textId="77777777" w:rsidR="00C65B35" w:rsidRDefault="00C65B35" w:rsidP="00C1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p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C0E40" w14:textId="77777777" w:rsidR="00C65B35" w:rsidRDefault="00C65B35" w:rsidP="00C14215">
      <w:r>
        <w:separator/>
      </w:r>
    </w:p>
  </w:footnote>
  <w:footnote w:type="continuationSeparator" w:id="0">
    <w:p w14:paraId="7EAAF0C3" w14:textId="77777777" w:rsidR="00C65B35" w:rsidRDefault="00C65B35" w:rsidP="00C14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3C934" w14:textId="70AAF949" w:rsidR="00DC5C0D" w:rsidRPr="00C74AD0" w:rsidRDefault="00DC5C0D" w:rsidP="00411669">
    <w:pPr>
      <w:pStyle w:val="a3"/>
      <w:ind w:firstLine="0"/>
      <w:jc w:val="center"/>
    </w:pPr>
    <w:proofErr w:type="spellStart"/>
    <w:r>
      <w:t>Угоренко</w:t>
    </w:r>
    <w:proofErr w:type="spellEnd"/>
    <w:r>
      <w:t xml:space="preserve"> В</w:t>
    </w:r>
    <w:r w:rsidRPr="004209EE">
      <w:t>.</w:t>
    </w:r>
    <w:r>
      <w:t>В. П32 Практическая работа № 4</w: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CE5B948" wp14:editId="5401C3DD">
              <wp:simplePos x="0" y="0"/>
              <wp:positionH relativeFrom="page">
                <wp:posOffset>730250</wp:posOffset>
              </wp:positionH>
              <wp:positionV relativeFrom="page">
                <wp:posOffset>192405</wp:posOffset>
              </wp:positionV>
              <wp:extent cx="6639560" cy="10328910"/>
              <wp:effectExtent l="15875" t="20955" r="21590" b="133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9560" cy="103289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3E4C7" w14:textId="77777777" w:rsidR="00DC5C0D" w:rsidRDefault="00DC5C0D" w:rsidP="004116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A5767" w14:textId="77777777" w:rsidR="00DC5C0D" w:rsidRPr="00CA6AEE" w:rsidRDefault="00DC5C0D" w:rsidP="00411669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CA6AEE">
                              <w:rPr>
                                <w:sz w:val="18"/>
                                <w:szCs w:val="18"/>
                              </w:rPr>
                              <w:t>Ли</w:t>
                            </w:r>
                            <w:r w:rsidRPr="00CA6AEE">
                              <w:rPr>
                                <w:sz w:val="18"/>
                                <w:szCs w:val="18"/>
                                <w:lang w:val="ru-RU"/>
                              </w:rPr>
                              <w:t>ст</w:t>
                            </w:r>
                            <w:proofErr w:type="spellEnd"/>
                          </w:p>
                          <w:p w14:paraId="2E57D1D3" w14:textId="77777777" w:rsidR="00DC5C0D" w:rsidRDefault="00DC5C0D" w:rsidP="004116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FBD97" w14:textId="77777777" w:rsidR="00DC5C0D" w:rsidRDefault="00DC5C0D" w:rsidP="004116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021AE" w14:textId="77777777" w:rsidR="00DC5C0D" w:rsidRDefault="00DC5C0D" w:rsidP="004116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95CA4" w14:textId="77777777" w:rsidR="00DC5C0D" w:rsidRDefault="00DC5C0D" w:rsidP="004116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512FA" w14:textId="77777777" w:rsidR="00DC5C0D" w:rsidRDefault="00DC5C0D" w:rsidP="004116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F3B35" w14:textId="77777777" w:rsidR="00DC5C0D" w:rsidRPr="00C14215" w:rsidRDefault="00DC5C0D" w:rsidP="00411669">
                            <w:pPr>
                              <w:pStyle w:val="a5"/>
                              <w:jc w:val="center"/>
                              <w:rPr>
                                <w:rFonts w:ascii="Isocpeup" w:hAnsi="Isocpeup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39E98" w14:textId="63CF021A" w:rsidR="00DC5C0D" w:rsidRPr="00E005F0" w:rsidRDefault="00DC5C0D" w:rsidP="00411669">
                            <w:pPr>
                              <w:pStyle w:val="a5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8"/>
                                <w:szCs w:val="38"/>
                                <w:lang w:val="ru-RU"/>
                              </w:rPr>
                              <w:t>УП 3.0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  <w:lang w:val="ru-RU"/>
                              </w:rPr>
                              <w:t>.21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  <w:lang w:val="ru-RU"/>
                              </w:rPr>
                              <w:t>2</w:t>
                            </w:r>
                            <w:r w:rsidR="00422BC8">
                              <w:rPr>
                                <w:b/>
                                <w:sz w:val="38"/>
                                <w:szCs w:val="38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  <w:lang w:val="ru-RU"/>
                              </w:rPr>
                              <w:t xml:space="preserve"> ОТ</w:t>
                            </w:r>
                          </w:p>
                          <w:p w14:paraId="20B7D994" w14:textId="77777777" w:rsidR="00DC5C0D" w:rsidRPr="00926A30" w:rsidRDefault="00DC5C0D" w:rsidP="0041166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E5B948" id="Group 1" o:spid="_x0000_s1026" style="position:absolute;left:0;text-align:left;margin-left:57.5pt;margin-top:15.15pt;width:522.8pt;height:813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2C3E4C7" w14:textId="77777777" w:rsidR="00DC5C0D" w:rsidRDefault="00DC5C0D" w:rsidP="004116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" filled="f" stroked="f" strokeweight=".25pt">
                <v:textbox inset="0,1pt,0,1pt">
                  <w:txbxContent>
                    <w:p w14:paraId="17DA5767" w14:textId="77777777" w:rsidR="00DC5C0D" w:rsidRPr="00CA6AEE" w:rsidRDefault="00DC5C0D" w:rsidP="00411669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CA6AEE">
                        <w:rPr>
                          <w:sz w:val="18"/>
                          <w:szCs w:val="18"/>
                        </w:rPr>
                        <w:t>Ли</w:t>
                      </w:r>
                      <w:r w:rsidRPr="00CA6AEE">
                        <w:rPr>
                          <w:sz w:val="18"/>
                          <w:szCs w:val="18"/>
                          <w:lang w:val="ru-RU"/>
                        </w:rPr>
                        <w:t>ст</w:t>
                      </w:r>
                      <w:proofErr w:type="spellEnd"/>
                    </w:p>
                    <w:p w14:paraId="2E57D1D3" w14:textId="77777777" w:rsidR="00DC5C0D" w:rsidRDefault="00DC5C0D" w:rsidP="004116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BEFBD97" w14:textId="77777777" w:rsidR="00DC5C0D" w:rsidRDefault="00DC5C0D" w:rsidP="004116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DA021AE" w14:textId="77777777" w:rsidR="00DC5C0D" w:rsidRDefault="00DC5C0D" w:rsidP="004116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7895CA4" w14:textId="77777777" w:rsidR="00DC5C0D" w:rsidRDefault="00DC5C0D" w:rsidP="004116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A9512FA" w14:textId="77777777" w:rsidR="00DC5C0D" w:rsidRDefault="00DC5C0D" w:rsidP="004116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20F3B35" w14:textId="77777777" w:rsidR="00DC5C0D" w:rsidRPr="00C14215" w:rsidRDefault="00DC5C0D" w:rsidP="00411669">
                      <w:pPr>
                        <w:pStyle w:val="a5"/>
                        <w:jc w:val="center"/>
                        <w:rPr>
                          <w:rFonts w:ascii="Isocpeup" w:hAnsi="Isocpeup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9139E98" w14:textId="63CF021A" w:rsidR="00DC5C0D" w:rsidRPr="00E005F0" w:rsidRDefault="00DC5C0D" w:rsidP="00411669">
                      <w:pPr>
                        <w:pStyle w:val="a5"/>
                        <w:jc w:val="center"/>
                        <w:rPr>
                          <w:b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b/>
                          <w:sz w:val="38"/>
                          <w:szCs w:val="38"/>
                          <w:lang w:val="ru-RU"/>
                        </w:rPr>
                        <w:t>УП 3.0</w:t>
                      </w:r>
                      <w:r>
                        <w:rPr>
                          <w:b/>
                          <w:sz w:val="38"/>
                          <w:szCs w:val="38"/>
                          <w:lang w:val="en-US"/>
                        </w:rPr>
                        <w:t>2</w:t>
                      </w:r>
                      <w:r>
                        <w:rPr>
                          <w:b/>
                          <w:sz w:val="38"/>
                          <w:szCs w:val="38"/>
                          <w:lang w:val="ru-RU"/>
                        </w:rPr>
                        <w:t>.21</w:t>
                      </w:r>
                      <w:r>
                        <w:rPr>
                          <w:b/>
                          <w:sz w:val="38"/>
                          <w:szCs w:val="38"/>
                          <w:lang w:val="en-US"/>
                        </w:rPr>
                        <w:t>3</w:t>
                      </w:r>
                      <w:r>
                        <w:rPr>
                          <w:b/>
                          <w:sz w:val="38"/>
                          <w:szCs w:val="38"/>
                          <w:lang w:val="ru-RU"/>
                        </w:rPr>
                        <w:t>2</w:t>
                      </w:r>
                      <w:r w:rsidR="00422BC8">
                        <w:rPr>
                          <w:b/>
                          <w:sz w:val="38"/>
                          <w:szCs w:val="38"/>
                          <w:lang w:val="en-US"/>
                        </w:rPr>
                        <w:t>22</w:t>
                      </w:r>
                      <w:r>
                        <w:rPr>
                          <w:b/>
                          <w:sz w:val="38"/>
                          <w:szCs w:val="38"/>
                          <w:lang w:val="ru-RU"/>
                        </w:rPr>
                        <w:t xml:space="preserve"> ОТ</w:t>
                      </w:r>
                    </w:p>
                    <w:p w14:paraId="20B7D994" w14:textId="77777777" w:rsidR="00DC5C0D" w:rsidRPr="00926A30" w:rsidRDefault="00DC5C0D" w:rsidP="00411669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470AE"/>
    <w:multiLevelType w:val="multilevel"/>
    <w:tmpl w:val="D5801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39301E01"/>
    <w:multiLevelType w:val="hybridMultilevel"/>
    <w:tmpl w:val="E8BAEB40"/>
    <w:lvl w:ilvl="0" w:tplc="7F58F4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BE780F"/>
    <w:multiLevelType w:val="hybridMultilevel"/>
    <w:tmpl w:val="B28C56D6"/>
    <w:lvl w:ilvl="0" w:tplc="0B6EBEF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73BE1DB3"/>
    <w:multiLevelType w:val="multilevel"/>
    <w:tmpl w:val="D5801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8F5"/>
    <w:rsid w:val="000568F5"/>
    <w:rsid w:val="00252865"/>
    <w:rsid w:val="003532F4"/>
    <w:rsid w:val="00411669"/>
    <w:rsid w:val="00422BC8"/>
    <w:rsid w:val="0051024A"/>
    <w:rsid w:val="006177F9"/>
    <w:rsid w:val="00851F89"/>
    <w:rsid w:val="00915F83"/>
    <w:rsid w:val="00C14215"/>
    <w:rsid w:val="00C65B35"/>
    <w:rsid w:val="00D63572"/>
    <w:rsid w:val="00D757C3"/>
    <w:rsid w:val="00DC5C0D"/>
    <w:rsid w:val="00DF0471"/>
    <w:rsid w:val="00E6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A7209"/>
  <w15:chartTrackingRefBased/>
  <w15:docId w15:val="{24E0AE42-197C-41A7-9B9F-CF5282B3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215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4215"/>
    <w:pPr>
      <w:keepNext/>
      <w:keepLines/>
      <w:spacing w:before="120"/>
      <w:jc w:val="left"/>
      <w:outlineLvl w:val="1"/>
    </w:pPr>
    <w:rPr>
      <w:rFonts w:eastAsia="Times New Roman"/>
      <w:b/>
      <w:bCs/>
      <w:color w:val="00000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215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C1421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14215"/>
    <w:rPr>
      <w:rFonts w:ascii="Times New Roman" w:eastAsia="Calibri" w:hAnsi="Times New Roman" w:cs="Times New Roman"/>
      <w:sz w:val="28"/>
    </w:rPr>
  </w:style>
  <w:style w:type="paragraph" w:customStyle="1" w:styleId="a5">
    <w:name w:val="Чертежный"/>
    <w:link w:val="a6"/>
    <w:rsid w:val="00C14215"/>
    <w:pPr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6">
    <w:name w:val="Чертежный Знак"/>
    <w:link w:val="a5"/>
    <w:rsid w:val="00C14215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-">
    <w:name w:val="-Таблица.Текст"/>
    <w:basedOn w:val="a"/>
    <w:qFormat/>
    <w:rsid w:val="00C14215"/>
    <w:pPr>
      <w:ind w:firstLine="0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C14215"/>
    <w:pPr>
      <w:ind w:left="720"/>
      <w:contextualSpacing/>
    </w:pPr>
  </w:style>
  <w:style w:type="table" w:styleId="a8">
    <w:name w:val="Table Grid"/>
    <w:basedOn w:val="a1"/>
    <w:uiPriority w:val="59"/>
    <w:rsid w:val="00C1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0">
    <w:name w:val="-Листинг.Название"/>
    <w:basedOn w:val="a"/>
    <w:qFormat/>
    <w:rsid w:val="00C14215"/>
    <w:pPr>
      <w:keepNext/>
      <w:spacing w:before="120"/>
      <w:ind w:firstLine="0"/>
      <w:jc w:val="left"/>
    </w:pPr>
    <w:rPr>
      <w:b/>
    </w:rPr>
  </w:style>
  <w:style w:type="paragraph" w:customStyle="1" w:styleId="-1">
    <w:name w:val="-Листинг"/>
    <w:basedOn w:val="a"/>
    <w:qFormat/>
    <w:rsid w:val="00C14215"/>
    <w:pPr>
      <w:ind w:firstLine="0"/>
      <w:jc w:val="left"/>
    </w:pPr>
    <w:rPr>
      <w:rFonts w:ascii="Courier New" w:hAnsi="Courier New"/>
      <w:sz w:val="22"/>
    </w:rPr>
  </w:style>
  <w:style w:type="paragraph" w:styleId="a9">
    <w:name w:val="footer"/>
    <w:basedOn w:val="a"/>
    <w:link w:val="aa"/>
    <w:uiPriority w:val="99"/>
    <w:unhideWhenUsed/>
    <w:rsid w:val="00C1421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14215"/>
    <w:rPr>
      <w:rFonts w:ascii="Times New Roman" w:eastAsia="Calibri" w:hAnsi="Times New Roman" w:cs="Times New Roman"/>
      <w:sz w:val="28"/>
    </w:rPr>
  </w:style>
  <w:style w:type="character" w:customStyle="1" w:styleId="b">
    <w:name w:val="b"/>
    <w:basedOn w:val="a0"/>
    <w:rsid w:val="00C14215"/>
  </w:style>
  <w:style w:type="character" w:styleId="ab">
    <w:name w:val="Strong"/>
    <w:basedOn w:val="a0"/>
    <w:uiPriority w:val="22"/>
    <w:qFormat/>
    <w:rsid w:val="00C14215"/>
    <w:rPr>
      <w:b/>
      <w:bCs/>
    </w:rPr>
  </w:style>
  <w:style w:type="paragraph" w:styleId="ac">
    <w:name w:val="Normal (Web)"/>
    <w:basedOn w:val="a"/>
    <w:uiPriority w:val="99"/>
    <w:unhideWhenUsed/>
    <w:rsid w:val="00C14215"/>
    <w:pPr>
      <w:widowControl/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14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Клемятенко Антон Сергеевич</dc:creator>
  <cp:keywords/>
  <dc:description/>
  <cp:lastModifiedBy>Vlad</cp:lastModifiedBy>
  <cp:revision>6</cp:revision>
  <dcterms:created xsi:type="dcterms:W3CDTF">2021-03-18T06:52:00Z</dcterms:created>
  <dcterms:modified xsi:type="dcterms:W3CDTF">2021-03-19T08:36:00Z</dcterms:modified>
</cp:coreProperties>
</file>