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6EE3F" w14:textId="018B01A3" w:rsidR="00683782" w:rsidRPr="00683782" w:rsidRDefault="00683782" w:rsidP="00811195">
      <w:pPr>
        <w:pStyle w:val="Heading3"/>
      </w:pPr>
      <w:r>
        <w:t>Biscotti al cioccolato e pistacchio</w:t>
      </w:r>
    </w:p>
    <w:p w14:paraId="0E4EB231" w14:textId="77777777" w:rsidR="00683782" w:rsidRPr="00C64508" w:rsidRDefault="00683782" w:rsidP="00811195">
      <w:pPr>
        <w:pStyle w:val="Heading4"/>
      </w:pPr>
      <w:r>
        <w:t>Ingredienti</w:t>
      </w:r>
    </w:p>
    <w:p w14:paraId="7C16CA54" w14:textId="77777777" w:rsidR="00683782" w:rsidRDefault="00F64ADA" w:rsidP="00683782">
      <w:r>
        <w:t>100 g di margarina</w:t>
      </w:r>
    </w:p>
    <w:p w14:paraId="115CF221" w14:textId="77777777" w:rsidR="00683782" w:rsidRDefault="00683782" w:rsidP="00683782">
      <w:r>
        <w:t>120 g di zucchero di canna</w:t>
      </w:r>
    </w:p>
    <w:p w14:paraId="35C187F9" w14:textId="77777777" w:rsidR="00F64ADA" w:rsidRDefault="00F64ADA" w:rsidP="00683782">
      <w:r>
        <w:t>40 g di pasta di pistacchio</w:t>
      </w:r>
    </w:p>
    <w:p w14:paraId="5C8A26D5" w14:textId="77777777" w:rsidR="00683782" w:rsidRDefault="00683782" w:rsidP="00683782">
      <w:r>
        <w:t>1 uovo</w:t>
      </w:r>
    </w:p>
    <w:p w14:paraId="3B00AF3E" w14:textId="77777777" w:rsidR="00683782" w:rsidRDefault="00683782" w:rsidP="00683782">
      <w:r>
        <w:t>1 pizzico di sale</w:t>
      </w:r>
    </w:p>
    <w:p w14:paraId="244FACA6" w14:textId="77777777" w:rsidR="00F64ADA" w:rsidRDefault="00F64ADA" w:rsidP="00683782">
      <w:r>
        <w:t>40 t di pistacchio in polvere</w:t>
      </w:r>
    </w:p>
    <w:p w14:paraId="1F9F2EF4" w14:textId="77777777" w:rsidR="00683782" w:rsidRDefault="00F64ADA" w:rsidP="00683782">
      <w:r>
        <w:t>2 g di bicarbonato di sodio (lievito in polvere)</w:t>
      </w:r>
    </w:p>
    <w:p w14:paraId="38D90787" w14:textId="77777777" w:rsidR="00683782" w:rsidRDefault="00683782" w:rsidP="00683782">
      <w:r>
        <w:t>250 g di farina</w:t>
      </w:r>
    </w:p>
    <w:p w14:paraId="7902AB6B" w14:textId="77777777" w:rsidR="00683782" w:rsidRDefault="00F64ADA" w:rsidP="00683782">
      <w:r>
        <w:t>140 g di pralinato (pistacchio o nocciola)</w:t>
      </w:r>
    </w:p>
    <w:p w14:paraId="76771EDB" w14:textId="77777777" w:rsidR="00683782" w:rsidRDefault="00F64ADA" w:rsidP="00683782">
      <w:r>
        <w:t>150 g di cioccolato fondente o bianco tagliato a scaglie</w:t>
      </w:r>
    </w:p>
    <w:p w14:paraId="52E7A27B" w14:textId="77777777" w:rsidR="00683782" w:rsidRPr="00C64508" w:rsidRDefault="00683782" w:rsidP="00811195">
      <w:pPr>
        <w:pStyle w:val="Heading4"/>
      </w:pPr>
      <w:r>
        <w:t>Preparazione</w:t>
      </w:r>
    </w:p>
    <w:p w14:paraId="1B512A51" w14:textId="77777777" w:rsidR="00683782" w:rsidRDefault="00F64ADA" w:rsidP="00F64ADA">
      <w:pPr>
        <w:spacing w:after="240"/>
      </w:pPr>
      <w:r>
        <w:t>Preriscaldare il forno a 190°C.</w:t>
      </w:r>
    </w:p>
    <w:p w14:paraId="13D132E8" w14:textId="77777777" w:rsidR="00683782" w:rsidRDefault="00683782" w:rsidP="00F64ADA">
      <w:pPr>
        <w:spacing w:after="240"/>
      </w:pPr>
      <w:r>
        <w:t>Nella ciotola Kenwood, mescolare la margarina, lo zucchero di canna e la pasta di pistacchio.</w:t>
      </w:r>
    </w:p>
    <w:p w14:paraId="5B9A9AB6" w14:textId="77777777" w:rsidR="00683782" w:rsidRDefault="00683782" w:rsidP="00F64ADA">
      <w:pPr>
        <w:spacing w:after="240"/>
      </w:pPr>
      <w:r>
        <w:t>Aggiungete il sale, l'uovo e la polvere di pistacchio e mescolate bene.</w:t>
      </w:r>
    </w:p>
    <w:p w14:paraId="552E2D4E" w14:textId="77777777" w:rsidR="00683782" w:rsidRDefault="00683782" w:rsidP="00F64ADA">
      <w:pPr>
        <w:spacing w:after="240"/>
      </w:pPr>
      <w:r>
        <w:t>Aggiungete la farina e il bicarbonato e mescolate velocemente fino ad ottenere un impasto omogeneo.</w:t>
      </w:r>
    </w:p>
    <w:p w14:paraId="678CE678" w14:textId="77777777" w:rsidR="00683782" w:rsidRDefault="00683782" w:rsidP="00F64ADA">
      <w:pPr>
        <w:spacing w:after="240"/>
      </w:pPr>
      <w:r>
        <w:t>Aggiungere le gocce di cioccolato. La pralina può essere messa nell'impasto oppure cosparsa sui biscotti. Mescolare.</w:t>
      </w:r>
    </w:p>
    <w:p w14:paraId="23728155" w14:textId="77777777" w:rsidR="00683782" w:rsidRDefault="00683782" w:rsidP="00F64ADA">
      <w:pPr>
        <w:spacing w:after="240"/>
      </w:pPr>
      <w:r>
        <w:t>Distribuire l'impasto in piccole pile appiattite su una teglia. Lasciare riposare in frigo per almeno 30 minuti.</w:t>
      </w:r>
    </w:p>
    <w:p w14:paraId="7AD85764" w14:textId="77777777" w:rsidR="00683782" w:rsidRDefault="00683782" w:rsidP="00F64ADA">
      <w:pPr>
        <w:spacing w:after="240"/>
      </w:pPr>
      <w:r>
        <w:t>Cuocere per circa 10 minuti. I biscotti saranno cotti quando il bordo sarà più colorato del centro.</w:t>
      </w:r>
    </w:p>
    <w:p w14:paraId="589D9C66" w14:textId="77777777" w:rsidR="00683782" w:rsidRDefault="00683782" w:rsidP="00683782">
      <w:r/>
    </w:p>
    <w:p w14:paraId="3185E5AC" w14:textId="77777777" w:rsidR="00F64ADA" w:rsidRDefault="00F64ADA" w:rsidP="00683782">
      <w:r>
        <w:t>Nota: una volta formati i cookie possono essere congelati e conservati in questo modo. Verranno cotti più tardi, senza scongelamento preventivo (aggiungere 1 o 2 minuti di cottura)</w:t>
      </w:r>
    </w:p>
    <w:p w14:paraId="78C8D18C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A03CB"/>
    <w:rsid w:val="000B1E46"/>
    <w:rsid w:val="000B501D"/>
    <w:rsid w:val="000F32E9"/>
    <w:rsid w:val="001A7E24"/>
    <w:rsid w:val="001B1E72"/>
    <w:rsid w:val="00260642"/>
    <w:rsid w:val="00265AED"/>
    <w:rsid w:val="002726F7"/>
    <w:rsid w:val="00281772"/>
    <w:rsid w:val="002B7601"/>
    <w:rsid w:val="00353937"/>
    <w:rsid w:val="00433583"/>
    <w:rsid w:val="004407C2"/>
    <w:rsid w:val="00485636"/>
    <w:rsid w:val="005B2ECE"/>
    <w:rsid w:val="006022A4"/>
    <w:rsid w:val="00611B4F"/>
    <w:rsid w:val="00683782"/>
    <w:rsid w:val="006C7660"/>
    <w:rsid w:val="00712536"/>
    <w:rsid w:val="00762D21"/>
    <w:rsid w:val="00811195"/>
    <w:rsid w:val="00831BEC"/>
    <w:rsid w:val="00863CA0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C23446"/>
    <w:rsid w:val="00C61EF9"/>
    <w:rsid w:val="00C66AC9"/>
    <w:rsid w:val="00D25BE4"/>
    <w:rsid w:val="00DC568D"/>
    <w:rsid w:val="00DE5CFC"/>
    <w:rsid w:val="00EA09B6"/>
    <w:rsid w:val="00F3284C"/>
    <w:rsid w:val="00F64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F2FAB4"/>
  <w15:docId w15:val="{457B42DE-F897-4937-AA39-04EDA163A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78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1195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811195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11195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811195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78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165</Words>
  <Characters>943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dcterms:created xsi:type="dcterms:W3CDTF">2023-07-12T06:38:00Z</dcterms:created>
  <dcterms:modified xsi:type="dcterms:W3CDTF">2025-03-18T08:34:00Z</dcterms:modified>
</cp:coreProperties>
</file>