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2E6B" w14:textId="55663FB5" w:rsidR="00360D4C" w:rsidRPr="00084484" w:rsidRDefault="00360D4C" w:rsidP="004F48BB">
      <w:pPr>
        <w:pStyle w:val="Heading3"/>
      </w:pPr>
      <w:r>
        <w:t>Lorraine quiche</w:t>
      </w:r>
    </w:p>
    <w:p w14:paraId="43489124" w14:textId="77777777" w:rsidR="00360D4C" w:rsidRPr="00084484" w:rsidRDefault="00360D4C" w:rsidP="00360D4C">
      <w:pPr>
        <w:pStyle w:val="Heading4"/>
      </w:pPr>
      <w:r>
        <w:t>Ingredients</w:t>
      </w:r>
    </w:p>
    <w:p w14:paraId="51F4FCDA" w14:textId="468A4B61" w:rsidR="00360D4C" w:rsidRDefault="00360D4C" w:rsidP="00360D4C">
      <w:pPr>
        <w:spacing w:line="360" w:lineRule="auto"/>
      </w:pPr>
      <w:r>
        <w:t>For a 6 -person mold</w:t>
      </w:r>
    </w:p>
    <w:p w14:paraId="3E950AD1" w14:textId="472D4E46" w:rsidR="00360D4C" w:rsidRDefault="00360D4C" w:rsidP="00360D4C">
      <w:pPr>
        <w:spacing w:line="360" w:lineRule="auto"/>
      </w:pPr>
      <w:r>
        <w:t>1 shortcrust pastry made with 250g flour + 125g of butter + 50cl water + 1 pinch of salt</w:t>
      </w:r>
    </w:p>
    <w:p w14:paraId="76CCC2AC" w14:textId="77777777" w:rsidR="00360D4C" w:rsidRDefault="00360D4C" w:rsidP="00360D4C">
      <w:pPr>
        <w:spacing w:line="360" w:lineRule="auto"/>
      </w:pPr>
      <w:r>
        <w:t>3 eggs</w:t>
      </w:r>
    </w:p>
    <w:p w14:paraId="28553D04" w14:textId="5F595399" w:rsidR="00360D4C" w:rsidRDefault="00396783" w:rsidP="00360D4C">
      <w:pPr>
        <w:spacing w:line="360" w:lineRule="auto"/>
      </w:pPr>
      <w:r>
        <w:t>15 cl of fresh liquid cream</w:t>
      </w:r>
    </w:p>
    <w:p w14:paraId="69129818" w14:textId="77777777" w:rsidR="00C53C90" w:rsidRDefault="00C53C90" w:rsidP="00360D4C">
      <w:pPr>
        <w:spacing w:line="360" w:lineRule="auto"/>
      </w:pPr>
      <w:r>
        <w:t>20 cl Blank cheese</w:t>
      </w:r>
    </w:p>
    <w:p w14:paraId="0961C22A" w14:textId="6688E48F" w:rsidR="00360D4C" w:rsidRDefault="00396783" w:rsidP="007D0594">
      <w:r>
        <w:t>3 or 4 slices of cooked ham</w:t>
      </w:r>
    </w:p>
    <w:p w14:paraId="066278E3" w14:textId="58CD62B6" w:rsidR="00360D4C" w:rsidRDefault="00360D4C" w:rsidP="00360D4C">
      <w:pPr>
        <w:spacing w:line="360" w:lineRule="auto"/>
        <w:ind w:firstLine="708"/>
      </w:pPr>
      <w:r>
        <w:t>or bacon (1 to 2 trays)</w:t>
      </w:r>
    </w:p>
    <w:p w14:paraId="0AC455B7" w14:textId="77777777" w:rsidR="00360D4C" w:rsidRDefault="00360D4C" w:rsidP="00360D4C">
      <w:pPr>
        <w:spacing w:line="360" w:lineRule="auto"/>
      </w:pPr>
      <w:r>
        <w:t>grated gruyère: as we want, about 100 g</w:t>
      </w:r>
    </w:p>
    <w:p w14:paraId="061D53BC" w14:textId="74CAE978" w:rsidR="00396783" w:rsidRDefault="00360D4C" w:rsidP="004F48BB">
      <w:pPr>
        <w:spacing w:line="360" w:lineRule="auto"/>
      </w:pPr>
      <w:r>
        <w:t>salt, pepper, nutmeg</w:t>
      </w:r>
    </w:p>
    <w:p w14:paraId="0F1DF3CD" w14:textId="4EA6EC7A" w:rsidR="007D0594" w:rsidRPr="004F48BB" w:rsidRDefault="00231529" w:rsidP="004F48BB">
      <w:pPr>
        <w:spacing w:line="360" w:lineRule="auto"/>
        <w:rPr>
          <w:i/>
          <w:iCs/>
        </w:rPr>
      </w:pPr>
      <w:r>
        <w:t>Possible additions: onion income in olive oil, or Paris mushrooms, or leek fondue</w:t>
      </w:r>
    </w:p>
    <w:p w14:paraId="73C450DD" w14:textId="77777777" w:rsidR="00360D4C" w:rsidRPr="00084484" w:rsidRDefault="00360D4C" w:rsidP="00360D4C">
      <w:pPr>
        <w:pStyle w:val="Heading4"/>
      </w:pPr>
      <w:r>
        <w:t>Preparation</w:t>
      </w:r>
    </w:p>
    <w:p w14:paraId="4D5F12EA" w14:textId="77777777" w:rsidR="004407C2" w:rsidRDefault="00360D4C" w:rsidP="00360D4C">
      <w:pPr>
        <w:spacing w:after="240"/>
      </w:pPr>
      <w:r>
        <w:t>In the oven at 160 ° C Cook the dough (just the pie dough spread in the mold) for 20 minutes</w:t>
      </w:r>
    </w:p>
    <w:p w14:paraId="536572BF" w14:textId="77777777" w:rsidR="00360D4C" w:rsidRDefault="00360D4C" w:rsidP="00360D4C">
      <w:pPr>
        <w:spacing w:after="240"/>
      </w:pPr>
      <w:r>
        <w:t>With the whisk, mix the 3 eggs, then add the crème fraîche, the cottage cheese and the Gruyère. Salt (very little), add pepper and grated nutmeg.</w:t>
      </w:r>
    </w:p>
    <w:p w14:paraId="75EFFE1F" w14:textId="77777777" w:rsidR="00360D4C" w:rsidRDefault="00360D4C" w:rsidP="00360D4C">
      <w:pPr>
        <w:spacing w:after="240"/>
      </w:pPr>
      <w:r>
        <w:t>Cut the ham into pieces, add to the mixture</w:t>
      </w:r>
    </w:p>
    <w:p w14:paraId="12F4EB51" w14:textId="77777777" w:rsidR="00360D4C" w:rsidRDefault="00360D4C" w:rsidP="004F48BB">
      <w:pPr>
        <w:spacing w:after="240"/>
      </w:pPr>
      <w:r>
        <w:t>Or, brown the bacon in a small pan, remove the fat and pour the bacon into the mixture.</w:t>
      </w:r>
    </w:p>
    <w:p w14:paraId="58F4463C" w14:textId="77777777" w:rsidR="00360D4C" w:rsidRDefault="00360D4C" w:rsidP="00360D4C">
      <w:pPr>
        <w:spacing w:after="240"/>
      </w:pPr>
      <w:r>
        <w:t>Take the dough out of the oven, pour the mixture over it, dividing the ham.</w:t>
      </w:r>
    </w:p>
    <w:p w14:paraId="2E375466" w14:textId="38824160" w:rsidR="00360D4C" w:rsidRDefault="00360D4C" w:rsidP="00360D4C">
      <w:pPr>
        <w:spacing w:after="240"/>
      </w:pPr>
      <w:r>
        <w:t>Bake at 180 ° C for 30 minutes, or until the top colors.</w:t>
      </w:r>
    </w:p>
    <w:sectPr w:rsidR="0036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6093E"/>
    <w:rsid w:val="00485636"/>
    <w:rsid w:val="00487A28"/>
    <w:rsid w:val="004D0F8F"/>
    <w:rsid w:val="004D6F27"/>
    <w:rsid w:val="004F0C1C"/>
    <w:rsid w:val="004F2A5D"/>
    <w:rsid w:val="004F48BB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8B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8BB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10</cp:revision>
  <dcterms:created xsi:type="dcterms:W3CDTF">2018-12-04T14:21:00Z</dcterms:created>
  <dcterms:modified xsi:type="dcterms:W3CDTF">2025-03-18T13:39:00Z</dcterms:modified>
</cp:coreProperties>
</file>