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BC1AE" w14:textId="77777777" w:rsidR="00C507A5" w:rsidRDefault="003C1724" w:rsidP="00E8279E">
      <w:pPr>
        <w:pStyle w:val="Heading3"/>
      </w:pPr>
      <w:r>
        <w:t>Les Bous Bíquese au militre</w:t>
      </w:r>
    </w:p>
    <w:p w14:paraId="7982235F" w14:textId="77777777" w:rsidR="00C507A5" w:rsidRPr="00C507A5" w:rsidRDefault="00C507A5" w:rsidP="00C507A5">
      <w:r/>
    </w:p>
    <w:p w14:paraId="1093FAC3" w14:textId="77777777" w:rsidR="00C507A5" w:rsidRPr="00C64508" w:rsidRDefault="00C507A5" w:rsidP="00E8279E">
      <w:pPr>
        <w:pStyle w:val="Heading4"/>
      </w:pPr>
      <w:r>
        <w:t>Ingredientes</w:t>
      </w:r>
    </w:p>
    <w:p w14:paraId="1807B913" w14:textId="77777777" w:rsidR="005D1889" w:rsidRDefault="003C1724" w:rsidP="00C507A5">
      <w:r>
        <w:t>1 huevo</w:t>
      </w:r>
    </w:p>
    <w:p w14:paraId="7B53C426" w14:textId="77777777" w:rsidR="003C1724" w:rsidRDefault="003C1724" w:rsidP="00C507A5">
      <w:r>
        <w:t>130 ml de leche</w:t>
      </w:r>
    </w:p>
    <w:p w14:paraId="5798D320" w14:textId="77777777" w:rsidR="003C1724" w:rsidRDefault="003C1724" w:rsidP="00C507A5">
      <w:r>
        <w:t>100 g de margarina derretida</w:t>
      </w:r>
    </w:p>
    <w:p w14:paraId="1CE84D11" w14:textId="77777777" w:rsidR="003C1724" w:rsidRDefault="003C1724" w:rsidP="00C507A5">
      <w:r>
        <w:t>1 cc de sal</w:t>
      </w:r>
    </w:p>
    <w:p w14:paraId="16E141DF" w14:textId="77777777" w:rsidR="003C1724" w:rsidRDefault="003C1724" w:rsidP="00C507A5">
      <w:r>
        <w:t>30 g de azúcar</w:t>
      </w:r>
    </w:p>
    <w:p w14:paraId="5AA8C06E" w14:textId="77777777" w:rsidR="003C1724" w:rsidRDefault="003C1724" w:rsidP="00C507A5">
      <w:r>
        <w:t>400 g de harina</w:t>
      </w:r>
    </w:p>
    <w:p w14:paraId="16EB338D" w14:textId="77777777" w:rsidR="003C1724" w:rsidRDefault="003C1724" w:rsidP="00C507A5">
      <w:r>
        <w:t>1 Sachete de Levadura de panadería</w:t>
      </w:r>
    </w:p>
    <w:p w14:paraId="582557CD" w14:textId="77777777" w:rsidR="003C1724" w:rsidRDefault="003C1724" w:rsidP="00C507A5">
      <w:r>
        <w:t>200 g de Poulain de chocolate negro cortado en pedazos (pepitas)</w:t>
      </w:r>
    </w:p>
    <w:p w14:paraId="2BA63A6D" w14:textId="77777777" w:rsidR="003C1724" w:rsidRDefault="003C1724" w:rsidP="00C507A5">
      <w:r>
        <w:t>O pasas</w:t>
      </w:r>
    </w:p>
    <w:p w14:paraId="0B94938E" w14:textId="77777777" w:rsidR="00BD4426" w:rsidRDefault="00BD4426" w:rsidP="00E8279E">
      <w:pPr>
        <w:ind w:left="0"/>
      </w:pPr>
      <w:r/>
    </w:p>
    <w:p w14:paraId="5DED71A5" w14:textId="77777777" w:rsidR="00C507A5" w:rsidRPr="00C64508" w:rsidRDefault="00C507A5" w:rsidP="00E8279E">
      <w:pPr>
        <w:pStyle w:val="Heading4"/>
      </w:pPr>
      <w:r>
        <w:t>Preparación</w:t>
      </w:r>
    </w:p>
    <w:p w14:paraId="792DB695" w14:textId="77777777" w:rsidR="005D1889" w:rsidRDefault="003C1724" w:rsidP="003C1724">
      <w:pPr>
        <w:tabs>
          <w:tab w:val="left" w:pos="993"/>
        </w:tabs>
      </w:pPr>
      <w:r>
        <w:t>Mezcle los ingredientes en orden (excepto el chocolate).</w:t>
      </w:r>
    </w:p>
    <w:p w14:paraId="69C264B1" w14:textId="77777777" w:rsidR="003C1724" w:rsidRDefault="003C1724" w:rsidP="003C1724">
      <w:pPr>
        <w:tabs>
          <w:tab w:val="left" w:pos="993"/>
        </w:tabs>
      </w:pPr>
      <w:r>
        <w:t>Amasar durante al menos 5 minutos</w:t>
      </w:r>
    </w:p>
    <w:p w14:paraId="619DD029" w14:textId="77777777" w:rsidR="00C507A5" w:rsidRDefault="003C1724" w:rsidP="00C507A5">
      <w:r>
        <w:t>Deje que la masa se levante durante 2 horas</w:t>
      </w:r>
    </w:p>
    <w:p w14:paraId="7E47AA61" w14:textId="77777777" w:rsidR="003C1724" w:rsidRDefault="003C1724" w:rsidP="00C507A5">
      <w:r/>
    </w:p>
    <w:p w14:paraId="1E604440" w14:textId="77777777" w:rsidR="003C1724" w:rsidRDefault="003C1724" w:rsidP="00C507A5">
      <w:r>
        <w:t>Amasar la masa nuevamente, con chispas de chocolate.</w:t>
      </w:r>
    </w:p>
    <w:p w14:paraId="6E270C36" w14:textId="77777777" w:rsidR="003C1724" w:rsidRDefault="003C1724" w:rsidP="00C507A5">
      <w:r>
        <w:t>Forma bolas pequeñas (tamaño de un albaricoque).</w:t>
      </w:r>
    </w:p>
    <w:p w14:paraId="6B0C5FF6" w14:textId="77777777" w:rsidR="003C1724" w:rsidRDefault="003C1724" w:rsidP="00C507A5">
      <w:r>
        <w:t>Podemos cepillar estas bolas con leche dulce o yema de huevo para hacerlas brillantes</w:t>
      </w:r>
    </w:p>
    <w:p w14:paraId="54CA5362" w14:textId="77777777" w:rsidR="003C1724" w:rsidRDefault="003C1724" w:rsidP="00C507A5">
      <w:r>
        <w:t>Dejar una hora</w:t>
      </w:r>
    </w:p>
    <w:p w14:paraId="70EDA98B" w14:textId="77777777" w:rsidR="003C1724" w:rsidRDefault="003C1724" w:rsidP="00C507A5">
      <w:r>
        <w:t>Hornee en el horno precalentado a 170 ° C durante 15 minutos</w:t>
      </w:r>
    </w:p>
    <w:p w14:paraId="688E3C9E" w14:textId="77777777" w:rsidR="00C507A5" w:rsidRDefault="00C507A5" w:rsidP="00C507A5">
      <w:r/>
    </w:p>
    <w:p w14:paraId="33B874CE" w14:textId="77777777" w:rsidR="00C507A5" w:rsidRDefault="00C507A5" w:rsidP="00C507A5">
      <w:r/>
    </w:p>
    <w:p w14:paraId="4665E2E5" w14:textId="77777777" w:rsidR="004407C2" w:rsidRDefault="004407C2">
      <w:r/>
    </w:p>
    <w:sectPr w:rsidR="004407C2" w:rsidSect="00A55B8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07A5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3C1724"/>
    <w:rsid w:val="00433583"/>
    <w:rsid w:val="004407C2"/>
    <w:rsid w:val="00485636"/>
    <w:rsid w:val="004F1FBC"/>
    <w:rsid w:val="005B2ECE"/>
    <w:rsid w:val="005D1889"/>
    <w:rsid w:val="006022A4"/>
    <w:rsid w:val="00611B4F"/>
    <w:rsid w:val="006C7660"/>
    <w:rsid w:val="00712536"/>
    <w:rsid w:val="00762D21"/>
    <w:rsid w:val="00831BEC"/>
    <w:rsid w:val="009E0B68"/>
    <w:rsid w:val="00A33873"/>
    <w:rsid w:val="00A55B80"/>
    <w:rsid w:val="00A83544"/>
    <w:rsid w:val="00AD01C2"/>
    <w:rsid w:val="00B2543B"/>
    <w:rsid w:val="00B402CE"/>
    <w:rsid w:val="00B46B8C"/>
    <w:rsid w:val="00B46E3D"/>
    <w:rsid w:val="00B77F20"/>
    <w:rsid w:val="00B92472"/>
    <w:rsid w:val="00BD4426"/>
    <w:rsid w:val="00C23446"/>
    <w:rsid w:val="00C507A5"/>
    <w:rsid w:val="00C61EF9"/>
    <w:rsid w:val="00C66AC9"/>
    <w:rsid w:val="00CF4B75"/>
    <w:rsid w:val="00D25BE4"/>
    <w:rsid w:val="00DC568D"/>
    <w:rsid w:val="00DE5CFC"/>
    <w:rsid w:val="00E8279E"/>
    <w:rsid w:val="00EA09B6"/>
    <w:rsid w:val="00EC43F2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6B3CF"/>
  <w15:docId w15:val="{DC60844F-7BA2-4611-A545-4953DE55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7A5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79E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E8279E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279E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E8279E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La charlotte Poire Chocolat</vt:lpstr>
    </vt:vector>
  </TitlesOfParts>
  <Company>Hewlett-Packard Company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cp:lastPrinted>2019-07-17T19:33:00Z</cp:lastPrinted>
  <dcterms:created xsi:type="dcterms:W3CDTF">2019-07-17T19:52:00Z</dcterms:created>
  <dcterms:modified xsi:type="dcterms:W3CDTF">2025-03-18T08:28:00Z</dcterms:modified>
</cp:coreProperties>
</file>