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6504" w14:textId="0E17B372" w:rsidR="00CE5791" w:rsidRDefault="009C73A9" w:rsidP="009C73A9">
      <w:pPr>
        <w:pStyle w:val="Heading1"/>
        <w:rPr>
          <w:lang w:val="en-US"/>
        </w:rPr>
      </w:pPr>
      <w:r>
        <w:rPr>
          <w:lang w:val="en-US"/>
        </w:rPr>
        <w:t>Add GUI and Computation for Previous Years’ Vacations</w:t>
      </w:r>
    </w:p>
    <w:p w14:paraId="008C8BCF" w14:textId="77777777" w:rsidR="009C73A9" w:rsidRDefault="009C73A9">
      <w:pPr>
        <w:rPr>
          <w:lang w:val="en-US"/>
        </w:rPr>
      </w:pPr>
    </w:p>
    <w:p w14:paraId="22205FD5" w14:textId="77777777" w:rsidR="00A23ADA" w:rsidRDefault="00A23ADA" w:rsidP="00A23ADA">
      <w:pPr>
        <w:rPr>
          <w:lang w:val="en-US"/>
        </w:rPr>
      </w:pPr>
      <w:r>
        <w:rPr>
          <w:lang w:val="en-US"/>
        </w:rPr>
        <w:t>February 11, 2024</w:t>
      </w:r>
    </w:p>
    <w:p w14:paraId="2551CD50" w14:textId="51717D80" w:rsidR="00A23ADA" w:rsidRDefault="00A23ADA" w:rsidP="00A23ADA">
      <w:pPr>
        <w:pStyle w:val="Heading2"/>
        <w:rPr>
          <w:lang w:val="en-US"/>
        </w:rPr>
      </w:pPr>
      <w:r>
        <w:rPr>
          <w:lang w:val="en-US"/>
        </w:rPr>
        <w:t>Bug found: When all vacation paid this year – previous years are ignored!</w:t>
      </w:r>
    </w:p>
    <w:p w14:paraId="38112898" w14:textId="4365E158" w:rsidR="00A23ADA" w:rsidRDefault="00C87023" w:rsidP="00A23ADA">
      <w:pPr>
        <w:rPr>
          <w:lang w:val="en-US" w:bidi="ar-JO"/>
        </w:rPr>
      </w:pPr>
      <w:r>
        <w:rPr>
          <w:lang w:val="en-US" w:bidi="ar-JO"/>
        </w:rPr>
        <w:t xml:space="preserve">Vacation is computed twice – once by months and once by years </w:t>
      </w:r>
      <w:r w:rsidRPr="00C870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 w:bidi="ar-J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CD5A4F" w14:textId="47C8B67C" w:rsidR="00C87023" w:rsidRDefault="00C87023" w:rsidP="00A23ADA">
      <w:pPr>
        <w:rPr>
          <w:lang w:val="en-US" w:bidi="ar-JO"/>
        </w:rPr>
      </w:pPr>
      <w:r>
        <w:rPr>
          <w:lang w:val="en-US" w:bidi="ar-JO"/>
        </w:rPr>
        <w:t>Which one is really taken finally?</w:t>
      </w:r>
      <w:r w:rsidR="005F63B4">
        <w:rPr>
          <w:lang w:val="en-US" w:bidi="ar-JO"/>
        </w:rPr>
        <w:t xml:space="preserve"> </w:t>
      </w:r>
      <w:proofErr w:type="gramStart"/>
      <w:r w:rsidR="005F63B4">
        <w:rPr>
          <w:lang w:val="en-US" w:bidi="ar-JO"/>
        </w:rPr>
        <w:t>Apparently</w:t>
      </w:r>
      <w:proofErr w:type="gramEnd"/>
      <w:r w:rsidR="005F63B4">
        <w:rPr>
          <w:lang w:val="en-US" w:bidi="ar-JO"/>
        </w:rPr>
        <w:t xml:space="preserve"> the yearly computations are the final – </w:t>
      </w:r>
    </w:p>
    <w:p w14:paraId="75F151BC" w14:textId="31B2846C" w:rsidR="005F63B4" w:rsidRDefault="005F63B4" w:rsidP="00A23ADA">
      <w:pPr>
        <w:rPr>
          <w:lang w:val="en-US" w:bidi="ar-JO"/>
        </w:rPr>
      </w:pPr>
      <w:r>
        <w:rPr>
          <w:lang w:val="en-US" w:bidi="ar-JO"/>
        </w:rPr>
        <w:t>But some text from the monthly is used in the explanation screen…</w:t>
      </w:r>
    </w:p>
    <w:p w14:paraId="4520426A" w14:textId="77777777" w:rsidR="00C87023" w:rsidRPr="00A23ADA" w:rsidRDefault="00C87023" w:rsidP="00A23ADA">
      <w:pPr>
        <w:rPr>
          <w:lang w:val="en-US" w:bidi="ar-JO"/>
        </w:rPr>
      </w:pPr>
    </w:p>
    <w:p w14:paraId="4F09285F" w14:textId="77777777" w:rsidR="00A23ADA" w:rsidRDefault="00A23ADA" w:rsidP="00A23ADA">
      <w:pPr>
        <w:rPr>
          <w:lang w:val="en-US"/>
        </w:rPr>
      </w:pPr>
      <w:r>
        <w:rPr>
          <w:lang w:val="en-US"/>
        </w:rPr>
        <w:t>February 11, 2024</w:t>
      </w:r>
    </w:p>
    <w:p w14:paraId="6EB481A7" w14:textId="3EFC18A3" w:rsidR="00DB2C91" w:rsidRDefault="00DB2C91" w:rsidP="00DB2C91">
      <w:pPr>
        <w:rPr>
          <w:lang w:val="en-US"/>
        </w:rPr>
      </w:pPr>
      <w:r>
        <w:rPr>
          <w:lang w:val="en-US"/>
        </w:rPr>
        <w:t>The new GUI started working – still lots of work to do, including:</w:t>
      </w:r>
    </w:p>
    <w:p w14:paraId="78661DCB" w14:textId="5A999565" w:rsidR="00DB2C91" w:rsidRDefault="00DB2C91" w:rsidP="00DB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all radio buttons working OK</w:t>
      </w:r>
    </w:p>
    <w:p w14:paraId="4D19B2C4" w14:textId="38C840B3" w:rsidR="00DB2C91" w:rsidRDefault="00DB2C91" w:rsidP="00DB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information from user</w:t>
      </w:r>
    </w:p>
    <w:p w14:paraId="0532D983" w14:textId="204A9A91" w:rsidR="00DB2C91" w:rsidRDefault="00DB2C91" w:rsidP="00DB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it in current data</w:t>
      </w:r>
    </w:p>
    <w:p w14:paraId="683BBDAE" w14:textId="6EA0DA33" w:rsidR="00DB2C91" w:rsidRDefault="00DB2C91" w:rsidP="00DB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Restore it when dialog is re-opened</w:t>
      </w:r>
    </w:p>
    <w:p w14:paraId="454ED4E8" w14:textId="14985594" w:rsidR="00DB2C91" w:rsidRDefault="00DB2C91" w:rsidP="00DB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to XML file</w:t>
      </w:r>
    </w:p>
    <w:p w14:paraId="37700401" w14:textId="2D936336" w:rsidR="00DB2C91" w:rsidRDefault="00DB2C91" w:rsidP="00DB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Restore from XML file</w:t>
      </w:r>
    </w:p>
    <w:p w14:paraId="317DD675" w14:textId="14C54AB2" w:rsidR="00DB2C91" w:rsidRDefault="00DB2C91" w:rsidP="00DB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from old XML</w:t>
      </w:r>
    </w:p>
    <w:p w14:paraId="7C34DBBD" w14:textId="53484C28" w:rsidR="00DB2C91" w:rsidRDefault="00DB2C91" w:rsidP="00DB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of “this year” and “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full years” from main dialog</w:t>
      </w:r>
    </w:p>
    <w:p w14:paraId="44EC8E90" w14:textId="6D468250" w:rsidR="00DB2C91" w:rsidRDefault="00DB2C91" w:rsidP="00DB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Computations</w:t>
      </w:r>
    </w:p>
    <w:p w14:paraId="33900172" w14:textId="30A48642" w:rsidR="00DB2C91" w:rsidRDefault="00DB2C91" w:rsidP="00DB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Verification vs past cases</w:t>
      </w:r>
    </w:p>
    <w:p w14:paraId="737E4F45" w14:textId="60AE6239" w:rsidR="00DB2C91" w:rsidRDefault="00DB2C91" w:rsidP="00DB2C91">
      <w:pPr>
        <w:rPr>
          <w:lang w:val="en-US"/>
        </w:rPr>
      </w:pPr>
      <w:r>
        <w:rPr>
          <w:lang w:val="en-US"/>
        </w:rPr>
        <w:t>Closing temporary version v1.3.5 - beta1</w:t>
      </w:r>
    </w:p>
    <w:p w14:paraId="73A2CE94" w14:textId="60DA3F53" w:rsidR="00DB2C91" w:rsidRDefault="00DB2C91" w:rsidP="00DB2C91">
      <w:pPr>
        <w:pStyle w:val="ListParagraph"/>
        <w:numPr>
          <w:ilvl w:val="0"/>
          <w:numId w:val="3"/>
        </w:numPr>
        <w:rPr>
          <w:lang w:val="en-US"/>
        </w:rPr>
      </w:pPr>
      <w:r w:rsidRPr="00DB2C91">
        <w:rPr>
          <w:lang w:val="en-US"/>
        </w:rPr>
        <w:t>“</w:t>
      </w:r>
      <w:r>
        <w:rPr>
          <w:lang w:val="en-US"/>
        </w:rPr>
        <w:t xml:space="preserve">Set </w:t>
      </w:r>
      <w:r w:rsidRPr="00DB2C91">
        <w:rPr>
          <w:lang w:val="en-US"/>
        </w:rPr>
        <w:t>Partial vacations</w:t>
      </w:r>
      <w:r>
        <w:rPr>
          <w:lang w:val="en-US"/>
        </w:rPr>
        <w:t>” button is temporarily removed</w:t>
      </w:r>
    </w:p>
    <w:p w14:paraId="64CB7344" w14:textId="216BEB56" w:rsidR="00DB2C91" w:rsidRPr="00DB2C91" w:rsidRDefault="00DB2C91" w:rsidP="00DB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 changes in main GUI will stay</w:t>
      </w:r>
    </w:p>
    <w:p w14:paraId="5851FCEA" w14:textId="77777777" w:rsidR="00DB2C91" w:rsidRDefault="00DB2C91" w:rsidP="00DB2C91">
      <w:pPr>
        <w:rPr>
          <w:lang w:val="en-US"/>
        </w:rPr>
      </w:pPr>
      <w:r>
        <w:rPr>
          <w:lang w:val="en-US"/>
        </w:rPr>
        <w:t>February 10, 2024</w:t>
      </w:r>
    </w:p>
    <w:p w14:paraId="0C805998" w14:textId="736C803E" w:rsidR="009C73A9" w:rsidRDefault="009C73A9" w:rsidP="009C73A9">
      <w:pPr>
        <w:pStyle w:val="Heading2"/>
        <w:rPr>
          <w:lang w:val="en-US"/>
        </w:rPr>
      </w:pPr>
      <w:r>
        <w:rPr>
          <w:lang w:val="en-US"/>
        </w:rPr>
        <w:t>Requirements:</w:t>
      </w:r>
    </w:p>
    <w:p w14:paraId="7A16A886" w14:textId="1C9D62C2" w:rsidR="009C73A9" w:rsidRDefault="009C73A9" w:rsidP="009C7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“last year” to “this year” in main GUI</w:t>
      </w:r>
    </w:p>
    <w:p w14:paraId="7653A51B" w14:textId="7014BD84" w:rsidR="009C73A9" w:rsidRDefault="009C73A9" w:rsidP="009C7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content GUI to defile previous years’ vacations – up to 7 years</w:t>
      </w:r>
    </w:p>
    <w:p w14:paraId="25E169E2" w14:textId="406A2D6E" w:rsidR="009C73A9" w:rsidRDefault="009C73A9" w:rsidP="009C7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and restore previous years’ vacations info</w:t>
      </w:r>
    </w:p>
    <w:p w14:paraId="23831FA0" w14:textId="545C79B3" w:rsidR="009C73A9" w:rsidRDefault="009C73A9" w:rsidP="009C7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computations according to GUI</w:t>
      </w:r>
    </w:p>
    <w:p w14:paraId="59413D8F" w14:textId="77777777" w:rsidR="009C73A9" w:rsidRPr="009C73A9" w:rsidRDefault="009C73A9" w:rsidP="009C73A9">
      <w:pPr>
        <w:rPr>
          <w:lang w:val="en-US"/>
        </w:rPr>
      </w:pPr>
    </w:p>
    <w:sectPr w:rsidR="009C73A9" w:rsidRPr="009C7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41C"/>
    <w:multiLevelType w:val="hybridMultilevel"/>
    <w:tmpl w:val="91E802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02E05"/>
    <w:multiLevelType w:val="hybridMultilevel"/>
    <w:tmpl w:val="90768D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C7297"/>
    <w:multiLevelType w:val="hybridMultilevel"/>
    <w:tmpl w:val="926CDD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90740">
    <w:abstractNumId w:val="1"/>
  </w:num>
  <w:num w:numId="2" w16cid:durableId="221644653">
    <w:abstractNumId w:val="0"/>
  </w:num>
  <w:num w:numId="3" w16cid:durableId="1044527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50"/>
    <w:rsid w:val="001C6650"/>
    <w:rsid w:val="005F63B4"/>
    <w:rsid w:val="009C73A9"/>
    <w:rsid w:val="00A23ADA"/>
    <w:rsid w:val="00A960F5"/>
    <w:rsid w:val="00C87023"/>
    <w:rsid w:val="00CE5791"/>
    <w:rsid w:val="00D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2724"/>
  <w15:chartTrackingRefBased/>
  <w15:docId w15:val="{3DBDC472-45F0-4F10-987A-2B429E0E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7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5</cp:revision>
  <dcterms:created xsi:type="dcterms:W3CDTF">2024-02-10T18:57:00Z</dcterms:created>
  <dcterms:modified xsi:type="dcterms:W3CDTF">2024-02-11T21:20:00Z</dcterms:modified>
</cp:coreProperties>
</file>