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11267" w14:textId="61E602E3" w:rsidR="000A43AD" w:rsidRDefault="00297A05" w:rsidP="00297A05">
      <w:pPr>
        <w:pStyle w:val="15"/>
        <w:numPr>
          <w:ilvl w:val="0"/>
          <w:numId w:val="15"/>
        </w:numPr>
      </w:pPr>
      <w:r w:rsidRPr="00297A05">
        <w:t>用户角色与权限体系</w:t>
      </w:r>
    </w:p>
    <w:p w14:paraId="5DAEE663" w14:textId="62BCCF30" w:rsidR="00297A05" w:rsidRDefault="00297A05" w:rsidP="00297A05">
      <w:pPr>
        <w:ind w:firstLine="360"/>
      </w:pPr>
      <w:r w:rsidRPr="00297A05">
        <w:t>系统设置</w:t>
      </w:r>
      <w:r w:rsidRPr="00297A05">
        <w:rPr>
          <w:b/>
          <w:bCs/>
        </w:rPr>
        <w:t>用户、审核员、管理员</w:t>
      </w:r>
      <w:r w:rsidRPr="00297A05">
        <w:t>三级固定权限，所有角色均需完成账号注册 / 配置后登录使用，权限严格隔离，权责清晰，具体划分如下：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4792"/>
        <w:gridCol w:w="2891"/>
      </w:tblGrid>
      <w:tr w:rsidR="00297A05" w:rsidRPr="00297A05" w14:paraId="7C86B00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6AD05" w14:textId="77777777" w:rsidR="00297A05" w:rsidRPr="00297A05" w:rsidRDefault="00297A05" w:rsidP="00297A05">
            <w:pPr>
              <w:rPr>
                <w:b/>
                <w:bCs/>
              </w:rPr>
            </w:pPr>
            <w:r w:rsidRPr="00297A05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8A310" w14:textId="77777777" w:rsidR="00297A05" w:rsidRPr="00297A05" w:rsidRDefault="00297A05" w:rsidP="00297A05">
            <w:pPr>
              <w:rPr>
                <w:b/>
                <w:bCs/>
              </w:rPr>
            </w:pPr>
            <w:r w:rsidRPr="00297A05">
              <w:rPr>
                <w:b/>
                <w:bCs/>
              </w:rPr>
              <w:t>核心权限范围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4553B" w14:textId="77777777" w:rsidR="00297A05" w:rsidRPr="00297A05" w:rsidRDefault="00297A05" w:rsidP="00297A05">
            <w:pPr>
              <w:rPr>
                <w:b/>
                <w:bCs/>
              </w:rPr>
            </w:pPr>
            <w:r w:rsidRPr="00297A05">
              <w:rPr>
                <w:b/>
                <w:bCs/>
              </w:rPr>
              <w:t>禁止操作项</w:t>
            </w:r>
          </w:p>
        </w:tc>
      </w:tr>
      <w:tr w:rsidR="00297A05" w:rsidRPr="00297A05" w14:paraId="30384EA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B85C2" w14:textId="77777777" w:rsidR="00297A05" w:rsidRPr="00297A05" w:rsidRDefault="00297A05" w:rsidP="00297A05">
            <w:r w:rsidRPr="00297A05">
              <w:t>用户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E74A80" w14:textId="77777777" w:rsidR="00297A05" w:rsidRPr="00297A05" w:rsidRDefault="00297A05" w:rsidP="00297A05">
            <w:r w:rsidRPr="00297A05">
              <w:t>1. 账号注册、登录、个人信息修改、密码重置</w:t>
            </w:r>
          </w:p>
          <w:p w14:paraId="5C220756" w14:textId="77777777" w:rsidR="00297A05" w:rsidRPr="00297A05" w:rsidRDefault="00297A05" w:rsidP="00297A05">
            <w:r w:rsidRPr="00297A05">
              <w:t>2. 查看活动全规则、积分规则、任务列表</w:t>
            </w:r>
          </w:p>
          <w:p w14:paraId="20804B61" w14:textId="77777777" w:rsidR="00297A05" w:rsidRPr="00297A05" w:rsidRDefault="00297A05" w:rsidP="00297A05">
            <w:r w:rsidRPr="00297A05">
              <w:t>3. 选择对应活动提交打卡凭证，上传照片与相关信息</w:t>
            </w:r>
          </w:p>
          <w:p w14:paraId="74D8999C" w14:textId="77777777" w:rsidR="00297A05" w:rsidRPr="00297A05" w:rsidRDefault="00297A05" w:rsidP="00297A05">
            <w:r w:rsidRPr="00297A05">
              <w:t>4. 查看所有提交项目的审核进度、驳回原因</w:t>
            </w:r>
          </w:p>
          <w:p w14:paraId="3489D98D" w14:textId="77777777" w:rsidR="00297A05" w:rsidRPr="00297A05" w:rsidRDefault="00297A05" w:rsidP="00297A05">
            <w:r w:rsidRPr="00297A05">
              <w:t>5. 查看个人积分明细、总积分，以及实时积分排行榜</w:t>
            </w:r>
          </w:p>
          <w:p w14:paraId="276BD502" w14:textId="77777777" w:rsidR="00297A05" w:rsidRPr="00297A05" w:rsidRDefault="00297A05" w:rsidP="00297A05">
            <w:r w:rsidRPr="00297A05">
              <w:t>6. 使用积分兑换对应权益，查看兑换与核销记录</w:t>
            </w:r>
          </w:p>
          <w:p w14:paraId="6ED77EF2" w14:textId="77777777" w:rsidR="00297A05" w:rsidRPr="00297A05" w:rsidRDefault="00297A05" w:rsidP="00297A05">
            <w:r w:rsidRPr="00297A05">
              <w:t>7. 参与健身掠影作品投稿与线上投票</w:t>
            </w:r>
          </w:p>
          <w:p w14:paraId="5C2E0638" w14:textId="77777777" w:rsidR="00297A05" w:rsidRPr="00297A05" w:rsidRDefault="00297A05" w:rsidP="00297A05">
            <w:r w:rsidRPr="00297A05">
              <w:t>8. 审核通过后查看轻盈计划的体重、体</w:t>
            </w:r>
            <w:proofErr w:type="gramStart"/>
            <w:r w:rsidRPr="00297A05">
              <w:t>脂数据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1795E" w14:textId="77777777" w:rsidR="00297A05" w:rsidRPr="00297A05" w:rsidRDefault="00297A05" w:rsidP="00297A05">
            <w:r w:rsidRPr="00297A05">
              <w:t>1. 无权修改任务分值、活动规则</w:t>
            </w:r>
          </w:p>
          <w:p w14:paraId="6F8A01FB" w14:textId="77777777" w:rsidR="00297A05" w:rsidRPr="00297A05" w:rsidRDefault="00297A05" w:rsidP="00297A05">
            <w:r w:rsidRPr="00297A05">
              <w:t>2. 无权审核任何打卡内容，无权自行填写体重、体脂数值</w:t>
            </w:r>
          </w:p>
          <w:p w14:paraId="1C7AFDAF" w14:textId="77777777" w:rsidR="00297A05" w:rsidRPr="00297A05" w:rsidRDefault="00297A05" w:rsidP="00297A05">
            <w:r w:rsidRPr="00297A05">
              <w:t>3. 无权查看其他用户的隐私信息与非公开提交内容</w:t>
            </w:r>
          </w:p>
          <w:p w14:paraId="3562F406" w14:textId="77777777" w:rsidR="00297A05" w:rsidRPr="00297A05" w:rsidRDefault="00297A05" w:rsidP="00297A05">
            <w:r w:rsidRPr="00297A05">
              <w:t>4. 无权手动调整个人积分</w:t>
            </w:r>
          </w:p>
        </w:tc>
      </w:tr>
      <w:tr w:rsidR="00297A05" w:rsidRPr="00297A05" w14:paraId="2429636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EAA58" w14:textId="77777777" w:rsidR="00297A05" w:rsidRPr="00297A05" w:rsidRDefault="00297A05" w:rsidP="00297A05">
            <w:r w:rsidRPr="00297A05">
              <w:t>审核员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9E2F6" w14:textId="77777777" w:rsidR="00297A05" w:rsidRPr="00297A05" w:rsidRDefault="00297A05" w:rsidP="00297A05">
            <w:r w:rsidRPr="00297A05">
              <w:t>1. 账号登录、个人密码修改</w:t>
            </w:r>
          </w:p>
          <w:p w14:paraId="5594CDE9" w14:textId="77777777" w:rsidR="00297A05" w:rsidRPr="00297A05" w:rsidRDefault="00297A05" w:rsidP="00297A05">
            <w:r w:rsidRPr="00297A05">
              <w:t>2. 查看分配的待审核打卡列表（轻盈计划除外），可预览用户提交的全部凭证与信息</w:t>
            </w:r>
          </w:p>
          <w:p w14:paraId="48AC359E" w14:textId="77777777" w:rsidR="00297A05" w:rsidRPr="00297A05" w:rsidRDefault="00297A05" w:rsidP="00297A05">
            <w:r w:rsidRPr="00297A05">
              <w:t>3. 对除轻盈计划外的打卡内容执行审核操作：审核通过 / 审核驳回（驳回需填写必填原因）</w:t>
            </w:r>
          </w:p>
          <w:p w14:paraId="1191BD4D" w14:textId="77777777" w:rsidR="00297A05" w:rsidRPr="00297A05" w:rsidRDefault="00297A05" w:rsidP="00297A05">
            <w:r w:rsidRPr="00297A05">
              <w:t>4. 查看个人历史审核记录与对应状态</w:t>
            </w:r>
          </w:p>
          <w:p w14:paraId="1F17F0B7" w14:textId="77777777" w:rsidR="00297A05" w:rsidRPr="00297A05" w:rsidRDefault="00297A05" w:rsidP="00297A05">
            <w:r w:rsidRPr="00297A05">
              <w:t>5. 查看活动公开规则与积分规则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A69BB" w14:textId="77777777" w:rsidR="00297A05" w:rsidRPr="00297A05" w:rsidRDefault="00297A05" w:rsidP="00297A05">
            <w:r w:rsidRPr="00297A05">
              <w:t>1. 无权修改任务分值、活动规则</w:t>
            </w:r>
          </w:p>
          <w:p w14:paraId="17370F31" w14:textId="77777777" w:rsidR="00297A05" w:rsidRPr="00297A05" w:rsidRDefault="00297A05" w:rsidP="00297A05">
            <w:r w:rsidRPr="00297A05">
              <w:t>2. 无权管理用户、审核员、管理员账号，无权审核轻盈计划相关提交内容</w:t>
            </w:r>
          </w:p>
          <w:p w14:paraId="364E7FC7" w14:textId="77777777" w:rsidR="00297A05" w:rsidRPr="00297A05" w:rsidRDefault="00297A05" w:rsidP="00297A05">
            <w:r w:rsidRPr="00297A05">
              <w:t>3. 无权填写、修改用户体重、体脂数值，无权手动调整用户积分</w:t>
            </w:r>
          </w:p>
          <w:p w14:paraId="7C88B8E0" w14:textId="77777777" w:rsidR="00297A05" w:rsidRPr="00297A05" w:rsidRDefault="00297A05" w:rsidP="00297A05">
            <w:r w:rsidRPr="00297A05">
              <w:t>4. 无权</w:t>
            </w:r>
            <w:proofErr w:type="gramStart"/>
            <w:r w:rsidRPr="00297A05">
              <w:t>查看非</w:t>
            </w:r>
            <w:proofErr w:type="gramEnd"/>
            <w:r w:rsidRPr="00297A05">
              <w:t>分配审核范围的用户隐私数据、全量审核记录</w:t>
            </w:r>
          </w:p>
        </w:tc>
      </w:tr>
      <w:tr w:rsidR="00297A05" w:rsidRPr="00297A05" w14:paraId="113526A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86F1E" w14:textId="77777777" w:rsidR="00297A05" w:rsidRPr="00297A05" w:rsidRDefault="00297A05" w:rsidP="00297A05">
            <w:r w:rsidRPr="00297A05">
              <w:lastRenderedPageBreak/>
              <w:t>管理员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2BAAEA" w14:textId="77777777" w:rsidR="00297A05" w:rsidRPr="00297A05" w:rsidRDefault="00297A05" w:rsidP="00297A05">
            <w:r w:rsidRPr="00297A05">
              <w:t>1. 拥有系统最高权限，包含审核员的全部审核功能</w:t>
            </w:r>
          </w:p>
          <w:p w14:paraId="3A48A4C1" w14:textId="77777777" w:rsidR="00297A05" w:rsidRPr="00297A05" w:rsidRDefault="00297A05" w:rsidP="00297A05">
            <w:r w:rsidRPr="00297A05">
              <w:t>2. 审核员账号全管理：新增、编辑、删除、启用 / 禁用审核员账号，分配审核权限</w:t>
            </w:r>
          </w:p>
          <w:p w14:paraId="0FE56079" w14:textId="77777777" w:rsidR="00297A05" w:rsidRPr="00297A05" w:rsidRDefault="00297A05" w:rsidP="00297A05">
            <w:r w:rsidRPr="00297A05">
              <w:t>3. 任务与分值唯一管理权：新增、编辑、删除活动任务，</w:t>
            </w:r>
            <w:r w:rsidRPr="00297A05">
              <w:rPr>
                <w:b/>
                <w:bCs/>
              </w:rPr>
              <w:t>仅管理员可设置 / 修改各项任务的对应积分值</w:t>
            </w:r>
          </w:p>
          <w:p w14:paraId="6DB2CC0F" w14:textId="77777777" w:rsidR="00297A05" w:rsidRPr="00297A05" w:rsidRDefault="00297A05" w:rsidP="00297A05">
            <w:r w:rsidRPr="00297A05">
              <w:t>4. 轻盈计划专属审核权：唯一可查看用户轻盈计划提交截图、填写 / 修改用户体重与体脂数值、完成对应审核操作的角色</w:t>
            </w:r>
          </w:p>
          <w:p w14:paraId="7F4B4DF0" w14:textId="77777777" w:rsidR="00297A05" w:rsidRPr="00297A05" w:rsidRDefault="00297A05" w:rsidP="00297A05">
            <w:r w:rsidRPr="00297A05">
              <w:t>5. 用户全量管理：查看所有用户信息、打卡记录、积分明细，可禁用违规账号、手动调整用户积分（全程留存操作日志）</w:t>
            </w:r>
          </w:p>
          <w:p w14:paraId="06F9DF03" w14:textId="77777777" w:rsidR="00297A05" w:rsidRPr="00297A05" w:rsidRDefault="00297A05" w:rsidP="00297A05">
            <w:r w:rsidRPr="00297A05">
              <w:t xml:space="preserve">6. </w:t>
            </w:r>
            <w:r w:rsidRPr="00297A05">
              <w:rPr>
                <w:b/>
                <w:bCs/>
              </w:rPr>
              <w:t>全量审核数据查看权：可查看系统内所有用户的提交信息、所有审核员的审核操作记录、全流程审核详情，无数据查看范围限制</w:t>
            </w:r>
          </w:p>
          <w:p w14:paraId="3AED1C14" w14:textId="77777777" w:rsidR="00297A05" w:rsidRPr="00297A05" w:rsidRDefault="00297A05" w:rsidP="00297A05">
            <w:r w:rsidRPr="00297A05">
              <w:t>7. 活动全流程配置：设置活动周期、开启 / 关闭打卡通道、编辑活动规则、管理健身掠影投稿与投票、配置积分兑换商品</w:t>
            </w:r>
          </w:p>
          <w:p w14:paraId="355B08A1" w14:textId="77777777" w:rsidR="00297A05" w:rsidRPr="00297A05" w:rsidRDefault="00297A05" w:rsidP="00297A05">
            <w:r w:rsidRPr="00297A05">
              <w:t>8. 数据管理：</w:t>
            </w:r>
            <w:proofErr w:type="gramStart"/>
            <w:r w:rsidRPr="00297A05">
              <w:t>查看全</w:t>
            </w:r>
            <w:proofErr w:type="gramEnd"/>
            <w:r w:rsidRPr="00297A05">
              <w:t>量业务数据，生成统计报表，导出打卡、积分、兑换、</w:t>
            </w:r>
            <w:proofErr w:type="gramStart"/>
            <w:r w:rsidRPr="00297A05">
              <w:t>审核全</w:t>
            </w:r>
            <w:proofErr w:type="gramEnd"/>
            <w:r w:rsidRPr="00297A05">
              <w:t>量数据</w:t>
            </w:r>
          </w:p>
          <w:p w14:paraId="0066C868" w14:textId="77777777" w:rsidR="00297A05" w:rsidRPr="00297A05" w:rsidRDefault="00297A05" w:rsidP="00297A05">
            <w:r w:rsidRPr="00297A05">
              <w:t>9. 系统配置：编辑首页公告、</w:t>
            </w:r>
            <w:proofErr w:type="gramStart"/>
            <w:r w:rsidRPr="00297A05">
              <w:t>轮播图</w:t>
            </w:r>
            <w:proofErr w:type="gramEnd"/>
            <w:r w:rsidRPr="00297A05">
              <w:t>，查看系统操作日志，管理数据备份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22EEF0" w14:textId="77777777" w:rsidR="00297A05" w:rsidRPr="00297A05" w:rsidRDefault="00297A05" w:rsidP="00297A05">
            <w:r w:rsidRPr="00297A05">
              <w:t>无，所有操作均留存不可删除的系统日志，全程可追溯</w:t>
            </w:r>
          </w:p>
        </w:tc>
      </w:tr>
    </w:tbl>
    <w:p w14:paraId="1BC06A1A" w14:textId="7EB8F65E" w:rsidR="00297A05" w:rsidRDefault="00297A05" w:rsidP="00297A05">
      <w:pPr>
        <w:pStyle w:val="15"/>
      </w:pPr>
      <w:r>
        <w:rPr>
          <w:rFonts w:hint="eastAsia"/>
        </w:rPr>
        <w:t xml:space="preserve">2. </w:t>
      </w:r>
      <w:r w:rsidRPr="00297A05">
        <w:t>核心业务流程</w:t>
      </w:r>
    </w:p>
    <w:p w14:paraId="676A3F05" w14:textId="0E8E23B8" w:rsidR="00297A05" w:rsidRPr="00297A05" w:rsidRDefault="00297A05" w:rsidP="00297A05">
      <w:pPr>
        <w:pStyle w:val="21"/>
      </w:pPr>
      <w:r>
        <w:rPr>
          <w:rFonts w:hint="eastAsia"/>
        </w:rPr>
        <w:t>2</w:t>
      </w:r>
      <w:r w:rsidRPr="00297A05">
        <w:t>.1 常规打卡积分获取主流程</w:t>
      </w:r>
    </w:p>
    <w:p w14:paraId="720081F9" w14:textId="77777777" w:rsidR="00297A05" w:rsidRPr="00297A05" w:rsidRDefault="00297A05" w:rsidP="00297A05">
      <w:pPr>
        <w:numPr>
          <w:ilvl w:val="0"/>
          <w:numId w:val="12"/>
        </w:numPr>
      </w:pPr>
      <w:r w:rsidRPr="00297A05">
        <w:t>用户完成注册并登录系统 → 进入打卡提交页，选择对应活动任务 → 按规则填写必填信息、上传凭证照片 → 提交打卡申请</w:t>
      </w:r>
    </w:p>
    <w:p w14:paraId="18872186" w14:textId="77777777" w:rsidR="00297A05" w:rsidRPr="00297A05" w:rsidRDefault="00297A05" w:rsidP="00297A05">
      <w:pPr>
        <w:numPr>
          <w:ilvl w:val="0"/>
          <w:numId w:val="12"/>
        </w:numPr>
      </w:pPr>
      <w:r w:rsidRPr="00297A05">
        <w:lastRenderedPageBreak/>
        <w:t>系统将打卡申请同步至</w:t>
      </w:r>
      <w:proofErr w:type="gramStart"/>
      <w:r w:rsidRPr="00297A05">
        <w:t>审核员待审核</w:t>
      </w:r>
      <w:proofErr w:type="gramEnd"/>
      <w:r w:rsidRPr="00297A05">
        <w:t>列表 → 审核员 / 管理员完成线上审核</w:t>
      </w:r>
    </w:p>
    <w:p w14:paraId="131DD318" w14:textId="77777777" w:rsidR="00297A05" w:rsidRPr="00297A05" w:rsidRDefault="00297A05" w:rsidP="00297A05">
      <w:pPr>
        <w:numPr>
          <w:ilvl w:val="0"/>
          <w:numId w:val="12"/>
        </w:numPr>
      </w:pPr>
      <w:r w:rsidRPr="00297A05">
        <w:t>审核驳回：用户端同步展示驳回原因，流程终止，不予发放积分</w:t>
      </w:r>
    </w:p>
    <w:p w14:paraId="7A380925" w14:textId="77777777" w:rsidR="00297A05" w:rsidRPr="00297A05" w:rsidRDefault="00297A05" w:rsidP="00297A05">
      <w:pPr>
        <w:numPr>
          <w:ilvl w:val="0"/>
          <w:numId w:val="12"/>
        </w:numPr>
      </w:pPr>
      <w:r w:rsidRPr="00297A05">
        <w:t>审核通过：系统自动按该任务预设的积分值，为用户账户发放对应积分 → 积分实时更新，同步刷新积分排行榜 → 流程完成</w:t>
      </w:r>
    </w:p>
    <w:p w14:paraId="52C3D0F1" w14:textId="713AFA2B" w:rsidR="00297A05" w:rsidRPr="00297A05" w:rsidRDefault="00297A05" w:rsidP="00297A05">
      <w:pPr>
        <w:pStyle w:val="21"/>
      </w:pPr>
      <w:r>
        <w:rPr>
          <w:rFonts w:hint="eastAsia"/>
        </w:rPr>
        <w:t>2</w:t>
      </w:r>
      <w:r w:rsidRPr="00297A05">
        <w:t>.2 轻盈计划体重数据提交流程</w:t>
      </w:r>
    </w:p>
    <w:p w14:paraId="3D339B2C" w14:textId="77777777" w:rsidR="00297A05" w:rsidRPr="00297A05" w:rsidRDefault="00297A05" w:rsidP="00297A05">
      <w:pPr>
        <w:numPr>
          <w:ilvl w:val="0"/>
          <w:numId w:val="13"/>
        </w:numPr>
      </w:pPr>
      <w:r w:rsidRPr="00297A05">
        <w:t>用户进入轻盈计划提交页 → 在规定时间内上传体重 / 体脂测量截图 → 提交申请（无需填写任何数值信息）</w:t>
      </w:r>
    </w:p>
    <w:p w14:paraId="7FD4B6DB" w14:textId="77777777" w:rsidR="00297A05" w:rsidRPr="00297A05" w:rsidRDefault="00297A05" w:rsidP="00297A05">
      <w:pPr>
        <w:numPr>
          <w:ilvl w:val="0"/>
          <w:numId w:val="13"/>
        </w:numPr>
      </w:pPr>
      <w:r w:rsidRPr="00297A05">
        <w:t>系统将申请同步至管理员</w:t>
      </w:r>
      <w:proofErr w:type="gramStart"/>
      <w:r w:rsidRPr="00297A05">
        <w:t>专属待审核</w:t>
      </w:r>
      <w:proofErr w:type="gramEnd"/>
      <w:r w:rsidRPr="00297A05">
        <w:t>列表 → 管理员查看用户上传的截图，填写对应体重、体脂数值，执行审核操作</w:t>
      </w:r>
    </w:p>
    <w:p w14:paraId="1E77E187" w14:textId="77777777" w:rsidR="00297A05" w:rsidRPr="00297A05" w:rsidRDefault="00297A05" w:rsidP="00297A05">
      <w:pPr>
        <w:numPr>
          <w:ilvl w:val="0"/>
          <w:numId w:val="13"/>
        </w:numPr>
      </w:pPr>
      <w:r w:rsidRPr="00297A05">
        <w:t>审核驳回：用户端同步展示驳回原因，流程终止，不展示体重、体脂数据</w:t>
      </w:r>
    </w:p>
    <w:p w14:paraId="7813B628" w14:textId="77777777" w:rsidR="00297A05" w:rsidRPr="00297A05" w:rsidRDefault="00297A05" w:rsidP="00297A05">
      <w:pPr>
        <w:numPr>
          <w:ilvl w:val="0"/>
          <w:numId w:val="13"/>
        </w:numPr>
      </w:pPr>
      <w:r w:rsidRPr="00297A05">
        <w:t>审核通过：系统留存管理员填写的体重、体脂数值，用户端轻盈计划板块同步展示该数据 → 流程完成</w:t>
      </w:r>
    </w:p>
    <w:p w14:paraId="27400CA0" w14:textId="4B199074" w:rsidR="00297A05" w:rsidRPr="00297A05" w:rsidRDefault="00297A05" w:rsidP="00297A05">
      <w:pPr>
        <w:pStyle w:val="21"/>
      </w:pPr>
      <w:r>
        <w:rPr>
          <w:rFonts w:hint="eastAsia"/>
        </w:rPr>
        <w:t>2</w:t>
      </w:r>
      <w:r w:rsidRPr="00297A05">
        <w:t>.3 积分兑换流程</w:t>
      </w:r>
    </w:p>
    <w:p w14:paraId="5F3125C6" w14:textId="77777777" w:rsidR="00297A05" w:rsidRPr="00297A05" w:rsidRDefault="00297A05" w:rsidP="00297A05">
      <w:pPr>
        <w:numPr>
          <w:ilvl w:val="0"/>
          <w:numId w:val="14"/>
        </w:numPr>
      </w:pPr>
      <w:r w:rsidRPr="00297A05">
        <w:t>用户进入积分兑换页面 → 选择可兑换商品 → 确认兑换（账户可用积分需≥商品所需积分）</w:t>
      </w:r>
    </w:p>
    <w:p w14:paraId="7B82F9FD" w14:textId="77777777" w:rsidR="00297A05" w:rsidRPr="00297A05" w:rsidRDefault="00297A05" w:rsidP="00297A05">
      <w:pPr>
        <w:numPr>
          <w:ilvl w:val="0"/>
          <w:numId w:val="14"/>
        </w:numPr>
      </w:pPr>
      <w:r w:rsidRPr="00297A05">
        <w:t>系统自动扣除对应积分，生成唯一兑换码与核销凭证 → 用户凭凭证到指定地点核销</w:t>
      </w:r>
    </w:p>
    <w:p w14:paraId="6ABD4FAD" w14:textId="77777777" w:rsidR="00297A05" w:rsidRPr="00297A05" w:rsidRDefault="00297A05" w:rsidP="00297A05">
      <w:pPr>
        <w:numPr>
          <w:ilvl w:val="0"/>
          <w:numId w:val="14"/>
        </w:numPr>
      </w:pPr>
      <w:r w:rsidRPr="00297A05">
        <w:t>管理员核验兑换码后，标记为已核销，不可重复使用 → 流程完成</w:t>
      </w:r>
    </w:p>
    <w:p w14:paraId="101D0E8F" w14:textId="77777777" w:rsidR="00297A05" w:rsidRPr="00297A05" w:rsidRDefault="00297A05"/>
    <w:p w14:paraId="129FD62B" w14:textId="44CFE571" w:rsidR="00297A05" w:rsidRPr="00297A05" w:rsidRDefault="00297A05" w:rsidP="00297A05">
      <w:pPr>
        <w:pStyle w:val="15"/>
      </w:pPr>
      <w:r>
        <w:rPr>
          <w:rFonts w:hint="eastAsia"/>
        </w:rPr>
        <w:t xml:space="preserve">3. </w:t>
      </w:r>
      <w:r w:rsidRPr="00297A05">
        <w:t>系统功能详细需求</w:t>
      </w:r>
    </w:p>
    <w:p w14:paraId="18E7E187" w14:textId="413877C4" w:rsidR="00297A05" w:rsidRPr="00297A05" w:rsidRDefault="00297A05" w:rsidP="00297A05">
      <w:pPr>
        <w:pStyle w:val="21"/>
      </w:pPr>
      <w:r>
        <w:rPr>
          <w:rFonts w:hint="eastAsia"/>
        </w:rPr>
        <w:t>3</w:t>
      </w:r>
      <w:r w:rsidRPr="00297A05">
        <w:t>.1 账号管理模块</w:t>
      </w:r>
    </w:p>
    <w:p w14:paraId="12C3AA79" w14:textId="69D27546" w:rsidR="00297A05" w:rsidRPr="00297A05" w:rsidRDefault="00297A05" w:rsidP="00297A05">
      <w:r>
        <w:rPr>
          <w:rFonts w:hint="eastAsia"/>
        </w:rPr>
        <w:t>3</w:t>
      </w:r>
      <w:r w:rsidRPr="00297A05">
        <w:t>.1.1 用户注册</w:t>
      </w:r>
    </w:p>
    <w:p w14:paraId="776FA0CC" w14:textId="77777777" w:rsidR="00297A05" w:rsidRPr="00297A05" w:rsidRDefault="00297A05" w:rsidP="00297A05">
      <w:pPr>
        <w:numPr>
          <w:ilvl w:val="0"/>
          <w:numId w:val="16"/>
        </w:numPr>
      </w:pPr>
      <w:r w:rsidRPr="00297A05">
        <w:t>用户初次进入系统，非登录状态下，</w:t>
      </w:r>
      <w:proofErr w:type="gramStart"/>
      <w:r w:rsidRPr="00297A05">
        <w:t>首页仅</w:t>
      </w:r>
      <w:proofErr w:type="gramEnd"/>
      <w:r w:rsidRPr="00297A05">
        <w:t>展示注册、登录入口，完成注册登录后才可使用系统核心功能</w:t>
      </w:r>
    </w:p>
    <w:p w14:paraId="10789ED5" w14:textId="77777777" w:rsidR="00297A05" w:rsidRPr="00297A05" w:rsidRDefault="00297A05" w:rsidP="00297A05">
      <w:pPr>
        <w:numPr>
          <w:ilvl w:val="0"/>
          <w:numId w:val="16"/>
        </w:numPr>
      </w:pPr>
      <w:r w:rsidRPr="00297A05">
        <w:t>注册必填项：唯一账号（支持学号 / 手机号）、用户名（昵称，不可重复）、登录密码、确认密码</w:t>
      </w:r>
    </w:p>
    <w:p w14:paraId="7E721A6E" w14:textId="77777777" w:rsidR="00297A05" w:rsidRPr="00297A05" w:rsidRDefault="00297A05" w:rsidP="00297A05">
      <w:pPr>
        <w:numPr>
          <w:ilvl w:val="0"/>
          <w:numId w:val="16"/>
        </w:numPr>
      </w:pPr>
      <w:r w:rsidRPr="00297A05">
        <w:t>密码规则：长度 8-16 位，必须包含字母 + 数字组合，注册时二次校验，两</w:t>
      </w:r>
      <w:r w:rsidRPr="00297A05">
        <w:lastRenderedPageBreak/>
        <w:t>次输入不一致无法提交</w:t>
      </w:r>
    </w:p>
    <w:p w14:paraId="7A6CF1FB" w14:textId="77777777" w:rsidR="00297A05" w:rsidRPr="00297A05" w:rsidRDefault="00297A05" w:rsidP="00297A05">
      <w:pPr>
        <w:numPr>
          <w:ilvl w:val="0"/>
          <w:numId w:val="16"/>
        </w:numPr>
      </w:pPr>
      <w:r w:rsidRPr="00297A05">
        <w:t>注册</w:t>
      </w:r>
      <w:proofErr w:type="gramStart"/>
      <w:r w:rsidRPr="00297A05">
        <w:t>需勾选《用户协议》</w:t>
      </w:r>
      <w:proofErr w:type="gramEnd"/>
      <w:r w:rsidRPr="00297A05">
        <w:t>《隐私政策》，未</w:t>
      </w:r>
      <w:proofErr w:type="gramStart"/>
      <w:r w:rsidRPr="00297A05">
        <w:t>勾选无法</w:t>
      </w:r>
      <w:proofErr w:type="gramEnd"/>
      <w:r w:rsidRPr="00297A05">
        <w:t>提交</w:t>
      </w:r>
    </w:p>
    <w:p w14:paraId="408C2C7C" w14:textId="77777777" w:rsidR="00297A05" w:rsidRPr="00297A05" w:rsidRDefault="00297A05" w:rsidP="00297A05">
      <w:pPr>
        <w:numPr>
          <w:ilvl w:val="0"/>
          <w:numId w:val="16"/>
        </w:numPr>
      </w:pPr>
      <w:r w:rsidRPr="00297A05">
        <w:t>注册成功后，自动跳转登录页，使用注册的账号密码即可登录</w:t>
      </w:r>
    </w:p>
    <w:p w14:paraId="5C936617" w14:textId="2C960FAB" w:rsidR="00297A05" w:rsidRPr="00297A05" w:rsidRDefault="00297A05" w:rsidP="00297A05">
      <w:r>
        <w:rPr>
          <w:rFonts w:hint="eastAsia"/>
        </w:rPr>
        <w:t>3</w:t>
      </w:r>
      <w:r w:rsidRPr="00297A05">
        <w:t>.1.2 账号基础管理</w:t>
      </w:r>
    </w:p>
    <w:p w14:paraId="1DC0606A" w14:textId="77777777" w:rsidR="00297A05" w:rsidRPr="00297A05" w:rsidRDefault="00297A05" w:rsidP="00297A05">
      <w:pPr>
        <w:numPr>
          <w:ilvl w:val="0"/>
          <w:numId w:val="17"/>
        </w:numPr>
      </w:pPr>
      <w:r w:rsidRPr="00297A05">
        <w:t>登录：支持账号 + 密码登录，账号密码错误给出明确提示，连续 5 次输入错误锁定账号 10 分钟</w:t>
      </w:r>
    </w:p>
    <w:p w14:paraId="783F9719" w14:textId="77777777" w:rsidR="00297A05" w:rsidRPr="00297A05" w:rsidRDefault="00297A05" w:rsidP="00297A05">
      <w:pPr>
        <w:numPr>
          <w:ilvl w:val="0"/>
          <w:numId w:val="17"/>
        </w:numPr>
      </w:pPr>
      <w:r w:rsidRPr="00297A05">
        <w:t>密码找回：通过注册账号完成验证后，可重置登录密码</w:t>
      </w:r>
    </w:p>
    <w:p w14:paraId="3A949D0F" w14:textId="77777777" w:rsidR="00297A05" w:rsidRPr="00297A05" w:rsidRDefault="00297A05" w:rsidP="00297A05">
      <w:pPr>
        <w:numPr>
          <w:ilvl w:val="0"/>
          <w:numId w:val="17"/>
        </w:numPr>
      </w:pPr>
      <w:r w:rsidRPr="00297A05">
        <w:t>个人信息管理：登录后可修改用户名、登录密码，不可修改注册账号</w:t>
      </w:r>
    </w:p>
    <w:p w14:paraId="725A0F67" w14:textId="77777777" w:rsidR="00297A05" w:rsidRPr="00297A05" w:rsidRDefault="00297A05" w:rsidP="00297A05">
      <w:pPr>
        <w:numPr>
          <w:ilvl w:val="0"/>
          <w:numId w:val="17"/>
        </w:numPr>
      </w:pPr>
      <w:r w:rsidRPr="00297A05">
        <w:t>安全要求：所有用户密码采用不可逆加密算法存储，禁止明文展示、传输与导出</w:t>
      </w:r>
    </w:p>
    <w:p w14:paraId="040DE326" w14:textId="28ECB7B7" w:rsidR="00297A05" w:rsidRPr="00297A05" w:rsidRDefault="00297A05" w:rsidP="00297A05">
      <w:pPr>
        <w:pStyle w:val="21"/>
      </w:pPr>
      <w:r>
        <w:rPr>
          <w:rFonts w:hint="eastAsia"/>
        </w:rPr>
        <w:t>3</w:t>
      </w:r>
      <w:r w:rsidRPr="00297A05">
        <w:t>.2 用户</w:t>
      </w:r>
      <w:proofErr w:type="gramStart"/>
      <w:r w:rsidRPr="00297A05">
        <w:t>端核心</w:t>
      </w:r>
      <w:proofErr w:type="gramEnd"/>
      <w:r w:rsidRPr="00297A05">
        <w:t>功能模块</w:t>
      </w:r>
    </w:p>
    <w:p w14:paraId="23CFDEAE" w14:textId="5E4C5888" w:rsidR="00297A05" w:rsidRPr="00297A05" w:rsidRDefault="00297A05" w:rsidP="00297A05">
      <w:r>
        <w:rPr>
          <w:rFonts w:hint="eastAsia"/>
        </w:rPr>
        <w:t>3</w:t>
      </w:r>
      <w:r w:rsidRPr="00297A05">
        <w:t>.2.1 系统首页</w:t>
      </w:r>
    </w:p>
    <w:p w14:paraId="789E83B0" w14:textId="77777777" w:rsidR="00297A05" w:rsidRPr="00297A05" w:rsidRDefault="00297A05" w:rsidP="00297A05">
      <w:pPr>
        <w:numPr>
          <w:ilvl w:val="0"/>
          <w:numId w:val="18"/>
        </w:numPr>
      </w:pPr>
      <w:r w:rsidRPr="00297A05">
        <w:t>固定展示内容：活动主题与宗旨、活动全周期、核心规则简介、个人总积分卡片、待审核打卡数量、快捷打卡入口、排行榜入口、积分兑换入口、公告通知栏</w:t>
      </w:r>
    </w:p>
    <w:p w14:paraId="742EE5E7" w14:textId="77777777" w:rsidR="00297A05" w:rsidRPr="00297A05" w:rsidRDefault="00297A05" w:rsidP="00297A05">
      <w:pPr>
        <w:numPr>
          <w:ilvl w:val="0"/>
          <w:numId w:val="18"/>
        </w:numPr>
      </w:pPr>
      <w:r w:rsidRPr="00297A05">
        <w:t>滚动展示活动重要通知与规则提示，确保</w:t>
      </w:r>
      <w:proofErr w:type="gramStart"/>
      <w:r w:rsidRPr="00297A05">
        <w:t>用户第</w:t>
      </w:r>
      <w:proofErr w:type="gramEnd"/>
      <w:r w:rsidRPr="00297A05">
        <w:t>一时间获取关键信息</w:t>
      </w:r>
    </w:p>
    <w:p w14:paraId="4636CF92" w14:textId="77715FEA" w:rsidR="00297A05" w:rsidRPr="00297A05" w:rsidRDefault="00297A05" w:rsidP="00297A05">
      <w:r>
        <w:rPr>
          <w:rFonts w:hint="eastAsia"/>
        </w:rPr>
        <w:t>3</w:t>
      </w:r>
      <w:r w:rsidRPr="00297A05">
        <w:t>.2.2 打卡提交核心功能</w:t>
      </w:r>
    </w:p>
    <w:p w14:paraId="3FC5E93C" w14:textId="77777777" w:rsidR="00297A05" w:rsidRPr="00297A05" w:rsidRDefault="00297A05" w:rsidP="00297A05">
      <w:pPr>
        <w:numPr>
          <w:ilvl w:val="0"/>
          <w:numId w:val="19"/>
        </w:numPr>
      </w:pPr>
      <w:r w:rsidRPr="00297A05">
        <w:t>页面顶部固定展示</w:t>
      </w:r>
      <w:r w:rsidRPr="00297A05">
        <w:rPr>
          <w:b/>
          <w:bCs/>
        </w:rPr>
        <w:t>不可折叠、不可隐藏</w:t>
      </w:r>
      <w:r w:rsidRPr="00297A05">
        <w:t>的强制提示文案，内容如下：</w:t>
      </w:r>
    </w:p>
    <w:p w14:paraId="26916A6E" w14:textId="77777777" w:rsidR="00297A05" w:rsidRPr="00297A05" w:rsidRDefault="00297A05" w:rsidP="00297A05">
      <w:pPr>
        <w:numPr>
          <w:ilvl w:val="1"/>
          <w:numId w:val="19"/>
        </w:numPr>
      </w:pPr>
      <w:r w:rsidRPr="00297A05">
        <w:t>① 选择的活动与积分类型不匹配不得分</w:t>
      </w:r>
    </w:p>
    <w:p w14:paraId="33ACCA50" w14:textId="77777777" w:rsidR="00297A05" w:rsidRPr="00297A05" w:rsidRDefault="00297A05" w:rsidP="00297A05">
      <w:pPr>
        <w:numPr>
          <w:ilvl w:val="1"/>
          <w:numId w:val="19"/>
        </w:numPr>
      </w:pPr>
      <w:r w:rsidRPr="00297A05">
        <w:t>② 跑步</w:t>
      </w:r>
      <w:proofErr w:type="gramStart"/>
      <w:r w:rsidRPr="00297A05">
        <w:t>打卡需</w:t>
      </w:r>
      <w:proofErr w:type="gramEnd"/>
      <w:r w:rsidRPr="00297A05">
        <w:t>包含的核心要素：时长、距离、跑步完成时间（请最晚于跑步完成后 1 天内上传，否则不予通过）</w:t>
      </w:r>
    </w:p>
    <w:p w14:paraId="06DA3C6D" w14:textId="77777777" w:rsidR="00297A05" w:rsidRPr="00297A05" w:rsidRDefault="00297A05" w:rsidP="00297A05">
      <w:pPr>
        <w:numPr>
          <w:ilvl w:val="0"/>
          <w:numId w:val="19"/>
        </w:numPr>
      </w:pPr>
      <w:r w:rsidRPr="00297A05">
        <w:t>打卡提交核心操作区域，按用户操作顺序以表格形式完整展示如下：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794"/>
        <w:gridCol w:w="2277"/>
        <w:gridCol w:w="1758"/>
        <w:gridCol w:w="2882"/>
      </w:tblGrid>
      <w:tr w:rsidR="00297A05" w:rsidRPr="00297A05" w14:paraId="2B13610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945CD" w14:textId="77777777" w:rsidR="00297A05" w:rsidRPr="00297A05" w:rsidRDefault="00297A05" w:rsidP="00297A05">
            <w:pPr>
              <w:rPr>
                <w:b/>
                <w:bCs/>
              </w:rPr>
            </w:pPr>
            <w:r w:rsidRPr="00297A05">
              <w:rPr>
                <w:b/>
                <w:bCs/>
              </w:rPr>
              <w:t>操作序号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79BF9" w14:textId="77777777" w:rsidR="00297A05" w:rsidRPr="00297A05" w:rsidRDefault="00297A05" w:rsidP="00297A05">
            <w:pPr>
              <w:rPr>
                <w:b/>
                <w:bCs/>
              </w:rPr>
            </w:pPr>
            <w:r w:rsidRPr="00297A05">
              <w:rPr>
                <w:b/>
                <w:bCs/>
              </w:rPr>
              <w:t>操作模块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75269" w14:textId="77777777" w:rsidR="00297A05" w:rsidRPr="00297A05" w:rsidRDefault="00297A05" w:rsidP="00297A05">
            <w:pPr>
              <w:rPr>
                <w:b/>
                <w:bCs/>
              </w:rPr>
            </w:pPr>
            <w:r w:rsidRPr="00297A05">
              <w:rPr>
                <w:b/>
                <w:bCs/>
              </w:rPr>
              <w:t>功能详细说明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14D66" w14:textId="77777777" w:rsidR="00297A05" w:rsidRPr="00297A05" w:rsidRDefault="00297A05" w:rsidP="00297A05">
            <w:pPr>
              <w:rPr>
                <w:b/>
                <w:bCs/>
              </w:rPr>
            </w:pPr>
            <w:r w:rsidRPr="00297A05">
              <w:rPr>
                <w:b/>
                <w:bCs/>
              </w:rPr>
              <w:t>必填规则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3384B" w14:textId="77777777" w:rsidR="00297A05" w:rsidRPr="00297A05" w:rsidRDefault="00297A05" w:rsidP="00297A05">
            <w:pPr>
              <w:rPr>
                <w:b/>
                <w:bCs/>
              </w:rPr>
            </w:pPr>
            <w:r w:rsidRPr="00297A05">
              <w:rPr>
                <w:b/>
                <w:bCs/>
              </w:rPr>
              <w:t>特殊约束要求</w:t>
            </w:r>
          </w:p>
        </w:tc>
      </w:tr>
      <w:tr w:rsidR="00297A05" w:rsidRPr="00297A05" w14:paraId="062BA45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D08FB" w14:textId="77777777" w:rsidR="00297A05" w:rsidRPr="00297A05" w:rsidRDefault="00297A05" w:rsidP="00297A05">
            <w:r w:rsidRPr="00297A05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E3FB4" w14:textId="77777777" w:rsidR="00297A05" w:rsidRPr="00297A05" w:rsidRDefault="00297A05" w:rsidP="00297A05">
            <w:r w:rsidRPr="00297A05">
              <w:t>活动任务</w:t>
            </w:r>
            <w:r w:rsidRPr="00297A05">
              <w:lastRenderedPageBreak/>
              <w:t>选择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EB0EA" w14:textId="77777777" w:rsidR="00297A05" w:rsidRPr="00297A05" w:rsidRDefault="00297A05" w:rsidP="00297A05">
            <w:r w:rsidRPr="00297A05">
              <w:lastRenderedPageBreak/>
              <w:t>提供下拉选择框，分类展示系统内所有可</w:t>
            </w:r>
            <w:r w:rsidRPr="00297A05">
              <w:lastRenderedPageBreak/>
              <w:t>参与的打卡活动任务，用户单次提交仅可选择一个活动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5B04A" w14:textId="77777777" w:rsidR="00297A05" w:rsidRPr="00297A05" w:rsidRDefault="00297A05" w:rsidP="00297A05">
            <w:r w:rsidRPr="00297A05">
              <w:lastRenderedPageBreak/>
              <w:t>必填，未选择活动无法进入</w:t>
            </w:r>
            <w:r w:rsidRPr="00297A05">
              <w:lastRenderedPageBreak/>
              <w:t>后续操作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8D1F5" w14:textId="77777777" w:rsidR="00297A05" w:rsidRPr="00297A05" w:rsidRDefault="00297A05" w:rsidP="00297A05">
            <w:r w:rsidRPr="00297A05">
              <w:lastRenderedPageBreak/>
              <w:t>选择对应活动后，系统自动同步展示该活动的提交规</w:t>
            </w:r>
            <w:r w:rsidRPr="00297A05">
              <w:lastRenderedPageBreak/>
              <w:t>则、必填项、凭证要求，与活动开放时间匹配，已关闭的活动不可选择</w:t>
            </w:r>
          </w:p>
        </w:tc>
      </w:tr>
      <w:tr w:rsidR="00297A05" w:rsidRPr="00297A05" w14:paraId="7E08797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D16BE" w14:textId="77777777" w:rsidR="00297A05" w:rsidRPr="00297A05" w:rsidRDefault="00297A05" w:rsidP="00297A05">
            <w:r w:rsidRPr="00297A05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E4F23" w14:textId="77777777" w:rsidR="00297A05" w:rsidRPr="00297A05" w:rsidRDefault="00297A05" w:rsidP="00297A05">
            <w:r w:rsidRPr="00297A05">
              <w:t>照片 / 凭证上传窗格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EE2EE" w14:textId="77777777" w:rsidR="00297A05" w:rsidRPr="00297A05" w:rsidRDefault="00297A05" w:rsidP="00297A05">
            <w:r w:rsidRPr="00297A05">
              <w:t>提供图片上传控件，支持单张 / 多张图片上传，上传后支持预览、删除、重新上</w:t>
            </w:r>
            <w:proofErr w:type="gramStart"/>
            <w:r w:rsidRPr="00297A05">
              <w:t>传操作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4AFE8" w14:textId="77777777" w:rsidR="00297A05" w:rsidRPr="00297A05" w:rsidRDefault="00297A05" w:rsidP="00297A05">
            <w:r w:rsidRPr="00297A05">
              <w:t>除轻盈计划外，所有打卡任务均为必填项；轻盈计划为强制</w:t>
            </w:r>
            <w:proofErr w:type="gramStart"/>
            <w:r w:rsidRPr="00297A05">
              <w:t>必填项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D4341" w14:textId="19235B23" w:rsidR="00297A05" w:rsidRPr="00297A05" w:rsidRDefault="00297A05" w:rsidP="00297A05">
            <w:r w:rsidRPr="00297A05">
              <w:t>1. 单张图片大小</w:t>
            </w:r>
            <w:r>
              <w:rPr>
                <w:rFonts w:hint="eastAsia"/>
              </w:rPr>
              <w:t>无限制</w:t>
            </w:r>
            <w:r w:rsidRPr="00297A05">
              <w:t>，支持格式为 jpg、</w:t>
            </w:r>
            <w:proofErr w:type="spellStart"/>
            <w:r w:rsidRPr="00297A05">
              <w:t>png</w:t>
            </w:r>
            <w:proofErr w:type="spellEnd"/>
            <w:r w:rsidRPr="00297A05">
              <w:t>、jpeg</w:t>
            </w:r>
          </w:p>
          <w:p w14:paraId="0599E4A4" w14:textId="77777777" w:rsidR="00297A05" w:rsidRPr="00297A05" w:rsidRDefault="00297A05" w:rsidP="00297A05">
            <w:r w:rsidRPr="00297A05">
              <w:t>2. 跑步类任务需上传跑步轨迹 / 运动软件记录截图</w:t>
            </w:r>
          </w:p>
          <w:p w14:paraId="7BE51AC0" w14:textId="77777777" w:rsidR="00297A05" w:rsidRPr="00297A05" w:rsidRDefault="00297A05" w:rsidP="00297A05">
            <w:r w:rsidRPr="00297A05">
              <w:t>3. 轻盈计划仅可上传包含体重、体</w:t>
            </w:r>
            <w:proofErr w:type="gramStart"/>
            <w:r w:rsidRPr="00297A05">
              <w:t>脂数据</w:t>
            </w:r>
            <w:proofErr w:type="gramEnd"/>
            <w:r w:rsidRPr="00297A05">
              <w:t>的体重秤清晰截图，用户不可填写任何数值</w:t>
            </w:r>
          </w:p>
          <w:p w14:paraId="1F403A47" w14:textId="77777777" w:rsidR="00297A05" w:rsidRPr="00297A05" w:rsidRDefault="00297A05" w:rsidP="00297A05">
            <w:r w:rsidRPr="00297A05">
              <w:t>4. 趣味运动 / 课程类任务需上</w:t>
            </w:r>
            <w:proofErr w:type="gramStart"/>
            <w:r w:rsidRPr="00297A05">
              <w:t>传现场</w:t>
            </w:r>
            <w:proofErr w:type="gramEnd"/>
            <w:r w:rsidRPr="00297A05">
              <w:t>完成照片 / 参与凭证截图</w:t>
            </w:r>
          </w:p>
        </w:tc>
      </w:tr>
      <w:tr w:rsidR="00297A05" w:rsidRPr="00297A05" w14:paraId="405703D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831CE" w14:textId="77777777" w:rsidR="00297A05" w:rsidRPr="00297A05" w:rsidRDefault="00297A05" w:rsidP="00297A05">
            <w:r w:rsidRPr="00297A05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0B7D95" w14:textId="77777777" w:rsidR="00297A05" w:rsidRPr="00297A05" w:rsidRDefault="00297A05" w:rsidP="00297A05">
            <w:r w:rsidRPr="00297A05">
              <w:t>任务信息填写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D9D7D" w14:textId="77777777" w:rsidR="00297A05" w:rsidRPr="00297A05" w:rsidRDefault="00297A05" w:rsidP="00297A05">
            <w:r w:rsidRPr="00297A05">
              <w:t>根据用户选择的活动，动态展示对应必填信息填写项，用户按要求填写完整信息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F8EAB" w14:textId="77777777" w:rsidR="00297A05" w:rsidRPr="00297A05" w:rsidRDefault="00297A05" w:rsidP="00297A05">
            <w:r w:rsidRPr="00297A05">
              <w:t>对应活动的</w:t>
            </w:r>
            <w:proofErr w:type="gramStart"/>
            <w:r w:rsidRPr="00297A05">
              <w:t>必填项未</w:t>
            </w:r>
            <w:proofErr w:type="gramEnd"/>
            <w:r w:rsidRPr="00297A05">
              <w:t>填写完成，无法提交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0E9D2" w14:textId="77777777" w:rsidR="00297A05" w:rsidRPr="00297A05" w:rsidRDefault="00297A05" w:rsidP="00297A05">
            <w:r w:rsidRPr="00297A05">
              <w:t>具体填写项与活动匹配规则详见下表，轻盈计划无用户填写项</w:t>
            </w:r>
          </w:p>
        </w:tc>
      </w:tr>
      <w:tr w:rsidR="00297A05" w:rsidRPr="00297A05" w14:paraId="1784E0E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3C28AC" w14:textId="77777777" w:rsidR="00297A05" w:rsidRPr="00297A05" w:rsidRDefault="00297A05" w:rsidP="00297A05">
            <w:r w:rsidRPr="00297A05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14432" w14:textId="77777777" w:rsidR="00297A05" w:rsidRPr="00297A05" w:rsidRDefault="00297A05" w:rsidP="00297A05">
            <w:r w:rsidRPr="00297A05">
              <w:t>提交确认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D219B6" w14:textId="77777777" w:rsidR="00297A05" w:rsidRPr="00297A05" w:rsidRDefault="00297A05" w:rsidP="00297A05">
            <w:r w:rsidRPr="00297A05">
              <w:t>填写完成后，用户点击提交按钮，系统二次确认提交内容，确认后完成提交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15C5F" w14:textId="77777777" w:rsidR="00297A05" w:rsidRPr="00297A05" w:rsidRDefault="00297A05" w:rsidP="00297A05">
            <w:r w:rsidRPr="00297A05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168BA" w14:textId="77777777" w:rsidR="00297A05" w:rsidRPr="00297A05" w:rsidRDefault="00297A05" w:rsidP="00297A05">
            <w:r w:rsidRPr="00297A05">
              <w:t>1. 提交成功后，内容不可修改，自动进入对应审核池</w:t>
            </w:r>
          </w:p>
          <w:p w14:paraId="090B749A" w14:textId="77777777" w:rsidR="00297A05" w:rsidRPr="00297A05" w:rsidRDefault="00297A05" w:rsidP="00297A05">
            <w:r w:rsidRPr="00297A05">
              <w:t>2. 提交成功后，系统自动生成提交记录，同步至用户审核进度查询页</w:t>
            </w:r>
          </w:p>
        </w:tc>
      </w:tr>
    </w:tbl>
    <w:p w14:paraId="14682882" w14:textId="77777777" w:rsidR="00297A05" w:rsidRPr="00297A05" w:rsidRDefault="00297A05"/>
    <w:p w14:paraId="2CF7FC14" w14:textId="34489210" w:rsidR="00297A05" w:rsidRPr="00297A05" w:rsidRDefault="00297A05" w:rsidP="00297A05">
      <w:r>
        <w:rPr>
          <w:rFonts w:hint="eastAsia"/>
        </w:rPr>
        <w:t>3.</w:t>
      </w:r>
      <w:r w:rsidRPr="00297A05">
        <w:t>2.3 审核进度查询功能</w:t>
      </w:r>
    </w:p>
    <w:p w14:paraId="408E5A51" w14:textId="77777777" w:rsidR="00297A05" w:rsidRPr="00297A05" w:rsidRDefault="00297A05" w:rsidP="00297A05">
      <w:pPr>
        <w:numPr>
          <w:ilvl w:val="0"/>
          <w:numId w:val="20"/>
        </w:numPr>
      </w:pPr>
      <w:r w:rsidRPr="00297A05">
        <w:lastRenderedPageBreak/>
        <w:t>页面按时间倒序，展示用户所有提交的打卡记录，包含轻盈计划提交记录</w:t>
      </w:r>
    </w:p>
    <w:p w14:paraId="302BA11B" w14:textId="77777777" w:rsidR="00297A05" w:rsidRPr="00297A05" w:rsidRDefault="00297A05" w:rsidP="00297A05">
      <w:pPr>
        <w:numPr>
          <w:ilvl w:val="0"/>
          <w:numId w:val="20"/>
        </w:numPr>
      </w:pPr>
      <w:r w:rsidRPr="00297A05">
        <w:t>单条记录展示内容：提交时间、对应活动、提交凭证缩略图、审核状态、审核时间、积分到账情况、驳回原因（仅驳回状态展示）</w:t>
      </w:r>
    </w:p>
    <w:p w14:paraId="14D04DD2" w14:textId="77777777" w:rsidR="00297A05" w:rsidRPr="00297A05" w:rsidRDefault="00297A05" w:rsidP="00297A05">
      <w:pPr>
        <w:numPr>
          <w:ilvl w:val="0"/>
          <w:numId w:val="20"/>
        </w:numPr>
      </w:pPr>
      <w:r w:rsidRPr="00297A05">
        <w:t>轻盈计划记录特殊展示规则：审核通过前，仅展示提交状态，不展示体重、体脂数据；审核通过后，同步展示管理员填写的</w:t>
      </w:r>
      <w:r w:rsidRPr="00297A05">
        <w:rPr>
          <w:b/>
          <w:bCs/>
        </w:rPr>
        <w:t>体重、体脂</w:t>
      </w:r>
      <w:r w:rsidRPr="00297A05">
        <w:t>两项核心数据</w:t>
      </w:r>
    </w:p>
    <w:p w14:paraId="16462FEF" w14:textId="77777777" w:rsidR="00297A05" w:rsidRPr="00297A05" w:rsidRDefault="00297A05" w:rsidP="00297A05">
      <w:pPr>
        <w:numPr>
          <w:ilvl w:val="0"/>
          <w:numId w:val="20"/>
        </w:numPr>
      </w:pPr>
      <w:r w:rsidRPr="00297A05">
        <w:t>审核状态分为三类，用不同颜色区分标注：</w:t>
      </w:r>
    </w:p>
    <w:p w14:paraId="1DA9919C" w14:textId="77777777" w:rsidR="00297A05" w:rsidRPr="00297A05" w:rsidRDefault="00297A05" w:rsidP="00297A05">
      <w:pPr>
        <w:numPr>
          <w:ilvl w:val="1"/>
          <w:numId w:val="20"/>
        </w:numPr>
      </w:pPr>
      <w:r w:rsidRPr="00297A05">
        <w:t>待审核：提交成功，审核员 / 管理员尚未操作</w:t>
      </w:r>
    </w:p>
    <w:p w14:paraId="0D43C07A" w14:textId="77777777" w:rsidR="00297A05" w:rsidRPr="00297A05" w:rsidRDefault="00297A05" w:rsidP="00297A05">
      <w:pPr>
        <w:numPr>
          <w:ilvl w:val="1"/>
          <w:numId w:val="20"/>
        </w:numPr>
      </w:pPr>
      <w:r w:rsidRPr="00297A05">
        <w:t>审核通过：审核完成，积分已自动发放（轻盈计划同步展示体重、体脂数据）</w:t>
      </w:r>
    </w:p>
    <w:p w14:paraId="7B3BC1A3" w14:textId="77777777" w:rsidR="00297A05" w:rsidRPr="00297A05" w:rsidRDefault="00297A05" w:rsidP="00297A05">
      <w:pPr>
        <w:numPr>
          <w:ilvl w:val="1"/>
          <w:numId w:val="20"/>
        </w:numPr>
      </w:pPr>
      <w:r w:rsidRPr="00297A05">
        <w:t>审核驳回：审核不通过，不予发放积分 / 展示数据，强制展示审核员 / 管理员填写的驳回原因</w:t>
      </w:r>
    </w:p>
    <w:p w14:paraId="3E8088B2" w14:textId="77777777" w:rsidR="00297A05" w:rsidRPr="00297A05" w:rsidRDefault="00297A05" w:rsidP="00297A05">
      <w:pPr>
        <w:numPr>
          <w:ilvl w:val="0"/>
          <w:numId w:val="20"/>
        </w:numPr>
      </w:pPr>
      <w:r w:rsidRPr="00297A05">
        <w:t>支持按审核状态、提交时间、活动类型筛选查询</w:t>
      </w:r>
    </w:p>
    <w:p w14:paraId="2B6D086D" w14:textId="12F13C8D" w:rsidR="00297A05" w:rsidRPr="00297A05" w:rsidRDefault="00297A05" w:rsidP="00297A05">
      <w:r>
        <w:rPr>
          <w:rFonts w:hint="eastAsia"/>
        </w:rPr>
        <w:t>3</w:t>
      </w:r>
      <w:r w:rsidRPr="00297A05">
        <w:t>.2.4 积分管理功能</w:t>
      </w:r>
    </w:p>
    <w:p w14:paraId="10E90F46" w14:textId="77777777" w:rsidR="00297A05" w:rsidRPr="00297A05" w:rsidRDefault="00297A05" w:rsidP="00297A05">
      <w:pPr>
        <w:numPr>
          <w:ilvl w:val="0"/>
          <w:numId w:val="21"/>
        </w:numPr>
      </w:pPr>
      <w:r w:rsidRPr="00297A05">
        <w:t>积分总</w:t>
      </w:r>
      <w:proofErr w:type="gramStart"/>
      <w:r w:rsidRPr="00297A05">
        <w:t>览</w:t>
      </w:r>
      <w:proofErr w:type="gramEnd"/>
      <w:r w:rsidRPr="00297A05">
        <w:t>：展示用户当前</w:t>
      </w:r>
      <w:proofErr w:type="gramStart"/>
      <w:r w:rsidRPr="00297A05">
        <w:t>可用总</w:t>
      </w:r>
      <w:proofErr w:type="gramEnd"/>
      <w:r w:rsidRPr="00297A05">
        <w:t>积分、累计获得积分、已使用积分</w:t>
      </w:r>
    </w:p>
    <w:p w14:paraId="57FBA374" w14:textId="77777777" w:rsidR="00297A05" w:rsidRPr="00297A05" w:rsidRDefault="00297A05" w:rsidP="00297A05">
      <w:pPr>
        <w:numPr>
          <w:ilvl w:val="0"/>
          <w:numId w:val="21"/>
        </w:numPr>
      </w:pPr>
      <w:r w:rsidRPr="00297A05">
        <w:t>积分明细：按时间倒序展示每一笔积分流水，包含：积分变动时间、变动类型（获得 / 扣减）、变动数值、对应活动 / 兑换商品、操作备注</w:t>
      </w:r>
    </w:p>
    <w:p w14:paraId="6BBA8DBA" w14:textId="77777777" w:rsidR="00297A05" w:rsidRPr="00297A05" w:rsidRDefault="00297A05" w:rsidP="00297A05">
      <w:pPr>
        <w:numPr>
          <w:ilvl w:val="0"/>
          <w:numId w:val="21"/>
        </w:numPr>
      </w:pPr>
      <w:r w:rsidRPr="00297A05">
        <w:t>积分有效期：活动周期内获得的积分，有效期至活动结束后 7 天，过期自动清零，页面高亮提示有效期规则</w:t>
      </w:r>
    </w:p>
    <w:p w14:paraId="6EDC0AAF" w14:textId="382AC9DF" w:rsidR="00297A05" w:rsidRPr="00297A05" w:rsidRDefault="00297A05" w:rsidP="00297A05">
      <w:r>
        <w:rPr>
          <w:rFonts w:hint="eastAsia"/>
        </w:rPr>
        <w:t>3</w:t>
      </w:r>
      <w:r w:rsidRPr="00297A05">
        <w:t>.2.5 积分兑换功能</w:t>
      </w:r>
    </w:p>
    <w:p w14:paraId="0A92CDFE" w14:textId="77777777" w:rsidR="00297A05" w:rsidRPr="00297A05" w:rsidRDefault="00297A05" w:rsidP="00297A05">
      <w:pPr>
        <w:numPr>
          <w:ilvl w:val="0"/>
          <w:numId w:val="22"/>
        </w:numPr>
      </w:pPr>
      <w:r w:rsidRPr="00297A05">
        <w:t>兑换商品列表：展示所有可兑换商品，完全匹配活动规则，核心包含：健康餐（沙拉 / 三明治，5 积分兑换）、活动周边礼品；单条商品展示内容：所需积分、商品介绍、库存数量、兑换规则、核销地点</w:t>
      </w:r>
    </w:p>
    <w:p w14:paraId="3CF54AD6" w14:textId="77777777" w:rsidR="00297A05" w:rsidRPr="00297A05" w:rsidRDefault="00297A05" w:rsidP="00297A05">
      <w:pPr>
        <w:numPr>
          <w:ilvl w:val="0"/>
          <w:numId w:val="22"/>
        </w:numPr>
      </w:pPr>
      <w:r w:rsidRPr="00297A05">
        <w:t>兑换操作：用户选择商品，确认兑换后，系统自动扣除对应积分，生成唯一兑换码与核销二维码，展示兑换有效期</w:t>
      </w:r>
    </w:p>
    <w:p w14:paraId="2944CB1C" w14:textId="77777777" w:rsidR="00297A05" w:rsidRPr="00297A05" w:rsidRDefault="00297A05" w:rsidP="00297A05">
      <w:pPr>
        <w:numPr>
          <w:ilvl w:val="0"/>
          <w:numId w:val="22"/>
        </w:numPr>
      </w:pPr>
      <w:r w:rsidRPr="00297A05">
        <w:t>兑换记录：展示用户所有兑换记录，包含：兑换时间、商品名称、消耗积分、兑换码、核销状态</w:t>
      </w:r>
    </w:p>
    <w:p w14:paraId="4F30C311" w14:textId="77777777" w:rsidR="00297A05" w:rsidRPr="00297A05" w:rsidRDefault="00297A05" w:rsidP="00297A05">
      <w:pPr>
        <w:numPr>
          <w:ilvl w:val="0"/>
          <w:numId w:val="22"/>
        </w:numPr>
      </w:pPr>
      <w:r w:rsidRPr="00297A05">
        <w:t>核销规则：仅管理员可核验兑换码，核销后状态更新为 “已核销”，不可重复使用</w:t>
      </w:r>
    </w:p>
    <w:p w14:paraId="1CB85179" w14:textId="01B4AEFD" w:rsidR="00297A05" w:rsidRPr="00297A05" w:rsidRDefault="00297A05" w:rsidP="00297A05">
      <w:r>
        <w:rPr>
          <w:rFonts w:hint="eastAsia"/>
        </w:rPr>
        <w:t>3</w:t>
      </w:r>
      <w:r w:rsidRPr="00297A05">
        <w:t>.2.6 实时积分排行榜</w:t>
      </w:r>
    </w:p>
    <w:p w14:paraId="661A50D1" w14:textId="77777777" w:rsidR="00297A05" w:rsidRPr="00297A05" w:rsidRDefault="00297A05" w:rsidP="00297A05">
      <w:pPr>
        <w:numPr>
          <w:ilvl w:val="0"/>
          <w:numId w:val="23"/>
        </w:numPr>
      </w:pPr>
      <w:proofErr w:type="gramStart"/>
      <w:r w:rsidRPr="00297A05">
        <w:t>排行榜按用户</w:t>
      </w:r>
      <w:proofErr w:type="gramEnd"/>
      <w:r w:rsidRPr="00297A05">
        <w:t>总积分从高到低实时排序，审核通过的积分到账后，立即刷新排</w:t>
      </w:r>
      <w:r w:rsidRPr="00297A05">
        <w:lastRenderedPageBreak/>
        <w:t>行榜排名</w:t>
      </w:r>
    </w:p>
    <w:p w14:paraId="1A9B552B" w14:textId="77777777" w:rsidR="00297A05" w:rsidRPr="00297A05" w:rsidRDefault="00297A05" w:rsidP="00297A05">
      <w:pPr>
        <w:numPr>
          <w:ilvl w:val="0"/>
          <w:numId w:val="23"/>
        </w:numPr>
      </w:pPr>
      <w:r w:rsidRPr="00297A05">
        <w:t>展示内容：排名、用户名、总积分，当前登录用户的排名与信息高亮展示</w:t>
      </w:r>
    </w:p>
    <w:p w14:paraId="541F1408" w14:textId="77777777" w:rsidR="00297A05" w:rsidRPr="00297A05" w:rsidRDefault="00297A05" w:rsidP="00297A05">
      <w:pPr>
        <w:numPr>
          <w:ilvl w:val="0"/>
          <w:numId w:val="23"/>
        </w:numPr>
      </w:pPr>
      <w:r w:rsidRPr="00297A05">
        <w:t>同分规则：总积分相同的用户，</w:t>
      </w:r>
      <w:proofErr w:type="gramStart"/>
      <w:r w:rsidRPr="00297A05">
        <w:t>按首次</w:t>
      </w:r>
      <w:proofErr w:type="gramEnd"/>
      <w:r w:rsidRPr="00297A05">
        <w:t>达到该积分的时间先后排序，先达标者排名靠前</w:t>
      </w:r>
    </w:p>
    <w:p w14:paraId="475066B3" w14:textId="77777777" w:rsidR="00297A05" w:rsidRPr="00297A05" w:rsidRDefault="00297A05" w:rsidP="00297A05">
      <w:pPr>
        <w:numPr>
          <w:ilvl w:val="0"/>
          <w:numId w:val="23"/>
        </w:numPr>
      </w:pPr>
      <w:r w:rsidRPr="00297A05">
        <w:t xml:space="preserve">支持查看排行榜前 100 </w:t>
      </w:r>
      <w:proofErr w:type="gramStart"/>
      <w:r w:rsidRPr="00297A05">
        <w:t>名用户</w:t>
      </w:r>
      <w:proofErr w:type="gramEnd"/>
      <w:r w:rsidRPr="00297A05">
        <w:t>信息，仅展示用户名与总积分，不泄露用户隐私信息</w:t>
      </w:r>
    </w:p>
    <w:p w14:paraId="7280BB2A" w14:textId="0EDFBA78" w:rsidR="00297A05" w:rsidRPr="00297A05" w:rsidRDefault="00297A05" w:rsidP="00297A05">
      <w:r>
        <w:rPr>
          <w:rFonts w:hint="eastAsia"/>
        </w:rPr>
        <w:t>3</w:t>
      </w:r>
      <w:r w:rsidRPr="00297A05">
        <w:t>.2.7 健身掠影投票功能</w:t>
      </w:r>
    </w:p>
    <w:p w14:paraId="4F9927CD" w14:textId="77777777" w:rsidR="00297A05" w:rsidRPr="00297A05" w:rsidRDefault="00297A05" w:rsidP="00297A05">
      <w:pPr>
        <w:numPr>
          <w:ilvl w:val="0"/>
          <w:numId w:val="24"/>
        </w:numPr>
      </w:pPr>
      <w:r w:rsidRPr="00297A05">
        <w:t>作品展示页：展示所有经管理员审核通过的投稿作品，包含作品图片、名称、介绍、投稿人用户名、当前票数</w:t>
      </w:r>
    </w:p>
    <w:p w14:paraId="4198D2E4" w14:textId="77777777" w:rsidR="00297A05" w:rsidRPr="00297A05" w:rsidRDefault="00297A05" w:rsidP="00297A05">
      <w:pPr>
        <w:numPr>
          <w:ilvl w:val="0"/>
          <w:numId w:val="24"/>
        </w:numPr>
      </w:pPr>
      <w:r w:rsidRPr="00297A05">
        <w:t>投票规则：单用户每日可投 3 票，不可重复投给同一作品，投票开放时间由管理员配置</w:t>
      </w:r>
    </w:p>
    <w:p w14:paraId="1EDF527E" w14:textId="77777777" w:rsidR="00297A05" w:rsidRPr="00297A05" w:rsidRDefault="00297A05" w:rsidP="00297A05">
      <w:pPr>
        <w:numPr>
          <w:ilvl w:val="0"/>
          <w:numId w:val="24"/>
        </w:numPr>
      </w:pPr>
      <w:r w:rsidRPr="00297A05">
        <w:t>投票结果实时更新，活动结束后按票数自动排序，用于人气奖项评选</w:t>
      </w:r>
    </w:p>
    <w:p w14:paraId="786C6132" w14:textId="014E2297" w:rsidR="00297A05" w:rsidRPr="00297A05" w:rsidRDefault="00297A05" w:rsidP="00297A05">
      <w:pPr>
        <w:pStyle w:val="21"/>
      </w:pPr>
      <w:r>
        <w:rPr>
          <w:rFonts w:hint="eastAsia"/>
        </w:rPr>
        <w:t>3</w:t>
      </w:r>
      <w:r w:rsidRPr="00297A05">
        <w:t>.3 审核</w:t>
      </w:r>
      <w:proofErr w:type="gramStart"/>
      <w:r w:rsidRPr="00297A05">
        <w:t>员端核心</w:t>
      </w:r>
      <w:proofErr w:type="gramEnd"/>
      <w:r w:rsidRPr="00297A05">
        <w:t>功能模块</w:t>
      </w:r>
    </w:p>
    <w:p w14:paraId="70D9A88F" w14:textId="222FB07D" w:rsidR="00297A05" w:rsidRPr="00297A05" w:rsidRDefault="00297A05" w:rsidP="00297A05">
      <w:r>
        <w:rPr>
          <w:rFonts w:hint="eastAsia"/>
        </w:rPr>
        <w:t>3</w:t>
      </w:r>
      <w:r w:rsidRPr="00297A05">
        <w:t>.3.1 待审核列表</w:t>
      </w:r>
    </w:p>
    <w:p w14:paraId="69245747" w14:textId="77777777" w:rsidR="00297A05" w:rsidRPr="00297A05" w:rsidRDefault="00297A05" w:rsidP="00297A05">
      <w:pPr>
        <w:numPr>
          <w:ilvl w:val="0"/>
          <w:numId w:val="25"/>
        </w:numPr>
      </w:pPr>
      <w:r w:rsidRPr="00297A05">
        <w:t>登录后默认展示分配的待审核打卡列表（不含轻盈计划相关提交内容），按提交时间正序排列，优先展示最早提交的内容</w:t>
      </w:r>
    </w:p>
    <w:p w14:paraId="32353D33" w14:textId="77777777" w:rsidR="00297A05" w:rsidRPr="00297A05" w:rsidRDefault="00297A05" w:rsidP="00297A05">
      <w:pPr>
        <w:numPr>
          <w:ilvl w:val="0"/>
          <w:numId w:val="25"/>
        </w:numPr>
      </w:pPr>
      <w:r w:rsidRPr="00297A05">
        <w:t>单条待审核记录展示内容：提交 ID、用户账号、提交时间、选择的活动、用户填写的全部信息、上传的照片凭证（支持放大预览）</w:t>
      </w:r>
    </w:p>
    <w:p w14:paraId="3F79916A" w14:textId="77777777" w:rsidR="00297A05" w:rsidRPr="00297A05" w:rsidRDefault="00297A05" w:rsidP="00297A05">
      <w:pPr>
        <w:numPr>
          <w:ilvl w:val="0"/>
          <w:numId w:val="25"/>
        </w:numPr>
      </w:pPr>
      <w:r w:rsidRPr="00297A05">
        <w:t>支持按提交时间、活动类型、用户账号筛选查询</w:t>
      </w:r>
    </w:p>
    <w:p w14:paraId="35CC58B7" w14:textId="49EAD844" w:rsidR="00297A05" w:rsidRPr="00297A05" w:rsidRDefault="00297A05" w:rsidP="00297A05">
      <w:r>
        <w:rPr>
          <w:rFonts w:hint="eastAsia"/>
        </w:rPr>
        <w:t>3</w:t>
      </w:r>
      <w:r w:rsidRPr="00297A05">
        <w:t>.3.2 审核操作功能</w:t>
      </w:r>
    </w:p>
    <w:p w14:paraId="7B7429B6" w14:textId="77777777" w:rsidR="00297A05" w:rsidRPr="00297A05" w:rsidRDefault="00297A05" w:rsidP="00297A05">
      <w:pPr>
        <w:numPr>
          <w:ilvl w:val="0"/>
          <w:numId w:val="26"/>
        </w:numPr>
      </w:pPr>
      <w:r w:rsidRPr="00297A05">
        <w:t>单条记录设置两个核心操作按钮：【审核通过】【审核驳回】</w:t>
      </w:r>
    </w:p>
    <w:p w14:paraId="32712507" w14:textId="77777777" w:rsidR="00297A05" w:rsidRPr="00297A05" w:rsidRDefault="00297A05" w:rsidP="00297A05">
      <w:pPr>
        <w:numPr>
          <w:ilvl w:val="0"/>
          <w:numId w:val="26"/>
        </w:numPr>
      </w:pPr>
      <w:r w:rsidRPr="00297A05">
        <w:t>审核通过：点击后二次确认，确认</w:t>
      </w:r>
      <w:proofErr w:type="gramStart"/>
      <w:r w:rsidRPr="00297A05">
        <w:t>后记录</w:t>
      </w:r>
      <w:proofErr w:type="gramEnd"/>
      <w:r w:rsidRPr="00297A05">
        <w:t>状态更新为 “审核通过”，系统</w:t>
      </w:r>
      <w:r w:rsidRPr="00297A05">
        <w:rPr>
          <w:b/>
          <w:bCs/>
        </w:rPr>
        <w:t>自动按该任务预设的积分值，为对应用户发放积分</w:t>
      </w:r>
      <w:r w:rsidRPr="00297A05">
        <w:t>，无需人工手动添加</w:t>
      </w:r>
    </w:p>
    <w:p w14:paraId="39A64566" w14:textId="77777777" w:rsidR="00297A05" w:rsidRPr="00297A05" w:rsidRDefault="00297A05" w:rsidP="00297A05">
      <w:pPr>
        <w:numPr>
          <w:ilvl w:val="0"/>
          <w:numId w:val="26"/>
        </w:numPr>
      </w:pPr>
      <w:r w:rsidRPr="00297A05">
        <w:t>审核驳回：点击后弹出填写弹窗，</w:t>
      </w:r>
      <w:r w:rsidRPr="00297A05">
        <w:rPr>
          <w:b/>
          <w:bCs/>
        </w:rPr>
        <w:t>驳回原因为必填项</w:t>
      </w:r>
      <w:r w:rsidRPr="00297A05">
        <w:t>，填写完成后方可提交；提交</w:t>
      </w:r>
      <w:proofErr w:type="gramStart"/>
      <w:r w:rsidRPr="00297A05">
        <w:t>后记录</w:t>
      </w:r>
      <w:proofErr w:type="gramEnd"/>
      <w:r w:rsidRPr="00297A05">
        <w:t>状态更新为 “审核驳回”，用户端同步展示驳回原因，不予发放积分</w:t>
      </w:r>
    </w:p>
    <w:p w14:paraId="3AC13B50" w14:textId="77777777" w:rsidR="00297A05" w:rsidRPr="00297A05" w:rsidRDefault="00297A05" w:rsidP="00297A05">
      <w:pPr>
        <w:numPr>
          <w:ilvl w:val="0"/>
          <w:numId w:val="26"/>
        </w:numPr>
      </w:pPr>
      <w:r w:rsidRPr="00297A05">
        <w:t>批量操作：</w:t>
      </w:r>
      <w:proofErr w:type="gramStart"/>
      <w:r w:rsidRPr="00297A05">
        <w:t>支持勾选多条</w:t>
      </w:r>
      <w:proofErr w:type="gramEnd"/>
      <w:r w:rsidRPr="00297A05">
        <w:t>同类型待审核记录，批量执行审核通过 / 驳回操作，批量驳回需填写统一驳回原因</w:t>
      </w:r>
    </w:p>
    <w:p w14:paraId="220D3D10" w14:textId="71520AA2" w:rsidR="00297A05" w:rsidRPr="00297A05" w:rsidRDefault="00297A05" w:rsidP="00297A05">
      <w:r>
        <w:rPr>
          <w:rFonts w:hint="eastAsia"/>
        </w:rPr>
        <w:t>3</w:t>
      </w:r>
      <w:r w:rsidRPr="00297A05">
        <w:t>.3.3 审核记录查询</w:t>
      </w:r>
    </w:p>
    <w:p w14:paraId="70EC4FD9" w14:textId="77777777" w:rsidR="00297A05" w:rsidRPr="00297A05" w:rsidRDefault="00297A05" w:rsidP="00297A05">
      <w:pPr>
        <w:numPr>
          <w:ilvl w:val="0"/>
          <w:numId w:val="27"/>
        </w:numPr>
      </w:pPr>
      <w:r w:rsidRPr="00297A05">
        <w:t>展示该审核</w:t>
      </w:r>
      <w:proofErr w:type="gramStart"/>
      <w:r w:rsidRPr="00297A05">
        <w:t>员所有</w:t>
      </w:r>
      <w:proofErr w:type="gramEnd"/>
      <w:r w:rsidRPr="00297A05">
        <w:t>操作过的审核记录，包含：提交信息、审核状态、审核时</w:t>
      </w:r>
      <w:r w:rsidRPr="00297A05">
        <w:lastRenderedPageBreak/>
        <w:t>间、操作人、驳回原因</w:t>
      </w:r>
    </w:p>
    <w:p w14:paraId="34C02B26" w14:textId="77777777" w:rsidR="00297A05" w:rsidRPr="00297A05" w:rsidRDefault="00297A05" w:rsidP="00297A05">
      <w:pPr>
        <w:numPr>
          <w:ilvl w:val="0"/>
          <w:numId w:val="27"/>
        </w:numPr>
      </w:pPr>
      <w:r w:rsidRPr="00297A05">
        <w:t>支持按审核状态、审核时间、活动类型筛选查询，已完成审核的记录不可修改</w:t>
      </w:r>
    </w:p>
    <w:p w14:paraId="4B441943" w14:textId="7D187C0F" w:rsidR="00297A05" w:rsidRPr="00297A05" w:rsidRDefault="00297A05" w:rsidP="00297A05">
      <w:pPr>
        <w:pStyle w:val="21"/>
      </w:pPr>
      <w:r>
        <w:rPr>
          <w:rFonts w:hint="eastAsia"/>
        </w:rPr>
        <w:t>3</w:t>
      </w:r>
      <w:r w:rsidRPr="00297A05">
        <w:t>.4 管理员</w:t>
      </w:r>
      <w:proofErr w:type="gramStart"/>
      <w:r w:rsidRPr="00297A05">
        <w:t>端核心</w:t>
      </w:r>
      <w:proofErr w:type="gramEnd"/>
      <w:r w:rsidRPr="00297A05">
        <w:t>功能模块</w:t>
      </w:r>
    </w:p>
    <w:p w14:paraId="0E89EB9F" w14:textId="024ADD5E" w:rsidR="00297A05" w:rsidRPr="00297A05" w:rsidRDefault="00297A05" w:rsidP="00297A05">
      <w:r>
        <w:rPr>
          <w:rFonts w:hint="eastAsia"/>
        </w:rPr>
        <w:t>3</w:t>
      </w:r>
      <w:r w:rsidRPr="00297A05">
        <w:t>.4.1 全量审核数据查看与管理</w:t>
      </w:r>
    </w:p>
    <w:p w14:paraId="5C20E2CA" w14:textId="77777777" w:rsidR="00297A05" w:rsidRPr="00297A05" w:rsidRDefault="00297A05" w:rsidP="00297A05">
      <w:pPr>
        <w:numPr>
          <w:ilvl w:val="0"/>
          <w:numId w:val="28"/>
        </w:numPr>
      </w:pPr>
      <w:r w:rsidRPr="00297A05">
        <w:t>系统首页默认展示全量审核数据概览：待审核总数、已审核总数、审核通过率、今日新增提交数、各活动类型</w:t>
      </w:r>
      <w:proofErr w:type="gramStart"/>
      <w:r w:rsidRPr="00297A05">
        <w:t>提交占</w:t>
      </w:r>
      <w:proofErr w:type="gramEnd"/>
      <w:r w:rsidRPr="00297A05">
        <w:t>比</w:t>
      </w:r>
    </w:p>
    <w:p w14:paraId="74A949C7" w14:textId="77777777" w:rsidR="00297A05" w:rsidRPr="00297A05" w:rsidRDefault="00297A05" w:rsidP="00297A05">
      <w:pPr>
        <w:numPr>
          <w:ilvl w:val="0"/>
          <w:numId w:val="28"/>
        </w:numPr>
      </w:pPr>
      <w:r w:rsidRPr="00297A05">
        <w:t>可查看系统内</w:t>
      </w:r>
      <w:r w:rsidRPr="00297A05">
        <w:rPr>
          <w:b/>
          <w:bCs/>
        </w:rPr>
        <w:t>所有用户的全部提交记录</w:t>
      </w:r>
      <w:r w:rsidRPr="00297A05">
        <w:t>，包含轻盈计划、常规打卡、作品投稿全量内容，无查看范围限制</w:t>
      </w:r>
    </w:p>
    <w:p w14:paraId="1D8054CD" w14:textId="77777777" w:rsidR="00297A05" w:rsidRPr="00297A05" w:rsidRDefault="00297A05" w:rsidP="00297A05">
      <w:pPr>
        <w:numPr>
          <w:ilvl w:val="0"/>
          <w:numId w:val="28"/>
        </w:numPr>
      </w:pPr>
      <w:r w:rsidRPr="00297A05">
        <w:t>可查看系统内</w:t>
      </w:r>
      <w:r w:rsidRPr="00297A05">
        <w:rPr>
          <w:b/>
          <w:bCs/>
        </w:rPr>
        <w:t>所有审核员的全部审核操作记录</w:t>
      </w:r>
      <w:r w:rsidRPr="00297A05">
        <w:t>，包含审核人、审核时间、审核内容、审核结果、驳回原因，全程可追溯</w:t>
      </w:r>
    </w:p>
    <w:p w14:paraId="5F41F98A" w14:textId="77777777" w:rsidR="00297A05" w:rsidRPr="00297A05" w:rsidRDefault="00297A05" w:rsidP="00297A05">
      <w:pPr>
        <w:numPr>
          <w:ilvl w:val="0"/>
          <w:numId w:val="28"/>
        </w:numPr>
      </w:pPr>
      <w:r w:rsidRPr="00297A05">
        <w:t>支持按提交时间、活动类型、审核状态、用户账号、审核人多维度筛选查询，所有审核数据支持一键导出 Excel 格式报表</w:t>
      </w:r>
    </w:p>
    <w:p w14:paraId="010EFE66" w14:textId="634A2E6D" w:rsidR="00297A05" w:rsidRPr="00297A05" w:rsidRDefault="00297A05" w:rsidP="00297A05">
      <w:r>
        <w:rPr>
          <w:rFonts w:hint="eastAsia"/>
        </w:rPr>
        <w:t>3</w:t>
      </w:r>
      <w:r w:rsidRPr="00297A05">
        <w:t>.4.2 轻盈计划专属审核功能</w:t>
      </w:r>
    </w:p>
    <w:p w14:paraId="37424BAC" w14:textId="77777777" w:rsidR="00297A05" w:rsidRPr="00297A05" w:rsidRDefault="00297A05" w:rsidP="00297A05">
      <w:pPr>
        <w:numPr>
          <w:ilvl w:val="0"/>
          <w:numId w:val="29"/>
        </w:numPr>
      </w:pPr>
      <w:proofErr w:type="gramStart"/>
      <w:r w:rsidRPr="00297A05">
        <w:t>专属待审核</w:t>
      </w:r>
      <w:proofErr w:type="gramEnd"/>
      <w:r w:rsidRPr="00297A05">
        <w:t>列表：单独展示所有用户提交的轻盈计划初始 / 最终体重截图，按提交时间正序排列</w:t>
      </w:r>
    </w:p>
    <w:p w14:paraId="055DDD4E" w14:textId="77777777" w:rsidR="00297A05" w:rsidRPr="00297A05" w:rsidRDefault="00297A05" w:rsidP="00297A05">
      <w:pPr>
        <w:numPr>
          <w:ilvl w:val="0"/>
          <w:numId w:val="29"/>
        </w:numPr>
      </w:pPr>
      <w:r w:rsidRPr="00297A05">
        <w:t>单条记录操作项：</w:t>
      </w:r>
    </w:p>
    <w:p w14:paraId="7CFFB3C7" w14:textId="77777777" w:rsidR="00297A05" w:rsidRPr="00297A05" w:rsidRDefault="00297A05" w:rsidP="00297A05">
      <w:pPr>
        <w:numPr>
          <w:ilvl w:val="1"/>
          <w:numId w:val="29"/>
        </w:numPr>
      </w:pPr>
      <w:r w:rsidRPr="00297A05">
        <w:t>可放大预览用户上传的体重 / 体脂测量截图</w:t>
      </w:r>
    </w:p>
    <w:p w14:paraId="78A0CD34" w14:textId="77777777" w:rsidR="00297A05" w:rsidRPr="00297A05" w:rsidRDefault="00297A05" w:rsidP="00297A05">
      <w:pPr>
        <w:numPr>
          <w:ilvl w:val="1"/>
          <w:numId w:val="29"/>
        </w:numPr>
      </w:pPr>
      <w:r w:rsidRPr="00297A05">
        <w:t>提供</w:t>
      </w:r>
      <w:r w:rsidRPr="00297A05">
        <w:rPr>
          <w:b/>
          <w:bCs/>
        </w:rPr>
        <w:t>体重、体脂两个数值填写框</w:t>
      </w:r>
      <w:r w:rsidRPr="00297A05">
        <w:t>，为唯一可填写该数据的入口，审核员无填写与查看权限</w:t>
      </w:r>
    </w:p>
    <w:p w14:paraId="4BED4418" w14:textId="77777777" w:rsidR="00297A05" w:rsidRPr="00297A05" w:rsidRDefault="00297A05" w:rsidP="00297A05">
      <w:pPr>
        <w:numPr>
          <w:ilvl w:val="1"/>
          <w:numId w:val="29"/>
        </w:numPr>
      </w:pPr>
      <w:r w:rsidRPr="00297A05">
        <w:t>核心操作按钮：【审核通过】【审核驳回】</w:t>
      </w:r>
    </w:p>
    <w:p w14:paraId="685A1E77" w14:textId="77777777" w:rsidR="00297A05" w:rsidRPr="00297A05" w:rsidRDefault="00297A05" w:rsidP="00297A05">
      <w:pPr>
        <w:numPr>
          <w:ilvl w:val="0"/>
          <w:numId w:val="29"/>
        </w:numPr>
      </w:pPr>
      <w:r w:rsidRPr="00297A05">
        <w:t>审核规则：</w:t>
      </w:r>
    </w:p>
    <w:p w14:paraId="644F9B96" w14:textId="77777777" w:rsidR="00297A05" w:rsidRPr="00297A05" w:rsidRDefault="00297A05" w:rsidP="00297A05">
      <w:pPr>
        <w:numPr>
          <w:ilvl w:val="1"/>
          <w:numId w:val="29"/>
        </w:numPr>
      </w:pPr>
      <w:r w:rsidRPr="00297A05">
        <w:t>审核驳回：需填写必填驳回原因，提交后用户端同步展示，不记录体重、体脂数值</w:t>
      </w:r>
    </w:p>
    <w:p w14:paraId="5D10B9F5" w14:textId="77777777" w:rsidR="00297A05" w:rsidRPr="00297A05" w:rsidRDefault="00297A05" w:rsidP="00297A05">
      <w:pPr>
        <w:numPr>
          <w:ilvl w:val="1"/>
          <w:numId w:val="29"/>
        </w:numPr>
      </w:pPr>
      <w:r w:rsidRPr="00297A05">
        <w:t>审核通过：需完整填写体重、体脂数值后方可提交，提交后数值不可修改，用户端同步展示该数据，系统留存完整操作日志</w:t>
      </w:r>
    </w:p>
    <w:p w14:paraId="65BADE7E" w14:textId="77777777" w:rsidR="00297A05" w:rsidRPr="00297A05" w:rsidRDefault="00297A05" w:rsidP="00297A05">
      <w:pPr>
        <w:numPr>
          <w:ilvl w:val="0"/>
          <w:numId w:val="29"/>
        </w:numPr>
      </w:pPr>
      <w:r w:rsidRPr="00297A05">
        <w:t>可查看所有用户的轻盈计划历史提交记录、审核记录、体重体脂数据，支持筛选与导出</w:t>
      </w:r>
    </w:p>
    <w:p w14:paraId="4CF67698" w14:textId="57919091" w:rsidR="00297A05" w:rsidRPr="00297A05" w:rsidRDefault="00297A05" w:rsidP="00297A05">
      <w:r>
        <w:rPr>
          <w:rFonts w:hint="eastAsia"/>
        </w:rPr>
        <w:t>3</w:t>
      </w:r>
      <w:r w:rsidRPr="00297A05">
        <w:t>.4.3 全量常规打卡审核功能</w:t>
      </w:r>
    </w:p>
    <w:p w14:paraId="2630717F" w14:textId="77777777" w:rsidR="00297A05" w:rsidRPr="00297A05" w:rsidRDefault="00297A05" w:rsidP="00297A05">
      <w:pPr>
        <w:numPr>
          <w:ilvl w:val="0"/>
          <w:numId w:val="30"/>
        </w:numPr>
      </w:pPr>
      <w:r w:rsidRPr="00297A05">
        <w:t>拥有全量常规打卡审核权限，可查看所有用户的待审核、已审核打卡记录，可</w:t>
      </w:r>
      <w:r w:rsidRPr="00297A05">
        <w:lastRenderedPageBreak/>
        <w:t>执行审核通过 / 驳回操作，操作规则与审核</w:t>
      </w:r>
      <w:proofErr w:type="gramStart"/>
      <w:r w:rsidRPr="00297A05">
        <w:t>员端一致</w:t>
      </w:r>
      <w:proofErr w:type="gramEnd"/>
    </w:p>
    <w:p w14:paraId="2B7EEB88" w14:textId="77777777" w:rsidR="00297A05" w:rsidRPr="00297A05" w:rsidRDefault="00297A05" w:rsidP="00297A05">
      <w:pPr>
        <w:numPr>
          <w:ilvl w:val="0"/>
          <w:numId w:val="30"/>
        </w:numPr>
      </w:pPr>
      <w:r w:rsidRPr="00297A05">
        <w:t>可对审核员已审核的记录进行复核，支持修改审核结果，修改后同步更新用户</w:t>
      </w:r>
      <w:proofErr w:type="gramStart"/>
      <w:r w:rsidRPr="00297A05">
        <w:t>端状态</w:t>
      </w:r>
      <w:proofErr w:type="gramEnd"/>
      <w:r w:rsidRPr="00297A05">
        <w:t>与积分数据，操作日志全程留存</w:t>
      </w:r>
    </w:p>
    <w:p w14:paraId="3F1E8471" w14:textId="435ED550" w:rsidR="00297A05" w:rsidRPr="00297A05" w:rsidRDefault="00297A05" w:rsidP="00297A05">
      <w:r>
        <w:rPr>
          <w:rFonts w:hint="eastAsia"/>
        </w:rPr>
        <w:t>3</w:t>
      </w:r>
      <w:r w:rsidRPr="00297A05">
        <w:t>.4.4 审核员管理</w:t>
      </w:r>
    </w:p>
    <w:p w14:paraId="10CBBA32" w14:textId="77777777" w:rsidR="00297A05" w:rsidRPr="00297A05" w:rsidRDefault="00297A05" w:rsidP="00297A05">
      <w:pPr>
        <w:numPr>
          <w:ilvl w:val="0"/>
          <w:numId w:val="31"/>
        </w:numPr>
      </w:pPr>
      <w:r w:rsidRPr="00297A05">
        <w:t>支持新增审核员账号：填写账号、用户名、初始密码，分配审核权限，创建成功后可同步账号密码给对应人员</w:t>
      </w:r>
    </w:p>
    <w:p w14:paraId="72B2CD27" w14:textId="77777777" w:rsidR="00297A05" w:rsidRPr="00297A05" w:rsidRDefault="00297A05" w:rsidP="00297A05">
      <w:pPr>
        <w:numPr>
          <w:ilvl w:val="0"/>
          <w:numId w:val="31"/>
        </w:numPr>
      </w:pPr>
      <w:r w:rsidRPr="00297A05">
        <w:t>支持对已有审核员账号进行编辑、启用 / 禁用、重置密码、删除操作</w:t>
      </w:r>
    </w:p>
    <w:p w14:paraId="50754BD3" w14:textId="77777777" w:rsidR="00297A05" w:rsidRPr="00297A05" w:rsidRDefault="00297A05" w:rsidP="00297A05">
      <w:pPr>
        <w:numPr>
          <w:ilvl w:val="0"/>
          <w:numId w:val="31"/>
        </w:numPr>
      </w:pPr>
      <w:r w:rsidRPr="00297A05">
        <w:t>可查看所有审核员的审核数据：审核总量、审核通过率、平均审核时长，支持导出数据</w:t>
      </w:r>
    </w:p>
    <w:p w14:paraId="3EEAC4D4" w14:textId="757EB84C" w:rsidR="00297A05" w:rsidRPr="00297A05" w:rsidRDefault="00297A05" w:rsidP="00297A05">
      <w:r>
        <w:rPr>
          <w:rFonts w:hint="eastAsia"/>
        </w:rPr>
        <w:t>3</w:t>
      </w:r>
      <w:r w:rsidRPr="00297A05">
        <w:t>.4.5 任务与分值管理</w:t>
      </w:r>
    </w:p>
    <w:p w14:paraId="4F8DD76D" w14:textId="77777777" w:rsidR="00297A05" w:rsidRPr="00297A05" w:rsidRDefault="00297A05" w:rsidP="00297A05">
      <w:pPr>
        <w:numPr>
          <w:ilvl w:val="0"/>
          <w:numId w:val="32"/>
        </w:numPr>
      </w:pPr>
      <w:r w:rsidRPr="00297A05">
        <w:t>本模块为系统</w:t>
      </w:r>
      <w:r w:rsidRPr="00297A05">
        <w:rPr>
          <w:b/>
          <w:bCs/>
        </w:rPr>
        <w:t>唯一可配置任务与积分值</w:t>
      </w:r>
      <w:r w:rsidRPr="00297A05">
        <w:t>的模块，仅管理员可操作，其他角色</w:t>
      </w:r>
      <w:proofErr w:type="gramStart"/>
      <w:r w:rsidRPr="00297A05">
        <w:t>无访问</w:t>
      </w:r>
      <w:proofErr w:type="gramEnd"/>
      <w:r w:rsidRPr="00297A05">
        <w:t>与修改权限</w:t>
      </w:r>
    </w:p>
    <w:p w14:paraId="0F8E4558" w14:textId="77777777" w:rsidR="00297A05" w:rsidRPr="00297A05" w:rsidRDefault="00297A05" w:rsidP="00297A05">
      <w:pPr>
        <w:numPr>
          <w:ilvl w:val="0"/>
          <w:numId w:val="32"/>
        </w:numPr>
      </w:pPr>
      <w:r w:rsidRPr="00297A05">
        <w:t>支持新增、编辑、删除活动任务，可设置任务分类、任务名称、对应积分值、提交规则、开放时间、必填项、凭证要求</w:t>
      </w:r>
    </w:p>
    <w:p w14:paraId="60070527" w14:textId="77777777" w:rsidR="00297A05" w:rsidRPr="00297A05" w:rsidRDefault="00297A05" w:rsidP="00297A05">
      <w:pPr>
        <w:numPr>
          <w:ilvl w:val="0"/>
          <w:numId w:val="32"/>
        </w:numPr>
      </w:pPr>
      <w:r w:rsidRPr="00297A05">
        <w:t>所有修改操作均需二次确认，修改后即时生效；已审核通过的积分不受影响，未审核的</w:t>
      </w:r>
      <w:proofErr w:type="gramStart"/>
      <w:r w:rsidRPr="00297A05">
        <w:t>记录按</w:t>
      </w:r>
      <w:proofErr w:type="gramEnd"/>
      <w:r w:rsidRPr="00297A05">
        <w:t>新规则执行</w:t>
      </w:r>
    </w:p>
    <w:p w14:paraId="085D8E40" w14:textId="77777777" w:rsidR="00297A05" w:rsidRPr="00297A05" w:rsidRDefault="00297A05" w:rsidP="00297A05">
      <w:pPr>
        <w:numPr>
          <w:ilvl w:val="0"/>
          <w:numId w:val="32"/>
        </w:numPr>
      </w:pPr>
      <w:r w:rsidRPr="00297A05">
        <w:t>所有任务与分值的修改，系统自动记录操作人、操作时间、修改前后内容，日志不可删除</w:t>
      </w:r>
    </w:p>
    <w:p w14:paraId="0826E201" w14:textId="247895B2" w:rsidR="00297A05" w:rsidRPr="00297A05" w:rsidRDefault="00297A05" w:rsidP="00297A05">
      <w:r>
        <w:rPr>
          <w:rFonts w:hint="eastAsia"/>
        </w:rPr>
        <w:t>3</w:t>
      </w:r>
      <w:r w:rsidRPr="00297A05">
        <w:t>.4.6 活动与兑换管理</w:t>
      </w:r>
    </w:p>
    <w:p w14:paraId="56B8EF0B" w14:textId="77777777" w:rsidR="00297A05" w:rsidRPr="00297A05" w:rsidRDefault="00297A05" w:rsidP="00297A05">
      <w:pPr>
        <w:numPr>
          <w:ilvl w:val="0"/>
          <w:numId w:val="33"/>
        </w:numPr>
      </w:pPr>
      <w:r w:rsidRPr="00297A05">
        <w:t>活动配置：设置活动整体周期、各</w:t>
      </w:r>
      <w:proofErr w:type="gramStart"/>
      <w:r w:rsidRPr="00297A05">
        <w:t>子活动</w:t>
      </w:r>
      <w:proofErr w:type="gramEnd"/>
      <w:r w:rsidRPr="00297A05">
        <w:t>的开放 / 截止时间、开启 / 关闭打卡通道、编辑活动规则与首页公告</w:t>
      </w:r>
    </w:p>
    <w:p w14:paraId="0FB7590F" w14:textId="77777777" w:rsidR="00297A05" w:rsidRPr="00297A05" w:rsidRDefault="00297A05" w:rsidP="00297A05">
      <w:pPr>
        <w:numPr>
          <w:ilvl w:val="0"/>
          <w:numId w:val="33"/>
        </w:numPr>
      </w:pPr>
      <w:r w:rsidRPr="00297A05">
        <w:t>投稿与投票管理：审核健身掠影投稿作品，设置投票开放时间、投票规则，查看投票结果，导出排名数据</w:t>
      </w:r>
    </w:p>
    <w:p w14:paraId="07E042AF" w14:textId="77777777" w:rsidR="00297A05" w:rsidRPr="00297A05" w:rsidRDefault="00297A05" w:rsidP="00297A05">
      <w:pPr>
        <w:numPr>
          <w:ilvl w:val="0"/>
          <w:numId w:val="33"/>
        </w:numPr>
      </w:pPr>
      <w:r w:rsidRPr="00297A05">
        <w:t>兑换商品管理：新增、编辑、删除兑换商品，设置商品所需积分、库存、兑换规则、核销地点，查看全量兑换与核销记录</w:t>
      </w:r>
    </w:p>
    <w:p w14:paraId="416AE9D3" w14:textId="27700FAB" w:rsidR="00297A05" w:rsidRPr="00297A05" w:rsidRDefault="00297A05" w:rsidP="00297A05">
      <w:r>
        <w:rPr>
          <w:rFonts w:hint="eastAsia"/>
        </w:rPr>
        <w:t>3</w:t>
      </w:r>
      <w:r w:rsidRPr="00297A05">
        <w:t>.4.7 系统管理</w:t>
      </w:r>
    </w:p>
    <w:p w14:paraId="3D990A9C" w14:textId="77777777" w:rsidR="00297A05" w:rsidRPr="00297A05" w:rsidRDefault="00297A05" w:rsidP="00297A05">
      <w:pPr>
        <w:numPr>
          <w:ilvl w:val="0"/>
          <w:numId w:val="34"/>
        </w:numPr>
      </w:pPr>
      <w:r w:rsidRPr="00297A05">
        <w:t>首页配置：编辑首页</w:t>
      </w:r>
      <w:proofErr w:type="gramStart"/>
      <w:r w:rsidRPr="00297A05">
        <w:t>轮播图</w:t>
      </w:r>
      <w:proofErr w:type="gramEnd"/>
      <w:r w:rsidRPr="00297A05">
        <w:t>、公告通知、规则介绍内容</w:t>
      </w:r>
    </w:p>
    <w:p w14:paraId="3338DD09" w14:textId="77777777" w:rsidR="00297A05" w:rsidRPr="00297A05" w:rsidRDefault="00297A05" w:rsidP="00297A05">
      <w:pPr>
        <w:numPr>
          <w:ilvl w:val="0"/>
          <w:numId w:val="34"/>
        </w:numPr>
      </w:pPr>
      <w:r w:rsidRPr="00297A05">
        <w:t>操作日志：查看系统所有角色的操作记录，包含操作人、操作时间、操作内容、IP 地址，日志不可删除</w:t>
      </w:r>
    </w:p>
    <w:p w14:paraId="27847E5C" w14:textId="77777777" w:rsidR="00297A05" w:rsidRPr="00297A05" w:rsidRDefault="00297A05" w:rsidP="00297A05">
      <w:pPr>
        <w:numPr>
          <w:ilvl w:val="0"/>
          <w:numId w:val="34"/>
        </w:numPr>
      </w:pPr>
      <w:r w:rsidRPr="00297A05">
        <w:t>数据备份：支持手动触发数据库备份，可设置每日自动备份规则，备份数据保</w:t>
      </w:r>
      <w:r w:rsidRPr="00297A05">
        <w:lastRenderedPageBreak/>
        <w:t>留周期不少于 30 天</w:t>
      </w:r>
    </w:p>
    <w:p w14:paraId="20F04BF7" w14:textId="77777777" w:rsidR="00297A05" w:rsidRPr="00297A05" w:rsidRDefault="00297A05" w:rsidP="00297A05">
      <w:pPr>
        <w:numPr>
          <w:ilvl w:val="0"/>
          <w:numId w:val="34"/>
        </w:numPr>
      </w:pPr>
      <w:r w:rsidRPr="00297A05">
        <w:t>敏感词配置：设置打卡内容、投稿内容的敏感词过滤规则，提前拦截违规内容</w:t>
      </w:r>
    </w:p>
    <w:p w14:paraId="6FACE4D5" w14:textId="6A8D0FC1" w:rsidR="00297A05" w:rsidRPr="00297A05" w:rsidRDefault="00297A05" w:rsidP="00297A05">
      <w:pPr>
        <w:pStyle w:val="15"/>
      </w:pPr>
      <w:r>
        <w:rPr>
          <w:rFonts w:hint="eastAsia"/>
        </w:rPr>
        <w:t xml:space="preserve">4. </w:t>
      </w:r>
      <w:r w:rsidRPr="00297A05">
        <w:t>非功能需求</w:t>
      </w:r>
    </w:p>
    <w:p w14:paraId="56D3B77D" w14:textId="2E918AB9" w:rsidR="00297A05" w:rsidRPr="00297A05" w:rsidRDefault="00297A05" w:rsidP="00297A05">
      <w:pPr>
        <w:pStyle w:val="21"/>
      </w:pPr>
      <w:r>
        <w:rPr>
          <w:rFonts w:hint="eastAsia"/>
        </w:rPr>
        <w:t>4</w:t>
      </w:r>
      <w:r w:rsidRPr="00297A05">
        <w:t>.1 性能需求</w:t>
      </w:r>
    </w:p>
    <w:p w14:paraId="133316D9" w14:textId="77777777" w:rsidR="00297A05" w:rsidRPr="00297A05" w:rsidRDefault="00297A05" w:rsidP="00297A05">
      <w:pPr>
        <w:numPr>
          <w:ilvl w:val="0"/>
          <w:numId w:val="35"/>
        </w:numPr>
      </w:pPr>
      <w:r w:rsidRPr="00297A05">
        <w:t>页面加载响应时间≤2 秒，打卡提交、审核、兑换等核心操作响应时间≤1 秒</w:t>
      </w:r>
    </w:p>
    <w:p w14:paraId="2A002D8B" w14:textId="77777777" w:rsidR="00297A05" w:rsidRPr="00297A05" w:rsidRDefault="00297A05" w:rsidP="00297A05">
      <w:pPr>
        <w:numPr>
          <w:ilvl w:val="0"/>
          <w:numId w:val="35"/>
        </w:numPr>
      </w:pPr>
      <w:r w:rsidRPr="00297A05">
        <w:t>支持最高 500 人同时在线访问，并发提交操作无卡顿、无数据丢失</w:t>
      </w:r>
    </w:p>
    <w:p w14:paraId="63DFF580" w14:textId="77777777" w:rsidR="00297A05" w:rsidRPr="00297A05" w:rsidRDefault="00297A05" w:rsidP="00297A05">
      <w:pPr>
        <w:numPr>
          <w:ilvl w:val="0"/>
          <w:numId w:val="35"/>
        </w:numPr>
      </w:pPr>
      <w:r w:rsidRPr="00297A05">
        <w:t>图片上</w:t>
      </w:r>
      <w:proofErr w:type="gramStart"/>
      <w:r w:rsidRPr="00297A05">
        <w:t>传支持</w:t>
      </w:r>
      <w:proofErr w:type="gramEnd"/>
      <w:r w:rsidRPr="00297A05">
        <w:t>批量处理，上传成功率≥99.9%</w:t>
      </w:r>
    </w:p>
    <w:p w14:paraId="21DA1EB2" w14:textId="74A642FB" w:rsidR="00297A05" w:rsidRPr="00297A05" w:rsidRDefault="00297A05" w:rsidP="00297A05">
      <w:pPr>
        <w:pStyle w:val="21"/>
      </w:pPr>
      <w:r>
        <w:rPr>
          <w:rFonts w:hint="eastAsia"/>
        </w:rPr>
        <w:t>4</w:t>
      </w:r>
      <w:r w:rsidRPr="00297A05">
        <w:t>.2 兼容性需求</w:t>
      </w:r>
    </w:p>
    <w:p w14:paraId="47D85B6B" w14:textId="77777777" w:rsidR="00297A05" w:rsidRPr="00297A05" w:rsidRDefault="00297A05" w:rsidP="00297A05">
      <w:pPr>
        <w:numPr>
          <w:ilvl w:val="0"/>
          <w:numId w:val="36"/>
        </w:numPr>
      </w:pPr>
      <w:r w:rsidRPr="00297A05">
        <w:t xml:space="preserve">支持 PC 端主流浏览器：Chrome、Edge、Firefox、Safari 最新 3 </w:t>
      </w:r>
      <w:proofErr w:type="gramStart"/>
      <w:r w:rsidRPr="00297A05">
        <w:t>个</w:t>
      </w:r>
      <w:proofErr w:type="gramEnd"/>
      <w:r w:rsidRPr="00297A05">
        <w:t>版本</w:t>
      </w:r>
    </w:p>
    <w:p w14:paraId="52380005" w14:textId="77777777" w:rsidR="00297A05" w:rsidRPr="00297A05" w:rsidRDefault="00297A05" w:rsidP="00297A05">
      <w:pPr>
        <w:numPr>
          <w:ilvl w:val="0"/>
          <w:numId w:val="36"/>
        </w:numPr>
      </w:pPr>
      <w:r w:rsidRPr="00297A05">
        <w:t>适配移动端浏览器展示，保证手机</w:t>
      </w:r>
      <w:proofErr w:type="gramStart"/>
      <w:r w:rsidRPr="00297A05">
        <w:t>端操作</w:t>
      </w:r>
      <w:proofErr w:type="gramEnd"/>
      <w:r w:rsidRPr="00297A05">
        <w:t>流畅、内容展示完整</w:t>
      </w:r>
    </w:p>
    <w:p w14:paraId="4965AC16" w14:textId="12360C8B" w:rsidR="00297A05" w:rsidRPr="00297A05" w:rsidRDefault="00297A05" w:rsidP="00297A05">
      <w:pPr>
        <w:pStyle w:val="21"/>
      </w:pPr>
      <w:r>
        <w:rPr>
          <w:rFonts w:hint="eastAsia"/>
        </w:rPr>
        <w:t>4</w:t>
      </w:r>
      <w:r w:rsidRPr="00297A05">
        <w:t>.3 安全性需求</w:t>
      </w:r>
    </w:p>
    <w:p w14:paraId="5C87B3E3" w14:textId="77777777" w:rsidR="00297A05" w:rsidRPr="00297A05" w:rsidRDefault="00297A05" w:rsidP="00297A05">
      <w:pPr>
        <w:numPr>
          <w:ilvl w:val="0"/>
          <w:numId w:val="37"/>
        </w:numPr>
      </w:pPr>
      <w:r w:rsidRPr="00297A05">
        <w:t>所有用户密码采用不可逆加密算法存储，禁止明文存储与传输</w:t>
      </w:r>
    </w:p>
    <w:p w14:paraId="5D0CFAE2" w14:textId="77777777" w:rsidR="00297A05" w:rsidRPr="00297A05" w:rsidRDefault="00297A05" w:rsidP="00297A05">
      <w:pPr>
        <w:numPr>
          <w:ilvl w:val="0"/>
          <w:numId w:val="37"/>
        </w:numPr>
      </w:pPr>
      <w:r w:rsidRPr="00297A05">
        <w:t>权限严格隔离，低权限角色无法访问高权限功能接口，防止越权操作；轻盈计划数据仅管理员可查看与操作</w:t>
      </w:r>
    </w:p>
    <w:p w14:paraId="56018DC3" w14:textId="77777777" w:rsidR="00297A05" w:rsidRPr="00297A05" w:rsidRDefault="00297A05" w:rsidP="00297A05">
      <w:pPr>
        <w:numPr>
          <w:ilvl w:val="0"/>
          <w:numId w:val="37"/>
        </w:numPr>
      </w:pPr>
      <w:r w:rsidRPr="00297A05">
        <w:t>用户上传的图片自动进行合</w:t>
      </w:r>
      <w:proofErr w:type="gramStart"/>
      <w:r w:rsidRPr="00297A05">
        <w:t>规</w:t>
      </w:r>
      <w:proofErr w:type="gramEnd"/>
      <w:r w:rsidRPr="00297A05">
        <w:t>校验，拦截违规、色情、敏感内容</w:t>
      </w:r>
    </w:p>
    <w:p w14:paraId="14A84DA1" w14:textId="77777777" w:rsidR="00297A05" w:rsidRPr="00297A05" w:rsidRDefault="00297A05" w:rsidP="00297A05">
      <w:pPr>
        <w:numPr>
          <w:ilvl w:val="0"/>
          <w:numId w:val="37"/>
        </w:numPr>
      </w:pPr>
      <w:r w:rsidRPr="00297A05">
        <w:t>系统所有操作均留存不可删除的日志，保证所有行为可追溯</w:t>
      </w:r>
    </w:p>
    <w:p w14:paraId="17B6E086" w14:textId="77777777" w:rsidR="00297A05" w:rsidRPr="00297A05" w:rsidRDefault="00297A05" w:rsidP="00297A05">
      <w:pPr>
        <w:numPr>
          <w:ilvl w:val="0"/>
          <w:numId w:val="37"/>
        </w:numPr>
      </w:pPr>
      <w:r w:rsidRPr="00297A05">
        <w:t>每日自动备份数据库，防止数据丢失</w:t>
      </w:r>
    </w:p>
    <w:p w14:paraId="5DD02FA6" w14:textId="19A12304" w:rsidR="00297A05" w:rsidRPr="00297A05" w:rsidRDefault="00297A05" w:rsidP="00297A05">
      <w:pPr>
        <w:pStyle w:val="21"/>
      </w:pPr>
      <w:r>
        <w:rPr>
          <w:rFonts w:hint="eastAsia"/>
        </w:rPr>
        <w:t>4</w:t>
      </w:r>
      <w:r w:rsidRPr="00297A05">
        <w:t>.4 可用性需求</w:t>
      </w:r>
    </w:p>
    <w:p w14:paraId="16C0CB46" w14:textId="77777777" w:rsidR="00297A05" w:rsidRPr="00297A05" w:rsidRDefault="00297A05" w:rsidP="00297A05">
      <w:pPr>
        <w:numPr>
          <w:ilvl w:val="0"/>
          <w:numId w:val="38"/>
        </w:numPr>
      </w:pPr>
      <w:r w:rsidRPr="00297A05">
        <w:t>系统活动周期内可用率≥99.9%，无计划外停机</w:t>
      </w:r>
    </w:p>
    <w:p w14:paraId="7D42F958" w14:textId="77777777" w:rsidR="00297A05" w:rsidRPr="00297A05" w:rsidRDefault="00297A05" w:rsidP="00297A05">
      <w:pPr>
        <w:numPr>
          <w:ilvl w:val="0"/>
          <w:numId w:val="38"/>
        </w:numPr>
      </w:pPr>
      <w:r w:rsidRPr="00297A05">
        <w:t>异常操作给出明确、易懂的报错提示与解决方案</w:t>
      </w:r>
    </w:p>
    <w:p w14:paraId="0D6498A9" w14:textId="77777777" w:rsidR="00297A05" w:rsidRPr="00297A05" w:rsidRDefault="00297A05" w:rsidP="00297A05">
      <w:pPr>
        <w:numPr>
          <w:ilvl w:val="0"/>
          <w:numId w:val="38"/>
        </w:numPr>
      </w:pPr>
      <w:r w:rsidRPr="00297A05">
        <w:t>支持全量数据一键导出，保障活动结束后快速完成数据统计与兑奖工作</w:t>
      </w:r>
    </w:p>
    <w:p w14:paraId="0226B01B" w14:textId="77777777" w:rsidR="00297A05" w:rsidRPr="00297A05" w:rsidRDefault="00297A05">
      <w:pPr>
        <w:rPr>
          <w:rFonts w:hint="eastAsia"/>
        </w:rPr>
      </w:pPr>
    </w:p>
    <w:sectPr w:rsidR="00297A05" w:rsidRPr="00297A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6C7"/>
    <w:multiLevelType w:val="multilevel"/>
    <w:tmpl w:val="B9E41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97B94"/>
    <w:multiLevelType w:val="multilevel"/>
    <w:tmpl w:val="64C6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D5CB5"/>
    <w:multiLevelType w:val="multilevel"/>
    <w:tmpl w:val="BA36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3D5FE0"/>
    <w:multiLevelType w:val="multilevel"/>
    <w:tmpl w:val="E084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5B64A3"/>
    <w:multiLevelType w:val="multilevel"/>
    <w:tmpl w:val="304C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E86AEE"/>
    <w:multiLevelType w:val="multilevel"/>
    <w:tmpl w:val="F8380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E04D5F"/>
    <w:multiLevelType w:val="multilevel"/>
    <w:tmpl w:val="EEB67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5D7BEA"/>
    <w:multiLevelType w:val="multilevel"/>
    <w:tmpl w:val="09F45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CF0995"/>
    <w:multiLevelType w:val="multilevel"/>
    <w:tmpl w:val="B9824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08184A"/>
    <w:multiLevelType w:val="multilevel"/>
    <w:tmpl w:val="1936B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60586F"/>
    <w:multiLevelType w:val="multilevel"/>
    <w:tmpl w:val="D0BEB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706BDC"/>
    <w:multiLevelType w:val="multilevel"/>
    <w:tmpl w:val="5FFCA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FC4419"/>
    <w:multiLevelType w:val="multilevel"/>
    <w:tmpl w:val="69C2C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BA4967"/>
    <w:multiLevelType w:val="multilevel"/>
    <w:tmpl w:val="84540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CA237E"/>
    <w:multiLevelType w:val="hybridMultilevel"/>
    <w:tmpl w:val="29D659BE"/>
    <w:lvl w:ilvl="0" w:tplc="63FAE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7250B29"/>
    <w:multiLevelType w:val="multilevel"/>
    <w:tmpl w:val="99DE40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B81503A"/>
    <w:multiLevelType w:val="multilevel"/>
    <w:tmpl w:val="2FE2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033492"/>
    <w:multiLevelType w:val="multilevel"/>
    <w:tmpl w:val="EEAE3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335FFC"/>
    <w:multiLevelType w:val="multilevel"/>
    <w:tmpl w:val="48148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5C9A5BF6"/>
    <w:multiLevelType w:val="multilevel"/>
    <w:tmpl w:val="7FC6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61930877"/>
    <w:multiLevelType w:val="multilevel"/>
    <w:tmpl w:val="FFEEE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D13912"/>
    <w:multiLevelType w:val="hybridMultilevel"/>
    <w:tmpl w:val="00ACFDEA"/>
    <w:lvl w:ilvl="0" w:tplc="BB36A1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427E6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3515CE0"/>
    <w:multiLevelType w:val="multilevel"/>
    <w:tmpl w:val="881AD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841CF9"/>
    <w:multiLevelType w:val="multilevel"/>
    <w:tmpl w:val="84F63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FA5958"/>
    <w:multiLevelType w:val="multilevel"/>
    <w:tmpl w:val="8B98C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E45113"/>
    <w:multiLevelType w:val="multilevel"/>
    <w:tmpl w:val="F5B82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DB608B"/>
    <w:multiLevelType w:val="multilevel"/>
    <w:tmpl w:val="E7960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9E0892"/>
    <w:multiLevelType w:val="multilevel"/>
    <w:tmpl w:val="E8387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F4325C"/>
    <w:multiLevelType w:val="multilevel"/>
    <w:tmpl w:val="46C2E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9A14EE"/>
    <w:multiLevelType w:val="multilevel"/>
    <w:tmpl w:val="58BEC22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 w15:restartNumberingAfterBreak="0">
    <w:nsid w:val="712866FB"/>
    <w:multiLevelType w:val="multilevel"/>
    <w:tmpl w:val="D032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1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71784B56"/>
    <w:multiLevelType w:val="multilevel"/>
    <w:tmpl w:val="B51C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7772C4"/>
    <w:multiLevelType w:val="multilevel"/>
    <w:tmpl w:val="314C7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375199">
    <w:abstractNumId w:val="15"/>
  </w:num>
  <w:num w:numId="2" w16cid:durableId="602416808">
    <w:abstractNumId w:val="19"/>
  </w:num>
  <w:num w:numId="3" w16cid:durableId="561135161">
    <w:abstractNumId w:val="15"/>
  </w:num>
  <w:num w:numId="4" w16cid:durableId="455755406">
    <w:abstractNumId w:val="15"/>
  </w:num>
  <w:num w:numId="5" w16cid:durableId="1153063966">
    <w:abstractNumId w:val="30"/>
  </w:num>
  <w:num w:numId="6" w16cid:durableId="124859597">
    <w:abstractNumId w:val="21"/>
  </w:num>
  <w:num w:numId="7" w16cid:durableId="2001083044">
    <w:abstractNumId w:val="15"/>
  </w:num>
  <w:num w:numId="8" w16cid:durableId="884020716">
    <w:abstractNumId w:val="18"/>
  </w:num>
  <w:num w:numId="9" w16cid:durableId="1887252211">
    <w:abstractNumId w:val="21"/>
  </w:num>
  <w:num w:numId="10" w16cid:durableId="2113738675">
    <w:abstractNumId w:val="15"/>
  </w:num>
  <w:num w:numId="11" w16cid:durableId="2034719354">
    <w:abstractNumId w:val="29"/>
  </w:num>
  <w:num w:numId="12" w16cid:durableId="1704817378">
    <w:abstractNumId w:val="32"/>
  </w:num>
  <w:num w:numId="13" w16cid:durableId="273832158">
    <w:abstractNumId w:val="13"/>
  </w:num>
  <w:num w:numId="14" w16cid:durableId="1265573846">
    <w:abstractNumId w:val="8"/>
  </w:num>
  <w:num w:numId="15" w16cid:durableId="1443067893">
    <w:abstractNumId w:val="14"/>
  </w:num>
  <w:num w:numId="16" w16cid:durableId="1348868564">
    <w:abstractNumId w:val="27"/>
  </w:num>
  <w:num w:numId="17" w16cid:durableId="1196582360">
    <w:abstractNumId w:val="9"/>
  </w:num>
  <w:num w:numId="18" w16cid:durableId="161622748">
    <w:abstractNumId w:val="16"/>
  </w:num>
  <w:num w:numId="19" w16cid:durableId="1594313694">
    <w:abstractNumId w:val="0"/>
  </w:num>
  <w:num w:numId="20" w16cid:durableId="1286542300">
    <w:abstractNumId w:val="7"/>
  </w:num>
  <w:num w:numId="21" w16cid:durableId="510609119">
    <w:abstractNumId w:val="31"/>
  </w:num>
  <w:num w:numId="22" w16cid:durableId="421143964">
    <w:abstractNumId w:val="12"/>
  </w:num>
  <w:num w:numId="23" w16cid:durableId="304893422">
    <w:abstractNumId w:val="1"/>
  </w:num>
  <w:num w:numId="24" w16cid:durableId="709034453">
    <w:abstractNumId w:val="22"/>
  </w:num>
  <w:num w:numId="25" w16cid:durableId="609630838">
    <w:abstractNumId w:val="2"/>
  </w:num>
  <w:num w:numId="26" w16cid:durableId="1225484317">
    <w:abstractNumId w:val="6"/>
  </w:num>
  <w:num w:numId="27" w16cid:durableId="1485661296">
    <w:abstractNumId w:val="25"/>
  </w:num>
  <w:num w:numId="28" w16cid:durableId="1070536460">
    <w:abstractNumId w:val="23"/>
  </w:num>
  <w:num w:numId="29" w16cid:durableId="1703705744">
    <w:abstractNumId w:val="24"/>
  </w:num>
  <w:num w:numId="30" w16cid:durableId="780536832">
    <w:abstractNumId w:val="26"/>
  </w:num>
  <w:num w:numId="31" w16cid:durableId="1684277814">
    <w:abstractNumId w:val="11"/>
  </w:num>
  <w:num w:numId="32" w16cid:durableId="1356542043">
    <w:abstractNumId w:val="28"/>
  </w:num>
  <w:num w:numId="33" w16cid:durableId="511721361">
    <w:abstractNumId w:val="17"/>
  </w:num>
  <w:num w:numId="34" w16cid:durableId="815495556">
    <w:abstractNumId w:val="20"/>
  </w:num>
  <w:num w:numId="35" w16cid:durableId="493227058">
    <w:abstractNumId w:val="5"/>
  </w:num>
  <w:num w:numId="36" w16cid:durableId="847138611">
    <w:abstractNumId w:val="4"/>
  </w:num>
  <w:num w:numId="37" w16cid:durableId="79105077">
    <w:abstractNumId w:val="10"/>
  </w:num>
  <w:num w:numId="38" w16cid:durableId="4325549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8E6"/>
    <w:rsid w:val="000A43AD"/>
    <w:rsid w:val="000F6152"/>
    <w:rsid w:val="00136FC4"/>
    <w:rsid w:val="001456EA"/>
    <w:rsid w:val="001658F3"/>
    <w:rsid w:val="00297A05"/>
    <w:rsid w:val="0034019D"/>
    <w:rsid w:val="004F5104"/>
    <w:rsid w:val="005005D9"/>
    <w:rsid w:val="00696F63"/>
    <w:rsid w:val="006D7113"/>
    <w:rsid w:val="00717EBC"/>
    <w:rsid w:val="00781AC8"/>
    <w:rsid w:val="008A6240"/>
    <w:rsid w:val="008B1CF3"/>
    <w:rsid w:val="00A863A3"/>
    <w:rsid w:val="00B74F8B"/>
    <w:rsid w:val="00BB58D0"/>
    <w:rsid w:val="00C107F9"/>
    <w:rsid w:val="00D070E3"/>
    <w:rsid w:val="00F30945"/>
    <w:rsid w:val="00F478E6"/>
    <w:rsid w:val="00FA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369AE4"/>
  <w15:chartTrackingRefBased/>
  <w15:docId w15:val="{483FC389-E8E0-412D-8BBB-8762B2C59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0">
    <w:name w:val="heading 1"/>
    <w:basedOn w:val="a0"/>
    <w:next w:val="a0"/>
    <w:link w:val="11"/>
    <w:uiPriority w:val="9"/>
    <w:qFormat/>
    <w:rsid w:val="003401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340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A863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61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478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478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478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478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478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2">
    <w:name w:val="自创样式1"/>
    <w:basedOn w:val="a4"/>
    <w:link w:val="13"/>
    <w:qFormat/>
    <w:rsid w:val="00A863A3"/>
    <w:pPr>
      <w:spacing w:after="0" w:line="240" w:lineRule="auto"/>
      <w:ind w:left="0"/>
      <w:jc w:val="both"/>
    </w:pPr>
    <w:rPr>
      <w:b/>
      <w:sz w:val="28"/>
    </w:rPr>
  </w:style>
  <w:style w:type="character" w:customStyle="1" w:styleId="13">
    <w:name w:val="自创样式1 字符"/>
    <w:basedOn w:val="a1"/>
    <w:link w:val="12"/>
    <w:rsid w:val="00D070E3"/>
    <w:rPr>
      <w:b/>
      <w:sz w:val="28"/>
    </w:rPr>
  </w:style>
  <w:style w:type="paragraph" w:styleId="a4">
    <w:name w:val="List Paragraph"/>
    <w:basedOn w:val="a0"/>
    <w:uiPriority w:val="34"/>
    <w:qFormat/>
    <w:rsid w:val="00D070E3"/>
    <w:pPr>
      <w:ind w:left="720"/>
      <w:contextualSpacing/>
    </w:pPr>
  </w:style>
  <w:style w:type="paragraph" w:customStyle="1" w:styleId="1">
    <w:name w:val="样式1"/>
    <w:basedOn w:val="a4"/>
    <w:link w:val="14"/>
    <w:qFormat/>
    <w:rsid w:val="00A863A3"/>
    <w:pPr>
      <w:numPr>
        <w:ilvl w:val="2"/>
        <w:numId w:val="5"/>
      </w:numPr>
      <w:spacing w:after="0" w:line="240" w:lineRule="auto"/>
      <w:jc w:val="both"/>
    </w:pPr>
    <w:rPr>
      <w:b/>
      <w:sz w:val="24"/>
    </w:rPr>
  </w:style>
  <w:style w:type="character" w:customStyle="1" w:styleId="14">
    <w:name w:val="样式1 字符"/>
    <w:basedOn w:val="a1"/>
    <w:link w:val="1"/>
    <w:rsid w:val="00A863A3"/>
    <w:rPr>
      <w:b/>
      <w:sz w:val="24"/>
    </w:rPr>
  </w:style>
  <w:style w:type="paragraph" w:customStyle="1" w:styleId="3">
    <w:name w:val="自创3级别"/>
    <w:basedOn w:val="30"/>
    <w:link w:val="32"/>
    <w:qFormat/>
    <w:rsid w:val="00FA2EA0"/>
    <w:pPr>
      <w:numPr>
        <w:ilvl w:val="2"/>
        <w:numId w:val="10"/>
      </w:numPr>
      <w:spacing w:line="240" w:lineRule="auto"/>
      <w:jc w:val="both"/>
    </w:pPr>
    <w:rPr>
      <w:rFonts w:eastAsiaTheme="minorEastAsia"/>
      <w:b/>
      <w:color w:val="auto"/>
      <w:sz w:val="24"/>
    </w:rPr>
  </w:style>
  <w:style w:type="character" w:customStyle="1" w:styleId="32">
    <w:name w:val="自创3级别 字符"/>
    <w:basedOn w:val="a1"/>
    <w:link w:val="3"/>
    <w:rsid w:val="00A863A3"/>
    <w:rPr>
      <w:rFonts w:asciiTheme="majorHAnsi" w:hAnsiTheme="majorHAnsi" w:cstheme="majorBidi"/>
      <w:b/>
      <w:sz w:val="24"/>
      <w:szCs w:val="32"/>
    </w:rPr>
  </w:style>
  <w:style w:type="character" w:customStyle="1" w:styleId="31">
    <w:name w:val="标题 3 字符"/>
    <w:basedOn w:val="a1"/>
    <w:link w:val="30"/>
    <w:uiPriority w:val="9"/>
    <w:semiHidden/>
    <w:rsid w:val="00A86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">
    <w:name w:val="自创一级"/>
    <w:basedOn w:val="10"/>
    <w:link w:val="a5"/>
    <w:autoRedefine/>
    <w:qFormat/>
    <w:rsid w:val="00FA2EA0"/>
    <w:pPr>
      <w:numPr>
        <w:numId w:val="11"/>
      </w:numPr>
      <w:spacing w:line="240" w:lineRule="auto"/>
      <w:ind w:left="360" w:hanging="360"/>
      <w:jc w:val="both"/>
    </w:pPr>
    <w:rPr>
      <w:rFonts w:eastAsiaTheme="minorEastAsia"/>
      <w:b/>
      <w:bCs/>
      <w:color w:val="auto"/>
      <w:sz w:val="36"/>
    </w:rPr>
  </w:style>
  <w:style w:type="character" w:customStyle="1" w:styleId="a5">
    <w:name w:val="自创一级 字符"/>
    <w:basedOn w:val="a1"/>
    <w:link w:val="a"/>
    <w:rsid w:val="00FA2EA0"/>
    <w:rPr>
      <w:rFonts w:asciiTheme="majorHAnsi" w:hAnsiTheme="majorHAnsi" w:cstheme="majorBidi"/>
      <w:b/>
      <w:bCs/>
      <w:sz w:val="36"/>
      <w:szCs w:val="48"/>
    </w:rPr>
  </w:style>
  <w:style w:type="character" w:customStyle="1" w:styleId="11">
    <w:name w:val="标题 1 字符"/>
    <w:basedOn w:val="a1"/>
    <w:link w:val="10"/>
    <w:uiPriority w:val="9"/>
    <w:rsid w:val="003401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21">
    <w:name w:val="自创2级"/>
    <w:basedOn w:val="2"/>
    <w:link w:val="22"/>
    <w:autoRedefine/>
    <w:qFormat/>
    <w:rsid w:val="00136FC4"/>
    <w:rPr>
      <w:b/>
      <w:color w:val="000000" w:themeColor="text1"/>
      <w:sz w:val="28"/>
    </w:rPr>
  </w:style>
  <w:style w:type="character" w:customStyle="1" w:styleId="22">
    <w:name w:val="自创2级 字符"/>
    <w:basedOn w:val="20"/>
    <w:link w:val="21"/>
    <w:rsid w:val="00136FC4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340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15">
    <w:name w:val="自创1级"/>
    <w:basedOn w:val="10"/>
    <w:link w:val="16"/>
    <w:qFormat/>
    <w:rsid w:val="008B1CF3"/>
    <w:pPr>
      <w:spacing w:after="0" w:line="240" w:lineRule="auto"/>
      <w:jc w:val="both"/>
    </w:pPr>
    <w:rPr>
      <w:rFonts w:eastAsiaTheme="minorEastAsia"/>
      <w:b/>
      <w:color w:val="auto"/>
      <w:sz w:val="36"/>
    </w:rPr>
  </w:style>
  <w:style w:type="character" w:customStyle="1" w:styleId="16">
    <w:name w:val="自创1级 字符"/>
    <w:basedOn w:val="a1"/>
    <w:link w:val="15"/>
    <w:rsid w:val="008B1CF3"/>
    <w:rPr>
      <w:rFonts w:asciiTheme="majorHAnsi" w:hAnsiTheme="majorHAnsi" w:cstheme="majorBidi"/>
      <w:b/>
      <w:sz w:val="36"/>
      <w:szCs w:val="48"/>
    </w:rPr>
  </w:style>
  <w:style w:type="paragraph" w:customStyle="1" w:styleId="33">
    <w:name w:val="自创3级"/>
    <w:basedOn w:val="30"/>
    <w:link w:val="34"/>
    <w:qFormat/>
    <w:rsid w:val="008B1CF3"/>
    <w:pPr>
      <w:tabs>
        <w:tab w:val="num" w:pos="2160"/>
      </w:tabs>
      <w:spacing w:line="240" w:lineRule="auto"/>
      <w:ind w:left="720" w:hanging="720"/>
      <w:jc w:val="both"/>
    </w:pPr>
    <w:rPr>
      <w:rFonts w:eastAsiaTheme="minorEastAsia"/>
      <w:b/>
      <w:color w:val="auto"/>
      <w:sz w:val="24"/>
    </w:rPr>
  </w:style>
  <w:style w:type="character" w:customStyle="1" w:styleId="34">
    <w:name w:val="自创3级 字符"/>
    <w:basedOn w:val="a1"/>
    <w:link w:val="33"/>
    <w:rsid w:val="008B1CF3"/>
    <w:rPr>
      <w:rFonts w:asciiTheme="majorHAnsi" w:hAnsiTheme="majorHAnsi" w:cstheme="majorBidi"/>
      <w:b/>
      <w:sz w:val="24"/>
      <w:szCs w:val="32"/>
    </w:rPr>
  </w:style>
  <w:style w:type="paragraph" w:customStyle="1" w:styleId="41">
    <w:name w:val="自创4级"/>
    <w:basedOn w:val="4"/>
    <w:link w:val="42"/>
    <w:autoRedefine/>
    <w:qFormat/>
    <w:rsid w:val="000F6152"/>
    <w:pPr>
      <w:tabs>
        <w:tab w:val="left" w:pos="10"/>
      </w:tabs>
    </w:pPr>
    <w:rPr>
      <w:b/>
      <w:sz w:val="24"/>
    </w:rPr>
  </w:style>
  <w:style w:type="character" w:customStyle="1" w:styleId="42">
    <w:name w:val="自创4级 字符"/>
    <w:basedOn w:val="40"/>
    <w:link w:val="41"/>
    <w:rsid w:val="000F6152"/>
    <w:rPr>
      <w:rFonts w:cstheme="majorBidi"/>
      <w:b/>
      <w:color w:val="0F4761" w:themeColor="accent1" w:themeShade="BF"/>
      <w:sz w:val="24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0F61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478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F478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F478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478E6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478E6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0"/>
    <w:next w:val="a0"/>
    <w:link w:val="a7"/>
    <w:uiPriority w:val="10"/>
    <w:qFormat/>
    <w:rsid w:val="00F478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1"/>
    <w:link w:val="a6"/>
    <w:uiPriority w:val="10"/>
    <w:rsid w:val="00F47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F478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1"/>
    <w:link w:val="a8"/>
    <w:uiPriority w:val="11"/>
    <w:rsid w:val="00F478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0"/>
    <w:next w:val="a0"/>
    <w:link w:val="ab"/>
    <w:uiPriority w:val="29"/>
    <w:qFormat/>
    <w:rsid w:val="00F47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1"/>
    <w:link w:val="aa"/>
    <w:uiPriority w:val="29"/>
    <w:rsid w:val="00F478E6"/>
    <w:rPr>
      <w:i/>
      <w:iCs/>
      <w:color w:val="404040" w:themeColor="text1" w:themeTint="BF"/>
    </w:rPr>
  </w:style>
  <w:style w:type="character" w:styleId="ac">
    <w:name w:val="Intense Emphasis"/>
    <w:basedOn w:val="a1"/>
    <w:uiPriority w:val="21"/>
    <w:qFormat/>
    <w:rsid w:val="00F478E6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F47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F478E6"/>
    <w:rPr>
      <w:i/>
      <w:iCs/>
      <w:color w:val="0F4761" w:themeColor="accent1" w:themeShade="BF"/>
    </w:rPr>
  </w:style>
  <w:style w:type="character" w:styleId="af">
    <w:name w:val="Intense Reference"/>
    <w:basedOn w:val="a1"/>
    <w:uiPriority w:val="32"/>
    <w:qFormat/>
    <w:rsid w:val="00F47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2994</Words>
  <Characters>3114</Characters>
  <Application>Microsoft Office Word</Application>
  <DocSecurity>0</DocSecurity>
  <Lines>183</Lines>
  <Paragraphs>218</Paragraphs>
  <ScaleCrop>false</ScaleCrop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e18787</dc:creator>
  <cp:keywords/>
  <dc:description/>
  <cp:lastModifiedBy>e18787</cp:lastModifiedBy>
  <cp:revision>3</cp:revision>
  <dcterms:created xsi:type="dcterms:W3CDTF">2026-03-27T05:18:00Z</dcterms:created>
  <dcterms:modified xsi:type="dcterms:W3CDTF">2026-03-27T06:10:00Z</dcterms:modified>
</cp:coreProperties>
</file>