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EC68" w14:textId="77777777" w:rsidR="00E570CC" w:rsidRPr="000C7863" w:rsidRDefault="00E570CC" w:rsidP="000C7863">
      <w:pPr>
        <w:pStyle w:val="ListParagraph"/>
        <w:numPr>
          <w:ilvl w:val="0"/>
          <w:numId w:val="1"/>
        </w:numPr>
      </w:pPr>
      <w:r w:rsidRPr="000C7863">
        <w:t>What are the basic principles of creating a dashboard?</w:t>
      </w:r>
    </w:p>
    <w:p w14:paraId="541D349C" w14:textId="77777777" w:rsidR="00E570CC" w:rsidRPr="000C7863" w:rsidRDefault="00E570CC" w:rsidP="000C7863">
      <w:pPr>
        <w:pStyle w:val="ListParagraph"/>
      </w:pPr>
      <w:r w:rsidRPr="000C7863">
        <w:t>Answer: Some of the basic principles must be followed when creating one must include.</w:t>
      </w:r>
    </w:p>
    <w:p w14:paraId="7F7834FC" w14:textId="77777777" w:rsidR="00E570CC" w:rsidRPr="000C7863" w:rsidRDefault="00E570CC" w:rsidP="000C7863">
      <w:pPr>
        <w:pStyle w:val="ListParagraph"/>
        <w:numPr>
          <w:ilvl w:val="0"/>
          <w:numId w:val="2"/>
        </w:numPr>
      </w:pPr>
      <w:r w:rsidRPr="000C7863">
        <w:t>Who the audience is?</w:t>
      </w:r>
    </w:p>
    <w:p w14:paraId="4195B277" w14:textId="77777777" w:rsidR="00E570CC" w:rsidRPr="000C7863" w:rsidRDefault="00E570CC" w:rsidP="000C7863">
      <w:pPr>
        <w:pStyle w:val="ListParagraph"/>
        <w:numPr>
          <w:ilvl w:val="0"/>
          <w:numId w:val="2"/>
        </w:numPr>
      </w:pPr>
      <w:r w:rsidRPr="000C7863">
        <w:t>Decide the flow- write it</w:t>
      </w:r>
    </w:p>
    <w:p w14:paraId="26EC5014" w14:textId="77777777" w:rsidR="00E570CC" w:rsidRPr="000C7863" w:rsidRDefault="00E570CC" w:rsidP="000C7863">
      <w:pPr>
        <w:pStyle w:val="ListParagraph"/>
        <w:numPr>
          <w:ilvl w:val="0"/>
          <w:numId w:val="2"/>
        </w:numPr>
      </w:pPr>
      <w:r w:rsidRPr="000C7863">
        <w:t>What value does the dashboard add?</w:t>
      </w:r>
    </w:p>
    <w:p w14:paraId="52C8E8BB" w14:textId="77777777" w:rsidR="00E570CC" w:rsidRPr="000C7863" w:rsidRDefault="00E570CC" w:rsidP="000C7863">
      <w:pPr>
        <w:pStyle w:val="ListParagraph"/>
        <w:numPr>
          <w:ilvl w:val="0"/>
          <w:numId w:val="2"/>
        </w:numPr>
      </w:pPr>
      <w:r w:rsidRPr="000C7863">
        <w:t>What type of dashboard to prepare, Operational, Analytical or strategic</w:t>
      </w:r>
    </w:p>
    <w:p w14:paraId="00952322" w14:textId="77777777" w:rsidR="00E570CC" w:rsidRPr="000C7863" w:rsidRDefault="00E570CC" w:rsidP="000C7863">
      <w:pPr>
        <w:pStyle w:val="ListParagraph"/>
        <w:numPr>
          <w:ilvl w:val="0"/>
          <w:numId w:val="2"/>
        </w:numPr>
      </w:pPr>
      <w:r w:rsidRPr="000C7863">
        <w:t>Make it interactive</w:t>
      </w:r>
    </w:p>
    <w:p w14:paraId="7471709E" w14:textId="77777777" w:rsidR="00E570CC" w:rsidRPr="000C7863" w:rsidRDefault="00E570CC" w:rsidP="000C7863">
      <w:pPr>
        <w:pStyle w:val="ListParagraph"/>
        <w:numPr>
          <w:ilvl w:val="0"/>
          <w:numId w:val="2"/>
        </w:numPr>
      </w:pPr>
      <w:r w:rsidRPr="000C7863">
        <w:t>Keep in mind: No scrolling, keep required stuff and within a single page</w:t>
      </w:r>
    </w:p>
    <w:p w14:paraId="3EFA501D" w14:textId="77777777" w:rsidR="00E570CC" w:rsidRPr="000C7863" w:rsidRDefault="00E570CC" w:rsidP="000C7863">
      <w:pPr>
        <w:pStyle w:val="ListParagraph"/>
        <w:numPr>
          <w:ilvl w:val="0"/>
          <w:numId w:val="2"/>
        </w:numPr>
      </w:pPr>
      <w:r w:rsidRPr="000C7863">
        <w:t>All reports need NOT to be on same sheet, you can connect multiple sheets later with 'Hyperlink'</w:t>
      </w:r>
    </w:p>
    <w:p w14:paraId="23E05183" w14:textId="77777777" w:rsidR="00E570CC" w:rsidRPr="000C7863" w:rsidRDefault="00E570CC" w:rsidP="000C7863">
      <w:pPr>
        <w:pStyle w:val="ListParagraph"/>
        <w:numPr>
          <w:ilvl w:val="0"/>
          <w:numId w:val="2"/>
        </w:numPr>
      </w:pPr>
      <w:r w:rsidRPr="000C7863">
        <w:t>Add drill down by using form controls which can navigate to next levels of the metrics</w:t>
      </w:r>
    </w:p>
    <w:p w14:paraId="6FA3D46C" w14:textId="77777777" w:rsidR="00E570CC" w:rsidRPr="000C7863" w:rsidRDefault="00E570CC" w:rsidP="000C7863">
      <w:pPr>
        <w:pStyle w:val="ListParagraph"/>
        <w:numPr>
          <w:ilvl w:val="0"/>
          <w:numId w:val="2"/>
        </w:numPr>
      </w:pPr>
      <w:r w:rsidRPr="000C7863">
        <w:t>Include actional insights - this will help the audience to take actions against your insights</w:t>
      </w:r>
    </w:p>
    <w:p w14:paraId="7B191829" w14:textId="77777777" w:rsidR="00E570CC" w:rsidRPr="000C7863" w:rsidRDefault="00E570CC" w:rsidP="000C7863">
      <w:pPr>
        <w:pStyle w:val="ListParagraph"/>
        <w:numPr>
          <w:ilvl w:val="0"/>
          <w:numId w:val="2"/>
        </w:numPr>
      </w:pPr>
      <w:r w:rsidRPr="000C7863">
        <w:t>Always name the Pivot reports</w:t>
      </w:r>
    </w:p>
    <w:p w14:paraId="0CC0D083" w14:textId="77777777" w:rsidR="00E570CC" w:rsidRPr="000C7863" w:rsidRDefault="00E570CC" w:rsidP="000C7863">
      <w:pPr>
        <w:pStyle w:val="ListParagraph"/>
        <w:numPr>
          <w:ilvl w:val="0"/>
          <w:numId w:val="2"/>
        </w:numPr>
      </w:pPr>
      <w:r w:rsidRPr="000C7863">
        <w:t>Do Not use redundant reports and charts (giving same information).</w:t>
      </w:r>
    </w:p>
    <w:p w14:paraId="5C0BEF8E" w14:textId="77777777" w:rsidR="00E570CC" w:rsidRPr="000C7863" w:rsidRDefault="00E570CC" w:rsidP="000C7863">
      <w:pPr>
        <w:pStyle w:val="ListParagraph"/>
        <w:numPr>
          <w:ilvl w:val="0"/>
          <w:numId w:val="2"/>
        </w:numPr>
      </w:pPr>
      <w:r w:rsidRPr="000C7863">
        <w:t>Keep it Simple</w:t>
      </w:r>
    </w:p>
    <w:p w14:paraId="50F1FCBE" w14:textId="77777777" w:rsidR="00E570CC" w:rsidRPr="000C7863" w:rsidRDefault="00E570CC" w:rsidP="000C7863">
      <w:pPr>
        <w:pStyle w:val="ListParagraph"/>
      </w:pPr>
    </w:p>
    <w:p w14:paraId="6E79DCE9" w14:textId="77777777" w:rsidR="00E570CC" w:rsidRPr="000C7863" w:rsidRDefault="00E570CC" w:rsidP="000C7863">
      <w:pPr>
        <w:pStyle w:val="ListParagraph"/>
        <w:numPr>
          <w:ilvl w:val="0"/>
          <w:numId w:val="1"/>
        </w:numPr>
      </w:pPr>
      <w:r w:rsidRPr="000C7863">
        <w:t xml:space="preserve"> What is a dashboard?</w:t>
      </w:r>
    </w:p>
    <w:p w14:paraId="541CD952" w14:textId="77777777" w:rsidR="00E570CC" w:rsidRPr="000C7863" w:rsidRDefault="00E570CC" w:rsidP="000C7863">
      <w:pPr>
        <w:pStyle w:val="ListParagraph"/>
      </w:pPr>
      <w:r w:rsidRPr="000C7863">
        <w:t>Answer: Dashboards are highly effective in validating the effectiveness of the metrics captured over time and bring out the leading trends. A dashboard is generally defined as a real-time tool which has easy to read user interface showing a graphical presentation of data, it is also an effective way to take actionable insights.</w:t>
      </w:r>
    </w:p>
    <w:p w14:paraId="71C9F03C" w14:textId="77777777" w:rsidR="00E570CC" w:rsidRPr="000C7863" w:rsidRDefault="00E570CC" w:rsidP="000C7863">
      <w:pPr>
        <w:pStyle w:val="ListParagraph"/>
      </w:pPr>
      <w:r w:rsidRPr="000C7863">
        <w:t>A dashboard is an information management tool used to track KPIs, metrics, and key data points that are relevant to your business, department, or a specific process. Dashboards aggregate and visualize data from multiple sources, such as databases, locally hosted files, and web services. It would instantly answer important questions such which regions are performing better and which products should the management focus on. • These dashboards could be static or interactive (where the user can make selections and change views and the data would dynamically update)</w:t>
      </w:r>
    </w:p>
    <w:p w14:paraId="5F662E19" w14:textId="77777777" w:rsidR="00FA248F" w:rsidRPr="000C7863" w:rsidRDefault="00FA248F" w:rsidP="000C7863">
      <w:pPr>
        <w:pStyle w:val="ListParagraph"/>
        <w:numPr>
          <w:ilvl w:val="0"/>
          <w:numId w:val="1"/>
        </w:numPr>
      </w:pPr>
      <w:r w:rsidRPr="000C7863">
        <w:t>You have to add a chart to your dashboard &amp; that is linked to a Pivot? How will it refresh?</w:t>
      </w:r>
    </w:p>
    <w:p w14:paraId="6E0357D6" w14:textId="77777777" w:rsidR="00FA248F" w:rsidRPr="000C7863" w:rsidRDefault="00FA248F" w:rsidP="000C7863">
      <w:pPr>
        <w:pStyle w:val="ListParagraph"/>
      </w:pPr>
      <w:r w:rsidRPr="000C7863">
        <w:t>Answer: To refresh the data source for any pivot table or charts linked with the pivot table, you need to go to the ribbon Pivot Table Analyse&gt; Data Refresh or use the short cut to execute this, Ctl+Alt+F5</w:t>
      </w:r>
    </w:p>
    <w:p w14:paraId="114D9605" w14:textId="77777777" w:rsidR="00FA248F" w:rsidRPr="000C7863" w:rsidRDefault="00FA248F" w:rsidP="000C7863">
      <w:pPr>
        <w:pStyle w:val="ListParagraph"/>
      </w:pPr>
      <w:r w:rsidRPr="000C7863">
        <w:t xml:space="preserve"> </w:t>
      </w:r>
    </w:p>
    <w:p w14:paraId="4BFAC0EF" w14:textId="77777777" w:rsidR="00C427AF" w:rsidRPr="000C7863" w:rsidRDefault="00C427AF" w:rsidP="000C7863">
      <w:pPr>
        <w:pStyle w:val="ListParagraph"/>
      </w:pPr>
    </w:p>
    <w:p w14:paraId="6DC860EC" w14:textId="77777777" w:rsidR="00C427AF" w:rsidRPr="000C7863" w:rsidRDefault="00C427AF" w:rsidP="000C7863">
      <w:pPr>
        <w:pStyle w:val="ListParagraph"/>
        <w:numPr>
          <w:ilvl w:val="0"/>
          <w:numId w:val="1"/>
        </w:numPr>
      </w:pPr>
      <w:r w:rsidRPr="000C7863">
        <w:t xml:space="preserve"> Your dashboard has a date wise performance, you need to place arrows if the performance for current day is increased, decreased or stable in the same cell. What will you do?</w:t>
      </w:r>
    </w:p>
    <w:p w14:paraId="3B3B1E3E" w14:textId="77777777" w:rsidR="00C427AF" w:rsidRPr="000C7863" w:rsidRDefault="00C427AF" w:rsidP="000C7863">
      <w:pPr>
        <w:pStyle w:val="ListParagraph"/>
      </w:pPr>
      <w:r w:rsidRPr="000C7863">
        <w:t>Answer: First add an additional column which has formula to calculate difference from previous to current value. To highlight the data in the forms of arrows we will have to use conditional formatting, Select the range in new column, and then go to the ribbon&gt;Home&gt;</w:t>
      </w:r>
      <w:proofErr w:type="spellStart"/>
      <w:r w:rsidRPr="000C7863">
        <w:t>ConditionalFormatting</w:t>
      </w:r>
      <w:proofErr w:type="spellEnd"/>
      <w:r w:rsidRPr="000C7863">
        <w:t>&gt;Icon Sets&gt;Directional. This will show data in form of arrows.</w:t>
      </w:r>
    </w:p>
    <w:p w14:paraId="70278C8D" w14:textId="77777777" w:rsidR="009D6FA1" w:rsidRPr="000C7863" w:rsidRDefault="009D6FA1" w:rsidP="000C7863">
      <w:pPr>
        <w:pStyle w:val="ListParagraph"/>
      </w:pPr>
    </w:p>
    <w:p w14:paraId="3CF76E97" w14:textId="50E81314" w:rsidR="009D6FA1" w:rsidRPr="000C7863" w:rsidRDefault="00AE7928" w:rsidP="000C7863">
      <w:pPr>
        <w:pStyle w:val="ListParagraph"/>
        <w:numPr>
          <w:ilvl w:val="0"/>
          <w:numId w:val="1"/>
        </w:numPr>
      </w:pPr>
      <w:r w:rsidRPr="000C7863">
        <w:t>C</w:t>
      </w:r>
      <w:r w:rsidR="009D6FA1" w:rsidRPr="000C7863">
        <w:t>an a dashboard contain only tables or only charts?</w:t>
      </w:r>
    </w:p>
    <w:p w14:paraId="153C6890" w14:textId="54F41E37" w:rsidR="00AE7928" w:rsidRPr="000C7863" w:rsidRDefault="00AE7928" w:rsidP="000C7863">
      <w:pPr>
        <w:pStyle w:val="ListParagraph"/>
      </w:pPr>
      <w:r w:rsidRPr="000C7863">
        <w:t>Answer: yes, it can be combination of both too.</w:t>
      </w:r>
    </w:p>
    <w:p w14:paraId="6198A3E7" w14:textId="77777777" w:rsidR="00AE7928" w:rsidRPr="000C7863" w:rsidRDefault="00AE7928" w:rsidP="000C7863">
      <w:pPr>
        <w:pStyle w:val="ListParagraph"/>
      </w:pPr>
    </w:p>
    <w:p w14:paraId="759A3623" w14:textId="5C8AC30D" w:rsidR="00AE7928" w:rsidRPr="000C7863" w:rsidRDefault="00AE7928" w:rsidP="000C7863">
      <w:pPr>
        <w:pStyle w:val="ListParagraph"/>
        <w:numPr>
          <w:ilvl w:val="0"/>
          <w:numId w:val="1"/>
        </w:numPr>
      </w:pPr>
      <w:r w:rsidRPr="000C7863">
        <w:t>What are the elements/objects present in excel which can be used inside a dashboard?</w:t>
      </w:r>
    </w:p>
    <w:p w14:paraId="1155758E" w14:textId="47C65159" w:rsidR="00AE7928" w:rsidRPr="000C7863" w:rsidRDefault="00AE7928" w:rsidP="000C7863">
      <w:pPr>
        <w:pStyle w:val="ListParagraph"/>
      </w:pPr>
      <w:r w:rsidRPr="000C7863">
        <w:t xml:space="preserve">Answer: Table </w:t>
      </w:r>
      <w:proofErr w:type="gramStart"/>
      <w:r w:rsidRPr="000C7863">
        <w:t>reports,Charts</w:t>
      </w:r>
      <w:proofErr w:type="gramEnd"/>
      <w:r w:rsidRPr="000C7863">
        <w:t>,Slicers,Timelines,Sparklines,</w:t>
      </w:r>
      <w:r w:rsidR="00725E35" w:rsidRPr="000C7863">
        <w:t>images,col</w:t>
      </w:r>
      <w:r w:rsidR="00651CEB" w:rsidRPr="000C7863">
        <w:t>o</w:t>
      </w:r>
      <w:r w:rsidR="00725E35" w:rsidRPr="000C7863">
        <w:t>rs,sha</w:t>
      </w:r>
      <w:r w:rsidR="00651CEB" w:rsidRPr="000C7863">
        <w:t>p</w:t>
      </w:r>
      <w:r w:rsidR="00725E35" w:rsidRPr="000C7863">
        <w:t>es,hyperlinks</w:t>
      </w:r>
      <w:r w:rsidR="00651CEB" w:rsidRPr="000C7863">
        <w:t xml:space="preserve"> and more.</w:t>
      </w:r>
    </w:p>
    <w:p w14:paraId="37B378BD" w14:textId="4875E450" w:rsidR="00CA5B3C" w:rsidRPr="000C7863" w:rsidRDefault="00BC0A61" w:rsidP="000C7863">
      <w:pPr>
        <w:pStyle w:val="ListParagraph"/>
        <w:numPr>
          <w:ilvl w:val="0"/>
          <w:numId w:val="1"/>
        </w:numPr>
      </w:pPr>
      <w:r w:rsidRPr="000C7863">
        <w:lastRenderedPageBreak/>
        <w:t>What type of chart is this?</w:t>
      </w:r>
      <w:r w:rsidR="00164BE6" w:rsidRPr="000C7863">
        <w:br/>
      </w:r>
      <w:r w:rsidR="00164BE6" w:rsidRPr="000C7863">
        <w:rPr>
          <w:rFonts w:ascii="Segoe UI" w:eastAsia="Times New Roman" w:hAnsi="Segoe UI" w:cs="Segoe UI"/>
          <w:noProof/>
          <w:color w:val="0000FF"/>
          <w:sz w:val="24"/>
          <w:szCs w:val="24"/>
          <w:lang w:eastAsia="en-IN"/>
        </w:rPr>
        <w:drawing>
          <wp:inline distT="0" distB="0" distL="0" distR="0" wp14:anchorId="6DC4B1B8" wp14:editId="3843C52F">
            <wp:extent cx="3050627" cy="1915683"/>
            <wp:effectExtent l="0" t="0" r="0" b="8890"/>
            <wp:docPr id="30" name="Picture 30" descr="Q14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Q14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459" cy="1919973"/>
                    </a:xfrm>
                    <a:prstGeom prst="rect">
                      <a:avLst/>
                    </a:prstGeom>
                    <a:noFill/>
                    <a:ln>
                      <a:noFill/>
                    </a:ln>
                  </pic:spPr>
                </pic:pic>
              </a:graphicData>
            </a:graphic>
          </wp:inline>
        </w:drawing>
      </w:r>
    </w:p>
    <w:p w14:paraId="132FA150" w14:textId="77777777" w:rsidR="00342E92" w:rsidRPr="000C7863" w:rsidRDefault="00342E92" w:rsidP="000C7863">
      <w:pPr>
        <w:pStyle w:val="ListParagraph"/>
        <w:numPr>
          <w:ilvl w:val="1"/>
          <w:numId w:val="1"/>
        </w:numPr>
        <w:rPr>
          <w:b/>
          <w:bCs/>
        </w:rPr>
      </w:pPr>
      <w:r w:rsidRPr="000C7863">
        <w:rPr>
          <w:b/>
          <w:bCs/>
        </w:rPr>
        <w:t xml:space="preserve">  histogram</w:t>
      </w:r>
    </w:p>
    <w:p w14:paraId="254C375B" w14:textId="77777777" w:rsidR="00342E92" w:rsidRPr="000C7863" w:rsidRDefault="00342E92" w:rsidP="000C7863">
      <w:pPr>
        <w:pStyle w:val="ListParagraph"/>
        <w:numPr>
          <w:ilvl w:val="1"/>
          <w:numId w:val="1"/>
        </w:numPr>
      </w:pPr>
      <w:r w:rsidRPr="000C7863">
        <w:t xml:space="preserve">  waterfall</w:t>
      </w:r>
    </w:p>
    <w:p w14:paraId="77F467DC" w14:textId="77777777" w:rsidR="00342E92" w:rsidRPr="000C7863" w:rsidRDefault="00342E92" w:rsidP="000C7863">
      <w:pPr>
        <w:pStyle w:val="ListParagraph"/>
        <w:numPr>
          <w:ilvl w:val="1"/>
          <w:numId w:val="1"/>
        </w:numPr>
      </w:pPr>
      <w:r w:rsidRPr="000C7863">
        <w:t xml:space="preserve">  </w:t>
      </w:r>
      <w:proofErr w:type="spellStart"/>
      <w:r w:rsidRPr="000C7863">
        <w:t>treemap</w:t>
      </w:r>
      <w:proofErr w:type="spellEnd"/>
    </w:p>
    <w:p w14:paraId="76415FE6" w14:textId="77777777" w:rsidR="00342E92" w:rsidRPr="000C7863" w:rsidRDefault="00342E92" w:rsidP="000C7863">
      <w:pPr>
        <w:pStyle w:val="ListParagraph"/>
        <w:numPr>
          <w:ilvl w:val="1"/>
          <w:numId w:val="1"/>
        </w:numPr>
      </w:pPr>
      <w:r w:rsidRPr="000C7863">
        <w:t xml:space="preserve">  box and whisker</w:t>
      </w:r>
    </w:p>
    <w:p w14:paraId="162A80B5" w14:textId="31D7C2D2" w:rsidR="00164BE6" w:rsidRPr="000C7863" w:rsidRDefault="00342E92" w:rsidP="000C7863">
      <w:pPr>
        <w:pStyle w:val="ListParagraph"/>
        <w:numPr>
          <w:ilvl w:val="0"/>
          <w:numId w:val="1"/>
        </w:numPr>
      </w:pPr>
      <w:r w:rsidRPr="000C7863">
        <w:t>What type of chart is this?</w:t>
      </w:r>
      <w:r w:rsidRPr="000C7863">
        <w:br/>
      </w:r>
      <w:r w:rsidRPr="000C7863">
        <w:rPr>
          <w:rFonts w:ascii="Segoe UI" w:eastAsia="Times New Roman" w:hAnsi="Segoe UI" w:cs="Segoe UI"/>
          <w:noProof/>
          <w:color w:val="0000FF"/>
          <w:sz w:val="24"/>
          <w:szCs w:val="24"/>
          <w:lang w:eastAsia="en-IN"/>
        </w:rPr>
        <w:drawing>
          <wp:inline distT="0" distB="0" distL="0" distR="0" wp14:anchorId="3D59C2D6" wp14:editId="48E21DA5">
            <wp:extent cx="2325414" cy="1605839"/>
            <wp:effectExtent l="0" t="0" r="0" b="0"/>
            <wp:docPr id="29" name="Picture 29" descr="Q14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Q146">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4146" cy="1611869"/>
                    </a:xfrm>
                    <a:prstGeom prst="rect">
                      <a:avLst/>
                    </a:prstGeom>
                    <a:noFill/>
                    <a:ln>
                      <a:noFill/>
                    </a:ln>
                  </pic:spPr>
                </pic:pic>
              </a:graphicData>
            </a:graphic>
          </wp:inline>
        </w:drawing>
      </w:r>
    </w:p>
    <w:p w14:paraId="47D6932C" w14:textId="77777777" w:rsidR="00FF457D" w:rsidRPr="000C7863" w:rsidRDefault="00FF457D" w:rsidP="000C7863">
      <w:pPr>
        <w:pStyle w:val="ListParagraph"/>
        <w:numPr>
          <w:ilvl w:val="1"/>
          <w:numId w:val="1"/>
        </w:numPr>
      </w:pPr>
      <w:r w:rsidRPr="000C7863">
        <w:t xml:space="preserve">  histogram</w:t>
      </w:r>
    </w:p>
    <w:p w14:paraId="0DD8E1E5" w14:textId="77777777" w:rsidR="00FF457D" w:rsidRPr="000C7863" w:rsidRDefault="00FF457D" w:rsidP="000C7863">
      <w:pPr>
        <w:pStyle w:val="ListParagraph"/>
        <w:numPr>
          <w:ilvl w:val="1"/>
          <w:numId w:val="1"/>
        </w:numPr>
        <w:rPr>
          <w:b/>
          <w:bCs/>
        </w:rPr>
      </w:pPr>
      <w:r w:rsidRPr="000C7863">
        <w:rPr>
          <w:b/>
          <w:bCs/>
        </w:rPr>
        <w:t xml:space="preserve">  waterfall</w:t>
      </w:r>
    </w:p>
    <w:p w14:paraId="545EB8AD" w14:textId="77777777" w:rsidR="00FF457D" w:rsidRPr="000C7863" w:rsidRDefault="00FF457D" w:rsidP="000C7863">
      <w:pPr>
        <w:pStyle w:val="ListParagraph"/>
        <w:numPr>
          <w:ilvl w:val="1"/>
          <w:numId w:val="1"/>
        </w:numPr>
      </w:pPr>
      <w:r w:rsidRPr="000C7863">
        <w:t xml:space="preserve">  </w:t>
      </w:r>
      <w:proofErr w:type="spellStart"/>
      <w:r w:rsidRPr="000C7863">
        <w:t>treemap</w:t>
      </w:r>
      <w:proofErr w:type="spellEnd"/>
    </w:p>
    <w:p w14:paraId="50DF9E50" w14:textId="77777777" w:rsidR="00FF457D" w:rsidRPr="000C7863" w:rsidRDefault="00FF457D" w:rsidP="000C7863">
      <w:pPr>
        <w:pStyle w:val="ListParagraph"/>
        <w:numPr>
          <w:ilvl w:val="1"/>
          <w:numId w:val="1"/>
        </w:numPr>
      </w:pPr>
      <w:r w:rsidRPr="000C7863">
        <w:t xml:space="preserve">  box and whisker</w:t>
      </w:r>
    </w:p>
    <w:p w14:paraId="0CA0C6AA" w14:textId="77777777" w:rsidR="00FF457D" w:rsidRPr="000C7863" w:rsidRDefault="00FF457D" w:rsidP="000C7863">
      <w:pPr>
        <w:pStyle w:val="ListParagraph"/>
        <w:numPr>
          <w:ilvl w:val="0"/>
          <w:numId w:val="1"/>
        </w:numPr>
      </w:pPr>
      <w:r w:rsidRPr="000C7863">
        <w:t>You want to track the progress of the stock market on a daily basis. Which type of chart should you use?</w:t>
      </w:r>
    </w:p>
    <w:p w14:paraId="0EF2213B" w14:textId="77777777" w:rsidR="00FF457D" w:rsidRPr="000C7863" w:rsidRDefault="00FF457D" w:rsidP="000C7863">
      <w:pPr>
        <w:pStyle w:val="ListParagraph"/>
        <w:numPr>
          <w:ilvl w:val="1"/>
          <w:numId w:val="1"/>
        </w:numPr>
      </w:pPr>
      <w:r w:rsidRPr="000C7863">
        <w:t>Pie chart</w:t>
      </w:r>
    </w:p>
    <w:p w14:paraId="79F1941F" w14:textId="77777777" w:rsidR="00FF457D" w:rsidRPr="000C7863" w:rsidRDefault="00FF457D" w:rsidP="000C7863">
      <w:pPr>
        <w:pStyle w:val="ListParagraph"/>
        <w:numPr>
          <w:ilvl w:val="1"/>
          <w:numId w:val="1"/>
        </w:numPr>
      </w:pPr>
      <w:r w:rsidRPr="000C7863">
        <w:t>Row chart</w:t>
      </w:r>
    </w:p>
    <w:p w14:paraId="43CC523D" w14:textId="77777777" w:rsidR="00FF457D" w:rsidRPr="000C7863" w:rsidRDefault="00FF457D" w:rsidP="000C7863">
      <w:pPr>
        <w:pStyle w:val="ListParagraph"/>
        <w:numPr>
          <w:ilvl w:val="1"/>
          <w:numId w:val="1"/>
        </w:numPr>
        <w:rPr>
          <w:b/>
          <w:bCs/>
        </w:rPr>
      </w:pPr>
      <w:r w:rsidRPr="000C7863">
        <w:rPr>
          <w:b/>
          <w:bCs/>
        </w:rPr>
        <w:t>Line chart</w:t>
      </w:r>
    </w:p>
    <w:p w14:paraId="107BB412" w14:textId="77777777" w:rsidR="00FF457D" w:rsidRPr="000C7863" w:rsidRDefault="00FF457D" w:rsidP="000C7863">
      <w:pPr>
        <w:pStyle w:val="ListParagraph"/>
        <w:numPr>
          <w:ilvl w:val="1"/>
          <w:numId w:val="1"/>
        </w:numPr>
      </w:pPr>
      <w:r w:rsidRPr="000C7863">
        <w:t>Column chart</w:t>
      </w:r>
    </w:p>
    <w:p w14:paraId="03D801EB" w14:textId="77777777" w:rsidR="002837E4" w:rsidRPr="000C7863" w:rsidRDefault="002837E4" w:rsidP="000C7863">
      <w:pPr>
        <w:pStyle w:val="ListParagraph"/>
        <w:numPr>
          <w:ilvl w:val="0"/>
          <w:numId w:val="1"/>
        </w:numPr>
      </w:pPr>
      <w:r w:rsidRPr="000C7863">
        <w:t>In MS-Excel data marker on a chart are linked to data points in a worksheet, therefore</w:t>
      </w:r>
    </w:p>
    <w:p w14:paraId="67E2D528" w14:textId="77777777" w:rsidR="002837E4" w:rsidRPr="000C7863" w:rsidRDefault="002837E4" w:rsidP="000C7863">
      <w:pPr>
        <w:pStyle w:val="ListParagraph"/>
        <w:numPr>
          <w:ilvl w:val="1"/>
          <w:numId w:val="1"/>
        </w:numPr>
      </w:pPr>
      <w:r w:rsidRPr="000C7863">
        <w:t>You can automatically apply formatting to a data series</w:t>
      </w:r>
    </w:p>
    <w:p w14:paraId="1203B7F4" w14:textId="77777777" w:rsidR="002837E4" w:rsidRPr="000C7863" w:rsidRDefault="002837E4" w:rsidP="000C7863">
      <w:pPr>
        <w:pStyle w:val="ListParagraph"/>
        <w:numPr>
          <w:ilvl w:val="1"/>
          <w:numId w:val="1"/>
        </w:numPr>
      </w:pPr>
      <w:r w:rsidRPr="000C7863">
        <w:t>You can change the position of a data marker and that automatically changes the data point value in the worksheet</w:t>
      </w:r>
    </w:p>
    <w:p w14:paraId="2A3D92D1" w14:textId="77777777" w:rsidR="002837E4" w:rsidRPr="000C7863" w:rsidRDefault="002837E4" w:rsidP="000C7863">
      <w:pPr>
        <w:pStyle w:val="ListParagraph"/>
        <w:numPr>
          <w:ilvl w:val="1"/>
          <w:numId w:val="1"/>
        </w:numPr>
        <w:rPr>
          <w:b/>
          <w:bCs/>
        </w:rPr>
      </w:pPr>
      <w:r w:rsidRPr="000C7863">
        <w:rPr>
          <w:b/>
          <w:bCs/>
        </w:rPr>
        <w:t xml:space="preserve">You can change a data point value and automatically that is drawn </w:t>
      </w:r>
      <w:proofErr w:type="gramStart"/>
      <w:r w:rsidRPr="000C7863">
        <w:rPr>
          <w:b/>
          <w:bCs/>
        </w:rPr>
        <w:t>in  the</w:t>
      </w:r>
      <w:proofErr w:type="gramEnd"/>
      <w:r w:rsidRPr="000C7863">
        <w:rPr>
          <w:b/>
          <w:bCs/>
        </w:rPr>
        <w:t xml:space="preserve"> chart</w:t>
      </w:r>
    </w:p>
    <w:p w14:paraId="2C481995" w14:textId="77777777" w:rsidR="002837E4" w:rsidRPr="000C7863" w:rsidRDefault="002837E4" w:rsidP="000C7863">
      <w:pPr>
        <w:pStyle w:val="ListParagraph"/>
        <w:numPr>
          <w:ilvl w:val="1"/>
          <w:numId w:val="1"/>
        </w:numPr>
      </w:pPr>
      <w:r w:rsidRPr="000C7863">
        <w:t>Both (b) &amp; (c)</w:t>
      </w:r>
    </w:p>
    <w:p w14:paraId="69DFF41C" w14:textId="77777777" w:rsidR="002837E4" w:rsidRPr="000C7863" w:rsidRDefault="002837E4" w:rsidP="000C7863">
      <w:pPr>
        <w:pStyle w:val="ListParagraph"/>
        <w:numPr>
          <w:ilvl w:val="0"/>
          <w:numId w:val="1"/>
        </w:numPr>
      </w:pPr>
      <w:r w:rsidRPr="000C7863">
        <w:t>In MS-Excel what chart object is horizontal or vertical line that extends across the plot area to make it easier to read and follow the values?</w:t>
      </w:r>
    </w:p>
    <w:p w14:paraId="23F2FC08" w14:textId="77777777" w:rsidR="002837E4" w:rsidRPr="000C7863" w:rsidRDefault="002837E4" w:rsidP="000C7863">
      <w:pPr>
        <w:pStyle w:val="ListParagraph"/>
        <w:numPr>
          <w:ilvl w:val="1"/>
          <w:numId w:val="1"/>
        </w:numPr>
      </w:pPr>
      <w:r w:rsidRPr="000C7863">
        <w:t>Category axis</w:t>
      </w:r>
    </w:p>
    <w:p w14:paraId="2514B5C4" w14:textId="77777777" w:rsidR="002837E4" w:rsidRPr="000C7863" w:rsidRDefault="002837E4" w:rsidP="000C7863">
      <w:pPr>
        <w:pStyle w:val="ListParagraph"/>
        <w:numPr>
          <w:ilvl w:val="1"/>
          <w:numId w:val="1"/>
        </w:numPr>
      </w:pPr>
      <w:r w:rsidRPr="000C7863">
        <w:t>Data marker</w:t>
      </w:r>
    </w:p>
    <w:p w14:paraId="2A625126" w14:textId="77777777" w:rsidR="002837E4" w:rsidRPr="000C7863" w:rsidRDefault="002837E4" w:rsidP="000C7863">
      <w:pPr>
        <w:pStyle w:val="ListParagraph"/>
        <w:numPr>
          <w:ilvl w:val="1"/>
          <w:numId w:val="1"/>
        </w:numPr>
      </w:pPr>
      <w:r w:rsidRPr="000C7863">
        <w:t>Both (a) &amp; (b)</w:t>
      </w:r>
    </w:p>
    <w:p w14:paraId="3957DF95" w14:textId="77777777" w:rsidR="002837E4" w:rsidRPr="000C7863" w:rsidRDefault="002837E4" w:rsidP="000C7863">
      <w:pPr>
        <w:pStyle w:val="ListParagraph"/>
        <w:numPr>
          <w:ilvl w:val="1"/>
          <w:numId w:val="1"/>
        </w:numPr>
        <w:rPr>
          <w:b/>
          <w:bCs/>
        </w:rPr>
      </w:pPr>
      <w:r w:rsidRPr="000C7863">
        <w:rPr>
          <w:b/>
          <w:bCs/>
        </w:rPr>
        <w:t>Gridline</w:t>
      </w:r>
    </w:p>
    <w:p w14:paraId="689E3E7C" w14:textId="77777777" w:rsidR="002837E4" w:rsidRPr="000C7863" w:rsidRDefault="002837E4" w:rsidP="000C7863">
      <w:pPr>
        <w:pStyle w:val="ListParagraph"/>
        <w:numPr>
          <w:ilvl w:val="0"/>
          <w:numId w:val="1"/>
        </w:numPr>
      </w:pPr>
      <w:r w:rsidRPr="000C7863">
        <w:lastRenderedPageBreak/>
        <w:t>In MS Excel, On the Insert tab includes:</w:t>
      </w:r>
    </w:p>
    <w:p w14:paraId="19CFF93C" w14:textId="41272959" w:rsidR="002837E4" w:rsidRPr="000C7863" w:rsidRDefault="002837E4" w:rsidP="000C7863">
      <w:pPr>
        <w:pStyle w:val="ListParagraph"/>
        <w:numPr>
          <w:ilvl w:val="1"/>
          <w:numId w:val="1"/>
        </w:numPr>
        <w:rPr>
          <w:b/>
          <w:bCs/>
        </w:rPr>
      </w:pPr>
      <w:r w:rsidRPr="000C7863">
        <w:rPr>
          <w:b/>
          <w:bCs/>
        </w:rPr>
        <w:t>Chart</w:t>
      </w:r>
    </w:p>
    <w:p w14:paraId="423867C3" w14:textId="0ED5F510" w:rsidR="002837E4" w:rsidRPr="000C7863" w:rsidRDefault="002837E4" w:rsidP="000C7863">
      <w:pPr>
        <w:pStyle w:val="ListParagraph"/>
        <w:numPr>
          <w:ilvl w:val="1"/>
          <w:numId w:val="1"/>
        </w:numPr>
      </w:pPr>
      <w:r w:rsidRPr="000C7863">
        <w:t>Alignment</w:t>
      </w:r>
    </w:p>
    <w:p w14:paraId="34F35C6D" w14:textId="14F825FC" w:rsidR="002837E4" w:rsidRPr="000C7863" w:rsidRDefault="002837E4" w:rsidP="000C7863">
      <w:pPr>
        <w:pStyle w:val="ListParagraph"/>
        <w:numPr>
          <w:ilvl w:val="1"/>
          <w:numId w:val="1"/>
        </w:numPr>
      </w:pPr>
      <w:r w:rsidRPr="000C7863">
        <w:t>Style</w:t>
      </w:r>
    </w:p>
    <w:p w14:paraId="28BCEB60" w14:textId="45EC4AA3" w:rsidR="002837E4" w:rsidRPr="000C7863" w:rsidRDefault="002837E4" w:rsidP="000C7863">
      <w:pPr>
        <w:pStyle w:val="ListParagraph"/>
        <w:numPr>
          <w:ilvl w:val="1"/>
          <w:numId w:val="1"/>
        </w:numPr>
      </w:pPr>
      <w:r w:rsidRPr="000C7863">
        <w:t>All of these</w:t>
      </w:r>
    </w:p>
    <w:p w14:paraId="0CD9D0E8" w14:textId="77777777" w:rsidR="00621F5D" w:rsidRPr="000C7863" w:rsidRDefault="00621F5D" w:rsidP="000C7863">
      <w:pPr>
        <w:pStyle w:val="ListParagraph"/>
        <w:numPr>
          <w:ilvl w:val="0"/>
          <w:numId w:val="1"/>
        </w:numPr>
      </w:pPr>
      <w:r w:rsidRPr="000C7863">
        <w:t>In MS-Excel you can insert labels for</w:t>
      </w:r>
    </w:p>
    <w:p w14:paraId="1FF90A5C" w14:textId="77777777" w:rsidR="00621F5D" w:rsidRPr="000C7863" w:rsidRDefault="00621F5D" w:rsidP="000C7863">
      <w:pPr>
        <w:pStyle w:val="ListParagraph"/>
        <w:numPr>
          <w:ilvl w:val="1"/>
          <w:numId w:val="1"/>
        </w:numPr>
      </w:pPr>
      <w:r w:rsidRPr="000C7863">
        <w:t>All the data markers on a chart</w:t>
      </w:r>
    </w:p>
    <w:p w14:paraId="7D769535" w14:textId="77777777" w:rsidR="00621F5D" w:rsidRPr="000C7863" w:rsidRDefault="00621F5D" w:rsidP="000C7863">
      <w:pPr>
        <w:pStyle w:val="ListParagraph"/>
        <w:numPr>
          <w:ilvl w:val="1"/>
          <w:numId w:val="1"/>
        </w:numPr>
      </w:pPr>
      <w:r w:rsidRPr="000C7863">
        <w:t>A data series</w:t>
      </w:r>
    </w:p>
    <w:p w14:paraId="7D5BE53A" w14:textId="77777777" w:rsidR="00621F5D" w:rsidRPr="000C7863" w:rsidRDefault="00621F5D" w:rsidP="000C7863">
      <w:pPr>
        <w:pStyle w:val="ListParagraph"/>
        <w:numPr>
          <w:ilvl w:val="1"/>
          <w:numId w:val="1"/>
        </w:numPr>
      </w:pPr>
      <w:r w:rsidRPr="000C7863">
        <w:t>A selected data marker</w:t>
      </w:r>
    </w:p>
    <w:p w14:paraId="49B8AECB" w14:textId="77777777" w:rsidR="00621F5D" w:rsidRPr="000C7863" w:rsidRDefault="00621F5D" w:rsidP="000C7863">
      <w:pPr>
        <w:pStyle w:val="ListParagraph"/>
        <w:numPr>
          <w:ilvl w:val="1"/>
          <w:numId w:val="1"/>
        </w:numPr>
        <w:rPr>
          <w:b/>
          <w:bCs/>
        </w:rPr>
      </w:pPr>
      <w:r w:rsidRPr="000C7863">
        <w:rPr>
          <w:b/>
          <w:bCs/>
        </w:rPr>
        <w:t>All of the above</w:t>
      </w:r>
    </w:p>
    <w:p w14:paraId="69AD4B91" w14:textId="77777777" w:rsidR="00905BBE" w:rsidRPr="000C7863" w:rsidRDefault="00905BBE" w:rsidP="000C7863">
      <w:pPr>
        <w:pStyle w:val="ListParagraph"/>
        <w:numPr>
          <w:ilvl w:val="0"/>
          <w:numId w:val="1"/>
        </w:numPr>
      </w:pPr>
      <w:r w:rsidRPr="000C7863">
        <w:t>In MS-Excel chart wizard term data series refers to</w:t>
      </w:r>
    </w:p>
    <w:p w14:paraId="7A843D48" w14:textId="77777777" w:rsidR="00905BBE" w:rsidRPr="000C7863" w:rsidRDefault="00905BBE" w:rsidP="000C7863">
      <w:pPr>
        <w:pStyle w:val="ListParagraph"/>
        <w:numPr>
          <w:ilvl w:val="1"/>
          <w:numId w:val="1"/>
        </w:numPr>
      </w:pPr>
      <w:r w:rsidRPr="000C7863">
        <w:t>A chart legend</w:t>
      </w:r>
    </w:p>
    <w:p w14:paraId="216FA191" w14:textId="77777777" w:rsidR="00905BBE" w:rsidRPr="000C7863" w:rsidRDefault="00905BBE" w:rsidP="000C7863">
      <w:pPr>
        <w:pStyle w:val="ListParagraph"/>
        <w:numPr>
          <w:ilvl w:val="1"/>
          <w:numId w:val="1"/>
        </w:numPr>
      </w:pPr>
      <w:r w:rsidRPr="000C7863">
        <w:t>A collection of chart data markers</w:t>
      </w:r>
    </w:p>
    <w:p w14:paraId="44278070" w14:textId="77777777" w:rsidR="00905BBE" w:rsidRPr="000C7863" w:rsidRDefault="00905BBE" w:rsidP="000C7863">
      <w:pPr>
        <w:pStyle w:val="ListParagraph"/>
        <w:numPr>
          <w:ilvl w:val="1"/>
          <w:numId w:val="1"/>
        </w:numPr>
        <w:rPr>
          <w:b/>
          <w:bCs/>
        </w:rPr>
      </w:pPr>
      <w:r w:rsidRPr="000C7863">
        <w:rPr>
          <w:b/>
          <w:bCs/>
        </w:rPr>
        <w:t>A set of values you plot in a chart</w:t>
      </w:r>
    </w:p>
    <w:p w14:paraId="44AA1184" w14:textId="77777777" w:rsidR="00905BBE" w:rsidRPr="000C7863" w:rsidRDefault="00905BBE" w:rsidP="000C7863">
      <w:pPr>
        <w:pStyle w:val="ListParagraph"/>
        <w:numPr>
          <w:ilvl w:val="1"/>
          <w:numId w:val="1"/>
        </w:numPr>
      </w:pPr>
      <w:r w:rsidRPr="000C7863">
        <w:t>None of these</w:t>
      </w:r>
    </w:p>
    <w:p w14:paraId="25115938" w14:textId="77777777" w:rsidR="002D2A64" w:rsidRPr="000C7863" w:rsidRDefault="002D2A64" w:rsidP="000C7863">
      <w:pPr>
        <w:pStyle w:val="ListParagraph"/>
        <w:numPr>
          <w:ilvl w:val="0"/>
          <w:numId w:val="1"/>
        </w:numPr>
      </w:pPr>
      <w:r w:rsidRPr="000C7863">
        <w:t xml:space="preserve">You need to add a line chart showing a </w:t>
      </w:r>
      <w:proofErr w:type="gramStart"/>
      <w:r w:rsidRPr="000C7863">
        <w:t>sales trends</w:t>
      </w:r>
      <w:proofErr w:type="gramEnd"/>
      <w:r w:rsidRPr="000C7863">
        <w:t xml:space="preserve"> over the last 12 months and you have only a little space to work with. How can you convey the required information within a single cell?</w:t>
      </w:r>
    </w:p>
    <w:p w14:paraId="25987EF4" w14:textId="77777777" w:rsidR="002D2A64" w:rsidRPr="000C7863" w:rsidRDefault="002D2A64" w:rsidP="000C7863">
      <w:pPr>
        <w:pStyle w:val="ListParagraph"/>
        <w:numPr>
          <w:ilvl w:val="1"/>
          <w:numId w:val="1"/>
        </w:numPr>
      </w:pPr>
      <w:r w:rsidRPr="000C7863">
        <w:t xml:space="preserve">  Add an image of the chart to a comment.</w:t>
      </w:r>
    </w:p>
    <w:p w14:paraId="664B26A9" w14:textId="77777777" w:rsidR="002D2A64" w:rsidRPr="000C7863" w:rsidRDefault="002D2A64" w:rsidP="000C7863">
      <w:pPr>
        <w:pStyle w:val="ListParagraph"/>
        <w:numPr>
          <w:ilvl w:val="1"/>
          <w:numId w:val="1"/>
        </w:numPr>
      </w:pPr>
      <w:r w:rsidRPr="000C7863">
        <w:t xml:space="preserve">  Add a hyperlink to another worksheet that displays a chart when clicked.</w:t>
      </w:r>
    </w:p>
    <w:p w14:paraId="6C17214B" w14:textId="77777777" w:rsidR="002D2A64" w:rsidRPr="000C7863" w:rsidRDefault="002D2A64" w:rsidP="000C7863">
      <w:pPr>
        <w:pStyle w:val="ListParagraph"/>
        <w:numPr>
          <w:ilvl w:val="1"/>
          <w:numId w:val="1"/>
        </w:numPr>
      </w:pPr>
      <w:r w:rsidRPr="000C7863">
        <w:t xml:space="preserve">  Add an image of the chart to the worksheet.</w:t>
      </w:r>
    </w:p>
    <w:p w14:paraId="4E653CC5" w14:textId="77777777" w:rsidR="002D2A64" w:rsidRPr="000C7863" w:rsidRDefault="002D2A64" w:rsidP="000C7863">
      <w:pPr>
        <w:pStyle w:val="ListParagraph"/>
        <w:numPr>
          <w:ilvl w:val="1"/>
          <w:numId w:val="1"/>
        </w:numPr>
        <w:rPr>
          <w:b/>
          <w:bCs/>
        </w:rPr>
      </w:pPr>
      <w:r w:rsidRPr="000C7863">
        <w:rPr>
          <w:b/>
          <w:bCs/>
        </w:rPr>
        <w:t xml:space="preserve">  Add a sparkline, a graphic that summarizes data visually within a single worksheet cell.</w:t>
      </w:r>
    </w:p>
    <w:p w14:paraId="5B8EB160" w14:textId="77777777" w:rsidR="002D2A64" w:rsidRPr="000C7863" w:rsidRDefault="002D2A64" w:rsidP="000C7863">
      <w:pPr>
        <w:pStyle w:val="ListParagraph"/>
        <w:numPr>
          <w:ilvl w:val="0"/>
          <w:numId w:val="1"/>
        </w:numPr>
      </w:pPr>
      <w:r w:rsidRPr="000C7863">
        <w:t>Of the four chart types listed, which works best for summarizing time-based data?</w:t>
      </w:r>
    </w:p>
    <w:p w14:paraId="0C37A72A" w14:textId="77777777" w:rsidR="002D2A64" w:rsidRPr="000C7863" w:rsidRDefault="002D2A64" w:rsidP="000C7863">
      <w:pPr>
        <w:pStyle w:val="ListParagraph"/>
        <w:numPr>
          <w:ilvl w:val="1"/>
          <w:numId w:val="1"/>
        </w:numPr>
      </w:pPr>
      <w:r w:rsidRPr="000C7863">
        <w:t xml:space="preserve">  pie chart</w:t>
      </w:r>
    </w:p>
    <w:p w14:paraId="4E14B054" w14:textId="77777777" w:rsidR="002D2A64" w:rsidRPr="000C7863" w:rsidRDefault="002D2A64" w:rsidP="000C7863">
      <w:pPr>
        <w:pStyle w:val="ListParagraph"/>
        <w:numPr>
          <w:ilvl w:val="1"/>
          <w:numId w:val="1"/>
        </w:numPr>
        <w:rPr>
          <w:b/>
          <w:bCs/>
        </w:rPr>
      </w:pPr>
      <w:r w:rsidRPr="000C7863">
        <w:rPr>
          <w:b/>
          <w:bCs/>
        </w:rPr>
        <w:t xml:space="preserve">  line chart</w:t>
      </w:r>
    </w:p>
    <w:p w14:paraId="0ABD5797" w14:textId="77777777" w:rsidR="002D2A64" w:rsidRPr="000C7863" w:rsidRDefault="002D2A64" w:rsidP="000C7863">
      <w:pPr>
        <w:pStyle w:val="ListParagraph"/>
        <w:numPr>
          <w:ilvl w:val="1"/>
          <w:numId w:val="1"/>
        </w:numPr>
      </w:pPr>
      <w:r w:rsidRPr="000C7863">
        <w:t xml:space="preserve">  XY scatter chart</w:t>
      </w:r>
    </w:p>
    <w:p w14:paraId="1CD603DD" w14:textId="77777777" w:rsidR="002D2A64" w:rsidRPr="000C7863" w:rsidRDefault="002D2A64" w:rsidP="000C7863">
      <w:pPr>
        <w:pStyle w:val="ListParagraph"/>
        <w:numPr>
          <w:ilvl w:val="1"/>
          <w:numId w:val="1"/>
        </w:numPr>
      </w:pPr>
      <w:r w:rsidRPr="000C7863">
        <w:t xml:space="preserve">  bar chart</w:t>
      </w:r>
    </w:p>
    <w:p w14:paraId="24558325" w14:textId="77777777" w:rsidR="002D2A64" w:rsidRPr="000C7863" w:rsidRDefault="002D2A64" w:rsidP="000C7863">
      <w:pPr>
        <w:pStyle w:val="ListParagraph"/>
        <w:numPr>
          <w:ilvl w:val="0"/>
          <w:numId w:val="1"/>
        </w:numPr>
      </w:pPr>
      <w:r w:rsidRPr="000C7863">
        <w:t>An organization chart, which shows the hierarchy within a company or organization, is available as _ that is included with Excel.</w:t>
      </w:r>
    </w:p>
    <w:p w14:paraId="7F94F2B0" w14:textId="77777777" w:rsidR="002D2A64" w:rsidRPr="000C7863" w:rsidRDefault="002D2A64" w:rsidP="000C7863">
      <w:pPr>
        <w:pStyle w:val="ListParagraph"/>
        <w:numPr>
          <w:ilvl w:val="1"/>
          <w:numId w:val="1"/>
        </w:numPr>
      </w:pPr>
      <w:r w:rsidRPr="000C7863">
        <w:t xml:space="preserve">  a 3D </w:t>
      </w:r>
      <w:proofErr w:type="gramStart"/>
      <w:r w:rsidRPr="000C7863">
        <w:t>model</w:t>
      </w:r>
      <w:proofErr w:type="gramEnd"/>
    </w:p>
    <w:p w14:paraId="102F3863" w14:textId="77777777" w:rsidR="002D2A64" w:rsidRPr="000C7863" w:rsidRDefault="002D2A64" w:rsidP="000C7863">
      <w:pPr>
        <w:pStyle w:val="ListParagraph"/>
        <w:numPr>
          <w:ilvl w:val="1"/>
          <w:numId w:val="1"/>
        </w:numPr>
        <w:rPr>
          <w:b/>
          <w:bCs/>
        </w:rPr>
      </w:pPr>
      <w:r w:rsidRPr="000C7863">
        <w:rPr>
          <w:b/>
          <w:bCs/>
        </w:rPr>
        <w:t xml:space="preserve">  SmartArt</w:t>
      </w:r>
    </w:p>
    <w:p w14:paraId="7E92D78C" w14:textId="77777777" w:rsidR="002D2A64" w:rsidRPr="000C7863" w:rsidRDefault="002D2A64" w:rsidP="000C7863">
      <w:pPr>
        <w:pStyle w:val="ListParagraph"/>
        <w:numPr>
          <w:ilvl w:val="1"/>
          <w:numId w:val="1"/>
        </w:numPr>
      </w:pPr>
      <w:r w:rsidRPr="000C7863">
        <w:t xml:space="preserve">  a </w:t>
      </w:r>
      <w:proofErr w:type="spellStart"/>
      <w:r w:rsidRPr="000C7863">
        <w:t>Treemap</w:t>
      </w:r>
      <w:proofErr w:type="spellEnd"/>
      <w:r w:rsidRPr="000C7863">
        <w:t xml:space="preserve"> chart</w:t>
      </w:r>
    </w:p>
    <w:p w14:paraId="62640ECB" w14:textId="77777777" w:rsidR="002D2A64" w:rsidRPr="000C7863" w:rsidRDefault="002D2A64" w:rsidP="000C7863">
      <w:pPr>
        <w:pStyle w:val="ListParagraph"/>
        <w:numPr>
          <w:ilvl w:val="1"/>
          <w:numId w:val="1"/>
        </w:numPr>
      </w:pPr>
      <w:r w:rsidRPr="000C7863">
        <w:t xml:space="preserve">  a drawing </w:t>
      </w:r>
      <w:proofErr w:type="gramStart"/>
      <w:r w:rsidRPr="000C7863">
        <w:t>object</w:t>
      </w:r>
      <w:proofErr w:type="gramEnd"/>
    </w:p>
    <w:p w14:paraId="4D1684E0" w14:textId="7EC916A6" w:rsidR="00621F5D" w:rsidRPr="000C7863" w:rsidRDefault="002D2A64" w:rsidP="000C7863">
      <w:pPr>
        <w:pStyle w:val="ListParagraph"/>
        <w:numPr>
          <w:ilvl w:val="0"/>
          <w:numId w:val="1"/>
        </w:numPr>
      </w:pPr>
      <w:r w:rsidRPr="000C7863">
        <w:t>Which chart type can display two different data series as a different series type within the same chart?</w:t>
      </w:r>
      <w:r w:rsidRPr="000C7863">
        <w:br/>
      </w:r>
      <w:r w:rsidRPr="000C7863">
        <w:rPr>
          <w:rFonts w:ascii="Segoe UI" w:eastAsia="Times New Roman" w:hAnsi="Segoe UI" w:cs="Segoe UI"/>
          <w:noProof/>
          <w:color w:val="0000FF"/>
          <w:sz w:val="24"/>
          <w:szCs w:val="24"/>
          <w:lang w:eastAsia="en-IN"/>
        </w:rPr>
        <w:drawing>
          <wp:inline distT="0" distB="0" distL="0" distR="0" wp14:anchorId="0376CA0E" wp14:editId="4B379DF5">
            <wp:extent cx="1789386" cy="1344028"/>
            <wp:effectExtent l="0" t="0" r="1905" b="8890"/>
            <wp:docPr id="75" name="Picture 7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5148" cy="1348356"/>
                    </a:xfrm>
                    <a:prstGeom prst="rect">
                      <a:avLst/>
                    </a:prstGeom>
                    <a:noFill/>
                    <a:ln>
                      <a:noFill/>
                    </a:ln>
                  </pic:spPr>
                </pic:pic>
              </a:graphicData>
            </a:graphic>
          </wp:inline>
        </w:drawing>
      </w:r>
    </w:p>
    <w:p w14:paraId="219502CA" w14:textId="77777777" w:rsidR="002D2A64" w:rsidRPr="000C7863" w:rsidRDefault="002D2A64" w:rsidP="000C7863">
      <w:pPr>
        <w:pStyle w:val="ListParagraph"/>
        <w:numPr>
          <w:ilvl w:val="1"/>
          <w:numId w:val="1"/>
        </w:numPr>
      </w:pPr>
      <w:r w:rsidRPr="000C7863">
        <w:t xml:space="preserve">  XY chart</w:t>
      </w:r>
    </w:p>
    <w:p w14:paraId="6C98C61D" w14:textId="77777777" w:rsidR="002D2A64" w:rsidRPr="000C7863" w:rsidRDefault="002D2A64" w:rsidP="000C7863">
      <w:pPr>
        <w:pStyle w:val="ListParagraph"/>
        <w:numPr>
          <w:ilvl w:val="1"/>
          <w:numId w:val="1"/>
        </w:numPr>
      </w:pPr>
      <w:r w:rsidRPr="000C7863">
        <w:t xml:space="preserve">  clustered column</w:t>
      </w:r>
    </w:p>
    <w:p w14:paraId="3BF5325C" w14:textId="77777777" w:rsidR="002D2A64" w:rsidRPr="000C7863" w:rsidRDefault="002D2A64" w:rsidP="000C7863">
      <w:pPr>
        <w:pStyle w:val="ListParagraph"/>
        <w:numPr>
          <w:ilvl w:val="1"/>
          <w:numId w:val="1"/>
        </w:numPr>
      </w:pPr>
      <w:r w:rsidRPr="000C7863">
        <w:t xml:space="preserve">  bubble chart</w:t>
      </w:r>
    </w:p>
    <w:p w14:paraId="17AECA51" w14:textId="1D03FDE3" w:rsidR="002D2A64" w:rsidRPr="000C7863" w:rsidRDefault="002D2A64" w:rsidP="000C7863">
      <w:pPr>
        <w:pStyle w:val="ListParagraph"/>
        <w:numPr>
          <w:ilvl w:val="1"/>
          <w:numId w:val="1"/>
        </w:numPr>
        <w:rPr>
          <w:b/>
          <w:bCs/>
        </w:rPr>
      </w:pPr>
      <w:r w:rsidRPr="000C7863">
        <w:rPr>
          <w:b/>
          <w:bCs/>
        </w:rPr>
        <w:t xml:space="preserve">  combo chart</w:t>
      </w:r>
    </w:p>
    <w:p w14:paraId="1614F359" w14:textId="77777777" w:rsidR="00F34F51" w:rsidRPr="000C7863" w:rsidRDefault="00F34F51" w:rsidP="000C7863">
      <w:pPr>
        <w:pStyle w:val="ListParagraph"/>
        <w:numPr>
          <w:ilvl w:val="0"/>
          <w:numId w:val="1"/>
        </w:numPr>
      </w:pPr>
      <w:r w:rsidRPr="000C7863">
        <w:lastRenderedPageBreak/>
        <w:t>After activating a chart, which sequence adds a trendline to the chart?</w:t>
      </w:r>
    </w:p>
    <w:p w14:paraId="3CC85800" w14:textId="77777777" w:rsidR="00F34F51" w:rsidRPr="000C7863" w:rsidRDefault="00F34F51" w:rsidP="000C7863">
      <w:pPr>
        <w:pStyle w:val="ListParagraph"/>
        <w:numPr>
          <w:ilvl w:val="1"/>
          <w:numId w:val="1"/>
        </w:numPr>
      </w:pPr>
      <w:r w:rsidRPr="000C7863">
        <w:t xml:space="preserve">  In the Format group, select Trendline from the Insert Shapes list.</w:t>
      </w:r>
    </w:p>
    <w:p w14:paraId="6CE4DA74" w14:textId="77777777" w:rsidR="00F34F51" w:rsidRPr="000C7863" w:rsidRDefault="00F34F51" w:rsidP="000C7863">
      <w:pPr>
        <w:pStyle w:val="ListParagraph"/>
        <w:numPr>
          <w:ilvl w:val="1"/>
          <w:numId w:val="1"/>
        </w:numPr>
      </w:pPr>
      <w:r w:rsidRPr="000C7863">
        <w:t xml:space="preserve">  Click outside the plot area and select Add Trendline</w:t>
      </w:r>
    </w:p>
    <w:p w14:paraId="229D87E8" w14:textId="77777777" w:rsidR="00F34F51" w:rsidRPr="000C7863" w:rsidRDefault="00F34F51" w:rsidP="000C7863">
      <w:pPr>
        <w:pStyle w:val="ListParagraph"/>
        <w:numPr>
          <w:ilvl w:val="1"/>
          <w:numId w:val="1"/>
        </w:numPr>
      </w:pPr>
      <w:r w:rsidRPr="000C7863">
        <w:t xml:space="preserve">  Click inside the plot and select Forecast.</w:t>
      </w:r>
    </w:p>
    <w:p w14:paraId="10739B30" w14:textId="77777777" w:rsidR="00F34F51" w:rsidRPr="000C7863" w:rsidRDefault="00F34F51" w:rsidP="000C7863">
      <w:pPr>
        <w:pStyle w:val="ListParagraph"/>
        <w:numPr>
          <w:ilvl w:val="1"/>
          <w:numId w:val="1"/>
        </w:numPr>
        <w:rPr>
          <w:b/>
          <w:bCs/>
        </w:rPr>
      </w:pPr>
      <w:r w:rsidRPr="000C7863">
        <w:rPr>
          <w:b/>
          <w:bCs/>
        </w:rPr>
        <w:t xml:space="preserve">  Right-click a data series and select Add Trendline.</w:t>
      </w:r>
    </w:p>
    <w:p w14:paraId="729E7EA4" w14:textId="43D50B49" w:rsidR="002837E4" w:rsidRPr="000C7863" w:rsidRDefault="00F34F51" w:rsidP="000C7863">
      <w:pPr>
        <w:pStyle w:val="ListParagraph"/>
        <w:numPr>
          <w:ilvl w:val="0"/>
          <w:numId w:val="1"/>
        </w:numPr>
      </w:pPr>
      <w:r w:rsidRPr="000C7863">
        <w:t>. The charts below are based on the data in cells A3:G5. The chart on the right was created by copying the one on the left. Which ribbon button was clicked to change the layout of the chart on the right?</w:t>
      </w:r>
      <w:r w:rsidRPr="000C7863">
        <w:br/>
      </w:r>
      <w:r w:rsidRPr="000C7863">
        <w:rPr>
          <w:rFonts w:ascii="Segoe UI" w:eastAsia="Times New Roman" w:hAnsi="Segoe UI" w:cs="Segoe UI"/>
          <w:noProof/>
          <w:color w:val="0000FF"/>
          <w:sz w:val="24"/>
          <w:szCs w:val="24"/>
          <w:lang w:eastAsia="en-IN"/>
        </w:rPr>
        <w:drawing>
          <wp:inline distT="0" distB="0" distL="0" distR="0" wp14:anchorId="5F1EBEB8" wp14:editId="2FF5960A">
            <wp:extent cx="3964735" cy="1255592"/>
            <wp:effectExtent l="0" t="0" r="0" b="1905"/>
            <wp:docPr id="72" name="Picture 72" descr="Char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Charts">
                      <a:hlinkClick r:id="rId11" tgtFrame="&quot;_blank&quo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46239"/>
                    <a:stretch/>
                  </pic:blipFill>
                  <pic:spPr bwMode="auto">
                    <a:xfrm>
                      <a:off x="0" y="0"/>
                      <a:ext cx="3973938" cy="1258506"/>
                    </a:xfrm>
                    <a:prstGeom prst="rect">
                      <a:avLst/>
                    </a:prstGeom>
                    <a:noFill/>
                    <a:ln>
                      <a:noFill/>
                    </a:ln>
                    <a:extLst>
                      <a:ext uri="{53640926-AAD7-44D8-BBD7-CCE9431645EC}">
                        <a14:shadowObscured xmlns:a14="http://schemas.microsoft.com/office/drawing/2010/main"/>
                      </a:ext>
                    </a:extLst>
                  </pic:spPr>
                </pic:pic>
              </a:graphicData>
            </a:graphic>
          </wp:inline>
        </w:drawing>
      </w:r>
    </w:p>
    <w:p w14:paraId="6C4D8C7F" w14:textId="77777777" w:rsidR="00F34F51" w:rsidRPr="000C7863" w:rsidRDefault="00F34F51" w:rsidP="000C7863">
      <w:pPr>
        <w:pStyle w:val="ListParagraph"/>
        <w:numPr>
          <w:ilvl w:val="1"/>
          <w:numId w:val="1"/>
        </w:numPr>
      </w:pPr>
      <w:r w:rsidRPr="000C7863">
        <w:t>Move Chart</w:t>
      </w:r>
    </w:p>
    <w:p w14:paraId="7613C338" w14:textId="77777777" w:rsidR="00F34F51" w:rsidRPr="000C7863" w:rsidRDefault="00F34F51" w:rsidP="000C7863">
      <w:pPr>
        <w:pStyle w:val="ListParagraph"/>
        <w:numPr>
          <w:ilvl w:val="1"/>
          <w:numId w:val="1"/>
        </w:numPr>
        <w:rPr>
          <w:b/>
          <w:bCs/>
        </w:rPr>
      </w:pPr>
      <w:r w:rsidRPr="000C7863">
        <w:rPr>
          <w:b/>
          <w:bCs/>
        </w:rPr>
        <w:t xml:space="preserve">  Switch Row/Column</w:t>
      </w:r>
    </w:p>
    <w:p w14:paraId="6F352883" w14:textId="77777777" w:rsidR="00F34F51" w:rsidRPr="000C7863" w:rsidRDefault="00F34F51" w:rsidP="000C7863">
      <w:pPr>
        <w:pStyle w:val="ListParagraph"/>
        <w:numPr>
          <w:ilvl w:val="1"/>
          <w:numId w:val="1"/>
        </w:numPr>
      </w:pPr>
      <w:r w:rsidRPr="000C7863">
        <w:t xml:space="preserve">  Quick Layout</w:t>
      </w:r>
    </w:p>
    <w:p w14:paraId="58AF27E7" w14:textId="5B3F0907" w:rsidR="00F34F51" w:rsidRPr="000C7863" w:rsidRDefault="00F34F51" w:rsidP="000C7863">
      <w:pPr>
        <w:pStyle w:val="ListParagraph"/>
        <w:numPr>
          <w:ilvl w:val="1"/>
          <w:numId w:val="1"/>
        </w:numPr>
      </w:pPr>
      <w:r w:rsidRPr="000C7863">
        <w:t xml:space="preserve">  Change Chart Type</w:t>
      </w:r>
    </w:p>
    <w:p w14:paraId="2731FFF7" w14:textId="77777777" w:rsidR="00FF457D" w:rsidRPr="000C7863" w:rsidRDefault="00FF457D" w:rsidP="000C7863"/>
    <w:sectPr w:rsidR="00FF457D" w:rsidRPr="000C7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7B9455CC"/>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BA55B5"/>
    <w:multiLevelType w:val="hybridMultilevel"/>
    <w:tmpl w:val="7C426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288583">
    <w:abstractNumId w:val="0"/>
  </w:num>
  <w:num w:numId="2" w16cid:durableId="162222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37"/>
    <w:rsid w:val="000C7863"/>
    <w:rsid w:val="00164BE6"/>
    <w:rsid w:val="002837E4"/>
    <w:rsid w:val="002D2A64"/>
    <w:rsid w:val="00342E92"/>
    <w:rsid w:val="004B0AA6"/>
    <w:rsid w:val="00500CB5"/>
    <w:rsid w:val="005561FC"/>
    <w:rsid w:val="00621F5D"/>
    <w:rsid w:val="00651CEB"/>
    <w:rsid w:val="00725E35"/>
    <w:rsid w:val="00744328"/>
    <w:rsid w:val="0088704C"/>
    <w:rsid w:val="00905BBE"/>
    <w:rsid w:val="009D6FA1"/>
    <w:rsid w:val="00AE7928"/>
    <w:rsid w:val="00B56E37"/>
    <w:rsid w:val="00B9560E"/>
    <w:rsid w:val="00BC0A61"/>
    <w:rsid w:val="00C427AF"/>
    <w:rsid w:val="00CA5B3C"/>
    <w:rsid w:val="00D3364B"/>
    <w:rsid w:val="00E570CC"/>
    <w:rsid w:val="00F34F51"/>
    <w:rsid w:val="00FA248F"/>
    <w:rsid w:val="00FF4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CAA8"/>
  <w15:chartTrackingRefBased/>
  <w15:docId w15:val="{07D7CEE1-EE67-400A-A4DB-4648AFF3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25942986/223951588-6460e0d2-9c18-4232-b087-5741e3212d3c.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bazhanov/linkedin-skill-assessments-quizzes/blob/main/microsoft-excel/images/002.png?raw=true" TargetMode="External"/><Relationship Id="rId5" Type="http://schemas.openxmlformats.org/officeDocument/2006/relationships/hyperlink" Target="https://user-images.githubusercontent.com/48485675/221608974-f1fa1369-9a52-43d5-a738-5744ede084bc.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amo.githubusercontent.com/aad33973b39dacfbfc3d309a86ae20b932af3ab84b8cf9bea6ced009ec1f9cf9/68747470733a2f2f692e696d6775722e636f6d2f7a3242667149462e706e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18</cp:revision>
  <dcterms:created xsi:type="dcterms:W3CDTF">2023-04-06T04:53:00Z</dcterms:created>
  <dcterms:modified xsi:type="dcterms:W3CDTF">2023-04-24T08:52:00Z</dcterms:modified>
</cp:coreProperties>
</file>