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2500" w14:textId="77777777" w:rsidR="003A09FF" w:rsidRPr="00ED2959" w:rsidRDefault="003A09FF" w:rsidP="003A09FF">
      <w:pPr>
        <w:rPr>
          <w:rFonts w:ascii="Times New Roman" w:hAnsi="Times New Roman" w:cs="Times New Roman"/>
          <w:bCs/>
          <w:i/>
          <w:sz w:val="32"/>
          <w:szCs w:val="28"/>
        </w:rPr>
      </w:pPr>
      <w:r w:rsidRPr="00ED2959">
        <w:rPr>
          <w:rFonts w:ascii="Times New Roman" w:hAnsi="Times New Roman" w:cs="Times New Roman"/>
          <w:bCs/>
          <w:i/>
          <w:sz w:val="32"/>
          <w:szCs w:val="28"/>
        </w:rPr>
        <w:t>Лекционный материал</w:t>
      </w:r>
    </w:p>
    <w:p w14:paraId="43E85900" w14:textId="77777777" w:rsidR="003A09FF" w:rsidRDefault="003A09FF" w:rsidP="003A09FF">
      <w:pPr>
        <w:rPr>
          <w:rFonts w:ascii="Times New Roman" w:hAnsi="Times New Roman" w:cs="Times New Roman"/>
          <w:b/>
          <w:bCs/>
          <w:sz w:val="40"/>
          <w:szCs w:val="28"/>
        </w:rPr>
      </w:pPr>
    </w:p>
    <w:p w14:paraId="19DD3805" w14:textId="646DF32F" w:rsidR="003A09FF" w:rsidRPr="00DA11C0" w:rsidRDefault="003A09FF" w:rsidP="00AC2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11C0">
        <w:rPr>
          <w:rFonts w:ascii="Times New Roman" w:hAnsi="Times New Roman" w:cs="Times New Roman"/>
          <w:b/>
          <w:bCs/>
          <w:sz w:val="28"/>
          <w:szCs w:val="28"/>
        </w:rPr>
        <w:t xml:space="preserve">Профессиональный цикл </w:t>
      </w:r>
    </w:p>
    <w:p w14:paraId="56BAE01F" w14:textId="71A92F94" w:rsidR="003A09FF" w:rsidRPr="00DA11C0" w:rsidRDefault="003A09FF" w:rsidP="003A09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11C0">
        <w:rPr>
          <w:rFonts w:ascii="Times New Roman" w:hAnsi="Times New Roman" w:cs="Times New Roman"/>
          <w:b/>
          <w:bCs/>
          <w:sz w:val="28"/>
          <w:szCs w:val="28"/>
        </w:rPr>
        <w:t>Тема: Основы эксплуатации беспилотных летательных аппаратов</w:t>
      </w:r>
      <w:r w:rsidR="00C11787" w:rsidRPr="00DA11C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34E9F7" w14:textId="77777777" w:rsidR="003A09FF" w:rsidRPr="00DA11C0" w:rsidRDefault="003A09FF" w:rsidP="003A09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1C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B00875E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8"/>
        </w:rPr>
      </w:pPr>
      <w:r w:rsidRPr="006F0F74">
        <w:rPr>
          <w:rFonts w:ascii="Times New Roman" w:hAnsi="Times New Roman" w:cs="Times New Roman"/>
          <w:sz w:val="28"/>
          <w:szCs w:val="28"/>
        </w:rPr>
        <w:t>В последние годы беспилотные летательные аппараты (БПЛА) стали одним из наиболее перспективных направлений развития современной авиации. Если раньше беспилотные системы преимущественно использовались в военной сфере, то сегодня они широко применяются в гражданской авиации, промышленности, сельском хозяйстве, строительстве, картографии, мониторинге объектов, поисково-спасательных операциях и научных исследованиях.</w:t>
      </w:r>
    </w:p>
    <w:p w14:paraId="1E55E470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8"/>
        </w:rPr>
      </w:pPr>
      <w:r w:rsidRPr="006F0F74">
        <w:rPr>
          <w:rFonts w:ascii="Times New Roman" w:hAnsi="Times New Roman" w:cs="Times New Roman"/>
          <w:sz w:val="28"/>
          <w:szCs w:val="28"/>
        </w:rPr>
        <w:t>Развитие технологий позволило создать компактные, надежные и доступные беспилотные системы, которые могут выполнять сложные задачи без непосредственного присутствия человека на борту воздушного судна.</w:t>
      </w:r>
    </w:p>
    <w:p w14:paraId="60295482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8"/>
        </w:rPr>
      </w:pPr>
      <w:r w:rsidRPr="006F0F74">
        <w:rPr>
          <w:rFonts w:ascii="Times New Roman" w:hAnsi="Times New Roman" w:cs="Times New Roman"/>
          <w:sz w:val="28"/>
          <w:szCs w:val="28"/>
        </w:rPr>
        <w:t>Оператор БПЛА является ключевым специалистом, который отвечает за подготовку аппарата, выполнение полетного задания, управление системой, анализ полученных данных и соблюдение требований безопасности.</w:t>
      </w:r>
    </w:p>
    <w:p w14:paraId="2C9BE56E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8"/>
        </w:rPr>
      </w:pPr>
      <w:r w:rsidRPr="006F0F74">
        <w:rPr>
          <w:rFonts w:ascii="Times New Roman" w:hAnsi="Times New Roman" w:cs="Times New Roman"/>
          <w:sz w:val="28"/>
          <w:szCs w:val="28"/>
        </w:rPr>
        <w:t>Основная задача подготовки оператора БПЛА заключается не только в обучении управлению дроном, но и в формировании авиационного мышления: понимания рисков, ответственности и принципов безопасного выполнения полетов.</w:t>
      </w:r>
    </w:p>
    <w:p w14:paraId="73BD7D82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4"/>
        </w:rPr>
        <w:t>1</w:t>
      </w:r>
      <w:r w:rsidRPr="006F0F74">
        <w:rPr>
          <w:rFonts w:ascii="Times New Roman" w:hAnsi="Times New Roman" w:cs="Times New Roman"/>
          <w:b/>
          <w:bCs/>
          <w:sz w:val="28"/>
          <w:szCs w:val="24"/>
        </w:rPr>
        <w:t>. Понятие БПЛА и беспилотной авиационной системы</w:t>
      </w:r>
    </w:p>
    <w:p w14:paraId="4784C82E" w14:textId="5A514B34" w:rsidR="003A09FF" w:rsidRPr="00C11787" w:rsidRDefault="00C11787" w:rsidP="00C11787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Б</w:t>
      </w:r>
      <w:r w:rsidRPr="00C11787">
        <w:rPr>
          <w:rFonts w:ascii="Times New Roman" w:hAnsi="Times New Roman" w:cs="Times New Roman"/>
          <w:b/>
          <w:bCs/>
          <w:sz w:val="28"/>
          <w:szCs w:val="24"/>
        </w:rPr>
        <w:t xml:space="preserve">еспилотный летательный аппарат (БПЛА) - </w:t>
      </w:r>
      <w:r w:rsidRPr="00C11787">
        <w:rPr>
          <w:rFonts w:ascii="Times New Roman" w:hAnsi="Times New Roman" w:cs="Times New Roman"/>
          <w:sz w:val="28"/>
          <w:szCs w:val="24"/>
        </w:rPr>
        <w:t>летательный аппарат, выполняющий полет без пилота (экипажа) на борту, управляемый оператором дистанционно или автоматически по заданной программе либо сочетанием указанных способов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4C00728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 международной практике используется термин </w:t>
      </w:r>
      <w:r w:rsidRPr="006F0F74">
        <w:rPr>
          <w:rFonts w:ascii="Times New Roman" w:hAnsi="Times New Roman" w:cs="Times New Roman"/>
          <w:b/>
          <w:bCs/>
          <w:sz w:val="28"/>
          <w:szCs w:val="24"/>
        </w:rPr>
        <w:t>UAS (</w:t>
      </w: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Unmanned</w:t>
      </w:r>
      <w:proofErr w:type="spellEnd"/>
      <w:r w:rsidRPr="006F0F74">
        <w:rPr>
          <w:rFonts w:ascii="Times New Roman" w:hAnsi="Times New Roman" w:cs="Times New Roman"/>
          <w:b/>
          <w:bCs/>
          <w:sz w:val="28"/>
          <w:szCs w:val="24"/>
        </w:rPr>
        <w:t xml:space="preserve"> Aircraft System)</w:t>
      </w:r>
      <w:r w:rsidRPr="006F0F74">
        <w:rPr>
          <w:rFonts w:ascii="Times New Roman" w:hAnsi="Times New Roman" w:cs="Times New Roman"/>
          <w:sz w:val="28"/>
          <w:szCs w:val="24"/>
        </w:rPr>
        <w:t xml:space="preserve"> — беспилотная авиационная система.</w:t>
      </w:r>
    </w:p>
    <w:p w14:paraId="4836EC34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БАС включает несколько основных элементов:</w:t>
      </w:r>
    </w:p>
    <w:p w14:paraId="7E105915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1. Беспилотное воздушное судно</w:t>
      </w:r>
    </w:p>
    <w:p w14:paraId="543684CC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Это непосредственно летательный аппарат:</w:t>
      </w:r>
    </w:p>
    <w:p w14:paraId="4A915DDA" w14:textId="77777777" w:rsidR="003A09FF" w:rsidRPr="006F0F74" w:rsidRDefault="003A09FF" w:rsidP="003A09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квадрокоптер; </w:t>
      </w:r>
    </w:p>
    <w:p w14:paraId="45CA4292" w14:textId="77777777" w:rsidR="003A09FF" w:rsidRPr="006F0F74" w:rsidRDefault="003A09FF" w:rsidP="003A09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самолетного типа; </w:t>
      </w:r>
    </w:p>
    <w:p w14:paraId="7B68B4BA" w14:textId="77777777" w:rsidR="003A09FF" w:rsidRPr="006F0F74" w:rsidRDefault="003A09FF" w:rsidP="003A09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lastRenderedPageBreak/>
        <w:t xml:space="preserve">гибридный аппарат VTOL; </w:t>
      </w:r>
    </w:p>
    <w:p w14:paraId="7AEA2DAA" w14:textId="77777777" w:rsidR="003A09FF" w:rsidRPr="006F0F74" w:rsidRDefault="003A09FF" w:rsidP="003A09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специализированные платформы. </w:t>
      </w:r>
    </w:p>
    <w:p w14:paraId="04E6DAC2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2. Наземная станция управления</w:t>
      </w:r>
    </w:p>
    <w:p w14:paraId="2762EBA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Предназначена для:</w:t>
      </w:r>
    </w:p>
    <w:p w14:paraId="18F7B286" w14:textId="77777777" w:rsidR="003A09FF" w:rsidRPr="006F0F74" w:rsidRDefault="003A09FF" w:rsidP="003A09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управления полетом; </w:t>
      </w:r>
    </w:p>
    <w:p w14:paraId="71888961" w14:textId="77777777" w:rsidR="003A09FF" w:rsidRPr="006F0F74" w:rsidRDefault="003A09FF" w:rsidP="003A09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настройки оборудования; </w:t>
      </w:r>
    </w:p>
    <w:p w14:paraId="1E0B521D" w14:textId="77777777" w:rsidR="003A09FF" w:rsidRPr="006F0F74" w:rsidRDefault="003A09FF" w:rsidP="003A09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контроля параметров; </w:t>
      </w:r>
    </w:p>
    <w:p w14:paraId="3359F063" w14:textId="77777777" w:rsidR="003A09FF" w:rsidRPr="006F0F74" w:rsidRDefault="003A09FF" w:rsidP="003A09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выполнения миссий. </w:t>
      </w:r>
    </w:p>
    <w:p w14:paraId="1C67D53E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3. Канал связи</w:t>
      </w:r>
    </w:p>
    <w:p w14:paraId="566C65BE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Обеспечивает передачу информации между оператором и аппаратом:</w:t>
      </w:r>
    </w:p>
    <w:p w14:paraId="17880909" w14:textId="77777777" w:rsidR="003A09FF" w:rsidRPr="006F0F74" w:rsidRDefault="003A09FF" w:rsidP="003A09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команды управления; </w:t>
      </w:r>
    </w:p>
    <w:p w14:paraId="58CF5E08" w14:textId="77777777" w:rsidR="003A09FF" w:rsidRPr="006F0F74" w:rsidRDefault="003A09FF" w:rsidP="003A09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телеметрию; </w:t>
      </w:r>
    </w:p>
    <w:p w14:paraId="265748DA" w14:textId="77777777" w:rsidR="003A09FF" w:rsidRPr="006F0F74" w:rsidRDefault="003A09FF" w:rsidP="003A09F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видеосигнал. </w:t>
      </w:r>
    </w:p>
    <w:p w14:paraId="7D9294E7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4. Программное обеспечение</w:t>
      </w:r>
    </w:p>
    <w:p w14:paraId="7B676D9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Используется для:</w:t>
      </w:r>
    </w:p>
    <w:p w14:paraId="49E3DD25" w14:textId="77777777" w:rsidR="003A09FF" w:rsidRPr="006F0F74" w:rsidRDefault="003A09FF" w:rsidP="003A09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планирования маршрутов; </w:t>
      </w:r>
    </w:p>
    <w:p w14:paraId="45A7C38F" w14:textId="77777777" w:rsidR="003A09FF" w:rsidRPr="006F0F74" w:rsidRDefault="003A09FF" w:rsidP="003A09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контроля состояния системы; </w:t>
      </w:r>
    </w:p>
    <w:p w14:paraId="50062D19" w14:textId="77777777" w:rsidR="003A09FF" w:rsidRPr="006F0F74" w:rsidRDefault="003A09FF" w:rsidP="003A09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обработки данных. </w:t>
      </w:r>
    </w:p>
    <w:p w14:paraId="17FD045B" w14:textId="65436D61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609CDC97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2. История развития БПЛА</w:t>
      </w:r>
    </w:p>
    <w:p w14:paraId="7CC77C4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История беспилотной авиации начинается более ста лет назад. Первые попытки создания управляемых без пилота летательных аппаратов появились в начале XX века.</w:t>
      </w:r>
    </w:p>
    <w:p w14:paraId="0BF76718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Первоначально такие системы создавались главным образом для военных целей:</w:t>
      </w:r>
    </w:p>
    <w:p w14:paraId="2D3AB94B" w14:textId="77777777" w:rsidR="003A09FF" w:rsidRPr="006F0F74" w:rsidRDefault="003A09FF" w:rsidP="003A09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разведка; </w:t>
      </w:r>
    </w:p>
    <w:p w14:paraId="40E34737" w14:textId="77777777" w:rsidR="003A09FF" w:rsidRPr="006F0F74" w:rsidRDefault="003A09FF" w:rsidP="003A09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наблюдение; </w:t>
      </w:r>
    </w:p>
    <w:p w14:paraId="6A2FE211" w14:textId="77777777" w:rsidR="003A09FF" w:rsidRPr="006F0F74" w:rsidRDefault="003A09FF" w:rsidP="003A09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доставка оборудования; </w:t>
      </w:r>
    </w:p>
    <w:p w14:paraId="4A00A541" w14:textId="77777777" w:rsidR="003A09FF" w:rsidRPr="006F0F74" w:rsidRDefault="003A09FF" w:rsidP="003A09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выполнение опасных миссий. </w:t>
      </w:r>
    </w:p>
    <w:p w14:paraId="15D08AD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lastRenderedPageBreak/>
        <w:t>Во время Первой и Второй мировых войн предпринимались попытки использования дистанционно управляемых самолетов.</w:t>
      </w:r>
    </w:p>
    <w:p w14:paraId="7C6B97AC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В период холодной войны развитие беспилотных систем ускорилось благодаря появлению:</w:t>
      </w:r>
    </w:p>
    <w:p w14:paraId="46A69074" w14:textId="77777777" w:rsidR="003A09FF" w:rsidRPr="006F0F74" w:rsidRDefault="003A09FF" w:rsidP="003A09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радиоэлектроники; </w:t>
      </w:r>
    </w:p>
    <w:p w14:paraId="7F008C6D" w14:textId="77777777" w:rsidR="003A09FF" w:rsidRPr="006F0F74" w:rsidRDefault="003A09FF" w:rsidP="003A09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спутниковой навигации; </w:t>
      </w:r>
    </w:p>
    <w:p w14:paraId="53182D14" w14:textId="77777777" w:rsidR="003A09FF" w:rsidRPr="006F0F74" w:rsidRDefault="003A09FF" w:rsidP="003A09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цифровых систем управления; </w:t>
      </w:r>
    </w:p>
    <w:p w14:paraId="61863F4A" w14:textId="77777777" w:rsidR="003A09FF" w:rsidRPr="006F0F74" w:rsidRDefault="003A09FF" w:rsidP="003A09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миниатюрных датчиков. </w:t>
      </w:r>
    </w:p>
    <w:p w14:paraId="7636F0B7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В XXI веке произошел настоящий прорыв. Появились коммерческие квадрокоптеры, которые стали доступны для широкого применения.</w:t>
      </w:r>
    </w:p>
    <w:p w14:paraId="34BD9FD5" w14:textId="77777777" w:rsidR="003A09FF" w:rsidRPr="006F0F74" w:rsidRDefault="003A09FF" w:rsidP="003A09FF">
      <w:pPr>
        <w:jc w:val="both"/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Одним из лидеров гражданского рынка стала компания DJI, которая разработала серию компактных беспилотных аппаратов для фото-, видео- и профессиональных задач.</w:t>
      </w:r>
    </w:p>
    <w:p w14:paraId="69A971E3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Современные БПЛА способны:</w:t>
      </w:r>
    </w:p>
    <w:p w14:paraId="2483048F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автоматически удерживать высоту; </w:t>
      </w:r>
    </w:p>
    <w:p w14:paraId="5152956D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выполнять полет по заданному маршруту; </w:t>
      </w:r>
    </w:p>
    <w:p w14:paraId="683B4844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возвращаться в точку запуска; </w:t>
      </w:r>
    </w:p>
    <w:p w14:paraId="45505875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избегать препятствий; </w:t>
      </w:r>
    </w:p>
    <w:p w14:paraId="365E4EBB" w14:textId="77777777" w:rsidR="003A09FF" w:rsidRPr="006F0F74" w:rsidRDefault="003A09FF" w:rsidP="003A09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передавать данные в режиме реального времени. </w:t>
      </w:r>
    </w:p>
    <w:p w14:paraId="5AFF27AF" w14:textId="1D1261EC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09A256EB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3. Основные направления применения БПЛА</w:t>
      </w:r>
    </w:p>
    <w:p w14:paraId="33ED2FE4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Сегодня БПЛА используются в различных областях.</w:t>
      </w:r>
    </w:p>
    <w:p w14:paraId="2D531259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Авиация и транспорт</w:t>
      </w:r>
    </w:p>
    <w:p w14:paraId="66F3B5F9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Применение:</w:t>
      </w:r>
    </w:p>
    <w:p w14:paraId="2E9902E6" w14:textId="77777777" w:rsidR="003A09FF" w:rsidRPr="006F0F74" w:rsidRDefault="003A09FF" w:rsidP="003A09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инспекция аэропортов; </w:t>
      </w:r>
    </w:p>
    <w:p w14:paraId="3F110B8B" w14:textId="77777777" w:rsidR="003A09FF" w:rsidRPr="006F0F74" w:rsidRDefault="003A09FF" w:rsidP="003A09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контроль инфраструктуры; </w:t>
      </w:r>
    </w:p>
    <w:p w14:paraId="0BF4B31C" w14:textId="77777777" w:rsidR="003A09FF" w:rsidRPr="006F0F74" w:rsidRDefault="003A09FF" w:rsidP="003A09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мониторинг объектов; </w:t>
      </w:r>
    </w:p>
    <w:p w14:paraId="4587E3F5" w14:textId="77777777" w:rsidR="003A09FF" w:rsidRPr="006F0F74" w:rsidRDefault="003A09FF" w:rsidP="003A09F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развитие беспилотной доставки. </w:t>
      </w:r>
    </w:p>
    <w:p w14:paraId="0940FCFB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Сельское хозяйство</w:t>
      </w:r>
    </w:p>
    <w:p w14:paraId="1D35EDE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БПЛА позволяют:</w:t>
      </w:r>
    </w:p>
    <w:p w14:paraId="38F43352" w14:textId="77777777" w:rsidR="003A09FF" w:rsidRPr="006F0F74" w:rsidRDefault="003A09FF" w:rsidP="003A09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lastRenderedPageBreak/>
        <w:t xml:space="preserve">контролировать состояние растений; </w:t>
      </w:r>
    </w:p>
    <w:p w14:paraId="0B61B56C" w14:textId="77777777" w:rsidR="003A09FF" w:rsidRPr="006F0F74" w:rsidRDefault="003A09FF" w:rsidP="003A09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выполнять аэросъемку полей; </w:t>
      </w:r>
    </w:p>
    <w:p w14:paraId="3E79A18A" w14:textId="77777777" w:rsidR="003A09FF" w:rsidRPr="006F0F74" w:rsidRDefault="003A09FF" w:rsidP="003A09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проводить анализ урожайности; </w:t>
      </w:r>
    </w:p>
    <w:p w14:paraId="5B36F28A" w14:textId="77777777" w:rsidR="003A09FF" w:rsidRPr="006F0F74" w:rsidRDefault="003A09FF" w:rsidP="003A09F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осуществлять точечное внесение удобрений. </w:t>
      </w:r>
    </w:p>
    <w:p w14:paraId="660375F1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Строительство</w:t>
      </w:r>
    </w:p>
    <w:p w14:paraId="2DD08847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Использование:</w:t>
      </w:r>
    </w:p>
    <w:p w14:paraId="3408CA95" w14:textId="77777777" w:rsidR="003A09FF" w:rsidRPr="006F0F74" w:rsidRDefault="003A09FF" w:rsidP="003A09F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контроль строительных объектов; </w:t>
      </w:r>
    </w:p>
    <w:p w14:paraId="50509836" w14:textId="77777777" w:rsidR="003A09FF" w:rsidRPr="006F0F74" w:rsidRDefault="003A09FF" w:rsidP="003A09F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создание 3D-моделей; </w:t>
      </w:r>
    </w:p>
    <w:p w14:paraId="3EEC208A" w14:textId="77777777" w:rsidR="003A09FF" w:rsidRPr="006F0F74" w:rsidRDefault="003A09FF" w:rsidP="003A09F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измерение объемов работ; </w:t>
      </w:r>
    </w:p>
    <w:p w14:paraId="03A92E92" w14:textId="77777777" w:rsidR="003A09FF" w:rsidRPr="006F0F74" w:rsidRDefault="003A09FF" w:rsidP="003A09F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мониторинг безопасности. </w:t>
      </w:r>
    </w:p>
    <w:p w14:paraId="0C6C41C0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Геодезия и картография</w:t>
      </w:r>
    </w:p>
    <w:p w14:paraId="30232AC2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БПЛА применяются для:</w:t>
      </w:r>
    </w:p>
    <w:p w14:paraId="502C1D4E" w14:textId="77777777" w:rsidR="003A09FF" w:rsidRPr="006F0F74" w:rsidRDefault="003A09FF" w:rsidP="003A09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создания цифровых моделей местности; </w:t>
      </w:r>
    </w:p>
    <w:p w14:paraId="476D2874" w14:textId="77777777" w:rsidR="003A09FF" w:rsidRPr="006F0F74" w:rsidRDefault="003A09FF" w:rsidP="003A09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получения </w:t>
      </w:r>
      <w:proofErr w:type="spellStart"/>
      <w:r w:rsidRPr="006F0F74">
        <w:rPr>
          <w:rFonts w:ascii="Times New Roman" w:hAnsi="Times New Roman" w:cs="Times New Roman"/>
          <w:sz w:val="28"/>
          <w:szCs w:val="24"/>
        </w:rPr>
        <w:t>ортофотопланов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; </w:t>
      </w:r>
    </w:p>
    <w:p w14:paraId="41B5D24B" w14:textId="77777777" w:rsidR="003A09FF" w:rsidRPr="006F0F74" w:rsidRDefault="003A09FF" w:rsidP="003A09F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обследования территорий. </w:t>
      </w:r>
    </w:p>
    <w:p w14:paraId="77514D27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Поисково-спасательные операции</w:t>
      </w:r>
    </w:p>
    <w:p w14:paraId="0509BD12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Дроны помогают:</w:t>
      </w:r>
    </w:p>
    <w:p w14:paraId="61A6FE3B" w14:textId="77777777" w:rsidR="003A09FF" w:rsidRPr="006F0F74" w:rsidRDefault="003A09FF" w:rsidP="003A09F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искать людей; </w:t>
      </w:r>
    </w:p>
    <w:p w14:paraId="5E73FB18" w14:textId="77777777" w:rsidR="003A09FF" w:rsidRPr="006F0F74" w:rsidRDefault="003A09FF" w:rsidP="003A09F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контролировать труднодоступные районы; </w:t>
      </w:r>
    </w:p>
    <w:p w14:paraId="2274A382" w14:textId="77777777" w:rsidR="003A09FF" w:rsidRPr="006F0F74" w:rsidRDefault="003A09FF" w:rsidP="003A09F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передавать изображение спасателям.</w:t>
      </w:r>
    </w:p>
    <w:p w14:paraId="6FB17942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4. Классификация беспилотных летательных аппаратов</w:t>
      </w:r>
    </w:p>
    <w:p w14:paraId="0685BA50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Беспилотные летательные аппараты классифицируются по различным признакам: конструкции, массе, назначению, дальности полета и способу управления.</w:t>
      </w:r>
    </w:p>
    <w:p w14:paraId="534940BD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4.1. Классификация по конструкции</w:t>
      </w:r>
    </w:p>
    <w:p w14:paraId="3C457CE9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 xml:space="preserve">1. </w:t>
      </w: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Мультироторные</w:t>
      </w:r>
      <w:proofErr w:type="spellEnd"/>
      <w:r w:rsidRPr="006F0F74">
        <w:rPr>
          <w:rFonts w:ascii="Times New Roman" w:hAnsi="Times New Roman" w:cs="Times New Roman"/>
          <w:b/>
          <w:bCs/>
          <w:sz w:val="28"/>
          <w:szCs w:val="24"/>
        </w:rPr>
        <w:t xml:space="preserve"> БПЛА</w:t>
      </w:r>
    </w:p>
    <w:p w14:paraId="50D5BFD9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6F0F74">
        <w:rPr>
          <w:rFonts w:ascii="Times New Roman" w:hAnsi="Times New Roman" w:cs="Times New Roman"/>
          <w:sz w:val="28"/>
          <w:szCs w:val="24"/>
        </w:rPr>
        <w:t>Мультироторные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 системы являются наиболее распространенным видом беспилотников.</w:t>
      </w:r>
    </w:p>
    <w:p w14:paraId="332DD36E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Они используют несколько электродвигателей с пропеллерами для создания подъемной силы.</w:t>
      </w:r>
    </w:p>
    <w:p w14:paraId="0014F683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lastRenderedPageBreak/>
        <w:t>Основные виды:</w:t>
      </w:r>
    </w:p>
    <w:p w14:paraId="3F41A102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Трикоптер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 — аппарат с тремя двигателями.</w:t>
      </w:r>
      <w:r w:rsidRPr="006F0F74">
        <w:rPr>
          <w:rFonts w:ascii="Times New Roman" w:hAnsi="Times New Roman" w:cs="Times New Roman"/>
          <w:sz w:val="28"/>
          <w:szCs w:val="24"/>
        </w:rPr>
        <w:br/>
        <w:t>Особенность:</w:t>
      </w:r>
    </w:p>
    <w:p w14:paraId="53CAA404" w14:textId="77777777" w:rsidR="003A09FF" w:rsidRPr="006F0F74" w:rsidRDefault="003A09FF" w:rsidP="003A09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небольшие размеры; </w:t>
      </w:r>
    </w:p>
    <w:p w14:paraId="20031036" w14:textId="77777777" w:rsidR="003A09FF" w:rsidRPr="006F0F74" w:rsidRDefault="003A09FF" w:rsidP="003A09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простая конструкция; </w:t>
      </w:r>
    </w:p>
    <w:p w14:paraId="3091AA88" w14:textId="77777777" w:rsidR="003A09FF" w:rsidRPr="006F0F74" w:rsidRDefault="003A09FF" w:rsidP="003A09F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используется редко. </w:t>
      </w:r>
    </w:p>
    <w:p w14:paraId="5F47DEBF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Квадрокоптер</w:t>
      </w:r>
      <w:r w:rsidRPr="006F0F74">
        <w:rPr>
          <w:rFonts w:ascii="Times New Roman" w:hAnsi="Times New Roman" w:cs="Times New Roman"/>
          <w:sz w:val="28"/>
          <w:szCs w:val="24"/>
        </w:rPr>
        <w:t xml:space="preserve"> — аппарат с четырьмя двигателями.</w:t>
      </w:r>
    </w:p>
    <w:p w14:paraId="63394031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Это самый распространенный тип БПЛА.</w:t>
      </w:r>
    </w:p>
    <w:p w14:paraId="26608CD7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Преимущества:</w:t>
      </w:r>
    </w:p>
    <w:p w14:paraId="6107E34E" w14:textId="77777777" w:rsidR="003A09FF" w:rsidRPr="006F0F74" w:rsidRDefault="003A09FF" w:rsidP="003A09F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простота управления; </w:t>
      </w:r>
    </w:p>
    <w:p w14:paraId="06A800F4" w14:textId="77777777" w:rsidR="003A09FF" w:rsidRPr="006F0F74" w:rsidRDefault="003A09FF" w:rsidP="003A09F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высокая стабильность; </w:t>
      </w:r>
    </w:p>
    <w:p w14:paraId="76394D68" w14:textId="77777777" w:rsidR="003A09FF" w:rsidRPr="006F0F74" w:rsidRDefault="003A09FF" w:rsidP="003A09F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возможность вертикального взлета и посадки; </w:t>
      </w:r>
    </w:p>
    <w:p w14:paraId="0F5B748A" w14:textId="77777777" w:rsidR="003A09FF" w:rsidRPr="006F0F74" w:rsidRDefault="003A09FF" w:rsidP="003A09F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возможность зависания в воздухе. </w:t>
      </w:r>
    </w:p>
    <w:p w14:paraId="4292790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Применяется для:</w:t>
      </w:r>
    </w:p>
    <w:p w14:paraId="08399913" w14:textId="77777777" w:rsidR="003A09FF" w:rsidRPr="006F0F74" w:rsidRDefault="003A09FF" w:rsidP="003A09F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фото- и видеосъемки; </w:t>
      </w:r>
    </w:p>
    <w:p w14:paraId="24B222BB" w14:textId="77777777" w:rsidR="003A09FF" w:rsidRPr="006F0F74" w:rsidRDefault="003A09FF" w:rsidP="003A09F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обучения операторов; </w:t>
      </w:r>
    </w:p>
    <w:p w14:paraId="60EB1595" w14:textId="77777777" w:rsidR="003A09FF" w:rsidRPr="006F0F74" w:rsidRDefault="003A09FF" w:rsidP="003A09F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инспекции объектов; </w:t>
      </w:r>
    </w:p>
    <w:p w14:paraId="35A7D111" w14:textId="77777777" w:rsidR="003A09FF" w:rsidRPr="006F0F74" w:rsidRDefault="003A09FF" w:rsidP="003A09F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мониторинга территорий. </w:t>
      </w:r>
    </w:p>
    <w:p w14:paraId="020C4E26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Гексакоптер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 — аппарат с шестью двигателями.</w:t>
      </w:r>
    </w:p>
    <w:p w14:paraId="2D1EBA88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Преимущества:</w:t>
      </w:r>
    </w:p>
    <w:p w14:paraId="0EE6CC21" w14:textId="77777777" w:rsidR="003A09FF" w:rsidRPr="006F0F74" w:rsidRDefault="003A09FF" w:rsidP="003A09F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повышенная грузоподъемность; </w:t>
      </w:r>
    </w:p>
    <w:p w14:paraId="4731B480" w14:textId="77777777" w:rsidR="003A09FF" w:rsidRPr="006F0F74" w:rsidRDefault="003A09FF" w:rsidP="003A09F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большая устойчивость; </w:t>
      </w:r>
    </w:p>
    <w:p w14:paraId="58E67A46" w14:textId="77777777" w:rsidR="003A09FF" w:rsidRPr="006F0F74" w:rsidRDefault="003A09FF" w:rsidP="003A09F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возможность продолжения полета при отказе одного двигателя. </w:t>
      </w:r>
    </w:p>
    <w:p w14:paraId="1CEDBF3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Используется для профессиональных задач.</w:t>
      </w:r>
    </w:p>
    <w:p w14:paraId="67CDC7D8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6F0F74">
        <w:rPr>
          <w:rFonts w:ascii="Times New Roman" w:hAnsi="Times New Roman" w:cs="Times New Roman"/>
          <w:b/>
          <w:bCs/>
          <w:sz w:val="28"/>
          <w:szCs w:val="24"/>
        </w:rPr>
        <w:t>Октокоптер</w:t>
      </w:r>
      <w:proofErr w:type="spellEnd"/>
      <w:r w:rsidRPr="006F0F74">
        <w:rPr>
          <w:rFonts w:ascii="Times New Roman" w:hAnsi="Times New Roman" w:cs="Times New Roman"/>
          <w:sz w:val="28"/>
          <w:szCs w:val="24"/>
        </w:rPr>
        <w:t xml:space="preserve"> — аппарат с восемью двигателями.</w:t>
      </w:r>
    </w:p>
    <w:p w14:paraId="5C789703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Применяется:</w:t>
      </w:r>
    </w:p>
    <w:p w14:paraId="19463D5C" w14:textId="77777777" w:rsidR="003A09FF" w:rsidRPr="006F0F74" w:rsidRDefault="003A09FF" w:rsidP="003A09F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 промышленности; </w:t>
      </w:r>
    </w:p>
    <w:p w14:paraId="36ACC225" w14:textId="77777777" w:rsidR="003A09FF" w:rsidRPr="006F0F74" w:rsidRDefault="003A09FF" w:rsidP="003A09F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для тяжелых камер; </w:t>
      </w:r>
    </w:p>
    <w:p w14:paraId="1CA0E979" w14:textId="77777777" w:rsidR="003A09FF" w:rsidRPr="006F0F74" w:rsidRDefault="003A09FF" w:rsidP="003A09F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при выполнении сложных задач. </w:t>
      </w:r>
    </w:p>
    <w:p w14:paraId="64298D3D" w14:textId="685B993B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</w:p>
    <w:p w14:paraId="291C4589" w14:textId="77777777" w:rsidR="003A09FF" w:rsidRPr="006F0F74" w:rsidRDefault="003A09FF" w:rsidP="003A09F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F0F74">
        <w:rPr>
          <w:rFonts w:ascii="Times New Roman" w:hAnsi="Times New Roman" w:cs="Times New Roman"/>
          <w:b/>
          <w:bCs/>
          <w:sz w:val="28"/>
          <w:szCs w:val="24"/>
        </w:rPr>
        <w:t>2. БПЛА самолетного типа</w:t>
      </w:r>
    </w:p>
    <w:p w14:paraId="3CA4739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Аппараты самолетного типа имеют крыло и создают подъемную силу за счет движения вперед.</w:t>
      </w:r>
    </w:p>
    <w:p w14:paraId="0BF2FAAA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Преимущества:</w:t>
      </w:r>
    </w:p>
    <w:p w14:paraId="038715F1" w14:textId="77777777" w:rsidR="003A09FF" w:rsidRPr="006F0F74" w:rsidRDefault="003A09FF" w:rsidP="003A09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большая дальность полета; </w:t>
      </w:r>
    </w:p>
    <w:p w14:paraId="70616B48" w14:textId="77777777" w:rsidR="003A09FF" w:rsidRPr="006F0F74" w:rsidRDefault="003A09FF" w:rsidP="003A09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высокая продолжительность работы; </w:t>
      </w:r>
    </w:p>
    <w:p w14:paraId="645D93DA" w14:textId="77777777" w:rsidR="003A09FF" w:rsidRPr="006F0F74" w:rsidRDefault="003A09FF" w:rsidP="003A09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экономичный расход энергии. </w:t>
      </w:r>
    </w:p>
    <w:p w14:paraId="74FE053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Недостатки:</w:t>
      </w:r>
    </w:p>
    <w:p w14:paraId="501ABB7D" w14:textId="77777777" w:rsidR="003A09FF" w:rsidRPr="006F0F74" w:rsidRDefault="003A09FF" w:rsidP="003A09F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необходимость взлетно-посадочной зоны; </w:t>
      </w:r>
    </w:p>
    <w:p w14:paraId="2C97805B" w14:textId="77777777" w:rsidR="003A09FF" w:rsidRPr="006F0F74" w:rsidRDefault="003A09FF" w:rsidP="003A09F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невозможность зависания на месте. </w:t>
      </w:r>
    </w:p>
    <w:p w14:paraId="4B23E3A5" w14:textId="77777777" w:rsidR="003A09FF" w:rsidRPr="006F0F74" w:rsidRDefault="003A09FF" w:rsidP="003A09FF">
      <w:p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>Используются для:</w:t>
      </w:r>
    </w:p>
    <w:p w14:paraId="3AE120CF" w14:textId="77777777" w:rsidR="003A09FF" w:rsidRPr="006F0F74" w:rsidRDefault="003A09FF" w:rsidP="003A09F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картографии; </w:t>
      </w:r>
    </w:p>
    <w:p w14:paraId="69B4864E" w14:textId="77777777" w:rsidR="003A09FF" w:rsidRPr="006F0F74" w:rsidRDefault="003A09FF" w:rsidP="003A09F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мониторинга больших территорий; </w:t>
      </w:r>
    </w:p>
    <w:p w14:paraId="4D9147C2" w14:textId="77777777" w:rsidR="003A09FF" w:rsidRPr="006F0F74" w:rsidRDefault="003A09FF" w:rsidP="003A09F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4"/>
        </w:rPr>
      </w:pPr>
      <w:r w:rsidRPr="006F0F74">
        <w:rPr>
          <w:rFonts w:ascii="Times New Roman" w:hAnsi="Times New Roman" w:cs="Times New Roman"/>
          <w:sz w:val="28"/>
          <w:szCs w:val="24"/>
        </w:rPr>
        <w:t xml:space="preserve">экологического контроля. </w:t>
      </w:r>
    </w:p>
    <w:p w14:paraId="597ACD1E" w14:textId="42CA5CEC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71BEA76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3. Гибридные VTOL-системы</w:t>
      </w:r>
    </w:p>
    <w:p w14:paraId="64FEA6A7" w14:textId="77777777" w:rsidR="003A09FF" w:rsidRPr="00DA11C0" w:rsidRDefault="003A09FF" w:rsidP="003A0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11C0">
        <w:rPr>
          <w:rFonts w:ascii="Times New Roman" w:hAnsi="Times New Roman" w:cs="Times New Roman"/>
          <w:sz w:val="24"/>
          <w:szCs w:val="24"/>
          <w:lang w:val="en-US"/>
        </w:rPr>
        <w:t xml:space="preserve">VTOL (Vertical Take-Off and Landing) — </w:t>
      </w:r>
      <w:r w:rsidRPr="0057582A">
        <w:rPr>
          <w:rFonts w:ascii="Times New Roman" w:hAnsi="Times New Roman" w:cs="Times New Roman"/>
          <w:sz w:val="24"/>
          <w:szCs w:val="24"/>
        </w:rPr>
        <w:t>вертикальный</w:t>
      </w:r>
      <w:r w:rsidRPr="00DA1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82A">
        <w:rPr>
          <w:rFonts w:ascii="Times New Roman" w:hAnsi="Times New Roman" w:cs="Times New Roman"/>
          <w:sz w:val="24"/>
          <w:szCs w:val="24"/>
        </w:rPr>
        <w:t>взлет</w:t>
      </w:r>
      <w:r w:rsidRPr="00DA1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82A">
        <w:rPr>
          <w:rFonts w:ascii="Times New Roman" w:hAnsi="Times New Roman" w:cs="Times New Roman"/>
          <w:sz w:val="24"/>
          <w:szCs w:val="24"/>
        </w:rPr>
        <w:t>и</w:t>
      </w:r>
      <w:r w:rsidRPr="00DA11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582A">
        <w:rPr>
          <w:rFonts w:ascii="Times New Roman" w:hAnsi="Times New Roman" w:cs="Times New Roman"/>
          <w:sz w:val="24"/>
          <w:szCs w:val="24"/>
        </w:rPr>
        <w:t>посадка</w:t>
      </w:r>
      <w:r w:rsidRPr="00DA11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4C433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Такие аппараты объединяют преимущества:</w:t>
      </w:r>
    </w:p>
    <w:p w14:paraId="40BA5F34" w14:textId="77777777" w:rsidR="003A09FF" w:rsidRPr="0057582A" w:rsidRDefault="003A09FF" w:rsidP="003A09F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582A">
        <w:rPr>
          <w:rFonts w:ascii="Times New Roman" w:hAnsi="Times New Roman" w:cs="Times New Roman"/>
          <w:sz w:val="24"/>
          <w:szCs w:val="24"/>
        </w:rPr>
        <w:t>мультироторных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 xml:space="preserve"> систем; </w:t>
      </w:r>
    </w:p>
    <w:p w14:paraId="48E334C4" w14:textId="77777777" w:rsidR="003A09FF" w:rsidRPr="0057582A" w:rsidRDefault="003A09FF" w:rsidP="003A09F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самолетов. </w:t>
      </w:r>
    </w:p>
    <w:p w14:paraId="4F6C2C1A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Они могут:</w:t>
      </w:r>
    </w:p>
    <w:p w14:paraId="03E4C6AD" w14:textId="77777777" w:rsidR="003A09FF" w:rsidRPr="0057582A" w:rsidRDefault="003A09FF" w:rsidP="003A09F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вертикально взлетать; </w:t>
      </w:r>
    </w:p>
    <w:p w14:paraId="7AA69D88" w14:textId="77777777" w:rsidR="003A09FF" w:rsidRPr="0057582A" w:rsidRDefault="003A09FF" w:rsidP="003A09F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переходить в горизонтальный полет; </w:t>
      </w:r>
    </w:p>
    <w:p w14:paraId="64F65D92" w14:textId="77777777" w:rsidR="003A09FF" w:rsidRPr="0057582A" w:rsidRDefault="003A09FF" w:rsidP="003A09F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выполнять посадку без специальной полосы. </w:t>
      </w:r>
    </w:p>
    <w:p w14:paraId="5A708AEC" w14:textId="2B3C490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2A8E5441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5. Классификация БПЛА по массе</w:t>
      </w:r>
    </w:p>
    <w:p w14:paraId="31431742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Класс C0</w:t>
      </w:r>
    </w:p>
    <w:p w14:paraId="75E00A0D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Малые БПЛА:</w:t>
      </w:r>
    </w:p>
    <w:p w14:paraId="2EEE9514" w14:textId="77777777" w:rsidR="003A09FF" w:rsidRPr="0057582A" w:rsidRDefault="003A09FF" w:rsidP="003A09F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масса до 250 грамм; </w:t>
      </w:r>
    </w:p>
    <w:p w14:paraId="11D9D997" w14:textId="77777777" w:rsidR="003A09FF" w:rsidRPr="0057582A" w:rsidRDefault="003A09FF" w:rsidP="003A09F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 xml:space="preserve">используются для любительских и простых задач. </w:t>
      </w:r>
    </w:p>
    <w:p w14:paraId="6D7D279B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Пример:</w:t>
      </w:r>
      <w:r w:rsidRPr="0057582A">
        <w:rPr>
          <w:rFonts w:ascii="Times New Roman" w:hAnsi="Times New Roman" w:cs="Times New Roman"/>
          <w:sz w:val="24"/>
          <w:szCs w:val="24"/>
        </w:rPr>
        <w:br/>
        <w:t>мини-дроны для обучения.</w:t>
      </w:r>
    </w:p>
    <w:p w14:paraId="75655686" w14:textId="2FCECA86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BB53E34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Класс C1</w:t>
      </w:r>
    </w:p>
    <w:p w14:paraId="03201D8C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Аппараты:</w:t>
      </w:r>
    </w:p>
    <w:p w14:paraId="021A305F" w14:textId="77777777" w:rsidR="003A09FF" w:rsidRPr="0057582A" w:rsidRDefault="003A09FF" w:rsidP="003A09F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до 900 грамм; </w:t>
      </w:r>
    </w:p>
    <w:p w14:paraId="41BE5BF2" w14:textId="77777777" w:rsidR="003A09FF" w:rsidRPr="0057582A" w:rsidRDefault="003A09FF" w:rsidP="003A09F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имеют определенные требования безопасности; </w:t>
      </w:r>
    </w:p>
    <w:p w14:paraId="3EDA1C90" w14:textId="77777777" w:rsidR="003A09FF" w:rsidRPr="0057582A" w:rsidRDefault="003A09FF" w:rsidP="003A09F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могут использоваться для профессиональной съемки. </w:t>
      </w:r>
    </w:p>
    <w:p w14:paraId="5086A7B6" w14:textId="4DAAE2E2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8DCE46E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Класс C2</w:t>
      </w:r>
    </w:p>
    <w:p w14:paraId="2D343EB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Более тяжелые аппараты:</w:t>
      </w:r>
    </w:p>
    <w:p w14:paraId="48566B10" w14:textId="77777777" w:rsidR="003A09FF" w:rsidRPr="0057582A" w:rsidRDefault="003A09FF" w:rsidP="003A09F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до 4 кг; </w:t>
      </w:r>
    </w:p>
    <w:p w14:paraId="36561F54" w14:textId="77777777" w:rsidR="003A09FF" w:rsidRPr="0057582A" w:rsidRDefault="003A09FF" w:rsidP="003A09F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применяются в профессиональной деятельности. </w:t>
      </w:r>
    </w:p>
    <w:p w14:paraId="20FC9D2E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Примеры:</w:t>
      </w:r>
    </w:p>
    <w:p w14:paraId="1626A204" w14:textId="77777777" w:rsidR="003A09FF" w:rsidRPr="0057582A" w:rsidRDefault="003A09FF" w:rsidP="003A09F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инспекция объектов; </w:t>
      </w:r>
    </w:p>
    <w:p w14:paraId="63221EAF" w14:textId="77777777" w:rsidR="003A09FF" w:rsidRPr="0057582A" w:rsidRDefault="003A09FF" w:rsidP="003A09F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геодезия; </w:t>
      </w:r>
    </w:p>
    <w:p w14:paraId="2F00185C" w14:textId="77777777" w:rsidR="003A09FF" w:rsidRPr="0057582A" w:rsidRDefault="003A09FF" w:rsidP="003A09F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промышленный мониторинг. </w:t>
      </w:r>
    </w:p>
    <w:p w14:paraId="31B353C5" w14:textId="425B8FDD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7A177F2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Класс C3 и C4</w:t>
      </w:r>
    </w:p>
    <w:p w14:paraId="18834E6A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Более крупные системы:</w:t>
      </w:r>
    </w:p>
    <w:p w14:paraId="006407A3" w14:textId="77777777" w:rsidR="003A09FF" w:rsidRPr="0057582A" w:rsidRDefault="003A09FF" w:rsidP="003A09F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более</w:t>
      </w:r>
      <w:r w:rsidRPr="0057582A">
        <w:rPr>
          <w:rFonts w:ascii="Times New Roman" w:hAnsi="Times New Roman" w:cs="Times New Roman"/>
          <w:sz w:val="24"/>
          <w:szCs w:val="24"/>
        </w:rPr>
        <w:t xml:space="preserve"> 25 кг; </w:t>
      </w:r>
    </w:p>
    <w:p w14:paraId="1885A480" w14:textId="77777777" w:rsidR="003A09FF" w:rsidRPr="0057582A" w:rsidRDefault="003A09FF" w:rsidP="003A09F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используются для специализированных задач. </w:t>
      </w:r>
    </w:p>
    <w:p w14:paraId="5A048363" w14:textId="5B9370CF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7A3160B5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 Основные элементы квадрокоптера</w:t>
      </w:r>
    </w:p>
    <w:p w14:paraId="5357F9D0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Квадрокоптер состоит из нескольких основных систем, каждая из которых выполняет важную функцию.</w:t>
      </w:r>
    </w:p>
    <w:p w14:paraId="7117765A" w14:textId="04C3835E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2C245A13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6.1. Рама</w:t>
      </w:r>
    </w:p>
    <w:p w14:paraId="09A05CA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Рама является основой конструкции.</w:t>
      </w:r>
    </w:p>
    <w:p w14:paraId="680F2CA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Она обеспечивает:</w:t>
      </w:r>
    </w:p>
    <w:p w14:paraId="29313FDD" w14:textId="77777777" w:rsidR="003A09FF" w:rsidRPr="0057582A" w:rsidRDefault="003A09FF" w:rsidP="003A09F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крепление двигателей; </w:t>
      </w:r>
    </w:p>
    <w:p w14:paraId="616BCD69" w14:textId="77777777" w:rsidR="003A09FF" w:rsidRPr="0057582A" w:rsidRDefault="003A09FF" w:rsidP="003A09F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 xml:space="preserve">установку электроники; </w:t>
      </w:r>
    </w:p>
    <w:p w14:paraId="7FB423F6" w14:textId="77777777" w:rsidR="003A09FF" w:rsidRPr="0057582A" w:rsidRDefault="003A09FF" w:rsidP="003A09F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защиту компонентов. </w:t>
      </w:r>
    </w:p>
    <w:p w14:paraId="3CD4870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Материалы изготовления:</w:t>
      </w:r>
    </w:p>
    <w:p w14:paraId="404C2E45" w14:textId="77777777" w:rsidR="003A09FF" w:rsidRPr="0057582A" w:rsidRDefault="003A09FF" w:rsidP="003A09F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пластик; </w:t>
      </w:r>
    </w:p>
    <w:p w14:paraId="4597DF0A" w14:textId="77777777" w:rsidR="003A09FF" w:rsidRPr="0057582A" w:rsidRDefault="003A09FF" w:rsidP="003A09F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алюминий; </w:t>
      </w:r>
    </w:p>
    <w:p w14:paraId="6E545188" w14:textId="77777777" w:rsidR="003A09FF" w:rsidRPr="0057582A" w:rsidRDefault="003A09FF" w:rsidP="003A09F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углеродное волокно (карбон). </w:t>
      </w:r>
    </w:p>
    <w:p w14:paraId="33C8B28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Качественная рама должна быть:</w:t>
      </w:r>
    </w:p>
    <w:p w14:paraId="357518D8" w14:textId="77777777" w:rsidR="003A09FF" w:rsidRPr="0057582A" w:rsidRDefault="003A09FF" w:rsidP="003A09F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легкой; </w:t>
      </w:r>
    </w:p>
    <w:p w14:paraId="6846D45B" w14:textId="77777777" w:rsidR="003A09FF" w:rsidRPr="0057582A" w:rsidRDefault="003A09FF" w:rsidP="003A09F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прочной; </w:t>
      </w:r>
    </w:p>
    <w:p w14:paraId="004DA89D" w14:textId="77777777" w:rsidR="003A09FF" w:rsidRPr="0057582A" w:rsidRDefault="003A09FF" w:rsidP="003A09F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устойчивой к вибрациям. </w:t>
      </w:r>
    </w:p>
    <w:p w14:paraId="3E4A44AF" w14:textId="712DCAA1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239C983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6.2. Электродвигатели</w:t>
      </w:r>
    </w:p>
    <w:p w14:paraId="3DF489F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Двигатели создают вращение пропеллеров.</w:t>
      </w:r>
    </w:p>
    <w:p w14:paraId="695CDD3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 современных БПЛА используются 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бесколлекторные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 xml:space="preserve"> электродвигатели.</w:t>
      </w:r>
    </w:p>
    <w:p w14:paraId="2A9F215B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Основные характеристики:</w:t>
      </w:r>
    </w:p>
    <w:p w14:paraId="35CF7780" w14:textId="77777777" w:rsidR="003A09FF" w:rsidRPr="0057582A" w:rsidRDefault="003A09FF" w:rsidP="003A09F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мощность; </w:t>
      </w:r>
    </w:p>
    <w:p w14:paraId="7328425D" w14:textId="77777777" w:rsidR="003A09FF" w:rsidRPr="0057582A" w:rsidRDefault="003A09FF" w:rsidP="003A09F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скорость вращения; </w:t>
      </w:r>
    </w:p>
    <w:p w14:paraId="6A86D3F5" w14:textId="77777777" w:rsidR="003A09FF" w:rsidRPr="0057582A" w:rsidRDefault="003A09FF" w:rsidP="003A09F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эффективность; </w:t>
      </w:r>
    </w:p>
    <w:p w14:paraId="517E46AE" w14:textId="77777777" w:rsidR="003A09FF" w:rsidRPr="0057582A" w:rsidRDefault="003A09FF" w:rsidP="003A09F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надежность. </w:t>
      </w:r>
    </w:p>
    <w:p w14:paraId="746A5188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Каждый двигатель управляется отдельно.</w:t>
      </w:r>
    </w:p>
    <w:p w14:paraId="2DC6C3D2" w14:textId="0625BF6F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3D531B0B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6.3. Пропеллеры</w:t>
      </w:r>
    </w:p>
    <w:p w14:paraId="384140F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Пропеллеры создают воздушный поток и подъемную силу.</w:t>
      </w:r>
    </w:p>
    <w:p w14:paraId="3A66715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На квадрокоптере используются два типа вращения:</w:t>
      </w:r>
    </w:p>
    <w:p w14:paraId="0716EB21" w14:textId="77777777" w:rsidR="003A09FF" w:rsidRPr="0057582A" w:rsidRDefault="003A09FF" w:rsidP="003A09F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 часовой стрелке; </w:t>
      </w:r>
    </w:p>
    <w:p w14:paraId="15470045" w14:textId="77777777" w:rsidR="003A09FF" w:rsidRPr="0057582A" w:rsidRDefault="003A09FF" w:rsidP="003A09F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против часовой стрелки. </w:t>
      </w:r>
    </w:p>
    <w:p w14:paraId="5FE2222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Они устанавливаются попарно для обеспечения устойчивости.</w:t>
      </w:r>
    </w:p>
    <w:p w14:paraId="0144BF6F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Неправильная установка пропеллеров является одной из самых распространенных причин аварий при запуске.</w:t>
      </w:r>
    </w:p>
    <w:p w14:paraId="4570BE92" w14:textId="6597A870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114BB831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6.4. Регулятор скорости ESC</w:t>
      </w:r>
    </w:p>
    <w:p w14:paraId="20E5E3E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ESC (Electronic Speed 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>) — электронный регулятор оборотов.</w:t>
      </w:r>
    </w:p>
    <w:p w14:paraId="2E63EB6E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>Функции:</w:t>
      </w:r>
    </w:p>
    <w:p w14:paraId="4A4BB9BF" w14:textId="77777777" w:rsidR="003A09FF" w:rsidRPr="0057582A" w:rsidRDefault="003A09FF" w:rsidP="003A09F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скоростью двигателя; </w:t>
      </w:r>
    </w:p>
    <w:p w14:paraId="5621A59C" w14:textId="77777777" w:rsidR="003A09FF" w:rsidRPr="0057582A" w:rsidRDefault="003A09FF" w:rsidP="003A09F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регулирование мощности; </w:t>
      </w:r>
    </w:p>
    <w:p w14:paraId="63DB279D" w14:textId="77777777" w:rsidR="003A09FF" w:rsidRPr="0057582A" w:rsidRDefault="003A09FF" w:rsidP="003A09F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защита от перегрузки. </w:t>
      </w:r>
    </w:p>
    <w:p w14:paraId="698B98FC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ESC получает команды от полетного контроллера и изменяет скорость вращения двигателя.</w:t>
      </w:r>
    </w:p>
    <w:p w14:paraId="2B78EB6B" w14:textId="263BF7A1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58EC229D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6.5. Аккумуляторная батарея</w:t>
      </w:r>
    </w:p>
    <w:p w14:paraId="75F8CA7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Большинство современных БПЛА используют литий-полимерные аккумуляторы (Li-</w:t>
      </w:r>
      <w:proofErr w:type="spellStart"/>
      <w:r w:rsidRPr="0057582A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57582A">
        <w:rPr>
          <w:rFonts w:ascii="Times New Roman" w:hAnsi="Times New Roman" w:cs="Times New Roman"/>
          <w:sz w:val="24"/>
          <w:szCs w:val="24"/>
        </w:rPr>
        <w:t>).</w:t>
      </w:r>
    </w:p>
    <w:p w14:paraId="647BDA2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7E6CB027" w14:textId="77777777" w:rsidR="003A09FF" w:rsidRPr="0057582A" w:rsidRDefault="003A09FF" w:rsidP="003A09F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высокая энергоемкость; </w:t>
      </w:r>
    </w:p>
    <w:p w14:paraId="2AAECBE5" w14:textId="77777777" w:rsidR="003A09FF" w:rsidRPr="0057582A" w:rsidRDefault="003A09FF" w:rsidP="003A09F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небольшой вес; </w:t>
      </w:r>
    </w:p>
    <w:p w14:paraId="0ED0D042" w14:textId="77777777" w:rsidR="003A09FF" w:rsidRPr="0057582A" w:rsidRDefault="003A09FF" w:rsidP="003A09F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возможность отдавать большой ток. </w:t>
      </w:r>
    </w:p>
    <w:p w14:paraId="7BD23310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Оператор обязан контролировать:</w:t>
      </w:r>
    </w:p>
    <w:p w14:paraId="49FDEAC4" w14:textId="77777777" w:rsidR="003A09FF" w:rsidRPr="0057582A" w:rsidRDefault="003A09FF" w:rsidP="003A09F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уровень заряда; </w:t>
      </w:r>
    </w:p>
    <w:p w14:paraId="2D244815" w14:textId="77777777" w:rsidR="003A09FF" w:rsidRPr="0057582A" w:rsidRDefault="003A09FF" w:rsidP="003A09F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состояние батареи; </w:t>
      </w:r>
    </w:p>
    <w:p w14:paraId="63EE102A" w14:textId="77777777" w:rsidR="003A09FF" w:rsidRPr="0057582A" w:rsidRDefault="003A09FF" w:rsidP="003A09F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температуру; </w:t>
      </w:r>
    </w:p>
    <w:p w14:paraId="3EEF007C" w14:textId="77777777" w:rsidR="003A09FF" w:rsidRPr="0057582A" w:rsidRDefault="003A09FF" w:rsidP="003A09F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отсутствие повреждений. </w:t>
      </w:r>
    </w:p>
    <w:p w14:paraId="71F27E18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Неправильная эксплуатация аккумуляторов может привести к:</w:t>
      </w:r>
    </w:p>
    <w:p w14:paraId="7EDC51E1" w14:textId="77777777" w:rsidR="003A09FF" w:rsidRPr="0057582A" w:rsidRDefault="003A09FF" w:rsidP="003A09F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потере мощности; </w:t>
      </w:r>
    </w:p>
    <w:p w14:paraId="653E2BFB" w14:textId="77777777" w:rsidR="003A09FF" w:rsidRPr="0057582A" w:rsidRDefault="003A09FF" w:rsidP="003A09F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аварийному отключению; </w:t>
      </w:r>
    </w:p>
    <w:p w14:paraId="02F8B3D3" w14:textId="25C78708" w:rsidR="003A09FF" w:rsidRPr="00DA11C0" w:rsidRDefault="003A09FF" w:rsidP="003A09F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возгоранию.</w:t>
      </w:r>
    </w:p>
    <w:p w14:paraId="1A174FC4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7. Полетный контроллер и системы управления БПЛА</w:t>
      </w:r>
    </w:p>
    <w:p w14:paraId="0B5BC8D5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7.1. Полетный контроллер</w:t>
      </w:r>
    </w:p>
    <w:p w14:paraId="5B344774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Полетный контроллер (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Flight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7582A">
        <w:rPr>
          <w:rFonts w:ascii="Times New Roman" w:hAnsi="Times New Roman" w:cs="Times New Roman"/>
          <w:sz w:val="24"/>
          <w:szCs w:val="24"/>
        </w:rPr>
        <w:t xml:space="preserve"> — это главный электронный элемент беспилотного аппарата, который отвечает за управление полетом.</w:t>
      </w:r>
    </w:p>
    <w:p w14:paraId="7FA6103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Его можно сравнить с «центральным мозгом» БПЛА.</w:t>
      </w:r>
    </w:p>
    <w:p w14:paraId="20C82CF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Основные функции полетного контроллера:</w:t>
      </w:r>
    </w:p>
    <w:p w14:paraId="3A713793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обработка информации от датчиков; </w:t>
      </w:r>
    </w:p>
    <w:p w14:paraId="246DDF51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стабилизация аппарата в воздухе; </w:t>
      </w:r>
    </w:p>
    <w:p w14:paraId="261CE2E5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скоростью вращения двигателей; </w:t>
      </w:r>
    </w:p>
    <w:p w14:paraId="3D393512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выполнение команд оператора; </w:t>
      </w:r>
    </w:p>
    <w:p w14:paraId="56B5D120" w14:textId="77777777" w:rsidR="003A09FF" w:rsidRPr="0057582A" w:rsidRDefault="003A09FF" w:rsidP="003A09F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 xml:space="preserve">управление автоматическими режимами полета. </w:t>
      </w:r>
    </w:p>
    <w:p w14:paraId="18248D7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Полетный контроллер постоянно анализирует положение аппарата в пространстве и вносит корректировки.</w:t>
      </w:r>
    </w:p>
    <w:p w14:paraId="0808B0A3" w14:textId="7294029D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Например, при сильном ветре БПЛА автоматически изменяет скорость отдельных двигателей, чтобы сохранить заданное положение.</w:t>
      </w:r>
    </w:p>
    <w:p w14:paraId="506D1257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7.2. Система управления БПЛА</w:t>
      </w:r>
    </w:p>
    <w:p w14:paraId="0365652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Управление беспилотным аппаратом состоит из нескольких элементов:</w:t>
      </w:r>
    </w:p>
    <w:p w14:paraId="63E56E70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1. Пульт управления</w:t>
      </w:r>
    </w:p>
    <w:p w14:paraId="73CABB84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Пульт обеспечивает связь между оператором и БПЛА.</w:t>
      </w:r>
    </w:p>
    <w:p w14:paraId="4388A85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Через пульт оператор выполняет:</w:t>
      </w:r>
    </w:p>
    <w:p w14:paraId="6CAE24E2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взлет; </w:t>
      </w:r>
    </w:p>
    <w:p w14:paraId="6FC9DCCC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посадку; </w:t>
      </w:r>
    </w:p>
    <w:p w14:paraId="2E287120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изменение направления; </w:t>
      </w:r>
    </w:p>
    <w:p w14:paraId="6088AB92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высотой; </w:t>
      </w:r>
    </w:p>
    <w:p w14:paraId="762ADCCC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управление камерой; </w:t>
      </w:r>
    </w:p>
    <w:p w14:paraId="6565795D" w14:textId="77777777" w:rsidR="003A09FF" w:rsidRPr="0057582A" w:rsidRDefault="003A09FF" w:rsidP="003A09F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включение автоматических функций. </w:t>
      </w:r>
    </w:p>
    <w:p w14:paraId="00EDDD5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Современные системы управления могут иметь:</w:t>
      </w:r>
    </w:p>
    <w:p w14:paraId="40515CC6" w14:textId="77777777" w:rsidR="003A09FF" w:rsidRPr="0057582A" w:rsidRDefault="003A09FF" w:rsidP="003A09F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экран; </w:t>
      </w:r>
    </w:p>
    <w:p w14:paraId="0C60EFAD" w14:textId="77777777" w:rsidR="003A09FF" w:rsidRPr="0057582A" w:rsidRDefault="003A09FF" w:rsidP="003A09F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встроенное приложение; </w:t>
      </w:r>
    </w:p>
    <w:p w14:paraId="4D7008D3" w14:textId="24F3DE58" w:rsidR="003A09FF" w:rsidRPr="00DA11C0" w:rsidRDefault="003A09FF" w:rsidP="003A09F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передачу видео в реальном времени. </w:t>
      </w:r>
    </w:p>
    <w:p w14:paraId="5E0F6031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2. Канал связи</w:t>
      </w:r>
    </w:p>
    <w:p w14:paraId="0EEA13F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Канал связи обеспечивает обмен информацией между:</w:t>
      </w:r>
    </w:p>
    <w:p w14:paraId="450CAE3E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оператором → пультом → БПЛА</w:t>
      </w:r>
    </w:p>
    <w:p w14:paraId="12854D4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Передаются:</w:t>
      </w:r>
    </w:p>
    <w:p w14:paraId="1EF16A17" w14:textId="77777777" w:rsidR="003A09FF" w:rsidRPr="0057582A" w:rsidRDefault="003A09FF" w:rsidP="003A09F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команды управления; </w:t>
      </w:r>
    </w:p>
    <w:p w14:paraId="2E7FC607" w14:textId="77777777" w:rsidR="003A09FF" w:rsidRPr="0057582A" w:rsidRDefault="003A09FF" w:rsidP="003A09F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координаты; </w:t>
      </w:r>
    </w:p>
    <w:p w14:paraId="76DCD3EE" w14:textId="77777777" w:rsidR="003A09FF" w:rsidRPr="0057582A" w:rsidRDefault="003A09FF" w:rsidP="003A09F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данные о состоянии оборудования; </w:t>
      </w:r>
    </w:p>
    <w:p w14:paraId="10BB460D" w14:textId="77777777" w:rsidR="003A09FF" w:rsidRPr="0057582A" w:rsidRDefault="003A09FF" w:rsidP="003A09F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изображение с камеры. </w:t>
      </w:r>
    </w:p>
    <w:p w14:paraId="7B7B2C7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При потере связи современные БПЛА могут автоматически выполнить команду:</w:t>
      </w:r>
    </w:p>
    <w:p w14:paraId="498C14A4" w14:textId="3AA594C2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Return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Home (RTH)</w:t>
      </w:r>
      <w:r w:rsidRPr="0057582A">
        <w:rPr>
          <w:rFonts w:ascii="Times New Roman" w:hAnsi="Times New Roman" w:cs="Times New Roman"/>
          <w:sz w:val="24"/>
          <w:szCs w:val="24"/>
        </w:rPr>
        <w:t xml:space="preserve"> — возврат в точку запуска.</w:t>
      </w:r>
    </w:p>
    <w:p w14:paraId="1E00BA09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 Навигационные системы БПЛА</w:t>
      </w:r>
    </w:p>
    <w:p w14:paraId="1CEDB8AC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Для безопасного полета беспилотные аппараты используют несколько датчиков.</w:t>
      </w:r>
    </w:p>
    <w:p w14:paraId="66D26A4F" w14:textId="591B391D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31455202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8.1. GPS/ГЛОНАСС</w:t>
      </w:r>
    </w:p>
    <w:p w14:paraId="4B67F37D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Спутниковая навигация позволяет определить:</w:t>
      </w:r>
    </w:p>
    <w:p w14:paraId="6DF4D74D" w14:textId="77777777" w:rsidR="003A09FF" w:rsidRPr="0057582A" w:rsidRDefault="003A09FF" w:rsidP="003A09F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местоположение аппарата; </w:t>
      </w:r>
    </w:p>
    <w:p w14:paraId="64F49D75" w14:textId="77777777" w:rsidR="003A09FF" w:rsidRPr="0057582A" w:rsidRDefault="003A09FF" w:rsidP="003A09F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высоту; </w:t>
      </w:r>
    </w:p>
    <w:p w14:paraId="17496E58" w14:textId="77777777" w:rsidR="003A09FF" w:rsidRPr="0057582A" w:rsidRDefault="003A09FF" w:rsidP="003A09F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скорость; </w:t>
      </w:r>
    </w:p>
    <w:p w14:paraId="771ADB77" w14:textId="77777777" w:rsidR="003A09FF" w:rsidRPr="0057582A" w:rsidRDefault="003A09FF" w:rsidP="003A09F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направление движения. </w:t>
      </w:r>
    </w:p>
    <w:p w14:paraId="5C625898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GPS используется для:</w:t>
      </w:r>
    </w:p>
    <w:p w14:paraId="43ED9C81" w14:textId="77777777" w:rsidR="003A09FF" w:rsidRPr="0057582A" w:rsidRDefault="003A09FF" w:rsidP="003A09F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удержания позиции; </w:t>
      </w:r>
    </w:p>
    <w:p w14:paraId="0D99E02D" w14:textId="77777777" w:rsidR="003A09FF" w:rsidRPr="0057582A" w:rsidRDefault="003A09FF" w:rsidP="003A09F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автоматического полета по маршруту; </w:t>
      </w:r>
    </w:p>
    <w:p w14:paraId="6339D39F" w14:textId="77777777" w:rsidR="003A09FF" w:rsidRPr="0057582A" w:rsidRDefault="003A09FF" w:rsidP="003A09F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возврата домой; </w:t>
      </w:r>
    </w:p>
    <w:p w14:paraId="3C785A39" w14:textId="77777777" w:rsidR="003A09FF" w:rsidRPr="0057582A" w:rsidRDefault="003A09FF" w:rsidP="003A09F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создания карт. </w:t>
      </w:r>
    </w:p>
    <w:p w14:paraId="7029FFEA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Однако оператор должен помнить, что GPS может иметь ограничения:</w:t>
      </w:r>
    </w:p>
    <w:p w14:paraId="164BB197" w14:textId="77777777" w:rsidR="003A09FF" w:rsidRPr="0057582A" w:rsidRDefault="003A09FF" w:rsidP="003A09F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плохой сигнал возле зданий; </w:t>
      </w:r>
    </w:p>
    <w:p w14:paraId="70E8B1D0" w14:textId="77777777" w:rsidR="003A09FF" w:rsidRPr="0057582A" w:rsidRDefault="003A09FF" w:rsidP="003A09F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помехи; </w:t>
      </w:r>
    </w:p>
    <w:p w14:paraId="29FA6F1A" w14:textId="77777777" w:rsidR="003A09FF" w:rsidRPr="0057582A" w:rsidRDefault="003A09FF" w:rsidP="003A09F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ошибки определения координат. </w:t>
      </w:r>
    </w:p>
    <w:p w14:paraId="0784F9B6" w14:textId="6CC83EB9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136C769D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8.2. IMU (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Inertial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Measurement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Unit)</w:t>
      </w:r>
    </w:p>
    <w:p w14:paraId="430F210E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IMU — инерциальный измерительный блок.</w:t>
      </w:r>
    </w:p>
    <w:p w14:paraId="3673DC8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 включает:</w:t>
      </w:r>
    </w:p>
    <w:p w14:paraId="15DFAA45" w14:textId="77777777" w:rsidR="003A09FF" w:rsidRPr="0057582A" w:rsidRDefault="003A09FF" w:rsidP="003A09F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акселерометр; </w:t>
      </w:r>
    </w:p>
    <w:p w14:paraId="4093C546" w14:textId="77777777" w:rsidR="003A09FF" w:rsidRPr="0057582A" w:rsidRDefault="003A09FF" w:rsidP="003A09F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гироскоп. </w:t>
      </w:r>
    </w:p>
    <w:p w14:paraId="0003EEB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Функции IMU:</w:t>
      </w:r>
    </w:p>
    <w:p w14:paraId="31E9A59E" w14:textId="77777777" w:rsidR="003A09FF" w:rsidRPr="0057582A" w:rsidRDefault="003A09FF" w:rsidP="003A09F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определение наклона аппарата; </w:t>
      </w:r>
    </w:p>
    <w:p w14:paraId="6B836EA5" w14:textId="77777777" w:rsidR="003A09FF" w:rsidRPr="0057582A" w:rsidRDefault="003A09FF" w:rsidP="003A09F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измерение ускорения; </w:t>
      </w:r>
    </w:p>
    <w:p w14:paraId="2C38AC36" w14:textId="77777777" w:rsidR="003A09FF" w:rsidRPr="0057582A" w:rsidRDefault="003A09FF" w:rsidP="003A09F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стабилизация полета. </w:t>
      </w:r>
    </w:p>
    <w:p w14:paraId="15336405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Без IMU невозможно обеспечить устойчивый полет.</w:t>
      </w:r>
    </w:p>
    <w:p w14:paraId="1FA7C084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8.3. Барометр</w:t>
      </w:r>
    </w:p>
    <w:p w14:paraId="01914D6A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Барометр измеряет атмосферное давление.</w:t>
      </w:r>
    </w:p>
    <w:p w14:paraId="3E539D98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Используется для:</w:t>
      </w:r>
    </w:p>
    <w:p w14:paraId="28D1B201" w14:textId="77777777" w:rsidR="003A09FF" w:rsidRPr="0057582A" w:rsidRDefault="003A09FF" w:rsidP="003A09F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удержания высоты; </w:t>
      </w:r>
    </w:p>
    <w:p w14:paraId="0FA690E1" w14:textId="77777777" w:rsidR="003A09FF" w:rsidRPr="0057582A" w:rsidRDefault="003A09FF" w:rsidP="003A09F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стабилизации при зависании; </w:t>
      </w:r>
    </w:p>
    <w:p w14:paraId="0410CA47" w14:textId="77777777" w:rsidR="003A09FF" w:rsidRPr="0057582A" w:rsidRDefault="003A09FF" w:rsidP="003A09F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lastRenderedPageBreak/>
        <w:t xml:space="preserve">определения изменения высоты. </w:t>
      </w:r>
    </w:p>
    <w:p w14:paraId="37814A15" w14:textId="7D48B88E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Например, при заданной высоте 50 метров система автоматически регулирует работу двигателей, чтобы сохранить эту высоту.</w:t>
      </w:r>
    </w:p>
    <w:p w14:paraId="7603D46D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8.4. Магнитный компас</w:t>
      </w:r>
    </w:p>
    <w:p w14:paraId="0BF960C6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Компас определяет направление движения относительно сторон света.</w:t>
      </w:r>
    </w:p>
    <w:p w14:paraId="7902331D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Используется для:</w:t>
      </w:r>
    </w:p>
    <w:p w14:paraId="646FDFA9" w14:textId="77777777" w:rsidR="003A09FF" w:rsidRPr="0057582A" w:rsidRDefault="003A09FF" w:rsidP="003A09F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ориентации аппарата; </w:t>
      </w:r>
    </w:p>
    <w:p w14:paraId="32E4479D" w14:textId="77777777" w:rsidR="003A09FF" w:rsidRPr="0057582A" w:rsidRDefault="003A09FF" w:rsidP="003A09F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правильной работы автоматических режимов; </w:t>
      </w:r>
    </w:p>
    <w:p w14:paraId="7A9C171E" w14:textId="77777777" w:rsidR="003A09FF" w:rsidRPr="0057582A" w:rsidRDefault="003A09FF" w:rsidP="003A09F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возврата домой. </w:t>
      </w:r>
    </w:p>
    <w:p w14:paraId="30C6CC1C" w14:textId="69DD16DF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Перед полетом оператор должен убедиться в правильной работе компаса.</w:t>
      </w:r>
    </w:p>
    <w:p w14:paraId="55912EAE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8.5. Оптические датчики</w:t>
      </w:r>
    </w:p>
    <w:p w14:paraId="3DB8A141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Современные БПЛА оснащаются:</w:t>
      </w:r>
    </w:p>
    <w:p w14:paraId="6F0EFE7F" w14:textId="77777777" w:rsidR="003A09FF" w:rsidRPr="0057582A" w:rsidRDefault="003A09FF" w:rsidP="003A09F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камерами нижнего обзора; </w:t>
      </w:r>
    </w:p>
    <w:p w14:paraId="2D463DB5" w14:textId="77777777" w:rsidR="003A09FF" w:rsidRPr="0057582A" w:rsidRDefault="003A09FF" w:rsidP="003A09F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инфракрасными датчиками; </w:t>
      </w:r>
    </w:p>
    <w:p w14:paraId="7ABA0E0F" w14:textId="77777777" w:rsidR="003A09FF" w:rsidRPr="0057582A" w:rsidRDefault="003A09FF" w:rsidP="003A09F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датчиками препятствий. </w:t>
      </w:r>
    </w:p>
    <w:p w14:paraId="4EBA565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Они помогают:</w:t>
      </w:r>
    </w:p>
    <w:p w14:paraId="5D8E982D" w14:textId="77777777" w:rsidR="003A09FF" w:rsidRPr="0057582A" w:rsidRDefault="003A09FF" w:rsidP="003A09F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удерживать позицию внутри помещений; </w:t>
      </w:r>
    </w:p>
    <w:p w14:paraId="4270D103" w14:textId="77777777" w:rsidR="003A09FF" w:rsidRPr="0057582A" w:rsidRDefault="003A09FF" w:rsidP="003A09F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избегать столкновений; </w:t>
      </w:r>
    </w:p>
    <w:p w14:paraId="4AF1FF5C" w14:textId="718BF097" w:rsidR="003A09FF" w:rsidRPr="00DA11C0" w:rsidRDefault="003A09FF" w:rsidP="003A09F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выполнять точную посадку. </w:t>
      </w:r>
    </w:p>
    <w:p w14:paraId="40DE3EC5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>9. Автоматические режимы полета</w:t>
      </w:r>
    </w:p>
    <w:p w14:paraId="291AD6F2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Современные БПЛА имеют большое количество интеллектуальных функций.</w:t>
      </w:r>
    </w:p>
    <w:p w14:paraId="05B4D16B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Return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Home (RTH)</w:t>
      </w:r>
    </w:p>
    <w:p w14:paraId="04D29EA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Функция автоматического возврата.</w:t>
      </w:r>
    </w:p>
    <w:p w14:paraId="1F1C7F80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Активируется при:</w:t>
      </w:r>
    </w:p>
    <w:p w14:paraId="23541264" w14:textId="77777777" w:rsidR="003A09FF" w:rsidRPr="0057582A" w:rsidRDefault="003A09FF" w:rsidP="003A09F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потере связи; </w:t>
      </w:r>
    </w:p>
    <w:p w14:paraId="6B524557" w14:textId="77777777" w:rsidR="003A09FF" w:rsidRPr="0057582A" w:rsidRDefault="003A09FF" w:rsidP="003A09F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низком заряде батареи; </w:t>
      </w:r>
    </w:p>
    <w:p w14:paraId="4E3B1197" w14:textId="77777777" w:rsidR="003A09FF" w:rsidRPr="0057582A" w:rsidRDefault="003A09FF" w:rsidP="003A09FF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команде оператора. </w:t>
      </w:r>
    </w:p>
    <w:p w14:paraId="4B1EB8C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Перед полетом необходимо проверить:</w:t>
      </w:r>
    </w:p>
    <w:p w14:paraId="74A38BD9" w14:textId="77777777" w:rsidR="003A09FF" w:rsidRPr="0057582A" w:rsidRDefault="003A09FF" w:rsidP="003A09F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точку взлета; </w:t>
      </w:r>
    </w:p>
    <w:p w14:paraId="4138F0B4" w14:textId="77777777" w:rsidR="003A09FF" w:rsidRPr="0057582A" w:rsidRDefault="003A09FF" w:rsidP="003A09F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высоту возврата; </w:t>
      </w:r>
    </w:p>
    <w:p w14:paraId="40770062" w14:textId="77777777" w:rsidR="003A09FF" w:rsidRPr="0057582A" w:rsidRDefault="003A09FF" w:rsidP="003A09FF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наличие GPS-сигнала. </w:t>
      </w:r>
    </w:p>
    <w:p w14:paraId="30568505" w14:textId="7C45A2F8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0239ED5B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lastRenderedPageBreak/>
        <w:t>Follow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Me</w:t>
      </w:r>
    </w:p>
    <w:p w14:paraId="03537C0D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Режим следования за объектом.</w:t>
      </w:r>
    </w:p>
    <w:p w14:paraId="34CAB6D9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Применяется для:</w:t>
      </w:r>
    </w:p>
    <w:p w14:paraId="5FD56F2D" w14:textId="77777777" w:rsidR="003A09FF" w:rsidRPr="0057582A" w:rsidRDefault="003A09FF" w:rsidP="003A09F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спортивной съемки; </w:t>
      </w:r>
    </w:p>
    <w:p w14:paraId="1A170D6E" w14:textId="77777777" w:rsidR="003A09FF" w:rsidRPr="0057582A" w:rsidRDefault="003A09FF" w:rsidP="003A09F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наблюдения; </w:t>
      </w:r>
    </w:p>
    <w:p w14:paraId="01F8AD99" w14:textId="2D7C5CFF" w:rsidR="003A09FF" w:rsidRPr="00DA11C0" w:rsidRDefault="003A09FF" w:rsidP="003A09FF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создания видеоматериалов. </w:t>
      </w:r>
    </w:p>
    <w:p w14:paraId="3C288034" w14:textId="77777777" w:rsidR="003A09FF" w:rsidRPr="0057582A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Waypoint</w:t>
      </w:r>
      <w:proofErr w:type="spellEnd"/>
      <w:r w:rsidRPr="005758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2A">
        <w:rPr>
          <w:rFonts w:ascii="Times New Roman" w:hAnsi="Times New Roman" w:cs="Times New Roman"/>
          <w:b/>
          <w:bCs/>
          <w:sz w:val="24"/>
          <w:szCs w:val="24"/>
        </w:rPr>
        <w:t>Mission</w:t>
      </w:r>
      <w:proofErr w:type="spellEnd"/>
    </w:p>
    <w:p w14:paraId="78CB2403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Полет по заранее заданному маршруту.</w:t>
      </w:r>
    </w:p>
    <w:p w14:paraId="243185DF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Оператор может установить:</w:t>
      </w:r>
    </w:p>
    <w:p w14:paraId="1AE97C61" w14:textId="77777777" w:rsidR="003A09FF" w:rsidRPr="0057582A" w:rsidRDefault="003A09FF" w:rsidP="003A09F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точки маршрута; </w:t>
      </w:r>
    </w:p>
    <w:p w14:paraId="0A5549D7" w14:textId="77777777" w:rsidR="003A09FF" w:rsidRPr="0057582A" w:rsidRDefault="003A09FF" w:rsidP="003A09F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высоту; </w:t>
      </w:r>
    </w:p>
    <w:p w14:paraId="04FE8437" w14:textId="77777777" w:rsidR="003A09FF" w:rsidRPr="0057582A" w:rsidRDefault="003A09FF" w:rsidP="003A09F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скорость; </w:t>
      </w:r>
    </w:p>
    <w:p w14:paraId="3322F3EB" w14:textId="77777777" w:rsidR="003A09FF" w:rsidRPr="0057582A" w:rsidRDefault="003A09FF" w:rsidP="003A09FF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направление камеры. </w:t>
      </w:r>
    </w:p>
    <w:p w14:paraId="5EF45237" w14:textId="77777777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>Используется для:</w:t>
      </w:r>
    </w:p>
    <w:p w14:paraId="5E02EBA2" w14:textId="77777777" w:rsidR="003A09FF" w:rsidRPr="0057582A" w:rsidRDefault="003A09FF" w:rsidP="003A09F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картографии; </w:t>
      </w:r>
    </w:p>
    <w:p w14:paraId="31169605" w14:textId="77777777" w:rsidR="003A09FF" w:rsidRPr="0057582A" w:rsidRDefault="003A09FF" w:rsidP="003A09F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инспекции объектов; </w:t>
      </w:r>
    </w:p>
    <w:p w14:paraId="4A86146F" w14:textId="77777777" w:rsidR="003A09FF" w:rsidRPr="0057582A" w:rsidRDefault="003A09FF" w:rsidP="003A09FF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7582A">
        <w:rPr>
          <w:rFonts w:ascii="Times New Roman" w:hAnsi="Times New Roman" w:cs="Times New Roman"/>
          <w:sz w:val="24"/>
          <w:szCs w:val="24"/>
        </w:rPr>
        <w:t xml:space="preserve">мониторинга территорий. </w:t>
      </w:r>
    </w:p>
    <w:p w14:paraId="14CABF44" w14:textId="09B0D83C" w:rsidR="003A09FF" w:rsidRPr="0057582A" w:rsidRDefault="003A09FF" w:rsidP="003A09FF">
      <w:pPr>
        <w:rPr>
          <w:rFonts w:ascii="Times New Roman" w:hAnsi="Times New Roman" w:cs="Times New Roman"/>
          <w:sz w:val="24"/>
          <w:szCs w:val="24"/>
        </w:rPr>
      </w:pPr>
    </w:p>
    <w:p w14:paraId="41185E7B" w14:textId="77777777" w:rsidR="003A09FF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D7929" w14:textId="77777777" w:rsidR="003A09FF" w:rsidRDefault="003A09FF" w:rsidP="003A09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2E371" w14:textId="77777777" w:rsidR="00425F03" w:rsidRDefault="00425F03"/>
    <w:sectPr w:rsidR="00425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3857"/>
    <w:multiLevelType w:val="multilevel"/>
    <w:tmpl w:val="549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41A1"/>
    <w:multiLevelType w:val="multilevel"/>
    <w:tmpl w:val="DF2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10AD"/>
    <w:multiLevelType w:val="multilevel"/>
    <w:tmpl w:val="F48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0EA0"/>
    <w:multiLevelType w:val="multilevel"/>
    <w:tmpl w:val="81A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713E4"/>
    <w:multiLevelType w:val="multilevel"/>
    <w:tmpl w:val="A3C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06BE"/>
    <w:multiLevelType w:val="multilevel"/>
    <w:tmpl w:val="992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1748A"/>
    <w:multiLevelType w:val="multilevel"/>
    <w:tmpl w:val="575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16BF"/>
    <w:multiLevelType w:val="multilevel"/>
    <w:tmpl w:val="B31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D7961"/>
    <w:multiLevelType w:val="multilevel"/>
    <w:tmpl w:val="92D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7707B"/>
    <w:multiLevelType w:val="multilevel"/>
    <w:tmpl w:val="BA6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E781E"/>
    <w:multiLevelType w:val="multilevel"/>
    <w:tmpl w:val="E9F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F26A7"/>
    <w:multiLevelType w:val="multilevel"/>
    <w:tmpl w:val="1EF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459EF"/>
    <w:multiLevelType w:val="multilevel"/>
    <w:tmpl w:val="ECD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63AA5"/>
    <w:multiLevelType w:val="multilevel"/>
    <w:tmpl w:val="29C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141E3"/>
    <w:multiLevelType w:val="multilevel"/>
    <w:tmpl w:val="E8C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01686"/>
    <w:multiLevelType w:val="multilevel"/>
    <w:tmpl w:val="7058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95F0A"/>
    <w:multiLevelType w:val="multilevel"/>
    <w:tmpl w:val="9DB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70726"/>
    <w:multiLevelType w:val="multilevel"/>
    <w:tmpl w:val="EB54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F08AD"/>
    <w:multiLevelType w:val="multilevel"/>
    <w:tmpl w:val="EFE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E50D2"/>
    <w:multiLevelType w:val="multilevel"/>
    <w:tmpl w:val="7E2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A105B"/>
    <w:multiLevelType w:val="multilevel"/>
    <w:tmpl w:val="58F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C1A0B"/>
    <w:multiLevelType w:val="multilevel"/>
    <w:tmpl w:val="A83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7F81"/>
    <w:multiLevelType w:val="multilevel"/>
    <w:tmpl w:val="B76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5A56"/>
    <w:multiLevelType w:val="multilevel"/>
    <w:tmpl w:val="E36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D1757"/>
    <w:multiLevelType w:val="multilevel"/>
    <w:tmpl w:val="3A0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C5E59"/>
    <w:multiLevelType w:val="multilevel"/>
    <w:tmpl w:val="818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52CC8"/>
    <w:multiLevelType w:val="multilevel"/>
    <w:tmpl w:val="48F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23394"/>
    <w:multiLevelType w:val="multilevel"/>
    <w:tmpl w:val="05B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677EF"/>
    <w:multiLevelType w:val="multilevel"/>
    <w:tmpl w:val="A47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56091"/>
    <w:multiLevelType w:val="multilevel"/>
    <w:tmpl w:val="E6A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86567"/>
    <w:multiLevelType w:val="multilevel"/>
    <w:tmpl w:val="F7D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B11A1"/>
    <w:multiLevelType w:val="multilevel"/>
    <w:tmpl w:val="1B4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15094"/>
    <w:multiLevelType w:val="multilevel"/>
    <w:tmpl w:val="1FE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26937"/>
    <w:multiLevelType w:val="multilevel"/>
    <w:tmpl w:val="5D4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F276C"/>
    <w:multiLevelType w:val="multilevel"/>
    <w:tmpl w:val="0F4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00D32"/>
    <w:multiLevelType w:val="multilevel"/>
    <w:tmpl w:val="B38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65DFB"/>
    <w:multiLevelType w:val="multilevel"/>
    <w:tmpl w:val="5D4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13A8F"/>
    <w:multiLevelType w:val="multilevel"/>
    <w:tmpl w:val="9AE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15E21"/>
    <w:multiLevelType w:val="multilevel"/>
    <w:tmpl w:val="BD8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17A87"/>
    <w:multiLevelType w:val="multilevel"/>
    <w:tmpl w:val="B99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63838"/>
    <w:multiLevelType w:val="multilevel"/>
    <w:tmpl w:val="FA1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F7E8F"/>
    <w:multiLevelType w:val="multilevel"/>
    <w:tmpl w:val="2E1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12EAF"/>
    <w:multiLevelType w:val="multilevel"/>
    <w:tmpl w:val="53E8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247E8"/>
    <w:multiLevelType w:val="multilevel"/>
    <w:tmpl w:val="97F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52DBB"/>
    <w:multiLevelType w:val="multilevel"/>
    <w:tmpl w:val="53A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86A5A"/>
    <w:multiLevelType w:val="multilevel"/>
    <w:tmpl w:val="9A1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45EB7"/>
    <w:multiLevelType w:val="multilevel"/>
    <w:tmpl w:val="BB1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F034F"/>
    <w:multiLevelType w:val="multilevel"/>
    <w:tmpl w:val="4E64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747F0"/>
    <w:multiLevelType w:val="multilevel"/>
    <w:tmpl w:val="E72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45010"/>
    <w:multiLevelType w:val="multilevel"/>
    <w:tmpl w:val="7008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92670"/>
    <w:multiLevelType w:val="multilevel"/>
    <w:tmpl w:val="945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E00F66"/>
    <w:multiLevelType w:val="multilevel"/>
    <w:tmpl w:val="BE8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723DCA"/>
    <w:multiLevelType w:val="multilevel"/>
    <w:tmpl w:val="6CAC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C5F02"/>
    <w:multiLevelType w:val="multilevel"/>
    <w:tmpl w:val="2C0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52"/>
  </w:num>
  <w:num w:numId="4">
    <w:abstractNumId w:val="43"/>
  </w:num>
  <w:num w:numId="5">
    <w:abstractNumId w:val="11"/>
  </w:num>
  <w:num w:numId="6">
    <w:abstractNumId w:val="17"/>
  </w:num>
  <w:num w:numId="7">
    <w:abstractNumId w:val="40"/>
  </w:num>
  <w:num w:numId="8">
    <w:abstractNumId w:val="53"/>
  </w:num>
  <w:num w:numId="9">
    <w:abstractNumId w:val="36"/>
  </w:num>
  <w:num w:numId="10">
    <w:abstractNumId w:val="0"/>
  </w:num>
  <w:num w:numId="11">
    <w:abstractNumId w:val="29"/>
  </w:num>
  <w:num w:numId="12">
    <w:abstractNumId w:val="39"/>
  </w:num>
  <w:num w:numId="13">
    <w:abstractNumId w:val="25"/>
  </w:num>
  <w:num w:numId="14">
    <w:abstractNumId w:val="48"/>
  </w:num>
  <w:num w:numId="15">
    <w:abstractNumId w:val="46"/>
  </w:num>
  <w:num w:numId="16">
    <w:abstractNumId w:val="41"/>
  </w:num>
  <w:num w:numId="17">
    <w:abstractNumId w:val="33"/>
  </w:num>
  <w:num w:numId="18">
    <w:abstractNumId w:val="12"/>
  </w:num>
  <w:num w:numId="19">
    <w:abstractNumId w:val="20"/>
  </w:num>
  <w:num w:numId="20">
    <w:abstractNumId w:val="28"/>
  </w:num>
  <w:num w:numId="21">
    <w:abstractNumId w:val="34"/>
  </w:num>
  <w:num w:numId="22">
    <w:abstractNumId w:val="30"/>
  </w:num>
  <w:num w:numId="23">
    <w:abstractNumId w:val="1"/>
  </w:num>
  <w:num w:numId="24">
    <w:abstractNumId w:val="18"/>
  </w:num>
  <w:num w:numId="25">
    <w:abstractNumId w:val="50"/>
  </w:num>
  <w:num w:numId="26">
    <w:abstractNumId w:val="23"/>
  </w:num>
  <w:num w:numId="27">
    <w:abstractNumId w:val="2"/>
  </w:num>
  <w:num w:numId="28">
    <w:abstractNumId w:val="22"/>
  </w:num>
  <w:num w:numId="29">
    <w:abstractNumId w:val="31"/>
  </w:num>
  <w:num w:numId="30">
    <w:abstractNumId w:val="7"/>
  </w:num>
  <w:num w:numId="31">
    <w:abstractNumId w:val="42"/>
  </w:num>
  <w:num w:numId="32">
    <w:abstractNumId w:val="5"/>
  </w:num>
  <w:num w:numId="33">
    <w:abstractNumId w:val="37"/>
  </w:num>
  <w:num w:numId="34">
    <w:abstractNumId w:val="8"/>
  </w:num>
  <w:num w:numId="35">
    <w:abstractNumId w:val="13"/>
  </w:num>
  <w:num w:numId="36">
    <w:abstractNumId w:val="44"/>
  </w:num>
  <w:num w:numId="37">
    <w:abstractNumId w:val="6"/>
  </w:num>
  <w:num w:numId="38">
    <w:abstractNumId w:val="32"/>
  </w:num>
  <w:num w:numId="39">
    <w:abstractNumId w:val="26"/>
  </w:num>
  <w:num w:numId="40">
    <w:abstractNumId w:val="3"/>
  </w:num>
  <w:num w:numId="41">
    <w:abstractNumId w:val="16"/>
  </w:num>
  <w:num w:numId="42">
    <w:abstractNumId w:val="47"/>
  </w:num>
  <w:num w:numId="43">
    <w:abstractNumId w:val="19"/>
  </w:num>
  <w:num w:numId="44">
    <w:abstractNumId w:val="10"/>
  </w:num>
  <w:num w:numId="45">
    <w:abstractNumId w:val="35"/>
  </w:num>
  <w:num w:numId="46">
    <w:abstractNumId w:val="49"/>
  </w:num>
  <w:num w:numId="47">
    <w:abstractNumId w:val="4"/>
  </w:num>
  <w:num w:numId="48">
    <w:abstractNumId w:val="14"/>
  </w:num>
  <w:num w:numId="49">
    <w:abstractNumId w:val="27"/>
  </w:num>
  <w:num w:numId="50">
    <w:abstractNumId w:val="51"/>
  </w:num>
  <w:num w:numId="51">
    <w:abstractNumId w:val="24"/>
  </w:num>
  <w:num w:numId="52">
    <w:abstractNumId w:val="45"/>
  </w:num>
  <w:num w:numId="53">
    <w:abstractNumId w:val="15"/>
  </w:num>
  <w:num w:numId="54">
    <w:abstractNumId w:val="3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FF"/>
    <w:rsid w:val="003A09FF"/>
    <w:rsid w:val="00425F03"/>
    <w:rsid w:val="00632476"/>
    <w:rsid w:val="00AC26E5"/>
    <w:rsid w:val="00C11787"/>
    <w:rsid w:val="00DA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E5B5"/>
  <w15:chartTrackingRefBased/>
  <w15:docId w15:val="{510D2858-566A-4F72-A3D6-3CF5F298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9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1756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Арзымат Матмуратов</dc:creator>
  <cp:keywords/>
  <dc:description/>
  <cp:lastModifiedBy>Арзымат Матмуратов</cp:lastModifiedBy>
  <cp:revision>9</cp:revision>
  <dcterms:created xsi:type="dcterms:W3CDTF">2026-07-30T07:46:00Z</dcterms:created>
  <dcterms:modified xsi:type="dcterms:W3CDTF">2026-07-31T08:33:00Z</dcterms:modified>
</cp:coreProperties>
</file>