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9.439697265625" w:firstLine="0"/>
        <w:jc w:val="righ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single"/>
          <w:shd w:fill="auto" w:val="clear"/>
          <w:vertAlign w:val="baseline"/>
          <w:rtl w:val="0"/>
        </w:rPr>
        <w:t xml:space="preserve">UNIVERSITY OF MUMBAI</w:t>
      </w: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9.04052734375" w:line="240" w:lineRule="auto"/>
        <w:ind w:left="0" w:right="1750.0531005859375" w:firstLine="0"/>
        <w:jc w:val="right"/>
        <w:rPr>
          <w:rFonts w:ascii="Times New Roman" w:cs="Times New Roman" w:eastAsia="Times New Roman" w:hAnsi="Times New Roman"/>
          <w:b w:val="1"/>
          <w:i w:val="0"/>
          <w:smallCaps w:val="0"/>
          <w:strike w:val="0"/>
          <w:color w:val="000000"/>
          <w:sz w:val="51.959999084472656"/>
          <w:szCs w:val="5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1.959999084472656"/>
          <w:szCs w:val="51.959999084472656"/>
          <w:u w:val="single"/>
          <w:shd w:fill="auto" w:val="clear"/>
          <w:vertAlign w:val="baseline"/>
          <w:rtl w:val="0"/>
        </w:rPr>
        <w:t xml:space="preserve">Teacher’s Reference Manual</w:t>
      </w:r>
      <w:r w:rsidDel="00000000" w:rsidR="00000000" w:rsidRPr="00000000">
        <w:rPr>
          <w:rFonts w:ascii="Times New Roman" w:cs="Times New Roman" w:eastAsia="Times New Roman" w:hAnsi="Times New Roman"/>
          <w:b w:val="1"/>
          <w:i w:val="0"/>
          <w:smallCaps w:val="0"/>
          <w:strike w:val="0"/>
          <w:color w:val="000000"/>
          <w:sz w:val="51.959999084472656"/>
          <w:szCs w:val="51.959999084472656"/>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2685546875" w:line="247.90088653564453" w:lineRule="auto"/>
        <w:ind w:left="2116.0000610351562" w:right="1912.63916015625"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single"/>
          <w:shd w:fill="auto" w:val="clear"/>
          <w:vertAlign w:val="baseline"/>
          <w:rtl w:val="0"/>
        </w:rPr>
        <w:t xml:space="preserve">Subject: Business Intelligence</w:t>
      </w: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48"/>
          <w:szCs w:val="48"/>
          <w:u w:val="single"/>
          <w:shd w:fill="auto" w:val="clear"/>
          <w:vertAlign w:val="baseline"/>
          <w:rtl w:val="0"/>
        </w:rPr>
        <w:t xml:space="preserve">Practical</w:t>
      </w: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038330078125" w:line="321.3973903656006" w:lineRule="auto"/>
        <w:ind w:left="2076.0482788085938" w:right="1770.596923828125" w:firstLine="0"/>
        <w:jc w:val="center"/>
        <w:rPr>
          <w:rFonts w:ascii="Times New Roman" w:cs="Times New Roman" w:eastAsia="Times New Roman" w:hAnsi="Times New Roman"/>
          <w:b w:val="0"/>
          <w:i w:val="0"/>
          <w:smallCaps w:val="0"/>
          <w:strike w:val="0"/>
          <w:color w:val="000000"/>
          <w:sz w:val="44.040000915527344"/>
          <w:szCs w:val="44.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040000915527344"/>
          <w:szCs w:val="44.040000915527344"/>
          <w:u w:val="none"/>
          <w:shd w:fill="auto" w:val="clear"/>
          <w:vertAlign w:val="baseline"/>
          <w:rtl w:val="0"/>
        </w:rPr>
        <w:t xml:space="preserve">with effect from the academic year  2018 – 2019</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462890625" w:line="233.66902828216553" w:lineRule="auto"/>
        <w:ind w:left="350.63995361328125" w:right="676.15966796875" w:firstLine="23.280029296875"/>
        <w:jc w:val="both"/>
        <w:rPr>
          <w:rFonts w:ascii="Arial" w:cs="Arial" w:eastAsia="Arial" w:hAnsi="Arial"/>
          <w:b w:val="0"/>
          <w:i w:val="0"/>
          <w:smallCaps w:val="0"/>
          <w:strike w:val="0"/>
          <w:color w:val="000000"/>
          <w:sz w:val="24.640439987182617"/>
          <w:szCs w:val="24.640439987182617"/>
          <w:u w:val="none"/>
          <w:shd w:fill="auto" w:val="clear"/>
          <w:vertAlign w:val="baseline"/>
        </w:rPr>
      </w:pPr>
      <w:r w:rsidDel="00000000" w:rsidR="00000000" w:rsidRPr="00000000">
        <w:rPr>
          <w:rFonts w:ascii="Arial" w:cs="Arial" w:eastAsia="Arial" w:hAnsi="Arial"/>
          <w:b w:val="0"/>
          <w:i w:val="0"/>
          <w:smallCaps w:val="0"/>
          <w:strike w:val="0"/>
          <w:color w:val="000000"/>
          <w:sz w:val="24.640439987182617"/>
          <w:szCs w:val="24.640439987182617"/>
          <w:u w:val="none"/>
          <w:shd w:fill="auto" w:val="clear"/>
          <w:vertAlign w:val="baseline"/>
          <w:rtl w:val="0"/>
        </w:rPr>
        <w:t xml:space="preserve">Note: This Manual is just a reference manual for conducting the practical in laboratory.  The respective tutors / teachers are supposed to conduct the practical with necessary  modifications.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513671875" w:line="229.95147228240967" w:lineRule="auto"/>
        <w:ind w:left="516.0736083984375" w:right="806.11328125" w:firstLine="0"/>
        <w:jc w:val="center"/>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Practical 1: Import the legacy data from different sources such as (Excel,  SqlServer, Oracle etc.) and load in the target system.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612548828125" w:line="240" w:lineRule="auto"/>
        <w:ind w:left="44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Importing Excel Data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0" w:lineRule="auto"/>
        <w:ind w:left="739.8399353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Launch Power BI Desktop.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7.8998851776123" w:lineRule="auto"/>
        <w:ind w:left="1079.1999816894531" w:right="1296.0003662109375" w:hanging="35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From the Home ribbon, select Get Data. Excel is one of the Most Common data  connections, so you can select it directly from the Get Data menu.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0205078125" w:line="240" w:lineRule="auto"/>
        <w:ind w:left="1072.7999877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429760" cy="4028567"/>
            <wp:effectExtent b="0" l="0" r="0" t="0"/>
            <wp:docPr id="111" name="image108.png"/>
            <a:graphic>
              <a:graphicData uri="http://schemas.openxmlformats.org/drawingml/2006/picture">
                <pic:pic>
                  <pic:nvPicPr>
                    <pic:cNvPr id="0" name="image108.png"/>
                    <pic:cNvPicPr preferRelativeResize="0"/>
                  </pic:nvPicPr>
                  <pic:blipFill>
                    <a:blip r:embed="rId6"/>
                    <a:srcRect b="0" l="0" r="0" t="0"/>
                    <a:stretch>
                      <a:fillRect/>
                    </a:stretch>
                  </pic:blipFill>
                  <pic:spPr>
                    <a:xfrm>
                      <a:off x="0" y="0"/>
                      <a:ext cx="4429760" cy="402856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1079.9198913574219" w:right="847.918701171875" w:hanging="356.399993896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If you select the Get Data button directly, you can also select FIle &gt; Excel and select  Connect.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6190185546875" w:line="240" w:lineRule="auto"/>
        <w:ind w:left="716.079864501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In the Open File dialog box, select the Products.xlsx file.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3200378417969" w:line="240" w:lineRule="auto"/>
        <w:ind w:left="72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In the Navigator pane, select the Products table and then select Edit.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9200592041016" w:line="240" w:lineRule="auto"/>
        <w:ind w:left="0" w:right="712.263183593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6162109375" w:line="240" w:lineRule="auto"/>
        <w:ind w:left="1072.7999877929688"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Pr>
        <w:drawing>
          <wp:inline distB="19050" distT="19050" distL="19050" distR="19050">
            <wp:extent cx="4758055" cy="3776346"/>
            <wp:effectExtent b="0" l="0" r="0" t="0"/>
            <wp:docPr id="113" name="image113.png"/>
            <a:graphic>
              <a:graphicData uri="http://schemas.openxmlformats.org/drawingml/2006/picture">
                <pic:pic>
                  <pic:nvPicPr>
                    <pic:cNvPr id="0" name="image113.png"/>
                    <pic:cNvPicPr preferRelativeResize="0"/>
                  </pic:nvPicPr>
                  <pic:blipFill>
                    <a:blip r:embed="rId7"/>
                    <a:srcRect b="0" l="0" r="0" t="0"/>
                    <a:stretch>
                      <a:fillRect/>
                    </a:stretch>
                  </pic:blipFill>
                  <pic:spPr>
                    <a:xfrm>
                      <a:off x="0" y="0"/>
                      <a:ext cx="4758055" cy="377634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59994506835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Importing Data from OData Feed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201416015625" w:line="247.90088653564453" w:lineRule="auto"/>
        <w:ind w:left="356.15997314453125" w:right="794.55932617187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task, you'll bring in order data. This step represents connecting to a sales system. You  import data into Power BI Desktop from the sample Northwind OData feed at the following  URL, which you can copy (and then paste) in the steps below: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091796875" w:line="240" w:lineRule="auto"/>
        <w:ind w:left="354.96002197265625"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http://services.odata.org/V3/Northwind/Northwind.svc/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197509765625" w:line="240" w:lineRule="auto"/>
        <w:ind w:left="359.5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to an OData feed: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0" w:lineRule="auto"/>
        <w:ind w:left="739.8399353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From the Home ribbon tab in Query Editor, select Get Data.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720.399932861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Browse to the OData Feed data source.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496.8013000488281" w:lineRule="auto"/>
        <w:ind w:left="716.0798645019531" w:right="1655.7598876953125" w:firstLine="7.440032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In the OData Feed dialog box, paste the URL for the Northwind OData feed. 4) Select OK.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85791015625" w:line="240" w:lineRule="auto"/>
        <w:ind w:left="72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In the Navigator pane, select the Orders table, and then select Edit.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52001953125" w:line="240" w:lineRule="auto"/>
        <w:ind w:left="0" w:right="712.263183593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73828125" w:line="240" w:lineRule="auto"/>
        <w:ind w:left="1072.7999877929688"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Pr>
        <w:drawing>
          <wp:inline distB="19050" distT="19050" distL="19050" distR="19050">
            <wp:extent cx="4070985" cy="3228975"/>
            <wp:effectExtent b="0" l="0" r="0" t="0"/>
            <wp:docPr id="112" name="image110.png"/>
            <a:graphic>
              <a:graphicData uri="http://schemas.openxmlformats.org/drawingml/2006/picture">
                <pic:pic>
                  <pic:nvPicPr>
                    <pic:cNvPr id="0" name="image110.png"/>
                    <pic:cNvPicPr preferRelativeResize="0"/>
                  </pic:nvPicPr>
                  <pic:blipFill>
                    <a:blip r:embed="rId8"/>
                    <a:srcRect b="0" l="0" r="0" t="0"/>
                    <a:stretch>
                      <a:fillRect/>
                    </a:stretch>
                  </pic:blipFill>
                  <pic:spPr>
                    <a:xfrm>
                      <a:off x="0" y="0"/>
                      <a:ext cx="4070985"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1.439208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click a table name, without selecting the checkbox, to see a preview.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1199951171875" w:line="230.23681640625" w:lineRule="auto"/>
        <w:ind w:left="358.1123352050781" w:right="1043.76220703125" w:hanging="0.838775634765625"/>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Practical 2: Perform the Extraction Transformation and Loading (ETL)  process to construct the database in the Sqlserver / Power BI.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6806640625" w:line="240" w:lineRule="auto"/>
        <w:ind w:left="36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 : Data Extraction :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356.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extraction is first step of ETL. There are 2 Types of Data Extraction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779876708984" w:lineRule="auto"/>
        <w:ind w:left="365.03997802734375" w:right="742.55859375" w:firstLine="1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Full Extraction : All the data from source systems or operational systems gets extracted to  staging area. (Initial Load)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21826171875" w:line="229.90829944610596" w:lineRule="auto"/>
        <w:ind w:left="365.03997802734375" w:right="1401.199951171875" w:hanging="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Partial Extraction : Sometimes we get notification from the source system to update  specific date. It is called as Delta load.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1572265625" w:line="229.90779876708984" w:lineRule="auto"/>
        <w:ind w:left="353.99993896484375" w:right="1349.75952148437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System Performance: The Extraction strategies should not affect source system  performance.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43896484375" w:line="240" w:lineRule="auto"/>
        <w:ind w:left="36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2 : Data Transformation :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2001953125" w:line="230.07455348968506" w:lineRule="auto"/>
        <w:ind w:left="355.9199523925781" w:right="1005.0384521484375" w:firstLine="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transformation is second step.After extracting the data there is big need to do the  transformation as per the target system.I would like to give you some bullet points of Data  Transformation.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456359863281" w:line="229.90792751312256" w:lineRule="auto"/>
        <w:ind w:left="1073.9199829101562" w:right="1277.5201416015625" w:hanging="348.24005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Extracted from source system is in to Raw format. We need to transform it  before loading in to target server.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2042236328125" w:line="240" w:lineRule="auto"/>
        <w:ind w:left="72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has to be cleaned, mapped and transformed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5200653076172" w:line="240" w:lineRule="auto"/>
        <w:ind w:left="0" w:right="712.263183593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4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6728515625" w:line="240" w:lineRule="auto"/>
        <w:ind w:left="72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following important steps of Data Transformation :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18798828125" w:line="240" w:lineRule="auto"/>
        <w:ind w:left="36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1.Selection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data to load in target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2041015625" w:line="240" w:lineRule="auto"/>
        <w:ind w:left="356.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2.Matching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Match the data with target system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18798828125" w:line="463.81482124328613" w:lineRule="auto"/>
        <w:ind w:left="359.0399169921875" w:right="2322.559814453125" w:hanging="2.3999023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3.Data Transforming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need to change data as per target table structures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 life examples of Data Transformation :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04638671875" w:line="229.90779876708984" w:lineRule="auto"/>
        <w:ind w:left="1082.0799255371094" w:right="654.47998046875" w:hanging="356.399993896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Standardizing data : Data is fetched from multiple sources so it needs to be standardized  as per the target system.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25" w:line="230.9073543548584" w:lineRule="auto"/>
        <w:ind w:left="1084.7198486328125" w:right="652.7197265625" w:hanging="359.03991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Character set conversion : Need to transform the character sets as per the target systems.  (Firstname and last name example)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12744140625" w:line="229.90779876708984" w:lineRule="auto"/>
        <w:ind w:left="1076.3198852539062" w:right="653.9990234375" w:hanging="350.6399536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Calculated and derived values: In source system there is first val and second val and in  target we need the calculation of first val and second val.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25" w:line="229.90779876708984" w:lineRule="auto"/>
        <w:ind w:left="1079.6798706054688" w:right="653.84033203125" w:hanging="353.99993896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Conversion in different formats : If in source system date in in DDMMYY format  and in target the date is in DDMONYYYY format then this transformation needs to be  done at transformation phase.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2314453125" w:line="240" w:lineRule="auto"/>
        <w:ind w:left="362.25006103515625"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Step 3 : Data Loading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1044921875" w:line="674.0634727478027" w:lineRule="auto"/>
        <w:ind w:left="355.4351806640625" w:right="1535.2783203125" w:firstLine="370.2447509765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loading phase loads the prepared data from staging tables to main tables.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ETL process in SQL Server: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55859375" w:line="240" w:lineRule="auto"/>
        <w:ind w:left="35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are the steps to open BIDS\SSDT.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29.90829944610596" w:lineRule="auto"/>
        <w:ind w:left="353.99993896484375" w:right="1292.15942382812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Open either BIDS\SSDT based on the version from the Microsoft SQL Server  programs group. The following screen appears.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115478515625" w:line="240" w:lineRule="auto"/>
        <w:ind w:left="35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1952" cy="2421255"/>
            <wp:effectExtent b="0" l="0" r="0" t="0"/>
            <wp:docPr id="108" name="image106.png"/>
            <a:graphic>
              <a:graphicData uri="http://schemas.openxmlformats.org/drawingml/2006/picture">
                <pic:pic>
                  <pic:nvPicPr>
                    <pic:cNvPr id="0" name="image106.png"/>
                    <pic:cNvPicPr preferRelativeResize="0"/>
                  </pic:nvPicPr>
                  <pic:blipFill>
                    <a:blip r:embed="rId9"/>
                    <a:srcRect b="0" l="0" r="0" t="0"/>
                    <a:stretch>
                      <a:fillRect/>
                    </a:stretch>
                  </pic:blipFill>
                  <pic:spPr>
                    <a:xfrm>
                      <a:off x="0" y="0"/>
                      <a:ext cx="3171952" cy="242125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61.67999267578125" w:right="1027.67944335937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2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The above screen shows SSDT has opened. Go to file at the top left corner in the  above image and click New. Select project and the following screen opens.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0118255615234" w:line="240" w:lineRule="auto"/>
        <w:ind w:left="0" w:right="712.263183593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5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73828125" w:line="240" w:lineRule="auto"/>
        <w:ind w:left="352.79998779296875"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Pr>
        <w:drawing>
          <wp:inline distB="19050" distT="19050" distL="19050" distR="19050">
            <wp:extent cx="4178808" cy="2886075"/>
            <wp:effectExtent b="0" l="0" r="0" t="0"/>
            <wp:docPr id="107" name="image112.png"/>
            <a:graphic>
              <a:graphicData uri="http://schemas.openxmlformats.org/drawingml/2006/picture">
                <pic:pic>
                  <pic:nvPicPr>
                    <pic:cNvPr id="0" name="image112.png"/>
                    <pic:cNvPicPr preferRelativeResize="0"/>
                  </pic:nvPicPr>
                  <pic:blipFill>
                    <a:blip r:embed="rId10"/>
                    <a:srcRect b="0" l="0" r="0" t="0"/>
                    <a:stretch>
                      <a:fillRect/>
                    </a:stretch>
                  </pic:blipFill>
                  <pic:spPr>
                    <a:xfrm>
                      <a:off x="0" y="0"/>
                      <a:ext cx="4178808"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61.67999267578125" w:right="833.999023437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3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Select Integration Services under Business Intelligence on the top left corner in the  above screen to get the following screen.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19384765625" w:line="240" w:lineRule="auto"/>
        <w:ind w:left="35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263390" cy="2941701"/>
            <wp:effectExtent b="0" l="0" r="0" t="0"/>
            <wp:docPr id="110" name="image105.png"/>
            <a:graphic>
              <a:graphicData uri="http://schemas.openxmlformats.org/drawingml/2006/picture">
                <pic:pic>
                  <pic:nvPicPr>
                    <pic:cNvPr id="0" name="image105.png"/>
                    <pic:cNvPicPr preferRelativeResize="0"/>
                  </pic:nvPicPr>
                  <pic:blipFill>
                    <a:blip r:embed="rId11"/>
                    <a:srcRect b="0" l="0" r="0" t="0"/>
                    <a:stretch>
                      <a:fillRect/>
                    </a:stretch>
                  </pic:blipFill>
                  <pic:spPr>
                    <a:xfrm>
                      <a:off x="0" y="0"/>
                      <a:ext cx="4263390" cy="2941701"/>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0762615203857" w:lineRule="auto"/>
        <w:ind w:left="357.12005615234375" w:right="656.640625" w:firstLine="4.079895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4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In the above screen, select either Integration Services Project or Integration Services  Import Project Wizard based on your requirement to develop\create the package.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01263427734375" w:line="240" w:lineRule="auto"/>
        <w:ind w:left="376.7567443847656" w:right="0" w:firstLine="0"/>
        <w:jc w:val="left"/>
        <w:rPr>
          <w:rFonts w:ascii="Calibri" w:cs="Calibri" w:eastAsia="Calibri" w:hAnsi="Calibri"/>
          <w:b w:val="0"/>
          <w:i w:val="0"/>
          <w:smallCaps w:val="0"/>
          <w:strike w:val="0"/>
          <w:color w:val="000000"/>
          <w:sz w:val="26.040000915527344"/>
          <w:szCs w:val="26.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6.040000915527344"/>
          <w:szCs w:val="26.040000915527344"/>
          <w:u w:val="none"/>
          <w:shd w:fill="auto" w:val="clear"/>
          <w:vertAlign w:val="baseline"/>
          <w:rtl w:val="0"/>
        </w:rPr>
        <w:t xml:space="preserve">Modes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7130126953125" w:line="464.14761543273926" w:lineRule="auto"/>
        <w:ind w:left="376.7567443847656" w:right="1966.15966796875" w:hanging="16.756744384765625"/>
        <w:jc w:val="left"/>
        <w:rPr>
          <w:rFonts w:ascii="Calibri" w:cs="Calibri" w:eastAsia="Calibri" w:hAnsi="Calibri"/>
          <w:b w:val="0"/>
          <w:i w:val="0"/>
          <w:smallCaps w:val="0"/>
          <w:strike w:val="0"/>
          <w:color w:val="000000"/>
          <w:sz w:val="26.040000915527344"/>
          <w:szCs w:val="26.04000091552734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There are two modes − Native Mode (SQL Server Mode) and Share Point Mode. </w:t>
      </w:r>
      <w:r w:rsidDel="00000000" w:rsidR="00000000" w:rsidRPr="00000000">
        <w:rPr>
          <w:rFonts w:ascii="Calibri" w:cs="Calibri" w:eastAsia="Calibri" w:hAnsi="Calibri"/>
          <w:b w:val="0"/>
          <w:i w:val="0"/>
          <w:smallCaps w:val="0"/>
          <w:strike w:val="0"/>
          <w:color w:val="000000"/>
          <w:sz w:val="26.040000915527344"/>
          <w:szCs w:val="26.040000915527344"/>
          <w:u w:val="none"/>
          <w:shd w:fill="auto" w:val="clear"/>
          <w:vertAlign w:val="baseline"/>
          <w:rtl w:val="0"/>
        </w:rPr>
        <w:t xml:space="preserve">Models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7239990234375" w:line="229.90792751312256" w:lineRule="auto"/>
        <w:ind w:left="356.6400146484375" w:right="1555.119628906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There are two models − Tabular Model (For Team and Personal Analysis) and Multi  Dimensions Model (For Corporate Analysis).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8120880126953" w:line="240" w:lineRule="auto"/>
        <w:ind w:left="0" w:right="712.263183593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6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66796875" w:line="229.90779876708984" w:lineRule="auto"/>
        <w:ind w:left="357.5999450683594" w:right="1089.520263671875" w:hanging="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BIDS (Business Intelligence Studio till 2008 R2) and SSDT (SQL Server Data Tools  from 2012) are environments to work with SSAS.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279296875" w:line="230.24130821228027" w:lineRule="auto"/>
        <w:ind w:left="353.99993896484375" w:right="1292.15942382812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Open either BIDS\SSDT based on the version from the Microsoft SQL Server  programs group. The following screen will appear.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78076171875" w:line="240" w:lineRule="auto"/>
        <w:ind w:left="35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343273" cy="3315335"/>
            <wp:effectExtent b="0" l="0" r="0" t="0"/>
            <wp:docPr id="109" name="image111.png"/>
            <a:graphic>
              <a:graphicData uri="http://schemas.openxmlformats.org/drawingml/2006/picture">
                <pic:pic>
                  <pic:nvPicPr>
                    <pic:cNvPr id="0" name="image111.png"/>
                    <pic:cNvPicPr preferRelativeResize="0"/>
                  </pic:nvPicPr>
                  <pic:blipFill>
                    <a:blip r:embed="rId12"/>
                    <a:srcRect b="0" l="0" r="0" t="0"/>
                    <a:stretch>
                      <a:fillRect/>
                    </a:stretch>
                  </pic:blipFill>
                  <pic:spPr>
                    <a:xfrm>
                      <a:off x="0" y="0"/>
                      <a:ext cx="4343273" cy="331533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361.67999267578125" w:right="958.479614257812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2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The above screen shows SSDT has opened. Go to file on the top left corner in the  above image and click New. Select project and the following screen opens.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111328125" w:line="240" w:lineRule="auto"/>
        <w:ind w:left="35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59098" cy="2731770"/>
            <wp:effectExtent b="0" l="0" r="0" t="0"/>
            <wp:docPr id="105" name="image109.png"/>
            <a:graphic>
              <a:graphicData uri="http://schemas.openxmlformats.org/drawingml/2006/picture">
                <pic:pic>
                  <pic:nvPicPr>
                    <pic:cNvPr id="0" name="image109.png"/>
                    <pic:cNvPicPr preferRelativeResize="0"/>
                  </pic:nvPicPr>
                  <pic:blipFill>
                    <a:blip r:embed="rId13"/>
                    <a:srcRect b="0" l="0" r="0" t="0"/>
                    <a:stretch>
                      <a:fillRect/>
                    </a:stretch>
                  </pic:blipFill>
                  <pic:spPr>
                    <a:xfrm>
                      <a:off x="0" y="0"/>
                      <a:ext cx="3959098" cy="273177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355.9199523925781" w:right="770.639648437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3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Select Analysis Services in the above screen under Business Intelligence as seen on  the top left corner. The following screen pops up.</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2120819091797" w:line="240" w:lineRule="auto"/>
        <w:ind w:left="0" w:right="712.263183593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7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73828125" w:line="240" w:lineRule="auto"/>
        <w:ind w:left="352.79998779296875"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Pr>
        <w:drawing>
          <wp:inline distB="19050" distT="19050" distL="19050" distR="19050">
            <wp:extent cx="4205605" cy="2901823"/>
            <wp:effectExtent b="0" l="0" r="0" t="0"/>
            <wp:docPr id="104" name="image107.png"/>
            <a:graphic>
              <a:graphicData uri="http://schemas.openxmlformats.org/drawingml/2006/picture">
                <pic:pic>
                  <pic:nvPicPr>
                    <pic:cNvPr id="0" name="image107.png"/>
                    <pic:cNvPicPr preferRelativeResize="0"/>
                  </pic:nvPicPr>
                  <pic:blipFill>
                    <a:blip r:embed="rId14"/>
                    <a:srcRect b="0" l="0" r="0" t="0"/>
                    <a:stretch>
                      <a:fillRect/>
                    </a:stretch>
                  </pic:blipFill>
                  <pic:spPr>
                    <a:xfrm>
                      <a:off x="0" y="0"/>
                      <a:ext cx="4205605" cy="290182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353.99993896484375" w:right="713.2788085937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4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In the above screen, select any one option from the listed five options based on your  requirement to work with Analysis services.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11181640625" w:line="240" w:lineRule="auto"/>
        <w:ind w:left="357.5999450683594"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ETL Process in Power BI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2999267578125" w:line="240" w:lineRule="auto"/>
        <w:ind w:left="728.7998962402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Remove other columns to only display columns of interest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9197998046875" w:line="247.90088653564453" w:lineRule="auto"/>
        <w:ind w:left="361.199951171875" w:right="931.839599609375" w:hanging="4.079895019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step you remove all columns except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UnitsInStock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QuantityPerUnit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8701171875" w:line="247.90088653564453" w:lineRule="auto"/>
        <w:ind w:left="356.6400146484375" w:right="652.4792480468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BI Desktop includes Query Editor, which is where you shape and transform your data  connections. Query Editor opens automatically when you 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Navigator. You can  also open the Query Editor by selecting Edit Queries from the Home ribbon in Power BI  Desktop. The following steps are performed in Query Editor.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8701171875" w:line="247.90088653564453" w:lineRule="auto"/>
        <w:ind w:left="1077.0399475097656" w:right="1281.0394287109375" w:hanging="33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Query Editor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ProductID, ProductName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QuantityPerUnit,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UnitsInStock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columns (use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Ctrl+Click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select more than one column,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Shift+Click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select columns that are beside each other).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248.9004421234131" w:lineRule="auto"/>
        <w:ind w:left="1080.159912109375" w:right="941.6796875" w:hanging="359.759979248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Remove Columns &gt; Remove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Columns from the ribbon, or right-click  on a column header and click Remove Other Columns.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4195556640625" w:line="240" w:lineRule="auto"/>
        <w:ind w:left="0" w:right="712.263183593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8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73828125" w:line="240" w:lineRule="auto"/>
        <w:ind w:left="1072.7999877929688"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Pr>
        <w:drawing>
          <wp:inline distB="19050" distT="19050" distL="19050" distR="19050">
            <wp:extent cx="3882136" cy="2694940"/>
            <wp:effectExtent b="0" l="0" r="0" t="0"/>
            <wp:docPr id="106" name="image101.png"/>
            <a:graphic>
              <a:graphicData uri="http://schemas.openxmlformats.org/drawingml/2006/picture">
                <pic:pic>
                  <pic:nvPicPr>
                    <pic:cNvPr id="0" name="image101.png"/>
                    <pic:cNvPicPr preferRelativeResize="0"/>
                  </pic:nvPicPr>
                  <pic:blipFill>
                    <a:blip r:embed="rId15"/>
                    <a:srcRect b="0" l="0" r="0" t="0"/>
                    <a:stretch>
                      <a:fillRect/>
                    </a:stretch>
                  </pic:blipFill>
                  <pic:spPr>
                    <a:xfrm>
                      <a:off x="0" y="0"/>
                      <a:ext cx="3882136" cy="269494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039947509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Change the data type of the UnitsInStock column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8.40039253234863" w:lineRule="auto"/>
        <w:ind w:left="446.0798645019531" w:right="653.9990234375" w:hanging="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Query Editor connects to data, it reviews each field and to determine the best data type.  For the Excel workbook, products in stock will always be a whole number, so in this step you  confirm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UnitsInStock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column’s datatype is Whole Number.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200927734375" w:line="240" w:lineRule="auto"/>
        <w:ind w:left="469.8399353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Select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UnitsInStock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column.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00927734375" w:line="240" w:lineRule="auto"/>
        <w:ind w:left="510.399932861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Select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Type drop-down button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Home ribbon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197509765625" w:line="248.9004421234131" w:lineRule="auto"/>
        <w:ind w:left="454.7198486328125" w:right="793.0395507812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If not already a Whole Number, 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Whole Number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data type from the drop down  (the Data Type: button also displays the data type for the current selection).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18994140625" w:line="240" w:lineRule="auto"/>
        <w:ind w:left="1072.7999877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205605" cy="2569210"/>
            <wp:effectExtent b="0" l="0" r="0" t="0"/>
            <wp:docPr id="99" name="image104.png"/>
            <a:graphic>
              <a:graphicData uri="http://schemas.openxmlformats.org/drawingml/2006/picture">
                <pic:pic>
                  <pic:nvPicPr>
                    <pic:cNvPr id="0" name="image104.png"/>
                    <pic:cNvPicPr preferRelativeResize="0"/>
                  </pic:nvPicPr>
                  <pic:blipFill>
                    <a:blip r:embed="rId16"/>
                    <a:srcRect b="0" l="0" r="0" t="0"/>
                    <a:stretch>
                      <a:fillRect/>
                    </a:stretch>
                  </pic:blipFill>
                  <pic:spPr>
                    <a:xfrm>
                      <a:off x="0" y="0"/>
                      <a:ext cx="4205605" cy="256921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1199645996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Expand the Order_Details table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15991210938" w:line="247.90082931518555" w:lineRule="auto"/>
        <w:ind w:left="355.9199523925781" w:right="654.638671875" w:firstLine="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Orders table contains a reference to a Details table, which contains the individual products  that were included in each Order. When you connect to data sources with multiples tables (such  as a relational database) you can use these references to build up your query</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191558837891" w:line="240" w:lineRule="auto"/>
        <w:ind w:left="0" w:right="712.263183593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9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66796875" w:line="247.90088653564453" w:lineRule="auto"/>
        <w:ind w:left="355.9199523925781" w:right="651.99951171875" w:firstLine="1.20010375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step, you expand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Order_Details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that is related to the Orders table, to combine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UnitPrice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Quantity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columns from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Order_Details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Orders 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a representation of the data in these tables: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19091796875" w:line="247.90088653564453" w:lineRule="auto"/>
        <w:ind w:left="356.8800354003906" w:right="654.559326171875" w:hanging="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Expand operation combines columns from a related table into a subject table. When the  query runs, rows from the related table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Order_Details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combined into rows from the  subject table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Orders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8701171875" w:line="247.90088653564453" w:lineRule="auto"/>
        <w:ind w:left="355.9199523925781" w:right="831.8395996093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you expand the Order_Details table, three new columns and additional rows are added  to the Orders table, one for each row in the nested or related table.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8701171875" w:line="240" w:lineRule="auto"/>
        <w:ind w:left="43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 the Query View, scroll to the Order_Details column.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20361328125"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In the Order_Details column, select the expand icon ( ).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240" w:lineRule="auto"/>
        <w:ind w:left="363.119964599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In the Expand drop-down: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19140625" w:line="240" w:lineRule="auto"/>
        <w:ind w:left="1082.07992553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Select (Select All Columns) to clear all columns.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240" w:lineRule="auto"/>
        <w:ind w:left="1133.9199829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Select ProductID, UnitPrice, and Quantity.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20361328125" w:line="240" w:lineRule="auto"/>
        <w:ind w:left="1139.199981689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Click OK.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92041015625" w:line="240" w:lineRule="auto"/>
        <w:ind w:left="1535.7998657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225290" cy="2973578"/>
            <wp:effectExtent b="0" l="0" r="0" t="0"/>
            <wp:docPr id="100" name="image99.png"/>
            <a:graphic>
              <a:graphicData uri="http://schemas.openxmlformats.org/drawingml/2006/picture">
                <pic:pic>
                  <pic:nvPicPr>
                    <pic:cNvPr id="0" name="image99.png"/>
                    <pic:cNvPicPr preferRelativeResize="0"/>
                  </pic:nvPicPr>
                  <pic:blipFill>
                    <a:blip r:embed="rId17"/>
                    <a:srcRect b="0" l="0" r="0" t="0"/>
                    <a:stretch>
                      <a:fillRect/>
                    </a:stretch>
                  </pic:blipFill>
                  <pic:spPr>
                    <a:xfrm>
                      <a:off x="0" y="0"/>
                      <a:ext cx="4225290" cy="297357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3599243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Calculate the line total for each Order_Details row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2005615234375" w:line="248.5671901702881" w:lineRule="auto"/>
        <w:ind w:left="356.15997314453125" w:right="655.039062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BI Desktop lets you to create calculations based on the columns you are importing, so  you can enrich the data that you connect to. In this step, you create a Custom Column to  calculate the line total for each Order_Details row.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528564453125" w:line="240" w:lineRule="auto"/>
        <w:ind w:left="359.5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the line total for each Order_Details row: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00732421875" w:line="240" w:lineRule="auto"/>
        <w:ind w:left="739.8399353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 the Add Column ribbon tab, click Add Custom Column.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1201019287109"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10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6162109375" w:line="240" w:lineRule="auto"/>
        <w:ind w:left="1072.7999877929688"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Pr>
        <w:drawing>
          <wp:inline distB="19050" distT="19050" distL="19050" distR="19050">
            <wp:extent cx="4104640" cy="2798445"/>
            <wp:effectExtent b="0" l="0" r="0" t="0"/>
            <wp:docPr id="102" name="image100.png"/>
            <a:graphic>
              <a:graphicData uri="http://schemas.openxmlformats.org/drawingml/2006/picture">
                <pic:pic>
                  <pic:nvPicPr>
                    <pic:cNvPr id="0" name="image100.png"/>
                    <pic:cNvPicPr preferRelativeResize="0"/>
                  </pic:nvPicPr>
                  <pic:blipFill>
                    <a:blip r:embed="rId18"/>
                    <a:srcRect b="0" l="0" r="0" t="0"/>
                    <a:stretch>
                      <a:fillRect/>
                    </a:stretch>
                  </pic:blipFill>
                  <pic:spPr>
                    <a:xfrm>
                      <a:off x="0" y="0"/>
                      <a:ext cx="4104640" cy="279844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89941215515137" w:lineRule="auto"/>
        <w:ind w:left="713.1999206542969" w:right="663.59985351562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In the Add Custom Column dialog box, in the Custom Column Formula textbox, enter   [Order_Details.UnitPrice] * [Order_Details.Quantity].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060546875" w:line="240" w:lineRule="auto"/>
        <w:ind w:left="723.5198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In the New column name textbox, enter LineTotal.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716.079864501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Click OK.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19921875" w:line="240" w:lineRule="auto"/>
        <w:ind w:left="1072.7999877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257675" cy="2514600"/>
            <wp:effectExtent b="0" l="0" r="0" t="0"/>
            <wp:docPr id="103" name="image102.png"/>
            <a:graphic>
              <a:graphicData uri="http://schemas.openxmlformats.org/drawingml/2006/picture">
                <pic:pic>
                  <pic:nvPicPr>
                    <pic:cNvPr id="0" name="image102.png"/>
                    <pic:cNvPicPr preferRelativeResize="0"/>
                  </pic:nvPicPr>
                  <pic:blipFill>
                    <a:blip r:embed="rId19"/>
                    <a:srcRect b="0" l="0" r="0" t="0"/>
                    <a:stretch>
                      <a:fillRect/>
                    </a:stretch>
                  </pic:blipFill>
                  <pic:spPr>
                    <a:xfrm>
                      <a:off x="0" y="0"/>
                      <a:ext cx="425767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079986572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Rename and reorder columns in the query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00732421875" w:line="247.90088653564453" w:lineRule="auto"/>
        <w:ind w:left="353.99993896484375" w:right="1535.6787109375" w:firstLine="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step you finish making the model easy to work with when creating reports, by  renaming the final columns and changing their order.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1905517578125" w:line="240" w:lineRule="auto"/>
        <w:ind w:left="1099.8399353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 Query Editor, drag the LineTotal column to the left, after ShipCountry.</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1201171875"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11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73828125" w:line="240" w:lineRule="auto"/>
        <w:ind w:left="1655.4000854492188"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Pr>
        <w:drawing>
          <wp:inline distB="19050" distT="19050" distL="19050" distR="19050">
            <wp:extent cx="4077335" cy="2260473"/>
            <wp:effectExtent b="0" l="0" r="0" t="0"/>
            <wp:docPr id="101" name="image103.png"/>
            <a:graphic>
              <a:graphicData uri="http://schemas.openxmlformats.org/drawingml/2006/picture">
                <pic:pic>
                  <pic:nvPicPr>
                    <pic:cNvPr id="0" name="image103.png"/>
                    <pic:cNvPicPr preferRelativeResize="0"/>
                  </pic:nvPicPr>
                  <pic:blipFill>
                    <a:blip r:embed="rId20"/>
                    <a:srcRect b="0" l="0" r="0" t="0"/>
                    <a:stretch>
                      <a:fillRect/>
                    </a:stretch>
                  </pic:blipFill>
                  <pic:spPr>
                    <a:xfrm>
                      <a:off x="0" y="0"/>
                      <a:ext cx="4077335" cy="2260473"/>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13525390625" w:line="247.90088653564453" w:lineRule="auto"/>
        <w:ind w:left="358.800048828125" w:right="1013.439331054687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2.Remove the Order_Details. prefix from the Order_Details.ProductID,  Order_Details.UnitPrice and Order_Details.Quantity columns, by double-clicking on each  column header, and then deleting that text from the column name.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3115234375" w:line="240" w:lineRule="auto"/>
        <w:ind w:left="363.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Combine the Products and Total Sales queries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197509765625" w:line="248.40065002441406" w:lineRule="auto"/>
        <w:ind w:left="355.9199523925781" w:right="772.79907226562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BI Desktop does not require you to combine queries to report on them. Instead, you  can create Relationships between datasets. These relationships can be created on any column  that is common to your datasets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92626953125" w:line="248.10067176818848" w:lineRule="auto"/>
        <w:ind w:left="357.8399658203125" w:right="828.559570312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Orders and Products data that share a common 'ProductID' field, so we need to  ensure there's a relationship between them in the model we're using with Power BI Desktop.  Simply specify in Power BI Desktop that the columns from each table are related (i.e.  columns that have the same values). Power BI Desktop works out the direction and  cardinality of the relationship for you. In some cases, it will even detect the relationships  automatically.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197265625" w:line="247.90037155151367" w:lineRule="auto"/>
        <w:ind w:left="356.6400146484375" w:right="909.279785156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task, you confirm that a relationship is established in Power BI Desktop between the  Products and Total Sales queries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921875" w:line="240" w:lineRule="auto"/>
        <w:ind w:left="36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1: Confirm the relationship between Products and Total Sales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197509765625" w:line="247.9014015197754" w:lineRule="auto"/>
        <w:ind w:left="805.8399963378906" w:right="1321.67846679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First, we need to load the model that we created in Query Editor into Power BI  Desktop. From the Home ribbon of Query Editor, select Close &amp; Load.</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18310546875" w:line="240" w:lineRule="auto"/>
        <w:ind w:left="3245.7998657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49145" cy="2059051"/>
            <wp:effectExtent b="0" l="0" r="0" t="0"/>
            <wp:docPr id="33" name="image33.png"/>
            <a:graphic>
              <a:graphicData uri="http://schemas.openxmlformats.org/drawingml/2006/picture">
                <pic:pic>
                  <pic:nvPicPr>
                    <pic:cNvPr id="0" name="image33.png"/>
                    <pic:cNvPicPr preferRelativeResize="0"/>
                  </pic:nvPicPr>
                  <pic:blipFill>
                    <a:blip r:embed="rId21"/>
                    <a:srcRect b="0" l="0" r="0" t="0"/>
                    <a:stretch>
                      <a:fillRect/>
                    </a:stretch>
                  </pic:blipFill>
                  <pic:spPr>
                    <a:xfrm>
                      <a:off x="0" y="0"/>
                      <a:ext cx="2049145" cy="2059051"/>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12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66796875" w:line="240" w:lineRule="auto"/>
        <w:ind w:left="540.399932861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Power BI Desktop loads the data from the two queries.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1181640625" w:line="240" w:lineRule="auto"/>
        <w:ind w:left="2150.7998657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46526" cy="1699261"/>
            <wp:effectExtent b="0" l="0" r="0" t="0"/>
            <wp:docPr id="36" name="image36.png"/>
            <a:graphic>
              <a:graphicData uri="http://schemas.openxmlformats.org/drawingml/2006/picture">
                <pic:pic>
                  <pic:nvPicPr>
                    <pic:cNvPr id="0" name="image36.png"/>
                    <pic:cNvPicPr preferRelativeResize="0"/>
                  </pic:nvPicPr>
                  <pic:blipFill>
                    <a:blip r:embed="rId21"/>
                    <a:srcRect b="0" l="0" r="0" t="0"/>
                    <a:stretch>
                      <a:fillRect/>
                    </a:stretch>
                  </pic:blipFill>
                  <pic:spPr>
                    <a:xfrm>
                      <a:off x="0" y="0"/>
                      <a:ext cx="3446526" cy="1699261"/>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2.4105453491211" w:lineRule="auto"/>
        <w:ind w:left="352.79998779296875" w:right="1429.759521484375" w:firstLine="43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Once the data is loaded, select the Manage Relationships button Home ribbon.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172331" cy="1201420"/>
            <wp:effectExtent b="0" l="0" r="0" t="0"/>
            <wp:docPr id="37" name="image37.png"/>
            <a:graphic>
              <a:graphicData uri="http://schemas.openxmlformats.org/drawingml/2006/picture">
                <pic:pic>
                  <pic:nvPicPr>
                    <pic:cNvPr id="0" name="image37.png"/>
                    <pic:cNvPicPr preferRelativeResize="0"/>
                  </pic:nvPicPr>
                  <pic:blipFill>
                    <a:blip r:embed="rId21"/>
                    <a:srcRect b="0" l="0" r="0" t="0"/>
                    <a:stretch>
                      <a:fillRect/>
                    </a:stretch>
                  </pic:blipFill>
                  <pic:spPr>
                    <a:xfrm>
                      <a:off x="0" y="0"/>
                      <a:ext cx="4172331" cy="120142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08740234375" w:line="240" w:lineRule="auto"/>
        <w:ind w:left="536.079864501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Select the New… button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20361328125" w:line="240" w:lineRule="auto"/>
        <w:ind w:left="35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735705" cy="2687320"/>
            <wp:effectExtent b="0" l="0" r="0" t="0"/>
            <wp:docPr id="34" name="image34.png"/>
            <a:graphic>
              <a:graphicData uri="http://schemas.openxmlformats.org/drawingml/2006/picture">
                <pic:pic>
                  <pic:nvPicPr>
                    <pic:cNvPr id="0" name="image34.png"/>
                    <pic:cNvPicPr preferRelativeResize="0"/>
                  </pic:nvPicPr>
                  <pic:blipFill>
                    <a:blip r:embed="rId21"/>
                    <a:srcRect b="0" l="0" r="0" t="0"/>
                    <a:stretch>
                      <a:fillRect/>
                    </a:stretch>
                  </pic:blipFill>
                  <pic:spPr>
                    <a:xfrm>
                      <a:off x="0" y="0"/>
                      <a:ext cx="3735705" cy="268732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74348449707" w:lineRule="auto"/>
        <w:ind w:left="449.9198913574219" w:right="653.759765625" w:firstLine="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5.When we attempt to create the relationship, we see that one already exists! As shown in the  Create Relationship dialog (by the shaded columns), the ProductsID fields in each query  already have an established relationship.</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2191162109375"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13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9.4601249694824" w:lineRule="auto"/>
        <w:ind w:left="2209.8001098632812" w:right="2570.999755859375" w:firstLine="0"/>
        <w:jc w:val="center"/>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Pr>
        <w:drawing>
          <wp:inline distB="19050" distT="19050" distL="19050" distR="19050">
            <wp:extent cx="3372866" cy="3227705"/>
            <wp:effectExtent b="0" l="0" r="0" t="0"/>
            <wp:docPr id="35" name="image35.png"/>
            <a:graphic>
              <a:graphicData uri="http://schemas.openxmlformats.org/drawingml/2006/picture">
                <pic:pic>
                  <pic:nvPicPr>
                    <pic:cNvPr id="0" name="image35.png"/>
                    <pic:cNvPicPr preferRelativeResize="0"/>
                  </pic:nvPicPr>
                  <pic:blipFill>
                    <a:blip r:embed="rId21"/>
                    <a:srcRect b="0" l="0" r="0" t="0"/>
                    <a:stretch>
                      <a:fillRect/>
                    </a:stretch>
                  </pic:blipFill>
                  <pic:spPr>
                    <a:xfrm>
                      <a:off x="0" y="0"/>
                      <a:ext cx="3372866" cy="322770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75.8563232421875" w:lineRule="auto"/>
        <w:ind w:left="2390.7998657226562" w:right="2221.1993408203125" w:hanging="1849.919891357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Select Cancel, and then select Relationship view in Power BI Desktop.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38043" cy="2557145"/>
            <wp:effectExtent b="0" l="0" r="0" t="0"/>
            <wp:docPr id="47" name="image47.png"/>
            <a:graphic>
              <a:graphicData uri="http://schemas.openxmlformats.org/drawingml/2006/picture">
                <pic:pic>
                  <pic:nvPicPr>
                    <pic:cNvPr id="0" name="image47.png"/>
                    <pic:cNvPicPr preferRelativeResize="0"/>
                  </pic:nvPicPr>
                  <pic:blipFill>
                    <a:blip r:embed="rId21"/>
                    <a:srcRect b="0" l="0" r="0" t="0"/>
                    <a:stretch>
                      <a:fillRect/>
                    </a:stretch>
                  </pic:blipFill>
                  <pic:spPr>
                    <a:xfrm>
                      <a:off x="0" y="0"/>
                      <a:ext cx="3138043" cy="255714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3.7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We see the following, which visualizes the relationship between the queries.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9199829101562"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14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0.42290687561035" w:lineRule="auto"/>
        <w:ind w:left="2820.7754516601562" w:right="3156.075439453125" w:firstLine="0"/>
        <w:jc w:val="center"/>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Pr>
        <w:drawing>
          <wp:inline distB="19050" distT="19050" distL="19050" distR="19050">
            <wp:extent cx="1836166" cy="1889760"/>
            <wp:effectExtent b="0" l="0" r="0" t="0"/>
            <wp:docPr id="42" name="image42.png"/>
            <a:graphic>
              <a:graphicData uri="http://schemas.openxmlformats.org/drawingml/2006/picture">
                <pic:pic>
                  <pic:nvPicPr>
                    <pic:cNvPr id="0" name="image42.png"/>
                    <pic:cNvPicPr preferRelativeResize="0"/>
                  </pic:nvPicPr>
                  <pic:blipFill>
                    <a:blip r:embed="rId21"/>
                    <a:srcRect b="0" l="0" r="0" t="0"/>
                    <a:stretch>
                      <a:fillRect/>
                    </a:stretch>
                  </pic:blipFill>
                  <pic:spPr>
                    <a:xfrm>
                      <a:off x="0" y="0"/>
                      <a:ext cx="1836166" cy="188976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5126953125" w:line="247.90088653564453" w:lineRule="auto"/>
        <w:ind w:left="627.2799682617188" w:right="1181.99951171875" w:firstLine="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When you double-click the arrow on the line that connects the to queries, an Edit  Relationship dialog appears.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22021484375" w:line="240" w:lineRule="auto"/>
        <w:ind w:left="1844.20013427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37305" cy="2718943"/>
            <wp:effectExtent b="0" l="0" r="0" t="0"/>
            <wp:docPr id="44" name="image44.png"/>
            <a:graphic>
              <a:graphicData uri="http://schemas.openxmlformats.org/drawingml/2006/picture">
                <pic:pic>
                  <pic:nvPicPr>
                    <pic:cNvPr id="0" name="image44.png"/>
                    <pic:cNvPicPr preferRelativeResize="0"/>
                  </pic:nvPicPr>
                  <pic:blipFill>
                    <a:blip r:embed="rId21"/>
                    <a:srcRect b="0" l="0" r="0" t="0"/>
                    <a:stretch>
                      <a:fillRect/>
                    </a:stretch>
                  </pic:blipFill>
                  <pic:spPr>
                    <a:xfrm>
                      <a:off x="0" y="0"/>
                      <a:ext cx="3837305" cy="2718943"/>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9004421234131" w:lineRule="auto"/>
        <w:ind w:left="1143.280029296875" w:right="1820.1593017578125" w:hanging="350.6401062011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No need to make any changes, so we'll just select Cancel to close the Edit  Relationship dialog.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8197021484375" w:line="240" w:lineRule="auto"/>
        <w:ind w:left="356.640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Practical 3: Data Visualization from ETL Process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52001953125" w:line="248.5671901702881" w:lineRule="auto"/>
        <w:ind w:left="356.6400146484375" w:right="804.6386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BI Desktop lets you create a variety of visualizations to gain insights from your data.  You can build reports with multiple pages and each page can have multiple visuals. You can  interact with your visualizations to help analyze and understand your data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528564453125" w:line="247.90088653564453" w:lineRule="auto"/>
        <w:ind w:left="355.9199523925781" w:right="796.71875" w:firstLine="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task, you create a report based on the data previously loaded. You use the Fields pane  to select the columns from which you create the visualizations.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00634765625" w:line="240" w:lineRule="auto"/>
        <w:ind w:left="36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 Create charts showing Units in Stock by Product and Total Sales by Year</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5200042724609"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15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866455078125" w:line="247.98425674438477" w:lineRule="auto"/>
        <w:ind w:left="1076.3198852539062" w:right="760.08056640625" w:hanging="336.4799499511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Drag UnitsInStock from the Field pane (the Fields pane is along the right of the  screen) onto a blank space on the canvas. A Table visualization is created. Next, drag  ProductName to the Axis box, found in the bottom half of the Visualizations pane.  Then we then select Sort By &gt; UnitsInStock using the skittles in the top right corer of  the visualization.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135986328125" w:line="240" w:lineRule="auto"/>
        <w:ind w:left="1228.199920654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19498" cy="2854325"/>
            <wp:effectExtent b="0" l="0" r="0" t="0"/>
            <wp:docPr id="53" name="image53.png"/>
            <a:graphic>
              <a:graphicData uri="http://schemas.openxmlformats.org/drawingml/2006/picture">
                <pic:pic>
                  <pic:nvPicPr>
                    <pic:cNvPr id="0" name="image53.png"/>
                    <pic:cNvPicPr preferRelativeResize="0"/>
                  </pic:nvPicPr>
                  <pic:blipFill>
                    <a:blip r:embed="rId21"/>
                    <a:srcRect b="0" l="0" r="0" t="0"/>
                    <a:stretch>
                      <a:fillRect/>
                    </a:stretch>
                  </pic:blipFill>
                  <pic:spPr>
                    <a:xfrm>
                      <a:off x="0" y="0"/>
                      <a:ext cx="4619498" cy="285432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40039253234863" w:lineRule="auto"/>
        <w:ind w:left="1076.3198852539062" w:right="678.480224609375" w:hanging="355.919952392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Drag OrderDate to the canvas beneath the first chart, then drag LineTotal (again, from  the Fields pane) onto the visual, then select Line Chart. The following visualization is  created.</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200927734375" w:line="240" w:lineRule="auto"/>
        <w:ind w:left="2930.7998657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56180" cy="1753870"/>
            <wp:effectExtent b="0" l="0" r="0" t="0"/>
            <wp:docPr id="55" name="image55.png"/>
            <a:graphic>
              <a:graphicData uri="http://schemas.openxmlformats.org/drawingml/2006/picture">
                <pic:pic>
                  <pic:nvPicPr>
                    <pic:cNvPr id="0" name="image55.png"/>
                    <pic:cNvPicPr preferRelativeResize="0"/>
                  </pic:nvPicPr>
                  <pic:blipFill>
                    <a:blip r:embed="rId21"/>
                    <a:srcRect b="0" l="0" r="0" t="0"/>
                    <a:stretch>
                      <a:fillRect/>
                    </a:stretch>
                  </pic:blipFill>
                  <pic:spPr>
                    <a:xfrm>
                      <a:off x="0" y="0"/>
                      <a:ext cx="2456180" cy="175387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45947265625"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16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66796875" w:line="248.23408126831055" w:lineRule="auto"/>
        <w:ind w:left="1077.9998779296875" w:right="653.038330078125" w:hanging="354.47998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Next, drag ShipCountry to a space on the canvas in the top right. Because you selected  a geographic field, a map was created automatically. Now drag LineTotal to the Values  field; the circles on the map for each country are now relative in size to the LineTotal  for orders shipped to that country.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48608398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221990" cy="2687193"/>
            <wp:effectExtent b="0" l="0" r="0" t="0"/>
            <wp:docPr id="49" name="image49.png"/>
            <a:graphic>
              <a:graphicData uri="http://schemas.openxmlformats.org/drawingml/2006/picture">
                <pic:pic>
                  <pic:nvPicPr>
                    <pic:cNvPr id="0" name="image49.png"/>
                    <pic:cNvPicPr preferRelativeResize="0"/>
                  </pic:nvPicPr>
                  <pic:blipFill>
                    <a:blip r:embed="rId21"/>
                    <a:srcRect b="0" l="0" r="0" t="0"/>
                    <a:stretch>
                      <a:fillRect/>
                    </a:stretch>
                  </pic:blipFill>
                  <pic:spPr>
                    <a:xfrm>
                      <a:off x="0" y="0"/>
                      <a:ext cx="3221990" cy="2687193"/>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2: Interact with your report visuals to analyze further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1953125" w:line="248.9004421234131" w:lineRule="auto"/>
        <w:ind w:left="354.96002197265625" w:right="947.59948730468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BI Desktop lets you interact with visuals that cross-highlight and filter each other to  uncover further trends.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196044921875" w:line="247.90088653564453" w:lineRule="auto"/>
        <w:ind w:left="1077.9998779296875" w:right="962.1600341796875" w:hanging="338.159942626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Click on the light blue circle centered in Canada. Note how the other visuals are  filtered to show Stock (ShipCountry) and Total Orders (LineTotal) just for Canada.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818603515625" w:line="240" w:lineRule="auto"/>
        <w:ind w:left="2090.7998657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18789" cy="1782445"/>
            <wp:effectExtent b="0" l="0" r="0" t="0"/>
            <wp:docPr id="51" name="image51.png"/>
            <a:graphic>
              <a:graphicData uri="http://schemas.openxmlformats.org/drawingml/2006/picture">
                <pic:pic>
                  <pic:nvPicPr>
                    <pic:cNvPr id="0" name="image51.png"/>
                    <pic:cNvPicPr preferRelativeResize="0"/>
                  </pic:nvPicPr>
                  <pic:blipFill>
                    <a:blip r:embed="rId21"/>
                    <a:srcRect b="0" l="0" r="0" t="0"/>
                    <a:stretch>
                      <a:fillRect/>
                    </a:stretch>
                  </pic:blipFill>
                  <pic:spPr>
                    <a:xfrm>
                      <a:off x="0" y="0"/>
                      <a:ext cx="3518789" cy="178244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8.6312866210938"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17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4677734375" w:line="240" w:lineRule="auto"/>
        <w:ind w:left="357.2735595703125" w:right="0"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Practical 4: Creating a Cube in SQL server 2012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706787109375" w:line="240" w:lineRule="auto"/>
        <w:ind w:left="36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Creating Data Warehouse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1923828125" w:line="244.90219116210938" w:lineRule="auto"/>
        <w:ind w:left="353.99993896484375" w:right="970.39978027343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us execute our T-SQL Script to create data warehouse with fact tables, dimensions and  populate them with appropriate test values.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81640625" w:line="244.90219116210938" w:lineRule="auto"/>
        <w:ind w:left="360.7200622558594" w:right="920.95947265625" w:hanging="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T-SQL script attached with this article for creation of Sales Data Warehouse or  download from this article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Create First Data Warehouse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run it in your SQL Server.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818115234375" w:line="240" w:lineRule="auto"/>
        <w:ind w:left="35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 the given steps to run the query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SSMS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Server Management Studio).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287109375" w:line="240" w:lineRule="auto"/>
        <w:ind w:left="739.8399353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Open SQL Server Management Studio 2008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9677734375" w:line="240" w:lineRule="auto"/>
        <w:ind w:left="720.399932861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Connect Database Engine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9677734375" w:line="240" w:lineRule="auto"/>
        <w:ind w:left="723.5198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Open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 Query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editor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9677734375" w:line="244.901704788208" w:lineRule="auto"/>
        <w:ind w:left="720.159912109375" w:right="896.15966796875" w:hanging="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Copy paste Scripts given below in various steps in new query editor window one by  one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85546875" w:line="240" w:lineRule="auto"/>
        <w:ind w:left="720.8799743652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To run the given SQL Script, press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F5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2880859375" w:line="240" w:lineRule="auto"/>
        <w:ind w:left="723.7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It will create and populate “Sales_DW” database on your SQL Server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9200439453125" w:line="240" w:lineRule="auto"/>
        <w:ind w:left="356.159973144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Developing an OLAP Cube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8974609375" w:line="244.901704788208" w:lineRule="auto"/>
        <w:ind w:left="353.5200500488281" w:right="809.678955078125" w:firstLine="2.1598815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creation of OLAP Cube in Microsoft BIDS Environment, follow the 10 easy steps given  below.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6182861328125" w:line="240" w:lineRule="auto"/>
        <w:ind w:left="356.880035400390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Step 1: Start BIDS Environment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205078125" w:line="244.901704788208" w:lineRule="auto"/>
        <w:ind w:left="357.5999450683594" w:right="1149.5196533203125" w:firstLine="1.92001342773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Start Menu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Microsoft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SQL Server 2008 R2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SQL Server Business Intelligence Development Studio.</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8544921875" w:line="240" w:lineRule="auto"/>
        <w:ind w:left="3768.20007324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1393825" cy="2514854"/>
            <wp:effectExtent b="0" l="0" r="0" t="0"/>
            <wp:docPr id="57" name="image57.png"/>
            <a:graphic>
              <a:graphicData uri="http://schemas.openxmlformats.org/drawingml/2006/picture">
                <pic:pic>
                  <pic:nvPicPr>
                    <pic:cNvPr id="0" name="image57.png"/>
                    <pic:cNvPicPr preferRelativeResize="0"/>
                  </pic:nvPicPr>
                  <pic:blipFill>
                    <a:blip r:embed="rId21"/>
                    <a:srcRect b="0" l="0" r="0" t="0"/>
                    <a:stretch>
                      <a:fillRect/>
                    </a:stretch>
                  </pic:blipFill>
                  <pic:spPr>
                    <a:xfrm>
                      <a:off x="0" y="0"/>
                      <a:ext cx="1393825" cy="2514854"/>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18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466552734375" w:line="240" w:lineRule="auto"/>
        <w:ind w:left="356.880035400390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Step 2: Start Analysis Services Project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19677734375" w:line="244.90219116210938" w:lineRule="auto"/>
        <w:ind w:left="356.6400146484375" w:right="951.519775390625" w:firstLine="2.8799438476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Business Intelligence Projects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Analysis Services 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Assign Project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17431640625" w:line="240" w:lineRule="auto"/>
        <w:ind w:left="35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4104640" cy="2886075"/>
            <wp:effectExtent b="0" l="0" r="0" t="0"/>
            <wp:docPr id="58" name="image58.png"/>
            <a:graphic>
              <a:graphicData uri="http://schemas.openxmlformats.org/drawingml/2006/picture">
                <pic:pic>
                  <pic:nvPicPr>
                    <pic:cNvPr id="0" name="image58.png"/>
                    <pic:cNvPicPr preferRelativeResize="0"/>
                  </pic:nvPicPr>
                  <pic:blipFill>
                    <a:blip r:embed="rId21"/>
                    <a:srcRect b="0" l="0" r="0" t="0"/>
                    <a:stretch>
                      <a:fillRect/>
                    </a:stretch>
                  </pic:blipFill>
                  <pic:spPr>
                    <a:xfrm>
                      <a:off x="0" y="0"/>
                      <a:ext cx="410464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880035400390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Step 3: Creating New Data Source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198486328125" w:line="511.7951774597168" w:lineRule="auto"/>
        <w:ind w:left="356.8800354003906" w:right="1918.23974609375" w:firstLine="6.23992919921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In Solution Explorer, Right click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Source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 Data Source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Step 3: Creating New Data Source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48046875" w:line="475.14355659484863" w:lineRule="auto"/>
        <w:ind w:left="352.79998779296875" w:right="1922.559814453125" w:firstLine="10.31997680664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In Solution Explorer, Right click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Source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 Data Source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710559" cy="2520315"/>
            <wp:effectExtent b="0" l="0" r="0" t="0"/>
            <wp:docPr id="56" name="image56.png"/>
            <a:graphic>
              <a:graphicData uri="http://schemas.openxmlformats.org/drawingml/2006/picture">
                <pic:pic>
                  <pic:nvPicPr>
                    <pic:cNvPr id="0" name="image56.png"/>
                    <pic:cNvPicPr preferRelativeResize="0"/>
                  </pic:nvPicPr>
                  <pic:blipFill>
                    <a:blip r:embed="rId21"/>
                    <a:srcRect b="0" l="0" r="0" t="0"/>
                    <a:stretch>
                      <a:fillRect/>
                    </a:stretch>
                  </pic:blipFill>
                  <pic:spPr>
                    <a:xfrm>
                      <a:off x="0" y="0"/>
                      <a:ext cx="3710559" cy="252031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1764068603516"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19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67236328125" w:line="240" w:lineRule="auto"/>
        <w:ind w:left="363.1199645996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Click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Next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1982421875" w:line="240" w:lineRule="auto"/>
        <w:ind w:left="35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631186" cy="239903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2631186" cy="239903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1199645996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Click on New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Button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35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452495" cy="3140710"/>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452495" cy="314071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1199645996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Creating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 connection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2020263671875" w:line="244.90196228027344" w:lineRule="auto"/>
        <w:ind w:left="355.679931640625" w:right="2197.19970703125" w:firstLine="23.760070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Specify Your SQL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Server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your Data Warehouse was created 2. Select Radio Button according to your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SQL Server Authentication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 3. Specify your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Credentials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which you can connect to your SQL Server 4. Select database Sales_DW.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824951171875" w:line="240" w:lineRule="auto"/>
        <w:ind w:left="36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Click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Connection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verify for its success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0068359375" w:line="240" w:lineRule="auto"/>
        <w:ind w:left="36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719970703125"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20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73828125" w:line="240" w:lineRule="auto"/>
        <w:ind w:left="352.79998779296875"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Pr>
        <w:drawing>
          <wp:inline distB="19050" distT="19050" distL="19050" distR="19050">
            <wp:extent cx="2639695" cy="2710688"/>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2639695" cy="2710688"/>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1199645996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Select Connection created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Connections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Next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919189453125" w:line="240" w:lineRule="auto"/>
        <w:ind w:left="35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671064" cy="2453005"/>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2671064" cy="245300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1199645996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Select Option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Inherit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99658203125" w:line="240" w:lineRule="auto"/>
        <w:ind w:left="35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801366" cy="2543810"/>
            <wp:effectExtent b="0" l="0" r="0" t="0"/>
            <wp:docPr id="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2801366" cy="254381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786193847656"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21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66796875" w:line="240" w:lineRule="auto"/>
        <w:ind w:left="363.1199645996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Assign Data Source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Finish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35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800985" cy="2560193"/>
            <wp:effectExtent b="0" l="0" r="0" t="0"/>
            <wp:docPr id="8"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2800985" cy="2560193"/>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505075" cy="2289683"/>
            <wp:effectExtent b="0" l="0" r="0" t="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2505075" cy="2289683"/>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4: Creating New Data Source View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2001953125" w:line="229.90779876708984" w:lineRule="auto"/>
        <w:ind w:left="361.199951171875" w:right="1399.599609375" w:hanging="5.520019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In the Solution Explorer, Right Click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Source View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Click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 Data Source View</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125" w:line="240" w:lineRule="auto"/>
        <w:ind w:left="35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89986" cy="2218055"/>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189986" cy="221805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6896057128906"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22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466552734375" w:line="240" w:lineRule="auto"/>
        <w:ind w:left="355.67993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Next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35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647315" cy="2407158"/>
            <wp:effectExtent b="0" l="0" r="0" t="0"/>
            <wp:docPr id="9"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2647315" cy="2407158"/>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51956939697266" w:lineRule="auto"/>
        <w:ind w:left="352.79998779296875" w:right="1098.6395263671875" w:firstLine="2.8799438476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Relational Data Source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created previously (Sales_DW)-&gt;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Next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369185" cy="2149475"/>
            <wp:effectExtent b="0" l="0" r="0" t="0"/>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2369185" cy="2149475"/>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2531509399414" w:lineRule="auto"/>
        <w:ind w:left="352.79998779296875" w:right="2825.280151367187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First move your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Fact 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the right side to include in object list.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806192" cy="2578100"/>
            <wp:effectExtent b="0" l="0" r="0" t="0"/>
            <wp:docPr id="1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2806192"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1867523193359"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23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6728515625" w:line="244.90219116210938" w:lineRule="auto"/>
        <w:ind w:left="356.6400146484375" w:right="692.3193359375" w:firstLine="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FactProductSales Table -&gt; Click on Arrow Button to move the selected object to Right  Pane.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81640625" w:line="477.30886459350586" w:lineRule="auto"/>
        <w:ind w:left="352.79998779296875" w:right="1025.1995849609375" w:firstLine="2.8799438476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Now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dimensions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are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your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Fact 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follow the given steps: 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Fact 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Right Pane (Fact product Sales) -&gt; Click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Related Tables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694940" cy="2463800"/>
            <wp:effectExtent b="0" l="0" r="0" t="0"/>
            <wp:docPr id="1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269494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12060546875" w:line="245.90126037597656" w:lineRule="auto"/>
        <w:ind w:left="356.15997314453125" w:right="1097.199096679687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It will add all associated dimensions to your Fact table as per relationship specified in  your SQL DW (Sales_DW).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18798828125" w:line="240" w:lineRule="auto"/>
        <w:ind w:left="359.5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196044921875" w:line="240" w:lineRule="auto"/>
        <w:ind w:left="35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09392" cy="2743200"/>
            <wp:effectExtent b="0" l="0" r="0" t="0"/>
            <wp:docPr id="15"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3009392"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67993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 Assign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(SalesDW DSV)-&gt;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Finish</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5200805664062"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24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73828125" w:line="240" w:lineRule="auto"/>
        <w:ind w:left="352.79998779296875"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Pr>
        <w:drawing>
          <wp:inline distB="19050" distT="19050" distL="19050" distR="19050">
            <wp:extent cx="2901569" cy="2658110"/>
            <wp:effectExtent b="0" l="0" r="0" t="0"/>
            <wp:docPr id="12"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2901569" cy="265811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67993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 Data Source View is ready to use.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19384765625" w:line="240" w:lineRule="auto"/>
        <w:ind w:left="35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806573" cy="2236470"/>
            <wp:effectExtent b="0" l="0" r="0" t="0"/>
            <wp:docPr id="13"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2806573" cy="223647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880035400390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Step 5: Creating New Cube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20458984375" w:line="240" w:lineRule="auto"/>
        <w:ind w:left="360.48004150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In Solution Explorer -&gt; Right Click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Cube-&gt;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 Cube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89990234375" w:line="240" w:lineRule="auto"/>
        <w:ind w:left="35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261868" cy="2512060"/>
            <wp:effectExtent b="0" l="0" r="0" t="0"/>
            <wp:docPr id="18"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3261868" cy="251206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6806640625"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25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6728515625" w:line="240" w:lineRule="auto"/>
        <w:ind w:left="360.48004150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Next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519775390625" w:line="240" w:lineRule="auto"/>
        <w:ind w:left="35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766441" cy="1725295"/>
            <wp:effectExtent b="0" l="0" r="0" t="0"/>
            <wp:docPr id="19"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2766441" cy="172529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8004150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Select Option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existing Tables -&gt;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Next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18994140625" w:line="240" w:lineRule="auto"/>
        <w:ind w:left="35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489073" cy="2233930"/>
            <wp:effectExtent b="0" l="0" r="0" t="0"/>
            <wp:docPr id="1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2489073" cy="223393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901704788208" w:lineRule="auto"/>
        <w:ind w:left="356.6400146484375" w:right="1241.1993408203125" w:firstLine="3.8400268554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Select Fact Table Name from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Measure Group Tables (FactProductSales) -&gt;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Next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184814453125" w:line="240" w:lineRule="auto"/>
        <w:ind w:left="35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814193" cy="2578100"/>
            <wp:effectExtent b="0" l="0" r="0" t="0"/>
            <wp:docPr id="17"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2814193"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8004150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 Choose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Measures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List which you want to place in your Cube --&gt;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Next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7200775146484"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26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73828125" w:line="240" w:lineRule="auto"/>
        <w:ind w:left="352.79998779296875"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Pr>
        <w:drawing>
          <wp:inline distB="19050" distT="19050" distL="19050" distR="19050">
            <wp:extent cx="2838069" cy="2588260"/>
            <wp:effectExtent b="0" l="0" r="0" t="0"/>
            <wp:docPr id="20"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2838069" cy="258826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51956939697266" w:lineRule="auto"/>
        <w:ind w:left="352.79998779296875" w:right="1258.47900390625" w:firstLine="7.680053710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 Select All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Dimensions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which are associated with your Fact Table-&gt;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Next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679065" cy="2430526"/>
            <wp:effectExtent b="0" l="0" r="0" t="0"/>
            <wp:docPr id="79" name="image79.png"/>
            <a:graphic>
              <a:graphicData uri="http://schemas.openxmlformats.org/drawingml/2006/picture">
                <pic:pic>
                  <pic:nvPicPr>
                    <pic:cNvPr id="0" name="image79.png"/>
                    <pic:cNvPicPr preferRelativeResize="0"/>
                  </pic:nvPicPr>
                  <pic:blipFill>
                    <a:blip r:embed="rId21"/>
                    <a:srcRect b="0" l="0" r="0" t="0"/>
                    <a:stretch>
                      <a:fillRect/>
                    </a:stretch>
                  </pic:blipFill>
                  <pic:spPr>
                    <a:xfrm>
                      <a:off x="0" y="0"/>
                      <a:ext cx="2679065" cy="2430526"/>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0048828125" w:line="240" w:lineRule="auto"/>
        <w:ind w:left="360.48004150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 Assign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Cube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(SalesAnalyticalCube) -&gt;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Finish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654296875" w:line="240" w:lineRule="auto"/>
        <w:ind w:left="35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592578" cy="2345055"/>
            <wp:effectExtent b="0" l="0" r="0" t="0"/>
            <wp:docPr id="80" name="image80.png"/>
            <a:graphic>
              <a:graphicData uri="http://schemas.openxmlformats.org/drawingml/2006/picture">
                <pic:pic>
                  <pic:nvPicPr>
                    <pic:cNvPr id="0" name="image80.png"/>
                    <pic:cNvPicPr preferRelativeResize="0"/>
                  </pic:nvPicPr>
                  <pic:blipFill>
                    <a:blip r:embed="rId21"/>
                    <a:srcRect b="0" l="0" r="0" t="0"/>
                    <a:stretch>
                      <a:fillRect/>
                    </a:stretch>
                  </pic:blipFill>
                  <pic:spPr>
                    <a:xfrm>
                      <a:off x="0" y="0"/>
                      <a:ext cx="2592578" cy="234505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56.15997314453125" w:right="1030.718994140625" w:firstLine="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 Now your Cube is ready, you can see the newly created cube and dimensions added in  your solution explorer.</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0118255615234"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27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6162109375" w:line="240" w:lineRule="auto"/>
        <w:ind w:left="352.79998779296875"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Pr>
        <w:drawing>
          <wp:inline distB="19050" distT="19050" distL="19050" distR="19050">
            <wp:extent cx="2583434" cy="2058670"/>
            <wp:effectExtent b="0" l="0" r="0" t="0"/>
            <wp:docPr id="83" name="image83.png"/>
            <a:graphic>
              <a:graphicData uri="http://schemas.openxmlformats.org/drawingml/2006/picture">
                <pic:pic>
                  <pic:nvPicPr>
                    <pic:cNvPr id="0" name="image83.png"/>
                    <pic:cNvPicPr preferRelativeResize="0"/>
                  </pic:nvPicPr>
                  <pic:blipFill>
                    <a:blip r:embed="rId21"/>
                    <a:srcRect b="0" l="0" r="0" t="0"/>
                    <a:stretch>
                      <a:fillRect/>
                    </a:stretch>
                  </pic:blipFill>
                  <pic:spPr>
                    <a:xfrm>
                      <a:off x="0" y="0"/>
                      <a:ext cx="2583434" cy="205867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86376953125" w:line="240" w:lineRule="auto"/>
        <w:ind w:left="36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6: Dimension Modification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19189453125" w:line="229.90880012512207" w:lineRule="auto"/>
        <w:ind w:left="355.679931640625" w:right="1077.440185546875" w:firstLine="1.440124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Solution Explorer, double click on dimension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Dim Product -&gt;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Drag and Drop Product  Name from Table in Data Source View and Add in Attribute Pane at left side.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103515625" w:line="240" w:lineRule="auto"/>
        <w:ind w:left="35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211830" cy="2269236"/>
            <wp:effectExtent b="0" l="0" r="0" t="0"/>
            <wp:docPr id="84" name="image84.png"/>
            <a:graphic>
              <a:graphicData uri="http://schemas.openxmlformats.org/drawingml/2006/picture">
                <pic:pic>
                  <pic:nvPicPr>
                    <pic:cNvPr id="0" name="image84.png"/>
                    <pic:cNvPicPr preferRelativeResize="0"/>
                  </pic:nvPicPr>
                  <pic:blipFill>
                    <a:blip r:embed="rId21"/>
                    <a:srcRect b="0" l="0" r="0" t="0"/>
                    <a:stretch>
                      <a:fillRect/>
                    </a:stretch>
                  </pic:blipFill>
                  <pic:spPr>
                    <a:xfrm>
                      <a:off x="0" y="0"/>
                      <a:ext cx="3211830" cy="2269236"/>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91552734375" w:line="240" w:lineRule="auto"/>
        <w:ind w:left="356.880035400390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Step 7: Creating Attribute Hierarchy In Date Dimension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8974609375" w:line="244.90196228027344" w:lineRule="auto"/>
        <w:ind w:left="356.6400146484375" w:right="993.4387207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Double click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Dim 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dimension -&gt; Drag and Drop Fields from Table shown in Data  Source View to Attributes-&gt; Drag and Drop attributes from leftmost pane of attributes to  middle pane of Hierarchy.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818115234375" w:line="244.90196228027344" w:lineRule="auto"/>
        <w:ind w:left="355.679931640625" w:right="921.5197753906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Drag fields in sequence from Attributes to Hierarchy window (Year, Quarter Name, Month  Name, Week of the Month, Full Date UK),</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8179931640625"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28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6162109375" w:line="240" w:lineRule="auto"/>
        <w:ind w:left="352.79998779296875"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Pr>
        <w:drawing>
          <wp:inline distB="19050" distT="19050" distL="19050" distR="19050">
            <wp:extent cx="5199253" cy="3736975"/>
            <wp:effectExtent b="0" l="0" r="0" t="0"/>
            <wp:docPr id="81" name="image81.png"/>
            <a:graphic>
              <a:graphicData uri="http://schemas.openxmlformats.org/drawingml/2006/picture">
                <pic:pic>
                  <pic:nvPicPr>
                    <pic:cNvPr id="0" name="image81.png"/>
                    <pic:cNvPicPr preferRelativeResize="0"/>
                  </pic:nvPicPr>
                  <pic:blipFill>
                    <a:blip r:embed="rId21"/>
                    <a:srcRect b="0" l="0" r="0" t="0"/>
                    <a:stretch>
                      <a:fillRect/>
                    </a:stretch>
                  </pic:blipFill>
                  <pic:spPr>
                    <a:xfrm>
                      <a:off x="0" y="0"/>
                      <a:ext cx="5199253" cy="3736975"/>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880035400390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Step 8: Deploy the Cube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202880859375" w:line="245.90126037597656" w:lineRule="auto"/>
        <w:ind w:left="356.6400146484375" w:right="1557.7593994140625" w:firstLine="9.5999145507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In Solution Explorer, right click on Project Name (SalesDataAnalysis) -- &gt;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Properties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1875" w:line="211.25653266906738" w:lineRule="auto"/>
        <w:ind w:left="366.23992919921875" w:right="2452.5994873046875" w:hanging="13.4399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4627245" cy="3325876"/>
            <wp:effectExtent b="0" l="0" r="0" t="0"/>
            <wp:docPr id="82" name="image82.png"/>
            <a:graphic>
              <a:graphicData uri="http://schemas.openxmlformats.org/drawingml/2006/picture">
                <pic:pic>
                  <pic:nvPicPr>
                    <pic:cNvPr id="0" name="image82.png"/>
                    <pic:cNvPicPr preferRelativeResize="0"/>
                  </pic:nvPicPr>
                  <pic:blipFill>
                    <a:blip r:embed="rId21"/>
                    <a:srcRect b="0" l="0" r="0" t="0"/>
                    <a:stretch>
                      <a:fillRect/>
                    </a:stretch>
                  </pic:blipFill>
                  <pic:spPr>
                    <a:xfrm>
                      <a:off x="0" y="0"/>
                      <a:ext cx="4627245" cy="332587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 Set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Deployment Properties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3989715576172"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29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6728515625" w:line="244.90187644958496" w:lineRule="auto"/>
        <w:ind w:left="353.99993896484375" w:right="900.799560546875" w:firstLine="3.120117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Configuration Properties, Select Deployment-&gt; Assign Your SQL Server Instance Name  Where Analysis Services Is Installed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mubin-pc\fairy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Machine Name\Instance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Choose Deployment Mode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Deploy 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of now -&gt;Select Processing Option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 Not Process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1865234375" w:line="212.71485328674316" w:lineRule="auto"/>
        <w:ind w:left="352.79998779296875" w:right="745.5993652343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248275" cy="3181350"/>
            <wp:effectExtent b="0" l="0" r="0" t="0"/>
            <wp:docPr id="87" name="image87.png"/>
            <a:graphic>
              <a:graphicData uri="http://schemas.openxmlformats.org/drawingml/2006/picture">
                <pic:pic>
                  <pic:nvPicPr>
                    <pic:cNvPr id="0" name="image87.png"/>
                    <pic:cNvPicPr preferRelativeResize="0"/>
                  </pic:nvPicPr>
                  <pic:blipFill>
                    <a:blip r:embed="rId21"/>
                    <a:srcRect b="0" l="0" r="0" t="0"/>
                    <a:stretch>
                      <a:fillRect/>
                    </a:stretch>
                  </pic:blipFill>
                  <pic:spPr>
                    <a:xfrm>
                      <a:off x="0" y="0"/>
                      <a:ext cx="5248275" cy="31813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 In Solution Explorer, right click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(SalesDataAnalysis) -- &gt;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Deploy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4918329" cy="3458210"/>
            <wp:effectExtent b="0" l="0" r="0" t="0"/>
            <wp:docPr id="88" name="image88.png"/>
            <a:graphic>
              <a:graphicData uri="http://schemas.openxmlformats.org/drawingml/2006/picture">
                <pic:pic>
                  <pic:nvPicPr>
                    <pic:cNvPr id="0" name="image88.png"/>
                    <pic:cNvPicPr preferRelativeResize="0"/>
                  </pic:nvPicPr>
                  <pic:blipFill>
                    <a:blip r:embed="rId21"/>
                    <a:srcRect b="0" l="0" r="0" t="0"/>
                    <a:stretch>
                      <a:fillRect/>
                    </a:stretch>
                  </pic:blipFill>
                  <pic:spPr>
                    <a:xfrm>
                      <a:off x="0" y="0"/>
                      <a:ext cx="4918329" cy="345821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2561950683594" w:line="229.90804195404053" w:lineRule="auto"/>
        <w:ind w:left="359.2799377441406" w:right="1334.799804687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 Once Deployment will finish, you can see the message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Deployment Completed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deployment Properties.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118682861328"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30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6162109375" w:line="240" w:lineRule="auto"/>
        <w:ind w:left="352.79998779296875"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Pr>
        <w:drawing>
          <wp:inline distB="19050" distT="19050" distL="19050" distR="19050">
            <wp:extent cx="5276850" cy="3676651"/>
            <wp:effectExtent b="0" l="0" r="0" t="0"/>
            <wp:docPr id="85" name="image85.png"/>
            <a:graphic>
              <a:graphicData uri="http://schemas.openxmlformats.org/drawingml/2006/picture">
                <pic:pic>
                  <pic:nvPicPr>
                    <pic:cNvPr id="0" name="image85.png"/>
                    <pic:cNvPicPr preferRelativeResize="0"/>
                  </pic:nvPicPr>
                  <pic:blipFill>
                    <a:blip r:embed="rId21"/>
                    <a:srcRect b="0" l="0" r="0" t="0"/>
                    <a:stretch>
                      <a:fillRect/>
                    </a:stretch>
                  </pic:blipFill>
                  <pic:spPr>
                    <a:xfrm>
                      <a:off x="0" y="0"/>
                      <a:ext cx="5276850" cy="3676651"/>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880035400390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Step 9: Process the Cube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1962890625" w:line="218.84040355682373" w:lineRule="auto"/>
        <w:ind w:left="352.79998779296875" w:right="785.67993164062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 In Solution Explorer, right click on Project Name (SalesDataAnalysis) -- &gt;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4340860" cy="3041396"/>
            <wp:effectExtent b="0" l="0" r="0" t="0"/>
            <wp:docPr id="86" name="image86.png"/>
            <a:graphic>
              <a:graphicData uri="http://schemas.openxmlformats.org/drawingml/2006/picture">
                <pic:pic>
                  <pic:nvPicPr>
                    <pic:cNvPr id="0" name="image86.png"/>
                    <pic:cNvPicPr preferRelativeResize="0"/>
                  </pic:nvPicPr>
                  <pic:blipFill>
                    <a:blip r:embed="rId21"/>
                    <a:srcRect b="0" l="0" r="0" t="0"/>
                    <a:stretch>
                      <a:fillRect/>
                    </a:stretch>
                  </pic:blipFill>
                  <pic:spPr>
                    <a:xfrm>
                      <a:off x="0" y="0"/>
                      <a:ext cx="4340860" cy="30413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 Click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 to process the Cube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545654296875"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31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73828125" w:line="240" w:lineRule="auto"/>
        <w:ind w:left="352.79998779296875"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Pr>
        <w:drawing>
          <wp:inline distB="19050" distT="19050" distL="19050" distR="19050">
            <wp:extent cx="3283585" cy="3369310"/>
            <wp:effectExtent b="0" l="0" r="0" t="0"/>
            <wp:docPr id="91" name="image91.png"/>
            <a:graphic>
              <a:graphicData uri="http://schemas.openxmlformats.org/drawingml/2006/picture">
                <pic:pic>
                  <pic:nvPicPr>
                    <pic:cNvPr id="0" name="image91.png"/>
                    <pic:cNvPicPr preferRelativeResize="0"/>
                  </pic:nvPicPr>
                  <pic:blipFill>
                    <a:blip r:embed="rId21"/>
                    <a:srcRect b="0" l="0" r="0" t="0"/>
                    <a:stretch>
                      <a:fillRect/>
                    </a:stretch>
                  </pic:blipFill>
                  <pic:spPr>
                    <a:xfrm>
                      <a:off x="0" y="0"/>
                      <a:ext cx="3283585" cy="336931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58.800048828125" w:right="664.4799804687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 Once processing is complete, you can see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 Succeeded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close both the open windows for processing one after the other.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12158203125" w:line="240" w:lineRule="auto"/>
        <w:ind w:left="35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69335" cy="2549525"/>
            <wp:effectExtent b="0" l="0" r="0" t="0"/>
            <wp:docPr id="89" name="image89.png"/>
            <a:graphic>
              <a:graphicData uri="http://schemas.openxmlformats.org/drawingml/2006/picture">
                <pic:pic>
                  <pic:nvPicPr>
                    <pic:cNvPr id="0" name="image89.png"/>
                    <pic:cNvPicPr preferRelativeResize="0"/>
                  </pic:nvPicPr>
                  <pic:blipFill>
                    <a:blip r:embed="rId21"/>
                    <a:srcRect b="0" l="0" r="0" t="0"/>
                    <a:stretch>
                      <a:fillRect/>
                    </a:stretch>
                  </pic:blipFill>
                  <pic:spPr>
                    <a:xfrm>
                      <a:off x="0" y="0"/>
                      <a:ext cx="3569335" cy="2549525"/>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880035400390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Step 10: Browse the Cube for Analysis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8974609375" w:line="244.90219116210938" w:lineRule="auto"/>
        <w:ind w:left="356.6400146484375" w:right="1105.3594970703125" w:firstLine="22.7999877929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 In Solution Explorer, right click on Cube Name (SalesDataAnalysisCube) -- &gt;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Browse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6176147460938"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32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73828125" w:line="240" w:lineRule="auto"/>
        <w:ind w:left="352.79998779296875"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Pr>
        <w:drawing>
          <wp:inline distB="19050" distT="19050" distL="19050" distR="19050">
            <wp:extent cx="3887851" cy="2733675"/>
            <wp:effectExtent b="0" l="0" r="0" t="0"/>
            <wp:docPr id="90" name="image90.png"/>
            <a:graphic>
              <a:graphicData uri="http://schemas.openxmlformats.org/drawingml/2006/picture">
                <pic:pic>
                  <pic:nvPicPr>
                    <pic:cNvPr id="0" name="image90.png"/>
                    <pic:cNvPicPr preferRelativeResize="0"/>
                  </pic:nvPicPr>
                  <pic:blipFill>
                    <a:blip r:embed="rId21"/>
                    <a:srcRect b="0" l="0" r="0" t="0"/>
                    <a:stretch>
                      <a:fillRect/>
                    </a:stretch>
                  </pic:blipFill>
                  <pic:spPr>
                    <a:xfrm>
                      <a:off x="0" y="0"/>
                      <a:ext cx="3887851"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90219116210938" w:lineRule="auto"/>
        <w:ind w:left="356.8800354003906" w:right="941.4398193359375" w:firstLine="22.559967041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 Drag and drop measures in to Detail fields, &amp; Drag and Drop Dimension Attributes in  Row Field or Column fields.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8175048828125" w:line="240" w:lineRule="auto"/>
        <w:ind w:left="355.67993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Browse Our Cube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8974609375" w:line="240" w:lineRule="auto"/>
        <w:ind w:left="1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Product Name Drag &amp; Drop into Column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9677734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Full Date UK Drag &amp; Drop into Row Field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0068359375" w:line="240" w:lineRule="auto"/>
        <w:ind w:left="3.119964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FactProductSalesCount Drop this measure in Detail area</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198486328125" w:line="240" w:lineRule="auto"/>
        <w:ind w:left="35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70985" cy="2226310"/>
            <wp:effectExtent b="0" l="0" r="0" t="0"/>
            <wp:docPr id="94" name="image94.png"/>
            <a:graphic>
              <a:graphicData uri="http://schemas.openxmlformats.org/drawingml/2006/picture">
                <pic:pic>
                  <pic:nvPicPr>
                    <pic:cNvPr id="0" name="image94.png"/>
                    <pic:cNvPicPr preferRelativeResize="0"/>
                  </pic:nvPicPr>
                  <pic:blipFill>
                    <a:blip r:embed="rId21"/>
                    <a:srcRect b="0" l="0" r="0" t="0"/>
                    <a:stretch>
                      <a:fillRect/>
                    </a:stretch>
                  </pic:blipFill>
                  <pic:spPr>
                    <a:xfrm>
                      <a:off x="0" y="0"/>
                      <a:ext cx="4070985" cy="222631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8980712890625"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33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06787109375" w:line="231.66658401489258" w:lineRule="auto"/>
        <w:ind w:left="357.8399658203125" w:right="915.360107421875" w:hanging="0.5664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Practical 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Apply the what – if Analysis for data visualization. Design and generate  necessary reports based on the data warehouse data.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815673828125" w:line="266.89252853393555" w:lineRule="auto"/>
        <w:ind w:left="361.67999267578125" w:right="658.47900390625" w:hanging="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book store and have 100 books in storage. You sell a certain % for the highest price of $50  and a certain % for the lower price of $20.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26904296875" w:line="240" w:lineRule="auto"/>
        <w:ind w:left="35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53100" cy="2857500"/>
            <wp:effectExtent b="0" l="0" r="0" t="0"/>
            <wp:docPr id="95" name="image95.png"/>
            <a:graphic>
              <a:graphicData uri="http://schemas.openxmlformats.org/drawingml/2006/picture">
                <pic:pic>
                  <pic:nvPicPr>
                    <pic:cNvPr id="0" name="image95.png"/>
                    <pic:cNvPicPr preferRelativeResize="0"/>
                  </pic:nvPicPr>
                  <pic:blipFill>
                    <a:blip r:embed="rId21"/>
                    <a:srcRect b="0" l="0" r="0" t="0"/>
                    <a:stretch>
                      <a:fillRect/>
                    </a:stretch>
                  </pic:blipFill>
                  <pic:spPr>
                    <a:xfrm>
                      <a:off x="0" y="0"/>
                      <a:ext cx="57531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360" w:right="776.079101562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sell 60% for the highest price, cell D10 calculates a total profit of 60 * $50 + 40 * $20  = $3800.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11474609375" w:line="240" w:lineRule="auto"/>
        <w:ind w:left="359.5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Different Scenarios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66.89327239990234" w:lineRule="auto"/>
        <w:ind w:left="360.9599304199219" w:right="652.479248046875" w:hanging="4.079895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what if you sell 70% for the highest price? And what if you sell 80% for the highest price?  Or 90%, or even 100%? Each different percentage is a different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scenario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can use the  Scenario Manager to create these scenarios.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65625" w:line="266.89327239990234" w:lineRule="auto"/>
        <w:ind w:left="359.7599792480469" w:right="655.279541015625" w:hanging="4.080047607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You can simply type in a different percentage into cell C4 to see the corresponding result  of a scenario in cell D10. However, what-if analysis enables you to easily compare the results  of different scenarios. Read on.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26513671875" w:line="240" w:lineRule="auto"/>
        <w:ind w:left="37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On the Data tab, in the Forecast group, click What-If Analysis.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20556640625" w:line="225.35840034484863" w:lineRule="auto"/>
        <w:ind w:left="360" w:right="1446.5997314453125" w:firstLine="47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961255" cy="895286"/>
            <wp:effectExtent b="0" l="0" r="0" t="0"/>
            <wp:docPr id="92" name="image92.png"/>
            <a:graphic>
              <a:graphicData uri="http://schemas.openxmlformats.org/drawingml/2006/picture">
                <pic:pic>
                  <pic:nvPicPr>
                    <pic:cNvPr id="0" name="image92.png"/>
                    <pic:cNvPicPr preferRelativeResize="0"/>
                  </pic:nvPicPr>
                  <pic:blipFill>
                    <a:blip r:embed="rId21"/>
                    <a:srcRect b="0" l="0" r="0" t="0"/>
                    <a:stretch>
                      <a:fillRect/>
                    </a:stretch>
                  </pic:blipFill>
                  <pic:spPr>
                    <a:xfrm>
                      <a:off x="0" y="0"/>
                      <a:ext cx="4961255" cy="89528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Click Scenario Manager.</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00927734375" w:line="240" w:lineRule="auto"/>
        <w:ind w:left="35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543050" cy="723900"/>
            <wp:effectExtent b="0" l="0" r="0" t="0"/>
            <wp:docPr id="93" name="image93.png"/>
            <a:graphic>
              <a:graphicData uri="http://schemas.openxmlformats.org/drawingml/2006/picture">
                <pic:pic>
                  <pic:nvPicPr>
                    <pic:cNvPr id="0" name="image93.png"/>
                    <pic:cNvPicPr preferRelativeResize="0"/>
                  </pic:nvPicPr>
                  <pic:blipFill>
                    <a:blip r:embed="rId21"/>
                    <a:srcRect b="0" l="0" r="0" t="0"/>
                    <a:stretch>
                      <a:fillRect/>
                    </a:stretch>
                  </pic:blipFill>
                  <pic:spPr>
                    <a:xfrm>
                      <a:off x="0" y="0"/>
                      <a:ext cx="15430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1600799560547"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34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67431640625" w:line="240" w:lineRule="auto"/>
        <w:ind w:left="356.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Scenario Manager dialog box appears.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8603515625" w:line="240" w:lineRule="auto"/>
        <w:ind w:left="363.119964599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Add a scenario by clicking on Add.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18994140625" w:line="240" w:lineRule="auto"/>
        <w:ind w:left="35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81400" cy="3429001"/>
            <wp:effectExtent b="0" l="0" r="0" t="0"/>
            <wp:docPr id="97" name="image97.png"/>
            <a:graphic>
              <a:graphicData uri="http://schemas.openxmlformats.org/drawingml/2006/picture">
                <pic:pic>
                  <pic:nvPicPr>
                    <pic:cNvPr id="0" name="image97.png"/>
                    <pic:cNvPicPr preferRelativeResize="0"/>
                  </pic:nvPicPr>
                  <pic:blipFill>
                    <a:blip r:embed="rId21"/>
                    <a:srcRect b="0" l="0" r="0" t="0"/>
                    <a:stretch>
                      <a:fillRect/>
                    </a:stretch>
                  </pic:blipFill>
                  <pic:spPr>
                    <a:xfrm>
                      <a:off x="0" y="0"/>
                      <a:ext cx="3581400" cy="3429001"/>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130821228027" w:lineRule="auto"/>
        <w:ind w:left="449.9198913574219" w:right="1606.318969726562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Type a name (60% highest), select cell C4 (% sold for the highest price) for the  Changing cells and click on OK.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7890625" w:line="240" w:lineRule="auto"/>
        <w:ind w:left="44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76650" cy="3105150"/>
            <wp:effectExtent b="0" l="0" r="0" t="0"/>
            <wp:docPr id="98" name="image98.png"/>
            <a:graphic>
              <a:graphicData uri="http://schemas.openxmlformats.org/drawingml/2006/picture">
                <pic:pic>
                  <pic:nvPicPr>
                    <pic:cNvPr id="0" name="image98.png"/>
                    <pic:cNvPicPr preferRelativeResize="0"/>
                  </pic:nvPicPr>
                  <pic:blipFill>
                    <a:blip r:embed="rId21"/>
                    <a:srcRect b="0" l="0" r="0" t="0"/>
                    <a:stretch>
                      <a:fillRect/>
                    </a:stretch>
                  </pic:blipFill>
                  <pic:spPr>
                    <a:xfrm>
                      <a:off x="0" y="0"/>
                      <a:ext cx="3676650"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Enter the corresponding value 0.6 and click on OK again.</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1201171875"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35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73828125" w:line="240" w:lineRule="auto"/>
        <w:ind w:left="352.79998779296875"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Pr>
        <w:drawing>
          <wp:inline distB="19050" distT="19050" distL="19050" distR="19050">
            <wp:extent cx="2905125" cy="1219200"/>
            <wp:effectExtent b="0" l="0" r="0" t="0"/>
            <wp:docPr id="96" name="image96.png"/>
            <a:graphic>
              <a:graphicData uri="http://schemas.openxmlformats.org/drawingml/2006/picture">
                <pic:pic>
                  <pic:nvPicPr>
                    <pic:cNvPr id="0" name="image96.png"/>
                    <pic:cNvPicPr preferRelativeResize="0"/>
                  </pic:nvPicPr>
                  <pic:blipFill>
                    <a:blip r:embed="rId21"/>
                    <a:srcRect b="0" l="0" r="0" t="0"/>
                    <a:stretch>
                      <a:fillRect/>
                    </a:stretch>
                  </pic:blipFill>
                  <pic:spPr>
                    <a:xfrm>
                      <a:off x="0" y="0"/>
                      <a:ext cx="290512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Next, add 4 other scenarios (70%, 80%, 90% and 100%).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366.8524932861328" w:lineRule="auto"/>
        <w:ind w:left="442.79998779296875" w:right="2423.6798095703125" w:hanging="87.1200561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your Scenario Manager should be consistent with the picture below: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33750" cy="3429001"/>
            <wp:effectExtent b="0" l="0" r="0" t="0"/>
            <wp:docPr id="61" name="image61.png"/>
            <a:graphic>
              <a:graphicData uri="http://schemas.openxmlformats.org/drawingml/2006/picture">
                <pic:pic>
                  <pic:nvPicPr>
                    <pic:cNvPr id="0" name="image61.png"/>
                    <pic:cNvPicPr preferRelativeResize="0"/>
                  </pic:nvPicPr>
                  <pic:blipFill>
                    <a:blip r:embed="rId21"/>
                    <a:srcRect b="0" l="0" r="0" t="0"/>
                    <a:stretch>
                      <a:fillRect/>
                    </a:stretch>
                  </pic:blipFill>
                  <pic:spPr>
                    <a:xfrm>
                      <a:off x="0" y="0"/>
                      <a:ext cx="3333750" cy="3429001"/>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7.467041015625"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36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667724609375" w:line="247.11130142211914" w:lineRule="auto"/>
        <w:ind w:left="357.2735595703125" w:right="2425.2642822265625"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Practical 6: Implementation of Classification algorithm in R  Programming.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224609375" w:line="249.0809726715088" w:lineRule="auto"/>
        <w:ind w:left="362.46246337890625" w:right="728.7646484375" w:firstLine="0.658721923828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Consider the annual rainfall details at a place starting from January 2012. We create an R time series  object for a period of 12 months and plot it.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618408203125" w:line="240" w:lineRule="auto"/>
        <w:ind w:left="371.036376953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Get the data points in form of a R vector.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4331359863281"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rainfall &lt;-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4331359863281"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c(799,1174.8,865.1,1334.6,635.4,918.5,685.5,998.6,784.2,985,882.8,1071)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32666015625" w:line="240" w:lineRule="auto"/>
        <w:ind w:left="371.036376953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Convert it to a time series object.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4331359863281"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rainfall.timeseries &lt;- ts(rainfall,start = c(2012,1),frequency = 12)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32666015625" w:line="240" w:lineRule="auto"/>
        <w:ind w:left="371.036376953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Print the timeseries data.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208862304687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print(rainfall.timeseries)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53271484375" w:line="240" w:lineRule="auto"/>
        <w:ind w:left="371.036376953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Give the chart file a name.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208862304687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png(file = "rainfall.png")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332763671875" w:line="240" w:lineRule="auto"/>
        <w:ind w:left="371.036376953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Plot a graph of the time series.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208862304687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plot(rainfall.timeseries)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533935546875" w:line="240" w:lineRule="auto"/>
        <w:ind w:left="371.036376953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Save the file.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2247619628906"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dev.off()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3331298828125" w:line="240" w:lineRule="auto"/>
        <w:ind w:left="360.959930419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355.919952392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When we execute the above code, it produces the following result and chart −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3201904296875" w:line="226.25693321228027" w:lineRule="auto"/>
        <w:ind w:left="352.79998779296875" w:right="1459.3597412109375" w:firstLine="16.633148193359375"/>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Jan Feb Mar Apr May Jun Jul Aug Sep 2012 799.0 1174.8 865.1 1334.6 635.4 918.5 685.5 998.6 784.2  Oct Nov Dec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369.4331359863281"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2012 985.0 882.8 1071.0</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2.1331787109375"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37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6162109375" w:line="240" w:lineRule="auto"/>
        <w:ind w:left="1072.7999877929688"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Pr>
        <w:drawing>
          <wp:inline distB="19050" distT="19050" distL="19050" distR="19050">
            <wp:extent cx="3506470" cy="3506470"/>
            <wp:effectExtent b="0" l="0" r="0" t="0"/>
            <wp:docPr id="62" name="image62.png"/>
            <a:graphic>
              <a:graphicData uri="http://schemas.openxmlformats.org/drawingml/2006/picture">
                <pic:pic>
                  <pic:nvPicPr>
                    <pic:cNvPr id="0" name="image62.png"/>
                    <pic:cNvPicPr preferRelativeResize="0"/>
                  </pic:nvPicPr>
                  <pic:blipFill>
                    <a:blip r:embed="rId21"/>
                    <a:srcRect b="0" l="0" r="0" t="0"/>
                    <a:stretch>
                      <a:fillRect/>
                    </a:stretch>
                  </pic:blipFill>
                  <pic:spPr>
                    <a:xfrm>
                      <a:off x="0" y="0"/>
                      <a:ext cx="3506470" cy="350647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0.225830078125" w:line="240" w:lineRule="auto"/>
        <w:ind w:left="0" w:right="721.267089843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38</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6689453125" w:line="351.7906951904297" w:lineRule="auto"/>
        <w:ind w:left="357.2735595703125" w:right="1634.276123046875" w:firstLine="0"/>
        <w:jc w:val="center"/>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Practical 7: Practical Implementation of Decision Tree using R Tool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install.packages("party")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671875" w:line="459.8155689239502" w:lineRule="auto"/>
        <w:ind w:left="362.25006103515625" w:right="732.318115234375" w:hanging="5.370025634765625"/>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package "party" has the function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ctree()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is used to create and analyze decison tree. </w:t>
      </w: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Syntax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052734375" w:line="240" w:lineRule="auto"/>
        <w:ind w:left="356.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The basic syntax for creating a decision tree in R is −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719482421875" w:line="240" w:lineRule="auto"/>
        <w:ind w:left="369.4331359863281"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ctree(formula, data)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3232421875" w:line="240" w:lineRule="auto"/>
        <w:ind w:left="358.1999206542969"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Input Data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099609375" w:line="229.90779876708984" w:lineRule="auto"/>
        <w:ind w:left="355.9199523925781" w:right="754.160156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use the R in-built data set named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readingSkills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create a decision tree. It describes  the score of someone's readingSkills if we know the variables "age","shoesize","score" and  whether the person is a native speaker or not.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279296875" w:line="240" w:lineRule="auto"/>
        <w:ind w:left="357.359924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is the sample data.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201416015625" w:line="226.25693321228027" w:lineRule="auto"/>
        <w:ind w:left="371.036376953125" w:right="2779.3597412109375"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Load the party package. It will automatically load other # dependent packages.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371.036376953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library(party)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3388671875" w:line="240" w:lineRule="auto"/>
        <w:ind w:left="371.036376953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Print some records from data set readingSkills.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208862304687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print(head(readingSkills))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331787109375" w:line="240" w:lineRule="auto"/>
        <w:ind w:left="355.919952392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When we execute the above code, it produces the following result and chart −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201416015625" w:line="240" w:lineRule="auto"/>
        <w:ind w:left="352.7999877929687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nativeSpeaker age shoeSize score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0444030761719"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1 yes 5 24.83189 32.29385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4331359863281"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2 yes 6 25.95238 36.63105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8379211425781"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3 no 11 30.42170 49.60593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641662597656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4 yes 7 28.66450 40.28456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0384216308594"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5 yes 11 31.88207 55.46085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653625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6 yes 10 30.07843 52.83124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4252624511719"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Loading required package: methods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4252624511719"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Loading required package: grid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890014648437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890014648437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3309326171875" w:line="240" w:lineRule="auto"/>
        <w:ind w:left="35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ctree()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to create the decision tree and see its graph.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31988525390625" w:line="226.25690460205078" w:lineRule="auto"/>
        <w:ind w:left="371.036376953125" w:right="2779.3597412109375"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Load the party package. It will automatically load other # dependent packages.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371.036376953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library(party)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53302001953125" w:line="240" w:lineRule="auto"/>
        <w:ind w:left="371.036376953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Create the input data frame.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2367248535156"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input.dat &lt;- readingSkills[c(1:105),]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13336181640625" w:line="240" w:lineRule="auto"/>
        <w:ind w:left="371.036376953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Give the chart file a name.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208862304687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png(file = "decision_tree.png")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53302001953125" w:line="240" w:lineRule="auto"/>
        <w:ind w:left="371.036376953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Create the tree.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7999877929687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output.tree &lt;- ctree(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7999877929687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nativeSpeaker ~ age + shoeSize + score,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3332061767578"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39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6630859375" w:line="240" w:lineRule="auto"/>
        <w:ind w:left="352.7999877929687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data = input.dat)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53271484375" w:line="240" w:lineRule="auto"/>
        <w:ind w:left="371.036376953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Plot the tree.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208862304687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plot(output.tree)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133056640625" w:line="240" w:lineRule="auto"/>
        <w:ind w:left="371.036376953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Save the file.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2247619628906"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dev.off()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133544921875" w:line="240" w:lineRule="auto"/>
        <w:ind w:left="36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1953125" w:line="240" w:lineRule="auto"/>
        <w:ind w:left="363.4211730957031"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null device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7999877929687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1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4252624511719"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Loading required package: methods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4252624511719"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Loading required package: grid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4252624511719"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Loading required package: mvtnorm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4252624511719"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Loading required package: modeltools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4252624511719"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Loading required package: stats4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4252624511719"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Loading required package: strucchange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4252624511719"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Loading required package: zoo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53271484375" w:line="240" w:lineRule="auto"/>
        <w:ind w:left="354.4032287597656"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Attaching package: ‘zoo’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332763671875" w:line="240" w:lineRule="auto"/>
        <w:ind w:left="366.828002929687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The following objects are masked from ‘package:base’: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533935546875" w:line="240" w:lineRule="auto"/>
        <w:ind w:left="366.828002929687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as.Date, as.Date.numeric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332763671875" w:line="240" w:lineRule="auto"/>
        <w:ind w:left="365.4252624511719"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Loading required package: sandwich</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13330078125" w:line="240" w:lineRule="auto"/>
        <w:ind w:left="1072.7999877929688"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Pr>
        <w:drawing>
          <wp:inline distB="19050" distT="19050" distL="19050" distR="19050">
            <wp:extent cx="3980180" cy="3768598"/>
            <wp:effectExtent b="0" l="0" r="0" t="0"/>
            <wp:docPr id="59" name="image59.png"/>
            <a:graphic>
              <a:graphicData uri="http://schemas.openxmlformats.org/drawingml/2006/picture">
                <pic:pic>
                  <pic:nvPicPr>
                    <pic:cNvPr id="0" name="image59.png"/>
                    <pic:cNvPicPr preferRelativeResize="0"/>
                  </pic:nvPicPr>
                  <pic:blipFill>
                    <a:blip r:embed="rId21"/>
                    <a:srcRect b="0" l="0" r="0" t="0"/>
                    <a:stretch>
                      <a:fillRect/>
                    </a:stretch>
                  </pic:blipFill>
                  <pic:spPr>
                    <a:xfrm>
                      <a:off x="0" y="0"/>
                      <a:ext cx="3980180" cy="3768598"/>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2884063720703"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sectPr>
          <w:pgSz w:h="16820" w:w="11900" w:orient="portrait"/>
          <w:pgMar w:bottom="764.4000244140625" w:top="699.599609375" w:left="1087.2000122070312" w:right="720.400390625" w:header="0" w:footer="720"/>
          <w:pgNumType w:start="1"/>
        </w:sect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40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6689453125" w:line="199.92000102996826" w:lineRule="auto"/>
        <w:ind w:left="0" w:right="0"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Practical 8: k-means clustering using R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07666015625" w:line="206.79173469543457" w:lineRule="auto"/>
        <w:ind w:left="0" w:right="0" w:firstLine="0"/>
        <w:jc w:val="left"/>
        <w:rPr>
          <w:rFonts w:ascii="Calibri" w:cs="Calibri" w:eastAsia="Calibri" w:hAnsi="Calibri"/>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drawing>
          <wp:inline distB="19050" distT="19050" distL="19050" distR="19050">
            <wp:extent cx="5731510" cy="3218180"/>
            <wp:effectExtent b="0" l="0" r="0" t="0"/>
            <wp:docPr id="60" name="image60.png"/>
            <a:graphic>
              <a:graphicData uri="http://schemas.openxmlformats.org/drawingml/2006/picture">
                <pic:pic>
                  <pic:nvPicPr>
                    <pic:cNvPr id="0" name="image60.png"/>
                    <pic:cNvPicPr preferRelativeResize="0"/>
                  </pic:nvPicPr>
                  <pic:blipFill>
                    <a:blip r:embed="rId21"/>
                    <a:srcRect b="0" l="0" r="0" t="0"/>
                    <a:stretch>
                      <a:fillRect/>
                    </a:stretch>
                  </pic:blipFill>
                  <pic:spPr>
                    <a:xfrm>
                      <a:off x="0" y="0"/>
                      <a:ext cx="5731510" cy="32181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1.959999084472656"/>
          <w:szCs w:val="21.959999084472656"/>
          <w:highlight w:val="white"/>
          <w:u w:val="none"/>
          <w:vertAlign w:val="baseline"/>
          <w:rtl w:val="0"/>
        </w:rPr>
        <w:t xml:space="preserve">Compare the Species label with the clustering result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913818359375" w:line="216.47104740142822" w:lineRule="auto"/>
        <w:ind w:left="0" w:right="0" w:firstLine="0"/>
        <w:jc w:val="left"/>
        <w:rPr>
          <w:rFonts w:ascii="Calibri" w:cs="Calibri" w:eastAsia="Calibri" w:hAnsi="Calibri"/>
          <w:b w:val="0"/>
          <w:i w:val="0"/>
          <w:smallCaps w:val="0"/>
          <w:strike w:val="0"/>
          <w:color w:val="000000"/>
          <w:sz w:val="21.959999084472656"/>
          <w:szCs w:val="21.959999084472656"/>
          <w:highlight w:val="white"/>
          <w:u w:val="none"/>
          <w:vertAlign w:val="baseline"/>
        </w:rPr>
      </w:pPr>
      <w:r w:rsidDel="00000000" w:rsidR="00000000" w:rsidRPr="00000000">
        <w:rPr>
          <w:rFonts w:ascii="Calibri" w:cs="Calibri" w:eastAsia="Calibri" w:hAnsi="Calibri"/>
          <w:b w:val="0"/>
          <w:i w:val="0"/>
          <w:smallCaps w:val="0"/>
          <w:strike w:val="0"/>
          <w:color w:val="000000"/>
          <w:sz w:val="21.959999084472656"/>
          <w:szCs w:val="21.959999084472656"/>
          <w:highlight w:val="white"/>
          <w:u w:val="none"/>
          <w:vertAlign w:val="baseline"/>
        </w:rPr>
        <w:drawing>
          <wp:inline distB="19050" distT="19050" distL="19050" distR="19050">
            <wp:extent cx="5731510" cy="1320800"/>
            <wp:effectExtent b="0" l="0" r="0" t="0"/>
            <wp:docPr id="65" name="image65.png"/>
            <a:graphic>
              <a:graphicData uri="http://schemas.openxmlformats.org/drawingml/2006/picture">
                <pic:pic>
                  <pic:nvPicPr>
                    <pic:cNvPr id="0" name="image65.png"/>
                    <pic:cNvPicPr preferRelativeResize="0"/>
                  </pic:nvPicPr>
                  <pic:blipFill>
                    <a:blip r:embed="rId21"/>
                    <a:srcRect b="0" l="0" r="0" t="0"/>
                    <a:stretch>
                      <a:fillRect/>
                    </a:stretch>
                  </pic:blipFill>
                  <pic:spPr>
                    <a:xfrm>
                      <a:off x="0" y="0"/>
                      <a:ext cx="5731510" cy="13208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1.959999084472656"/>
          <w:szCs w:val="21.959999084472656"/>
          <w:highlight w:val="white"/>
          <w:u w:val="none"/>
          <w:vertAlign w:val="baseline"/>
          <w:rtl w:val="0"/>
        </w:rPr>
        <w:t xml:space="preserve">Plot the clusters and their centre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574462890625" w:line="644.6716117858887"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sectPr>
          <w:type w:val="continuous"/>
          <w:pgSz w:h="16820" w:w="11900" w:orient="portrait"/>
          <w:pgMar w:bottom="764.4000244140625" w:top="699.599609375" w:left="1440" w:right="1440" w:header="0" w:footer="720"/>
          <w:cols w:equalWidth="0" w:num="1">
            <w:col w:space="0" w:w="9020"/>
          </w:cols>
        </w:sectPr>
      </w:pPr>
      <w:r w:rsidDel="00000000" w:rsidR="00000000" w:rsidRPr="00000000">
        <w:rPr>
          <w:rFonts w:ascii="Calibri" w:cs="Calibri" w:eastAsia="Calibri" w:hAnsi="Calibri"/>
          <w:b w:val="0"/>
          <w:i w:val="0"/>
          <w:smallCaps w:val="0"/>
          <w:strike w:val="0"/>
          <w:color w:val="000000"/>
          <w:sz w:val="21.959999084472656"/>
          <w:szCs w:val="21.959999084472656"/>
          <w:highlight w:val="white"/>
          <w:u w:val="none"/>
          <w:vertAlign w:val="baseline"/>
        </w:rPr>
        <w:drawing>
          <wp:inline distB="19050" distT="19050" distL="19050" distR="19050">
            <wp:extent cx="5731510" cy="1082040"/>
            <wp:effectExtent b="0" l="0" r="0" t="0"/>
            <wp:docPr id="66" name="image66.png"/>
            <a:graphic>
              <a:graphicData uri="http://schemas.openxmlformats.org/drawingml/2006/picture">
                <pic:pic>
                  <pic:nvPicPr>
                    <pic:cNvPr id="0" name="image66.png"/>
                    <pic:cNvPicPr preferRelativeResize="0"/>
                  </pic:nvPicPr>
                  <pic:blipFill>
                    <a:blip r:embed="rId21"/>
                    <a:srcRect b="0" l="0" r="0" t="0"/>
                    <a:stretch>
                      <a:fillRect/>
                    </a:stretch>
                  </pic:blipFill>
                  <pic:spPr>
                    <a:xfrm>
                      <a:off x="0" y="0"/>
                      <a:ext cx="5731510" cy="10820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41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66845703125" w:line="240" w:lineRule="auto"/>
        <w:ind w:left="357.2735595703125" w:right="0"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Practical 9: Prediction Using Linear Regression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707763671875" w:line="248.71702194213867" w:lineRule="auto"/>
        <w:ind w:left="353.4588623046875" w:right="658.348388671875" w:firstLine="3.293914794921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In Linear Regression these two variables are related through an equation, where exponent (power) of  both these variables is 1. Mathematically a linear relationship represents a straight line when plotted as  a graph. A non-linear relationship where the exponent of any variable is not equal to 1 creates a curve.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9501953125" w:line="240" w:lineRule="auto"/>
        <w:ind w:left="1271.6056823730469"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y = ax + b is an equation for linear regression.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878524780273" w:lineRule="auto"/>
        <w:ind w:left="355.6547546386719" w:right="702.236328125" w:hanging="1.85272216796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Where,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is the response variable,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is the predictor variable and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and </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are constants which are called  the coefficients.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412841796875" w:line="229.90779876708984" w:lineRule="auto"/>
        <w:ind w:left="356.8800354003906" w:right="962.799682617187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simple example of regression is predicting weight of a person when his height is known.  To do this we need to have the relationship between height and weight of a person.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1572265625"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The steps to create the relationship is −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2001953125" w:line="229.90779876708984" w:lineRule="auto"/>
        <w:ind w:left="1079.1999816894531" w:right="1236.478271484375" w:hanging="355.57922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Carry out the experiment of gathering a sample of observed values of height and  corresponding weight.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723.62075805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relationship model using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functions in R.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272415161" w:lineRule="auto"/>
        <w:ind w:left="1075.3599548339844" w:right="1063.9190673828125" w:hanging="351.7391967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coefficients from the model created and create the mathematical equation  using these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1076.7999267578125" w:right="1162.3193359375" w:hanging="353.1791687011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a summary of the relationship model to know the average error in prediction.  Also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residuals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462.1487617492676" w:lineRule="auto"/>
        <w:ind w:left="358.1999206542969" w:right="2312.9595947265625" w:firstLine="365.42083740234375"/>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predict the weight of new persons, 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predict()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in R. </w:t>
      </w: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Input Data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706787109375" w:line="240" w:lineRule="auto"/>
        <w:ind w:left="356.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Below is the sample data representing the observations −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201416015625" w:line="240" w:lineRule="auto"/>
        <w:ind w:left="371.036376953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Values of height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0444030761719"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151, 174, 138, 186, 128, 136, 179, 163, 152, 131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5333251953125" w:line="240" w:lineRule="auto"/>
        <w:ind w:left="371.036376953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Values of weight.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653625488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63, 81, 56, 91, 47, 57, 76, 72, 62, 48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3330078125" w:line="240" w:lineRule="auto"/>
        <w:ind w:left="374.15283203125" w:right="0" w:firstLine="0"/>
        <w:jc w:val="left"/>
        <w:rPr>
          <w:rFonts w:ascii="Calibri" w:cs="Calibri" w:eastAsia="Calibri" w:hAnsi="Calibri"/>
          <w:b w:val="0"/>
          <w:i w:val="0"/>
          <w:smallCaps w:val="0"/>
          <w:strike w:val="0"/>
          <w:color w:val="000000"/>
          <w:sz w:val="26.040000915527344"/>
          <w:szCs w:val="26.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6.040000915527344"/>
          <w:szCs w:val="26.040000915527344"/>
          <w:u w:val="none"/>
          <w:shd w:fill="auto" w:val="clear"/>
          <w:vertAlign w:val="baseline"/>
          <w:rtl w:val="0"/>
        </w:rPr>
        <w:t xml:space="preserve">lm() Function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130615234375" w:line="459.81614112854004" w:lineRule="auto"/>
        <w:ind w:left="362.25006103515625" w:right="831.119384765625" w:hanging="5.370025634765625"/>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creates the relationship model between the predictor and the response variable. </w:t>
      </w: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Syntax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0374755859375" w:line="240" w:lineRule="auto"/>
        <w:ind w:left="356.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basic syntax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lm()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function in linear regression is −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71978759765625" w:line="240" w:lineRule="auto"/>
        <w:ind w:left="371.036376953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lm(formula,data)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333984375" w:line="240" w:lineRule="auto"/>
        <w:ind w:left="35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Following is the description of the parameters used −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198486328125" w:line="240" w:lineRule="auto"/>
        <w:ind w:left="723.62075805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formula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symbol presenting the relation between x and y.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62075805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vector on which the formula will be applied.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366.02996826171875"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Create Relationship Model &amp; get the Coefficients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9099578857422"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42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6630859375" w:line="226.25686168670654" w:lineRule="auto"/>
        <w:ind w:left="367.42919921875" w:right="3018.9599609375" w:hanging="4.8095703125"/>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x &lt;- c(151, 174, 138, 186, 128, 136, 179, 163, 152, 131) y &lt;- c(63, 81, 56, 91, 47, 57, 76, 72, 62, 48)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08544921875" w:line="240" w:lineRule="auto"/>
        <w:ind w:left="371.036376953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Apply the lm() function.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4331359863281"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relation &lt;- lm(y~x)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133056640625" w:line="240" w:lineRule="auto"/>
        <w:ind w:left="357.208862304687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print(relation)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7890625" w:line="240" w:lineRule="auto"/>
        <w:ind w:left="353.89801025390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When we execute the above code, it produces the following result –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2587890625" w:line="240" w:lineRule="auto"/>
        <w:ind w:left="365.2247619628906"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Call: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036376953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lm(formula = y ~ x)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32666015625" w:line="240" w:lineRule="auto"/>
        <w:ind w:left="365.2247619628906"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Coefficients: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1.918029785156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(Intercept) x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7999877929687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-38.4551 0.6746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33544921875" w:line="240" w:lineRule="auto"/>
        <w:ind w:left="362.7899169921875"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Get the Summary of the Relationship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0947265625" w:line="226.25564575195312" w:lineRule="auto"/>
        <w:ind w:left="367.42919921875" w:right="3018.9599609375" w:hanging="4.8095703125"/>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x &lt;- c(151, 174, 138, 186, 128, 136, 179, 163, 152, 131) y &lt;- c(63, 81, 56, 91, 47, 57, 76, 72, 62, 48)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09716796875" w:line="240" w:lineRule="auto"/>
        <w:ind w:left="371.036376953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Apply the lm() function.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4331359863281"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relation &lt;- lm(y~x)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5333251953125" w:line="240" w:lineRule="auto"/>
        <w:ind w:left="357.208862304687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print(summary(relation))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32275390625" w:line="240" w:lineRule="auto"/>
        <w:ind w:left="35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we execute the above code, it produces the following result –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1982421875" w:line="240" w:lineRule="auto"/>
        <w:ind w:left="369.4331359863281"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call: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036376953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lm(formula = y ~ x)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1336669921875" w:line="240" w:lineRule="auto"/>
        <w:ind w:left="361.4172363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Residuals: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7999877929687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Min 1Q Median 3Q Max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036376953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-6.3002 -1.6629 0.0412 1.8944 3.9775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5333251953125" w:line="240" w:lineRule="auto"/>
        <w:ind w:left="365.2247619628906"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Coefficients: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85790634155273" w:lineRule="auto"/>
        <w:ind w:left="352.79998779296875" w:right="3378.5595703125" w:hanging="9.81964111328125"/>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Estimate Std. Error t value Pr(&gt;|t|)  (Intercept) -38.45509 8.04901 -4.778 0.00139 **  x 0.67461 0.05191 12.997 1.16e-06 *** ---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18212890625" w:line="240" w:lineRule="auto"/>
        <w:ind w:left="370.8360290527344"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Signif. codes: 0 ‘***’ 0.001 ‘**’ 0.01 ‘*’ 0.05 ‘.’ 0.1 ‘ ’ 1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332763671875" w:line="246.209077835083" w:lineRule="auto"/>
        <w:ind w:left="355.20477294921875" w:right="2538.5595703125" w:firstLine="6.21246337890625"/>
        <w:jc w:val="left"/>
        <w:rPr>
          <w:rFonts w:ascii="Calibri" w:cs="Calibri" w:eastAsia="Calibri" w:hAnsi="Calibri"/>
          <w:b w:val="0"/>
          <w:i w:val="0"/>
          <w:smallCaps w:val="0"/>
          <w:strike w:val="0"/>
          <w:color w:val="000000"/>
          <w:sz w:val="26.040000915527344"/>
          <w:szCs w:val="26.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Residual standard error: 3.253 on 8 degrees of freedom Multiple R-squared: 0.9548, Adjusted R-squared: 0.9491  F-statistic: 168.9 on 1 and 8 DF, p-value: 1.164e-06 </w:t>
      </w:r>
      <w:r w:rsidDel="00000000" w:rsidR="00000000" w:rsidRPr="00000000">
        <w:rPr>
          <w:rFonts w:ascii="Calibri" w:cs="Calibri" w:eastAsia="Calibri" w:hAnsi="Calibri"/>
          <w:b w:val="0"/>
          <w:i w:val="0"/>
          <w:smallCaps w:val="0"/>
          <w:strike w:val="0"/>
          <w:color w:val="000000"/>
          <w:sz w:val="26.040000915527344"/>
          <w:szCs w:val="26.040000915527344"/>
          <w:u w:val="none"/>
          <w:shd w:fill="auto" w:val="clear"/>
          <w:vertAlign w:val="baseline"/>
          <w:rtl w:val="0"/>
        </w:rPr>
        <w:t xml:space="preserve">predict() Function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74871826171875" w:line="240" w:lineRule="auto"/>
        <w:ind w:left="362.25006103515625"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Syntax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909912109375"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The basic syntax for predict() in linear regression is −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1983642578125" w:line="240" w:lineRule="auto"/>
        <w:ind w:left="357.208862304687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predict(object, newdata)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331787109375" w:line="240" w:lineRule="auto"/>
        <w:ind w:left="35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Following is the description of the parameters used −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2209472656" w:line="229.90792751312256" w:lineRule="auto"/>
        <w:ind w:left="723.6207580566406" w:right="2288.15917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formula which is already created using the lm() function. </w:t>
      </w: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vector containing the new value for predictor variable.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6120758056641"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43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6689453125" w:line="240" w:lineRule="auto"/>
        <w:ind w:left="357.12005615234375"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Predict the weight of new persons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0947265625" w:line="240" w:lineRule="auto"/>
        <w:ind w:left="371.036376953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The predictor vector.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619628906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x &lt;- c(151, 174, 138, 186, 128, 136, 179, 163, 152, 131)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931884765625" w:line="240" w:lineRule="auto"/>
        <w:ind w:left="371.036376953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The resposne vector.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4291992187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y &lt;- c(63, 81, 56, 91, 47, 57, 76, 72, 62, 48)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32666015625" w:line="240" w:lineRule="auto"/>
        <w:ind w:left="371.036376953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Apply the lm() function.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4331359863281"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relation &lt;- lm(y~x)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3388671875" w:line="240" w:lineRule="auto"/>
        <w:ind w:left="371.036376953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Find weight of a person with height 170.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828002929687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a &lt;- data.frame(x = 170)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4331359863281"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result &lt;- predict(relation,a)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208862304687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print(result)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32666015625" w:line="240" w:lineRule="auto"/>
        <w:ind w:left="361.417236328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Result: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7999877929687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1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44116210937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76.22869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33544921875" w:line="240" w:lineRule="auto"/>
        <w:ind w:left="357.12005615234375"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Visualize the Regression Graphically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100830078125" w:line="240" w:lineRule="auto"/>
        <w:ind w:left="371.036376953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Create the predictor and response variable.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619628906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x &lt;- c(151, 174, 138, 186, 128, 136, 179, 163, 152, 131)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4291992187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y &lt;- c(63, 81, 56, 91, 47, 57, 76, 72, 62, 48)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4331359863281"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relation &lt;- lm(y~x)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3388671875" w:line="240" w:lineRule="auto"/>
        <w:ind w:left="371.036376953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Give the chart file a name.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208862304687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png(file = "linearregression.png")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5333251953125" w:line="240" w:lineRule="auto"/>
        <w:ind w:left="371.036376953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Plot the chart.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572479248047" w:lineRule="auto"/>
        <w:ind w:left="366.8280029296875" w:right="739.359130859375" w:hanging="9.619140625"/>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plot(y,x,col = "blue",main = "Height &amp; Weight Regression", abline(lm(x~y)),cex = 1.3,pch = 16,xlab = "Weight in Kg",ylab = "Height in  cm")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08544921875" w:line="240" w:lineRule="auto"/>
        <w:ind w:left="371.036376953125"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Save the file.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2247619628906"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dev.off()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32275390625" w:line="240" w:lineRule="auto"/>
        <w:ind w:left="1080.15991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52001953125" w:line="240" w:lineRule="auto"/>
        <w:ind w:left="1072.7999877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200275" cy="2200275"/>
            <wp:effectExtent b="0" l="0" r="0" t="0"/>
            <wp:docPr id="63" name="image63.png"/>
            <a:graphic>
              <a:graphicData uri="http://schemas.openxmlformats.org/drawingml/2006/picture">
                <pic:pic>
                  <pic:nvPicPr>
                    <pic:cNvPr id="0" name="image63.png"/>
                    <pic:cNvPicPr preferRelativeResize="0"/>
                  </pic:nvPicPr>
                  <pic:blipFill>
                    <a:blip r:embed="rId21"/>
                    <a:srcRect b="0" l="0" r="0" t="0"/>
                    <a:stretch>
                      <a:fillRect/>
                    </a:stretch>
                  </pic:blipFill>
                  <pic:spPr>
                    <a:xfrm>
                      <a:off x="0" y="0"/>
                      <a:ext cx="220027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1449737548828"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44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866943359375" w:line="240" w:lineRule="auto"/>
        <w:ind w:left="447.6734924316406" w:right="0"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Practical 10: Data Analysis using Time Series Analysis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5078125" w:line="229.9079990386963" w:lineRule="auto"/>
        <w:ind w:left="446.5599060058594" w:right="675.83862304687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series is a series of data points in which each data point is associated with a timestamp.  A simple example is the price of a stock in the stock market at different points of time on a  given day. Another example is the amount of rainfall in a region at different months of the  year. R language uses many functions to create, manipulate and plot the time series data.  The data for the time series is stored in an R object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time-series 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also a R  data object like a vector or data frame.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1572265625" w:line="240" w:lineRule="auto"/>
        <w:ind w:left="537.2799682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time series object is created by using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542.6499938964844"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Syntax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08740234375" w:line="240" w:lineRule="auto"/>
        <w:ind w:left="537.2799682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basic syntax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ts()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function in time series analysis is −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1953125" w:line="524.340648651123" w:lineRule="auto"/>
        <w:ind w:left="536.0798645019531" w:right="2598.5601806640625" w:firstLine="11.34841918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timeseries.object.name &lt;- ts(data, start, end, frequency)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Following is the description of the parameters used −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081787109375" w:line="243.9023780822754" w:lineRule="auto"/>
        <w:ind w:left="725.679931640625" w:right="2221.91894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vector or matrix containing the values used in the time series.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specifies the start time for the first observation in time series.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specifies the end time for the last observation in time series.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7431640625" w:line="240" w:lineRule="auto"/>
        <w:ind w:left="72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frequency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specifies the number of observations per unit time.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446.079864501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 the parameter "data" all other parameters are optional.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447.5199890136719"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Example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099609375" w:line="229.90829944610596" w:lineRule="auto"/>
        <w:ind w:left="446.31988525390625" w:right="1020.0793457031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annual rainfall details at a place starting from January 2012. We create an R  time series object for a period of 12 months and plot it.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116943359375" w:line="240" w:lineRule="auto"/>
        <w:ind w:left="731.4363098144531"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Get the data points in form of a R vector.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8330688476562"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rainfall &lt;-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8330688476562"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c(799,1174.8,865.1,1334.6,635.4,918.5,685.5,998.6,784.2,985,882.8,1071)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332763671875" w:line="240" w:lineRule="auto"/>
        <w:ind w:left="731.4363098144531"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Convert it to a time series object.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8330688476562"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rainfall.timeseries &lt;- ts(rainfall,start = c(2012,1),frequency = 12)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53302001953125" w:line="240" w:lineRule="auto"/>
        <w:ind w:left="731.4363098144531"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Print the timeseries data.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6087951660156"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print(rainfall.timeseries)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3297119140625" w:line="240" w:lineRule="auto"/>
        <w:ind w:left="731.4363098144531"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Give the chart file a name.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6087951660156"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png(file = "rainfall.png")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93310546875" w:line="240" w:lineRule="auto"/>
        <w:ind w:left="731.4363098144531"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Plot a graph of the time series.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6087951660156"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plot(rainfall.timeseries)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3297119140625" w:line="240" w:lineRule="auto"/>
        <w:ind w:left="731.4363098144531"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 Save the file.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6246948242188"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dev.off()</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9332122802734"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45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6689453125" w:line="240" w:lineRule="auto"/>
        <w:ind w:left="1081.59988403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319091796875" w:line="225.6577205657959" w:lineRule="auto"/>
        <w:ind w:left="893.1999206542969" w:right="918.9599609375" w:firstLine="16.633148193359375"/>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Jan Feb Mar Apr May Jun Jul Aug Sep 2012 799.0 1174.8 865.1 1334.6 635.4 918.5 685.5 998.6 784.2  Oct Nov Dec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66796875" w:line="240" w:lineRule="auto"/>
        <w:ind w:left="909.8330688476562"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2012 985.0 882.8 1071.0</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132080078125" w:line="240" w:lineRule="auto"/>
        <w:ind w:left="1072.7999877929688" w:right="0" w:firstLine="0"/>
        <w:jc w:val="left"/>
        <w:rPr>
          <w:rFonts w:ascii="Courier New" w:cs="Courier New" w:eastAsia="Courier New" w:hAnsi="Courier New"/>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Pr>
        <w:drawing>
          <wp:inline distB="19050" distT="19050" distL="19050" distR="19050">
            <wp:extent cx="3013075" cy="3013075"/>
            <wp:effectExtent b="0" l="0" r="0" t="0"/>
            <wp:docPr id="64" name="image64.png"/>
            <a:graphic>
              <a:graphicData uri="http://schemas.openxmlformats.org/drawingml/2006/picture">
                <pic:pic>
                  <pic:nvPicPr>
                    <pic:cNvPr id="0" name="image64.png"/>
                    <pic:cNvPicPr preferRelativeResize="0"/>
                  </pic:nvPicPr>
                  <pic:blipFill>
                    <a:blip r:embed="rId21"/>
                    <a:srcRect b="0" l="0" r="0" t="0"/>
                    <a:stretch>
                      <a:fillRect/>
                    </a:stretch>
                  </pic:blipFill>
                  <pic:spPr>
                    <a:xfrm>
                      <a:off x="0" y="0"/>
                      <a:ext cx="3013075" cy="3013075"/>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384765625"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46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6689453125" w:line="240" w:lineRule="auto"/>
        <w:ind w:left="357.2735595703125" w:right="0"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Practical 11: Data Modelling and Analytics with Pivot Table in Excel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307373046875" w:line="229.90779876708984" w:lineRule="auto"/>
        <w:ind w:left="358.800048828125" w:right="654.239501953125" w:hanging="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Model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used for building a model where data from various sources can be combined by  creating relationships among the data sources. A Data Model integrates the tables, enabling  extensive analysis using PivotTables, Power Pivot, and Power View.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744140625" w:line="229.90779876708984" w:lineRule="auto"/>
        <w:ind w:left="356.3999938964844" w:right="656.879882812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Model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created automatically when you import two or more tables simultaneously  from a database. The existing database relationships between those tables is used to create the  Data Model in Excel.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279296875" w:line="240" w:lineRule="auto"/>
        <w:ind w:left="36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Open a new blank Workbook in Excel.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18798828125" w:line="240" w:lineRule="auto"/>
        <w:ind w:left="36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2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Click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779876708984" w:lineRule="auto"/>
        <w:ind w:left="361.199951171875" w:right="652.2399902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3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 External 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click on the option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From Access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 Data  Source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dialog box opens.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21826171875" w:line="240" w:lineRule="auto"/>
        <w:ind w:left="36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4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Events.accdb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Events Access Database file.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2001953125" w:line="240" w:lineRule="auto"/>
        <w:ind w:left="36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(url:/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https://fcschools.instructure.com/courses/373/files/10607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201904296875" w:line="211.2573480606079" w:lineRule="auto"/>
        <w:ind w:left="361.199951171875" w:right="784.599609375" w:hanging="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686425" cy="2971800"/>
            <wp:effectExtent b="0" l="0" r="0" t="0"/>
            <wp:docPr id="67" name="image67.png"/>
            <a:graphic>
              <a:graphicData uri="http://schemas.openxmlformats.org/drawingml/2006/picture">
                <pic:pic>
                  <pic:nvPicPr>
                    <pic:cNvPr id="0" name="image67.png"/>
                    <pic:cNvPicPr preferRelativeResize="0"/>
                  </pic:nvPicPr>
                  <pic:blipFill>
                    <a:blip r:embed="rId21"/>
                    <a:srcRect b="0" l="0" r="0" t="0"/>
                    <a:stretch>
                      <a:fillRect/>
                    </a:stretch>
                  </pic:blipFill>
                  <pic:spPr>
                    <a:xfrm>
                      <a:off x="0" y="0"/>
                      <a:ext cx="5686425" cy="29718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5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 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 displaying all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found in the database, appears.</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9219360351562"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47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73828125" w:line="240" w:lineRule="auto"/>
        <w:ind w:left="352.79998779296875"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Pr>
        <w:drawing>
          <wp:inline distB="19050" distT="19050" distL="19050" distR="19050">
            <wp:extent cx="5715000" cy="2800350"/>
            <wp:effectExtent b="0" l="0" r="0" t="0"/>
            <wp:docPr id="68" name="image68.png"/>
            <a:graphic>
              <a:graphicData uri="http://schemas.openxmlformats.org/drawingml/2006/picture">
                <pic:pic>
                  <pic:nvPicPr>
                    <pic:cNvPr id="0" name="image68.png"/>
                    <pic:cNvPicPr preferRelativeResize="0"/>
                  </pic:nvPicPr>
                  <pic:blipFill>
                    <a:blip r:embed="rId21"/>
                    <a:srcRect b="0" l="0" r="0" t="0"/>
                    <a:stretch>
                      <a:fillRect/>
                    </a:stretch>
                  </pic:blipFill>
                  <pic:spPr>
                    <a:xfrm>
                      <a:off x="0" y="0"/>
                      <a:ext cx="571500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61.4399719238281" w:right="809.43969726562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6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Tables in a database are similar to the tables in Excel. Check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‘Enable selection  of multiple tables’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box, and select all the tables. Then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19384765625" w:line="240" w:lineRule="auto"/>
        <w:ind w:left="35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15000" cy="2800350"/>
            <wp:effectExtent b="0" l="0" r="0" t="0"/>
            <wp:docPr id="69" name="image69.png"/>
            <a:graphic>
              <a:graphicData uri="http://schemas.openxmlformats.org/drawingml/2006/picture">
                <pic:pic>
                  <pic:nvPicPr>
                    <pic:cNvPr id="0" name="image69.png"/>
                    <pic:cNvPicPr preferRelativeResize="0"/>
                  </pic:nvPicPr>
                  <pic:blipFill>
                    <a:blip r:embed="rId21"/>
                    <a:srcRect b="0" l="0" r="0" t="0"/>
                    <a:stretch>
                      <a:fillRect/>
                    </a:stretch>
                  </pic:blipFill>
                  <pic:spPr>
                    <a:xfrm>
                      <a:off x="0" y="0"/>
                      <a:ext cx="571500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355.679931640625" w:right="652.479248046875" w:firstLine="5.520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7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 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 appears. Select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PivotTable Report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This option  imports the tables into Excel and prepares a PivotTable for analyzing the imported tables.  Notice that the checkbox at the bottom of the window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this data to the Data Model’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selected and disabled.</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2120361328125"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48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73828125" w:line="240" w:lineRule="auto"/>
        <w:ind w:left="352.79998779296875"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Pr>
        <w:drawing>
          <wp:inline distB="19050" distT="19050" distL="19050" distR="19050">
            <wp:extent cx="5715000" cy="2790825"/>
            <wp:effectExtent b="0" l="0" r="0" t="0"/>
            <wp:docPr id="72" name="image72.png"/>
            <a:graphic>
              <a:graphicData uri="http://schemas.openxmlformats.org/drawingml/2006/picture">
                <pic:pic>
                  <pic:nvPicPr>
                    <pic:cNvPr id="0" name="image72.png"/>
                    <pic:cNvPicPr preferRelativeResize="0"/>
                  </pic:nvPicPr>
                  <pic:blipFill>
                    <a:blip r:embed="rId21"/>
                    <a:srcRect b="0" l="0" r="0" t="0"/>
                    <a:stretch>
                      <a:fillRect/>
                    </a:stretch>
                  </pic:blipFill>
                  <pic:spPr>
                    <a:xfrm>
                      <a:off x="0" y="0"/>
                      <a:ext cx="571500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7.3046684265137" w:lineRule="auto"/>
        <w:ind w:left="352.79998779296875" w:right="739.599609375" w:firstLine="7.686004638671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Step 8 </w:t>
      </w:r>
      <w:r w:rsidDel="00000000" w:rsidR="00000000" w:rsidRPr="00000000">
        <w:rPr>
          <w:rFonts w:ascii="Gungsuh" w:cs="Gungsuh" w:eastAsia="Gungsuh" w:hAnsi="Gungsuh"/>
          <w:b w:val="0"/>
          <w:i w:val="0"/>
          <w:smallCaps w:val="0"/>
          <w:strike w:val="0"/>
          <w:color w:val="000000"/>
          <w:sz w:val="21.959999084472656"/>
          <w:szCs w:val="21.959999084472656"/>
          <w:u w:val="none"/>
          <w:shd w:fill="auto" w:val="clear"/>
          <w:vertAlign w:val="baseline"/>
          <w:rtl w:val="0"/>
        </w:rPr>
        <w:t xml:space="preserve">− The data is imported, and a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PivotTable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is created using the imported tables.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5715000" cy="2914650"/>
            <wp:effectExtent b="0" l="0" r="0" t="0"/>
            <wp:docPr id="73" name="image73.png"/>
            <a:graphic>
              <a:graphicData uri="http://schemas.openxmlformats.org/drawingml/2006/picture">
                <pic:pic>
                  <pic:nvPicPr>
                    <pic:cNvPr id="0" name="image73.png"/>
                    <pic:cNvPicPr preferRelativeResize="0"/>
                  </pic:nvPicPr>
                  <pic:blipFill>
                    <a:blip r:embed="rId21"/>
                    <a:srcRect b="0" l="0" r="0" t="0"/>
                    <a:stretch>
                      <a:fillRect/>
                    </a:stretch>
                  </pic:blipFill>
                  <pic:spPr>
                    <a:xfrm>
                      <a:off x="0" y="0"/>
                      <a:ext cx="571500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8434448242188" w:line="240" w:lineRule="auto"/>
        <w:ind w:left="356.640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Explore Data Using PivotTable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2001953125" w:line="229.90792751312256" w:lineRule="auto"/>
        <w:ind w:left="361.199951171875" w:right="767.76000976562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You know how to add fields to PivotTable and drag fields across areas. Even if you  are not sure of the final report that you want, you can play with the data and choose the best suited report.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21826171875" w:line="230.07455348968506" w:lineRule="auto"/>
        <w:ind w:left="357.12005615234375" w:right="907.2802734375" w:hanging="0.479888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PivotTable Fields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click on the arrow beside the table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Medals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expand it to show the  fields in that table. Drag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NOC_CountryRegion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Medals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to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COLUMNS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area.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455078125" w:line="240" w:lineRule="auto"/>
        <w:ind w:left="36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2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Drag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Discipline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Disciplines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to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ROWS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area.</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3199920654297"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49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66796875" w:line="229.90829944610596" w:lineRule="auto"/>
        <w:ind w:left="359.0399169921875" w:right="921.27929687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3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Filter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Discipline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display only five sports: Archery, Diving, Fencing, Figure  Skating, and Speed Skating. This can be done either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PivotTable Fields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area, or from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Row Labels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filter in the PivotTable itself.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1962890625" w:line="469.56204414367676" w:lineRule="auto"/>
        <w:ind w:left="352.79998779296875" w:right="739.599609375" w:firstLine="8.39996337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4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PivotTable Fields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Medals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drag Medal to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5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From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Medals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again and drag it into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FILTERS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15000" cy="2838450"/>
            <wp:effectExtent b="0" l="0" r="0" t="0"/>
            <wp:docPr id="70" name="image70.png"/>
            <a:graphic>
              <a:graphicData uri="http://schemas.openxmlformats.org/drawingml/2006/picture">
                <pic:pic>
                  <pic:nvPicPr>
                    <pic:cNvPr id="0" name="image70.png"/>
                    <pic:cNvPicPr preferRelativeResize="0"/>
                  </pic:nvPicPr>
                  <pic:blipFill>
                    <a:blip r:embed="rId21"/>
                    <a:srcRect b="0" l="0" r="0" t="0"/>
                    <a:stretch>
                      <a:fillRect/>
                    </a:stretch>
                  </pic:blipFill>
                  <pic:spPr>
                    <a:xfrm>
                      <a:off x="0" y="0"/>
                      <a:ext cx="571500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73974609375" w:line="462.8148078918457" w:lineRule="auto"/>
        <w:ind w:left="361.199951171875" w:right="2623.75915527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6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Click the dropdown list button to the right of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Column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labels.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7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Value Filters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Greater Than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05029296875" w:line="240" w:lineRule="auto"/>
        <w:ind w:left="36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8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1202392578125" w:line="213.11691284179688" w:lineRule="auto"/>
        <w:ind w:left="356.8800354003906" w:right="739.599609375" w:hanging="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15000" cy="2905125"/>
            <wp:effectExtent b="0" l="0" r="0" t="0"/>
            <wp:docPr id="71" name="image71.png"/>
            <a:graphic>
              <a:graphicData uri="http://schemas.openxmlformats.org/drawingml/2006/picture">
                <pic:pic>
                  <pic:nvPicPr>
                    <pic:cNvPr id="0" name="image71.png"/>
                    <pic:cNvPicPr preferRelativeResize="0"/>
                  </pic:nvPicPr>
                  <pic:blipFill>
                    <a:blip r:embed="rId21"/>
                    <a:srcRect b="0" l="0" r="0" t="0"/>
                    <a:stretch>
                      <a:fillRect/>
                    </a:stretch>
                  </pic:blipFill>
                  <pic:spPr>
                    <a:xfrm>
                      <a:off x="0" y="0"/>
                      <a:ext cx="5715000" cy="29051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Value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Filters dialog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box for the count of Medals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 greater than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appears.</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340301513672"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50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66796875" w:line="240" w:lineRule="auto"/>
        <w:ind w:left="36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9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Type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Right Field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2001953125" w:line="240" w:lineRule="auto"/>
        <w:ind w:left="36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10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189453125" w:line="213.12177658081055" w:lineRule="auto"/>
        <w:ind w:left="352.79998779296875" w:right="739.599609375" w:firstLine="0"/>
        <w:jc w:val="left"/>
        <w:rPr>
          <w:rFonts w:ascii="Calibri" w:cs="Calibri" w:eastAsia="Calibri" w:hAnsi="Calibri"/>
          <w:b w:val="0"/>
          <w:i w:val="0"/>
          <w:smallCaps w:val="0"/>
          <w:strike w:val="0"/>
          <w:color w:val="2e74b5"/>
          <w:sz w:val="26.040000915527344"/>
          <w:szCs w:val="26.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15000" cy="2924175"/>
            <wp:effectExtent b="0" l="0" r="0" t="0"/>
            <wp:docPr id="76" name="image76.png"/>
            <a:graphic>
              <a:graphicData uri="http://schemas.openxmlformats.org/drawingml/2006/picture">
                <pic:pic>
                  <pic:nvPicPr>
                    <pic:cNvPr id="0" name="image76.png"/>
                    <pic:cNvPicPr preferRelativeResize="0"/>
                  </pic:nvPicPr>
                  <pic:blipFill>
                    <a:blip r:embed="rId21"/>
                    <a:srcRect b="0" l="0" r="0" t="0"/>
                    <a:stretch>
                      <a:fillRect/>
                    </a:stretch>
                  </pic:blipFill>
                  <pic:spPr>
                    <a:xfrm>
                      <a:off x="0" y="0"/>
                      <a:ext cx="5715000" cy="29241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The PivotTable displays only those regions, which has more than total 80 medals.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Pr>
        <w:drawing>
          <wp:inline distB="19050" distT="19050" distL="19050" distR="19050">
            <wp:extent cx="5715000" cy="2809875"/>
            <wp:effectExtent b="0" l="0" r="0" t="0"/>
            <wp:docPr id="77" name="image77.png"/>
            <a:graphic>
              <a:graphicData uri="http://schemas.openxmlformats.org/drawingml/2006/picture">
                <pic:pic>
                  <pic:nvPicPr>
                    <pic:cNvPr id="0" name="image77.png"/>
                    <pic:cNvPicPr preferRelativeResize="0"/>
                  </pic:nvPicPr>
                  <pic:blipFill>
                    <a:blip r:embed="rId21"/>
                    <a:srcRect b="0" l="0" r="0" t="0"/>
                    <a:stretch>
                      <a:fillRect/>
                    </a:stretch>
                  </pic:blipFill>
                  <pic:spPr>
                    <a:xfrm>
                      <a:off x="0" y="0"/>
                      <a:ext cx="5715000" cy="2809875"/>
                    </a:xfrm>
                    <a:prstGeom prst="rect"/>
                    <a:ln/>
                  </pic:spPr>
                </pic:pic>
              </a:graphicData>
            </a:graphic>
          </wp:inline>
        </w:drawing>
      </w:r>
      <w:r w:rsidDel="00000000" w:rsidR="00000000" w:rsidRPr="00000000">
        <w:rPr>
          <w:rFonts w:ascii="Calibri" w:cs="Calibri" w:eastAsia="Calibri" w:hAnsi="Calibri"/>
          <w:b w:val="0"/>
          <w:i w:val="0"/>
          <w:smallCaps w:val="0"/>
          <w:strike w:val="0"/>
          <w:color w:val="2e74b5"/>
          <w:sz w:val="26.040000915527344"/>
          <w:szCs w:val="26.040000915527344"/>
          <w:u w:val="none"/>
          <w:shd w:fill="auto" w:val="clear"/>
          <w:vertAlign w:val="baseline"/>
          <w:rtl w:val="0"/>
        </w:rPr>
        <w:t xml:space="preserve">Create Relationship between Tables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0135498046875" w:line="229.90804195404053" w:lineRule="auto"/>
        <w:ind w:left="361.67999267578125" w:right="758.5595703125" w:hanging="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Relationships let you analyze your collections of the data in Excel, and create interesting and  aesthetic reports from the data you import.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19140625" w:line="240" w:lineRule="auto"/>
        <w:ind w:left="36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Insert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new Worksheet.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198669433594" w:line="240" w:lineRule="auto"/>
        <w:ind w:left="36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2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Create a new table with new data. Name the new table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9200592041016"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51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73828125" w:line="240" w:lineRule="auto"/>
        <w:ind w:left="352.79998779296875"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Pr>
        <w:drawing>
          <wp:inline distB="19050" distT="19050" distL="19050" distR="19050">
            <wp:extent cx="5715000" cy="2847975"/>
            <wp:effectExtent b="0" l="0" r="0" t="0"/>
            <wp:docPr id="74" name="image74.png"/>
            <a:graphic>
              <a:graphicData uri="http://schemas.openxmlformats.org/drawingml/2006/picture">
                <pic:pic>
                  <pic:nvPicPr>
                    <pic:cNvPr id="0" name="image74.png"/>
                    <pic:cNvPicPr preferRelativeResize="0"/>
                  </pic:nvPicPr>
                  <pic:blipFill>
                    <a:blip r:embed="rId21"/>
                    <a:srcRect b="0" l="0" r="0" t="0"/>
                    <a:stretch>
                      <a:fillRect/>
                    </a:stretch>
                  </pic:blipFill>
                  <pic:spPr>
                    <a:xfrm>
                      <a:off x="0" y="0"/>
                      <a:ext cx="571500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61.199951171875" w:right="1081.91894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3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Now you can create relationship between this new table and the other tables that  already exist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Model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Excel. Rename the Sheet1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Medals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Sheet2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21826171875" w:line="229.90779876708984" w:lineRule="auto"/>
        <w:ind w:left="355.9199523925781" w:right="946.39892578125" w:firstLine="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Medals sheet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PivotTable Fields List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complete list of available  tables will be displayed. The newly added table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Sports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also be displayed.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2548828125" w:line="240" w:lineRule="auto"/>
        <w:ind w:left="35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676900" cy="2847975"/>
            <wp:effectExtent b="0" l="0" r="0" t="0"/>
            <wp:docPr id="75" name="image75.png"/>
            <a:graphic>
              <a:graphicData uri="http://schemas.openxmlformats.org/drawingml/2006/picture">
                <pic:pic>
                  <pic:nvPicPr>
                    <pic:cNvPr id="0" name="image75.png"/>
                    <pic:cNvPicPr preferRelativeResize="0"/>
                  </pic:nvPicPr>
                  <pic:blipFill>
                    <a:blip r:embed="rId21"/>
                    <a:srcRect b="0" l="0" r="0" t="0"/>
                    <a:stretch>
                      <a:fillRect/>
                    </a:stretch>
                  </pic:blipFill>
                  <pic:spPr>
                    <a:xfrm>
                      <a:off x="0" y="0"/>
                      <a:ext cx="567690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58.800048828125" w:right="689.91943359375" w:firstLine="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4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Click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expanded list of fields, 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Excel messages you to  create a relationship between tables.</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4119873046875"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52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73828125" w:line="240" w:lineRule="auto"/>
        <w:ind w:left="352.79998779296875"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Pr>
        <w:drawing>
          <wp:inline distB="19050" distT="19050" distL="19050" distR="19050">
            <wp:extent cx="5695950" cy="2924175"/>
            <wp:effectExtent b="0" l="0" r="0" t="0"/>
            <wp:docPr id="78" name="image78.png"/>
            <a:graphic>
              <a:graphicData uri="http://schemas.openxmlformats.org/drawingml/2006/picture">
                <pic:pic>
                  <pic:nvPicPr>
                    <pic:cNvPr id="0" name="image78.png"/>
                    <pic:cNvPicPr preferRelativeResize="0"/>
                  </pic:nvPicPr>
                  <pic:blipFill>
                    <a:blip r:embed="rId21"/>
                    <a:srcRect b="0" l="0" r="0" t="0"/>
                    <a:stretch>
                      <a:fillRect/>
                    </a:stretch>
                  </pic:blipFill>
                  <pic:spPr>
                    <a:xfrm>
                      <a:off x="0" y="0"/>
                      <a:ext cx="569595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6075439453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Step 5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Click on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CREATE</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The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Create Relationship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dialog box opens.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2705078125" w:line="240" w:lineRule="auto"/>
        <w:ind w:left="352.79998779296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Pr>
        <w:drawing>
          <wp:inline distB="19050" distT="19050" distL="19050" distR="19050">
            <wp:extent cx="5686425" cy="2943225"/>
            <wp:effectExtent b="0" l="0" r="0" t="0"/>
            <wp:docPr id="22"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5686425"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418182373" w:lineRule="auto"/>
        <w:ind w:left="353.99993896484375" w:right="786.87866210937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6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To create the relationship, one of the tables must have a column of unique, non repeated, values.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Disciplines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SportID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column has such values. The table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Sports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we have created also has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SportID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column.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Disciplines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21826171875" w:line="240" w:lineRule="auto"/>
        <w:ind w:left="36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7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Column (Foreign)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 SportID.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36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8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Related 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2010498046875" w:line="240" w:lineRule="auto"/>
        <w:ind w:left="36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9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Related Column (Primary)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SportID gets selected automatically.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201721191406" w:line="229.90792751312256" w:lineRule="auto"/>
        <w:ind w:left="356.3999938964844" w:right="801.279296875" w:firstLine="4.79995727539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10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PivotTable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modified to reflect the addition of the new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Field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Sport.  Adjust the order of the fields in the Rows area to maintain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Hierarchy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this case,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Sport</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8120880126953"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sectPr>
          <w:type w:val="continuous"/>
          <w:pgSz w:h="16820" w:w="11900" w:orient="portrait"/>
          <w:pgMar w:bottom="764.4000244140625" w:top="699.599609375" w:left="1087.2000122070312" w:right="720.400390625" w:header="0" w:footer="720"/>
          <w:cols w:equalWidth="0" w:num="1">
            <w:col w:space="0" w:w="10092.399597167969"/>
          </w:cols>
        </w:sect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53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66796875" w:line="229.9077987670898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be first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Discipline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be the next,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Discipline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be nested in Sport as a  sub-category.</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2548828125" w:line="591.5889358520508"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sectPr>
          <w:type w:val="continuous"/>
          <w:pgSz w:h="16820" w:w="11900" w:orient="portrait"/>
          <w:pgMar w:bottom="764.4000244140625" w:top="699.599609375" w:left="1440" w:right="1440" w:header="0" w:footer="720"/>
          <w:cols w:equalWidth="0" w:num="1">
            <w:col w:space="0" w:w="902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15000" cy="2914650"/>
            <wp:effectExtent b="0" l="0" r="0" t="0"/>
            <wp:docPr id="24"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5715000" cy="29146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54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6689453125" w:line="240" w:lineRule="auto"/>
        <w:ind w:left="357.2735595703125" w:right="0"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Practical 12: Data Analysis and Visualization using Advanced Excel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707275390625" w:line="229.90779876708984" w:lineRule="auto"/>
        <w:ind w:left="357.35992431640625" w:right="934.71923828125" w:hanging="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View is a feature of Microsoft Excel 2013 that enables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interactive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exploration,  visualization, and presentation encouraging intuitive ad-hoc reporting.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1865234375" w:line="240" w:lineRule="auto"/>
        <w:ind w:left="366.3407897949219" w:right="0" w:firstLine="0"/>
        <w:jc w:val="left"/>
        <w:rPr>
          <w:rFonts w:ascii="Calibri" w:cs="Calibri" w:eastAsia="Calibri" w:hAnsi="Calibri"/>
          <w:b w:val="0"/>
          <w:i w:val="0"/>
          <w:smallCaps w:val="0"/>
          <w:strike w:val="0"/>
          <w:color w:val="2e74b5"/>
          <w:sz w:val="26.040000915527344"/>
          <w:szCs w:val="26.040000915527344"/>
          <w:u w:val="none"/>
          <w:shd w:fill="auto" w:val="clear"/>
          <w:vertAlign w:val="baseline"/>
        </w:rPr>
      </w:pPr>
      <w:r w:rsidDel="00000000" w:rsidR="00000000" w:rsidRPr="00000000">
        <w:rPr>
          <w:rFonts w:ascii="Calibri" w:cs="Calibri" w:eastAsia="Calibri" w:hAnsi="Calibri"/>
          <w:b w:val="0"/>
          <w:i w:val="0"/>
          <w:smallCaps w:val="0"/>
          <w:strike w:val="0"/>
          <w:color w:val="2e74b5"/>
          <w:sz w:val="26.040000915527344"/>
          <w:szCs w:val="26.040000915527344"/>
          <w:u w:val="none"/>
          <w:shd w:fill="auto" w:val="clear"/>
          <w:vertAlign w:val="baseline"/>
          <w:rtl w:val="0"/>
        </w:rPr>
        <w:t xml:space="preserve">Create a Power View Sheet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713623046875" w:line="240" w:lineRule="auto"/>
        <w:ind w:left="35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sure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Power View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add-in is enabled in Excel 2013.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36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Click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 and then Click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19580078125" w:line="211.72598361968994" w:lineRule="auto"/>
        <w:ind w:left="356.8800354003906" w:right="739.599609375" w:hanging="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15000" cy="3086100"/>
            <wp:effectExtent b="0" l="0" r="0" t="0"/>
            <wp:docPr id="27"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5715000" cy="30861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Excel Options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 appears.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289306640625" w:line="240" w:lineRule="auto"/>
        <w:ind w:left="36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2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Click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Add-Ins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2001953125" w:line="240" w:lineRule="auto"/>
        <w:ind w:left="36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3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box, click the drop-down arrow and 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Excel Add-ins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829944610596" w:lineRule="auto"/>
        <w:ind w:left="361.67999267578125" w:right="1037.680053710937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4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All the available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Add-ins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be displayed. If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Power View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Add-in is enabled, it  appears in Active Application Add-ins.</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9.6115112304688"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55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73828125" w:line="240" w:lineRule="auto"/>
        <w:ind w:left="352.79998779296875"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Pr>
        <w:drawing>
          <wp:inline distB="19050" distT="19050" distL="19050" distR="19050">
            <wp:extent cx="5715000" cy="2809875"/>
            <wp:effectExtent b="0" l="0" r="0" t="0"/>
            <wp:docPr id="28"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571500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If it does not appear, follow these steps −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194091796875" w:line="240" w:lineRule="auto"/>
        <w:ind w:left="36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Excel Options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 Click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Add-Ins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462.98126220703125" w:lineRule="auto"/>
        <w:ind w:left="361.199951171875" w:right="1785.2795410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2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box, click the drop-down arrow and 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 Add-ins Step 3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Click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 Add-Ins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Dialog Box appears.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4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Check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Power View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Box.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39013671875" w:line="240" w:lineRule="auto"/>
        <w:ind w:left="36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5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1982421875" w:line="213.372802734375" w:lineRule="auto"/>
        <w:ind w:left="355.679931640625" w:right="739.59960937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15000" cy="2847975"/>
            <wp:effectExtent b="0" l="0" r="0" t="0"/>
            <wp:docPr id="25"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5715000" cy="28479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you are ready to create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Power View sheet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0059204101562" w:line="240" w:lineRule="auto"/>
        <w:ind w:left="36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Click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7200775146484"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56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66796875" w:line="240" w:lineRule="auto"/>
        <w:ind w:left="36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2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Click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Insert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2001953125" w:line="240" w:lineRule="auto"/>
        <w:ind w:left="36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3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Click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Power View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Reports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189453125" w:line="240" w:lineRule="auto"/>
        <w:ind w:left="35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686425" cy="2781300"/>
            <wp:effectExtent b="0" l="0" r="0" t="0"/>
            <wp:docPr id="26"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568642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2822036743164" w:lineRule="auto"/>
        <w:ind w:left="361.5840148925781" w:right="667.13134765625" w:hanging="5.050811767578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An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Opening Power View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window opens, showing the progress of Working on opening Power View  sheet.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2353515625" w:line="240" w:lineRule="auto"/>
        <w:ind w:left="352.79998779296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Pr>
        <w:drawing>
          <wp:inline distB="19050" distT="19050" distL="19050" distR="19050">
            <wp:extent cx="5715000" cy="2800350"/>
            <wp:effectExtent b="0" l="0" r="0" t="0"/>
            <wp:docPr id="31" name="image31.png"/>
            <a:graphic>
              <a:graphicData uri="http://schemas.openxmlformats.org/drawingml/2006/picture">
                <pic:pic>
                  <pic:nvPicPr>
                    <pic:cNvPr id="0" name="image31.png"/>
                    <pic:cNvPicPr preferRelativeResize="0"/>
                  </pic:nvPicPr>
                  <pic:blipFill>
                    <a:blip r:embed="rId21"/>
                    <a:srcRect b="0" l="0" r="0" t="0"/>
                    <a:stretch>
                      <a:fillRect/>
                    </a:stretch>
                  </pic:blipFill>
                  <pic:spPr>
                    <a:xfrm>
                      <a:off x="0" y="0"/>
                      <a:ext cx="571500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56.6400146484375" w:right="1107.519531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Power View sheet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created for you and added to your Workbook with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Power  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 Right-side of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Power 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find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Power View Fields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Power View Fields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will find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Areas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1962890625" w:line="240" w:lineRule="auto"/>
        <w:ind w:left="35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Ribbon, if you click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tab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will find various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Visualization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options.</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1200561523438"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57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73828125" w:line="207.25473403930664" w:lineRule="auto"/>
        <w:ind w:left="366.3407897949219" w:right="739.599609375" w:hanging="13.540802001953125"/>
        <w:jc w:val="left"/>
        <w:rPr>
          <w:rFonts w:ascii="Calibri" w:cs="Calibri" w:eastAsia="Calibri" w:hAnsi="Calibri"/>
          <w:b w:val="0"/>
          <w:i w:val="0"/>
          <w:smallCaps w:val="0"/>
          <w:strike w:val="0"/>
          <w:color w:val="2e74b5"/>
          <w:sz w:val="26.040000915527344"/>
          <w:szCs w:val="26.040000915527344"/>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Pr>
        <w:drawing>
          <wp:inline distB="19050" distT="19050" distL="19050" distR="19050">
            <wp:extent cx="5715000" cy="2914650"/>
            <wp:effectExtent b="0" l="0" r="0" t="0"/>
            <wp:docPr id="32" name="image32.png"/>
            <a:graphic>
              <a:graphicData uri="http://schemas.openxmlformats.org/drawingml/2006/picture">
                <pic:pic>
                  <pic:nvPicPr>
                    <pic:cNvPr id="0" name="image32.png"/>
                    <pic:cNvPicPr preferRelativeResize="0"/>
                  </pic:nvPicPr>
                  <pic:blipFill>
                    <a:blip r:embed="rId21"/>
                    <a:srcRect b="0" l="0" r="0" t="0"/>
                    <a:stretch>
                      <a:fillRect/>
                    </a:stretch>
                  </pic:blipFill>
                  <pic:spPr>
                    <a:xfrm>
                      <a:off x="0" y="0"/>
                      <a:ext cx="5715000" cy="2914650"/>
                    </a:xfrm>
                    <a:prstGeom prst="rect"/>
                    <a:ln/>
                  </pic:spPr>
                </pic:pic>
              </a:graphicData>
            </a:graphic>
          </wp:inline>
        </w:drawing>
      </w:r>
      <w:r w:rsidDel="00000000" w:rsidR="00000000" w:rsidRPr="00000000">
        <w:rPr>
          <w:rFonts w:ascii="Calibri" w:cs="Calibri" w:eastAsia="Calibri" w:hAnsi="Calibri"/>
          <w:b w:val="0"/>
          <w:i w:val="0"/>
          <w:smallCaps w:val="0"/>
          <w:strike w:val="0"/>
          <w:color w:val="2e74b5"/>
          <w:sz w:val="26.040000915527344"/>
          <w:szCs w:val="26.040000915527344"/>
          <w:u w:val="none"/>
          <w:shd w:fill="auto" w:val="clear"/>
          <w:vertAlign w:val="baseline"/>
          <w:rtl w:val="0"/>
        </w:rPr>
        <w:t xml:space="preserve">Create Charts and other Visualizations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5223388671875" w:line="230.40783405303955" w:lineRule="auto"/>
        <w:ind w:left="355.9199523925781" w:right="1016.1596679687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every visualization you want to create, you start on a Power View sheet by creating a  table, which you then easily convert to other visualizations, to find one that best illustrates  your Data.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1123046875" w:line="240" w:lineRule="auto"/>
        <w:ind w:left="36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Under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Power View Fields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 the fields you want to visualize.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2041015625" w:line="229.90779876708984" w:lineRule="auto"/>
        <w:ind w:left="355.9199523925781" w:right="712.79907226562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2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By default,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will be displayed. As you move across the Table, on the  top-right corner, you find two symbols – Filters and Pop out.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1337890625" w:line="229.90804195404053" w:lineRule="auto"/>
        <w:ind w:left="354.96002197265625" w:right="971.4398193359375" w:firstLine="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3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Click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Filters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symbol. The filters will be displayed on the right side.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Filters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two tabs. View tab to filter all visualizations in this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 to filter the  specific values in this table only.</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72314453125" w:line="233.64284992218018" w:lineRule="auto"/>
        <w:ind w:left="9167.960205078125" w:right="712.264404296875" w:hanging="8815.15991210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15000" cy="2943225"/>
            <wp:effectExtent b="0" l="0" r="0" t="0"/>
            <wp:docPr id="29" name="image29.png"/>
            <a:graphic>
              <a:graphicData uri="http://schemas.openxmlformats.org/drawingml/2006/picture">
                <pic:pic>
                  <pic:nvPicPr>
                    <pic:cNvPr id="0" name="image29.png"/>
                    <pic:cNvPicPr preferRelativeResize="0"/>
                  </pic:nvPicPr>
                  <pic:blipFill>
                    <a:blip r:embed="rId21"/>
                    <a:srcRect b="0" l="0" r="0" t="0"/>
                    <a:stretch>
                      <a:fillRect/>
                    </a:stretch>
                  </pic:blipFill>
                  <pic:spPr>
                    <a:xfrm>
                      <a:off x="0" y="0"/>
                      <a:ext cx="5715000" cy="29432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58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86669921875" w:line="240" w:lineRule="auto"/>
        <w:ind w:left="358.0079650878906" w:right="0" w:firstLine="0"/>
        <w:jc w:val="left"/>
        <w:rPr>
          <w:rFonts w:ascii="Calibri" w:cs="Calibri" w:eastAsia="Calibri" w:hAnsi="Calibri"/>
          <w:b w:val="0"/>
          <w:i w:val="0"/>
          <w:smallCaps w:val="0"/>
          <w:strike w:val="0"/>
          <w:color w:val="2e74b5"/>
          <w:sz w:val="26.040000915527344"/>
          <w:szCs w:val="26.040000915527344"/>
          <w:u w:val="none"/>
          <w:shd w:fill="auto" w:val="clear"/>
          <w:vertAlign w:val="baseline"/>
        </w:rPr>
      </w:pPr>
      <w:r w:rsidDel="00000000" w:rsidR="00000000" w:rsidRPr="00000000">
        <w:rPr>
          <w:rFonts w:ascii="Calibri" w:cs="Calibri" w:eastAsia="Calibri" w:hAnsi="Calibri"/>
          <w:b w:val="0"/>
          <w:i w:val="0"/>
          <w:smallCaps w:val="0"/>
          <w:strike w:val="0"/>
          <w:color w:val="2e74b5"/>
          <w:sz w:val="26.040000915527344"/>
          <w:szCs w:val="26.040000915527344"/>
          <w:u w:val="none"/>
          <w:shd w:fill="auto" w:val="clear"/>
          <w:vertAlign w:val="baseline"/>
          <w:rtl w:val="0"/>
        </w:rPr>
        <w:t xml:space="preserve">Visualization – Matrix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13720703125" w:line="230.9073543548584" w:lineRule="auto"/>
        <w:ind w:left="360.9599304199219" w:right="659.359130859375" w:hanging="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Matrix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made up of rows and columns like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However, a Matrix has the following  capabilities that a Table does not have −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1318359375" w:line="240" w:lineRule="auto"/>
        <w:ind w:left="723.6207580566406"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Display data without repeating values.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85546875" w:line="240" w:lineRule="auto"/>
        <w:ind w:left="723.6207580566406"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Display totals and subtotals by row and column.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85546875" w:line="240" w:lineRule="auto"/>
        <w:ind w:left="723.6207580566406"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With a hierarchy, you can drill up/drill down.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7255859375" w:line="240" w:lineRule="auto"/>
        <w:ind w:left="366.02996826171875"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Collapse and Expand the Display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099609375" w:line="240" w:lineRule="auto"/>
        <w:ind w:left="36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Click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2001953125" w:line="240" w:lineRule="auto"/>
        <w:ind w:left="36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2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Click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 Visualization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18798828125" w:line="240" w:lineRule="auto"/>
        <w:ind w:left="36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3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Click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Matrix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19970703125" w:line="207.63948440551758" w:lineRule="auto"/>
        <w:ind w:left="354.337158203125" w:right="739.599609375" w:hanging="1.53717041015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15000" cy="2838450"/>
            <wp:effectExtent b="0" l="0" r="0" t="0"/>
            <wp:docPr id="30" name="image30.png"/>
            <a:graphic>
              <a:graphicData uri="http://schemas.openxmlformats.org/drawingml/2006/picture">
                <pic:pic>
                  <pic:nvPicPr>
                    <pic:cNvPr id="0" name="image30.png"/>
                    <pic:cNvPicPr preferRelativeResize="0"/>
                  </pic:nvPicPr>
                  <pic:blipFill>
                    <a:blip r:embed="rId21"/>
                    <a:srcRect b="0" l="0" r="0" t="0"/>
                    <a:stretch>
                      <a:fillRect/>
                    </a:stretch>
                  </pic:blipFill>
                  <pic:spPr>
                    <a:xfrm>
                      <a:off x="0" y="0"/>
                      <a:ext cx="5715000" cy="28384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Matrix Visualization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appears.</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9.824523925781"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59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73828125" w:line="240" w:lineRule="auto"/>
        <w:ind w:left="352.79998779296875"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Pr>
        <w:drawing>
          <wp:inline distB="19050" distT="19050" distL="19050" distR="19050">
            <wp:extent cx="5715000" cy="2838450"/>
            <wp:effectExtent b="0" l="0" r="0" t="0"/>
            <wp:docPr id="21"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571500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0079650878906" w:right="0" w:firstLine="0"/>
        <w:jc w:val="left"/>
        <w:rPr>
          <w:rFonts w:ascii="Calibri" w:cs="Calibri" w:eastAsia="Calibri" w:hAnsi="Calibri"/>
          <w:b w:val="0"/>
          <w:i w:val="0"/>
          <w:smallCaps w:val="0"/>
          <w:strike w:val="0"/>
          <w:color w:val="2e74b5"/>
          <w:sz w:val="26.040000915527344"/>
          <w:szCs w:val="26.040000915527344"/>
          <w:u w:val="none"/>
          <w:shd w:fill="auto" w:val="clear"/>
          <w:vertAlign w:val="baseline"/>
        </w:rPr>
      </w:pPr>
      <w:r w:rsidDel="00000000" w:rsidR="00000000" w:rsidRPr="00000000">
        <w:rPr>
          <w:rFonts w:ascii="Calibri" w:cs="Calibri" w:eastAsia="Calibri" w:hAnsi="Calibri"/>
          <w:b w:val="0"/>
          <w:i w:val="0"/>
          <w:smallCaps w:val="0"/>
          <w:strike w:val="0"/>
          <w:color w:val="2e74b5"/>
          <w:sz w:val="26.040000915527344"/>
          <w:szCs w:val="26.040000915527344"/>
          <w:u w:val="none"/>
          <w:shd w:fill="auto" w:val="clear"/>
          <w:vertAlign w:val="baseline"/>
          <w:rtl w:val="0"/>
        </w:rPr>
        <w:t xml:space="preserve">Visualization – Card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131103515625" w:line="230.9078550338745" w:lineRule="auto"/>
        <w:ind w:left="357.35992431640625" w:right="686.31958007812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convert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 series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display the data from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each row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table  laid out in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Card format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 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index Card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1181640625" w:line="240" w:lineRule="auto"/>
        <w:ind w:left="36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Click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97998046875" w:line="240" w:lineRule="auto"/>
        <w:ind w:left="36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2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Click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 Visualization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36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3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Click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204345703125" w:line="212.66156673431396" w:lineRule="auto"/>
        <w:ind w:left="356.8800354003906" w:right="754.599609375" w:hanging="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05475" cy="2857500"/>
            <wp:effectExtent b="0" l="0" r="0" t="0"/>
            <wp:docPr id="23"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5705475" cy="2857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Card Visualization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appears.</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09521484375"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60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73828125" w:line="240" w:lineRule="auto"/>
        <w:ind w:left="352.79998779296875"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Pr>
        <w:drawing>
          <wp:inline distB="19050" distT="19050" distL="19050" distR="19050">
            <wp:extent cx="5705475" cy="2857500"/>
            <wp:effectExtent b="0" l="0" r="0" t="0"/>
            <wp:docPr id="52" name="image52.png"/>
            <a:graphic>
              <a:graphicData uri="http://schemas.openxmlformats.org/drawingml/2006/picture">
                <pic:pic>
                  <pic:nvPicPr>
                    <pic:cNvPr id="0" name="image52.png"/>
                    <pic:cNvPicPr preferRelativeResize="0"/>
                  </pic:nvPicPr>
                  <pic:blipFill>
                    <a:blip r:embed="rId21"/>
                    <a:srcRect b="0" l="0" r="0" t="0"/>
                    <a:stretch>
                      <a:fillRect/>
                    </a:stretch>
                  </pic:blipFill>
                  <pic:spPr>
                    <a:xfrm>
                      <a:off x="0" y="0"/>
                      <a:ext cx="570547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0079650878906" w:right="0" w:firstLine="0"/>
        <w:jc w:val="left"/>
        <w:rPr>
          <w:rFonts w:ascii="Calibri" w:cs="Calibri" w:eastAsia="Calibri" w:hAnsi="Calibri"/>
          <w:b w:val="0"/>
          <w:i w:val="0"/>
          <w:smallCaps w:val="0"/>
          <w:strike w:val="0"/>
          <w:color w:val="2e74b5"/>
          <w:sz w:val="26.040000915527344"/>
          <w:szCs w:val="26.040000915527344"/>
          <w:u w:val="none"/>
          <w:shd w:fill="auto" w:val="clear"/>
          <w:vertAlign w:val="baseline"/>
        </w:rPr>
      </w:pPr>
      <w:r w:rsidDel="00000000" w:rsidR="00000000" w:rsidRPr="00000000">
        <w:rPr>
          <w:rFonts w:ascii="Calibri" w:cs="Calibri" w:eastAsia="Calibri" w:hAnsi="Calibri"/>
          <w:b w:val="0"/>
          <w:i w:val="0"/>
          <w:smallCaps w:val="0"/>
          <w:strike w:val="0"/>
          <w:color w:val="2e74b5"/>
          <w:sz w:val="26.040000915527344"/>
          <w:szCs w:val="26.040000915527344"/>
          <w:u w:val="none"/>
          <w:shd w:fill="auto" w:val="clear"/>
          <w:vertAlign w:val="baseline"/>
          <w:rtl w:val="0"/>
        </w:rPr>
        <w:t xml:space="preserve">Visualization – Charts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131103515625" w:line="230.40783405303955" w:lineRule="auto"/>
        <w:ind w:left="356.8800354003906" w:right="1009.199218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Power 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have a number of Chart options: Pie, Column, Bar, Line, Scatter, and  Bubble. You can use several design options in a chart such as showing and hiding labels,  legends, and titles.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1123046875" w:line="240" w:lineRule="auto"/>
        <w:ind w:left="361.43997192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Charts are interactive. If you click on a Value in one Chart −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2041015625" w:line="240" w:lineRule="auto"/>
        <w:ind w:left="723.62075805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that chart is highlighted.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723.6207580566406" w:right="1995.6799316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Tables, Matrices, and Tiles in the report are filtered to that Value. </w:t>
      </w: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all the other Charts in the report is highlighted.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744140625" w:line="240" w:lineRule="auto"/>
        <w:ind w:left="356.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charts are interactive in a presentation setting also.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2001953125" w:line="240" w:lineRule="auto"/>
        <w:ind w:left="36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Create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Visualization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Medals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2001953125" w:line="229.90779876708984" w:lineRule="auto"/>
        <w:ind w:left="358.0799865722656" w:right="695.599365234375" w:hanging="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use Line, Bar and Column Charts for comparing data points in one or more data  series. In these Charts, the x-axis displays one field and the y-axis displays another, making it  easy to see the relationship between the two values for all the items in the Chart.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43896484375" w:line="229.90804195404053" w:lineRule="auto"/>
        <w:ind w:left="356.6400146484375" w:right="1489.5190429687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 Charts distribute category data evenly along a horizontal (category) axis, and all  numerical value data along a vertical (value) axis.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187744140625" w:line="229.90804195404053" w:lineRule="auto"/>
        <w:ind w:left="358.800048828125" w:right="897.279052734375" w:firstLine="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2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Create a Table Visualization for two Columns,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NOC_CountryRegion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Count  of Medal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187744140625" w:line="240" w:lineRule="auto"/>
        <w:ind w:left="36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3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Create the same Table Visualization below.</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9.9200439453125"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61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73828125" w:line="240" w:lineRule="auto"/>
        <w:ind w:left="352.79998779296875"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Pr>
        <w:drawing>
          <wp:inline distB="19050" distT="19050" distL="19050" distR="19050">
            <wp:extent cx="5715000" cy="2733675"/>
            <wp:effectExtent b="0" l="0" r="0" t="0"/>
            <wp:docPr id="54" name="image54.png"/>
            <a:graphic>
              <a:graphicData uri="http://schemas.openxmlformats.org/drawingml/2006/picture">
                <pic:pic>
                  <pic:nvPicPr>
                    <pic:cNvPr id="0" name="image54.png"/>
                    <pic:cNvPicPr preferRelativeResize="0"/>
                  </pic:nvPicPr>
                  <pic:blipFill>
                    <a:blip r:embed="rId21"/>
                    <a:srcRect b="0" l="0" r="0" t="0"/>
                    <a:stretch>
                      <a:fillRect/>
                    </a:stretch>
                  </pic:blipFill>
                  <pic:spPr>
                    <a:xfrm>
                      <a:off x="0" y="0"/>
                      <a:ext cx="571500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4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Click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Visualization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below.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194091796875" w:line="240" w:lineRule="auto"/>
        <w:ind w:left="36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5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Click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Chart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 Visualization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36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6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Click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196044921875" w:line="207.5284481048584" w:lineRule="auto"/>
        <w:ind w:left="354.337158203125" w:right="739.599609375" w:hanging="1.53717041015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15000" cy="2876550"/>
            <wp:effectExtent b="0" l="0" r="0" t="0"/>
            <wp:docPr id="48" name="image48.png"/>
            <a:graphic>
              <a:graphicData uri="http://schemas.openxmlformats.org/drawingml/2006/picture">
                <pic:pic>
                  <pic:nvPicPr>
                    <pic:cNvPr id="0" name="image48.png"/>
                    <pic:cNvPicPr preferRelativeResize="0"/>
                  </pic:nvPicPr>
                  <pic:blipFill>
                    <a:blip r:embed="rId21"/>
                    <a:srcRect b="0" l="0" r="0" t="0"/>
                    <a:stretch>
                      <a:fillRect/>
                    </a:stretch>
                  </pic:blipFill>
                  <pic:spPr>
                    <a:xfrm>
                      <a:off x="0" y="0"/>
                      <a:ext cx="5715000" cy="28765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Table Visualization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converts into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Line Chart Visualization</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5907592773438"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62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73828125" w:line="240" w:lineRule="auto"/>
        <w:ind w:left="352.79998779296875"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Pr>
        <w:drawing>
          <wp:inline distB="19050" distT="19050" distL="19050" distR="19050">
            <wp:extent cx="5715000" cy="2743200"/>
            <wp:effectExtent b="0" l="0" r="0" t="0"/>
            <wp:docPr id="50" name="image50.png"/>
            <a:graphic>
              <a:graphicData uri="http://schemas.openxmlformats.org/drawingml/2006/picture">
                <pic:pic>
                  <pic:nvPicPr>
                    <pic:cNvPr id="0" name="image50.png"/>
                    <pic:cNvPicPr preferRelativeResize="0"/>
                  </pic:nvPicPr>
                  <pic:blipFill>
                    <a:blip r:embed="rId21"/>
                    <a:srcRect b="0" l="0" r="0" t="0"/>
                    <a:stretch>
                      <a:fillRect/>
                    </a:stretch>
                  </pic:blipFill>
                  <pic:spPr>
                    <a:xfrm>
                      <a:off x="0" y="0"/>
                      <a:ext cx="5715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54.96002197265625" w:right="850.15991210937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Bar Chart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categories are organized along the vertical axis and values along the  horizontal axis.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Power 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are three subtypes of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Bar Chart: Stacked, 100%  stacked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Clustered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21826171875" w:line="240" w:lineRule="auto"/>
        <w:ind w:left="36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7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Click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 Chart Visualization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36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8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Click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Bar Chart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 Visualization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97998046875" w:line="240" w:lineRule="auto"/>
        <w:ind w:left="36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9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Click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Stacked Bar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2021484375" w:line="208.04913997650146" w:lineRule="auto"/>
        <w:ind w:left="354.337158203125" w:right="739.599609375" w:hanging="1.53717041015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15000" cy="2686050"/>
            <wp:effectExtent b="0" l="0" r="0" t="0"/>
            <wp:docPr id="45" name="image45.png"/>
            <a:graphic>
              <a:graphicData uri="http://schemas.openxmlformats.org/drawingml/2006/picture">
                <pic:pic>
                  <pic:nvPicPr>
                    <pic:cNvPr id="0" name="image45.png"/>
                    <pic:cNvPicPr preferRelativeResize="0"/>
                  </pic:nvPicPr>
                  <pic:blipFill>
                    <a:blip r:embed="rId21"/>
                    <a:srcRect b="0" l="0" r="0" t="0"/>
                    <a:stretch>
                      <a:fillRect/>
                    </a:stretch>
                  </pic:blipFill>
                  <pic:spPr>
                    <a:xfrm>
                      <a:off x="0" y="0"/>
                      <a:ext cx="5715000" cy="26860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Line Chart Visualization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converts into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Stacked Bar Chart Visualization</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3239135742188"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63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73828125" w:line="240" w:lineRule="auto"/>
        <w:ind w:left="352.79998779296875"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Pr>
        <w:drawing>
          <wp:inline distB="19050" distT="19050" distL="19050" distR="19050">
            <wp:extent cx="5715000" cy="2800350"/>
            <wp:effectExtent b="0" l="0" r="0" t="0"/>
            <wp:docPr id="46" name="image46.png"/>
            <a:graphic>
              <a:graphicData uri="http://schemas.openxmlformats.org/drawingml/2006/picture">
                <pic:pic>
                  <pic:nvPicPr>
                    <pic:cNvPr id="0" name="image46.png"/>
                    <pic:cNvPicPr preferRelativeResize="0"/>
                  </pic:nvPicPr>
                  <pic:blipFill>
                    <a:blip r:embed="rId21"/>
                    <a:srcRect b="0" l="0" r="0" t="0"/>
                    <a:stretch>
                      <a:fillRect/>
                    </a:stretch>
                  </pic:blipFill>
                  <pic:spPr>
                    <a:xfrm>
                      <a:off x="0" y="0"/>
                      <a:ext cx="571500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7.8665351867676" w:lineRule="auto"/>
        <w:ind w:left="352.79998779296875" w:right="739.599609375" w:firstLine="6.80755615234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Step 10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In the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Power View Fields</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in the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Medals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Table, select the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Field Gender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also.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Pr>
        <w:drawing>
          <wp:inline distB="19050" distT="19050" distL="19050" distR="19050">
            <wp:extent cx="5715000" cy="2828925"/>
            <wp:effectExtent b="0" l="0" r="0" t="0"/>
            <wp:docPr id="41" name="image41.png"/>
            <a:graphic>
              <a:graphicData uri="http://schemas.openxmlformats.org/drawingml/2006/picture">
                <pic:pic>
                  <pic:nvPicPr>
                    <pic:cNvPr id="0" name="image41.png"/>
                    <pic:cNvPicPr preferRelativeResize="0"/>
                  </pic:nvPicPr>
                  <pic:blipFill>
                    <a:blip r:embed="rId21"/>
                    <a:srcRect b="0" l="0" r="0" t="0"/>
                    <a:stretch>
                      <a:fillRect/>
                    </a:stretch>
                  </pic:blipFill>
                  <pic:spPr>
                    <a:xfrm>
                      <a:off x="0" y="0"/>
                      <a:ext cx="571500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28274726867676" w:lineRule="auto"/>
        <w:ind w:left="371.246337890625" w:right="670.43701171875" w:hanging="11.6387939453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Step 11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Click on one of the bars. That portion of the bar is highlighted. Only the row containing the  Data specific to the selected bar is displayed in the table above.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023132324219"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64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754516601562"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73828125" w:line="240" w:lineRule="auto"/>
        <w:ind w:left="352.79998779296875"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Pr>
        <w:drawing>
          <wp:inline distB="19050" distT="19050" distL="19050" distR="19050">
            <wp:extent cx="5715000" cy="2847975"/>
            <wp:effectExtent b="0" l="0" r="0" t="0"/>
            <wp:docPr id="43" name="image43.png"/>
            <a:graphic>
              <a:graphicData uri="http://schemas.openxmlformats.org/drawingml/2006/picture">
                <pic:pic>
                  <pic:nvPicPr>
                    <pic:cNvPr id="0" name="image43.png"/>
                    <pic:cNvPicPr preferRelativeResize="0"/>
                  </pic:nvPicPr>
                  <pic:blipFill>
                    <a:blip r:embed="rId21"/>
                    <a:srcRect b="0" l="0" r="0" t="0"/>
                    <a:stretch>
                      <a:fillRect/>
                    </a:stretch>
                  </pic:blipFill>
                  <pic:spPr>
                    <a:xfrm>
                      <a:off x="0" y="0"/>
                      <a:ext cx="571500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55.9199523925781" w:right="979.598999023437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use the column charts for showing data changes over a period of time or for  illustrating comparison among different items. In a Column Chart, the categories are along  the horizontal axis and values are along the vertical axis.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21826171875" w:line="229.90779876708984" w:lineRule="auto"/>
        <w:ind w:left="364.5599365234375" w:right="1311.99951171875" w:hanging="7.439880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Power View, there are three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Column Chart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subtypes: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Stacked, 100% stacked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Clustered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25244140625" w:line="240" w:lineRule="auto"/>
        <w:ind w:left="36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12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Click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Stacked Bar Chart Visualization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2001953125" w:line="240" w:lineRule="auto"/>
        <w:ind w:left="36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13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Click on Column Chart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 Visualization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2001953125" w:line="240" w:lineRule="auto"/>
        <w:ind w:left="36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14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Click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Stacked Column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9197998046875" w:line="211.96959972381592" w:lineRule="auto"/>
        <w:ind w:left="356.8800354003906" w:right="739.599609375" w:hanging="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15000" cy="2800350"/>
            <wp:effectExtent b="0" l="0" r="0" t="0"/>
            <wp:docPr id="40" name="image40.png"/>
            <a:graphic>
              <a:graphicData uri="http://schemas.openxmlformats.org/drawingml/2006/picture">
                <pic:pic>
                  <pic:nvPicPr>
                    <pic:cNvPr id="0" name="image40.png"/>
                    <pic:cNvPicPr preferRelativeResize="0"/>
                  </pic:nvPicPr>
                  <pic:blipFill>
                    <a:blip r:embed="rId21"/>
                    <a:srcRect b="0" l="0" r="0" t="0"/>
                    <a:stretch>
                      <a:fillRect/>
                    </a:stretch>
                  </pic:blipFill>
                  <pic:spPr>
                    <a:xfrm>
                      <a:off x="0" y="0"/>
                      <a:ext cx="5715000" cy="28003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Stacked Bar Chart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Visualization converts into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Stacked Column Chart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Visualization.</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1885528564453" w:line="240" w:lineRule="auto"/>
        <w:ind w:left="0" w:right="712.26440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sectPr>
          <w:type w:val="continuous"/>
          <w:pgSz w:h="16820" w:w="11900" w:orient="portrait"/>
          <w:pgMar w:bottom="764.4000244140625" w:top="699.599609375" w:left="1087.2000122070312" w:right="720.400390625" w:header="0" w:footer="720"/>
          <w:cols w:equalWidth="0" w:num="1">
            <w:col w:space="0" w:w="10092.399597167969"/>
          </w:cols>
        </w:sect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65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Business Intelligence LAB Manual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73828125" w:line="212.543177604675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Pr>
        <w:drawing>
          <wp:inline distB="19050" distT="19050" distL="19050" distR="19050">
            <wp:extent cx="5715000" cy="2809875"/>
            <wp:effectExtent b="0" l="0" r="0" t="0"/>
            <wp:docPr id="38" name="image38.png"/>
            <a:graphic>
              <a:graphicData uri="http://schemas.openxmlformats.org/drawingml/2006/picture">
                <pic:pic>
                  <pic:nvPicPr>
                    <pic:cNvPr id="0" name="image38.png"/>
                    <pic:cNvPicPr preferRelativeResize="0"/>
                  </pic:nvPicPr>
                  <pic:blipFill>
                    <a:blip r:embed="rId21"/>
                    <a:srcRect b="0" l="0" r="0" t="0"/>
                    <a:stretch>
                      <a:fillRect/>
                    </a:stretch>
                  </pic:blipFill>
                  <pic:spPr>
                    <a:xfrm>
                      <a:off x="0" y="0"/>
                      <a:ext cx="5715000" cy="28098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have simple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Pie Chart Visualizations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Power View.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066894531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Click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Visualization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shown below.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20019531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2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Click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Chart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 Visualization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20019531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3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Click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shown in the image given below.</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519775390625" w:line="332.9949760437012"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15000" cy="2847975"/>
            <wp:effectExtent b="0" l="0" r="0" t="0"/>
            <wp:docPr id="39" name="image39.png"/>
            <a:graphic>
              <a:graphicData uri="http://schemas.openxmlformats.org/drawingml/2006/picture">
                <pic:pic>
                  <pic:nvPicPr>
                    <pic:cNvPr id="0" name="image39.png"/>
                    <pic:cNvPicPr preferRelativeResize="0"/>
                  </pic:nvPicPr>
                  <pic:blipFill>
                    <a:blip r:embed="rId21"/>
                    <a:srcRect b="0" l="0" r="0" t="0"/>
                    <a:stretch>
                      <a:fillRect/>
                    </a:stretch>
                  </pic:blipFill>
                  <pic:spPr>
                    <a:xfrm>
                      <a:off x="0" y="0"/>
                      <a:ext cx="5715000" cy="28479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66 </w:t>
      </w:r>
    </w:p>
    <w:sectPr>
      <w:type w:val="continuous"/>
      <w:pgSz w:h="16820" w:w="11900" w:orient="portrait"/>
      <w:pgMar w:bottom="764.4000244140625" w:top="699.599609375" w:left="1440" w:right="1440" w:header="0" w:footer="720"/>
      <w:cols w:equalWidth="0" w:num="1">
        <w:col w:space="0" w:w="90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Gungsuh"/>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03.png"/><Relationship Id="rId11" Type="http://schemas.openxmlformats.org/officeDocument/2006/relationships/image" Target="media/image105.png"/><Relationship Id="rId10" Type="http://schemas.openxmlformats.org/officeDocument/2006/relationships/image" Target="media/image112.png"/><Relationship Id="rId21" Type="http://schemas.openxmlformats.org/officeDocument/2006/relationships/image" Target="media/image33.png"/><Relationship Id="rId13" Type="http://schemas.openxmlformats.org/officeDocument/2006/relationships/image" Target="media/image109.png"/><Relationship Id="rId12" Type="http://schemas.openxmlformats.org/officeDocument/2006/relationships/image" Target="media/image1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6.png"/><Relationship Id="rId15" Type="http://schemas.openxmlformats.org/officeDocument/2006/relationships/image" Target="media/image101.png"/><Relationship Id="rId14" Type="http://schemas.openxmlformats.org/officeDocument/2006/relationships/image" Target="media/image107.png"/><Relationship Id="rId17" Type="http://schemas.openxmlformats.org/officeDocument/2006/relationships/image" Target="media/image99.png"/><Relationship Id="rId16" Type="http://schemas.openxmlformats.org/officeDocument/2006/relationships/image" Target="media/image104.png"/><Relationship Id="rId5" Type="http://schemas.openxmlformats.org/officeDocument/2006/relationships/styles" Target="styles.xml"/><Relationship Id="rId19" Type="http://schemas.openxmlformats.org/officeDocument/2006/relationships/image" Target="media/image102.png"/><Relationship Id="rId6" Type="http://schemas.openxmlformats.org/officeDocument/2006/relationships/image" Target="media/image108.png"/><Relationship Id="rId18" Type="http://schemas.openxmlformats.org/officeDocument/2006/relationships/image" Target="media/image100.png"/><Relationship Id="rId7" Type="http://schemas.openxmlformats.org/officeDocument/2006/relationships/image" Target="media/image113.png"/><Relationship Id="rId8" Type="http://schemas.openxmlformats.org/officeDocument/2006/relationships/image" Target="media/image11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