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E1F0" w14:textId="36401B6A" w:rsidR="00E62EB8" w:rsidRPr="005014B6" w:rsidRDefault="009F7B7F" w:rsidP="005014B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4B6">
        <w:rPr>
          <w:rFonts w:ascii="Times New Roman" w:hAnsi="Times New Roman" w:cs="Times New Roman"/>
          <w:b/>
          <w:bCs/>
          <w:sz w:val="28"/>
          <w:szCs w:val="28"/>
        </w:rPr>
        <w:t>Tambah</w:t>
      </w:r>
      <w:proofErr w:type="spellEnd"/>
      <w:r w:rsidRPr="005014B6">
        <w:rPr>
          <w:rFonts w:ascii="Times New Roman" w:hAnsi="Times New Roman" w:cs="Times New Roman"/>
          <w:b/>
          <w:bCs/>
          <w:sz w:val="28"/>
          <w:szCs w:val="28"/>
        </w:rPr>
        <w:t xml:space="preserve"> 6.033 </w:t>
      </w:r>
      <w:proofErr w:type="spellStart"/>
      <w:r w:rsidRPr="005014B6">
        <w:rPr>
          <w:rFonts w:ascii="Times New Roman" w:hAnsi="Times New Roman" w:cs="Times New Roman"/>
          <w:b/>
          <w:bCs/>
          <w:sz w:val="28"/>
          <w:szCs w:val="28"/>
        </w:rPr>
        <w:t>Pasien</w:t>
      </w:r>
      <w:proofErr w:type="spellEnd"/>
      <w:r w:rsidRPr="005014B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014B6">
        <w:rPr>
          <w:rFonts w:ascii="Times New Roman" w:hAnsi="Times New Roman" w:cs="Times New Roman"/>
          <w:b/>
          <w:bCs/>
          <w:sz w:val="28"/>
          <w:szCs w:val="28"/>
        </w:rPr>
        <w:t>Kasus</w:t>
      </w:r>
      <w:proofErr w:type="spellEnd"/>
      <w:r w:rsidRPr="005014B6">
        <w:rPr>
          <w:rFonts w:ascii="Times New Roman" w:hAnsi="Times New Roman" w:cs="Times New Roman"/>
          <w:b/>
          <w:bCs/>
          <w:sz w:val="28"/>
          <w:szCs w:val="28"/>
        </w:rPr>
        <w:t xml:space="preserve"> Covid-19 RI </w:t>
      </w:r>
      <w:proofErr w:type="spellStart"/>
      <w:r w:rsidRPr="005014B6">
        <w:rPr>
          <w:rFonts w:ascii="Times New Roman" w:hAnsi="Times New Roman" w:cs="Times New Roman"/>
          <w:b/>
          <w:bCs/>
          <w:sz w:val="28"/>
          <w:szCs w:val="28"/>
        </w:rPr>
        <w:t>Hampir</w:t>
      </w:r>
      <w:proofErr w:type="spellEnd"/>
      <w:r w:rsidRPr="005014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14B6">
        <w:rPr>
          <w:rFonts w:ascii="Times New Roman" w:hAnsi="Times New Roman" w:cs="Times New Roman"/>
          <w:b/>
          <w:bCs/>
          <w:sz w:val="28"/>
          <w:szCs w:val="28"/>
        </w:rPr>
        <w:t>Tembus</w:t>
      </w:r>
      <w:proofErr w:type="spellEnd"/>
      <w:r w:rsidRPr="005014B6">
        <w:rPr>
          <w:rFonts w:ascii="Times New Roman" w:hAnsi="Times New Roman" w:cs="Times New Roman"/>
          <w:b/>
          <w:bCs/>
          <w:sz w:val="28"/>
          <w:szCs w:val="28"/>
        </w:rPr>
        <w:t xml:space="preserve"> 600.000</w:t>
      </w:r>
    </w:p>
    <w:p w14:paraId="54687A6A" w14:textId="27FCAEFD" w:rsidR="005014B6" w:rsidRPr="005014B6" w:rsidRDefault="005014B6" w:rsidP="005014B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4B6">
        <w:rPr>
          <w:rFonts w:ascii="Times New Roman" w:hAnsi="Times New Roman" w:cs="Times New Roman"/>
          <w:b/>
          <w:bCs/>
          <w:sz w:val="28"/>
          <w:szCs w:val="28"/>
        </w:rPr>
        <w:t>FOTO</w:t>
      </w:r>
    </w:p>
    <w:p w14:paraId="4F3CC698" w14:textId="44D9B96A" w:rsidR="009F7B7F" w:rsidRPr="005014B6" w:rsidRDefault="009F7B7F" w:rsidP="005014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4B6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virus corona (Covid-19) di Indonesia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nyaris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6</w:t>
      </w:r>
      <w:r w:rsidR="00E2412A" w:rsidRPr="005014B6">
        <w:rPr>
          <w:rFonts w:ascii="Times New Roman" w:hAnsi="Times New Roman" w:cs="Times New Roman"/>
          <w:sz w:val="24"/>
          <w:szCs w:val="24"/>
        </w:rPr>
        <w:t>00</w:t>
      </w:r>
      <w:r w:rsidRPr="005014B6">
        <w:rPr>
          <w:rFonts w:ascii="Times New Roman" w:hAnsi="Times New Roman" w:cs="Times New Roman"/>
          <w:sz w:val="24"/>
          <w:szCs w:val="24"/>
        </w:rPr>
        <w:t xml:space="preserve">.000 orang,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598.933 orang pada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(10/12/2020),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6.033 orang pada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>.</w:t>
      </w:r>
    </w:p>
    <w:p w14:paraId="113913B3" w14:textId="2DF38761" w:rsidR="009F7B7F" w:rsidRPr="005014B6" w:rsidRDefault="009F7B7F" w:rsidP="005014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data Kementerian Kesehatan,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31.984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spesimen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>.</w:t>
      </w:r>
    </w:p>
    <w:p w14:paraId="290E026B" w14:textId="19FCC4D0" w:rsidR="009F7B7F" w:rsidRPr="005014B6" w:rsidRDefault="009F7B7F" w:rsidP="005014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kesembuhan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4.530 orang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kesembuhan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491.975 orang.</w:t>
      </w:r>
    </w:p>
    <w:p w14:paraId="002B6696" w14:textId="291AE87B" w:rsidR="009F7B7F" w:rsidRPr="005014B6" w:rsidRDefault="009F7B7F" w:rsidP="005014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4B6">
        <w:rPr>
          <w:rFonts w:ascii="Times New Roman" w:hAnsi="Times New Roman" w:cs="Times New Roman"/>
          <w:sz w:val="24"/>
          <w:szCs w:val="24"/>
        </w:rPr>
        <w:t xml:space="preserve">Adapun,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Covid-19 di Indonesia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18.336 orang,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165 orang pada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0B1F20" w14:textId="5F31864E" w:rsidR="009F7B7F" w:rsidRPr="005014B6" w:rsidRDefault="009F7B7F" w:rsidP="005014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4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Covid-19 per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88.622 orang.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rekor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111731E9" w14:textId="71CDDECF" w:rsidR="009F7B7F" w:rsidRPr="005014B6" w:rsidRDefault="009F7B7F" w:rsidP="005014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4B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34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dan 5010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66.463 orang yang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suspek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01E994DA" w14:textId="14F1145B" w:rsidR="009F7B7F" w:rsidRPr="005014B6" w:rsidRDefault="005D3B5F" w:rsidP="005014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memperketat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Covid-19 di Indonesia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>.</w:t>
      </w:r>
      <w:r w:rsidR="00E2412A"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12A" w:rsidRPr="00501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412A"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12A" w:rsidRPr="005014B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2412A" w:rsidRPr="005014B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E2412A" w:rsidRPr="005014B6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E2412A"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12A" w:rsidRPr="005014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2412A"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12A" w:rsidRPr="005014B6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="00E2412A"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12A" w:rsidRPr="005014B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E2412A"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12A" w:rsidRPr="005014B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E2412A" w:rsidRPr="005014B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2412A" w:rsidRPr="005014B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E2412A"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12A" w:rsidRPr="005014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2412A" w:rsidRPr="005014B6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="00E2412A" w:rsidRPr="005014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2412A" w:rsidRPr="005014B6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34CCDA5" w14:textId="7FA6AA57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37E1D028" w14:textId="6CFB4E71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7FFD42ED" w14:textId="31FD844C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65C9175F" w14:textId="6E928774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06635538" w14:textId="2BC9045C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59B90E0B" w14:textId="2B5CA6EC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1C7C66EE" w14:textId="6B857EF7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7B64C702" w14:textId="64338C8A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28A36ADE" w14:textId="20478D3C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7401EE51" w14:textId="09208A1F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405F81EE" w14:textId="2B0869EB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7CD429C5" w14:textId="72535CC1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031A516D" w14:textId="23B27913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10DB8368" w14:textId="504CEB6C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31F06261" w14:textId="0C81A66F" w:rsidR="00E2412A" w:rsidRPr="005014B6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p w14:paraId="337EBF38" w14:textId="0FA691B3" w:rsidR="005014B6" w:rsidRPr="005014B6" w:rsidRDefault="00E2412A" w:rsidP="005014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4B6">
        <w:rPr>
          <w:rFonts w:ascii="Times New Roman" w:hAnsi="Times New Roman" w:cs="Times New Roman"/>
          <w:sz w:val="28"/>
          <w:szCs w:val="28"/>
        </w:rPr>
        <w:t xml:space="preserve">Indonesia di </w:t>
      </w:r>
      <w:proofErr w:type="spellStart"/>
      <w:r w:rsidRPr="005014B6">
        <w:rPr>
          <w:rFonts w:ascii="Times New Roman" w:hAnsi="Times New Roman" w:cs="Times New Roman"/>
          <w:sz w:val="28"/>
          <w:szCs w:val="28"/>
        </w:rPr>
        <w:t>Posisi</w:t>
      </w:r>
      <w:proofErr w:type="spellEnd"/>
      <w:r w:rsidRPr="005014B6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5014B6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501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8"/>
          <w:szCs w:val="28"/>
        </w:rPr>
        <w:t>Positif</w:t>
      </w:r>
      <w:proofErr w:type="spellEnd"/>
      <w:r w:rsidRPr="005014B6">
        <w:rPr>
          <w:rFonts w:ascii="Times New Roman" w:hAnsi="Times New Roman" w:cs="Times New Roman"/>
          <w:sz w:val="28"/>
          <w:szCs w:val="28"/>
        </w:rPr>
        <w:t xml:space="preserve"> Covid-19, </w:t>
      </w:r>
      <w:proofErr w:type="spellStart"/>
      <w:r w:rsidRPr="005014B6">
        <w:rPr>
          <w:rFonts w:ascii="Times New Roman" w:hAnsi="Times New Roman" w:cs="Times New Roman"/>
          <w:sz w:val="28"/>
          <w:szCs w:val="28"/>
        </w:rPr>
        <w:t>Kamis</w:t>
      </w:r>
      <w:proofErr w:type="spellEnd"/>
      <w:r w:rsidRPr="005014B6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5014B6">
        <w:rPr>
          <w:rFonts w:ascii="Times New Roman" w:hAnsi="Times New Roman" w:cs="Times New Roman"/>
          <w:sz w:val="28"/>
          <w:szCs w:val="28"/>
        </w:rPr>
        <w:t>Desember</w:t>
      </w:r>
      <w:proofErr w:type="spellEnd"/>
      <w:r w:rsidRPr="005014B6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043032DF" w14:textId="00B18B78" w:rsidR="005014B6" w:rsidRPr="005014B6" w:rsidRDefault="005014B6" w:rsidP="005014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4B6">
        <w:rPr>
          <w:rFonts w:ascii="Times New Roman" w:hAnsi="Times New Roman" w:cs="Times New Roman"/>
          <w:sz w:val="28"/>
          <w:szCs w:val="28"/>
        </w:rPr>
        <w:t>FOTO</w:t>
      </w:r>
    </w:p>
    <w:p w14:paraId="440DC197" w14:textId="77777777" w:rsidR="005014B6" w:rsidRPr="005014B6" w:rsidRDefault="005014B6" w:rsidP="005014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bekum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>.</w:t>
      </w:r>
    </w:p>
    <w:p w14:paraId="567C9469" w14:textId="77777777" w:rsidR="005014B6" w:rsidRPr="005014B6" w:rsidRDefault="005014B6" w:rsidP="005014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4B6"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Pr="005014B6">
        <w:rPr>
          <w:rFonts w:ascii="Times New Roman" w:hAnsi="Times New Roman" w:cs="Times New Roman"/>
          <w:sz w:val="24"/>
          <w:szCs w:val="24"/>
        </w:rPr>
        <w:t>worldometers.indo</w:t>
      </w:r>
      <w:proofErr w:type="spellEnd"/>
      <w:proofErr w:type="gram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08.00 WIB,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(10/12/2020)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69.201.148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>.</w:t>
      </w:r>
    </w:p>
    <w:p w14:paraId="7B025EDB" w14:textId="0860B5AF" w:rsidR="005014B6" w:rsidRPr="005014B6" w:rsidRDefault="005014B6" w:rsidP="005014B6">
      <w:pPr>
        <w:rPr>
          <w:rFonts w:ascii="Times New Roman" w:hAnsi="Times New Roman" w:cs="Times New Roman"/>
          <w:color w:val="323233"/>
          <w:sz w:val="24"/>
          <w:szCs w:val="24"/>
        </w:rPr>
      </w:pPr>
      <w:r w:rsidRPr="005014B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1.574.652 orang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dunia dan 47.944.035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Pr="005014B6">
        <w:rPr>
          <w:rFonts w:ascii="Times New Roman" w:hAnsi="Times New Roman" w:cs="Times New Roman"/>
          <w:sz w:val="24"/>
          <w:szCs w:val="24"/>
        </w:rPr>
        <w:t>. Ada 19.68</w:t>
      </w:r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2.407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aktif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atau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pasien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dalam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perawatan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yang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tersebar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di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berbagai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negara.</w:t>
      </w:r>
    </w:p>
    <w:p w14:paraId="01269D7F" w14:textId="24FAB3D2" w:rsidR="005014B6" w:rsidRPr="005014B6" w:rsidRDefault="005014B6" w:rsidP="005014B6">
      <w:pPr>
        <w:rPr>
          <w:rFonts w:ascii="Times New Roman" w:hAnsi="Times New Roman" w:cs="Times New Roman"/>
          <w:color w:val="323233"/>
          <w:sz w:val="24"/>
          <w:szCs w:val="24"/>
        </w:rPr>
      </w:pPr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10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besar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negara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dengan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Covid-19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tertinggi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>:</w:t>
      </w:r>
    </w:p>
    <w:p w14:paraId="40D1371C" w14:textId="23D1F900" w:rsidR="005014B6" w:rsidRPr="005014B6" w:rsidRDefault="005014B6" w:rsidP="005014B6">
      <w:pPr>
        <w:rPr>
          <w:rFonts w:ascii="Times New Roman" w:hAnsi="Times New Roman" w:cs="Times New Roman"/>
          <w:color w:val="323233"/>
          <w:sz w:val="24"/>
          <w:szCs w:val="24"/>
        </w:rPr>
      </w:pPr>
      <w:r w:rsidRPr="005014B6">
        <w:rPr>
          <w:rFonts w:ascii="Times New Roman" w:hAnsi="Times New Roman" w:cs="Times New Roman"/>
          <w:color w:val="323233"/>
          <w:sz w:val="24"/>
          <w:szCs w:val="24"/>
        </w:rPr>
        <w:t>FOTO</w:t>
      </w:r>
    </w:p>
    <w:p w14:paraId="494A4DB7" w14:textId="429441B8" w:rsidR="005014B6" w:rsidRPr="005014B6" w:rsidRDefault="005014B6" w:rsidP="005014B6">
      <w:pPr>
        <w:rPr>
          <w:rFonts w:ascii="Times New Roman" w:hAnsi="Times New Roman" w:cs="Times New Roman"/>
          <w:color w:val="323233"/>
          <w:sz w:val="24"/>
          <w:szCs w:val="24"/>
        </w:rPr>
      </w:pPr>
    </w:p>
    <w:p w14:paraId="4CA9FA52" w14:textId="0B296A4C" w:rsidR="005014B6" w:rsidRPr="005014B6" w:rsidRDefault="005014B6" w:rsidP="005014B6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Amerika </w:t>
      </w: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Serikat</w:t>
      </w:r>
      <w:proofErr w:type="spellEnd"/>
      <w:r w:rsidRPr="005014B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</w:p>
    <w:p w14:paraId="4EDF9603" w14:textId="1460B24D" w:rsidR="005014B6" w:rsidRDefault="005014B6" w:rsidP="005014B6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5014B6"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= 15.810.342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5CA4E965" w14:textId="17BDB9C7" w:rsidR="005014B6" w:rsidRDefault="005014B6" w:rsidP="005014B6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dunia = 292.568 orang.</w:t>
      </w:r>
    </w:p>
    <w:p w14:paraId="648CD8BD" w14:textId="5DCCBCB0" w:rsidR="005014B6" w:rsidRDefault="005014B6" w:rsidP="005014B6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= 9.200.054 orang.</w:t>
      </w:r>
    </w:p>
    <w:p w14:paraId="126F8DDF" w14:textId="4409555F" w:rsidR="005014B6" w:rsidRDefault="005014B6" w:rsidP="005014B6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</w:t>
      </w:r>
      <w:r w:rsidR="001E6530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="001E6530">
        <w:rPr>
          <w:rFonts w:ascii="Times New Roman" w:hAnsi="Times New Roman" w:cs="Times New Roman"/>
          <w:color w:val="323233"/>
          <w:sz w:val="24"/>
          <w:szCs w:val="24"/>
        </w:rPr>
        <w:t>aktif</w:t>
      </w:r>
      <w:proofErr w:type="spellEnd"/>
      <w:r w:rsidR="001E6530">
        <w:rPr>
          <w:rFonts w:ascii="Times New Roman" w:hAnsi="Times New Roman" w:cs="Times New Roman"/>
          <w:color w:val="323233"/>
          <w:sz w:val="24"/>
          <w:szCs w:val="24"/>
        </w:rPr>
        <w:t xml:space="preserve"> di USA </w:t>
      </w:r>
      <w:proofErr w:type="spellStart"/>
      <w:r w:rsidR="001E6530">
        <w:rPr>
          <w:rFonts w:ascii="Times New Roman" w:hAnsi="Times New Roman" w:cs="Times New Roman"/>
          <w:color w:val="323233"/>
          <w:sz w:val="24"/>
          <w:szCs w:val="24"/>
        </w:rPr>
        <w:t>sebanyak</w:t>
      </w:r>
      <w:proofErr w:type="spellEnd"/>
      <w:r w:rsidR="001E6530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23233"/>
          <w:sz w:val="24"/>
          <w:szCs w:val="24"/>
        </w:rPr>
        <w:t>9.762.326</w:t>
      </w:r>
      <w:r w:rsidR="001E6530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="001E6530"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 w:rsidR="001E6530"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134034DD" w14:textId="77777777" w:rsidR="005014B6" w:rsidRDefault="005014B6" w:rsidP="005014B6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688AE7E0" w14:textId="20586603" w:rsidR="005014B6" w:rsidRDefault="005014B6" w:rsidP="005014B6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 xml:space="preserve">India </w:t>
      </w:r>
    </w:p>
    <w:p w14:paraId="7A4E34A3" w14:textId="3DD66FE7" w:rsidR="005014B6" w:rsidRDefault="005014B6" w:rsidP="005014B6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= </w:t>
      </w:r>
      <w:r w:rsidR="001E6530">
        <w:rPr>
          <w:rFonts w:ascii="Times New Roman" w:hAnsi="Times New Roman" w:cs="Times New Roman"/>
          <w:color w:val="323233"/>
          <w:sz w:val="24"/>
          <w:szCs w:val="24"/>
        </w:rPr>
        <w:t xml:space="preserve">9.762.326 </w:t>
      </w:r>
      <w:proofErr w:type="spellStart"/>
      <w:r w:rsidR="001E6530"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 w:rsidR="001E6530"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0C48294B" w14:textId="245EEB9E" w:rsidR="005014B6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dunia = 141.735 orang.</w:t>
      </w:r>
    </w:p>
    <w:p w14:paraId="1D45823B" w14:textId="06509AA5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= 9.244.505 orang.</w:t>
      </w:r>
    </w:p>
    <w:p w14:paraId="1DC55BD9" w14:textId="5E16A435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di India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376.086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25A672CD" w14:textId="77777777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09161DFA" w14:textId="3A9BC33F" w:rsidR="001E6530" w:rsidRDefault="001E6530" w:rsidP="001E6530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Brasil</w:t>
      </w:r>
      <w:proofErr w:type="spellEnd"/>
    </w:p>
    <w:p w14:paraId="406CBAA8" w14:textId="4E17F371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= </w:t>
      </w:r>
      <w:r>
        <w:rPr>
          <w:rFonts w:ascii="Times New Roman" w:hAnsi="Times New Roman" w:cs="Times New Roman"/>
          <w:color w:val="323233"/>
          <w:sz w:val="24"/>
          <w:szCs w:val="24"/>
        </w:rPr>
        <w:t>6.730.118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2641A469" w14:textId="0C804E39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dunia = </w:t>
      </w:r>
      <w:r>
        <w:rPr>
          <w:rFonts w:ascii="Times New Roman" w:hAnsi="Times New Roman" w:cs="Times New Roman"/>
          <w:color w:val="323233"/>
          <w:sz w:val="24"/>
          <w:szCs w:val="24"/>
        </w:rPr>
        <w:t>179.032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3F4D20C5" w14:textId="6FCF6940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323233"/>
          <w:sz w:val="24"/>
          <w:szCs w:val="24"/>
        </w:rPr>
        <w:t>5.901.511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0CEEEA21" w14:textId="04E0332F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Brasil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23233"/>
          <w:sz w:val="24"/>
          <w:szCs w:val="24"/>
        </w:rPr>
        <w:t>649.575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28184973" w14:textId="77777777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21E7E1B0" w14:textId="4D2C6B0C" w:rsidR="001E6530" w:rsidRDefault="001E6530" w:rsidP="001E6530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Rusia</w:t>
      </w:r>
      <w:proofErr w:type="spellEnd"/>
    </w:p>
    <w:p w14:paraId="53E12796" w14:textId="524B07B6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= </w:t>
      </w:r>
      <w:r>
        <w:rPr>
          <w:rFonts w:ascii="Times New Roman" w:hAnsi="Times New Roman" w:cs="Times New Roman"/>
          <w:color w:val="323233"/>
          <w:sz w:val="24"/>
          <w:szCs w:val="24"/>
        </w:rPr>
        <w:t>2.541.199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7FB88B3E" w14:textId="6FAE4E64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dunia = </w:t>
      </w:r>
      <w:r>
        <w:rPr>
          <w:rFonts w:ascii="Times New Roman" w:hAnsi="Times New Roman" w:cs="Times New Roman"/>
          <w:color w:val="323233"/>
          <w:sz w:val="24"/>
          <w:szCs w:val="24"/>
        </w:rPr>
        <w:t>44.718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65C2BCFC" w14:textId="22BAED97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323233"/>
          <w:sz w:val="24"/>
          <w:szCs w:val="24"/>
        </w:rPr>
        <w:t>2.0007.792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7AD90C4D" w14:textId="117E9FA5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Rusia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23233"/>
          <w:sz w:val="24"/>
          <w:szCs w:val="24"/>
        </w:rPr>
        <w:t>488.689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41BF42ED" w14:textId="61774A99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3875BAE1" w14:textId="77777777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4DE83FB5" w14:textId="61E0EB0D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69F5AF31" w14:textId="58BE0522" w:rsidR="001E6530" w:rsidRDefault="001E6530" w:rsidP="001E6530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lastRenderedPageBreak/>
        <w:t>Prancis</w:t>
      </w:r>
      <w:proofErr w:type="spellEnd"/>
    </w:p>
    <w:p w14:paraId="73A0F0E6" w14:textId="1FAA5CD4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= </w:t>
      </w:r>
      <w:r>
        <w:rPr>
          <w:rFonts w:ascii="Times New Roman" w:hAnsi="Times New Roman" w:cs="Times New Roman"/>
          <w:color w:val="323233"/>
          <w:sz w:val="24"/>
          <w:szCs w:val="24"/>
        </w:rPr>
        <w:t>2.324.216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00468C0A" w14:textId="6182E1D3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dunia = </w:t>
      </w:r>
      <w:r>
        <w:rPr>
          <w:rFonts w:ascii="Times New Roman" w:hAnsi="Times New Roman" w:cs="Times New Roman"/>
          <w:color w:val="323233"/>
          <w:sz w:val="24"/>
          <w:szCs w:val="24"/>
        </w:rPr>
        <w:t>56.648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2D76FF13" w14:textId="439F50F7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323233"/>
          <w:sz w:val="24"/>
          <w:szCs w:val="24"/>
        </w:rPr>
        <w:t>173.247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49245285" w14:textId="7B9ADE1E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Prancis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23233"/>
          <w:sz w:val="24"/>
          <w:szCs w:val="24"/>
        </w:rPr>
        <w:t>2.094.321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7F4821E0" w14:textId="0D488DAE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33701711" w14:textId="075247FF" w:rsidR="001E6530" w:rsidRDefault="001E6530" w:rsidP="001E6530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>Italia</w:t>
      </w:r>
    </w:p>
    <w:p w14:paraId="0222ED48" w14:textId="58D16ABF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= </w:t>
      </w:r>
      <w:r>
        <w:rPr>
          <w:rFonts w:ascii="Times New Roman" w:hAnsi="Times New Roman" w:cs="Times New Roman"/>
          <w:color w:val="323233"/>
          <w:sz w:val="24"/>
          <w:szCs w:val="24"/>
        </w:rPr>
        <w:t>1.770.149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10F58B8C" w14:textId="13D9B1E9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dunia = </w:t>
      </w:r>
      <w:r w:rsidR="00F65718">
        <w:rPr>
          <w:rFonts w:ascii="Times New Roman" w:hAnsi="Times New Roman" w:cs="Times New Roman"/>
          <w:color w:val="323233"/>
          <w:sz w:val="24"/>
          <w:szCs w:val="24"/>
        </w:rPr>
        <w:t>61.739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36F729AB" w14:textId="4BDFD46C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= </w:t>
      </w:r>
      <w:r w:rsidR="00F65718">
        <w:rPr>
          <w:rFonts w:ascii="Times New Roman" w:hAnsi="Times New Roman" w:cs="Times New Roman"/>
          <w:color w:val="323233"/>
          <w:sz w:val="24"/>
          <w:szCs w:val="24"/>
        </w:rPr>
        <w:t>997.895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64E50547" w14:textId="4896CEBC" w:rsidR="00F65718" w:rsidRDefault="00F65718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di Italia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710.515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43064B41" w14:textId="4F72C3C6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00CD6DDC" w14:textId="08BF3679" w:rsidR="00F65718" w:rsidRDefault="00F65718" w:rsidP="00F65718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Inggris</w:t>
      </w:r>
      <w:proofErr w:type="spellEnd"/>
    </w:p>
    <w:p w14:paraId="5CBA51D0" w14:textId="132F6ACC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= </w:t>
      </w:r>
      <w:r>
        <w:rPr>
          <w:rFonts w:ascii="Times New Roman" w:hAnsi="Times New Roman" w:cs="Times New Roman"/>
          <w:color w:val="323233"/>
          <w:sz w:val="24"/>
          <w:szCs w:val="24"/>
        </w:rPr>
        <w:t>1.766.819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5AC968EF" w14:textId="0CF38244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dunia = </w:t>
      </w:r>
      <w:r>
        <w:rPr>
          <w:rFonts w:ascii="Times New Roman" w:hAnsi="Times New Roman" w:cs="Times New Roman"/>
          <w:color w:val="323233"/>
          <w:sz w:val="24"/>
          <w:szCs w:val="24"/>
        </w:rPr>
        <w:t>62.566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74D93554" w14:textId="77777777" w:rsidR="00F65718" w:rsidRP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4873447D" w14:textId="5DF9AC32" w:rsidR="00F65718" w:rsidRDefault="00F65718" w:rsidP="00F65718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Spanyol</w:t>
      </w:r>
      <w:proofErr w:type="spellEnd"/>
    </w:p>
    <w:p w14:paraId="6956A715" w14:textId="189824EB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= </w:t>
      </w:r>
      <w:r>
        <w:rPr>
          <w:rFonts w:ascii="Times New Roman" w:hAnsi="Times New Roman" w:cs="Times New Roman"/>
          <w:color w:val="323233"/>
          <w:sz w:val="24"/>
          <w:szCs w:val="24"/>
        </w:rPr>
        <w:t>1.725.473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7835144A" w14:textId="73467507" w:rsidR="00F65718" w:rsidRP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dunia = </w:t>
      </w:r>
      <w:r>
        <w:rPr>
          <w:rFonts w:ascii="Times New Roman" w:hAnsi="Times New Roman" w:cs="Times New Roman"/>
          <w:color w:val="323233"/>
          <w:sz w:val="24"/>
          <w:szCs w:val="24"/>
        </w:rPr>
        <w:t>47.019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4C97C4D3" w14:textId="7566A200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7D61C18C" w14:textId="19E0DF53" w:rsidR="00F65718" w:rsidRDefault="00F65718" w:rsidP="00F65718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>Argentina</w:t>
      </w:r>
    </w:p>
    <w:p w14:paraId="6A004E3D" w14:textId="455B826B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= </w:t>
      </w:r>
      <w:r>
        <w:rPr>
          <w:rFonts w:ascii="Times New Roman" w:hAnsi="Times New Roman" w:cs="Times New Roman"/>
          <w:color w:val="323233"/>
          <w:sz w:val="24"/>
          <w:szCs w:val="24"/>
        </w:rPr>
        <w:t>1.475.222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28C66815" w14:textId="592CA885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dunia = </w:t>
      </w:r>
      <w:r>
        <w:rPr>
          <w:rFonts w:ascii="Times New Roman" w:hAnsi="Times New Roman" w:cs="Times New Roman"/>
          <w:color w:val="323233"/>
          <w:sz w:val="24"/>
          <w:szCs w:val="24"/>
        </w:rPr>
        <w:t>40.222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5E93B303" w14:textId="741F9FDE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323233"/>
          <w:sz w:val="24"/>
          <w:szCs w:val="24"/>
        </w:rPr>
        <w:t>1.311.488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63475B92" w14:textId="0B8F7AFE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di </w:t>
      </w:r>
      <w:r>
        <w:rPr>
          <w:rFonts w:ascii="Times New Roman" w:hAnsi="Times New Roman" w:cs="Times New Roman"/>
          <w:color w:val="323233"/>
          <w:sz w:val="24"/>
          <w:szCs w:val="24"/>
        </w:rPr>
        <w:t>123.512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23233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proofErr w:type="gram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62E4438C" w14:textId="77777777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4E4FE024" w14:textId="3D7EA442" w:rsidR="00F65718" w:rsidRDefault="00F65718" w:rsidP="00F65718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Kolumbia</w:t>
      </w:r>
      <w:proofErr w:type="spellEnd"/>
    </w:p>
    <w:p w14:paraId="73D1E9AF" w14:textId="4BFD0D87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= </w:t>
      </w:r>
      <w:r>
        <w:rPr>
          <w:rFonts w:ascii="Times New Roman" w:hAnsi="Times New Roman" w:cs="Times New Roman"/>
          <w:color w:val="323233"/>
          <w:sz w:val="24"/>
          <w:szCs w:val="24"/>
        </w:rPr>
        <w:t>1.392.133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56FED82F" w14:textId="06231C28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dunia = </w:t>
      </w:r>
      <w:r>
        <w:rPr>
          <w:rFonts w:ascii="Times New Roman" w:hAnsi="Times New Roman" w:cs="Times New Roman"/>
          <w:color w:val="323233"/>
          <w:sz w:val="24"/>
          <w:szCs w:val="24"/>
        </w:rPr>
        <w:t>38.308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09B8556D" w14:textId="1D5075DB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323233"/>
          <w:sz w:val="24"/>
          <w:szCs w:val="24"/>
        </w:rPr>
        <w:t>1.287.597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orang.</w:t>
      </w:r>
    </w:p>
    <w:p w14:paraId="7FB1DB9C" w14:textId="73F8DFA1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Kolumbia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23233"/>
          <w:sz w:val="24"/>
          <w:szCs w:val="24"/>
        </w:rPr>
        <w:t>66.228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158421A2" w14:textId="7ACED00C" w:rsidR="00F65718" w:rsidRDefault="00F65718" w:rsidP="00F65718">
      <w:p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r>
        <w:rPr>
          <w:rFonts w:ascii="Times New Roman" w:hAnsi="Times New Roman" w:cs="Times New Roman"/>
          <w:color w:val="323233"/>
          <w:sz w:val="24"/>
          <w:szCs w:val="24"/>
        </w:rPr>
        <w:t>C</w:t>
      </w:r>
      <w:r w:rsidR="00763B39">
        <w:rPr>
          <w:rFonts w:ascii="Times New Roman" w:hAnsi="Times New Roman" w:cs="Times New Roman"/>
          <w:color w:val="323233"/>
          <w:sz w:val="24"/>
          <w:szCs w:val="24"/>
        </w:rPr>
        <w:t>h</w:t>
      </w:r>
      <w:r>
        <w:rPr>
          <w:rFonts w:ascii="Times New Roman" w:hAnsi="Times New Roman" w:cs="Times New Roman"/>
          <w:color w:val="323233"/>
          <w:sz w:val="24"/>
          <w:szCs w:val="24"/>
        </w:rPr>
        <w:t xml:space="preserve">ina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ke-78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 w:rsidR="00763B39">
        <w:rPr>
          <w:rFonts w:ascii="Times New Roman" w:hAnsi="Times New Roman" w:cs="Times New Roman"/>
          <w:color w:val="323233"/>
          <w:sz w:val="24"/>
          <w:szCs w:val="24"/>
        </w:rPr>
        <w:t xml:space="preserve"> 86.661. Ada 4.634 </w:t>
      </w:r>
      <w:proofErr w:type="spellStart"/>
      <w:r w:rsidR="00763B39">
        <w:rPr>
          <w:rFonts w:ascii="Times New Roman" w:hAnsi="Times New Roman" w:cs="Times New Roman"/>
          <w:color w:val="323233"/>
          <w:sz w:val="24"/>
          <w:szCs w:val="24"/>
        </w:rPr>
        <w:t>pasien</w:t>
      </w:r>
      <w:proofErr w:type="spellEnd"/>
      <w:r w:rsidR="00763B39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="00763B39">
        <w:rPr>
          <w:rFonts w:ascii="Times New Roman" w:hAnsi="Times New Roman" w:cs="Times New Roman"/>
          <w:color w:val="323233"/>
          <w:sz w:val="24"/>
          <w:szCs w:val="24"/>
        </w:rPr>
        <w:t>meninggal</w:t>
      </w:r>
      <w:proofErr w:type="spellEnd"/>
      <w:r w:rsidR="00763B39">
        <w:rPr>
          <w:rFonts w:ascii="Times New Roman" w:hAnsi="Times New Roman" w:cs="Times New Roman"/>
          <w:color w:val="323233"/>
          <w:sz w:val="24"/>
          <w:szCs w:val="24"/>
        </w:rPr>
        <w:t xml:space="preserve"> dunia, 81.743 </w:t>
      </w:r>
      <w:proofErr w:type="spellStart"/>
      <w:r w:rsidR="00763B39">
        <w:rPr>
          <w:rFonts w:ascii="Times New Roman" w:hAnsi="Times New Roman" w:cs="Times New Roman"/>
          <w:color w:val="323233"/>
          <w:sz w:val="24"/>
          <w:szCs w:val="24"/>
        </w:rPr>
        <w:t>pasien</w:t>
      </w:r>
      <w:proofErr w:type="spellEnd"/>
      <w:r w:rsidR="00763B39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="00763B39">
        <w:rPr>
          <w:rFonts w:ascii="Times New Roman" w:hAnsi="Times New Roman" w:cs="Times New Roman"/>
          <w:color w:val="323233"/>
          <w:sz w:val="24"/>
          <w:szCs w:val="24"/>
        </w:rPr>
        <w:t>sembuh</w:t>
      </w:r>
      <w:proofErr w:type="spellEnd"/>
      <w:r w:rsidR="00763B39">
        <w:rPr>
          <w:rFonts w:ascii="Times New Roman" w:hAnsi="Times New Roman" w:cs="Times New Roman"/>
          <w:color w:val="323233"/>
          <w:sz w:val="24"/>
          <w:szCs w:val="24"/>
        </w:rPr>
        <w:t xml:space="preserve">, dan </w:t>
      </w:r>
      <w:proofErr w:type="spellStart"/>
      <w:r w:rsidR="00763B39">
        <w:rPr>
          <w:rFonts w:ascii="Times New Roman" w:hAnsi="Times New Roman" w:cs="Times New Roman"/>
          <w:color w:val="323233"/>
          <w:sz w:val="24"/>
          <w:szCs w:val="24"/>
        </w:rPr>
        <w:t>ada</w:t>
      </w:r>
      <w:proofErr w:type="spellEnd"/>
      <w:r w:rsidR="00763B39">
        <w:rPr>
          <w:rFonts w:ascii="Times New Roman" w:hAnsi="Times New Roman" w:cs="Times New Roman"/>
          <w:color w:val="323233"/>
          <w:sz w:val="24"/>
          <w:szCs w:val="24"/>
        </w:rPr>
        <w:t xml:space="preserve"> 284 </w:t>
      </w:r>
      <w:proofErr w:type="spellStart"/>
      <w:r w:rsidR="00763B39"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 w:rsidR="00763B39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="00763B39">
        <w:rPr>
          <w:rFonts w:ascii="Times New Roman" w:hAnsi="Times New Roman" w:cs="Times New Roman"/>
          <w:color w:val="323233"/>
          <w:sz w:val="24"/>
          <w:szCs w:val="24"/>
        </w:rPr>
        <w:t>aktif</w:t>
      </w:r>
      <w:proofErr w:type="spellEnd"/>
      <w:r w:rsidR="00763B39"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327695F4" w14:textId="57BA6B97" w:rsidR="00763B39" w:rsidRDefault="00763B39" w:rsidP="00F65718">
      <w:p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, Indonesia di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20,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Cina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592.900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18.171 dan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487.445 orang.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87.284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di Indonesia.</w:t>
      </w:r>
    </w:p>
    <w:p w14:paraId="25BE525A" w14:textId="69C322A9" w:rsidR="00763B39" w:rsidRPr="00F65718" w:rsidRDefault="00763B39" w:rsidP="00F65718">
      <w:p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Bedasarakan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Asia, Indonesia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China. Indonesia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menadi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di Asia Tenggara. India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negara Kawasan Asia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color w:val="323233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2A9978C1" w14:textId="77777777" w:rsidR="00F65718" w:rsidRDefault="00F65718" w:rsidP="00F65718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7AA0B3E9" w14:textId="77777777" w:rsid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0CA64BEF" w14:textId="78402C8F" w:rsidR="001E6530" w:rsidRDefault="00DB4226" w:rsidP="00ED44DD">
      <w:pPr>
        <w:pStyle w:val="ListParagraph"/>
        <w:spacing w:before="240" w:line="276" w:lineRule="auto"/>
        <w:ind w:left="360"/>
        <w:jc w:val="center"/>
        <w:rPr>
          <w:rFonts w:ascii="Times New Roman" w:hAnsi="Times New Roman" w:cs="Times New Roman"/>
          <w:color w:val="323233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23233"/>
          <w:sz w:val="28"/>
          <w:szCs w:val="28"/>
        </w:rPr>
        <w:lastRenderedPageBreak/>
        <w:t>Penelitian</w:t>
      </w:r>
      <w:proofErr w:type="spellEnd"/>
      <w:r>
        <w:rPr>
          <w:rFonts w:ascii="Times New Roman" w:hAnsi="Times New Roman" w:cs="Times New Roman"/>
          <w:color w:val="3232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8"/>
          <w:szCs w:val="28"/>
        </w:rPr>
        <w:t>Tebaru</w:t>
      </w:r>
      <w:proofErr w:type="spellEnd"/>
      <w:r>
        <w:rPr>
          <w:rFonts w:ascii="Times New Roman" w:hAnsi="Times New Roman" w:cs="Times New Roman"/>
          <w:color w:val="323233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323233"/>
          <w:sz w:val="28"/>
          <w:szCs w:val="28"/>
        </w:rPr>
        <w:t>Gejala</w:t>
      </w:r>
      <w:proofErr w:type="spellEnd"/>
      <w:r>
        <w:rPr>
          <w:rFonts w:ascii="Times New Roman" w:hAnsi="Times New Roman" w:cs="Times New Roman"/>
          <w:color w:val="323233"/>
          <w:sz w:val="28"/>
          <w:szCs w:val="28"/>
        </w:rPr>
        <w:t xml:space="preserve"> Covid-19 </w:t>
      </w:r>
      <w:proofErr w:type="spellStart"/>
      <w:r>
        <w:rPr>
          <w:rFonts w:ascii="Times New Roman" w:hAnsi="Times New Roman" w:cs="Times New Roman"/>
          <w:color w:val="323233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color w:val="3232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8"/>
          <w:szCs w:val="28"/>
        </w:rPr>
        <w:t>Bertahan</w:t>
      </w:r>
      <w:proofErr w:type="spellEnd"/>
      <w:r>
        <w:rPr>
          <w:rFonts w:ascii="Times New Roman" w:hAnsi="Times New Roman" w:cs="Times New Roman"/>
          <w:color w:val="3232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color w:val="3232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23233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color w:val="323233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color w:val="323233"/>
          <w:sz w:val="28"/>
          <w:szCs w:val="28"/>
        </w:rPr>
        <w:t>Minggu</w:t>
      </w:r>
      <w:proofErr w:type="spellEnd"/>
    </w:p>
    <w:p w14:paraId="50FA5E16" w14:textId="2FF860D0" w:rsidR="00DB4226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7683BB5D" w14:textId="430A0EAA" w:rsidR="00DB4226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Penelitian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terkait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virus corona Covid-19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terus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dilakukan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di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berbagai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negara oleh para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ilmuwan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. Salah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satu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penelitian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terbaru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adalah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terkait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gejala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Covid-19.</w:t>
      </w:r>
    </w:p>
    <w:p w14:paraId="73E1586F" w14:textId="77777777" w:rsidR="00DB4226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705FC64C" w14:textId="049A9EE1" w:rsidR="00ED44DD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Dikutip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dari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Anadolu Agency,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Selasa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(9/12/2020),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tim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dokter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di Kota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Jenewa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Swiss,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menemukan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bahwa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beberapa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gejala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Covid-19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dapat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bertahan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lebih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dari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6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minggu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bahkan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pada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pasien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tanpa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faktor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risiko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yang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mendasarinya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. </w:t>
      </w:r>
    </w:p>
    <w:p w14:paraId="3ACDE346" w14:textId="77777777" w:rsidR="00ED44DD" w:rsidRP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70361BB4" w14:textId="77777777" w:rsidR="00ED44DD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Penelitian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itu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dilakukan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oleh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tim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dokter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dan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ahli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epidemiologi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dari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Universitas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Jenewa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(UNIGE),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Rumah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Sakit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Universitas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Jenewa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(HUG), dan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Direktorat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Kesehatan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Umum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wilayah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Jenewa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3D005FF7" w14:textId="0794BD7D" w:rsidR="00ED44DD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</w:p>
    <w:p w14:paraId="1953FD9B" w14:textId="77777777" w:rsidR="00ED44DD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Penelitian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melibatkan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hampir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700 orang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pasien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positif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Covid-19 yang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tidak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memerlukan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rawat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inap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. </w:t>
      </w:r>
    </w:p>
    <w:p w14:paraId="764B75BA" w14:textId="77777777" w:rsid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48CAA5C1" w14:textId="3B2A33A0" w:rsidR="00ED44DD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b/>
          <w:bCs/>
          <w:color w:val="323233"/>
          <w:sz w:val="24"/>
          <w:szCs w:val="24"/>
        </w:rPr>
      </w:pPr>
      <w:proofErr w:type="spellStart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>Gejala</w:t>
      </w:r>
      <w:proofErr w:type="spellEnd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>kelelahan</w:t>
      </w:r>
      <w:proofErr w:type="spellEnd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>hingga</w:t>
      </w:r>
      <w:proofErr w:type="spellEnd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>sesak</w:t>
      </w:r>
      <w:proofErr w:type="spellEnd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 xml:space="preserve"> napas</w:t>
      </w:r>
    </w:p>
    <w:p w14:paraId="5D0B4FB9" w14:textId="77777777" w:rsidR="00ED44DD" w:rsidRP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b/>
          <w:bCs/>
          <w:color w:val="323233"/>
          <w:sz w:val="24"/>
          <w:szCs w:val="24"/>
        </w:rPr>
      </w:pPr>
    </w:p>
    <w:p w14:paraId="00ADB394" w14:textId="77777777" w:rsidR="00ED44DD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Enam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minggu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setelah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diagnosis, 33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persen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dari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mereka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masih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dilaporkan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menderita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kelelahan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kehilangan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penciuman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atau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pengecap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sesak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napas,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atau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batuk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. </w:t>
      </w:r>
    </w:p>
    <w:p w14:paraId="73F5E39F" w14:textId="77777777" w:rsid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59EE4835" w14:textId="77777777" w:rsidR="00ED44DD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Universitas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Jenewa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melaporkan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lewat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pernyataan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tertulis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sejak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kemunculannya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pada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awal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2020, Covid-19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tidak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dapat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diprediksi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baik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untuk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dokter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maupun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individu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yang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terkena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mengingat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variasi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dan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durasi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gejalanya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. </w:t>
      </w:r>
    </w:p>
    <w:p w14:paraId="4854C200" w14:textId="77777777" w:rsid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74020332" w14:textId="77777777" w:rsidR="00ED44DD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 w:rsidRPr="00DB4226">
        <w:rPr>
          <w:rFonts w:ascii="Times New Roman" w:hAnsi="Times New Roman" w:cs="Times New Roman"/>
          <w:color w:val="323233"/>
          <w:sz w:val="24"/>
          <w:szCs w:val="24"/>
        </w:rPr>
        <w:t>“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Tampaknya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(virus corona)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berpotensi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menyebabkan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penyakit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jangka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panjang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yang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tidak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biasa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dan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istilah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' long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Covid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'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menggambarkan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penyakit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pada orang yang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terus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melaporkan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gejala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beberapa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minggu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setelah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infeksi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,” kata universitas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tersebut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. </w:t>
      </w:r>
    </w:p>
    <w:p w14:paraId="49629C09" w14:textId="77777777" w:rsid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5AC8A251" w14:textId="77777777" w:rsidR="00ED44DD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Di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awal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pandemi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para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ahli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epidemiologi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dokter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di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departemen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kesehatan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dan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kedokteran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komunitas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tersebut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memikirkan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kemungkinan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'long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Covid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',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sehingga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mereka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melakukan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penelitian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itu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6F2A6E3E" w14:textId="77777777" w:rsid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7E5F9720" w14:textId="77777777" w:rsidR="00ED44DD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Studi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tersebut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diikuti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669 orang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dengan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usia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rata-rata 43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tahun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dengan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60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persen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perempuan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25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persen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profesional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perawatan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kesehatan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dan 69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persen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tanpa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faktor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risiko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yang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mendasari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terkait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komplikasi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dari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Covid-19.</w:t>
      </w:r>
    </w:p>
    <w:p w14:paraId="39FE3C61" w14:textId="695F1CA5" w:rsid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00DAC3C1" w14:textId="63948679" w:rsid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53F7B51C" w14:textId="60EBE0B7" w:rsid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5418BBC0" w14:textId="53E78479" w:rsid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73D1F9FC" w14:textId="59702531" w:rsid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3E4FB154" w14:textId="77777777" w:rsidR="00ED44DD" w:rsidRDefault="00ED44DD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07B36637" w14:textId="77777777" w:rsidR="00ED44DD" w:rsidRDefault="00DB4226" w:rsidP="00ED44D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  <w:r w:rsidRPr="00DB4226">
        <w:rPr>
          <w:rFonts w:ascii="Times New Roman" w:hAnsi="Times New Roman" w:cs="Times New Roman"/>
          <w:color w:val="323233"/>
          <w:sz w:val="24"/>
          <w:szCs w:val="24"/>
        </w:rPr>
        <w:lastRenderedPageBreak/>
        <w:t xml:space="preserve">Hasil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penelitian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itu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setelah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6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minggu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terpapar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Covid-19,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pasien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Covid-19 yang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diteliti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masih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mengalami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gejala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sebagai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berikut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>:</w:t>
      </w:r>
    </w:p>
    <w:p w14:paraId="7F865FB5" w14:textId="77777777" w:rsidR="00ED44DD" w:rsidRDefault="00DB4226" w:rsidP="00ED44D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kelelahan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: 14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persen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</w:p>
    <w:p w14:paraId="53408A58" w14:textId="77777777" w:rsidR="00ED44DD" w:rsidRDefault="00DB4226" w:rsidP="00ED44D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kehilangan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rasa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atau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bau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: 12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persen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</w:p>
    <w:p w14:paraId="4B238EC2" w14:textId="77777777" w:rsidR="00ED44DD" w:rsidRDefault="00DB4226" w:rsidP="00ED44D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sesak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napas: 9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persen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</w:p>
    <w:p w14:paraId="6394E9AA" w14:textId="77777777" w:rsidR="00ED44DD" w:rsidRDefault="00DB4226" w:rsidP="00ED44D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batuk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terus-menerus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: 6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persen</w:t>
      </w:r>
      <w:proofErr w:type="spellEnd"/>
    </w:p>
    <w:p w14:paraId="220F37B3" w14:textId="77777777" w:rsidR="00ED44DD" w:rsidRDefault="00DB4226" w:rsidP="00ED44D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color w:val="323233"/>
          <w:sz w:val="24"/>
          <w:szCs w:val="24"/>
        </w:rPr>
      </w:pPr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sakit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kepala</w:t>
      </w:r>
      <w:proofErr w:type="spellEnd"/>
      <w:r w:rsidRPr="00DB4226">
        <w:rPr>
          <w:rFonts w:ascii="Times New Roman" w:hAnsi="Times New Roman" w:cs="Times New Roman"/>
          <w:color w:val="323233"/>
          <w:sz w:val="24"/>
          <w:szCs w:val="24"/>
        </w:rPr>
        <w:t xml:space="preserve">: 3 </w:t>
      </w:r>
      <w:proofErr w:type="spellStart"/>
      <w:r w:rsidRPr="00DB4226">
        <w:rPr>
          <w:rFonts w:ascii="Times New Roman" w:hAnsi="Times New Roman" w:cs="Times New Roman"/>
          <w:color w:val="323233"/>
          <w:sz w:val="24"/>
          <w:szCs w:val="24"/>
        </w:rPr>
        <w:t>persen</w:t>
      </w:r>
      <w:proofErr w:type="spellEnd"/>
    </w:p>
    <w:p w14:paraId="48F0AF5F" w14:textId="77777777" w:rsidR="00ED44DD" w:rsidRDefault="00DB4226" w:rsidP="00ED44DD">
      <w:pPr>
        <w:spacing w:before="240" w:line="276" w:lineRule="auto"/>
        <w:ind w:left="425"/>
        <w:rPr>
          <w:rFonts w:ascii="Times New Roman" w:hAnsi="Times New Roman" w:cs="Times New Roman"/>
          <w:color w:val="323233"/>
          <w:sz w:val="24"/>
          <w:szCs w:val="24"/>
        </w:rPr>
      </w:pPr>
      <w:r w:rsidRPr="00ED44DD">
        <w:rPr>
          <w:rFonts w:ascii="Times New Roman" w:hAnsi="Times New Roman" w:cs="Times New Roman"/>
          <w:color w:val="323233"/>
          <w:sz w:val="24"/>
          <w:szCs w:val="24"/>
        </w:rPr>
        <w:t>"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Selain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gangguan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fisik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dari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gejala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mereka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,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banyak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yang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sangat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khawatir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: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berapa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lama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lagi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akan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bertahan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?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Apakah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beberapa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efek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samping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tidak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dapat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dipulihkan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?" kata Dr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Mayssam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Nehme,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penulis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dan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bagian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dari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tim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Guessous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4681DF44" w14:textId="77777777" w:rsidR="00ED44DD" w:rsidRPr="00ED44DD" w:rsidRDefault="00DB4226" w:rsidP="00ED44DD">
      <w:pPr>
        <w:spacing w:before="240" w:line="276" w:lineRule="auto"/>
        <w:ind w:left="425"/>
        <w:rPr>
          <w:rFonts w:ascii="Times New Roman" w:hAnsi="Times New Roman" w:cs="Times New Roman"/>
          <w:b/>
          <w:bCs/>
          <w:color w:val="323233"/>
          <w:sz w:val="24"/>
          <w:szCs w:val="24"/>
        </w:rPr>
      </w:pPr>
      <w:proofErr w:type="spellStart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>Pentingnya</w:t>
      </w:r>
      <w:proofErr w:type="spellEnd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>pencegahan</w:t>
      </w:r>
      <w:proofErr w:type="spellEnd"/>
      <w:r w:rsidRPr="00ED44DD">
        <w:rPr>
          <w:rFonts w:ascii="Times New Roman" w:hAnsi="Times New Roman" w:cs="Times New Roman"/>
          <w:b/>
          <w:bCs/>
          <w:color w:val="323233"/>
          <w:sz w:val="24"/>
          <w:szCs w:val="24"/>
        </w:rPr>
        <w:t xml:space="preserve"> </w:t>
      </w:r>
    </w:p>
    <w:p w14:paraId="79DCDE97" w14:textId="77777777" w:rsidR="00ED44DD" w:rsidRDefault="00DB4226" w:rsidP="00ED44DD">
      <w:pPr>
        <w:spacing w:before="240" w:line="276" w:lineRule="auto"/>
        <w:ind w:left="425"/>
        <w:rPr>
          <w:rFonts w:ascii="Times New Roman" w:hAnsi="Times New Roman" w:cs="Times New Roman"/>
          <w:color w:val="323233"/>
          <w:sz w:val="24"/>
          <w:szCs w:val="24"/>
        </w:rPr>
      </w:pP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Mengutip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Financial Times, Rabu (9/12/2020),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hasil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penelitian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itu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juga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menyatakan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beberapa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gejala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Covid-19 yang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mengganggu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dapat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bertahan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lebih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dari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enam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minggu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,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bahkan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pada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pasien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yang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sehat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7052B771" w14:textId="717CF4D8" w:rsidR="00ED44DD" w:rsidRDefault="00DB4226" w:rsidP="00ED44DD">
      <w:pPr>
        <w:spacing w:before="240" w:line="276" w:lineRule="auto"/>
        <w:ind w:left="425"/>
        <w:rPr>
          <w:rFonts w:ascii="Times New Roman" w:hAnsi="Times New Roman" w:cs="Times New Roman"/>
          <w:color w:val="323233"/>
          <w:sz w:val="24"/>
          <w:szCs w:val="24"/>
        </w:rPr>
      </w:pPr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Hal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itu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menunjukkan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bahwa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infeksi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SARS-CoV-2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tidak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sepele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menurut</w:t>
      </w:r>
      <w:proofErr w:type="spellEnd"/>
      <w:r w:rsid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penulis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. </w:t>
      </w:r>
    </w:p>
    <w:p w14:paraId="1FFE5102" w14:textId="066F28CD" w:rsidR="00DB4226" w:rsidRPr="00ED44DD" w:rsidRDefault="00DB4226" w:rsidP="00ED44DD">
      <w:pPr>
        <w:spacing w:before="240" w:line="276" w:lineRule="auto"/>
        <w:ind w:left="425"/>
        <w:rPr>
          <w:rFonts w:ascii="Times New Roman" w:hAnsi="Times New Roman" w:cs="Times New Roman"/>
          <w:color w:val="323233"/>
          <w:sz w:val="24"/>
          <w:szCs w:val="24"/>
        </w:rPr>
      </w:pPr>
      <w:r w:rsidRPr="00ED44DD">
        <w:rPr>
          <w:rFonts w:ascii="Times New Roman" w:hAnsi="Times New Roman" w:cs="Times New Roman"/>
          <w:color w:val="323233"/>
          <w:sz w:val="24"/>
          <w:szCs w:val="24"/>
        </w:rPr>
        <w:t>“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Setiap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orang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harus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menyadari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bahwa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orang yang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sebelumnya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sehat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juga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dapat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terkena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Covid-19,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berminggu-minggu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atau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bahkan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berbulan-bulan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setelah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terinfeksi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. Karena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itu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,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pencegahan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adalah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 yang paling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penting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 xml:space="preserve">,” kata </w:t>
      </w:r>
      <w:proofErr w:type="spellStart"/>
      <w:r w:rsidRPr="00ED44DD">
        <w:rPr>
          <w:rFonts w:ascii="Times New Roman" w:hAnsi="Times New Roman" w:cs="Times New Roman"/>
          <w:color w:val="323233"/>
          <w:sz w:val="24"/>
          <w:szCs w:val="24"/>
        </w:rPr>
        <w:t>penulis</w:t>
      </w:r>
      <w:proofErr w:type="spellEnd"/>
      <w:r w:rsidRPr="00ED44DD">
        <w:rPr>
          <w:rFonts w:ascii="Times New Roman" w:hAnsi="Times New Roman" w:cs="Times New Roman"/>
          <w:color w:val="323233"/>
          <w:sz w:val="24"/>
          <w:szCs w:val="24"/>
        </w:rPr>
        <w:t>.</w:t>
      </w:r>
    </w:p>
    <w:p w14:paraId="7A767930" w14:textId="77777777" w:rsidR="00DB4226" w:rsidRPr="00DB4226" w:rsidRDefault="00DB4226" w:rsidP="00DB4226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3C1384F9" w14:textId="77777777" w:rsidR="001E6530" w:rsidRP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049E1A89" w14:textId="77777777" w:rsidR="001E6530" w:rsidRP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7C9F2799" w14:textId="77777777" w:rsidR="001E6530" w:rsidRPr="001E6530" w:rsidRDefault="001E6530" w:rsidP="001E6530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color w:val="323233"/>
          <w:sz w:val="24"/>
          <w:szCs w:val="24"/>
        </w:rPr>
      </w:pPr>
    </w:p>
    <w:p w14:paraId="7B9BDB09" w14:textId="3E28ED33" w:rsidR="00E2412A" w:rsidRPr="009F7B7F" w:rsidRDefault="00E2412A" w:rsidP="009F7B7F">
      <w:pPr>
        <w:rPr>
          <w:rFonts w:ascii="Times New Roman" w:hAnsi="Times New Roman" w:cs="Times New Roman"/>
          <w:sz w:val="24"/>
          <w:szCs w:val="24"/>
        </w:rPr>
      </w:pPr>
    </w:p>
    <w:sectPr w:rsidR="00E2412A" w:rsidRPr="009F7B7F" w:rsidSect="0008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C2648"/>
    <w:multiLevelType w:val="hybridMultilevel"/>
    <w:tmpl w:val="C1AA2F52"/>
    <w:lvl w:ilvl="0" w:tplc="3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FD12999"/>
    <w:multiLevelType w:val="hybridMultilevel"/>
    <w:tmpl w:val="54D6118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7F"/>
    <w:rsid w:val="000169D7"/>
    <w:rsid w:val="000811C2"/>
    <w:rsid w:val="001E6530"/>
    <w:rsid w:val="00417822"/>
    <w:rsid w:val="005014B6"/>
    <w:rsid w:val="005D3B5F"/>
    <w:rsid w:val="00763B39"/>
    <w:rsid w:val="007A7058"/>
    <w:rsid w:val="009F7B7F"/>
    <w:rsid w:val="00A12267"/>
    <w:rsid w:val="00DB4226"/>
    <w:rsid w:val="00E2412A"/>
    <w:rsid w:val="00ED44DD"/>
    <w:rsid w:val="00F6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371D"/>
  <w15:chartTrackingRefBased/>
  <w15:docId w15:val="{0E274643-DC52-4DEB-B7ED-E55D1F19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E241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74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988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808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7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Akbar</dc:creator>
  <cp:keywords/>
  <dc:description/>
  <cp:lastModifiedBy>Raihan Akbar</cp:lastModifiedBy>
  <cp:revision>1</cp:revision>
  <dcterms:created xsi:type="dcterms:W3CDTF">2020-12-10T10:26:00Z</dcterms:created>
  <dcterms:modified xsi:type="dcterms:W3CDTF">2020-12-10T12:16:00Z</dcterms:modified>
</cp:coreProperties>
</file>