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5B8" w:rsidRDefault="00B665B8">
      <w:pPr>
        <w:rPr>
          <w:noProof/>
        </w:rPr>
      </w:pPr>
      <w:r>
        <w:rPr>
          <w:noProof/>
        </w:rPr>
        <w:t xml:space="preserve">1. </w:t>
      </w: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4F396899" wp14:editId="28A1FAA1">
            <wp:extent cx="5943600" cy="318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6294DE25" wp14:editId="7A732FF7">
            <wp:extent cx="5943600" cy="2562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5DCD008E" wp14:editId="0907659F">
            <wp:extent cx="2762250" cy="255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1" w:rsidRDefault="00804F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977AE25" wp14:editId="0D8571F5">
            <wp:extent cx="5943600" cy="26866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4F11" w:rsidRDefault="00804F11">
      <w:pPr>
        <w:rPr>
          <w:noProof/>
        </w:rPr>
      </w:pPr>
      <w:r>
        <w:rPr>
          <w:noProof/>
        </w:rPr>
        <w:drawing>
          <wp:inline distT="0" distB="0" distL="0" distR="0" wp14:anchorId="56AE598E" wp14:editId="4EEB11BD">
            <wp:extent cx="5943600" cy="305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14AC39D" wp14:editId="0307EE7B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11" w:rsidRDefault="00804F11">
      <w:pPr>
        <w:rPr>
          <w:noProof/>
        </w:rPr>
      </w:pPr>
    </w:p>
    <w:p w:rsidR="00B665B8" w:rsidRDefault="00B665B8">
      <w:pPr>
        <w:rPr>
          <w:noProof/>
        </w:rPr>
      </w:pPr>
      <w:r>
        <w:rPr>
          <w:noProof/>
        </w:rPr>
        <w:drawing>
          <wp:inline distT="0" distB="0" distL="0" distR="0" wp14:anchorId="39CAC4EB" wp14:editId="72DD95E4">
            <wp:extent cx="5943600" cy="33305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/>
    <w:p w:rsidR="005D22FB" w:rsidRDefault="00303B4E">
      <w:r>
        <w:rPr>
          <w:noProof/>
        </w:rPr>
        <w:lastRenderedPageBreak/>
        <w:drawing>
          <wp:inline distT="0" distB="0" distL="0" distR="0" wp14:anchorId="03F6082C" wp14:editId="4D627365">
            <wp:extent cx="5943600" cy="24682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4E" w:rsidRDefault="00303B4E">
      <w:r>
        <w:rPr>
          <w:noProof/>
        </w:rPr>
        <w:drawing>
          <wp:inline distT="0" distB="0" distL="0" distR="0" wp14:anchorId="2A5D6B2B" wp14:editId="70BD747E">
            <wp:extent cx="5943600" cy="874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4E" w:rsidRDefault="00B665B8">
      <w:r>
        <w:rPr>
          <w:noProof/>
        </w:rPr>
        <w:drawing>
          <wp:inline distT="0" distB="0" distL="0" distR="0" wp14:anchorId="4572FC66" wp14:editId="41075E40">
            <wp:extent cx="5943600" cy="2350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r>
        <w:rPr>
          <w:noProof/>
        </w:rPr>
        <w:drawing>
          <wp:inline distT="0" distB="0" distL="0" distR="0" wp14:anchorId="25D4BFB2" wp14:editId="788F6301">
            <wp:extent cx="5943600" cy="1656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r>
        <w:rPr>
          <w:noProof/>
        </w:rPr>
        <w:lastRenderedPageBreak/>
        <w:drawing>
          <wp:inline distT="0" distB="0" distL="0" distR="0" wp14:anchorId="365C4A3F" wp14:editId="280E051C">
            <wp:extent cx="5943600" cy="2402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>
      <w:r>
        <w:rPr>
          <w:noProof/>
        </w:rPr>
        <w:drawing>
          <wp:inline distT="0" distB="0" distL="0" distR="0" wp14:anchorId="4F4D2721" wp14:editId="4B44743F">
            <wp:extent cx="5943600" cy="2010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5B8" w:rsidRDefault="00B665B8"/>
    <w:sectPr w:rsidR="00B66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4E"/>
    <w:rsid w:val="00303B4E"/>
    <w:rsid w:val="005D22FB"/>
    <w:rsid w:val="00804F11"/>
    <w:rsid w:val="00817433"/>
    <w:rsid w:val="00B6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77ED8"/>
  <w15:chartTrackingRefBased/>
  <w15:docId w15:val="{9E201B23-2D5E-4EB4-8328-BD61F1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2138459@labinfo.is.escuelaing.edu.co</dc:creator>
  <cp:keywords/>
  <dc:description/>
  <cp:lastModifiedBy>2138459@labinfo.is.escuelaing.edu.co</cp:lastModifiedBy>
  <cp:revision>2</cp:revision>
  <dcterms:created xsi:type="dcterms:W3CDTF">2019-09-27T16:55:00Z</dcterms:created>
  <dcterms:modified xsi:type="dcterms:W3CDTF">2019-09-27T17:27:00Z</dcterms:modified>
</cp:coreProperties>
</file>