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5EC" w:rsidRDefault="000635EC" w:rsidP="000635EC">
      <w:pPr>
        <w:pStyle w:val="Title"/>
      </w:pPr>
      <w:r>
        <w:t>SQL PROJECT</w:t>
      </w:r>
    </w:p>
    <w:p w:rsidR="0094069B" w:rsidRDefault="00DD421C">
      <w:r>
        <w:t xml:space="preserve">Question 1. </w:t>
      </w:r>
    </w:p>
    <w:p w:rsidR="00DD421C" w:rsidRDefault="00DD421C">
      <w:r>
        <w:rPr>
          <w:noProof/>
        </w:rPr>
        <w:drawing>
          <wp:inline distT="0" distB="0" distL="0" distR="0" wp14:anchorId="07740A2E" wp14:editId="37B23C79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A4" w:rsidRDefault="00700AA4"/>
    <w:p w:rsidR="00DD421C" w:rsidRDefault="00DD421C">
      <w:r>
        <w:t>Q2.</w:t>
      </w:r>
    </w:p>
    <w:p w:rsidR="00DD421C" w:rsidRDefault="00DD421C">
      <w:r>
        <w:rPr>
          <w:noProof/>
        </w:rPr>
        <w:drawing>
          <wp:inline distT="0" distB="0" distL="0" distR="0" wp14:anchorId="22AD62A1" wp14:editId="6A068315">
            <wp:extent cx="5731510" cy="2843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DD421C" w:rsidRDefault="00DD421C">
      <w:r>
        <w:t>Q3.</w:t>
      </w:r>
    </w:p>
    <w:p w:rsidR="009B6F1C" w:rsidRDefault="009B6F1C">
      <w:r>
        <w:rPr>
          <w:noProof/>
        </w:rPr>
        <w:drawing>
          <wp:inline distT="0" distB="0" distL="0" distR="0" wp14:anchorId="7B73F852" wp14:editId="2FAA2B4F">
            <wp:extent cx="5731510" cy="3935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B8" w:rsidRDefault="00DF1CB8"/>
    <w:p w:rsidR="00DF1CB8" w:rsidRDefault="00DF1CB8"/>
    <w:p w:rsidR="00DF1CB8" w:rsidRDefault="00DF1CB8"/>
    <w:p w:rsidR="00DF1CB8" w:rsidRDefault="00DF1CB8"/>
    <w:p w:rsidR="00DF1CB8" w:rsidRDefault="003F281F">
      <w:r>
        <w:t>Q4</w:t>
      </w:r>
    </w:p>
    <w:p w:rsidR="003F281F" w:rsidRDefault="003F281F"/>
    <w:p w:rsidR="009B6F1C" w:rsidRDefault="009B6F1C"/>
    <w:p w:rsidR="009B6F1C" w:rsidRDefault="009B6F1C">
      <w:r>
        <w:rPr>
          <w:noProof/>
        </w:rPr>
        <w:drawing>
          <wp:inline distT="0" distB="0" distL="0" distR="0" wp14:anchorId="0D97E499" wp14:editId="7FA906A4">
            <wp:extent cx="5731510" cy="1099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3F281F" w:rsidRDefault="009B6F1C">
      <w:r>
        <w:t>Q5</w:t>
      </w:r>
    </w:p>
    <w:p w:rsidR="009B6F1C" w:rsidRDefault="009B6F1C">
      <w:r>
        <w:rPr>
          <w:noProof/>
        </w:rPr>
        <w:drawing>
          <wp:inline distT="0" distB="0" distL="0" distR="0" wp14:anchorId="1C52776B" wp14:editId="61792FD7">
            <wp:extent cx="5731510" cy="2527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1C" w:rsidRDefault="009B6F1C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700AA4" w:rsidRDefault="00700AA4">
      <w:r>
        <w:t>Q6.</w:t>
      </w:r>
    </w:p>
    <w:p w:rsidR="00700AA4" w:rsidRDefault="00FE2E6B">
      <w:r>
        <w:rPr>
          <w:noProof/>
        </w:rPr>
        <w:drawing>
          <wp:inline distT="0" distB="0" distL="0" distR="0" wp14:anchorId="78A9E6A9" wp14:editId="3213495A">
            <wp:extent cx="5731510" cy="34010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A4" w:rsidRDefault="00700AA4">
      <w:r>
        <w:t>Q7</w:t>
      </w:r>
    </w:p>
    <w:p w:rsidR="00700AA4" w:rsidRDefault="000635EC">
      <w:r>
        <w:rPr>
          <w:noProof/>
        </w:rPr>
        <w:drawing>
          <wp:inline distT="0" distB="0" distL="0" distR="0" wp14:anchorId="4D67EDE4" wp14:editId="2EB8298C">
            <wp:extent cx="5731510" cy="21101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EC" w:rsidRDefault="000635EC"/>
    <w:p w:rsidR="00DF1CB8" w:rsidRDefault="000635EC">
      <w:r>
        <w:t>Q8.</w:t>
      </w:r>
    </w:p>
    <w:p w:rsidR="000635EC" w:rsidRDefault="000635EC">
      <w:r>
        <w:rPr>
          <w:noProof/>
        </w:rPr>
        <w:lastRenderedPageBreak/>
        <w:drawing>
          <wp:inline distT="0" distB="0" distL="0" distR="0" wp14:anchorId="6C104E3F" wp14:editId="6D1DBE6E">
            <wp:extent cx="5731510" cy="1963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B8" w:rsidRDefault="00DF1CB8">
      <w:r>
        <w:t xml:space="preserve">Section2 </w:t>
      </w:r>
    </w:p>
    <w:p w:rsidR="00DF1CB8" w:rsidRDefault="00DF1CB8">
      <w:r>
        <w:t>Q1.</w:t>
      </w:r>
    </w:p>
    <w:p w:rsidR="00DF1CB8" w:rsidRDefault="00DF1CB8">
      <w:r>
        <w:rPr>
          <w:noProof/>
        </w:rPr>
        <w:drawing>
          <wp:inline distT="0" distB="0" distL="0" distR="0" wp14:anchorId="25838483" wp14:editId="7FCCD70C">
            <wp:extent cx="5731510" cy="2969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81" w:rsidRDefault="00621F81"/>
    <w:p w:rsidR="00621F81" w:rsidRDefault="00621F81">
      <w:r>
        <w:rPr>
          <w:noProof/>
        </w:rPr>
        <w:lastRenderedPageBreak/>
        <w:drawing>
          <wp:inline distT="0" distB="0" distL="0" distR="0" wp14:anchorId="55796AED" wp14:editId="3F5CD410">
            <wp:extent cx="5731510" cy="3602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EC" w:rsidRDefault="000635EC">
      <w:r>
        <w:lastRenderedPageBreak/>
        <w:t>Q2.</w:t>
      </w:r>
      <w:r w:rsidRPr="000635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B76BE5" wp14:editId="6AB619CF">
            <wp:extent cx="5731510" cy="73323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EC" w:rsidRDefault="000635EC"/>
    <w:p w:rsidR="00115F3D" w:rsidRDefault="00115F3D" w:rsidP="00115F3D">
      <w:pPr>
        <w:pStyle w:val="Heading1"/>
      </w:pPr>
      <w:r>
        <w:t>Section 3</w:t>
      </w:r>
    </w:p>
    <w:p w:rsidR="00115F3D" w:rsidRDefault="00115F3D" w:rsidP="00115F3D">
      <w:r>
        <w:t>Q1.</w:t>
      </w:r>
    </w:p>
    <w:p w:rsidR="00E04AEE" w:rsidRDefault="00E04AEE" w:rsidP="00115F3D">
      <w:r>
        <w:rPr>
          <w:noProof/>
        </w:rPr>
        <w:lastRenderedPageBreak/>
        <w:drawing>
          <wp:inline distT="0" distB="0" distL="0" distR="0" wp14:anchorId="3F0D62CF" wp14:editId="7C518092">
            <wp:extent cx="5731510" cy="34080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A" w:rsidRDefault="00BD6C6A" w:rsidP="00115F3D">
      <w:r>
        <w:t>Q2</w:t>
      </w:r>
      <w:r w:rsidR="005E1806">
        <w:t xml:space="preserve"> attempted but not finished</w:t>
      </w:r>
    </w:p>
    <w:p w:rsidR="005E1806" w:rsidRDefault="005E1806" w:rsidP="00115F3D">
      <w:r>
        <w:rPr>
          <w:noProof/>
        </w:rPr>
        <w:drawing>
          <wp:inline distT="0" distB="0" distL="0" distR="0" wp14:anchorId="248138DB" wp14:editId="67148636">
            <wp:extent cx="5731510" cy="1226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C6A" w:rsidRDefault="00BD6C6A" w:rsidP="00115F3D"/>
    <w:p w:rsidR="00BD6C6A" w:rsidRDefault="00BD6C6A" w:rsidP="00115F3D"/>
    <w:p w:rsidR="00BD6C6A" w:rsidRDefault="00BD6C6A" w:rsidP="00115F3D">
      <w:r>
        <w:t>Q3.</w:t>
      </w:r>
    </w:p>
    <w:p w:rsidR="00BD6C6A" w:rsidRPr="00115F3D" w:rsidRDefault="00E11BC5" w:rsidP="00115F3D">
      <w:r>
        <w:rPr>
          <w:noProof/>
        </w:rPr>
        <w:lastRenderedPageBreak/>
        <w:drawing>
          <wp:inline distT="0" distB="0" distL="0" distR="0" wp14:anchorId="5B9F4A72" wp14:editId="3E14D366">
            <wp:extent cx="5731510" cy="33191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C6A" w:rsidRPr="0011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1C"/>
    <w:rsid w:val="000635EC"/>
    <w:rsid w:val="00115F3D"/>
    <w:rsid w:val="003F281F"/>
    <w:rsid w:val="005E1806"/>
    <w:rsid w:val="00621F81"/>
    <w:rsid w:val="00700AA4"/>
    <w:rsid w:val="0094069B"/>
    <w:rsid w:val="009B6F1C"/>
    <w:rsid w:val="00BD6C6A"/>
    <w:rsid w:val="00DD421C"/>
    <w:rsid w:val="00DF1CB8"/>
    <w:rsid w:val="00E04AEE"/>
    <w:rsid w:val="00E11BC5"/>
    <w:rsid w:val="00F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5D19"/>
  <w15:chartTrackingRefBased/>
  <w15:docId w15:val="{4F3EAE2E-240B-43B1-B8FB-16786ED6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9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Simpson</dc:creator>
  <cp:keywords/>
  <dc:description/>
  <cp:lastModifiedBy>Yolanda Simpson</cp:lastModifiedBy>
  <cp:revision>3</cp:revision>
  <dcterms:created xsi:type="dcterms:W3CDTF">2019-03-05T20:51:00Z</dcterms:created>
  <dcterms:modified xsi:type="dcterms:W3CDTF">2019-03-06T13:33:00Z</dcterms:modified>
</cp:coreProperties>
</file>