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8"/>
        <w:gridCol w:w="3424"/>
      </w:tblGrid>
      <w:tr w:rsidR="0027782B" w14:paraId="68031EC4" w14:textId="77777777" w:rsidTr="008C3167">
        <w:trPr>
          <w:trHeight w:val="699"/>
        </w:trPr>
        <w:tc>
          <w:tcPr>
            <w:tcW w:w="5638" w:type="dxa"/>
            <w:vAlign w:val="center"/>
          </w:tcPr>
          <w:p w14:paraId="68031EC2" w14:textId="183A3F18" w:rsidR="0027782B" w:rsidRPr="000B586E" w:rsidRDefault="00B2610F" w:rsidP="0027782B">
            <w:pPr>
              <w:pStyle w:val="berschrift1"/>
              <w:spacing w:before="0"/>
              <w:jc w:val="left"/>
              <w:outlineLvl w:val="0"/>
            </w:pPr>
            <w:r w:rsidRPr="000B586E">
              <w:t>HÜ</w:t>
            </w:r>
            <w:r w:rsidR="00660B4E" w:rsidRPr="000B586E">
              <w:t>0</w:t>
            </w:r>
            <w:r w:rsidR="00124D54" w:rsidRPr="000B586E">
              <w:t>3</w:t>
            </w:r>
          </w:p>
        </w:tc>
        <w:tc>
          <w:tcPr>
            <w:tcW w:w="3424" w:type="dxa"/>
            <w:vAlign w:val="center"/>
          </w:tcPr>
          <w:p w14:paraId="68031EC3" w14:textId="11406A2A" w:rsidR="0027782B" w:rsidRDefault="0027782B" w:rsidP="002C527A">
            <w:pPr>
              <w:jc w:val="left"/>
            </w:pPr>
            <w:r>
              <w:t xml:space="preserve">Abgabetermin: </w:t>
            </w:r>
            <w:r w:rsidR="00E32E7F">
              <w:t>3</w:t>
            </w:r>
            <w:r w:rsidR="00147D3E">
              <w:t>.</w:t>
            </w:r>
            <w:r w:rsidR="00E32E7F">
              <w:t>2</w:t>
            </w:r>
            <w:r w:rsidR="007E44A9">
              <w:t>.202</w:t>
            </w:r>
            <w:r w:rsidR="003575D7">
              <w:t>3</w:t>
            </w:r>
            <w:r w:rsidR="007E44A9">
              <w:t xml:space="preserve"> </w:t>
            </w:r>
            <w:r w:rsidR="008C28D7">
              <w:t>23</w:t>
            </w:r>
            <w:r w:rsidR="00D36F52">
              <w:t>:</w:t>
            </w:r>
            <w:r w:rsidR="008C28D7">
              <w:t>59</w:t>
            </w:r>
          </w:p>
        </w:tc>
      </w:tr>
      <w:tr w:rsidR="00FE7F0F" w14:paraId="68031EC7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5" w14:textId="013D48C3" w:rsidR="00FE7F0F" w:rsidRPr="000B586E" w:rsidRDefault="00FE7F0F" w:rsidP="0027782B">
            <w:r w:rsidRPr="000B586E">
              <w:t xml:space="preserve">Name: </w:t>
            </w:r>
            <w:r w:rsidR="000B586E">
              <w:t>Johannes Werner</w:t>
            </w:r>
          </w:p>
        </w:tc>
        <w:tc>
          <w:tcPr>
            <w:tcW w:w="3424" w:type="dxa"/>
            <w:vAlign w:val="center"/>
          </w:tcPr>
          <w:p w14:paraId="68031EC6" w14:textId="77777777" w:rsidR="00FE7F0F" w:rsidRDefault="00FE7F0F" w:rsidP="0027782B">
            <w:r>
              <w:t>Aufwand in h:</w:t>
            </w:r>
            <w:r w:rsidR="0027782B">
              <w:t xml:space="preserve"> </w:t>
            </w:r>
          </w:p>
        </w:tc>
      </w:tr>
      <w:tr w:rsidR="00FE7F0F" w14:paraId="68031ECA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8" w14:textId="77777777" w:rsidR="00FE7F0F" w:rsidRPr="000B586E" w:rsidRDefault="00FE7F0F" w:rsidP="00FE7F0F">
            <w:pPr>
              <w:jc w:val="left"/>
            </w:pPr>
          </w:p>
        </w:tc>
        <w:tc>
          <w:tcPr>
            <w:tcW w:w="3424" w:type="dxa"/>
            <w:vAlign w:val="center"/>
          </w:tcPr>
          <w:p w14:paraId="68031EC9" w14:textId="77777777" w:rsidR="00FE7F0F" w:rsidRDefault="00FE7F0F" w:rsidP="00FE7F0F">
            <w:pPr>
              <w:jc w:val="left"/>
            </w:pPr>
            <w:r>
              <w:t>Punkte:</w:t>
            </w:r>
            <w:r w:rsidR="0027782B">
              <w:t xml:space="preserve"> </w:t>
            </w:r>
          </w:p>
        </w:tc>
      </w:tr>
    </w:tbl>
    <w:p w14:paraId="0B67F379" w14:textId="2DF41B29" w:rsidR="001A30DD" w:rsidRDefault="001A30DD" w:rsidP="0085283F"/>
    <w:p w14:paraId="08C2C233" w14:textId="36039598" w:rsidR="001A30DD" w:rsidRDefault="00957445" w:rsidP="00D84D88">
      <w:pPr>
        <w:pStyle w:val="berschrift2"/>
        <w:numPr>
          <w:ilvl w:val="0"/>
          <w:numId w:val="2"/>
        </w:numPr>
      </w:pPr>
      <w:r>
        <w:t>Parallele Häufigkeitsanalyse</w:t>
      </w:r>
      <w:r w:rsidR="00F250E2">
        <w:tab/>
      </w:r>
      <w:r w:rsidR="001A4E1C">
        <w:t>8</w:t>
      </w:r>
      <w:r w:rsidR="0066374B">
        <w:t>(+</w:t>
      </w:r>
      <w:r w:rsidR="00B220F4">
        <w:t>1+1</w:t>
      </w:r>
      <w:r w:rsidR="0066374B">
        <w:t>)</w:t>
      </w:r>
      <w:r w:rsidR="00F250E2">
        <w:t xml:space="preserve"> Punkte</w:t>
      </w:r>
    </w:p>
    <w:p w14:paraId="22FF84FB" w14:textId="5F04991B" w:rsidR="00A5329B" w:rsidRDefault="00A5329B" w:rsidP="00A5329B">
      <w:r>
        <w:t>Erstellen Sie ein Programm zur Häufigkeitsanalyse von Buchstaben in Textdateien.</w:t>
      </w:r>
    </w:p>
    <w:p w14:paraId="1A9B6879" w14:textId="2D7CEB4E" w:rsidR="004B2931" w:rsidRDefault="00A5329B" w:rsidP="00A5329B">
      <w:r>
        <w:t>Implementieren Sie dazu eine grafische Benutzeroberfläche</w:t>
      </w:r>
      <w:r w:rsidR="002A3EE3">
        <w:t>, in welcher der Benutzer ein Verzeichnis (</w:t>
      </w:r>
      <w:r w:rsidR="00F1757B">
        <w:t xml:space="preserve">verwenden Sie einen </w:t>
      </w:r>
      <w:r w:rsidR="002A3EE3">
        <w:t>Open</w:t>
      </w:r>
      <w:r w:rsidR="00F1757B">
        <w:t>FolderDialog) mit Textdateien auswählt.</w:t>
      </w:r>
      <w:r w:rsidR="00EB1244">
        <w:t xml:space="preserve"> Jede Textdatei soll </w:t>
      </w:r>
      <w:r w:rsidR="00D45AA7">
        <w:t xml:space="preserve">dabei einzeln analysiert werden. </w:t>
      </w:r>
      <w:r w:rsidR="000E7562">
        <w:t>Sie erkennen, dass sich diese Aufgabenstellung</w:t>
      </w:r>
      <w:r w:rsidR="003B1A31">
        <w:t xml:space="preserve"> sehr gut eignet, um diese parallel durchzuführen. Somit tun Sie dies auch!</w:t>
      </w:r>
    </w:p>
    <w:p w14:paraId="2C5BDA0A" w14:textId="5A2552AE" w:rsidR="004B2931" w:rsidRDefault="004B2931" w:rsidP="00A5329B">
      <w:r>
        <w:t>Das Ergebnis der Häufigkeitsanalyse soll anschließend in eine Datei</w:t>
      </w:r>
      <w:r w:rsidR="00251B03">
        <w:t xml:space="preserve"> (für jede </w:t>
      </w:r>
      <w:r w:rsidR="00251B03">
        <w:rPr>
          <w:u w:val="double"/>
        </w:rPr>
        <w:t>Datei eine</w:t>
      </w:r>
      <w:r w:rsidR="00F43716">
        <w:rPr>
          <w:u w:val="double"/>
        </w:rPr>
        <w:t xml:space="preserve"> Ergebnisdatei)</w:t>
      </w:r>
      <w:r>
        <w:t xml:space="preserve"> </w:t>
      </w:r>
      <w:r w:rsidR="002A4CE0">
        <w:t>in einem eigenen Verzeichnis gespeichert werden.</w:t>
      </w:r>
      <w:r w:rsidR="0022009A">
        <w:t xml:space="preserve"> Auch dieses Verzeichnis soll vom Benutzer ausgewählt werden können.</w:t>
      </w:r>
    </w:p>
    <w:p w14:paraId="39BA4FC7" w14:textId="30250A40" w:rsidR="0022009A" w:rsidRDefault="0022009A" w:rsidP="00A5329B">
      <w:r>
        <w:t xml:space="preserve">In Ihrer Benutzeroberfläche soll der Benutzer informiert werden, welche </w:t>
      </w:r>
      <w:r w:rsidR="00F464A7">
        <w:t>Dateien bereits fertig analysiert wurden (in einer Textbox).</w:t>
      </w:r>
    </w:p>
    <w:p w14:paraId="1806F50C" w14:textId="2BB3A92D" w:rsidR="00B50D63" w:rsidRDefault="00B50D63" w:rsidP="00A5329B">
      <w:r>
        <w:t>Zusatzaufgabe</w:t>
      </w:r>
      <w:r w:rsidR="00B220F4">
        <w:t xml:space="preserve"> 1</w:t>
      </w:r>
      <w:r>
        <w:t xml:space="preserve">: Erstellen Sie einen Fortschrittsbalken. Überlegen Sie, wie Sie den Fortschritt möglichst </w:t>
      </w:r>
      <w:r w:rsidR="00BE196B">
        <w:t>wahrheitsgetreu darstellen können.</w:t>
      </w:r>
    </w:p>
    <w:p w14:paraId="266DFB77" w14:textId="4D86CE64" w:rsidR="00B220F4" w:rsidRDefault="00B220F4" w:rsidP="00A5329B">
      <w:r>
        <w:t xml:space="preserve">Zusatzaufgabe 2: </w:t>
      </w:r>
      <w:r w:rsidR="00643073">
        <w:t xml:space="preserve">Begrenzen Sie die maximale Anzahl an gleichzeitigen Analysen. Benutzer spezifiziert Anzahl </w:t>
      </w:r>
      <w:r w:rsidR="00CC15AC">
        <w:t>vor Start der Analyse.</w:t>
      </w:r>
    </w:p>
    <w:p w14:paraId="78B12CB6" w14:textId="4489E372" w:rsidR="00661C95" w:rsidRPr="00A5329B" w:rsidRDefault="00661C95" w:rsidP="00A5329B">
      <w:r>
        <w:t>Verwenden Sie zum Testen die zur Verfügung gestellten Textdateien.</w:t>
      </w:r>
    </w:p>
    <w:sectPr w:rsidR="00661C95" w:rsidRPr="00A5329B" w:rsidSect="004D0777">
      <w:headerReference w:type="default" r:id="rId7"/>
      <w:footerReference w:type="default" r:id="rId8"/>
      <w:type w:val="continuous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ACD4" w14:textId="77777777" w:rsidR="006409A1" w:rsidRDefault="006409A1" w:rsidP="00FE7F0F">
      <w:pPr>
        <w:spacing w:after="0" w:line="240" w:lineRule="auto"/>
      </w:pPr>
      <w:r>
        <w:separator/>
      </w:r>
    </w:p>
  </w:endnote>
  <w:endnote w:type="continuationSeparator" w:id="0">
    <w:p w14:paraId="18F38947" w14:textId="77777777" w:rsidR="006409A1" w:rsidRDefault="006409A1" w:rsidP="00FE7F0F">
      <w:pPr>
        <w:spacing w:after="0" w:line="240" w:lineRule="auto"/>
      </w:pPr>
      <w:r>
        <w:continuationSeparator/>
      </w:r>
    </w:p>
  </w:endnote>
  <w:endnote w:type="continuationNotice" w:id="1">
    <w:p w14:paraId="07834A74" w14:textId="77777777" w:rsidR="006409A1" w:rsidRDefault="006409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6" w14:textId="77777777" w:rsidR="007E44A9" w:rsidRPr="007E44A9" w:rsidRDefault="007E44A9">
    <w:pPr>
      <w:pStyle w:val="Fuzeile"/>
      <w:rPr>
        <w:sz w:val="20"/>
      </w:rPr>
    </w:pPr>
    <w:r w:rsidRPr="007E44A9">
      <w:rPr>
        <w:sz w:val="20"/>
        <w:lang w:val="de-DE"/>
      </w:rPr>
      <w:t xml:space="preserve">Seite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PAGE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 w:rsidRPr="007E44A9">
      <w:rPr>
        <w:sz w:val="20"/>
        <w:lang w:val="de-DE"/>
      </w:rPr>
      <w:t xml:space="preserve"> von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NUMPAGES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>
      <w:rPr>
        <w:bCs/>
        <w:sz w:val="20"/>
      </w:rPr>
      <w:tab/>
    </w:r>
    <w:r>
      <w:rPr>
        <w:bCs/>
        <w:sz w:val="20"/>
      </w:rPr>
      <w:tab/>
    </w:r>
    <w:sdt>
      <w:sdtPr>
        <w:rPr>
          <w:bCs/>
          <w:sz w:val="20"/>
        </w:rPr>
        <w:alias w:val="Autor"/>
        <w:tag w:val=""/>
        <w:id w:val="-1015768695"/>
        <w:placeholder>
          <w:docPart w:val="9E219B5D78934887BB99112372EA815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bCs/>
            <w:sz w:val="20"/>
          </w:rPr>
          <w:t>Thomas Riegler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58DF" w14:textId="77777777" w:rsidR="006409A1" w:rsidRDefault="006409A1" w:rsidP="00FE7F0F">
      <w:pPr>
        <w:spacing w:after="0" w:line="240" w:lineRule="auto"/>
      </w:pPr>
      <w:r>
        <w:separator/>
      </w:r>
    </w:p>
  </w:footnote>
  <w:footnote w:type="continuationSeparator" w:id="0">
    <w:p w14:paraId="2327A713" w14:textId="77777777" w:rsidR="006409A1" w:rsidRDefault="006409A1" w:rsidP="00FE7F0F">
      <w:pPr>
        <w:spacing w:after="0" w:line="240" w:lineRule="auto"/>
      </w:pPr>
      <w:r>
        <w:continuationSeparator/>
      </w:r>
    </w:p>
  </w:footnote>
  <w:footnote w:type="continuationNotice" w:id="1">
    <w:p w14:paraId="3BBF0A54" w14:textId="77777777" w:rsidR="006409A1" w:rsidRDefault="006409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5" w14:textId="2F5D9651" w:rsidR="00FE7F0F" w:rsidRDefault="00B2610F">
    <w:pPr>
      <w:pStyle w:val="Kopfzeile"/>
    </w:pPr>
    <w:r>
      <w:t>SWE</w:t>
    </w:r>
    <w:r w:rsidR="00FE7F0F">
      <w:t xml:space="preserve"> – </w:t>
    </w:r>
    <w:r>
      <w:t>Hausü</w:t>
    </w:r>
    <w:r w:rsidR="00FE7F0F">
      <w:t>bung</w:t>
    </w:r>
    <w:r w:rsidR="00FE7F0F">
      <w:tab/>
    </w:r>
    <w:r w:rsidR="00FE7F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DB4"/>
    <w:multiLevelType w:val="hybridMultilevel"/>
    <w:tmpl w:val="367C9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571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64BF3"/>
    <w:multiLevelType w:val="hybridMultilevel"/>
    <w:tmpl w:val="03728C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245A"/>
    <w:multiLevelType w:val="hybridMultilevel"/>
    <w:tmpl w:val="FAA2C6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E48F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621"/>
    <w:multiLevelType w:val="hybridMultilevel"/>
    <w:tmpl w:val="BAA83D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F0007"/>
    <w:multiLevelType w:val="hybridMultilevel"/>
    <w:tmpl w:val="7018CF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57DE"/>
    <w:multiLevelType w:val="multilevel"/>
    <w:tmpl w:val="5B9841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FF0F1B"/>
    <w:multiLevelType w:val="hybridMultilevel"/>
    <w:tmpl w:val="68F2AC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F3FAE"/>
    <w:multiLevelType w:val="hybridMultilevel"/>
    <w:tmpl w:val="67D837A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13A0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343FD3"/>
    <w:multiLevelType w:val="hybridMultilevel"/>
    <w:tmpl w:val="7F660D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52C6B"/>
    <w:multiLevelType w:val="hybridMultilevel"/>
    <w:tmpl w:val="95EE5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16851">
    <w:abstractNumId w:val="1"/>
  </w:num>
  <w:num w:numId="2" w16cid:durableId="1992126637">
    <w:abstractNumId w:val="6"/>
  </w:num>
  <w:num w:numId="3" w16cid:durableId="1663049217">
    <w:abstractNumId w:val="0"/>
  </w:num>
  <w:num w:numId="4" w16cid:durableId="190652520">
    <w:abstractNumId w:val="8"/>
  </w:num>
  <w:num w:numId="5" w16cid:durableId="15647554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3730112">
    <w:abstractNumId w:val="4"/>
  </w:num>
  <w:num w:numId="7" w16cid:durableId="681778693">
    <w:abstractNumId w:val="9"/>
  </w:num>
  <w:num w:numId="8" w16cid:durableId="452754085">
    <w:abstractNumId w:val="3"/>
  </w:num>
  <w:num w:numId="9" w16cid:durableId="1047946422">
    <w:abstractNumId w:val="2"/>
  </w:num>
  <w:num w:numId="10" w16cid:durableId="364212265">
    <w:abstractNumId w:val="5"/>
  </w:num>
  <w:num w:numId="11" w16cid:durableId="420764101">
    <w:abstractNumId w:val="11"/>
  </w:num>
  <w:num w:numId="12" w16cid:durableId="146676162">
    <w:abstractNumId w:val="10"/>
  </w:num>
  <w:num w:numId="13" w16cid:durableId="801768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A3"/>
    <w:rsid w:val="0000158E"/>
    <w:rsid w:val="00005AA3"/>
    <w:rsid w:val="000148A7"/>
    <w:rsid w:val="00021ED1"/>
    <w:rsid w:val="000241FC"/>
    <w:rsid w:val="000321EA"/>
    <w:rsid w:val="000340B6"/>
    <w:rsid w:val="00036ED7"/>
    <w:rsid w:val="000376DB"/>
    <w:rsid w:val="00037984"/>
    <w:rsid w:val="000420C2"/>
    <w:rsid w:val="00045B6D"/>
    <w:rsid w:val="00051E50"/>
    <w:rsid w:val="00065E84"/>
    <w:rsid w:val="000667C3"/>
    <w:rsid w:val="00072DC5"/>
    <w:rsid w:val="00074701"/>
    <w:rsid w:val="000860CD"/>
    <w:rsid w:val="000879EC"/>
    <w:rsid w:val="000A35A1"/>
    <w:rsid w:val="000A3F7C"/>
    <w:rsid w:val="000B1DF6"/>
    <w:rsid w:val="000B586E"/>
    <w:rsid w:val="000C3D96"/>
    <w:rsid w:val="000E0CEA"/>
    <w:rsid w:val="000E7562"/>
    <w:rsid w:val="000F0EA9"/>
    <w:rsid w:val="001015B7"/>
    <w:rsid w:val="001015F5"/>
    <w:rsid w:val="001024BA"/>
    <w:rsid w:val="001108C6"/>
    <w:rsid w:val="00115059"/>
    <w:rsid w:val="001170A8"/>
    <w:rsid w:val="00124D54"/>
    <w:rsid w:val="00142B88"/>
    <w:rsid w:val="00146892"/>
    <w:rsid w:val="00147D3E"/>
    <w:rsid w:val="00155EE8"/>
    <w:rsid w:val="00157760"/>
    <w:rsid w:val="001720A4"/>
    <w:rsid w:val="00185E0A"/>
    <w:rsid w:val="00190579"/>
    <w:rsid w:val="0019457D"/>
    <w:rsid w:val="001A30DD"/>
    <w:rsid w:val="001A4E1C"/>
    <w:rsid w:val="001B025A"/>
    <w:rsid w:val="001C1CF7"/>
    <w:rsid w:val="001E2CED"/>
    <w:rsid w:val="001E671E"/>
    <w:rsid w:val="001E768E"/>
    <w:rsid w:val="001F02F6"/>
    <w:rsid w:val="0022009A"/>
    <w:rsid w:val="00220EA1"/>
    <w:rsid w:val="00251B03"/>
    <w:rsid w:val="00277120"/>
    <w:rsid w:val="0027782B"/>
    <w:rsid w:val="00283B6E"/>
    <w:rsid w:val="00290374"/>
    <w:rsid w:val="002955EC"/>
    <w:rsid w:val="00296DCD"/>
    <w:rsid w:val="002A3EE3"/>
    <w:rsid w:val="002A44E6"/>
    <w:rsid w:val="002A4CE0"/>
    <w:rsid w:val="002B3B65"/>
    <w:rsid w:val="002C527A"/>
    <w:rsid w:val="002D1C61"/>
    <w:rsid w:val="002D1CC1"/>
    <w:rsid w:val="002E1C49"/>
    <w:rsid w:val="002E6979"/>
    <w:rsid w:val="00305958"/>
    <w:rsid w:val="00312474"/>
    <w:rsid w:val="00314523"/>
    <w:rsid w:val="00324E9F"/>
    <w:rsid w:val="0032626F"/>
    <w:rsid w:val="003278EC"/>
    <w:rsid w:val="003336E5"/>
    <w:rsid w:val="00343D32"/>
    <w:rsid w:val="003557BD"/>
    <w:rsid w:val="003575D7"/>
    <w:rsid w:val="00361E24"/>
    <w:rsid w:val="00362476"/>
    <w:rsid w:val="003670FB"/>
    <w:rsid w:val="003701B2"/>
    <w:rsid w:val="00370B95"/>
    <w:rsid w:val="00394A1D"/>
    <w:rsid w:val="003B1A31"/>
    <w:rsid w:val="003C0214"/>
    <w:rsid w:val="003C0CE8"/>
    <w:rsid w:val="003C5F98"/>
    <w:rsid w:val="003C6F89"/>
    <w:rsid w:val="003D4DDC"/>
    <w:rsid w:val="003E0594"/>
    <w:rsid w:val="003E390B"/>
    <w:rsid w:val="003E5AB5"/>
    <w:rsid w:val="003F4B4A"/>
    <w:rsid w:val="0040559D"/>
    <w:rsid w:val="00406938"/>
    <w:rsid w:val="00415A95"/>
    <w:rsid w:val="004409D3"/>
    <w:rsid w:val="00452B45"/>
    <w:rsid w:val="00464CB1"/>
    <w:rsid w:val="00465F63"/>
    <w:rsid w:val="00486FB4"/>
    <w:rsid w:val="004975F1"/>
    <w:rsid w:val="004B2931"/>
    <w:rsid w:val="004D0777"/>
    <w:rsid w:val="004D5087"/>
    <w:rsid w:val="004E0687"/>
    <w:rsid w:val="004E41DA"/>
    <w:rsid w:val="004E4596"/>
    <w:rsid w:val="00504600"/>
    <w:rsid w:val="00507728"/>
    <w:rsid w:val="00513ABE"/>
    <w:rsid w:val="005148F2"/>
    <w:rsid w:val="00515A36"/>
    <w:rsid w:val="005238FB"/>
    <w:rsid w:val="00536BA4"/>
    <w:rsid w:val="00554A28"/>
    <w:rsid w:val="0056225E"/>
    <w:rsid w:val="00585506"/>
    <w:rsid w:val="00585A00"/>
    <w:rsid w:val="00592C0D"/>
    <w:rsid w:val="00597BA8"/>
    <w:rsid w:val="005A0C2C"/>
    <w:rsid w:val="005A13AE"/>
    <w:rsid w:val="005C2564"/>
    <w:rsid w:val="005E1DD6"/>
    <w:rsid w:val="005E22DD"/>
    <w:rsid w:val="005E2AD2"/>
    <w:rsid w:val="00601B0A"/>
    <w:rsid w:val="00605622"/>
    <w:rsid w:val="00610632"/>
    <w:rsid w:val="00610920"/>
    <w:rsid w:val="00617490"/>
    <w:rsid w:val="00627BA2"/>
    <w:rsid w:val="006409A1"/>
    <w:rsid w:val="00643073"/>
    <w:rsid w:val="0064376D"/>
    <w:rsid w:val="00643ED2"/>
    <w:rsid w:val="006449B7"/>
    <w:rsid w:val="006471DD"/>
    <w:rsid w:val="006567F5"/>
    <w:rsid w:val="00660B4E"/>
    <w:rsid w:val="00661C95"/>
    <w:rsid w:val="0066374B"/>
    <w:rsid w:val="0067070D"/>
    <w:rsid w:val="00671CCA"/>
    <w:rsid w:val="006756CB"/>
    <w:rsid w:val="00676C7F"/>
    <w:rsid w:val="00681F2B"/>
    <w:rsid w:val="00686A25"/>
    <w:rsid w:val="00693567"/>
    <w:rsid w:val="0069720D"/>
    <w:rsid w:val="006A5CDC"/>
    <w:rsid w:val="006B21A7"/>
    <w:rsid w:val="006C232E"/>
    <w:rsid w:val="006C3C9F"/>
    <w:rsid w:val="006C3FA8"/>
    <w:rsid w:val="006E52A8"/>
    <w:rsid w:val="006E715E"/>
    <w:rsid w:val="006F1FB3"/>
    <w:rsid w:val="006F4681"/>
    <w:rsid w:val="0071168D"/>
    <w:rsid w:val="00713BAD"/>
    <w:rsid w:val="00713F45"/>
    <w:rsid w:val="007233A3"/>
    <w:rsid w:val="00727C8A"/>
    <w:rsid w:val="00734F6E"/>
    <w:rsid w:val="00735E50"/>
    <w:rsid w:val="00753128"/>
    <w:rsid w:val="007537A5"/>
    <w:rsid w:val="00777CBD"/>
    <w:rsid w:val="00790BC5"/>
    <w:rsid w:val="007A42F9"/>
    <w:rsid w:val="007A56E7"/>
    <w:rsid w:val="007B00E8"/>
    <w:rsid w:val="007C310B"/>
    <w:rsid w:val="007D1BCA"/>
    <w:rsid w:val="007D3343"/>
    <w:rsid w:val="007E44A9"/>
    <w:rsid w:val="008012CC"/>
    <w:rsid w:val="00802555"/>
    <w:rsid w:val="00804DF9"/>
    <w:rsid w:val="0080605B"/>
    <w:rsid w:val="00811A2F"/>
    <w:rsid w:val="008163BC"/>
    <w:rsid w:val="008469FE"/>
    <w:rsid w:val="0085283F"/>
    <w:rsid w:val="00852873"/>
    <w:rsid w:val="00854CAA"/>
    <w:rsid w:val="00885BB7"/>
    <w:rsid w:val="00887468"/>
    <w:rsid w:val="00891B73"/>
    <w:rsid w:val="008A0DB9"/>
    <w:rsid w:val="008A2275"/>
    <w:rsid w:val="008A2384"/>
    <w:rsid w:val="008B35C9"/>
    <w:rsid w:val="008B79FE"/>
    <w:rsid w:val="008C09A1"/>
    <w:rsid w:val="008C17E0"/>
    <w:rsid w:val="008C28D7"/>
    <w:rsid w:val="008C3167"/>
    <w:rsid w:val="008C74C7"/>
    <w:rsid w:val="008D26C1"/>
    <w:rsid w:val="008E718A"/>
    <w:rsid w:val="008F3D44"/>
    <w:rsid w:val="008F5E98"/>
    <w:rsid w:val="00912F68"/>
    <w:rsid w:val="0092715B"/>
    <w:rsid w:val="009336CA"/>
    <w:rsid w:val="00933E6D"/>
    <w:rsid w:val="00937DC9"/>
    <w:rsid w:val="00957445"/>
    <w:rsid w:val="00960630"/>
    <w:rsid w:val="00971396"/>
    <w:rsid w:val="0097736E"/>
    <w:rsid w:val="009860AF"/>
    <w:rsid w:val="00991922"/>
    <w:rsid w:val="00993365"/>
    <w:rsid w:val="0099347C"/>
    <w:rsid w:val="00997E3F"/>
    <w:rsid w:val="009D3D5C"/>
    <w:rsid w:val="009D472C"/>
    <w:rsid w:val="009E4A57"/>
    <w:rsid w:val="009E568A"/>
    <w:rsid w:val="009F0244"/>
    <w:rsid w:val="009F4472"/>
    <w:rsid w:val="00A00AEC"/>
    <w:rsid w:val="00A0752A"/>
    <w:rsid w:val="00A107A1"/>
    <w:rsid w:val="00A13F44"/>
    <w:rsid w:val="00A20EEF"/>
    <w:rsid w:val="00A20F77"/>
    <w:rsid w:val="00A431DE"/>
    <w:rsid w:val="00A5329B"/>
    <w:rsid w:val="00A62E51"/>
    <w:rsid w:val="00A63080"/>
    <w:rsid w:val="00A63AA6"/>
    <w:rsid w:val="00A66800"/>
    <w:rsid w:val="00A73ED6"/>
    <w:rsid w:val="00A931BB"/>
    <w:rsid w:val="00A9774C"/>
    <w:rsid w:val="00AB1754"/>
    <w:rsid w:val="00AB4BCE"/>
    <w:rsid w:val="00AC0E68"/>
    <w:rsid w:val="00AC633A"/>
    <w:rsid w:val="00AD76F2"/>
    <w:rsid w:val="00B00B58"/>
    <w:rsid w:val="00B0110B"/>
    <w:rsid w:val="00B20CA5"/>
    <w:rsid w:val="00B220F4"/>
    <w:rsid w:val="00B2610F"/>
    <w:rsid w:val="00B30F7E"/>
    <w:rsid w:val="00B50D63"/>
    <w:rsid w:val="00B61C4D"/>
    <w:rsid w:val="00B64915"/>
    <w:rsid w:val="00B775C4"/>
    <w:rsid w:val="00B96D0C"/>
    <w:rsid w:val="00BA7812"/>
    <w:rsid w:val="00BB563A"/>
    <w:rsid w:val="00BC7B65"/>
    <w:rsid w:val="00BD166E"/>
    <w:rsid w:val="00BE14F2"/>
    <w:rsid w:val="00BE196B"/>
    <w:rsid w:val="00BE2388"/>
    <w:rsid w:val="00BE4EC2"/>
    <w:rsid w:val="00BE5AA2"/>
    <w:rsid w:val="00BF1D00"/>
    <w:rsid w:val="00C03EDE"/>
    <w:rsid w:val="00C1033E"/>
    <w:rsid w:val="00C22957"/>
    <w:rsid w:val="00C23FF3"/>
    <w:rsid w:val="00C24B09"/>
    <w:rsid w:val="00C262A5"/>
    <w:rsid w:val="00C5215A"/>
    <w:rsid w:val="00C535CE"/>
    <w:rsid w:val="00C56103"/>
    <w:rsid w:val="00C6208C"/>
    <w:rsid w:val="00C94D5F"/>
    <w:rsid w:val="00C963E9"/>
    <w:rsid w:val="00CC04C9"/>
    <w:rsid w:val="00CC15AC"/>
    <w:rsid w:val="00CD1C11"/>
    <w:rsid w:val="00CD4925"/>
    <w:rsid w:val="00CF2ACD"/>
    <w:rsid w:val="00CF767E"/>
    <w:rsid w:val="00D02D01"/>
    <w:rsid w:val="00D035D2"/>
    <w:rsid w:val="00D15351"/>
    <w:rsid w:val="00D31B6A"/>
    <w:rsid w:val="00D36F52"/>
    <w:rsid w:val="00D4024B"/>
    <w:rsid w:val="00D45AA7"/>
    <w:rsid w:val="00D53FD5"/>
    <w:rsid w:val="00D64799"/>
    <w:rsid w:val="00D77539"/>
    <w:rsid w:val="00D82671"/>
    <w:rsid w:val="00D84D88"/>
    <w:rsid w:val="00D95187"/>
    <w:rsid w:val="00D96647"/>
    <w:rsid w:val="00DA3281"/>
    <w:rsid w:val="00DB6506"/>
    <w:rsid w:val="00DC3249"/>
    <w:rsid w:val="00DD2A11"/>
    <w:rsid w:val="00DE26F7"/>
    <w:rsid w:val="00E016BC"/>
    <w:rsid w:val="00E07B42"/>
    <w:rsid w:val="00E207F5"/>
    <w:rsid w:val="00E26605"/>
    <w:rsid w:val="00E32E7F"/>
    <w:rsid w:val="00E469CF"/>
    <w:rsid w:val="00E46B86"/>
    <w:rsid w:val="00E501ED"/>
    <w:rsid w:val="00E66FC4"/>
    <w:rsid w:val="00E71FE5"/>
    <w:rsid w:val="00E77E86"/>
    <w:rsid w:val="00E84698"/>
    <w:rsid w:val="00E84D7E"/>
    <w:rsid w:val="00E87ADA"/>
    <w:rsid w:val="00E96BA3"/>
    <w:rsid w:val="00EA7586"/>
    <w:rsid w:val="00EB1244"/>
    <w:rsid w:val="00EB7E58"/>
    <w:rsid w:val="00EC7691"/>
    <w:rsid w:val="00EE4E36"/>
    <w:rsid w:val="00EF0B3B"/>
    <w:rsid w:val="00EF1725"/>
    <w:rsid w:val="00EF1F1A"/>
    <w:rsid w:val="00EF38C1"/>
    <w:rsid w:val="00F03F85"/>
    <w:rsid w:val="00F12499"/>
    <w:rsid w:val="00F1757B"/>
    <w:rsid w:val="00F226F3"/>
    <w:rsid w:val="00F250E2"/>
    <w:rsid w:val="00F43716"/>
    <w:rsid w:val="00F464A7"/>
    <w:rsid w:val="00F53DED"/>
    <w:rsid w:val="00F53F58"/>
    <w:rsid w:val="00F5402E"/>
    <w:rsid w:val="00F65281"/>
    <w:rsid w:val="00F82024"/>
    <w:rsid w:val="00F92010"/>
    <w:rsid w:val="00FA08AD"/>
    <w:rsid w:val="00FB3FD7"/>
    <w:rsid w:val="00FC0AA3"/>
    <w:rsid w:val="00FC111B"/>
    <w:rsid w:val="00FC564D"/>
    <w:rsid w:val="00FD01AD"/>
    <w:rsid w:val="00FD665C"/>
    <w:rsid w:val="00FE7F0F"/>
    <w:rsid w:val="00FF21DF"/>
    <w:rsid w:val="00FF3B9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1EC2"/>
  <w15:chartTrackingRefBased/>
  <w15:docId w15:val="{9578BF7B-80E5-4BE5-A8C5-9BB65A1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E5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E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33A"/>
    <w:pPr>
      <w:keepNext/>
      <w:keepLines/>
      <w:tabs>
        <w:tab w:val="right" w:pos="9072"/>
      </w:tabs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2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FF21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FF21DF"/>
    <w:rPr>
      <w:rFonts w:ascii="Courier New" w:hAnsi="Courier New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F0F"/>
  </w:style>
  <w:style w:type="paragraph" w:styleId="Fuzeile">
    <w:name w:val="footer"/>
    <w:basedOn w:val="Standard"/>
    <w:link w:val="Fu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F0F"/>
  </w:style>
  <w:style w:type="table" w:styleId="Tabellenraster">
    <w:name w:val="Table Grid"/>
    <w:basedOn w:val="NormaleTabelle"/>
    <w:uiPriority w:val="39"/>
    <w:rsid w:val="00FE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F0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E26F7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28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219B5D78934887BB99112372EA81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53361A-AAA2-4841-9BDE-A999F749D077}"/>
      </w:docPartPr>
      <w:docPartBody>
        <w:p w:rsidR="00643113" w:rsidRDefault="00447C47" w:rsidP="00447C47">
          <w:pPr>
            <w:pStyle w:val="9E219B5D78934887BB99112372EA8152"/>
          </w:pPr>
          <w:r w:rsidRPr="0012678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BB"/>
    <w:rsid w:val="00062A8E"/>
    <w:rsid w:val="002B0998"/>
    <w:rsid w:val="0044227C"/>
    <w:rsid w:val="00447C47"/>
    <w:rsid w:val="00451020"/>
    <w:rsid w:val="004E1A98"/>
    <w:rsid w:val="005A5C78"/>
    <w:rsid w:val="00614B77"/>
    <w:rsid w:val="00643113"/>
    <w:rsid w:val="00747BD7"/>
    <w:rsid w:val="0077202A"/>
    <w:rsid w:val="007A2FBB"/>
    <w:rsid w:val="0099455B"/>
    <w:rsid w:val="00A66A87"/>
    <w:rsid w:val="00CB751A"/>
    <w:rsid w:val="00D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2FB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7C47"/>
    <w:rPr>
      <w:color w:val="808080"/>
    </w:rPr>
  </w:style>
  <w:style w:type="paragraph" w:customStyle="1" w:styleId="9E219B5D78934887BB99112372EA8152">
    <w:name w:val="9E219B5D78934887BB99112372EA8152"/>
    <w:rsid w:val="00447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Riegler</dc:creator>
  <cp:keywords/>
  <dc:description/>
  <cp:lastModifiedBy>Johannes Werner</cp:lastModifiedBy>
  <cp:revision>326</cp:revision>
  <dcterms:created xsi:type="dcterms:W3CDTF">2019-01-11T09:48:00Z</dcterms:created>
  <dcterms:modified xsi:type="dcterms:W3CDTF">2023-01-23T13:36:00Z</dcterms:modified>
</cp:coreProperties>
</file>